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5E0D2" w14:textId="77777777" w:rsidR="00426BD1" w:rsidRPr="006C5DE5" w:rsidRDefault="00426BD1" w:rsidP="00426BD1">
      <w:pPr>
        <w:rPr>
          <w:rFonts w:hint="eastAsia"/>
        </w:rPr>
      </w:pPr>
      <w:r w:rsidRPr="006C5DE5">
        <w:rPr>
          <w:rFonts w:hint="eastAsia"/>
        </w:rPr>
        <w:t>军控与安全新闻汇集</w:t>
      </w:r>
      <w:r w:rsidRPr="006C5DE5">
        <w:rPr>
          <w:rFonts w:hint="eastAsia"/>
        </w:rPr>
        <w:t>2015</w:t>
      </w:r>
      <w:r w:rsidRPr="006C5DE5">
        <w:rPr>
          <w:rFonts w:hint="eastAsia"/>
        </w:rPr>
        <w:t>第</w:t>
      </w:r>
      <w:r w:rsidRPr="006C5DE5">
        <w:rPr>
          <w:rFonts w:hint="eastAsia"/>
        </w:rPr>
        <w:t>4</w:t>
      </w:r>
      <w:r w:rsidRPr="006C5DE5">
        <w:rPr>
          <w:rFonts w:hint="eastAsia"/>
        </w:rPr>
        <w:t>周（</w:t>
      </w:r>
      <w:r w:rsidRPr="006C5DE5">
        <w:rPr>
          <w:rFonts w:hint="eastAsia"/>
        </w:rPr>
        <w:t>1/18</w:t>
      </w:r>
      <w:r w:rsidRPr="006C5DE5">
        <w:rPr>
          <w:rFonts w:hint="eastAsia"/>
        </w:rPr>
        <w:t>－</w:t>
      </w:r>
      <w:r w:rsidRPr="006C5DE5">
        <w:rPr>
          <w:rFonts w:hint="eastAsia"/>
        </w:rPr>
        <w:t>1/24</w:t>
      </w:r>
      <w:r w:rsidRPr="006C5DE5">
        <w:rPr>
          <w:rFonts w:hint="eastAsia"/>
        </w:rPr>
        <w:t>）</w:t>
      </w:r>
    </w:p>
    <w:p w14:paraId="50AE9A26" w14:textId="77777777" w:rsidR="00426BD1" w:rsidRPr="006C5DE5" w:rsidRDefault="00426BD1" w:rsidP="00426BD1"/>
    <w:p w14:paraId="555C970B" w14:textId="77777777" w:rsidR="00426BD1" w:rsidRPr="006C5DE5" w:rsidRDefault="00426BD1" w:rsidP="00426BD1"/>
    <w:p w14:paraId="5C1B68C5" w14:textId="77777777" w:rsidR="00426BD1" w:rsidRPr="006C5DE5" w:rsidRDefault="00426BD1" w:rsidP="00426BD1"/>
    <w:p w14:paraId="228F3D5D" w14:textId="77777777" w:rsidR="00426BD1" w:rsidRPr="006C5DE5" w:rsidRDefault="00426BD1" w:rsidP="00426BD1"/>
    <w:p w14:paraId="6C31CC8F" w14:textId="77777777" w:rsidR="00426BD1" w:rsidRPr="006C5DE5" w:rsidRDefault="00426BD1" w:rsidP="00426BD1"/>
    <w:p w14:paraId="4D81777E" w14:textId="77777777" w:rsidR="00426BD1" w:rsidRPr="006C5DE5" w:rsidRDefault="00426BD1" w:rsidP="00426BD1">
      <w:pPr>
        <w:rPr>
          <w:rFonts w:hint="eastAsia"/>
        </w:rPr>
      </w:pPr>
      <w:r w:rsidRPr="006C5DE5">
        <w:rPr>
          <w:rFonts w:hint="eastAsia"/>
        </w:rPr>
        <w:t>（全系网上公共材料汇集</w:t>
      </w:r>
      <w:r w:rsidRPr="006C5DE5">
        <w:rPr>
          <w:rFonts w:hint="eastAsia"/>
        </w:rPr>
        <w:t>,</w:t>
      </w:r>
      <w:r w:rsidRPr="006C5DE5">
        <w:rPr>
          <w:rFonts w:hint="eastAsia"/>
        </w:rPr>
        <w:t>仅供参考）</w:t>
      </w:r>
    </w:p>
    <w:p w14:paraId="7AD20C30" w14:textId="77777777" w:rsidR="00426BD1" w:rsidRPr="006C5DE5" w:rsidRDefault="00426BD1" w:rsidP="00426BD1"/>
    <w:p w14:paraId="672A9176" w14:textId="77777777" w:rsidR="00426BD1" w:rsidRPr="006C5DE5" w:rsidRDefault="00426BD1" w:rsidP="00426BD1">
      <w:r w:rsidRPr="006C5DE5">
        <w:t xml:space="preserve"> </w:t>
      </w:r>
    </w:p>
    <w:p w14:paraId="671B37CD" w14:textId="77777777" w:rsidR="00426BD1" w:rsidRPr="006C5DE5" w:rsidRDefault="00426BD1" w:rsidP="00426BD1"/>
    <w:p w14:paraId="1A38AECF" w14:textId="77777777" w:rsidR="00426BD1" w:rsidRPr="006C5DE5" w:rsidRDefault="00426BD1" w:rsidP="00426BD1"/>
    <w:p w14:paraId="0B96EDEE" w14:textId="77777777" w:rsidR="00426BD1" w:rsidRPr="006C5DE5" w:rsidRDefault="00426BD1" w:rsidP="00426BD1"/>
    <w:p w14:paraId="383275D0" w14:textId="77777777" w:rsidR="00426BD1" w:rsidRPr="006C5DE5" w:rsidRDefault="00426BD1" w:rsidP="00426BD1"/>
    <w:p w14:paraId="02DE88CE" w14:textId="77777777" w:rsidR="00426BD1" w:rsidRPr="006C5DE5" w:rsidRDefault="00426BD1" w:rsidP="00426BD1"/>
    <w:p w14:paraId="2E32EAF4" w14:textId="77777777" w:rsidR="00426BD1" w:rsidRPr="006C5DE5" w:rsidRDefault="00426BD1" w:rsidP="00426BD1">
      <w:pPr>
        <w:rPr>
          <w:rFonts w:hint="eastAsia"/>
        </w:rPr>
      </w:pPr>
      <w:r w:rsidRPr="006C5DE5">
        <w:rPr>
          <w:rFonts w:hint="eastAsia"/>
        </w:rPr>
        <w:t>(</w:t>
      </w:r>
      <w:r w:rsidRPr="006C5DE5">
        <w:rPr>
          <w:rFonts w:hint="eastAsia"/>
        </w:rPr>
        <w:t>每日排列顺序：朝核、伊核、亚洲、其他</w:t>
      </w:r>
      <w:r w:rsidRPr="006C5DE5">
        <w:rPr>
          <w:rFonts w:hint="eastAsia"/>
        </w:rPr>
        <w:t>)</w:t>
      </w:r>
    </w:p>
    <w:p w14:paraId="726C5B3F" w14:textId="77777777" w:rsidR="00426BD1" w:rsidRPr="006C5DE5" w:rsidRDefault="00426BD1" w:rsidP="00426BD1"/>
    <w:p w14:paraId="41F5711B" w14:textId="77777777" w:rsidR="00426BD1" w:rsidRPr="006C5DE5" w:rsidRDefault="00426BD1" w:rsidP="00426BD1"/>
    <w:p w14:paraId="0000DDF9" w14:textId="77777777" w:rsidR="00426BD1" w:rsidRPr="006C5DE5" w:rsidRDefault="00426BD1" w:rsidP="00426BD1"/>
    <w:p w14:paraId="3C503FAC" w14:textId="77777777" w:rsidR="00426BD1" w:rsidRPr="006C5DE5" w:rsidRDefault="00426BD1" w:rsidP="00426BD1"/>
    <w:p w14:paraId="6DA77563" w14:textId="77777777" w:rsidR="00426BD1" w:rsidRPr="006C5DE5" w:rsidRDefault="00426BD1" w:rsidP="00426BD1"/>
    <w:p w14:paraId="4C4F3EAA" w14:textId="77777777" w:rsidR="00426BD1" w:rsidRPr="006C5DE5" w:rsidRDefault="00426BD1" w:rsidP="00426BD1">
      <w:pPr>
        <w:rPr>
          <w:rFonts w:hint="eastAsia"/>
        </w:rPr>
      </w:pPr>
      <w:r w:rsidRPr="006C5DE5">
        <w:rPr>
          <w:rFonts w:hint="eastAsia"/>
        </w:rPr>
        <w:t>补遗</w:t>
      </w:r>
      <w:r w:rsidRPr="006C5DE5">
        <w:rPr>
          <w:rFonts w:hint="eastAsia"/>
        </w:rPr>
        <w:t>1</w:t>
      </w:r>
      <w:r w:rsidRPr="006C5DE5">
        <w:rPr>
          <w:rFonts w:hint="eastAsia"/>
        </w:rPr>
        <w:t>／</w:t>
      </w:r>
      <w:r w:rsidRPr="006C5DE5">
        <w:rPr>
          <w:rFonts w:hint="eastAsia"/>
        </w:rPr>
        <w:t>15</w:t>
      </w:r>
    </w:p>
    <w:p w14:paraId="1723E896" w14:textId="77777777" w:rsidR="00426BD1" w:rsidRPr="006C5DE5" w:rsidRDefault="00426BD1" w:rsidP="00426BD1">
      <w:pPr>
        <w:rPr>
          <w:rFonts w:hint="eastAsia"/>
        </w:rPr>
      </w:pPr>
      <w:r w:rsidRPr="006C5DE5">
        <w:rPr>
          <w:rFonts w:hint="eastAsia"/>
        </w:rPr>
        <w:t>美海军着眼于升级红外成像平台</w:t>
      </w:r>
    </w:p>
    <w:p w14:paraId="579E7A63" w14:textId="77777777" w:rsidR="00426BD1" w:rsidRPr="006C5DE5" w:rsidRDefault="00426BD1" w:rsidP="00426BD1">
      <w:pPr>
        <w:rPr>
          <w:rFonts w:hint="eastAsia"/>
        </w:rPr>
      </w:pPr>
      <w:r w:rsidRPr="006C5DE5">
        <w:rPr>
          <w:rFonts w:hint="eastAsia"/>
        </w:rPr>
        <w:t>来源：国防科技信息网</w:t>
      </w:r>
      <w:r w:rsidRPr="006C5DE5">
        <w:rPr>
          <w:rFonts w:hint="eastAsia"/>
        </w:rPr>
        <w:t xml:space="preserve">  </w:t>
      </w:r>
      <w:r w:rsidRPr="006C5DE5">
        <w:rPr>
          <w:rFonts w:hint="eastAsia"/>
        </w:rPr>
        <w:t>作者：汤凯利</w:t>
      </w:r>
      <w:r w:rsidRPr="006C5DE5">
        <w:rPr>
          <w:rFonts w:hint="eastAsia"/>
        </w:rPr>
        <w:t xml:space="preserve"> </w:t>
      </w:r>
      <w:r w:rsidRPr="006C5DE5">
        <w:rPr>
          <w:rFonts w:hint="eastAsia"/>
        </w:rPr>
        <w:t>金玉</w:t>
      </w:r>
      <w:r w:rsidRPr="006C5DE5">
        <w:rPr>
          <w:rFonts w:hint="eastAsia"/>
        </w:rPr>
        <w:t xml:space="preserve">  </w:t>
      </w:r>
      <w:r w:rsidRPr="006C5DE5">
        <w:rPr>
          <w:rFonts w:hint="eastAsia"/>
        </w:rPr>
        <w:t>时间：</w:t>
      </w:r>
      <w:r w:rsidRPr="006C5DE5">
        <w:rPr>
          <w:rFonts w:hint="eastAsia"/>
        </w:rPr>
        <w:t>2015-01-19 13:59:20</w:t>
      </w:r>
    </w:p>
    <w:p w14:paraId="75CA1522" w14:textId="77777777" w:rsidR="00426BD1" w:rsidRPr="006C5DE5" w:rsidRDefault="00426BD1" w:rsidP="00426BD1">
      <w:pPr>
        <w:rPr>
          <w:rFonts w:hint="eastAsia"/>
        </w:rPr>
      </w:pPr>
      <w:r w:rsidRPr="006C5DE5">
        <w:rPr>
          <w:rFonts w:hint="eastAsia"/>
        </w:rPr>
        <w:t xml:space="preserve">　　</w:t>
      </w:r>
      <w:r w:rsidRPr="006C5DE5">
        <w:rPr>
          <w:rFonts w:hint="eastAsia"/>
        </w:rPr>
        <w:t>[</w:t>
      </w:r>
      <w:r w:rsidRPr="006C5DE5">
        <w:rPr>
          <w:rFonts w:hint="eastAsia"/>
        </w:rPr>
        <w:t>据防务系统网</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15</w:t>
      </w:r>
      <w:r w:rsidRPr="006C5DE5">
        <w:rPr>
          <w:rFonts w:hint="eastAsia"/>
        </w:rPr>
        <w:t>日报道</w:t>
      </w:r>
      <w:r w:rsidRPr="006C5DE5">
        <w:rPr>
          <w:rFonts w:hint="eastAsia"/>
        </w:rPr>
        <w:t xml:space="preserve">] </w:t>
      </w:r>
      <w:r w:rsidRPr="006C5DE5">
        <w:rPr>
          <w:rFonts w:hint="eastAsia"/>
        </w:rPr>
        <w:t>近日，美国海军着眼于升级其部分情报、监视和侦察，特别是成像平台。相关征集最初于十月发表，本周进行了更新。海军表示，希望购置战斗前视红外系统</w:t>
      </w:r>
      <w:r w:rsidRPr="006C5DE5">
        <w:rPr>
          <w:rFonts w:hint="eastAsia"/>
        </w:rPr>
        <w:t>2</w:t>
      </w:r>
      <w:r w:rsidRPr="006C5DE5">
        <w:rPr>
          <w:rFonts w:hint="eastAsia"/>
        </w:rPr>
        <w:t>（</w:t>
      </w:r>
      <w:r w:rsidRPr="006C5DE5">
        <w:rPr>
          <w:rFonts w:hint="eastAsia"/>
        </w:rPr>
        <w:t>CCFLIR2</w:t>
      </w:r>
      <w:r w:rsidRPr="006C5DE5">
        <w:rPr>
          <w:rFonts w:hint="eastAsia"/>
        </w:rPr>
        <w:t>），以改善图像融合，网络中心数据共享，信息安全保障，激光目标指示和舰船与作战系统的集成能力。</w:t>
      </w:r>
      <w:r w:rsidRPr="006C5DE5">
        <w:rPr>
          <w:rFonts w:hint="eastAsia"/>
        </w:rPr>
        <w:t xml:space="preserve"> </w:t>
      </w:r>
      <w:r w:rsidRPr="006C5DE5">
        <w:rPr>
          <w:rFonts w:hint="eastAsia"/>
        </w:rPr>
        <w:t>美海军希望未来的</w:t>
      </w:r>
      <w:r w:rsidRPr="006C5DE5">
        <w:rPr>
          <w:rFonts w:hint="eastAsia"/>
        </w:rPr>
        <w:t>CCFLIR2</w:t>
      </w:r>
      <w:r w:rsidRPr="006C5DE5">
        <w:rPr>
          <w:rFonts w:hint="eastAsia"/>
        </w:rPr>
        <w:t>能加强在各种环境下的红外成像能力，并提高其运作需要。海军在征集中表示，计划在所有的海上舰船安装这些新系统。</w:t>
      </w:r>
      <w:r w:rsidRPr="006C5DE5">
        <w:rPr>
          <w:rFonts w:hint="eastAsia"/>
        </w:rPr>
        <w:t xml:space="preserve"> </w:t>
      </w:r>
      <w:r w:rsidRPr="006C5DE5">
        <w:rPr>
          <w:rFonts w:hint="eastAsia"/>
        </w:rPr>
        <w:t>现代化和发展“下一代”系统已经为美海军重中之重。在前年的美国特种作战部队行业会议中就强调了升级海上系统。美特种部队司令部在</w:t>
      </w:r>
      <w:r w:rsidRPr="006C5DE5">
        <w:rPr>
          <w:rFonts w:hint="eastAsia"/>
        </w:rPr>
        <w:t>2014</w:t>
      </w:r>
      <w:r w:rsidRPr="006C5DE5">
        <w:rPr>
          <w:rFonts w:hint="eastAsia"/>
        </w:rPr>
        <w:t>年的会议上表示想要实现</w:t>
      </w:r>
      <w:r w:rsidRPr="006C5DE5">
        <w:rPr>
          <w:rFonts w:hint="eastAsia"/>
        </w:rPr>
        <w:t>360</w:t>
      </w:r>
      <w:r w:rsidRPr="006C5DE5">
        <w:rPr>
          <w:rFonts w:hint="eastAsia"/>
        </w:rPr>
        <w:t>度持续监视、包括激光指示的更大焦平面阵列和多光谱阵列、用以改善用户界面的视频播放和与远程武器系统的集成、热和雷达信号的减少</w:t>
      </w:r>
      <w:r w:rsidRPr="006C5DE5">
        <w:rPr>
          <w:rFonts w:hint="eastAsia"/>
        </w:rPr>
        <w:t>/</w:t>
      </w:r>
      <w:r w:rsidRPr="006C5DE5">
        <w:rPr>
          <w:rFonts w:hint="eastAsia"/>
        </w:rPr>
        <w:t>生存。这些都是技术升级的部分内容，也是</w:t>
      </w:r>
      <w:r w:rsidRPr="006C5DE5">
        <w:rPr>
          <w:rFonts w:hint="eastAsia"/>
        </w:rPr>
        <w:t>CCFLIR2</w:t>
      </w:r>
      <w:r w:rsidRPr="006C5DE5">
        <w:rPr>
          <w:rFonts w:hint="eastAsia"/>
        </w:rPr>
        <w:t>的愿景。</w:t>
      </w:r>
      <w:r w:rsidRPr="006C5DE5">
        <w:rPr>
          <w:rFonts w:hint="eastAsia"/>
        </w:rPr>
        <w:t xml:space="preserve"> </w:t>
      </w:r>
      <w:r w:rsidRPr="006C5DE5">
        <w:rPr>
          <w:rFonts w:hint="eastAsia"/>
        </w:rPr>
        <w:t>除了美国海军的计划，军方其他部门也有兴趣增强成像技术。美陆军研究实验室已经研究出一种方法，可以看穿烟雾，热和其他可能掩盖战士视线的大气障碍物。该实验室的技术，称为图像增强和改进的系统和方法，消除了可见光成像中的扭曲，也增强了红外成像。但红外成像只在弱光下有效，确有局限性。使用所谓的量子成像，或鬼成像，该项新技术可以过滤环境中的干扰或不规则物，能投影出传统相机无法实现的图像。</w:t>
      </w:r>
    </w:p>
    <w:p w14:paraId="6499AC24" w14:textId="77777777" w:rsidR="00426BD1" w:rsidRPr="006C5DE5" w:rsidRDefault="00426BD1" w:rsidP="00426BD1">
      <w:pPr>
        <w:rPr>
          <w:rFonts w:hint="eastAsia"/>
        </w:rPr>
      </w:pPr>
      <w:r w:rsidRPr="006C5DE5">
        <w:rPr>
          <w:rFonts w:hint="eastAsia"/>
        </w:rPr>
        <w:t xml:space="preserve">　　美国国防高级研究计划局（</w:t>
      </w:r>
      <w:r w:rsidRPr="006C5DE5">
        <w:rPr>
          <w:rFonts w:hint="eastAsia"/>
        </w:rPr>
        <w:t>DARPA</w:t>
      </w:r>
      <w:r w:rsidRPr="006C5DE5">
        <w:rPr>
          <w:rFonts w:hint="eastAsia"/>
        </w:rPr>
        <w:t>）也表示，有兴趣为成像雷达计划进一步发展先进扫描技术成像，来特地论证新型成像雷达体系结构。</w:t>
      </w:r>
      <w:r w:rsidRPr="006C5DE5">
        <w:rPr>
          <w:rFonts w:hint="eastAsia"/>
        </w:rPr>
        <w:t>DARPA</w:t>
      </w:r>
      <w:r w:rsidRPr="006C5DE5">
        <w:rPr>
          <w:rFonts w:hint="eastAsia"/>
        </w:rPr>
        <w:t>想开发一种新的“成本效益传感器方案，不需要平台或目标运动”，目前美军方情报、侦察和监视中成像设备所使用的就是这种。</w:t>
      </w:r>
    </w:p>
    <w:p w14:paraId="766DC567" w14:textId="77777777" w:rsidR="00426BD1" w:rsidRPr="006C5DE5" w:rsidRDefault="00426BD1" w:rsidP="00426BD1">
      <w:bookmarkStart w:id="0" w:name="_GoBack"/>
      <w:bookmarkEnd w:id="0"/>
    </w:p>
    <w:p w14:paraId="6C3B08EF" w14:textId="77777777" w:rsidR="00426BD1" w:rsidRPr="006C5DE5" w:rsidRDefault="00426BD1" w:rsidP="00426BD1">
      <w:pPr>
        <w:rPr>
          <w:rFonts w:hint="eastAsia"/>
        </w:rPr>
      </w:pPr>
      <w:r w:rsidRPr="006C5DE5">
        <w:rPr>
          <w:rFonts w:hint="eastAsia"/>
        </w:rPr>
        <w:t>补遗</w:t>
      </w:r>
      <w:r w:rsidRPr="006C5DE5">
        <w:rPr>
          <w:rFonts w:hint="eastAsia"/>
        </w:rPr>
        <w:t>1</w:t>
      </w:r>
      <w:r w:rsidRPr="006C5DE5">
        <w:rPr>
          <w:rFonts w:hint="eastAsia"/>
        </w:rPr>
        <w:t>／</w:t>
      </w:r>
      <w:r w:rsidRPr="006C5DE5">
        <w:rPr>
          <w:rFonts w:hint="eastAsia"/>
        </w:rPr>
        <w:t>17</w:t>
      </w:r>
    </w:p>
    <w:p w14:paraId="2FD2B73B" w14:textId="77777777" w:rsidR="00426BD1" w:rsidRPr="006C5DE5" w:rsidRDefault="00426BD1" w:rsidP="00426BD1">
      <w:pPr>
        <w:rPr>
          <w:rFonts w:hint="eastAsia"/>
        </w:rPr>
      </w:pPr>
      <w:r w:rsidRPr="006C5DE5">
        <w:rPr>
          <w:rFonts w:hint="eastAsia"/>
        </w:rPr>
        <w:t>“科学”号抵达西太“三连点”区考察</w:t>
      </w:r>
    </w:p>
    <w:p w14:paraId="41CC1665" w14:textId="77777777" w:rsidR="00426BD1" w:rsidRPr="006C5DE5" w:rsidRDefault="00426BD1" w:rsidP="00426BD1">
      <w:pPr>
        <w:rPr>
          <w:rFonts w:hint="eastAsia"/>
        </w:rPr>
      </w:pPr>
      <w:r w:rsidRPr="006C5DE5">
        <w:rPr>
          <w:rFonts w:hint="eastAsia"/>
        </w:rPr>
        <w:t>来源：新华社</w:t>
      </w:r>
      <w:r w:rsidRPr="006C5DE5">
        <w:rPr>
          <w:rFonts w:hint="eastAsia"/>
        </w:rPr>
        <w:t xml:space="preserve">  </w:t>
      </w:r>
      <w:r w:rsidRPr="006C5DE5">
        <w:rPr>
          <w:rFonts w:hint="eastAsia"/>
        </w:rPr>
        <w:t>作者：倪元锦、孟菁</w:t>
      </w:r>
      <w:r w:rsidRPr="006C5DE5">
        <w:rPr>
          <w:rFonts w:hint="eastAsia"/>
        </w:rPr>
        <w:t xml:space="preserve">  </w:t>
      </w:r>
      <w:r w:rsidRPr="006C5DE5">
        <w:rPr>
          <w:rFonts w:hint="eastAsia"/>
        </w:rPr>
        <w:t>时间：</w:t>
      </w:r>
      <w:r w:rsidRPr="006C5DE5">
        <w:rPr>
          <w:rFonts w:hint="eastAsia"/>
        </w:rPr>
        <w:t>2015-01-18 08:33:03</w:t>
      </w:r>
    </w:p>
    <w:p w14:paraId="4D83F0DD" w14:textId="77777777" w:rsidR="00426BD1" w:rsidRPr="006C5DE5" w:rsidRDefault="00426BD1" w:rsidP="00426BD1">
      <w:pPr>
        <w:rPr>
          <w:rFonts w:hint="eastAsia"/>
        </w:rPr>
      </w:pPr>
      <w:r w:rsidRPr="006C5DE5">
        <w:rPr>
          <w:rFonts w:hint="eastAsia"/>
        </w:rPr>
        <w:t xml:space="preserve">    </w:t>
      </w:r>
      <w:r w:rsidRPr="006C5DE5">
        <w:rPr>
          <w:rFonts w:hint="eastAsia"/>
        </w:rPr>
        <w:t>据新华社“科学”号科考船</w:t>
      </w:r>
      <w:r w:rsidRPr="006C5DE5">
        <w:rPr>
          <w:rFonts w:hint="eastAsia"/>
        </w:rPr>
        <w:t>1</w:t>
      </w:r>
      <w:r w:rsidRPr="006C5DE5">
        <w:rPr>
          <w:rFonts w:hint="eastAsia"/>
        </w:rPr>
        <w:t>月</w:t>
      </w:r>
      <w:r w:rsidRPr="006C5DE5">
        <w:rPr>
          <w:rFonts w:hint="eastAsia"/>
        </w:rPr>
        <w:t>17</w:t>
      </w:r>
      <w:r w:rsidRPr="006C5DE5">
        <w:rPr>
          <w:rFonts w:hint="eastAsia"/>
        </w:rPr>
        <w:t>日电</w:t>
      </w:r>
      <w:r w:rsidRPr="006C5DE5">
        <w:rPr>
          <w:rFonts w:hint="eastAsia"/>
        </w:rPr>
        <w:t xml:space="preserve"> </w:t>
      </w:r>
      <w:r w:rsidRPr="006C5DE5">
        <w:rPr>
          <w:rFonts w:hint="eastAsia"/>
        </w:rPr>
        <w:t>（记者倪元锦、孟菁）中国“科学”号海洋综合考察船</w:t>
      </w:r>
      <w:r w:rsidRPr="006C5DE5">
        <w:rPr>
          <w:rFonts w:hint="eastAsia"/>
        </w:rPr>
        <w:t>17</w:t>
      </w:r>
      <w:r w:rsidRPr="006C5DE5">
        <w:rPr>
          <w:rFonts w:hint="eastAsia"/>
        </w:rPr>
        <w:t>日午后抵达位于西太平洋的雅浦海沟、马里亚纳海沟与卡罗琳海岭“三连点”区域，执行岩石圈结构与板块俯冲形态等多学科综合考察任务，预计历时</w:t>
      </w:r>
      <w:r w:rsidRPr="006C5DE5">
        <w:rPr>
          <w:rFonts w:hint="eastAsia"/>
        </w:rPr>
        <w:t>3</w:t>
      </w:r>
      <w:r w:rsidRPr="006C5DE5">
        <w:rPr>
          <w:rFonts w:hint="eastAsia"/>
        </w:rPr>
        <w:t>周。</w:t>
      </w:r>
    </w:p>
    <w:p w14:paraId="59BC35C3" w14:textId="77777777" w:rsidR="00426BD1" w:rsidRPr="006C5DE5" w:rsidRDefault="00426BD1" w:rsidP="00426BD1">
      <w:pPr>
        <w:rPr>
          <w:rFonts w:hint="eastAsia"/>
        </w:rPr>
      </w:pPr>
      <w:r w:rsidRPr="006C5DE5">
        <w:rPr>
          <w:rFonts w:hint="eastAsia"/>
        </w:rPr>
        <w:t xml:space="preserve">    </w:t>
      </w:r>
      <w:r w:rsidRPr="006C5DE5">
        <w:rPr>
          <w:rFonts w:hint="eastAsia"/>
        </w:rPr>
        <w:t>“这是中国科学家首次在上述‘三连点’区域进行综合地质地球物理考察。”中国科学院海洋研究所副所长李铁刚说，全球地质构造最活跃的区域在板块边缘，而西太平洋是研究板块俯冲过程的“天然实验室”。</w:t>
      </w:r>
    </w:p>
    <w:p w14:paraId="24674DC3" w14:textId="77777777" w:rsidR="00426BD1" w:rsidRPr="006C5DE5" w:rsidRDefault="00426BD1" w:rsidP="00426BD1">
      <w:pPr>
        <w:rPr>
          <w:rFonts w:hint="eastAsia"/>
        </w:rPr>
      </w:pPr>
      <w:r w:rsidRPr="006C5DE5">
        <w:rPr>
          <w:rFonts w:hint="eastAsia"/>
        </w:rPr>
        <w:t xml:space="preserve">    </w:t>
      </w:r>
      <w:r w:rsidRPr="006C5DE5">
        <w:rPr>
          <w:rFonts w:hint="eastAsia"/>
        </w:rPr>
        <w:t>西太平洋海域是全球海山系统分布最为集中的海域，海山之上分布着全球海水水温最高的区域——西太平洋暖池，它对全球气候变化构成至关重要的影响。李铁刚期待本次科考能掌握深海岩石圈结构的构造特征，对太平洋板块俯冲形态的结构、海山的演化历史有进一步认知。</w:t>
      </w:r>
    </w:p>
    <w:p w14:paraId="2A1EF61A" w14:textId="77777777" w:rsidR="00426BD1" w:rsidRPr="006C5DE5" w:rsidRDefault="00426BD1" w:rsidP="00426BD1"/>
    <w:p w14:paraId="00D40922" w14:textId="77777777" w:rsidR="00426BD1" w:rsidRPr="006C5DE5" w:rsidRDefault="00426BD1" w:rsidP="00426BD1">
      <w:r w:rsidRPr="006C5DE5">
        <w:t>1111111111111111111111111111111111111111</w:t>
      </w:r>
    </w:p>
    <w:p w14:paraId="616F0DFA" w14:textId="77777777" w:rsidR="00426BD1" w:rsidRPr="006C5DE5" w:rsidRDefault="00426BD1" w:rsidP="00426BD1"/>
    <w:p w14:paraId="7C782B9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292D9AF3" w14:textId="77777777" w:rsidR="00426BD1" w:rsidRPr="006C5DE5" w:rsidRDefault="00426BD1" w:rsidP="00426BD1">
      <w:pPr>
        <w:rPr>
          <w:rFonts w:hint="eastAsia"/>
        </w:rPr>
      </w:pPr>
      <w:r w:rsidRPr="006C5DE5">
        <w:rPr>
          <w:rFonts w:hint="eastAsia"/>
        </w:rPr>
        <w:t>朝美在新加坡就朝核问题举行非正式会谈</w:t>
      </w:r>
    </w:p>
    <w:p w14:paraId="559E143F"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16:46 </w:t>
      </w:r>
      <w:r w:rsidRPr="006C5DE5">
        <w:rPr>
          <w:rFonts w:hint="eastAsia"/>
        </w:rPr>
        <w:t>新华网</w:t>
      </w:r>
      <w:r w:rsidRPr="006C5DE5">
        <w:rPr>
          <w:rFonts w:hint="eastAsia"/>
        </w:rPr>
        <w:t xml:space="preserve"> </w:t>
      </w:r>
    </w:p>
    <w:p w14:paraId="2C7BA907" w14:textId="77777777" w:rsidR="00426BD1" w:rsidRPr="006C5DE5" w:rsidRDefault="00426BD1" w:rsidP="00426BD1">
      <w:pPr>
        <w:rPr>
          <w:rFonts w:hint="eastAsia"/>
        </w:rPr>
      </w:pPr>
      <w:r w:rsidRPr="006C5DE5">
        <w:rPr>
          <w:rFonts w:hint="eastAsia"/>
        </w:rPr>
        <w:t xml:space="preserve">　　新华网新加坡</w:t>
      </w:r>
      <w:r w:rsidRPr="006C5DE5">
        <w:rPr>
          <w:rFonts w:hint="eastAsia"/>
        </w:rPr>
        <w:t>1</w:t>
      </w:r>
      <w:r w:rsidRPr="006C5DE5">
        <w:rPr>
          <w:rFonts w:hint="eastAsia"/>
        </w:rPr>
        <w:t>月</w:t>
      </w:r>
      <w:r w:rsidRPr="006C5DE5">
        <w:rPr>
          <w:rFonts w:hint="eastAsia"/>
        </w:rPr>
        <w:t>18</w:t>
      </w:r>
      <w:r w:rsidRPr="006C5DE5">
        <w:rPr>
          <w:rFonts w:hint="eastAsia"/>
        </w:rPr>
        <w:t>日电（记者马玉洁</w:t>
      </w:r>
      <w:r w:rsidRPr="006C5DE5">
        <w:rPr>
          <w:rFonts w:hint="eastAsia"/>
        </w:rPr>
        <w:t xml:space="preserve"> </w:t>
      </w:r>
      <w:r w:rsidRPr="006C5DE5">
        <w:rPr>
          <w:rFonts w:hint="eastAsia"/>
        </w:rPr>
        <w:t>陈济朋）美国政府前官员和朝鲜六方会谈代表</w:t>
      </w:r>
      <w:r w:rsidRPr="006C5DE5">
        <w:rPr>
          <w:rFonts w:hint="eastAsia"/>
        </w:rPr>
        <w:t>18</w:t>
      </w:r>
      <w:r w:rsidRPr="006C5DE5">
        <w:rPr>
          <w:rFonts w:hint="eastAsia"/>
        </w:rPr>
        <w:t>日开始在新加坡举行为期两天的非正式闭门会谈。与会的美方人员表示，双方将就朝核问题及双边议题进行磋商。</w:t>
      </w:r>
    </w:p>
    <w:p w14:paraId="1F1039DA" w14:textId="77777777" w:rsidR="00426BD1" w:rsidRPr="006C5DE5" w:rsidRDefault="00426BD1" w:rsidP="00426BD1"/>
    <w:p w14:paraId="4C881E89" w14:textId="77777777" w:rsidR="00426BD1" w:rsidRPr="006C5DE5" w:rsidRDefault="00426BD1" w:rsidP="00426BD1">
      <w:pPr>
        <w:rPr>
          <w:rFonts w:hint="eastAsia"/>
        </w:rPr>
      </w:pPr>
      <w:r w:rsidRPr="006C5DE5">
        <w:rPr>
          <w:rFonts w:hint="eastAsia"/>
        </w:rPr>
        <w:t xml:space="preserve">　　朝方由朝核问题六方会谈代表李勇浩率团，而代表美方出席的有前朝鲜问题特别代表博斯沃思、前朝核问题谈判特使约瑟夫·德特拉尼和一些智库专家等。</w:t>
      </w:r>
    </w:p>
    <w:p w14:paraId="1D084C68" w14:textId="77777777" w:rsidR="00426BD1" w:rsidRPr="006C5DE5" w:rsidRDefault="00426BD1" w:rsidP="00426BD1">
      <w:pPr>
        <w:rPr>
          <w:rFonts w:hint="eastAsia"/>
        </w:rPr>
      </w:pPr>
      <w:r w:rsidRPr="006C5DE5">
        <w:rPr>
          <w:rFonts w:hint="eastAsia"/>
        </w:rPr>
        <w:t xml:space="preserve">　　来自美国纽约的东北亚合作与安全方面的专家莱昂·西格纳尔当天上午告诉媒体，此次会谈将涉及朝核问题，可以让双方“互相试探一下对方的温度”。他同时表示，会谈过程中将不会对外透露任何信息，但双方准备在</w:t>
      </w:r>
      <w:r w:rsidRPr="006C5DE5">
        <w:rPr>
          <w:rFonts w:hint="eastAsia"/>
        </w:rPr>
        <w:t>19</w:t>
      </w:r>
      <w:r w:rsidRPr="006C5DE5">
        <w:rPr>
          <w:rFonts w:hint="eastAsia"/>
        </w:rPr>
        <w:t>日下午整个会谈结束后举行一个简短的媒体见面会。</w:t>
      </w:r>
    </w:p>
    <w:p w14:paraId="6267F511" w14:textId="77777777" w:rsidR="00426BD1" w:rsidRPr="006C5DE5" w:rsidRDefault="00426BD1" w:rsidP="00426BD1"/>
    <w:p w14:paraId="49316B5C" w14:textId="77777777" w:rsidR="00426BD1" w:rsidRPr="006C5DE5" w:rsidRDefault="00426BD1" w:rsidP="00426BD1">
      <w:pPr>
        <w:rPr>
          <w:rFonts w:hint="eastAsia"/>
        </w:rPr>
      </w:pPr>
      <w:r w:rsidRPr="006C5DE5">
        <w:rPr>
          <w:rFonts w:hint="eastAsia"/>
        </w:rPr>
        <w:t xml:space="preserve">　　此前，新华社记者曾就此次朝美接触询问美国驻新加坡大使馆，得到的答复是：本次会谈属于有关东亚政治和安全的系列会谈之一，但美国政府并未参与此次活动。</w:t>
      </w:r>
    </w:p>
    <w:p w14:paraId="07F08EA1" w14:textId="77777777" w:rsidR="00426BD1" w:rsidRPr="006C5DE5" w:rsidRDefault="00426BD1" w:rsidP="00426BD1">
      <w:pPr>
        <w:rPr>
          <w:rFonts w:hint="eastAsia"/>
        </w:rPr>
      </w:pPr>
      <w:r w:rsidRPr="006C5DE5">
        <w:rPr>
          <w:rFonts w:hint="eastAsia"/>
        </w:rPr>
        <w:t xml:space="preserve">　　此次会谈是美国拒绝朝鲜新近提出的有条件停止核试验提议后，双方进行的首次直接接触。</w:t>
      </w:r>
    </w:p>
    <w:p w14:paraId="329C60AD" w14:textId="77777777" w:rsidR="00426BD1" w:rsidRPr="006C5DE5" w:rsidRDefault="00426BD1" w:rsidP="00426BD1">
      <w:pPr>
        <w:rPr>
          <w:rFonts w:hint="eastAsia"/>
        </w:rPr>
      </w:pPr>
      <w:r w:rsidRPr="006C5DE5">
        <w:rPr>
          <w:rFonts w:hint="eastAsia"/>
        </w:rPr>
        <w:t xml:space="preserve">　　朝核问题六方会谈于</w:t>
      </w:r>
      <w:r w:rsidRPr="006C5DE5">
        <w:rPr>
          <w:rFonts w:hint="eastAsia"/>
        </w:rPr>
        <w:t>2003</w:t>
      </w:r>
      <w:r w:rsidRPr="006C5DE5">
        <w:rPr>
          <w:rFonts w:hint="eastAsia"/>
        </w:rPr>
        <w:t>年启动。根据各方在</w:t>
      </w:r>
      <w:r w:rsidRPr="006C5DE5">
        <w:rPr>
          <w:rFonts w:hint="eastAsia"/>
        </w:rPr>
        <w:t>2005</w:t>
      </w:r>
      <w:r w:rsidRPr="006C5DE5">
        <w:rPr>
          <w:rFonts w:hint="eastAsia"/>
        </w:rPr>
        <w:t>年</w:t>
      </w:r>
      <w:r w:rsidRPr="006C5DE5">
        <w:rPr>
          <w:rFonts w:hint="eastAsia"/>
        </w:rPr>
        <w:t>9</w:t>
      </w:r>
      <w:r w:rsidRPr="006C5DE5">
        <w:rPr>
          <w:rFonts w:hint="eastAsia"/>
        </w:rPr>
        <w:t>月</w:t>
      </w:r>
      <w:r w:rsidRPr="006C5DE5">
        <w:rPr>
          <w:rFonts w:hint="eastAsia"/>
        </w:rPr>
        <w:t>19</w:t>
      </w:r>
      <w:r w:rsidRPr="006C5DE5">
        <w:rPr>
          <w:rFonts w:hint="eastAsia"/>
        </w:rPr>
        <w:t>日一致通过的共同声明，朝鲜承诺放弃一切核武器及现有核计划，早日重返《不扩散核武器条约》，而美国应在适当时候向朝鲜提供轻水反应堆作为弃核补偿。不过，这一声明没有得到彻底贯彻，六方会谈也在</w:t>
      </w:r>
      <w:r w:rsidRPr="006C5DE5">
        <w:rPr>
          <w:rFonts w:hint="eastAsia"/>
        </w:rPr>
        <w:t>2009</w:t>
      </w:r>
      <w:r w:rsidRPr="006C5DE5">
        <w:rPr>
          <w:rFonts w:hint="eastAsia"/>
        </w:rPr>
        <w:t>年朝鲜宣布退出之后陷入停滞。</w:t>
      </w:r>
    </w:p>
    <w:p w14:paraId="34358A71" w14:textId="77777777" w:rsidR="00426BD1" w:rsidRPr="006C5DE5" w:rsidRDefault="00426BD1" w:rsidP="00426BD1"/>
    <w:p w14:paraId="050CD05E" w14:textId="77777777" w:rsidR="00426BD1" w:rsidRPr="006C5DE5" w:rsidRDefault="00426BD1" w:rsidP="00426BD1">
      <w:pPr>
        <w:rPr>
          <w:rFonts w:hint="eastAsia"/>
        </w:rPr>
      </w:pPr>
      <w:r w:rsidRPr="006C5DE5">
        <w:rPr>
          <w:rFonts w:hint="eastAsia"/>
        </w:rPr>
        <w:t>＝＝＝＝＝＝＝＝＝＝＝＝＝＝＝＝＝＝</w:t>
      </w:r>
    </w:p>
    <w:p w14:paraId="57A26C48" w14:textId="77777777" w:rsidR="00426BD1" w:rsidRPr="006C5DE5" w:rsidRDefault="00426BD1" w:rsidP="00426BD1"/>
    <w:p w14:paraId="0D20E09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41550A46" w14:textId="77777777" w:rsidR="00426BD1" w:rsidRPr="006C5DE5" w:rsidRDefault="00426BD1" w:rsidP="00426BD1">
      <w:pPr>
        <w:rPr>
          <w:rFonts w:hint="eastAsia"/>
        </w:rPr>
      </w:pPr>
      <w:r w:rsidRPr="006C5DE5">
        <w:rPr>
          <w:rFonts w:hint="eastAsia"/>
        </w:rPr>
        <w:t>新一轮日内瓦伊核问题谈判扩大了共识</w:t>
      </w:r>
    </w:p>
    <w:p w14:paraId="7677FE36" w14:textId="77777777" w:rsidR="00426BD1" w:rsidRPr="006C5DE5" w:rsidRDefault="00426BD1" w:rsidP="00426BD1">
      <w:r w:rsidRPr="006C5DE5">
        <w:t>2015/01/21</w:t>
      </w:r>
    </w:p>
    <w:p w14:paraId="74605533" w14:textId="77777777" w:rsidR="00426BD1" w:rsidRPr="006C5DE5" w:rsidRDefault="00426BD1" w:rsidP="00426BD1">
      <w:pPr>
        <w:rPr>
          <w:rFonts w:hint="eastAsia"/>
        </w:rPr>
      </w:pPr>
      <w:r w:rsidRPr="006C5DE5">
        <w:rPr>
          <w:rFonts w:hint="eastAsia"/>
        </w:rPr>
        <w:t xml:space="preserve">　　</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18</w:t>
      </w:r>
      <w:r w:rsidRPr="006C5DE5">
        <w:rPr>
          <w:rFonts w:hint="eastAsia"/>
        </w:rPr>
        <w:t>日，六国（联合国安理会五常和德国）及欧盟与伊朗举行新一轮日内瓦伊核问题全面协议谈判。欧盟对外行动署副秘书长施密特、伊朗副外长阿拉格齐、美国副国务卿舍曼、俄罗斯副外长里亚布科夫和英国、法国、德国外交部政治总司长与会。中国外交部军控司司长王群出席。</w:t>
      </w:r>
    </w:p>
    <w:p w14:paraId="2EB181D6" w14:textId="77777777" w:rsidR="00426BD1" w:rsidRPr="006C5DE5" w:rsidRDefault="00426BD1" w:rsidP="00426BD1">
      <w:pPr>
        <w:rPr>
          <w:rFonts w:hint="eastAsia"/>
        </w:rPr>
      </w:pPr>
      <w:r w:rsidRPr="006C5DE5">
        <w:rPr>
          <w:rFonts w:hint="eastAsia"/>
        </w:rPr>
        <w:t xml:space="preserve">　　王群说，本轮谈判紧张、务实、深入，扩大了共识。这轮谈判期间，中方与六国和伊朗其他谈判团队加强多双边沟通，努力推进谈判进程。</w:t>
      </w:r>
    </w:p>
    <w:p w14:paraId="6ACEAF67" w14:textId="77777777" w:rsidR="00426BD1" w:rsidRPr="006C5DE5" w:rsidRDefault="00426BD1" w:rsidP="00426BD1">
      <w:pPr>
        <w:rPr>
          <w:rFonts w:hint="eastAsia"/>
        </w:rPr>
      </w:pPr>
      <w:r w:rsidRPr="006C5DE5">
        <w:rPr>
          <w:rFonts w:hint="eastAsia"/>
        </w:rPr>
        <w:t xml:space="preserve">　　中方希望各方抓住当前来之不易的历史机遇，与时间赛跑，在坚持现有共识的同时，做好“分步对等”这篇大文章，并作出政治决断，以形成一揽子方案。中方希望六国和伊朗目前的努力能够早日开花结果，尽早达成互利共赢的全面协议。</w:t>
      </w:r>
    </w:p>
    <w:p w14:paraId="162BF942" w14:textId="77777777" w:rsidR="00426BD1" w:rsidRPr="006C5DE5" w:rsidRDefault="00426BD1" w:rsidP="00426BD1">
      <w:pPr>
        <w:rPr>
          <w:rFonts w:hint="eastAsia"/>
        </w:rPr>
      </w:pPr>
      <w:r w:rsidRPr="006C5DE5">
        <w:rPr>
          <w:rFonts w:hint="eastAsia"/>
        </w:rPr>
        <w:t xml:space="preserve">　　各方同意</w:t>
      </w:r>
      <w:r w:rsidRPr="006C5DE5">
        <w:rPr>
          <w:rFonts w:hint="eastAsia"/>
        </w:rPr>
        <w:t>2</w:t>
      </w:r>
      <w:r w:rsidRPr="006C5DE5">
        <w:rPr>
          <w:rFonts w:hint="eastAsia"/>
        </w:rPr>
        <w:t>月上旬举行下一轮谈判。</w:t>
      </w:r>
    </w:p>
    <w:p w14:paraId="30060FC0" w14:textId="77777777" w:rsidR="00426BD1" w:rsidRPr="006C5DE5" w:rsidRDefault="00426BD1" w:rsidP="00426BD1"/>
    <w:p w14:paraId="73970A1F" w14:textId="77777777" w:rsidR="00426BD1" w:rsidRPr="006C5DE5" w:rsidRDefault="00426BD1" w:rsidP="00426BD1">
      <w:pPr>
        <w:rPr>
          <w:rFonts w:hint="eastAsia"/>
        </w:rPr>
      </w:pPr>
      <w:r w:rsidRPr="006C5DE5">
        <w:rPr>
          <w:rFonts w:hint="eastAsia"/>
        </w:rPr>
        <w:t>＝＝＝＝＝＝＝＝＝＝＝＝＝＝＝＝＝＝</w:t>
      </w:r>
    </w:p>
    <w:p w14:paraId="046C2B25" w14:textId="77777777" w:rsidR="00426BD1" w:rsidRPr="006C5DE5" w:rsidRDefault="00426BD1" w:rsidP="00426BD1"/>
    <w:p w14:paraId="44BFE2DD" w14:textId="77777777" w:rsidR="00426BD1" w:rsidRPr="006C5DE5" w:rsidRDefault="00426BD1" w:rsidP="00426BD1">
      <w:r w:rsidRPr="006C5DE5">
        <w:t>1/18</w:t>
      </w:r>
    </w:p>
    <w:p w14:paraId="106F0983" w14:textId="77777777" w:rsidR="00426BD1" w:rsidRPr="006C5DE5" w:rsidRDefault="00426BD1" w:rsidP="00426BD1">
      <w:pPr>
        <w:rPr>
          <w:rFonts w:hint="eastAsia"/>
        </w:rPr>
      </w:pPr>
      <w:r w:rsidRPr="006C5DE5">
        <w:rPr>
          <w:rFonts w:hint="eastAsia"/>
        </w:rPr>
        <w:t>总参部署新年度全军军事训练任务</w:t>
      </w:r>
    </w:p>
    <w:p w14:paraId="0ECC962C"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作者：钟讯、记者梁蓬飞</w:t>
      </w:r>
      <w:r w:rsidRPr="006C5DE5">
        <w:rPr>
          <w:rFonts w:hint="eastAsia"/>
        </w:rPr>
        <w:t xml:space="preserve">  </w:t>
      </w:r>
      <w:r w:rsidRPr="006C5DE5">
        <w:rPr>
          <w:rFonts w:hint="eastAsia"/>
        </w:rPr>
        <w:t>时间：</w:t>
      </w:r>
      <w:r w:rsidRPr="006C5DE5">
        <w:rPr>
          <w:rFonts w:hint="eastAsia"/>
        </w:rPr>
        <w:t>2015-01-18 08:09:22</w:t>
      </w:r>
    </w:p>
    <w:p w14:paraId="59A9D692" w14:textId="77777777" w:rsidR="00426BD1" w:rsidRPr="006C5DE5" w:rsidRDefault="00426BD1" w:rsidP="00426BD1">
      <w:pPr>
        <w:rPr>
          <w:rFonts w:hint="eastAsia"/>
        </w:rPr>
      </w:pPr>
      <w:r w:rsidRPr="006C5DE5">
        <w:rPr>
          <w:rFonts w:hint="eastAsia"/>
        </w:rPr>
        <w:t xml:space="preserve">    </w:t>
      </w:r>
      <w:r w:rsidRPr="006C5DE5">
        <w:rPr>
          <w:rFonts w:hint="eastAsia"/>
        </w:rPr>
        <w:t>解放军报讯</w:t>
      </w:r>
      <w:r w:rsidRPr="006C5DE5">
        <w:rPr>
          <w:rFonts w:hint="eastAsia"/>
        </w:rPr>
        <w:t xml:space="preserve"> </w:t>
      </w:r>
      <w:r w:rsidRPr="006C5DE5">
        <w:rPr>
          <w:rFonts w:hint="eastAsia"/>
        </w:rPr>
        <w:t>钟讯、记者梁蓬飞报道：总参谋部日前颁发《二〇一五年全军军事训练指示》，部署</w:t>
      </w:r>
      <w:r w:rsidRPr="006C5DE5">
        <w:rPr>
          <w:rFonts w:hint="eastAsia"/>
        </w:rPr>
        <w:t>2015</w:t>
      </w:r>
      <w:r w:rsidRPr="006C5DE5">
        <w:rPr>
          <w:rFonts w:hint="eastAsia"/>
        </w:rPr>
        <w:t>年全军军事训练任务。</w:t>
      </w:r>
    </w:p>
    <w:p w14:paraId="63998EE8" w14:textId="77777777" w:rsidR="00426BD1" w:rsidRPr="006C5DE5" w:rsidRDefault="00426BD1" w:rsidP="00426BD1">
      <w:pPr>
        <w:rPr>
          <w:rFonts w:hint="eastAsia"/>
        </w:rPr>
      </w:pPr>
      <w:r w:rsidRPr="006C5DE5">
        <w:rPr>
          <w:rFonts w:hint="eastAsia"/>
        </w:rPr>
        <w:t xml:space="preserve">    </w:t>
      </w:r>
      <w:r w:rsidRPr="006C5DE5">
        <w:rPr>
          <w:rFonts w:hint="eastAsia"/>
        </w:rPr>
        <w:t>《指示》明确，全军和武警部队要坚决贯彻落实习主席一系列重要指示和中央军委部署要求，紧紧围绕党在新形势下的强军目标，牢固树立战斗力标准，坚持真难严实，强化问题导向，深化改革创新，严格依法治训，扎实改进训风，提高质量效益，持续抓好实战化军事训练，增强部队打赢信息化局部战争能力。</w:t>
      </w:r>
    </w:p>
    <w:p w14:paraId="150C3B64" w14:textId="77777777" w:rsidR="00426BD1" w:rsidRPr="006C5DE5" w:rsidRDefault="00426BD1" w:rsidP="00426BD1">
      <w:pPr>
        <w:rPr>
          <w:rFonts w:hint="eastAsia"/>
        </w:rPr>
      </w:pPr>
      <w:r w:rsidRPr="006C5DE5">
        <w:rPr>
          <w:rFonts w:hint="eastAsia"/>
        </w:rPr>
        <w:t xml:space="preserve">    </w:t>
      </w:r>
      <w:r w:rsidRPr="006C5DE5">
        <w:rPr>
          <w:rFonts w:hint="eastAsia"/>
        </w:rPr>
        <w:t>《指示》强调，仗怎么打兵就要怎么练，任务是什么就要突出练什么。要深化战略战役训练，加强使命课题联合训练，开展军兵种互为条件训练，加强现代战争夜战夜训、复杂电磁环境、特殊地理环境和极端天候条件下训练，拓展中外联演联训联赛，做到练有任务、研有重点、考有标准、训有成果。</w:t>
      </w:r>
    </w:p>
    <w:p w14:paraId="114F2E64" w14:textId="77777777" w:rsidR="00426BD1" w:rsidRPr="006C5DE5" w:rsidRDefault="00426BD1" w:rsidP="00426BD1">
      <w:pPr>
        <w:rPr>
          <w:rFonts w:hint="eastAsia"/>
        </w:rPr>
      </w:pPr>
      <w:r w:rsidRPr="006C5DE5">
        <w:rPr>
          <w:rFonts w:hint="eastAsia"/>
        </w:rPr>
        <w:t xml:space="preserve">    </w:t>
      </w:r>
      <w:r w:rsidRPr="006C5DE5">
        <w:rPr>
          <w:rFonts w:hint="eastAsia"/>
        </w:rPr>
        <w:t>发展实战化训练方法。深化跨区基地化训练，持续推进集中检验评估，加强战场适应性训练，普及开展对抗训练，着力培养能组织实战化训练的骨干队伍，形成能支撑实战化训练的有效训法，建设能配合实战化训练的蓝军部（分）队，构建能开展实战化训练的场地体系，完善能保障实战化训练的训练法规和设施器材，回答和解决好怎么训练才能实战化的问题。</w:t>
      </w:r>
    </w:p>
    <w:p w14:paraId="25B37B9C" w14:textId="77777777" w:rsidR="00426BD1" w:rsidRPr="006C5DE5" w:rsidRDefault="00426BD1" w:rsidP="00426BD1">
      <w:pPr>
        <w:rPr>
          <w:rFonts w:hint="eastAsia"/>
        </w:rPr>
      </w:pPr>
      <w:r w:rsidRPr="006C5DE5">
        <w:rPr>
          <w:rFonts w:hint="eastAsia"/>
        </w:rPr>
        <w:t xml:space="preserve">    </w:t>
      </w:r>
      <w:r w:rsidRPr="006C5DE5">
        <w:rPr>
          <w:rFonts w:hint="eastAsia"/>
        </w:rPr>
        <w:t>在强化作战指挥训练上狠下功夫。坚持从源头抓起，推进联合作战指挥人才专业化培训，改革院校作战指挥教学，加大战例研究、想定作业、实践性教学力度。进行指挥能力专攻精练，突出指挥技能训练，突出判断形势、理解意图、定下决心、摆兵布阵、处置突发情况等指挥谋略训练，抓好战训法集训，规范战术训练“讲、摆、研、练”方法，提高指挥员筹划指挥作战和教学组训能力。</w:t>
      </w:r>
    </w:p>
    <w:p w14:paraId="7199DBDF" w14:textId="77777777" w:rsidR="00426BD1" w:rsidRPr="006C5DE5" w:rsidRDefault="00426BD1" w:rsidP="00426BD1">
      <w:pPr>
        <w:rPr>
          <w:rFonts w:hint="eastAsia"/>
        </w:rPr>
      </w:pPr>
      <w:r w:rsidRPr="006C5DE5">
        <w:rPr>
          <w:rFonts w:hint="eastAsia"/>
        </w:rPr>
        <w:t xml:space="preserve">    </w:t>
      </w:r>
      <w:r w:rsidRPr="006C5DE5">
        <w:rPr>
          <w:rFonts w:hint="eastAsia"/>
        </w:rPr>
        <w:t>全面打牢部队训练基础。坚持按纲训、全面训，从单兵、单车、单炮、单机、单舰抓起，从技术到战术、从兵种到合成，从军种到联合一步一步训扎实，广泛开展“学研训考评”和争当训练标兵、技术能手等活动，把对象训全、内容训到、时间训够、质量训好，打牢各层次训练基础。</w:t>
      </w:r>
    </w:p>
    <w:p w14:paraId="3694EFCD" w14:textId="77777777" w:rsidR="00426BD1" w:rsidRPr="006C5DE5" w:rsidRDefault="00426BD1" w:rsidP="00426BD1">
      <w:pPr>
        <w:rPr>
          <w:rFonts w:hint="eastAsia"/>
        </w:rPr>
      </w:pPr>
      <w:r w:rsidRPr="006C5DE5">
        <w:rPr>
          <w:rFonts w:hint="eastAsia"/>
        </w:rPr>
        <w:t xml:space="preserve">    </w:t>
      </w:r>
      <w:r w:rsidRPr="006C5DE5">
        <w:rPr>
          <w:rFonts w:hint="eastAsia"/>
        </w:rPr>
        <w:t>加强新领域新力量训练，突出人装结合训练，学习新装备、掌握新装备，在体系化运用中注重发现问题、解决问题，促进军事斗争准备有效落实。统筹非战争军事行动训练，结合遂行任务摔打锻炼部队。</w:t>
      </w:r>
    </w:p>
    <w:p w14:paraId="0AC053A2" w14:textId="77777777" w:rsidR="00426BD1" w:rsidRPr="006C5DE5" w:rsidRDefault="00426BD1" w:rsidP="00426BD1">
      <w:pPr>
        <w:rPr>
          <w:rFonts w:hint="eastAsia"/>
        </w:rPr>
      </w:pPr>
      <w:r w:rsidRPr="006C5DE5">
        <w:rPr>
          <w:rFonts w:hint="eastAsia"/>
        </w:rPr>
        <w:t xml:space="preserve">    </w:t>
      </w:r>
      <w:r w:rsidRPr="006C5DE5">
        <w:rPr>
          <w:rFonts w:hint="eastAsia"/>
        </w:rPr>
        <w:t>适应深化国防和军队改革，积极推动联合训练、先训后补体制机制改革，完善军事训练监察考评机制。贯彻依法治军、从严治军基本方略，加快作战条令编修，组织训练大纲试训论证，配套展开训练指导法和教材编写。深化院校教育改革，优化人才培养设计，加强专业学位研究生培训，改进院校科研工作，积极发展军事职业教育，加快构建新型军事人才培养体系。</w:t>
      </w:r>
    </w:p>
    <w:p w14:paraId="0F551E42" w14:textId="77777777" w:rsidR="00426BD1" w:rsidRPr="006C5DE5" w:rsidRDefault="00426BD1" w:rsidP="00426BD1">
      <w:pPr>
        <w:rPr>
          <w:rFonts w:hint="eastAsia"/>
        </w:rPr>
      </w:pPr>
      <w:r w:rsidRPr="006C5DE5">
        <w:rPr>
          <w:rFonts w:hint="eastAsia"/>
        </w:rPr>
        <w:t xml:space="preserve">    </w:t>
      </w:r>
      <w:r w:rsidRPr="006C5DE5">
        <w:rPr>
          <w:rFonts w:hint="eastAsia"/>
        </w:rPr>
        <w:t>《指示》要求各级党委和领导把抓训练作为主业，认真落实训练责任，加强训练中政治工作和后勤装备保障，改进训风演风考风，科学运用考比拉机制，充分发挥检查考评的导向作用，对不合格的严肃问责，真正使训练好的香起来用起来，训练差的有压力负责任，推动实战化军事训练有效落实。</w:t>
      </w:r>
    </w:p>
    <w:p w14:paraId="4F768A7D" w14:textId="77777777" w:rsidR="00426BD1" w:rsidRPr="006C5DE5" w:rsidRDefault="00426BD1" w:rsidP="00426BD1">
      <w:pPr>
        <w:rPr>
          <w:rFonts w:hint="eastAsia"/>
        </w:rPr>
      </w:pPr>
      <w:r w:rsidRPr="006C5DE5">
        <w:rPr>
          <w:rFonts w:hint="eastAsia"/>
        </w:rPr>
        <w:t xml:space="preserve">    </w:t>
      </w:r>
      <w:r w:rsidRPr="006C5DE5">
        <w:rPr>
          <w:rFonts w:hint="eastAsia"/>
        </w:rPr>
        <w:t>总参谋部颁发《二〇一五年全军军事训练指示》，对今年全军军事训练工作进行全面部署。这是贯彻习主席重要指示精神，不断拓展和深化军事斗争准备，提高打赢信息化局部战争能力的实际步骤，是贯彻党的十八届三中、四中全会精神，在新的历史起点上加快推进国防和军队现代化建设的重要举措。</w:t>
      </w:r>
    </w:p>
    <w:p w14:paraId="11ABC650" w14:textId="77777777" w:rsidR="00426BD1" w:rsidRPr="006C5DE5" w:rsidRDefault="00426BD1" w:rsidP="00426BD1">
      <w:pPr>
        <w:rPr>
          <w:rFonts w:hint="eastAsia"/>
        </w:rPr>
      </w:pPr>
      <w:r w:rsidRPr="006C5DE5">
        <w:rPr>
          <w:rFonts w:hint="eastAsia"/>
        </w:rPr>
        <w:t xml:space="preserve">    </w:t>
      </w:r>
      <w:r w:rsidRPr="006C5DE5">
        <w:rPr>
          <w:rFonts w:hint="eastAsia"/>
        </w:rPr>
        <w:t>能战方能止战，实战必先实训。当前，国际战略格局深刻调整，世界新军事革命加速发展，我国安全环境严峻复杂，军事斗争准备任务更加艰巨。深刻分析我国安全和发展面临的新形势新挑战，我们应该清醒地看到我军所肩负的重大责任，进一步增强忧患意识、危机意识、使命意识，坚持全部心思向打仗聚焦、各项工作向打仗用劲，有力推进训练与实战一体化，全面提高信息化条件下威慑和实战能力，确保做到召之即来、来之能战、战之必胜，才能不负重托、不辱使命。</w:t>
      </w:r>
    </w:p>
    <w:p w14:paraId="05E3A9EE" w14:textId="77777777" w:rsidR="00426BD1" w:rsidRPr="006C5DE5" w:rsidRDefault="00426BD1" w:rsidP="00426BD1">
      <w:pPr>
        <w:rPr>
          <w:rFonts w:hint="eastAsia"/>
        </w:rPr>
      </w:pPr>
      <w:r w:rsidRPr="006C5DE5">
        <w:rPr>
          <w:rFonts w:hint="eastAsia"/>
        </w:rPr>
        <w:t xml:space="preserve">    </w:t>
      </w:r>
      <w:r w:rsidRPr="006C5DE5">
        <w:rPr>
          <w:rFonts w:hint="eastAsia"/>
        </w:rPr>
        <w:t>按照军事斗争准备新要求推动实战化训练深入发展。军事训练作为最直接最有效的军事斗争准备，要紧贴作战需要，不断拓展训练领域和范围，大力开展针对性训练，坚持仗怎么打兵就怎么练、打仗需要什么就苦练什么。深入研究现代战争制胜机理，积极创新作战方法和训练方式，以改革创新精神深化实战化训练。坚持依法治军从严治军，按照法治要求转变治军方式，从实战需要出发从难从严训练部队，把军事斗争准备提高到一个新水平。</w:t>
      </w:r>
    </w:p>
    <w:p w14:paraId="09FAD227" w14:textId="77777777" w:rsidR="00426BD1" w:rsidRPr="006C5DE5" w:rsidRDefault="00426BD1" w:rsidP="00426BD1">
      <w:pPr>
        <w:rPr>
          <w:rFonts w:hint="eastAsia"/>
        </w:rPr>
      </w:pPr>
      <w:r w:rsidRPr="006C5DE5">
        <w:rPr>
          <w:rFonts w:hint="eastAsia"/>
        </w:rPr>
        <w:t xml:space="preserve">    </w:t>
      </w:r>
      <w:r w:rsidRPr="006C5DE5">
        <w:rPr>
          <w:rFonts w:hint="eastAsia"/>
        </w:rPr>
        <w:t>着眼加快战斗力生成破解实战化训练重难点问题。坚持问题导向、问题倒逼，是习主席倡导的重要工作方法。要抓住难得的机会，将训练改革纳入新一轮国防和军队改革统筹推进，着力解决训练领域的深层次矛盾问题，增强实战化训练的生机活力。瞄准实战化训练中的短板弱项，着力在强化作战指挥训练、打牢训练基础、加强新领域新力量训练、构设实战化练兵环境条件上狠下功夫，全面提高基于信息系统的体系作战能力。</w:t>
      </w:r>
    </w:p>
    <w:p w14:paraId="765CC89A" w14:textId="77777777" w:rsidR="00426BD1" w:rsidRPr="006C5DE5" w:rsidRDefault="00426BD1" w:rsidP="00426BD1">
      <w:pPr>
        <w:rPr>
          <w:rFonts w:hint="eastAsia"/>
        </w:rPr>
      </w:pPr>
      <w:r w:rsidRPr="006C5DE5">
        <w:rPr>
          <w:rFonts w:hint="eastAsia"/>
        </w:rPr>
        <w:t xml:space="preserve">    </w:t>
      </w:r>
      <w:r w:rsidRPr="006C5DE5">
        <w:rPr>
          <w:rFonts w:hint="eastAsia"/>
        </w:rPr>
        <w:t>持续改进训风演风考风，确保实战化训练有效落实。打仗硬碰硬，训练必须实打实。各级党委领导要把抓训练作为主业，带头钻研训练、带头组训任教、带头查纠问题，以过硬的作风抓训练，以严格的训练锤炼作风。端正训练指导思想，防止和克服训为看、演为看、以牺牲战斗力为代价消极保安全等不良现象。抓好训练监察考评问责，运用好考比拉机制，发挥好检查考核的导向作用，以法治手段推动训练向实战靠拢。</w:t>
      </w:r>
    </w:p>
    <w:p w14:paraId="6088C31D" w14:textId="77777777" w:rsidR="00426BD1" w:rsidRPr="006C5DE5" w:rsidRDefault="00426BD1" w:rsidP="00426BD1">
      <w:pPr>
        <w:rPr>
          <w:rFonts w:hint="eastAsia"/>
        </w:rPr>
      </w:pPr>
      <w:r w:rsidRPr="006C5DE5">
        <w:rPr>
          <w:rFonts w:hint="eastAsia"/>
        </w:rPr>
        <w:t xml:space="preserve">    </w:t>
      </w:r>
      <w:r w:rsidRPr="006C5DE5">
        <w:rPr>
          <w:rFonts w:hint="eastAsia"/>
        </w:rPr>
        <w:t>今年是军事斗争准备加紧推进、国防和军队改革实质启动、全党全军作风建设深入开展的重要一年。实现党在新形势下的强军目标，军事训练的舞台更宽广、任务更艰巨、责任更重大。全军和武警部队要坚决贯彻习主席重要指示和军委决策部署，奋发有为，攻坚克难，持续兴起实战化军事训练热潮，不断提高能打仗打胜仗能力，为实现中国梦强军梦作出新的更大贡献！</w:t>
      </w:r>
    </w:p>
    <w:p w14:paraId="79B22372" w14:textId="77777777" w:rsidR="00426BD1" w:rsidRPr="006C5DE5" w:rsidRDefault="00426BD1" w:rsidP="00426BD1"/>
    <w:p w14:paraId="4206CC8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19E1BB5A" w14:textId="77777777" w:rsidR="00426BD1" w:rsidRPr="006C5DE5" w:rsidRDefault="00426BD1" w:rsidP="00426BD1">
      <w:pPr>
        <w:rPr>
          <w:rFonts w:hint="eastAsia"/>
        </w:rPr>
      </w:pPr>
      <w:r w:rsidRPr="006C5DE5">
        <w:rPr>
          <w:rFonts w:hint="eastAsia"/>
        </w:rPr>
        <w:t>驻缅使馆回应中国公民被困缅北战区</w:t>
      </w:r>
      <w:r w:rsidRPr="006C5DE5">
        <w:rPr>
          <w:rFonts w:hint="eastAsia"/>
        </w:rPr>
        <w:t>:</w:t>
      </w:r>
      <w:r w:rsidRPr="006C5DE5">
        <w:rPr>
          <w:rFonts w:hint="eastAsia"/>
        </w:rPr>
        <w:t>正加紧核实</w:t>
      </w:r>
    </w:p>
    <w:p w14:paraId="03DD30C8"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16:23 </w:t>
      </w:r>
      <w:r w:rsidRPr="006C5DE5">
        <w:rPr>
          <w:rFonts w:hint="eastAsia"/>
        </w:rPr>
        <w:t>中国新闻网</w:t>
      </w:r>
    </w:p>
    <w:p w14:paraId="57A52E43" w14:textId="77777777" w:rsidR="00426BD1" w:rsidRPr="006C5DE5" w:rsidRDefault="00426BD1" w:rsidP="00426BD1">
      <w:pPr>
        <w:rPr>
          <w:rFonts w:hint="eastAsia"/>
        </w:rPr>
      </w:pPr>
      <w:r w:rsidRPr="006C5DE5">
        <w:rPr>
          <w:rFonts w:hint="eastAsia"/>
        </w:rPr>
        <w:t xml:space="preserve">　　中新社北京</w:t>
      </w:r>
      <w:r w:rsidRPr="006C5DE5">
        <w:rPr>
          <w:rFonts w:hint="eastAsia"/>
        </w:rPr>
        <w:t>1</w:t>
      </w:r>
      <w:r w:rsidRPr="006C5DE5">
        <w:rPr>
          <w:rFonts w:hint="eastAsia"/>
        </w:rPr>
        <w:t>月</w:t>
      </w:r>
      <w:r w:rsidRPr="006C5DE5">
        <w:rPr>
          <w:rFonts w:hint="eastAsia"/>
        </w:rPr>
        <w:t>18</w:t>
      </w:r>
      <w:r w:rsidRPr="006C5DE5">
        <w:rPr>
          <w:rFonts w:hint="eastAsia"/>
        </w:rPr>
        <w:t>日电</w:t>
      </w:r>
      <w:r w:rsidRPr="006C5DE5">
        <w:rPr>
          <w:rFonts w:hint="eastAsia"/>
        </w:rPr>
        <w:t xml:space="preserve"> (</w:t>
      </w:r>
      <w:r w:rsidRPr="006C5DE5">
        <w:rPr>
          <w:rFonts w:hint="eastAsia"/>
        </w:rPr>
        <w:t>记者</w:t>
      </w:r>
      <w:r w:rsidRPr="006C5DE5">
        <w:rPr>
          <w:rFonts w:hint="eastAsia"/>
        </w:rPr>
        <w:t xml:space="preserve"> </w:t>
      </w:r>
      <w:r w:rsidRPr="006C5DE5">
        <w:rPr>
          <w:rFonts w:hint="eastAsia"/>
        </w:rPr>
        <w:t>刘旭</w:t>
      </w:r>
      <w:r w:rsidRPr="006C5DE5">
        <w:rPr>
          <w:rFonts w:hint="eastAsia"/>
        </w:rPr>
        <w:t>)</w:t>
      </w:r>
      <w:r w:rsidRPr="006C5DE5">
        <w:rPr>
          <w:rFonts w:hint="eastAsia"/>
        </w:rPr>
        <w:t>近日有媒体报道称，缅甸北部战事进入全面升级状态，有数百中国公民在战区被困</w:t>
      </w:r>
      <w:r w:rsidRPr="006C5DE5">
        <w:rPr>
          <w:rFonts w:hint="eastAsia"/>
        </w:rPr>
        <w:t>3</w:t>
      </w:r>
      <w:r w:rsidRPr="006C5DE5">
        <w:rPr>
          <w:rFonts w:hint="eastAsia"/>
        </w:rPr>
        <w:t>天，人身安全极度令人担忧。中国驻缅甸大使馆</w:t>
      </w:r>
      <w:r w:rsidRPr="006C5DE5">
        <w:rPr>
          <w:rFonts w:hint="eastAsia"/>
        </w:rPr>
        <w:t>18</w:t>
      </w:r>
      <w:r w:rsidRPr="006C5DE5">
        <w:rPr>
          <w:rFonts w:hint="eastAsia"/>
        </w:rPr>
        <w:t>日表示，中国使馆对事态发展保持密切关注，正在加紧核实有关信息。</w:t>
      </w:r>
    </w:p>
    <w:p w14:paraId="76ECB6B9" w14:textId="77777777" w:rsidR="00426BD1" w:rsidRPr="006C5DE5" w:rsidRDefault="00426BD1" w:rsidP="00426BD1"/>
    <w:p w14:paraId="722AD71B" w14:textId="77777777" w:rsidR="00426BD1" w:rsidRPr="006C5DE5" w:rsidRDefault="00426BD1" w:rsidP="00426BD1">
      <w:pPr>
        <w:rPr>
          <w:rFonts w:hint="eastAsia"/>
        </w:rPr>
      </w:pPr>
      <w:r w:rsidRPr="006C5DE5">
        <w:rPr>
          <w:rFonts w:hint="eastAsia"/>
        </w:rPr>
        <w:t xml:space="preserve">　　中国驻缅甸大使馆新闻和公共外交处负责人</w:t>
      </w:r>
      <w:r w:rsidRPr="006C5DE5">
        <w:rPr>
          <w:rFonts w:hint="eastAsia"/>
        </w:rPr>
        <w:t>18</w:t>
      </w:r>
      <w:r w:rsidRPr="006C5DE5">
        <w:rPr>
          <w:rFonts w:hint="eastAsia"/>
        </w:rPr>
        <w:t>日接受中新社记者电话采访时称，克钦独立军与缅甸政府军长期以来交战不断，双方始终没有签署停火协定，随时可能发生战事。但一般情况下，双方交火都是在阵地上进行，较少伤及无辜平民。</w:t>
      </w:r>
    </w:p>
    <w:p w14:paraId="708B2968" w14:textId="77777777" w:rsidR="00426BD1" w:rsidRPr="006C5DE5" w:rsidRDefault="00426BD1" w:rsidP="00426BD1">
      <w:pPr>
        <w:rPr>
          <w:rFonts w:hint="eastAsia"/>
        </w:rPr>
      </w:pPr>
      <w:r w:rsidRPr="006C5DE5">
        <w:rPr>
          <w:rFonts w:hint="eastAsia"/>
        </w:rPr>
        <w:t xml:space="preserve">　　至于日前有媒体报道数百中国公民在战区被困事，该负责人回应说，中使馆方面目前还无法核实消息真实性。他指出，媒体在报道中没有说明这些中国公民在何处以什么形式被困，缅甸当地媒体和报纸也没有相关报道，缺乏第三方渠道加以证实。</w:t>
      </w:r>
    </w:p>
    <w:p w14:paraId="25C06BB3" w14:textId="77777777" w:rsidR="00426BD1" w:rsidRPr="006C5DE5" w:rsidRDefault="00426BD1" w:rsidP="00426BD1">
      <w:pPr>
        <w:rPr>
          <w:rFonts w:hint="eastAsia"/>
        </w:rPr>
      </w:pPr>
      <w:r w:rsidRPr="006C5DE5">
        <w:rPr>
          <w:rFonts w:hint="eastAsia"/>
        </w:rPr>
        <w:t xml:space="preserve">　　该负责人说，使馆领保部门需要证据和事实支持才能采取行动，中国驻缅甸使馆目前尚未接到任何来自被困公民及其家属的领事保护申请。但他强调，中使馆对事态发展时刻保持密切关注，正在加紧核实有关信息。</w:t>
      </w:r>
      <w:r w:rsidRPr="006C5DE5">
        <w:rPr>
          <w:rFonts w:hint="eastAsia"/>
        </w:rPr>
        <w:t>(</w:t>
      </w:r>
      <w:r w:rsidRPr="006C5DE5">
        <w:rPr>
          <w:rFonts w:hint="eastAsia"/>
        </w:rPr>
        <w:t>完</w:t>
      </w:r>
      <w:r w:rsidRPr="006C5DE5">
        <w:rPr>
          <w:rFonts w:hint="eastAsia"/>
        </w:rPr>
        <w:t>)</w:t>
      </w:r>
    </w:p>
    <w:p w14:paraId="61F081AD" w14:textId="77777777" w:rsidR="00426BD1" w:rsidRPr="006C5DE5" w:rsidRDefault="00426BD1" w:rsidP="00426BD1"/>
    <w:p w14:paraId="62ABA6E8" w14:textId="77777777" w:rsidR="00426BD1" w:rsidRPr="006C5DE5" w:rsidRDefault="00426BD1" w:rsidP="00426BD1">
      <w:r w:rsidRPr="006C5DE5">
        <w:t>1/18</w:t>
      </w:r>
    </w:p>
    <w:p w14:paraId="6E2F030C" w14:textId="77777777" w:rsidR="00426BD1" w:rsidRPr="006C5DE5" w:rsidRDefault="00426BD1" w:rsidP="00426BD1">
      <w:pPr>
        <w:rPr>
          <w:rFonts w:hint="eastAsia"/>
        </w:rPr>
      </w:pPr>
      <w:r w:rsidRPr="006C5DE5">
        <w:rPr>
          <w:rFonts w:hint="eastAsia"/>
        </w:rPr>
        <w:t>中美两军在海口举行人道主义救援减灾联合实兵演练</w:t>
      </w:r>
    </w:p>
    <w:p w14:paraId="1C94CB5D" w14:textId="77777777" w:rsidR="00426BD1" w:rsidRPr="006C5DE5" w:rsidRDefault="00426BD1" w:rsidP="00426BD1">
      <w:pPr>
        <w:rPr>
          <w:rFonts w:hint="eastAsia"/>
        </w:rPr>
      </w:pPr>
      <w:r w:rsidRPr="006C5DE5">
        <w:rPr>
          <w:rFonts w:hint="eastAsia"/>
        </w:rPr>
        <w:t>来源：国防部网</w:t>
      </w:r>
      <w:r w:rsidRPr="006C5DE5">
        <w:rPr>
          <w:rFonts w:hint="eastAsia"/>
        </w:rPr>
        <w:t xml:space="preserve">  </w:t>
      </w:r>
      <w:r w:rsidRPr="006C5DE5">
        <w:rPr>
          <w:rFonts w:hint="eastAsia"/>
        </w:rPr>
        <w:t>作者：</w:t>
      </w:r>
      <w:r w:rsidRPr="006C5DE5">
        <w:rPr>
          <w:rFonts w:hint="eastAsia"/>
        </w:rPr>
        <w:t xml:space="preserve">  </w:t>
      </w:r>
      <w:r w:rsidRPr="006C5DE5">
        <w:rPr>
          <w:rFonts w:hint="eastAsia"/>
        </w:rPr>
        <w:t>时间：</w:t>
      </w:r>
      <w:r w:rsidRPr="006C5DE5">
        <w:rPr>
          <w:rFonts w:hint="eastAsia"/>
        </w:rPr>
        <w:t>2015-01-18 16:06:44</w:t>
      </w:r>
    </w:p>
    <w:p w14:paraId="134A66C2" w14:textId="77777777" w:rsidR="00426BD1" w:rsidRPr="006C5DE5" w:rsidRDefault="00426BD1" w:rsidP="00426BD1">
      <w:pPr>
        <w:rPr>
          <w:rFonts w:hint="eastAsia"/>
        </w:rPr>
      </w:pPr>
      <w:r w:rsidRPr="006C5DE5">
        <w:rPr>
          <w:rFonts w:hint="eastAsia"/>
        </w:rPr>
        <w:t xml:space="preserve">    1</w:t>
      </w:r>
      <w:r w:rsidRPr="006C5DE5">
        <w:rPr>
          <w:rFonts w:hint="eastAsia"/>
        </w:rPr>
        <w:t>月</w:t>
      </w:r>
      <w:r w:rsidRPr="006C5DE5">
        <w:rPr>
          <w:rFonts w:hint="eastAsia"/>
        </w:rPr>
        <w:t>18</w:t>
      </w:r>
      <w:r w:rsidRPr="006C5DE5">
        <w:rPr>
          <w:rFonts w:hint="eastAsia"/>
        </w:rPr>
        <w:t>日上午，中美两军在海口举行人道主义救援减灾联合实兵演练，中方观摩团团长、广州军区司令员徐粉林上将和美方观摩团团长、美太平洋陆军司令布鲁克斯上将共同观摩。</w:t>
      </w:r>
    </w:p>
    <w:p w14:paraId="2854EE41" w14:textId="77777777" w:rsidR="00426BD1" w:rsidRPr="006C5DE5" w:rsidRDefault="00426BD1" w:rsidP="00426BD1">
      <w:pPr>
        <w:rPr>
          <w:rFonts w:hint="eastAsia"/>
        </w:rPr>
      </w:pPr>
      <w:r w:rsidRPr="006C5DE5">
        <w:rPr>
          <w:rFonts w:hint="eastAsia"/>
        </w:rPr>
        <w:t xml:space="preserve">    </w:t>
      </w:r>
      <w:r w:rsidRPr="006C5DE5">
        <w:rPr>
          <w:rFonts w:hint="eastAsia"/>
        </w:rPr>
        <w:t>此次实兵演练采取两军部队混合编组、联合作业的方式，重点演练灾情勘察、水上救援、快速修复受损基础设施、生命搜救、医疗防疫、受灾民众转移安置等</w:t>
      </w:r>
      <w:r w:rsidRPr="006C5DE5">
        <w:rPr>
          <w:rFonts w:hint="eastAsia"/>
        </w:rPr>
        <w:t>6</w:t>
      </w:r>
      <w:r w:rsidRPr="006C5DE5">
        <w:rPr>
          <w:rFonts w:hint="eastAsia"/>
        </w:rPr>
        <w:t>个课目。此前，双方于</w:t>
      </w:r>
      <w:r w:rsidRPr="006C5DE5">
        <w:rPr>
          <w:rFonts w:hint="eastAsia"/>
        </w:rPr>
        <w:t>1</w:t>
      </w:r>
      <w:r w:rsidRPr="006C5DE5">
        <w:rPr>
          <w:rFonts w:hint="eastAsia"/>
        </w:rPr>
        <w:t>月</w:t>
      </w:r>
      <w:r w:rsidRPr="006C5DE5">
        <w:rPr>
          <w:rFonts w:hint="eastAsia"/>
        </w:rPr>
        <w:t>17</w:t>
      </w:r>
      <w:r w:rsidRPr="006C5DE5">
        <w:rPr>
          <w:rFonts w:hint="eastAsia"/>
        </w:rPr>
        <w:t>日进行了室内推演。</w:t>
      </w:r>
    </w:p>
    <w:p w14:paraId="5D44FBEB" w14:textId="77777777" w:rsidR="00426BD1" w:rsidRPr="006C5DE5" w:rsidRDefault="00426BD1" w:rsidP="00426BD1"/>
    <w:p w14:paraId="3A814B13" w14:textId="77777777" w:rsidR="00426BD1" w:rsidRPr="006C5DE5" w:rsidRDefault="00426BD1" w:rsidP="00426BD1">
      <w:r w:rsidRPr="006C5DE5">
        <w:t>1/18</w:t>
      </w:r>
    </w:p>
    <w:p w14:paraId="0D29F68A" w14:textId="77777777" w:rsidR="00426BD1" w:rsidRPr="006C5DE5" w:rsidRDefault="00426BD1" w:rsidP="00426BD1">
      <w:pPr>
        <w:rPr>
          <w:rFonts w:hint="eastAsia"/>
        </w:rPr>
      </w:pPr>
      <w:r w:rsidRPr="006C5DE5">
        <w:rPr>
          <w:rFonts w:hint="eastAsia"/>
        </w:rPr>
        <w:t>“蛟龙”号印度洋深潜创中国深海科考多个“第一”</w:t>
      </w:r>
    </w:p>
    <w:p w14:paraId="1DE3CF6C" w14:textId="77777777" w:rsidR="00426BD1" w:rsidRPr="006C5DE5" w:rsidRDefault="00426BD1" w:rsidP="00426BD1">
      <w:pPr>
        <w:rPr>
          <w:rFonts w:hint="eastAsia"/>
        </w:rPr>
      </w:pPr>
      <w:r w:rsidRPr="006C5DE5">
        <w:rPr>
          <w:rFonts w:hint="eastAsia"/>
        </w:rPr>
        <w:t>来源：新华社</w:t>
      </w:r>
      <w:r w:rsidRPr="006C5DE5">
        <w:rPr>
          <w:rFonts w:hint="eastAsia"/>
        </w:rPr>
        <w:t xml:space="preserve">  </w:t>
      </w:r>
      <w:r w:rsidRPr="006C5DE5">
        <w:rPr>
          <w:rFonts w:hint="eastAsia"/>
        </w:rPr>
        <w:t>作者：张旭东</w:t>
      </w:r>
      <w:r w:rsidRPr="006C5DE5">
        <w:rPr>
          <w:rFonts w:hint="eastAsia"/>
        </w:rPr>
        <w:t xml:space="preserve">  </w:t>
      </w:r>
      <w:r w:rsidRPr="006C5DE5">
        <w:rPr>
          <w:rFonts w:hint="eastAsia"/>
        </w:rPr>
        <w:t>时间：</w:t>
      </w:r>
      <w:r w:rsidRPr="006C5DE5">
        <w:rPr>
          <w:rFonts w:hint="eastAsia"/>
        </w:rPr>
        <w:t>2015-01-18 18:32:04</w:t>
      </w:r>
    </w:p>
    <w:p w14:paraId="47991A0E" w14:textId="77777777" w:rsidR="00426BD1" w:rsidRPr="006C5DE5" w:rsidRDefault="00426BD1" w:rsidP="00426BD1">
      <w:pPr>
        <w:rPr>
          <w:rFonts w:hint="eastAsia"/>
        </w:rPr>
      </w:pPr>
      <w:r w:rsidRPr="006C5DE5">
        <w:rPr>
          <w:rFonts w:hint="eastAsia"/>
        </w:rPr>
        <w:t xml:space="preserve">    </w:t>
      </w:r>
      <w:r w:rsidRPr="006C5DE5">
        <w:rPr>
          <w:rFonts w:hint="eastAsia"/>
        </w:rPr>
        <w:t>新华社“向阳红０９”船１月１８日电（记者张旭东）</w:t>
      </w:r>
      <w:r w:rsidRPr="006C5DE5">
        <w:rPr>
          <w:rFonts w:hint="eastAsia"/>
        </w:rPr>
        <w:t xml:space="preserve"> </w:t>
      </w:r>
      <w:r w:rsidRPr="006C5DE5">
        <w:rPr>
          <w:rFonts w:hint="eastAsia"/>
        </w:rPr>
        <w:t>“蛟龙”号载人潜水器母船“向阳红０９”正在驶往毛里求斯路易港补给的途中。在刚完成的２０１４－２０１５年“蛟龙”号试验性应用航次（中国大洋３５航次）第二航段科考中，“蛟龙”号共成功下潜９次，创下中国深海科考的多个“第一”。</w:t>
      </w:r>
    </w:p>
    <w:p w14:paraId="57897149" w14:textId="77777777" w:rsidR="00426BD1" w:rsidRPr="006C5DE5" w:rsidRDefault="00426BD1" w:rsidP="00426BD1">
      <w:pPr>
        <w:rPr>
          <w:rFonts w:hint="eastAsia"/>
        </w:rPr>
      </w:pPr>
      <w:r w:rsidRPr="006C5DE5">
        <w:rPr>
          <w:rFonts w:hint="eastAsia"/>
        </w:rPr>
        <w:t xml:space="preserve">    </w:t>
      </w:r>
      <w:r w:rsidRPr="006C5DE5">
        <w:rPr>
          <w:rFonts w:hint="eastAsia"/>
        </w:rPr>
        <w:t>航次现场指挥部总指挥于洪军介绍说，在这个航段，“蛟龙”号首次到南半球下潜，首次到印度洋下潜，这是“蛟龙”号在具有地形复杂、高温极端环境特征的深海热液区的开创性应用。</w:t>
      </w:r>
    </w:p>
    <w:p w14:paraId="4ECBF46E" w14:textId="77777777" w:rsidR="00426BD1" w:rsidRPr="006C5DE5" w:rsidRDefault="00426BD1" w:rsidP="00426BD1">
      <w:pPr>
        <w:rPr>
          <w:rFonts w:hint="eastAsia"/>
        </w:rPr>
      </w:pPr>
      <w:r w:rsidRPr="006C5DE5">
        <w:rPr>
          <w:rFonts w:hint="eastAsia"/>
        </w:rPr>
        <w:t xml:space="preserve">    </w:t>
      </w:r>
      <w:r w:rsidRPr="006C5DE5">
        <w:rPr>
          <w:rFonts w:hint="eastAsia"/>
        </w:rPr>
        <w:t>另外，“蛟龙”首次在超慢速扩张西南印度洋脊活动热液系统开展了载人深潜探测，对西南印度洋中国多金属硫化物勘探合同区及合同区外不同类型的热液系统进行了精细调查研究。国家海洋局第二海洋研究所研究员陶春辉表示，这为热液生物区系的划分以及洋中脊大规模碳酸盐岩的成因研究提供了珍贵而丰富的样品和数据。</w:t>
      </w:r>
    </w:p>
    <w:p w14:paraId="016D03EB" w14:textId="77777777" w:rsidR="00426BD1" w:rsidRPr="006C5DE5" w:rsidRDefault="00426BD1" w:rsidP="00426BD1">
      <w:pPr>
        <w:rPr>
          <w:rFonts w:hint="eastAsia"/>
        </w:rPr>
      </w:pPr>
      <w:r w:rsidRPr="006C5DE5">
        <w:rPr>
          <w:rFonts w:hint="eastAsia"/>
        </w:rPr>
        <w:t xml:space="preserve">    </w:t>
      </w:r>
      <w:r w:rsidRPr="006C5DE5">
        <w:rPr>
          <w:rFonts w:hint="eastAsia"/>
        </w:rPr>
        <w:t>据介绍，在这个航段中，“蛟龙”号还首次获得西南印度洋脊的热液流体样品及特征；首次精细开展了不同热液区的生物多样性比较研究；首次在西南印度洋脊东段确认低温热液区等。</w:t>
      </w:r>
    </w:p>
    <w:p w14:paraId="4E3C0DAF" w14:textId="77777777" w:rsidR="00426BD1" w:rsidRPr="006C5DE5" w:rsidRDefault="00426BD1" w:rsidP="00426BD1">
      <w:pPr>
        <w:rPr>
          <w:rFonts w:hint="eastAsia"/>
        </w:rPr>
      </w:pPr>
      <w:r w:rsidRPr="006C5DE5">
        <w:rPr>
          <w:rFonts w:hint="eastAsia"/>
        </w:rPr>
        <w:t xml:space="preserve">    </w:t>
      </w:r>
      <w:r w:rsidRPr="006C5DE5">
        <w:rPr>
          <w:rFonts w:hint="eastAsia"/>
        </w:rPr>
        <w:t>“蛟龙”号母船在毛里求斯补给后，将于２４日起航继续前往西南印度洋执行２０１４－２０１５年“蛟龙”号试验性应用航次（中国大洋３５航次）第三航段科考任务。</w:t>
      </w:r>
    </w:p>
    <w:p w14:paraId="70E5DF12" w14:textId="77777777" w:rsidR="00426BD1" w:rsidRPr="006C5DE5" w:rsidRDefault="00426BD1" w:rsidP="00426BD1"/>
    <w:p w14:paraId="3DAB9B71"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7B771916" w14:textId="77777777" w:rsidR="00426BD1" w:rsidRPr="006C5DE5" w:rsidRDefault="00426BD1" w:rsidP="00426BD1">
      <w:pPr>
        <w:rPr>
          <w:rFonts w:hint="eastAsia"/>
        </w:rPr>
      </w:pPr>
      <w:r w:rsidRPr="006C5DE5">
        <w:rPr>
          <w:rFonts w:hint="eastAsia"/>
        </w:rPr>
        <w:t>新型国产特种军舰曝光</w:t>
      </w:r>
      <w:r w:rsidRPr="006C5DE5">
        <w:rPr>
          <w:rFonts w:hint="eastAsia"/>
        </w:rPr>
        <w:t xml:space="preserve"> </w:t>
      </w:r>
      <w:r w:rsidRPr="006C5DE5">
        <w:rPr>
          <w:rFonts w:hint="eastAsia"/>
        </w:rPr>
        <w:t>采用大飞剪形舰体</w:t>
      </w:r>
    </w:p>
    <w:p w14:paraId="230A556F"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 09:05  </w:t>
      </w:r>
      <w:r w:rsidRPr="006C5DE5">
        <w:rPr>
          <w:rFonts w:hint="eastAsia"/>
        </w:rPr>
        <w:t>环球网</w:t>
      </w:r>
    </w:p>
    <w:p w14:paraId="5E7C414A" w14:textId="77777777" w:rsidR="00426BD1" w:rsidRPr="006C5DE5" w:rsidRDefault="00426BD1" w:rsidP="00426BD1">
      <w:pPr>
        <w:rPr>
          <w:rFonts w:hint="eastAsia"/>
        </w:rPr>
      </w:pPr>
      <w:r w:rsidRPr="006C5DE5">
        <w:rPr>
          <w:rFonts w:hint="eastAsia"/>
        </w:rPr>
        <w:t xml:space="preserve">　　近日，网络上曝光的照片显示，</w:t>
      </w:r>
      <w:r w:rsidRPr="006C5DE5">
        <w:rPr>
          <w:rFonts w:hint="eastAsia"/>
        </w:rPr>
        <w:t>1</w:t>
      </w:r>
      <w:r w:rsidRPr="006C5DE5">
        <w:rPr>
          <w:rFonts w:hint="eastAsia"/>
        </w:rPr>
        <w:t>艘新型国产特种军舰已经基本完工，刷涂编号“</w:t>
      </w:r>
      <w:r w:rsidRPr="006C5DE5">
        <w:rPr>
          <w:rFonts w:hint="eastAsia"/>
        </w:rPr>
        <w:t>854</w:t>
      </w:r>
      <w:r w:rsidRPr="006C5DE5">
        <w:rPr>
          <w:rFonts w:hint="eastAsia"/>
        </w:rPr>
        <w:t>”。从该型舰船上方巨大的球形雷达罩可以判断，这是一艘新型的电子侦察船。</w:t>
      </w:r>
    </w:p>
    <w:p w14:paraId="5FE1960A" w14:textId="77777777" w:rsidR="00426BD1" w:rsidRPr="006C5DE5" w:rsidRDefault="00426BD1" w:rsidP="00426BD1"/>
    <w:p w14:paraId="6C45D585" w14:textId="77777777" w:rsidR="00426BD1" w:rsidRPr="006C5DE5" w:rsidRDefault="00426BD1" w:rsidP="00426BD1">
      <w:pPr>
        <w:rPr>
          <w:rFonts w:hint="eastAsia"/>
        </w:rPr>
      </w:pPr>
      <w:r w:rsidRPr="006C5DE5">
        <w:rPr>
          <w:rFonts w:hint="eastAsia"/>
        </w:rPr>
        <w:t xml:space="preserve">　　目前，曝光率较高的中国海军的电子侦察船是“天王星”号船。近年来，虽然大批新型国产护卫舰、驱逐舰相继建成服役，但用于电子技术侦察的特种船只却相对较少。随着我国东海防空识别区的建立，以及在东海、南海问题上日益严峻的维权形势，对电子侦察船的在数量和性能上有了新的需求。</w:t>
      </w:r>
    </w:p>
    <w:p w14:paraId="4E1D51FE" w14:textId="77777777" w:rsidR="00426BD1" w:rsidRPr="006C5DE5" w:rsidRDefault="00426BD1" w:rsidP="00426BD1"/>
    <w:p w14:paraId="55DF4EB8" w14:textId="77777777" w:rsidR="00426BD1" w:rsidRPr="006C5DE5" w:rsidRDefault="00426BD1" w:rsidP="00426BD1">
      <w:pPr>
        <w:rPr>
          <w:rFonts w:hint="eastAsia"/>
        </w:rPr>
      </w:pPr>
      <w:r w:rsidRPr="006C5DE5">
        <w:rPr>
          <w:rFonts w:hint="eastAsia"/>
        </w:rPr>
        <w:t xml:space="preserve">　　</w:t>
      </w:r>
      <w:r w:rsidRPr="006C5DE5">
        <w:rPr>
          <w:rFonts w:hint="eastAsia"/>
        </w:rPr>
        <w:t>853</w:t>
      </w:r>
      <w:r w:rsidRPr="006C5DE5">
        <w:rPr>
          <w:rFonts w:hint="eastAsia"/>
        </w:rPr>
        <w:t>号“天王星”是</w:t>
      </w:r>
      <w:r w:rsidRPr="006C5DE5">
        <w:rPr>
          <w:rFonts w:hint="eastAsia"/>
        </w:rPr>
        <w:t>815G</w:t>
      </w:r>
      <w:r w:rsidRPr="006C5DE5">
        <w:rPr>
          <w:rFonts w:hint="eastAsia"/>
        </w:rPr>
        <w:t>型侦察船，相比</w:t>
      </w:r>
      <w:r w:rsidRPr="006C5DE5">
        <w:rPr>
          <w:rFonts w:hint="eastAsia"/>
        </w:rPr>
        <w:t>815</w:t>
      </w:r>
      <w:r w:rsidRPr="006C5DE5">
        <w:rPr>
          <w:rFonts w:hint="eastAsia"/>
        </w:rPr>
        <w:t>型桅杆改为塔桅，艏舷墙有折线。此船</w:t>
      </w:r>
      <w:r w:rsidRPr="006C5DE5">
        <w:rPr>
          <w:rFonts w:hint="eastAsia"/>
        </w:rPr>
        <w:t>2010</w:t>
      </w:r>
      <w:r w:rsidRPr="006C5DE5">
        <w:rPr>
          <w:rFonts w:hint="eastAsia"/>
        </w:rPr>
        <w:t>年下半年试航，由沪东造船厂制造，同年服役于南海舰队。</w:t>
      </w:r>
    </w:p>
    <w:p w14:paraId="72DBD3B0" w14:textId="77777777" w:rsidR="00426BD1" w:rsidRPr="006C5DE5" w:rsidRDefault="00426BD1" w:rsidP="00426BD1"/>
    <w:p w14:paraId="765507E3" w14:textId="77777777" w:rsidR="00426BD1" w:rsidRPr="006C5DE5" w:rsidRDefault="00426BD1" w:rsidP="00426BD1">
      <w:pPr>
        <w:rPr>
          <w:rFonts w:hint="eastAsia"/>
        </w:rPr>
      </w:pPr>
      <w:r w:rsidRPr="006C5DE5">
        <w:rPr>
          <w:rFonts w:hint="eastAsia"/>
        </w:rPr>
        <w:t xml:space="preserve">　　与护卫舰、驱逐舰等军舰不同，电子侦察舰没有装备多种多样的进攻和防御性武器，而是安装了更多的电子雷达设备。</w:t>
      </w:r>
      <w:r w:rsidRPr="006C5DE5">
        <w:rPr>
          <w:rFonts w:hint="eastAsia"/>
        </w:rPr>
        <w:t>853</w:t>
      </w:r>
      <w:r w:rsidRPr="006C5DE5">
        <w:rPr>
          <w:rFonts w:hint="eastAsia"/>
        </w:rPr>
        <w:t>号舰顶端有</w:t>
      </w:r>
      <w:r w:rsidRPr="006C5DE5">
        <w:rPr>
          <w:rFonts w:hint="eastAsia"/>
        </w:rPr>
        <w:t>3</w:t>
      </w:r>
      <w:r w:rsidRPr="006C5DE5">
        <w:rPr>
          <w:rFonts w:hint="eastAsia"/>
        </w:rPr>
        <w:t>个巨大球形雷达罩，与其他军舰相比，显得很独特。</w:t>
      </w:r>
    </w:p>
    <w:p w14:paraId="371C8088" w14:textId="77777777" w:rsidR="00426BD1" w:rsidRPr="006C5DE5" w:rsidRDefault="00426BD1" w:rsidP="00426BD1">
      <w:pPr>
        <w:rPr>
          <w:rFonts w:hint="eastAsia"/>
        </w:rPr>
      </w:pPr>
      <w:r w:rsidRPr="006C5DE5">
        <w:rPr>
          <w:rFonts w:hint="eastAsia"/>
        </w:rPr>
        <w:t xml:space="preserve">　　电子侦察船是用于电子技术侦察的海军勤务舰船。装备有各种频段的无线电接收机、雷达接收机、终端解调和记录设备、信号分析仪器及接收天线等，有的还装备有电子干扰设备。这些收集的资料用于破译密电，研究通讯频段规律，研究干扰方法等，属于电子战的重要资料。</w:t>
      </w:r>
    </w:p>
    <w:p w14:paraId="5B7BBEFE" w14:textId="77777777" w:rsidR="00426BD1" w:rsidRPr="006C5DE5" w:rsidRDefault="00426BD1" w:rsidP="00426BD1">
      <w:pPr>
        <w:rPr>
          <w:rFonts w:hint="eastAsia"/>
        </w:rPr>
      </w:pPr>
      <w:r w:rsidRPr="006C5DE5">
        <w:rPr>
          <w:rFonts w:hint="eastAsia"/>
        </w:rPr>
        <w:t xml:space="preserve">　　“天王星”号新型电子侦察船保留了其姊妹舰</w:t>
      </w:r>
      <w:r w:rsidRPr="006C5DE5">
        <w:rPr>
          <w:rFonts w:hint="eastAsia"/>
        </w:rPr>
        <w:t>851</w:t>
      </w:r>
      <w:r w:rsidRPr="006C5DE5">
        <w:rPr>
          <w:rFonts w:hint="eastAsia"/>
        </w:rPr>
        <w:t>传统的大飞剪形舰体造型，线条流畅，比</w:t>
      </w:r>
      <w:r w:rsidRPr="006C5DE5">
        <w:rPr>
          <w:rFonts w:hint="eastAsia"/>
        </w:rPr>
        <w:t>20</w:t>
      </w:r>
      <w:r w:rsidRPr="006C5DE5">
        <w:rPr>
          <w:rFonts w:hint="eastAsia"/>
        </w:rPr>
        <w:t>世纪末服役的</w:t>
      </w:r>
      <w:r w:rsidRPr="006C5DE5">
        <w:rPr>
          <w:rFonts w:hint="eastAsia"/>
        </w:rPr>
        <w:t>851</w:t>
      </w:r>
      <w:r w:rsidRPr="006C5DE5">
        <w:rPr>
          <w:rFonts w:hint="eastAsia"/>
        </w:rPr>
        <w:t>电子侦察船略长一点、略宽一些，对比分析推测，</w:t>
      </w:r>
      <w:r w:rsidRPr="006C5DE5">
        <w:rPr>
          <w:rFonts w:hint="eastAsia"/>
        </w:rPr>
        <w:t>853</w:t>
      </w:r>
      <w:r w:rsidRPr="006C5DE5">
        <w:rPr>
          <w:rFonts w:hint="eastAsia"/>
        </w:rPr>
        <w:t>舰总长应该为，</w:t>
      </w:r>
      <w:r w:rsidRPr="006C5DE5">
        <w:rPr>
          <w:rFonts w:hint="eastAsia"/>
        </w:rPr>
        <w:t>40</w:t>
      </w:r>
      <w:r w:rsidRPr="006C5DE5">
        <w:rPr>
          <w:rFonts w:hint="eastAsia"/>
        </w:rPr>
        <w:t>米左右，宽，</w:t>
      </w:r>
      <w:r w:rsidRPr="006C5DE5">
        <w:rPr>
          <w:rFonts w:hint="eastAsia"/>
        </w:rPr>
        <w:t>7</w:t>
      </w:r>
      <w:r w:rsidRPr="006C5DE5">
        <w:rPr>
          <w:rFonts w:hint="eastAsia"/>
        </w:rPr>
        <w:t>米左右，吃水小于</w:t>
      </w:r>
      <w:r w:rsidRPr="006C5DE5">
        <w:rPr>
          <w:rFonts w:hint="eastAsia"/>
        </w:rPr>
        <w:t>7.5</w:t>
      </w:r>
      <w:r w:rsidRPr="006C5DE5">
        <w:rPr>
          <w:rFonts w:hint="eastAsia"/>
        </w:rPr>
        <w:t>米，吨位</w:t>
      </w:r>
      <w:r w:rsidRPr="006C5DE5">
        <w:rPr>
          <w:rFonts w:hint="eastAsia"/>
        </w:rPr>
        <w:t>6000</w:t>
      </w:r>
      <w:r w:rsidRPr="006C5DE5">
        <w:rPr>
          <w:rFonts w:hint="eastAsia"/>
        </w:rPr>
        <w:t>一</w:t>
      </w:r>
      <w:r w:rsidRPr="006C5DE5">
        <w:rPr>
          <w:rFonts w:hint="eastAsia"/>
        </w:rPr>
        <w:t>7000</w:t>
      </w:r>
      <w:r w:rsidRPr="006C5DE5">
        <w:rPr>
          <w:rFonts w:hint="eastAsia"/>
        </w:rPr>
        <w:t>吨左右。</w:t>
      </w:r>
    </w:p>
    <w:p w14:paraId="355AEB18" w14:textId="77777777" w:rsidR="00426BD1" w:rsidRPr="006C5DE5" w:rsidRDefault="00426BD1" w:rsidP="00426BD1">
      <w:pPr>
        <w:rPr>
          <w:rFonts w:hint="eastAsia"/>
        </w:rPr>
      </w:pPr>
      <w:r w:rsidRPr="006C5DE5">
        <w:rPr>
          <w:rFonts w:hint="eastAsia"/>
        </w:rPr>
        <w:t xml:space="preserve">　　两舷配有若干舷窗，非封闭式船型。采用</w:t>
      </w:r>
      <w:r w:rsidRPr="006C5DE5">
        <w:rPr>
          <w:rFonts w:hint="eastAsia"/>
        </w:rPr>
        <w:t>2</w:t>
      </w:r>
      <w:r w:rsidRPr="006C5DE5">
        <w:rPr>
          <w:rFonts w:hint="eastAsia"/>
        </w:rPr>
        <w:t>台柴油机，双轴双舵推进装置，舰体下部两侧安装了</w:t>
      </w:r>
      <w:r w:rsidRPr="006C5DE5">
        <w:rPr>
          <w:rFonts w:hint="eastAsia"/>
        </w:rPr>
        <w:t>2</w:t>
      </w:r>
      <w:r w:rsidRPr="006C5DE5">
        <w:rPr>
          <w:rFonts w:hint="eastAsia"/>
        </w:rPr>
        <w:t>组减摇鳍，减轻摇摆度，提高在高海况下舰艇航行的稳定性。</w:t>
      </w:r>
    </w:p>
    <w:p w14:paraId="7BF9C2DE" w14:textId="77777777" w:rsidR="00426BD1" w:rsidRPr="006C5DE5" w:rsidRDefault="00426BD1" w:rsidP="00426BD1"/>
    <w:p w14:paraId="37B5C5F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537896BB" w14:textId="77777777" w:rsidR="00426BD1" w:rsidRPr="006C5DE5" w:rsidRDefault="00426BD1" w:rsidP="00426BD1">
      <w:pPr>
        <w:rPr>
          <w:rFonts w:hint="eastAsia"/>
        </w:rPr>
      </w:pPr>
      <w:r w:rsidRPr="006C5DE5">
        <w:rPr>
          <w:rFonts w:hint="eastAsia"/>
        </w:rPr>
        <w:t>外媒称中国至少有</w:t>
      </w:r>
      <w:r w:rsidRPr="006C5DE5">
        <w:rPr>
          <w:rFonts w:hint="eastAsia"/>
        </w:rPr>
        <w:t>4</w:t>
      </w:r>
      <w:r w:rsidRPr="006C5DE5">
        <w:rPr>
          <w:rFonts w:hint="eastAsia"/>
        </w:rPr>
        <w:t>艘</w:t>
      </w:r>
      <w:r w:rsidRPr="006C5DE5">
        <w:rPr>
          <w:rFonts w:hint="eastAsia"/>
        </w:rPr>
        <w:t>094</w:t>
      </w:r>
      <w:r w:rsidRPr="006C5DE5">
        <w:rPr>
          <w:rFonts w:hint="eastAsia"/>
        </w:rPr>
        <w:t>核潜艇</w:t>
      </w:r>
      <w:r w:rsidRPr="006C5DE5">
        <w:rPr>
          <w:rFonts w:hint="eastAsia"/>
        </w:rPr>
        <w:t xml:space="preserve"> </w:t>
      </w:r>
      <w:r w:rsidRPr="006C5DE5">
        <w:rPr>
          <w:rFonts w:hint="eastAsia"/>
        </w:rPr>
        <w:t>可携</w:t>
      </w:r>
      <w:r w:rsidRPr="006C5DE5">
        <w:rPr>
          <w:rFonts w:hint="eastAsia"/>
        </w:rPr>
        <w:t>200</w:t>
      </w:r>
      <w:r w:rsidRPr="006C5DE5">
        <w:rPr>
          <w:rFonts w:hint="eastAsia"/>
        </w:rPr>
        <w:t>枚核弹头</w:t>
      </w:r>
    </w:p>
    <w:p w14:paraId="543B6364"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 17:24  </w:t>
      </w:r>
      <w:r w:rsidRPr="006C5DE5">
        <w:rPr>
          <w:rFonts w:hint="eastAsia"/>
        </w:rPr>
        <w:t>综合</w:t>
      </w:r>
      <w:r w:rsidRPr="006C5DE5">
        <w:rPr>
          <w:rFonts w:hint="eastAsia"/>
        </w:rPr>
        <w:t xml:space="preserve">  </w:t>
      </w:r>
    </w:p>
    <w:p w14:paraId="0560DCE8" w14:textId="77777777" w:rsidR="00426BD1" w:rsidRPr="006C5DE5" w:rsidRDefault="00426BD1" w:rsidP="00426BD1">
      <w:pPr>
        <w:rPr>
          <w:rFonts w:hint="eastAsia"/>
        </w:rPr>
      </w:pPr>
      <w:r w:rsidRPr="006C5DE5">
        <w:rPr>
          <w:rFonts w:hint="eastAsia"/>
        </w:rPr>
        <w:t xml:space="preserve">　　据新加坡媒体报道，中国据称正在发展新一代的</w:t>
      </w:r>
      <w:r w:rsidRPr="006C5DE5">
        <w:rPr>
          <w:rFonts w:hint="eastAsia"/>
        </w:rPr>
        <w:t>096</w:t>
      </w:r>
      <w:r w:rsidRPr="006C5DE5">
        <w:rPr>
          <w:rFonts w:hint="eastAsia"/>
        </w:rPr>
        <w:t>型“唐”级战略核潜艇，可搭载</w:t>
      </w:r>
      <w:r w:rsidRPr="006C5DE5">
        <w:rPr>
          <w:rFonts w:hint="eastAsia"/>
        </w:rPr>
        <w:t>24</w:t>
      </w:r>
      <w:r w:rsidRPr="006C5DE5">
        <w:rPr>
          <w:rFonts w:hint="eastAsia"/>
        </w:rPr>
        <w:t>枚射程不低于</w:t>
      </w:r>
      <w:r w:rsidRPr="006C5DE5">
        <w:rPr>
          <w:rFonts w:hint="eastAsia"/>
        </w:rPr>
        <w:t>1.1</w:t>
      </w:r>
      <w:r w:rsidRPr="006C5DE5">
        <w:rPr>
          <w:rFonts w:hint="eastAsia"/>
        </w:rPr>
        <w:t>万公里的潜射弹道导弹，从中国近海发射可直接打到美国本土。</w:t>
      </w:r>
    </w:p>
    <w:p w14:paraId="70076122" w14:textId="77777777" w:rsidR="00426BD1" w:rsidRPr="006C5DE5" w:rsidRDefault="00426BD1" w:rsidP="00426BD1">
      <w:pPr>
        <w:rPr>
          <w:rFonts w:hint="eastAsia"/>
        </w:rPr>
      </w:pPr>
      <w:r w:rsidRPr="006C5DE5">
        <w:rPr>
          <w:rFonts w:hint="eastAsia"/>
        </w:rPr>
        <w:t xml:space="preserve">　　报道称，目前中国正在服役的是第二代</w:t>
      </w:r>
      <w:r w:rsidRPr="006C5DE5">
        <w:rPr>
          <w:rFonts w:hint="eastAsia"/>
        </w:rPr>
        <w:t>094</w:t>
      </w:r>
      <w:r w:rsidRPr="006C5DE5">
        <w:rPr>
          <w:rFonts w:hint="eastAsia"/>
        </w:rPr>
        <w:t>型“晋”级核潜艇，与第一代</w:t>
      </w:r>
      <w:r w:rsidRPr="006C5DE5">
        <w:rPr>
          <w:rFonts w:hint="eastAsia"/>
        </w:rPr>
        <w:t>092</w:t>
      </w:r>
      <w:r w:rsidRPr="006C5DE5">
        <w:rPr>
          <w:rFonts w:hint="eastAsia"/>
        </w:rPr>
        <w:t>型“夏”级核潜艇相比，</w:t>
      </w:r>
      <w:r w:rsidRPr="006C5DE5">
        <w:rPr>
          <w:rFonts w:hint="eastAsia"/>
        </w:rPr>
        <w:t>094</w:t>
      </w:r>
      <w:r w:rsidRPr="006C5DE5">
        <w:rPr>
          <w:rFonts w:hint="eastAsia"/>
        </w:rPr>
        <w:t>型核潜艇在降噪系统、电子通讯系统、推进系统和武器系统等方面都有巨大改进。据一些外国媒体统计，中国目前至少有四艘</w:t>
      </w:r>
      <w:r w:rsidRPr="006C5DE5">
        <w:rPr>
          <w:rFonts w:hint="eastAsia"/>
        </w:rPr>
        <w:t>094</w:t>
      </w:r>
      <w:r w:rsidRPr="006C5DE5">
        <w:rPr>
          <w:rFonts w:hint="eastAsia"/>
        </w:rPr>
        <w:t>核潜艇，可携带至少</w:t>
      </w:r>
      <w:r w:rsidRPr="006C5DE5">
        <w:rPr>
          <w:rFonts w:hint="eastAsia"/>
        </w:rPr>
        <w:t>48</w:t>
      </w:r>
      <w:r w:rsidRPr="006C5DE5">
        <w:rPr>
          <w:rFonts w:hint="eastAsia"/>
        </w:rPr>
        <w:t>枚巨浪</w:t>
      </w:r>
      <w:r w:rsidRPr="006C5DE5">
        <w:rPr>
          <w:rFonts w:hint="eastAsia"/>
        </w:rPr>
        <w:t>2</w:t>
      </w:r>
      <w:r w:rsidRPr="006C5DE5">
        <w:rPr>
          <w:rFonts w:hint="eastAsia"/>
        </w:rPr>
        <w:t>型导弹和约</w:t>
      </w:r>
      <w:r w:rsidRPr="006C5DE5">
        <w:rPr>
          <w:rFonts w:hint="eastAsia"/>
        </w:rPr>
        <w:t>200</w:t>
      </w:r>
      <w:r w:rsidRPr="006C5DE5">
        <w:rPr>
          <w:rFonts w:hint="eastAsia"/>
        </w:rPr>
        <w:t>个核弹头。</w:t>
      </w:r>
    </w:p>
    <w:p w14:paraId="66263FAC" w14:textId="77777777" w:rsidR="00426BD1" w:rsidRPr="006C5DE5" w:rsidRDefault="00426BD1" w:rsidP="00426BD1">
      <w:pPr>
        <w:rPr>
          <w:rFonts w:hint="eastAsia"/>
        </w:rPr>
      </w:pPr>
      <w:r w:rsidRPr="006C5DE5">
        <w:rPr>
          <w:rFonts w:hint="eastAsia"/>
        </w:rPr>
        <w:t xml:space="preserve">　　报道还称，中国官方从未证实</w:t>
      </w:r>
      <w:r w:rsidRPr="006C5DE5">
        <w:rPr>
          <w:rFonts w:hint="eastAsia"/>
        </w:rPr>
        <w:t>096</w:t>
      </w:r>
      <w:r w:rsidRPr="006C5DE5">
        <w:rPr>
          <w:rFonts w:hint="eastAsia"/>
        </w:rPr>
        <w:t>型核潜艇的研制进展。网络资料显示，</w:t>
      </w:r>
      <w:r w:rsidRPr="006C5DE5">
        <w:rPr>
          <w:rFonts w:hint="eastAsia"/>
        </w:rPr>
        <w:t>096</w:t>
      </w:r>
      <w:r w:rsidRPr="006C5DE5">
        <w:rPr>
          <w:rFonts w:hint="eastAsia"/>
        </w:rPr>
        <w:t>型核潜艇长</w:t>
      </w:r>
      <w:r w:rsidRPr="006C5DE5">
        <w:rPr>
          <w:rFonts w:hint="eastAsia"/>
        </w:rPr>
        <w:t>150</w:t>
      </w:r>
      <w:r w:rsidRPr="006C5DE5">
        <w:rPr>
          <w:rFonts w:hint="eastAsia"/>
        </w:rPr>
        <w:t>米、宽</w:t>
      </w:r>
      <w:r w:rsidRPr="006C5DE5">
        <w:rPr>
          <w:rFonts w:hint="eastAsia"/>
        </w:rPr>
        <w:t>20</w:t>
      </w:r>
      <w:r w:rsidRPr="006C5DE5">
        <w:rPr>
          <w:rFonts w:hint="eastAsia"/>
        </w:rPr>
        <w:t>米，最大排水量</w:t>
      </w:r>
      <w:r w:rsidRPr="006C5DE5">
        <w:rPr>
          <w:rFonts w:hint="eastAsia"/>
        </w:rPr>
        <w:t>1.6</w:t>
      </w:r>
      <w:r w:rsidRPr="006C5DE5">
        <w:rPr>
          <w:rFonts w:hint="eastAsia"/>
        </w:rPr>
        <w:t>万吨，采用双壳体设计，最大航速可达</w:t>
      </w:r>
      <w:r w:rsidRPr="006C5DE5">
        <w:rPr>
          <w:rFonts w:hint="eastAsia"/>
        </w:rPr>
        <w:t>32</w:t>
      </w:r>
      <w:r w:rsidRPr="006C5DE5">
        <w:rPr>
          <w:rFonts w:hint="eastAsia"/>
        </w:rPr>
        <w:t>节，潜深可达</w:t>
      </w:r>
      <w:r w:rsidRPr="006C5DE5">
        <w:rPr>
          <w:rFonts w:hint="eastAsia"/>
        </w:rPr>
        <w:t>600</w:t>
      </w:r>
      <w:r w:rsidRPr="006C5DE5">
        <w:rPr>
          <w:rFonts w:hint="eastAsia"/>
        </w:rPr>
        <w:t>米，性能比</w:t>
      </w:r>
      <w:r w:rsidRPr="006C5DE5">
        <w:rPr>
          <w:rFonts w:hint="eastAsia"/>
        </w:rPr>
        <w:t>094</w:t>
      </w:r>
      <w:r w:rsidRPr="006C5DE5">
        <w:rPr>
          <w:rFonts w:hint="eastAsia"/>
        </w:rPr>
        <w:t>型先进许多。（来源：泉州晚报）</w:t>
      </w:r>
    </w:p>
    <w:p w14:paraId="6465A018" w14:textId="77777777" w:rsidR="00426BD1" w:rsidRPr="006C5DE5" w:rsidRDefault="00426BD1" w:rsidP="00426BD1"/>
    <w:p w14:paraId="29BBA72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1F08C60F" w14:textId="77777777" w:rsidR="00426BD1" w:rsidRPr="006C5DE5" w:rsidRDefault="00426BD1" w:rsidP="00426BD1">
      <w:pPr>
        <w:rPr>
          <w:rFonts w:hint="eastAsia"/>
        </w:rPr>
      </w:pPr>
      <w:r w:rsidRPr="006C5DE5">
        <w:rPr>
          <w:rFonts w:hint="eastAsia"/>
        </w:rPr>
        <w:t>美称中国公布超精准激光武器</w:t>
      </w:r>
      <w:r w:rsidRPr="006C5DE5">
        <w:rPr>
          <w:rFonts w:hint="eastAsia"/>
        </w:rPr>
        <w:t xml:space="preserve"> 5</w:t>
      </w:r>
      <w:r w:rsidRPr="006C5DE5">
        <w:rPr>
          <w:rFonts w:hint="eastAsia"/>
        </w:rPr>
        <w:t>秒即可击落无人机</w:t>
      </w:r>
    </w:p>
    <w:p w14:paraId="2EA2F21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 09:15  </w:t>
      </w:r>
      <w:r w:rsidRPr="006C5DE5">
        <w:rPr>
          <w:rFonts w:hint="eastAsia"/>
        </w:rPr>
        <w:t>环球网</w:t>
      </w:r>
      <w:r w:rsidRPr="006C5DE5">
        <w:rPr>
          <w:rFonts w:hint="eastAsia"/>
        </w:rPr>
        <w:t xml:space="preserve"> </w:t>
      </w:r>
    </w:p>
    <w:p w14:paraId="3C2DF828" w14:textId="77777777" w:rsidR="00426BD1" w:rsidRPr="006C5DE5" w:rsidRDefault="00426BD1" w:rsidP="00426BD1">
      <w:pPr>
        <w:rPr>
          <w:rFonts w:hint="eastAsia"/>
        </w:rPr>
      </w:pPr>
      <w:r w:rsidRPr="006C5DE5">
        <w:rPr>
          <w:rFonts w:hint="eastAsia"/>
        </w:rPr>
        <w:t xml:space="preserve">　　美国“赫芬顿邮报”发表文章称，在</w:t>
      </w:r>
      <w:r w:rsidRPr="006C5DE5">
        <w:rPr>
          <w:rFonts w:hint="eastAsia"/>
        </w:rPr>
        <w:t>2014</w:t>
      </w:r>
      <w:r w:rsidRPr="006C5DE5">
        <w:rPr>
          <w:rFonts w:hint="eastAsia"/>
        </w:rPr>
        <w:t>年</w:t>
      </w:r>
      <w:r w:rsidRPr="006C5DE5">
        <w:rPr>
          <w:rFonts w:hint="eastAsia"/>
        </w:rPr>
        <w:t>11</w:t>
      </w:r>
      <w:r w:rsidRPr="006C5DE5">
        <w:rPr>
          <w:rFonts w:hint="eastAsia"/>
        </w:rPr>
        <w:t>月</w:t>
      </w:r>
      <w:r w:rsidRPr="006C5DE5">
        <w:rPr>
          <w:rFonts w:hint="eastAsia"/>
        </w:rPr>
        <w:t>10</w:t>
      </w:r>
      <w:r w:rsidRPr="006C5DE5">
        <w:rPr>
          <w:rFonts w:hint="eastAsia"/>
        </w:rPr>
        <w:t>日亚太领导人峰会的演讲中，奥巴马表达了美中关系要上“新台阶”的愿望，这凸显了与中国建立持久战略合作伙伴关系的重要性，以确保中国的崛起不会动摇国际系统的稳定。奥巴马演讲之后不久，美中两国签署了“里程碑”式的碳排放协议。尽管取得了这场胜利，但朝鲜的网络攻击及中国与俄罗斯签署能源协议等事件，还是将更加紧张的美中局势带进了</w:t>
      </w:r>
      <w:r w:rsidRPr="006C5DE5">
        <w:rPr>
          <w:rFonts w:hint="eastAsia"/>
        </w:rPr>
        <w:t>2015</w:t>
      </w:r>
      <w:r w:rsidRPr="006C5DE5">
        <w:rPr>
          <w:rFonts w:hint="eastAsia"/>
        </w:rPr>
        <w:t>年。</w:t>
      </w:r>
    </w:p>
    <w:p w14:paraId="4A95D8EB" w14:textId="77777777" w:rsidR="00426BD1" w:rsidRPr="006C5DE5" w:rsidRDefault="00426BD1" w:rsidP="00426BD1"/>
    <w:p w14:paraId="71AF86A9" w14:textId="77777777" w:rsidR="00426BD1" w:rsidRPr="006C5DE5" w:rsidRDefault="00426BD1" w:rsidP="00426BD1">
      <w:pPr>
        <w:rPr>
          <w:rFonts w:hint="eastAsia"/>
        </w:rPr>
      </w:pPr>
      <w:r w:rsidRPr="006C5DE5">
        <w:rPr>
          <w:rFonts w:hint="eastAsia"/>
        </w:rPr>
        <w:t xml:space="preserve">　　虽然在未来的美中关系中，经济相互依赖仍掌握着话语权，但最近的情况表明，安全事务将会重新定义</w:t>
      </w:r>
      <w:r w:rsidRPr="006C5DE5">
        <w:rPr>
          <w:rFonts w:hint="eastAsia"/>
        </w:rPr>
        <w:t>2015</w:t>
      </w:r>
      <w:r w:rsidRPr="006C5DE5">
        <w:rPr>
          <w:rFonts w:hint="eastAsia"/>
        </w:rPr>
        <w:t>年的美中双边关系。中国迅速增长的军费开支导致南亚的安全形势不断恶化，这对美国的领导权构成了严峻的挑战。美国的政策决策人总是在“必胜”与“恐惧”之间摇摆不定，他们在对付一个重新自信的中国时，无意中加剧了亚太地区爆发冲突的风险。</w:t>
      </w:r>
    </w:p>
    <w:p w14:paraId="75CDF2AF" w14:textId="77777777" w:rsidR="00426BD1" w:rsidRPr="006C5DE5" w:rsidRDefault="00426BD1" w:rsidP="00426BD1"/>
    <w:p w14:paraId="78E415FD" w14:textId="77777777" w:rsidR="00426BD1" w:rsidRPr="006C5DE5" w:rsidRDefault="00426BD1" w:rsidP="00426BD1">
      <w:pPr>
        <w:rPr>
          <w:rFonts w:hint="eastAsia"/>
        </w:rPr>
      </w:pPr>
      <w:r w:rsidRPr="006C5DE5">
        <w:rPr>
          <w:rFonts w:hint="eastAsia"/>
        </w:rPr>
        <w:t xml:space="preserve">　　评估中国军费增加所形成的威胁</w:t>
      </w:r>
    </w:p>
    <w:p w14:paraId="612C72D6"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年，中国的军费开支继续急速增长，五角大楼在</w:t>
      </w:r>
      <w:r w:rsidRPr="006C5DE5">
        <w:rPr>
          <w:rFonts w:hint="eastAsia"/>
        </w:rPr>
        <w:t>2014</w:t>
      </w:r>
      <w:r w:rsidRPr="006C5DE5">
        <w:rPr>
          <w:rFonts w:hint="eastAsia"/>
        </w:rPr>
        <w:t>年</w:t>
      </w:r>
      <w:r w:rsidRPr="006C5DE5">
        <w:rPr>
          <w:rFonts w:hint="eastAsia"/>
        </w:rPr>
        <w:t>6</w:t>
      </w:r>
      <w:r w:rsidRPr="006C5DE5">
        <w:rPr>
          <w:rFonts w:hint="eastAsia"/>
        </w:rPr>
        <w:t>月的报告中指出，中国的实际军费支出超过了</w:t>
      </w:r>
      <w:r w:rsidRPr="006C5DE5">
        <w:rPr>
          <w:rFonts w:hint="eastAsia"/>
        </w:rPr>
        <w:t>1450</w:t>
      </w:r>
      <w:r w:rsidRPr="006C5DE5">
        <w:rPr>
          <w:rFonts w:hint="eastAsia"/>
        </w:rPr>
        <w:t>亿美元。中国无人机项目的快速发展给华盛顿敲响了非同寻常的警钟。中国公布的一款超精准激光武器系统，只需</w:t>
      </w:r>
      <w:r w:rsidRPr="006C5DE5">
        <w:rPr>
          <w:rFonts w:hint="eastAsia"/>
        </w:rPr>
        <w:t>5</w:t>
      </w:r>
      <w:r w:rsidRPr="006C5DE5">
        <w:rPr>
          <w:rFonts w:hint="eastAsia"/>
        </w:rPr>
        <w:t>秒的侦察时间即可在市区低空击落一架轻型无人机，这更是坐实了美国的担忧。</w:t>
      </w:r>
    </w:p>
    <w:p w14:paraId="013E5330" w14:textId="77777777" w:rsidR="00426BD1" w:rsidRPr="006C5DE5" w:rsidRDefault="00426BD1" w:rsidP="00426BD1">
      <w:pPr>
        <w:rPr>
          <w:rFonts w:hint="eastAsia"/>
        </w:rPr>
      </w:pPr>
      <w:r w:rsidRPr="006C5DE5">
        <w:rPr>
          <w:rFonts w:hint="eastAsia"/>
        </w:rPr>
        <w:t xml:space="preserve">　　中国的军事建设让美国感到恐慌，也导致中国在太平洋的主要对手</w:t>
      </w:r>
      <w:r w:rsidRPr="006C5DE5">
        <w:rPr>
          <w:rFonts w:hint="eastAsia"/>
        </w:rPr>
        <w:t>(</w:t>
      </w:r>
      <w:r w:rsidRPr="006C5DE5">
        <w:rPr>
          <w:rFonts w:hint="eastAsia"/>
        </w:rPr>
        <w:t>日本、越南和韩国</w:t>
      </w:r>
      <w:r w:rsidRPr="006C5DE5">
        <w:rPr>
          <w:rFonts w:hint="eastAsia"/>
        </w:rPr>
        <w:t>)</w:t>
      </w:r>
      <w:r w:rsidRPr="006C5DE5">
        <w:rPr>
          <w:rFonts w:hint="eastAsia"/>
        </w:rPr>
        <w:t>竞相增加军事预算。中国声称，对中国军事开支的评估之所以观点不一，是因为民用开支和军事开支的分类标准有所不同，但是这种说法无助于减少恐惧。</w:t>
      </w:r>
    </w:p>
    <w:p w14:paraId="4F0A0AF0" w14:textId="77777777" w:rsidR="00426BD1" w:rsidRPr="006C5DE5" w:rsidRDefault="00426BD1" w:rsidP="00426BD1">
      <w:pPr>
        <w:rPr>
          <w:rFonts w:hint="eastAsia"/>
        </w:rPr>
      </w:pPr>
      <w:r w:rsidRPr="006C5DE5">
        <w:rPr>
          <w:rFonts w:hint="eastAsia"/>
        </w:rPr>
        <w:t xml:space="preserve">　　对于中国的军费增长，美国的回应是增加太平洋地区的资源支出，其“重返亚洲”战略计划在</w:t>
      </w:r>
      <w:r w:rsidRPr="006C5DE5">
        <w:rPr>
          <w:rFonts w:hint="eastAsia"/>
        </w:rPr>
        <w:t>2020</w:t>
      </w:r>
      <w:r w:rsidRPr="006C5DE5">
        <w:rPr>
          <w:rFonts w:hint="eastAsia"/>
        </w:rPr>
        <w:t>年前将</w:t>
      </w:r>
      <w:r w:rsidRPr="006C5DE5">
        <w:rPr>
          <w:rFonts w:hint="eastAsia"/>
        </w:rPr>
        <w:t>60%</w:t>
      </w:r>
      <w:r w:rsidRPr="006C5DE5">
        <w:rPr>
          <w:rFonts w:hint="eastAsia"/>
        </w:rPr>
        <w:t>的海军资产转移至亚太地区。从表面上看，通过军备集结来淡化中国的影响力看起来是有效的。但是，奥巴马政府的军事威慑手段，以及在中国到底是战略伙伴还是重大威胁问题上的矛盾言论，将会严重危及中美军事合作的前景。无论是奥巴马对中国在太平洋地区的主张的批评，还是他在</w:t>
      </w:r>
      <w:r w:rsidRPr="006C5DE5">
        <w:rPr>
          <w:rFonts w:hint="eastAsia"/>
        </w:rPr>
        <w:t>2014</w:t>
      </w:r>
      <w:r w:rsidRPr="006C5DE5">
        <w:rPr>
          <w:rFonts w:hint="eastAsia"/>
        </w:rPr>
        <w:t>年</w:t>
      </w:r>
      <w:r w:rsidRPr="006C5DE5">
        <w:rPr>
          <w:rFonts w:hint="eastAsia"/>
        </w:rPr>
        <w:t>8</w:t>
      </w:r>
      <w:r w:rsidRPr="006C5DE5">
        <w:rPr>
          <w:rFonts w:hint="eastAsia"/>
        </w:rPr>
        <w:t>月将中国形容成国际安全的“搭便车者”，这都有赖于“美国霸权”所累积的利益。有观点认为，中国的军费开支对太平洋地区的安全构成了重大危险，这种观点值得质疑，因为有很多人严重怀疑中国军事实力的真实程度和战争准备。</w:t>
      </w:r>
    </w:p>
    <w:p w14:paraId="4F52835D" w14:textId="77777777" w:rsidR="00426BD1" w:rsidRPr="006C5DE5" w:rsidRDefault="00426BD1" w:rsidP="00426BD1"/>
    <w:p w14:paraId="2B86547D" w14:textId="77777777" w:rsidR="00426BD1" w:rsidRPr="006C5DE5" w:rsidRDefault="00426BD1" w:rsidP="00426BD1">
      <w:pPr>
        <w:rPr>
          <w:rFonts w:hint="eastAsia"/>
        </w:rPr>
      </w:pPr>
      <w:r w:rsidRPr="006C5DE5">
        <w:rPr>
          <w:rFonts w:hint="eastAsia"/>
        </w:rPr>
        <w:t xml:space="preserve">　　如何阻止太平洋冲突</w:t>
      </w:r>
    </w:p>
    <w:p w14:paraId="5B6400BF" w14:textId="77777777" w:rsidR="00426BD1" w:rsidRPr="006C5DE5" w:rsidRDefault="00426BD1" w:rsidP="00426BD1">
      <w:pPr>
        <w:rPr>
          <w:rFonts w:hint="eastAsia"/>
        </w:rPr>
      </w:pPr>
      <w:r w:rsidRPr="006C5DE5">
        <w:rPr>
          <w:rFonts w:hint="eastAsia"/>
        </w:rPr>
        <w:t xml:space="preserve">　　中国军事力量和意图的模糊性应该促使美国制定新的、长期的太平洋战略，而不是继续实施目前的军事威慑战略，目前的战略只对打击迫在眉睫的威胁更有效。为了减少太平洋地区爆发冲突的风险，美国决策者应该采取双管齐下的战略，在执行现有措施的同时还要进行交互的军事建设。一方面要同化威慑，合理利用外交手段向中国示好，提升目前的军事合作，阻止其在太平洋地区的侵犯。最近的气候变化协议证明中美有团结一致、解决共同问题的潜力，这种合作精神必须要扩展到安全领域。要重新启动网络安全工作组，亚丁湾反海盗联合海军演习的成功也为中美情报共享提供了基础，这种机制也应该能适用于反恐与维和任务领域。</w:t>
      </w:r>
    </w:p>
    <w:p w14:paraId="267D8837" w14:textId="77777777" w:rsidR="00426BD1" w:rsidRPr="006C5DE5" w:rsidRDefault="00426BD1" w:rsidP="00426BD1">
      <w:pPr>
        <w:rPr>
          <w:rFonts w:hint="eastAsia"/>
        </w:rPr>
      </w:pPr>
      <w:r w:rsidRPr="006C5DE5">
        <w:rPr>
          <w:rFonts w:hint="eastAsia"/>
        </w:rPr>
        <w:t xml:space="preserve">　　要改善太平洋地区的紧张局势，就要对那些受中国直接威胁的国家加强“重返亚洲”战略，例如越南和菲律宾。自泰国</w:t>
      </w:r>
      <w:r w:rsidRPr="006C5DE5">
        <w:rPr>
          <w:rFonts w:hint="eastAsia"/>
        </w:rPr>
        <w:t>2014</w:t>
      </w:r>
      <w:r w:rsidRPr="006C5DE5">
        <w:rPr>
          <w:rFonts w:hint="eastAsia"/>
        </w:rPr>
        <w:t>年政变以来，美国停止了对泰国的军事援助，使得其坚定地转向了中国，宣布和中国签订</w:t>
      </w:r>
      <w:r w:rsidRPr="006C5DE5">
        <w:rPr>
          <w:rFonts w:hint="eastAsia"/>
        </w:rPr>
        <w:t>120</w:t>
      </w:r>
      <w:r w:rsidRPr="006C5DE5">
        <w:rPr>
          <w:rFonts w:hint="eastAsia"/>
        </w:rPr>
        <w:t>亿美元的铁路项目和主要农产品采购交易，这对美国在该地区的影响力是一个打击。美国应该通过巩固与越南的战略合作关系，来制约中国对泰国的友好姿态。最近，越南支持菲律宾挑战中国在南海的领土主张，这代表着要实现美国目标又向前迈进了积极的一步。近期，日本积极倡议增强与中国存在纷争的东盟国家的海洋军事实力，美国还应该在这方面扩展与日本的合作。</w:t>
      </w:r>
    </w:p>
    <w:p w14:paraId="38DF5DE1" w14:textId="77777777" w:rsidR="00426BD1" w:rsidRPr="006C5DE5" w:rsidRDefault="00426BD1" w:rsidP="00426BD1">
      <w:pPr>
        <w:rPr>
          <w:rFonts w:hint="eastAsia"/>
        </w:rPr>
      </w:pPr>
      <w:r w:rsidRPr="006C5DE5">
        <w:rPr>
          <w:rFonts w:hint="eastAsia"/>
        </w:rPr>
        <w:t xml:space="preserve">　　近期的事件以及围绕着中国军事实力的程度、目的和战争准备的模糊性，应该让美国考虑制定长期的太平洋战略计划，通过扩大经济投资、巩固联盟来综合美国的军备建设。不过，美国政治圈内的“对华强硬”和“对华合作”两派之间的持续分歧，表明不太可能在不久的将来呈现出一个连贯的、长期的太平洋发展大战略。</w:t>
      </w:r>
    </w:p>
    <w:p w14:paraId="6C21478B" w14:textId="77777777" w:rsidR="00426BD1" w:rsidRPr="006C5DE5" w:rsidRDefault="00426BD1" w:rsidP="00426BD1"/>
    <w:p w14:paraId="53C2924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6A72DED9" w14:textId="77777777" w:rsidR="00426BD1" w:rsidRPr="006C5DE5" w:rsidRDefault="00426BD1" w:rsidP="00426BD1">
      <w:pPr>
        <w:rPr>
          <w:rFonts w:hint="eastAsia"/>
        </w:rPr>
      </w:pPr>
      <w:r w:rsidRPr="006C5DE5">
        <w:rPr>
          <w:rFonts w:hint="eastAsia"/>
        </w:rPr>
        <w:t>美称中国特种部队远程机动力差</w:t>
      </w:r>
      <w:r w:rsidRPr="006C5DE5">
        <w:rPr>
          <w:rFonts w:hint="eastAsia"/>
        </w:rPr>
        <w:t xml:space="preserve"> </w:t>
      </w:r>
      <w:r w:rsidRPr="006C5DE5">
        <w:rPr>
          <w:rFonts w:hint="eastAsia"/>
        </w:rPr>
        <w:t>初级军官多是菜鸟</w:t>
      </w:r>
    </w:p>
    <w:p w14:paraId="53DC0CF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 14:33  </w:t>
      </w:r>
      <w:r w:rsidRPr="006C5DE5">
        <w:rPr>
          <w:rFonts w:hint="eastAsia"/>
        </w:rPr>
        <w:t>中国新闻网</w:t>
      </w:r>
      <w:r w:rsidRPr="006C5DE5">
        <w:rPr>
          <w:rFonts w:hint="eastAsia"/>
        </w:rPr>
        <w:t xml:space="preserve"> </w:t>
      </w:r>
    </w:p>
    <w:p w14:paraId="3BEB1DCD" w14:textId="77777777" w:rsidR="00426BD1" w:rsidRPr="006C5DE5" w:rsidRDefault="00426BD1" w:rsidP="00426BD1">
      <w:pPr>
        <w:rPr>
          <w:rFonts w:hint="eastAsia"/>
        </w:rPr>
      </w:pPr>
      <w:r w:rsidRPr="006C5DE5">
        <w:rPr>
          <w:rFonts w:hint="eastAsia"/>
        </w:rPr>
        <w:t xml:space="preserve">　　外媒“比拼”中美特种部队</w:t>
      </w:r>
    </w:p>
    <w:p w14:paraId="45E31DC9" w14:textId="77777777" w:rsidR="00426BD1" w:rsidRPr="006C5DE5" w:rsidRDefault="00426BD1" w:rsidP="00426BD1">
      <w:pPr>
        <w:rPr>
          <w:rFonts w:hint="eastAsia"/>
        </w:rPr>
      </w:pPr>
      <w:r w:rsidRPr="006C5DE5">
        <w:rPr>
          <w:rFonts w:hint="eastAsia"/>
        </w:rPr>
        <w:t xml:space="preserve">　　承认中国特种部队装备先进训练有素，但相对缺乏远程任务支持能力</w:t>
      </w:r>
    </w:p>
    <w:p w14:paraId="34FA7978" w14:textId="77777777" w:rsidR="00426BD1" w:rsidRPr="006C5DE5" w:rsidRDefault="00426BD1" w:rsidP="00426BD1"/>
    <w:p w14:paraId="0812B515" w14:textId="77777777" w:rsidR="00426BD1" w:rsidRPr="006C5DE5" w:rsidRDefault="00426BD1" w:rsidP="00426BD1">
      <w:pPr>
        <w:rPr>
          <w:rFonts w:hint="eastAsia"/>
        </w:rPr>
      </w:pPr>
      <w:r w:rsidRPr="006C5DE5">
        <w:rPr>
          <w:rFonts w:hint="eastAsia"/>
        </w:rPr>
        <w:t xml:space="preserve">　　为了顺应世界军事潮流，应对可能在周边爆发的短时间小规模高科技战争，中国在</w:t>
      </w:r>
      <w:r w:rsidRPr="006C5DE5">
        <w:rPr>
          <w:rFonts w:hint="eastAsia"/>
        </w:rPr>
        <w:t>20</w:t>
      </w:r>
      <w:r w:rsidRPr="006C5DE5">
        <w:rPr>
          <w:rFonts w:hint="eastAsia"/>
        </w:rPr>
        <w:t>世纪</w:t>
      </w:r>
      <w:r w:rsidRPr="006C5DE5">
        <w:rPr>
          <w:rFonts w:hint="eastAsia"/>
        </w:rPr>
        <w:t>80</w:t>
      </w:r>
      <w:r w:rsidRPr="006C5DE5">
        <w:rPr>
          <w:rFonts w:hint="eastAsia"/>
        </w:rPr>
        <w:t>年代组建和发展了自己的特种部队。这支为了执行特殊任务而诞生的特殊兵种自建立以来，外界对其关注热度一直不减，各种猜测时常见诸报端。近日，美国“战争困境”网站对中国特种部队的组成、任务及作战能力进行了分析，并从装备、训练、作战角色等方面与美国特种部队进行了比较。</w:t>
      </w:r>
    </w:p>
    <w:p w14:paraId="50B99ADA" w14:textId="77777777" w:rsidR="00426BD1" w:rsidRPr="006C5DE5" w:rsidRDefault="00426BD1" w:rsidP="00426BD1"/>
    <w:p w14:paraId="7B768E2F" w14:textId="77777777" w:rsidR="00426BD1" w:rsidRPr="006C5DE5" w:rsidRDefault="00426BD1" w:rsidP="00426BD1">
      <w:pPr>
        <w:rPr>
          <w:rFonts w:hint="eastAsia"/>
        </w:rPr>
      </w:pPr>
      <w:r w:rsidRPr="006C5DE5">
        <w:rPr>
          <w:rFonts w:hint="eastAsia"/>
        </w:rPr>
        <w:t xml:space="preserve">　　新生突击力量</w:t>
      </w:r>
    </w:p>
    <w:p w14:paraId="0E399DFC" w14:textId="77777777" w:rsidR="00426BD1" w:rsidRPr="006C5DE5" w:rsidRDefault="00426BD1" w:rsidP="00426BD1"/>
    <w:p w14:paraId="536E783B" w14:textId="77777777" w:rsidR="00426BD1" w:rsidRPr="006C5DE5" w:rsidRDefault="00426BD1" w:rsidP="00426BD1">
      <w:pPr>
        <w:rPr>
          <w:rFonts w:hint="eastAsia"/>
        </w:rPr>
      </w:pPr>
      <w:r w:rsidRPr="006C5DE5">
        <w:rPr>
          <w:rFonts w:hint="eastAsia"/>
        </w:rPr>
        <w:t xml:space="preserve">　　文章称，与始建于</w:t>
      </w:r>
      <w:r w:rsidRPr="006C5DE5">
        <w:rPr>
          <w:rFonts w:hint="eastAsia"/>
        </w:rPr>
        <w:t>1952</w:t>
      </w:r>
      <w:r w:rsidRPr="006C5DE5">
        <w:rPr>
          <w:rFonts w:hint="eastAsia"/>
        </w:rPr>
        <w:t>年的美军特种部队相比，中国人民解放军特种部队比较“年轻”。这支新生的武装力量脱胎于早前的解放军侦察部队，于上世纪</w:t>
      </w:r>
      <w:r w:rsidRPr="006C5DE5">
        <w:rPr>
          <w:rFonts w:hint="eastAsia"/>
        </w:rPr>
        <w:t>80</w:t>
      </w:r>
      <w:r w:rsidRPr="006C5DE5">
        <w:rPr>
          <w:rFonts w:hint="eastAsia"/>
        </w:rPr>
        <w:t>年代正式组建，并在</w:t>
      </w:r>
      <w:r w:rsidRPr="006C5DE5">
        <w:rPr>
          <w:rFonts w:hint="eastAsia"/>
        </w:rPr>
        <w:t>90</w:t>
      </w:r>
      <w:r w:rsidRPr="006C5DE5">
        <w:rPr>
          <w:rFonts w:hint="eastAsia"/>
        </w:rPr>
        <w:t>年代得到了长足发展，如今已成为解放军序列中的重点建设部队，与直升机部队、轻机械化部队以及数字化部队并称“四大新型突击力量”。</w:t>
      </w:r>
    </w:p>
    <w:p w14:paraId="5007454D" w14:textId="77777777" w:rsidR="00426BD1" w:rsidRPr="006C5DE5" w:rsidRDefault="00426BD1" w:rsidP="00426BD1"/>
    <w:p w14:paraId="41FA7AF5" w14:textId="77777777" w:rsidR="00426BD1" w:rsidRPr="006C5DE5" w:rsidRDefault="00426BD1" w:rsidP="00426BD1">
      <w:pPr>
        <w:rPr>
          <w:rFonts w:hint="eastAsia"/>
        </w:rPr>
      </w:pPr>
      <w:r w:rsidRPr="006C5DE5">
        <w:rPr>
          <w:rFonts w:hint="eastAsia"/>
        </w:rPr>
        <w:t xml:space="preserve">　　与美军所有特种部队均处于国家级特种作战司令部协调和指挥下相比，中国特种部队尚缺乏统一的国家级指挥协调机构。据估计，分散在中国七大军区以及海、空、二炮部队的特种部队人员数量如今已达</w:t>
      </w:r>
      <w:r w:rsidRPr="006C5DE5">
        <w:rPr>
          <w:rFonts w:hint="eastAsia"/>
        </w:rPr>
        <w:t>2</w:t>
      </w:r>
      <w:r w:rsidRPr="006C5DE5">
        <w:rPr>
          <w:rFonts w:hint="eastAsia"/>
        </w:rPr>
        <w:t>万</w:t>
      </w:r>
      <w:r w:rsidRPr="006C5DE5">
        <w:rPr>
          <w:rFonts w:hint="eastAsia"/>
        </w:rPr>
        <w:t>~3</w:t>
      </w:r>
      <w:r w:rsidRPr="006C5DE5">
        <w:rPr>
          <w:rFonts w:hint="eastAsia"/>
        </w:rPr>
        <w:t>万人。这些特种部队通常隶属于各军区及海空军和二炮部队，承担各自战区或军兵种的训练与作战任务。除了与常规部队一样接受四总部的宏观指导外，特种作战活动并没有得到国家级的统一协调与规划。</w:t>
      </w:r>
    </w:p>
    <w:p w14:paraId="414BD6A1" w14:textId="77777777" w:rsidR="00426BD1" w:rsidRPr="006C5DE5" w:rsidRDefault="00426BD1" w:rsidP="00426BD1"/>
    <w:p w14:paraId="1575BF39" w14:textId="77777777" w:rsidR="00426BD1" w:rsidRPr="006C5DE5" w:rsidRDefault="00426BD1" w:rsidP="00426BD1">
      <w:pPr>
        <w:rPr>
          <w:rFonts w:hint="eastAsia"/>
        </w:rPr>
      </w:pPr>
      <w:r w:rsidRPr="006C5DE5">
        <w:rPr>
          <w:rFonts w:hint="eastAsia"/>
        </w:rPr>
        <w:t xml:space="preserve">　　专业化逊于美军？</w:t>
      </w:r>
    </w:p>
    <w:p w14:paraId="6135B44A" w14:textId="77777777" w:rsidR="00426BD1" w:rsidRPr="006C5DE5" w:rsidRDefault="00426BD1" w:rsidP="00426BD1"/>
    <w:p w14:paraId="645258C4" w14:textId="77777777" w:rsidR="00426BD1" w:rsidRPr="006C5DE5" w:rsidRDefault="00426BD1" w:rsidP="00426BD1">
      <w:pPr>
        <w:rPr>
          <w:rFonts w:hint="eastAsia"/>
        </w:rPr>
      </w:pPr>
      <w:r w:rsidRPr="006C5DE5">
        <w:rPr>
          <w:rFonts w:hint="eastAsia"/>
        </w:rPr>
        <w:t xml:space="preserve">　　该报道认为，作为解放军的重点建设部队，特种部队得到了最先进武器系统和作战装备的优先装备权，其中包括先进电子和通信装备、无人机、夜视仪和目标指示器以及各种型号的轻型车辆和小型舟艇。有了这些装备，特种部队就能有机地嵌入陆海空常规部队，执行超出常规部队能力范围之外的作战任务。</w:t>
      </w:r>
    </w:p>
    <w:p w14:paraId="462447E5" w14:textId="77777777" w:rsidR="00426BD1" w:rsidRPr="006C5DE5" w:rsidRDefault="00426BD1" w:rsidP="00426BD1"/>
    <w:p w14:paraId="78E6FD38" w14:textId="77777777" w:rsidR="00426BD1" w:rsidRPr="006C5DE5" w:rsidRDefault="00426BD1" w:rsidP="00426BD1">
      <w:pPr>
        <w:rPr>
          <w:rFonts w:hint="eastAsia"/>
        </w:rPr>
      </w:pPr>
      <w:r w:rsidRPr="006C5DE5">
        <w:rPr>
          <w:rFonts w:hint="eastAsia"/>
        </w:rPr>
        <w:t xml:space="preserve">　　值得注意的是，中国特种部队虽然在装备上领先于常规部队，但远远未达到美军特种部队那种“专用化”水平。比如美军特种部队拥有的特种作战飞机、专用特种作战保障器材等，对中国特种部队来说是不可想象的。以直升机为例，理论上，中国特种部队空中机动时可得到陆海空直升机部队的支援。然而，陆军所属的</w:t>
      </w:r>
      <w:r w:rsidRPr="006C5DE5">
        <w:rPr>
          <w:rFonts w:hint="eastAsia"/>
        </w:rPr>
        <w:t>750</w:t>
      </w:r>
      <w:r w:rsidRPr="006C5DE5">
        <w:rPr>
          <w:rFonts w:hint="eastAsia"/>
        </w:rPr>
        <w:t>架左右各型直升机以及海空军所属</w:t>
      </w:r>
      <w:r w:rsidRPr="006C5DE5">
        <w:rPr>
          <w:rFonts w:hint="eastAsia"/>
        </w:rPr>
        <w:t>100</w:t>
      </w:r>
      <w:r w:rsidRPr="006C5DE5">
        <w:rPr>
          <w:rFonts w:hint="eastAsia"/>
        </w:rPr>
        <w:t>架直升机实际上是供解放军全军使用，并不是特种部队的专属保障力量。若发生紧急情况，“撞车”事件就不可避免，从而影响特种部队的机动能力。另外，解放军缺乏远程重型运输机的短板也对特种部队的机动能力造成直接影响，使其不可能像美军特种部队那样成为一支可“全球到达”的部队。</w:t>
      </w:r>
    </w:p>
    <w:p w14:paraId="508D562A" w14:textId="77777777" w:rsidR="00426BD1" w:rsidRPr="006C5DE5" w:rsidRDefault="00426BD1" w:rsidP="00426BD1"/>
    <w:p w14:paraId="592F56CF" w14:textId="77777777" w:rsidR="00426BD1" w:rsidRPr="006C5DE5" w:rsidRDefault="00426BD1" w:rsidP="00426BD1">
      <w:pPr>
        <w:rPr>
          <w:rFonts w:hint="eastAsia"/>
        </w:rPr>
      </w:pPr>
      <w:r w:rsidRPr="006C5DE5">
        <w:rPr>
          <w:rFonts w:hint="eastAsia"/>
        </w:rPr>
        <w:t xml:space="preserve">　　文章还指出，除了装备的专用化程度较之美军逊色，中国特种部队的人员专业化也稍显不足。该报道称，解放军各特种部队的士兵大多为两年制义务兵，服役年限短，技战术素养明显不如以士官为主体的美军特种部队。另外，解放军特种部队中的初级军官多为没有特种作战经验的“菜鸟”，很难发挥出凝聚部队、领导部队的作用。不过有媒体注意到，解放军似乎意识到了特种部队建设中的人才缺陷，已于</w:t>
      </w:r>
      <w:r w:rsidRPr="006C5DE5">
        <w:rPr>
          <w:rFonts w:hint="eastAsia"/>
        </w:rPr>
        <w:t>2012</w:t>
      </w:r>
      <w:r w:rsidRPr="006C5DE5">
        <w:rPr>
          <w:rFonts w:hint="eastAsia"/>
        </w:rPr>
        <w:t>年在广州组建了特种作战学院，专门为特种部队培养指挥军官。</w:t>
      </w:r>
    </w:p>
    <w:p w14:paraId="08221CF8" w14:textId="77777777" w:rsidR="00426BD1" w:rsidRPr="006C5DE5" w:rsidRDefault="00426BD1" w:rsidP="00426BD1"/>
    <w:p w14:paraId="1FBDFA70" w14:textId="77777777" w:rsidR="00426BD1" w:rsidRPr="006C5DE5" w:rsidRDefault="00426BD1" w:rsidP="00426BD1">
      <w:pPr>
        <w:rPr>
          <w:rFonts w:hint="eastAsia"/>
        </w:rPr>
      </w:pPr>
      <w:r w:rsidRPr="006C5DE5">
        <w:rPr>
          <w:rFonts w:hint="eastAsia"/>
        </w:rPr>
        <w:t xml:space="preserve">　　相当美“游骑兵”部队？</w:t>
      </w:r>
    </w:p>
    <w:p w14:paraId="563D51D5" w14:textId="77777777" w:rsidR="00426BD1" w:rsidRPr="006C5DE5" w:rsidRDefault="00426BD1" w:rsidP="00426BD1">
      <w:pPr>
        <w:rPr>
          <w:rFonts w:hint="eastAsia"/>
        </w:rPr>
      </w:pPr>
      <w:r w:rsidRPr="006C5DE5">
        <w:rPr>
          <w:rFonts w:hint="eastAsia"/>
        </w:rPr>
        <w:t xml:space="preserve">　　在美军看来，特种部队必须具备执行十大核心作战任务的能力，即直接作战、战略侦察、非常规作战、外国事务干涉、民事行动、反恐、信息支援作战</w:t>
      </w:r>
      <w:r w:rsidRPr="006C5DE5">
        <w:rPr>
          <w:rFonts w:hint="eastAsia"/>
        </w:rPr>
        <w:t>(</w:t>
      </w:r>
      <w:r w:rsidRPr="006C5DE5">
        <w:rPr>
          <w:rFonts w:hint="eastAsia"/>
        </w:rPr>
        <w:t>即心理战</w:t>
      </w:r>
      <w:r w:rsidRPr="006C5DE5">
        <w:rPr>
          <w:rFonts w:hint="eastAsia"/>
        </w:rPr>
        <w:t>)</w:t>
      </w:r>
      <w:r w:rsidRPr="006C5DE5">
        <w:rPr>
          <w:rFonts w:hint="eastAsia"/>
        </w:rPr>
        <w:t>、人道主义救援、战场搜救以及总统或国防部长下达的作战任务。按这十大任务能力衡量，中国特种部队应该被称为“特种作战部队”更准确。</w:t>
      </w:r>
    </w:p>
    <w:p w14:paraId="09794C99" w14:textId="77777777" w:rsidR="00426BD1" w:rsidRPr="006C5DE5" w:rsidRDefault="00426BD1" w:rsidP="00426BD1">
      <w:pPr>
        <w:rPr>
          <w:rFonts w:hint="eastAsia"/>
        </w:rPr>
      </w:pPr>
      <w:r w:rsidRPr="006C5DE5">
        <w:rPr>
          <w:rFonts w:hint="eastAsia"/>
        </w:rPr>
        <w:t xml:space="preserve">　　近年来，中国特种部队多次与外国同行同场竞技或联合训练，在直接作战和战略侦察两项能力上表现极为出色。文章称，这是他们在日常训练中注重单兵素质训练及分队战术训练的结果。报道显示，单兵素质及在困难条件下完成任务的能力训练是解放军特种兵的主要训练内容；另外，他们还把大量时间花在单兵或分队生存能力、伪装、武器操作、通信以及徒手格斗等方面。</w:t>
      </w:r>
    </w:p>
    <w:p w14:paraId="0D7C327F" w14:textId="77777777" w:rsidR="00426BD1" w:rsidRPr="006C5DE5" w:rsidRDefault="00426BD1" w:rsidP="00426BD1">
      <w:pPr>
        <w:rPr>
          <w:rFonts w:hint="eastAsia"/>
        </w:rPr>
      </w:pPr>
      <w:r w:rsidRPr="006C5DE5">
        <w:rPr>
          <w:rFonts w:hint="eastAsia"/>
        </w:rPr>
        <w:t xml:space="preserve">　　这些训练的直接结果就是培养出的特种士兵作战技能十分出色，而其他方面的训练，诸如民事处理、信息宣传、外事干涉等美军认为特种部队的必备技能，均被中国特种部队有意或无意地忽略或弱化了。与美军特种部队最大的不同是，中国特种部队没有“民事处理分队”的编制，特种部队只承担作战任务，民事事务由政府部门出面处理。该报道还指出，中国特种部队不会像美军同行</w:t>
      </w:r>
      <w:r w:rsidRPr="006C5DE5">
        <w:rPr>
          <w:rFonts w:hint="eastAsia"/>
        </w:rPr>
        <w:t>(</w:t>
      </w:r>
      <w:r w:rsidRPr="006C5DE5">
        <w:rPr>
          <w:rFonts w:hint="eastAsia"/>
        </w:rPr>
        <w:t>比如“绿色贝雷帽”部队</w:t>
      </w:r>
      <w:r w:rsidRPr="006C5DE5">
        <w:rPr>
          <w:rFonts w:hint="eastAsia"/>
        </w:rPr>
        <w:t>)</w:t>
      </w:r>
      <w:r w:rsidRPr="006C5DE5">
        <w:rPr>
          <w:rFonts w:hint="eastAsia"/>
        </w:rPr>
        <w:t>那样执行外国事务干涉任务</w:t>
      </w:r>
      <w:r w:rsidRPr="006C5DE5">
        <w:rPr>
          <w:rFonts w:hint="eastAsia"/>
        </w:rPr>
        <w:t>(</w:t>
      </w:r>
      <w:r w:rsidRPr="006C5DE5">
        <w:rPr>
          <w:rFonts w:hint="eastAsia"/>
        </w:rPr>
        <w:t>包括训练外国军事人员、颠覆外国政府等</w:t>
      </w:r>
      <w:r w:rsidRPr="006C5DE5">
        <w:rPr>
          <w:rFonts w:hint="eastAsia"/>
        </w:rPr>
        <w:t>)</w:t>
      </w:r>
      <w:r w:rsidRPr="006C5DE5">
        <w:rPr>
          <w:rFonts w:hint="eastAsia"/>
        </w:rPr>
        <w:t>。</w:t>
      </w:r>
    </w:p>
    <w:p w14:paraId="70A9EC5A" w14:textId="77777777" w:rsidR="00426BD1" w:rsidRPr="006C5DE5" w:rsidRDefault="00426BD1" w:rsidP="00426BD1">
      <w:pPr>
        <w:rPr>
          <w:rFonts w:hint="eastAsia"/>
        </w:rPr>
      </w:pPr>
      <w:r w:rsidRPr="006C5DE5">
        <w:rPr>
          <w:rFonts w:hint="eastAsia"/>
        </w:rPr>
        <w:t xml:space="preserve">　　该报道就此得出结论，目前阶段的中国特种部队还只是一支典型的突击部队，其职能类似于美军“游骑兵”部队，训练有素、装备先进，扮演的是快速反应打击部队的角色，主要从事强攻硬打的任务。而与“游骑兵”部队稍有不同的是，由于缺乏美军那样的远程任务支持能力，中国特种部队作战行动多依托常规部队展开。</w:t>
      </w:r>
    </w:p>
    <w:p w14:paraId="41DD3E11" w14:textId="77777777" w:rsidR="00426BD1" w:rsidRPr="006C5DE5" w:rsidRDefault="00426BD1" w:rsidP="00426BD1">
      <w:pPr>
        <w:rPr>
          <w:rFonts w:hint="eastAsia"/>
        </w:rPr>
      </w:pPr>
      <w:r w:rsidRPr="006C5DE5">
        <w:rPr>
          <w:rFonts w:hint="eastAsia"/>
        </w:rPr>
        <w:t xml:space="preserve">　　作战英勇不畏牺牲</w:t>
      </w:r>
    </w:p>
    <w:p w14:paraId="5FA2F84D" w14:textId="77777777" w:rsidR="00426BD1" w:rsidRPr="006C5DE5" w:rsidRDefault="00426BD1" w:rsidP="00426BD1">
      <w:pPr>
        <w:rPr>
          <w:rFonts w:hint="eastAsia"/>
        </w:rPr>
      </w:pPr>
      <w:r w:rsidRPr="006C5DE5">
        <w:rPr>
          <w:rFonts w:hint="eastAsia"/>
        </w:rPr>
        <w:t xml:space="preserve">　　文章最后分析认为，中国特种部队尽管单兵素质和分队战术十分出色，但还没有在复杂条件下参与大规模联合军事行动的实战经验，而且在组建时间、编制结构以及支援能力方面均与美军特种部队有很大差距，因此二者不能以同一标准衡量。比如远程机动能力，中国军队普遍缺少大型运输机，特种部队远程机动能力不足情有可原。</w:t>
      </w:r>
    </w:p>
    <w:p w14:paraId="0A1C91EB" w14:textId="77777777" w:rsidR="00426BD1" w:rsidRPr="006C5DE5" w:rsidRDefault="00426BD1" w:rsidP="00426BD1">
      <w:pPr>
        <w:rPr>
          <w:rFonts w:hint="eastAsia"/>
        </w:rPr>
      </w:pPr>
      <w:r w:rsidRPr="006C5DE5">
        <w:rPr>
          <w:rFonts w:hint="eastAsia"/>
        </w:rPr>
        <w:t xml:space="preserve">　　不可否认的是，尽管装备上存在差距，中国特种部队在作战意志方面沿袭了中国军队的传统。从中俄以及上合组织的反恐演习来看，参战的中国特种部队比美军同行更勇猛。可以想象，如果是实战，他们为完成任务将不计伤亡、不惜代价，这一点是值得美军特种部队学习的。</w:t>
      </w:r>
    </w:p>
    <w:p w14:paraId="0516A616" w14:textId="77777777" w:rsidR="00426BD1" w:rsidRPr="006C5DE5" w:rsidRDefault="00426BD1" w:rsidP="00426BD1">
      <w:pPr>
        <w:rPr>
          <w:rFonts w:hint="eastAsia"/>
        </w:rPr>
      </w:pPr>
      <w:r w:rsidRPr="006C5DE5">
        <w:rPr>
          <w:rFonts w:hint="eastAsia"/>
        </w:rPr>
        <w:t xml:space="preserve">　　另外分析还指出，尽管中国特种部队目前还远未成为一支成熟的特种作战力量，但一旦接到命令，依然会竭尽全力完成任务。与西方同行相比，中国特种士兵更具牺牲精神，更愿意为保卫自己的国家奉献生命。如果战争爆发，这种大无畏的精神将在某种程度上弥补武器装备的不足，中国特种部队可以借此完成西方军事理论家认为不可能完成的远程特种作战任务。</w:t>
      </w:r>
    </w:p>
    <w:p w14:paraId="50EE58EE" w14:textId="77777777" w:rsidR="00426BD1" w:rsidRPr="006C5DE5" w:rsidRDefault="00426BD1" w:rsidP="00426BD1"/>
    <w:p w14:paraId="62D6927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5CBE415D" w14:textId="77777777" w:rsidR="00426BD1" w:rsidRPr="006C5DE5" w:rsidRDefault="00426BD1" w:rsidP="00426BD1">
      <w:pPr>
        <w:rPr>
          <w:rFonts w:hint="eastAsia"/>
        </w:rPr>
      </w:pPr>
      <w:r w:rsidRPr="006C5DE5">
        <w:rPr>
          <w:rFonts w:hint="eastAsia"/>
        </w:rPr>
        <w:t>台湾海巡部门明年进驻台北港</w:t>
      </w:r>
      <w:r w:rsidRPr="006C5DE5">
        <w:rPr>
          <w:rFonts w:hint="eastAsia"/>
        </w:rPr>
        <w:t xml:space="preserve"> </w:t>
      </w:r>
      <w:r w:rsidRPr="006C5DE5">
        <w:rPr>
          <w:rFonts w:hint="eastAsia"/>
        </w:rPr>
        <w:t>捍卫钓鱼岛</w:t>
      </w:r>
    </w:p>
    <w:p w14:paraId="09DE6DF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09:49 </w:t>
      </w:r>
      <w:r w:rsidRPr="006C5DE5">
        <w:rPr>
          <w:rFonts w:hint="eastAsia"/>
        </w:rPr>
        <w:t>中国新闻网</w:t>
      </w:r>
      <w:r w:rsidRPr="006C5DE5">
        <w:rPr>
          <w:rFonts w:hint="eastAsia"/>
        </w:rPr>
        <w:t xml:space="preserve"> </w:t>
      </w:r>
    </w:p>
    <w:p w14:paraId="352D8D20"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18</w:t>
      </w:r>
      <w:r w:rsidRPr="006C5DE5">
        <w:rPr>
          <w:rFonts w:hint="eastAsia"/>
        </w:rPr>
        <w:t>日电</w:t>
      </w:r>
      <w:r w:rsidRPr="006C5DE5">
        <w:rPr>
          <w:rFonts w:hint="eastAsia"/>
        </w:rPr>
        <w:t xml:space="preserve"> </w:t>
      </w:r>
      <w:r w:rsidRPr="006C5DE5">
        <w:rPr>
          <w:rFonts w:hint="eastAsia"/>
        </w:rPr>
        <w:t>据台湾“中央社”报道，台湾“海巡署”台北港海巡基地厅舍预计明年</w:t>
      </w:r>
      <w:r w:rsidRPr="006C5DE5">
        <w:rPr>
          <w:rFonts w:hint="eastAsia"/>
        </w:rPr>
        <w:t>5</w:t>
      </w:r>
      <w:r w:rsidRPr="006C5DE5">
        <w:rPr>
          <w:rFonts w:hint="eastAsia"/>
        </w:rPr>
        <w:t>月启用。“海巡署”</w:t>
      </w:r>
      <w:r w:rsidRPr="006C5DE5">
        <w:rPr>
          <w:rFonts w:hint="eastAsia"/>
        </w:rPr>
        <w:t>17</w:t>
      </w:r>
      <w:r w:rsidRPr="006C5DE5">
        <w:rPr>
          <w:rFonts w:hint="eastAsia"/>
        </w:rPr>
        <w:t>日指出，台北港未来将成为北方海域大型舰艇驻守母港，有效提升海域执法能量。</w:t>
      </w:r>
    </w:p>
    <w:p w14:paraId="2F8BC9C9" w14:textId="77777777" w:rsidR="00426BD1" w:rsidRPr="006C5DE5" w:rsidRDefault="00426BD1" w:rsidP="00426BD1"/>
    <w:p w14:paraId="20C8F099" w14:textId="77777777" w:rsidR="00426BD1" w:rsidRPr="006C5DE5" w:rsidRDefault="00426BD1" w:rsidP="00426BD1">
      <w:pPr>
        <w:rPr>
          <w:rFonts w:hint="eastAsia"/>
        </w:rPr>
      </w:pPr>
      <w:r w:rsidRPr="006C5DE5">
        <w:rPr>
          <w:rFonts w:hint="eastAsia"/>
        </w:rPr>
        <w:t xml:space="preserve">　　另外，“海巡署”正与基隆港务局协商，保留基隆港的船席，未来新北舰、宜兰舰等主力舰艇，将轮流进驻基隆港，担任应变待命舰勤务。</w:t>
      </w:r>
    </w:p>
    <w:p w14:paraId="57C2E97C" w14:textId="77777777" w:rsidR="00426BD1" w:rsidRPr="006C5DE5" w:rsidRDefault="00426BD1" w:rsidP="00426BD1"/>
    <w:p w14:paraId="6B8413F5" w14:textId="77777777" w:rsidR="00426BD1" w:rsidRPr="006C5DE5" w:rsidRDefault="00426BD1" w:rsidP="00426BD1">
      <w:pPr>
        <w:rPr>
          <w:rFonts w:hint="eastAsia"/>
        </w:rPr>
      </w:pPr>
      <w:r w:rsidRPr="006C5DE5">
        <w:rPr>
          <w:rFonts w:hint="eastAsia"/>
        </w:rPr>
        <w:t xml:space="preserve">　　因应钓鱼岛及西北海域日渐升温的情势变化、“越界”捕鱼及渔事纠纷事件，“海巡署”选定台湾西北要冲位、新北市八里区的台北港做为母港，希望能快速应变紧急事件。</w:t>
      </w:r>
    </w:p>
    <w:p w14:paraId="44FE9D02" w14:textId="77777777" w:rsidR="00426BD1" w:rsidRPr="006C5DE5" w:rsidRDefault="00426BD1" w:rsidP="00426BD1">
      <w:pPr>
        <w:rPr>
          <w:rFonts w:hint="eastAsia"/>
        </w:rPr>
      </w:pPr>
      <w:r w:rsidRPr="006C5DE5">
        <w:rPr>
          <w:rFonts w:hint="eastAsia"/>
        </w:rPr>
        <w:t xml:space="preserve">　　“海巡署”表示，海巡基地码头设置专属岸水、岸电及办公厅舍，可彻底满足各级舰船艇泊靠需求、人员能有待命处所，以因应紧急任务需求。</w:t>
      </w:r>
    </w:p>
    <w:p w14:paraId="76DA2B11" w14:textId="77777777" w:rsidR="00426BD1" w:rsidRPr="006C5DE5" w:rsidRDefault="00426BD1" w:rsidP="00426BD1">
      <w:pPr>
        <w:rPr>
          <w:rFonts w:hint="eastAsia"/>
        </w:rPr>
      </w:pPr>
      <w:r w:rsidRPr="006C5DE5">
        <w:rPr>
          <w:rFonts w:hint="eastAsia"/>
        </w:rPr>
        <w:t xml:space="preserve">　　“海巡署”说，台北港基地是北部地区机动海巡队驻地，另编制“海岸巡防总局”的北部地区巡防局台北商港安检所办公室。面积有</w:t>
      </w:r>
      <w:r w:rsidRPr="006C5DE5">
        <w:rPr>
          <w:rFonts w:hint="eastAsia"/>
        </w:rPr>
        <w:t>5.96</w:t>
      </w:r>
      <w:r w:rsidRPr="006C5DE5">
        <w:rPr>
          <w:rFonts w:hint="eastAsia"/>
        </w:rPr>
        <w:t>公顷，码头长度</w:t>
      </w:r>
      <w:r w:rsidRPr="006C5DE5">
        <w:rPr>
          <w:rFonts w:hint="eastAsia"/>
        </w:rPr>
        <w:t>638</w:t>
      </w:r>
      <w:r w:rsidRPr="006C5DE5">
        <w:rPr>
          <w:rFonts w:hint="eastAsia"/>
        </w:rPr>
        <w:t>米，最深水深达</w:t>
      </w:r>
      <w:r w:rsidRPr="006C5DE5">
        <w:rPr>
          <w:rFonts w:hint="eastAsia"/>
        </w:rPr>
        <w:t>9</w:t>
      </w:r>
      <w:r w:rsidRPr="006C5DE5">
        <w:rPr>
          <w:rFonts w:hint="eastAsia"/>
        </w:rPr>
        <w:t>米，可停靠最大吨位</w:t>
      </w:r>
      <w:r w:rsidRPr="006C5DE5">
        <w:rPr>
          <w:rFonts w:hint="eastAsia"/>
        </w:rPr>
        <w:t>3000</w:t>
      </w:r>
      <w:r w:rsidRPr="006C5DE5">
        <w:rPr>
          <w:rFonts w:hint="eastAsia"/>
        </w:rPr>
        <w:t>吨级巡防救难舰，大幅提升北方及西北海域巡护能量。</w:t>
      </w:r>
    </w:p>
    <w:p w14:paraId="2AB3271C" w14:textId="77777777" w:rsidR="00426BD1" w:rsidRPr="006C5DE5" w:rsidRDefault="00426BD1" w:rsidP="00426BD1">
      <w:pPr>
        <w:rPr>
          <w:rFonts w:hint="eastAsia"/>
        </w:rPr>
      </w:pPr>
      <w:r w:rsidRPr="006C5DE5">
        <w:rPr>
          <w:rFonts w:hint="eastAsia"/>
        </w:rPr>
        <w:t xml:space="preserve">　　据指出，未来进驻台北港的巡防舰，包括</w:t>
      </w:r>
      <w:r w:rsidRPr="006C5DE5">
        <w:rPr>
          <w:rFonts w:hint="eastAsia"/>
        </w:rPr>
        <w:t>500</w:t>
      </w:r>
      <w:r w:rsidRPr="006C5DE5">
        <w:rPr>
          <w:rFonts w:hint="eastAsia"/>
        </w:rPr>
        <w:t>吨级连江舰、基隆舰、</w:t>
      </w:r>
      <w:r w:rsidRPr="006C5DE5">
        <w:rPr>
          <w:rFonts w:hint="eastAsia"/>
        </w:rPr>
        <w:t>2000</w:t>
      </w:r>
      <w:r w:rsidRPr="006C5DE5">
        <w:rPr>
          <w:rFonts w:hint="eastAsia"/>
        </w:rPr>
        <w:t>吨级新北舰、</w:t>
      </w:r>
      <w:r w:rsidRPr="006C5DE5">
        <w:rPr>
          <w:rFonts w:hint="eastAsia"/>
        </w:rPr>
        <w:t>1000</w:t>
      </w:r>
      <w:r w:rsidRPr="006C5DE5">
        <w:rPr>
          <w:rFonts w:hint="eastAsia"/>
        </w:rPr>
        <w:t>吨和星舰、谋星舰、</w:t>
      </w:r>
      <w:r w:rsidRPr="006C5DE5">
        <w:rPr>
          <w:rFonts w:hint="eastAsia"/>
        </w:rPr>
        <w:t>3000</w:t>
      </w:r>
      <w:r w:rsidRPr="006C5DE5">
        <w:rPr>
          <w:rFonts w:hint="eastAsia"/>
        </w:rPr>
        <w:t>吨级巡防救难舰宜兰舰。</w:t>
      </w:r>
    </w:p>
    <w:p w14:paraId="35F0216F" w14:textId="77777777" w:rsidR="00426BD1" w:rsidRPr="006C5DE5" w:rsidRDefault="00426BD1" w:rsidP="00426BD1">
      <w:pPr>
        <w:rPr>
          <w:rFonts w:hint="eastAsia"/>
        </w:rPr>
      </w:pPr>
      <w:r w:rsidRPr="006C5DE5">
        <w:rPr>
          <w:rFonts w:hint="eastAsia"/>
        </w:rPr>
        <w:t xml:space="preserve">　　“海巡署”表示，现已有南部地区兴达港基地，中部地区海巡基地也正规划，加上东部花莲也能停靠大型舰，台北港海巡基地完工后，完成环台海巡基地建构，宣告台湾海巡执法能量迈向新的里程碑。</w:t>
      </w:r>
    </w:p>
    <w:p w14:paraId="583F6502" w14:textId="77777777" w:rsidR="00426BD1" w:rsidRPr="006C5DE5" w:rsidRDefault="00426BD1" w:rsidP="00426BD1"/>
    <w:p w14:paraId="1312D4B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54776C43" w14:textId="77777777" w:rsidR="00426BD1" w:rsidRPr="006C5DE5" w:rsidRDefault="00426BD1" w:rsidP="00426BD1">
      <w:pPr>
        <w:rPr>
          <w:rFonts w:hint="eastAsia"/>
        </w:rPr>
      </w:pPr>
      <w:r w:rsidRPr="006C5DE5">
        <w:rPr>
          <w:rFonts w:hint="eastAsia"/>
        </w:rPr>
        <w:t>美曾提议日本自卫队配备核武器</w:t>
      </w:r>
      <w:r w:rsidRPr="006C5DE5">
        <w:rPr>
          <w:rFonts w:hint="eastAsia"/>
        </w:rPr>
        <w:t xml:space="preserve"> </w:t>
      </w:r>
      <w:r w:rsidRPr="006C5DE5">
        <w:rPr>
          <w:rFonts w:hint="eastAsia"/>
        </w:rPr>
        <w:t>美方提供核弹头</w:t>
      </w:r>
    </w:p>
    <w:p w14:paraId="048122E1"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 08:10  </w:t>
      </w:r>
      <w:r w:rsidRPr="006C5DE5">
        <w:rPr>
          <w:rFonts w:hint="eastAsia"/>
        </w:rPr>
        <w:t>环球网</w:t>
      </w:r>
      <w:r w:rsidRPr="006C5DE5">
        <w:rPr>
          <w:rFonts w:hint="eastAsia"/>
        </w:rPr>
        <w:t xml:space="preserve"> </w:t>
      </w:r>
    </w:p>
    <w:p w14:paraId="6923D1BA" w14:textId="77777777" w:rsidR="00426BD1" w:rsidRPr="006C5DE5" w:rsidRDefault="00426BD1" w:rsidP="00426BD1">
      <w:pPr>
        <w:rPr>
          <w:rFonts w:hint="eastAsia"/>
        </w:rPr>
      </w:pPr>
      <w:r w:rsidRPr="006C5DE5">
        <w:rPr>
          <w:rFonts w:hint="eastAsia"/>
        </w:rPr>
        <w:t xml:space="preserve">　　日本共同社</w:t>
      </w:r>
      <w:r w:rsidRPr="006C5DE5">
        <w:rPr>
          <w:rFonts w:hint="eastAsia"/>
        </w:rPr>
        <w:t>18</w:t>
      </w:r>
      <w:r w:rsidRPr="006C5DE5">
        <w:rPr>
          <w:rFonts w:hint="eastAsia"/>
        </w:rPr>
        <w:t>日报道称，据</w:t>
      </w:r>
      <w:r w:rsidRPr="006C5DE5">
        <w:rPr>
          <w:rFonts w:hint="eastAsia"/>
        </w:rPr>
        <w:t>17</w:t>
      </w:r>
      <w:r w:rsidRPr="006C5DE5">
        <w:rPr>
          <w:rFonts w:hint="eastAsia"/>
        </w:rPr>
        <w:t>日获悉的美国解密文件显示，日本自卫队创立后不久，日美曾在日本国内举行过假定使用原子弹的联合图上演习。美军在演习后汇总意见称“希望自卫队进行核武装”。美军设想采用与北约</w:t>
      </w:r>
      <w:r w:rsidRPr="006C5DE5">
        <w:rPr>
          <w:rFonts w:hint="eastAsia"/>
        </w:rPr>
        <w:t>(NATO)</w:t>
      </w:r>
      <w:r w:rsidRPr="006C5DE5">
        <w:rPr>
          <w:rFonts w:hint="eastAsia"/>
        </w:rPr>
        <w:t>相同的“核共享”方式，由美国提供核弹头，发生紧急情况时共同使用。</w:t>
      </w:r>
    </w:p>
    <w:p w14:paraId="1E31AB0F" w14:textId="77777777" w:rsidR="00426BD1" w:rsidRPr="006C5DE5" w:rsidRDefault="00426BD1" w:rsidP="00426BD1">
      <w:pPr>
        <w:rPr>
          <w:rFonts w:hint="eastAsia"/>
        </w:rPr>
      </w:pPr>
      <w:r w:rsidRPr="006C5DE5">
        <w:rPr>
          <w:rFonts w:hint="eastAsia"/>
        </w:rPr>
        <w:t xml:space="preserve">　　该文件是共同社与福岛大学国际政治学副教授黑崎辉的共同调查中，在华盛顿郊外的美国国家档案馆发现的。据美军参谋长联席会议的文件显示，日本自卫队与美军曾于</w:t>
      </w:r>
      <w:r w:rsidRPr="006C5DE5">
        <w:rPr>
          <w:rFonts w:hint="eastAsia"/>
        </w:rPr>
        <w:t>1957</w:t>
      </w:r>
      <w:r w:rsidRPr="006C5DE5">
        <w:rPr>
          <w:rFonts w:hint="eastAsia"/>
        </w:rPr>
        <w:t>年</w:t>
      </w:r>
      <w:r w:rsidRPr="006C5DE5">
        <w:rPr>
          <w:rFonts w:hint="eastAsia"/>
        </w:rPr>
        <w:t>9</w:t>
      </w:r>
      <w:r w:rsidRPr="006C5DE5">
        <w:rPr>
          <w:rFonts w:hint="eastAsia"/>
        </w:rPr>
        <w:t>月</w:t>
      </w:r>
      <w:r w:rsidRPr="006C5DE5">
        <w:rPr>
          <w:rFonts w:hint="eastAsia"/>
        </w:rPr>
        <w:t>24</w:t>
      </w:r>
      <w:r w:rsidRPr="006C5DE5">
        <w:rPr>
          <w:rFonts w:hint="eastAsia"/>
        </w:rPr>
        <w:t>日至</w:t>
      </w:r>
      <w:r w:rsidRPr="006C5DE5">
        <w:rPr>
          <w:rFonts w:hint="eastAsia"/>
        </w:rPr>
        <w:t>28</w:t>
      </w:r>
      <w:r w:rsidRPr="006C5DE5">
        <w:rPr>
          <w:rFonts w:hint="eastAsia"/>
        </w:rPr>
        <w:t>日进行了名为“富士”的联合图上演习，演习中假定使用核武器。</w:t>
      </w:r>
    </w:p>
    <w:p w14:paraId="727C13CC" w14:textId="77777777" w:rsidR="00426BD1" w:rsidRPr="006C5DE5" w:rsidRDefault="00426BD1" w:rsidP="00426BD1">
      <w:pPr>
        <w:rPr>
          <w:rFonts w:hint="eastAsia"/>
        </w:rPr>
      </w:pPr>
      <w:r w:rsidRPr="006C5DE5">
        <w:rPr>
          <w:rFonts w:hint="eastAsia"/>
        </w:rPr>
        <w:t xml:space="preserve">　　美军参联会在演习后指出“美国希望日本自卫队引进合适的核武器。自卫队必须配备最先进的常规武器及核武器。”该结果被定为机密并传达给了美军太平洋司令部司令。</w:t>
      </w:r>
    </w:p>
    <w:p w14:paraId="1D105F8A" w14:textId="77777777" w:rsidR="00426BD1" w:rsidRPr="006C5DE5" w:rsidRDefault="00426BD1" w:rsidP="00426BD1"/>
    <w:p w14:paraId="182DF04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3568722B" w14:textId="77777777" w:rsidR="00426BD1" w:rsidRPr="006C5DE5" w:rsidRDefault="00426BD1" w:rsidP="00426BD1">
      <w:pPr>
        <w:rPr>
          <w:rFonts w:hint="eastAsia"/>
        </w:rPr>
      </w:pPr>
      <w:r w:rsidRPr="006C5DE5">
        <w:rPr>
          <w:rFonts w:hint="eastAsia"/>
        </w:rPr>
        <w:t>缅北战事全面升级：数百中国公民被困</w:t>
      </w:r>
      <w:r w:rsidRPr="006C5DE5">
        <w:rPr>
          <w:rFonts w:hint="eastAsia"/>
        </w:rPr>
        <w:t>3</w:t>
      </w:r>
      <w:r w:rsidRPr="006C5DE5">
        <w:rPr>
          <w:rFonts w:hint="eastAsia"/>
        </w:rPr>
        <w:t>天</w:t>
      </w:r>
    </w:p>
    <w:p w14:paraId="02F0BE4E"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01:40 </w:t>
      </w:r>
      <w:r w:rsidRPr="006C5DE5">
        <w:rPr>
          <w:rFonts w:hint="eastAsia"/>
        </w:rPr>
        <w:t>环球时报</w:t>
      </w:r>
    </w:p>
    <w:p w14:paraId="68C17247" w14:textId="77777777" w:rsidR="00426BD1" w:rsidRPr="006C5DE5" w:rsidRDefault="00426BD1" w:rsidP="00426BD1">
      <w:pPr>
        <w:rPr>
          <w:rFonts w:hint="eastAsia"/>
        </w:rPr>
      </w:pPr>
      <w:r w:rsidRPr="006C5DE5">
        <w:rPr>
          <w:rFonts w:hint="eastAsia"/>
        </w:rPr>
        <w:t xml:space="preserve">　　【环球时报赴缅甸特派记者报道</w:t>
      </w:r>
      <w:r w:rsidRPr="006C5DE5">
        <w:rPr>
          <w:rFonts w:hint="eastAsia"/>
        </w:rPr>
        <w:t xml:space="preserve"> </w:t>
      </w:r>
      <w:r w:rsidRPr="006C5DE5">
        <w:rPr>
          <w:rFonts w:hint="eastAsia"/>
        </w:rPr>
        <w:t>邱永峥】</w:t>
      </w:r>
      <w:r w:rsidRPr="006C5DE5">
        <w:rPr>
          <w:rFonts w:hint="eastAsia"/>
        </w:rPr>
        <w:t>1</w:t>
      </w:r>
      <w:r w:rsidRPr="006C5DE5">
        <w:rPr>
          <w:rFonts w:hint="eastAsia"/>
        </w:rPr>
        <w:t>月</w:t>
      </w:r>
      <w:r w:rsidRPr="006C5DE5">
        <w:rPr>
          <w:rFonts w:hint="eastAsia"/>
        </w:rPr>
        <w:t>18</w:t>
      </w:r>
      <w:r w:rsidRPr="006C5DE5">
        <w:rPr>
          <w:rFonts w:hint="eastAsia"/>
        </w:rPr>
        <w:t>日，据环球时报记者在缅甸克钦前线了解，缅北战事进入全面升级状态。</w:t>
      </w:r>
    </w:p>
    <w:p w14:paraId="6049F39F" w14:textId="77777777" w:rsidR="00426BD1" w:rsidRPr="006C5DE5" w:rsidRDefault="00426BD1" w:rsidP="00426BD1">
      <w:pPr>
        <w:rPr>
          <w:rFonts w:hint="eastAsia"/>
        </w:rPr>
      </w:pPr>
      <w:r w:rsidRPr="006C5DE5">
        <w:rPr>
          <w:rFonts w:hint="eastAsia"/>
        </w:rPr>
        <w:t xml:space="preserve">　　目前克钦邦遍地战火，密宋北部克钦军进攻缅军营地发生战斗，同时缅军在帕敢北方英铎季大湖地区与克钦军</w:t>
      </w:r>
      <w:r w:rsidRPr="006C5DE5">
        <w:rPr>
          <w:rFonts w:hint="eastAsia"/>
        </w:rPr>
        <w:t>26</w:t>
      </w:r>
      <w:r w:rsidRPr="006C5DE5">
        <w:rPr>
          <w:rFonts w:hint="eastAsia"/>
        </w:rPr>
        <w:t>营爆发战斗。</w:t>
      </w:r>
    </w:p>
    <w:p w14:paraId="101405D6" w14:textId="77777777" w:rsidR="00426BD1" w:rsidRPr="006C5DE5" w:rsidRDefault="00426BD1" w:rsidP="00426BD1">
      <w:pPr>
        <w:rPr>
          <w:rFonts w:hint="eastAsia"/>
        </w:rPr>
      </w:pPr>
      <w:r w:rsidRPr="006C5DE5">
        <w:rPr>
          <w:rFonts w:hint="eastAsia"/>
        </w:rPr>
        <w:t xml:space="preserve">　　据了解，缅军空军</w:t>
      </w:r>
      <w:r w:rsidRPr="006C5DE5">
        <w:rPr>
          <w:rFonts w:hint="eastAsia"/>
        </w:rPr>
        <w:t>6</w:t>
      </w:r>
      <w:r w:rsidRPr="006C5DE5">
        <w:rPr>
          <w:rFonts w:hint="eastAsia"/>
        </w:rPr>
        <w:t>架军机已飞抵密支那机场，可能会在今天全面空袭克钦。与此同时，克钦军总司令部调整加强前线指挥中枢，印缅边境的克钦机动部队也星夜回援帕敢。</w:t>
      </w:r>
    </w:p>
    <w:p w14:paraId="6B30ABDF" w14:textId="77777777" w:rsidR="00426BD1" w:rsidRPr="006C5DE5" w:rsidRDefault="00426BD1" w:rsidP="00426BD1"/>
    <w:p w14:paraId="453E6EA4" w14:textId="77777777" w:rsidR="00426BD1" w:rsidRPr="006C5DE5" w:rsidRDefault="00426BD1" w:rsidP="00426BD1">
      <w:pPr>
        <w:rPr>
          <w:rFonts w:hint="eastAsia"/>
        </w:rPr>
      </w:pPr>
      <w:r w:rsidRPr="006C5DE5">
        <w:rPr>
          <w:rFonts w:hint="eastAsia"/>
        </w:rPr>
        <w:t xml:space="preserve">　　环球时报记者了解到，近日来克钦独立军与缅甸政府军交战接连不断。</w:t>
      </w:r>
      <w:r w:rsidRPr="006C5DE5">
        <w:rPr>
          <w:rFonts w:hint="eastAsia"/>
        </w:rPr>
        <w:t>16</w:t>
      </w:r>
      <w:r w:rsidRPr="006C5DE5">
        <w:rPr>
          <w:rFonts w:hint="eastAsia"/>
        </w:rPr>
        <w:t>日早上，克钦独立军总部高层指挥官与果敢同盟军高层指挥官召开联席军事会议，此后在帕敢昂巴利村附近设伏，缅军进入埋伏圈后遇袭，死伤众多。缅甸政府军命令增援部队火速赶往前线，同时加派炮兵使用</w:t>
      </w:r>
      <w:r w:rsidRPr="006C5DE5">
        <w:rPr>
          <w:rFonts w:hint="eastAsia"/>
        </w:rPr>
        <w:t>105</w:t>
      </w:r>
      <w:r w:rsidRPr="006C5DE5">
        <w:rPr>
          <w:rFonts w:hint="eastAsia"/>
        </w:rPr>
        <w:t>毫米榴弹炮、</w:t>
      </w:r>
      <w:r w:rsidRPr="006C5DE5">
        <w:rPr>
          <w:rFonts w:hint="eastAsia"/>
        </w:rPr>
        <w:t>81</w:t>
      </w:r>
      <w:r w:rsidRPr="006C5DE5">
        <w:rPr>
          <w:rFonts w:hint="eastAsia"/>
        </w:rPr>
        <w:t>毫米和</w:t>
      </w:r>
      <w:r w:rsidRPr="006C5DE5">
        <w:rPr>
          <w:rFonts w:hint="eastAsia"/>
        </w:rPr>
        <w:t>120</w:t>
      </w:r>
      <w:r w:rsidRPr="006C5DE5">
        <w:rPr>
          <w:rFonts w:hint="eastAsia"/>
        </w:rPr>
        <w:t>毫米迫击炮等火炮给予火力压制，双方激烈交火后，克钦武装于</w:t>
      </w:r>
      <w:r w:rsidRPr="006C5DE5">
        <w:rPr>
          <w:rFonts w:hint="eastAsia"/>
        </w:rPr>
        <w:t>16</w:t>
      </w:r>
      <w:r w:rsidRPr="006C5DE5">
        <w:rPr>
          <w:rFonts w:hint="eastAsia"/>
        </w:rPr>
        <w:t>日下午撤退。</w:t>
      </w:r>
      <w:r w:rsidRPr="006C5DE5">
        <w:rPr>
          <w:rFonts w:hint="eastAsia"/>
        </w:rPr>
        <w:t>17</w:t>
      </w:r>
      <w:r w:rsidRPr="006C5DE5">
        <w:rPr>
          <w:rFonts w:hint="eastAsia"/>
        </w:rPr>
        <w:t>日，双方又在帕敢一带全面开战。</w:t>
      </w:r>
    </w:p>
    <w:p w14:paraId="07276153" w14:textId="77777777" w:rsidR="00426BD1" w:rsidRPr="006C5DE5" w:rsidRDefault="00426BD1" w:rsidP="00426BD1">
      <w:pPr>
        <w:rPr>
          <w:rFonts w:hint="eastAsia"/>
        </w:rPr>
      </w:pPr>
      <w:r w:rsidRPr="006C5DE5">
        <w:rPr>
          <w:rFonts w:hint="eastAsia"/>
        </w:rPr>
        <w:t xml:space="preserve">　　据环球时报记者了解，受战火影响，包括数百中国公民在内的约</w:t>
      </w:r>
      <w:r w:rsidRPr="006C5DE5">
        <w:rPr>
          <w:rFonts w:hint="eastAsia"/>
        </w:rPr>
        <w:t>2000</w:t>
      </w:r>
      <w:r w:rsidRPr="006C5DE5">
        <w:rPr>
          <w:rFonts w:hint="eastAsia"/>
        </w:rPr>
        <w:t>平民在战区被困</w:t>
      </w:r>
      <w:r w:rsidRPr="006C5DE5">
        <w:rPr>
          <w:rFonts w:hint="eastAsia"/>
        </w:rPr>
        <w:t>3</w:t>
      </w:r>
      <w:r w:rsidRPr="006C5DE5">
        <w:rPr>
          <w:rFonts w:hint="eastAsia"/>
        </w:rPr>
        <w:t>天，目前伤员无医药，所剩粮食饮水不多，缅甸政府军仍在封锁不让平民离开，这些来不及从战区撤离的中国公民的人身安全极度令人担忧。</w:t>
      </w:r>
    </w:p>
    <w:p w14:paraId="0CCD552B" w14:textId="77777777" w:rsidR="00426BD1" w:rsidRPr="006C5DE5" w:rsidRDefault="00426BD1" w:rsidP="00426BD1"/>
    <w:p w14:paraId="3C4905F3"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5875FF03" w14:textId="77777777" w:rsidR="00426BD1" w:rsidRPr="006C5DE5" w:rsidRDefault="00426BD1" w:rsidP="00426BD1">
      <w:pPr>
        <w:rPr>
          <w:rFonts w:hint="eastAsia"/>
        </w:rPr>
      </w:pPr>
      <w:r w:rsidRPr="006C5DE5">
        <w:rPr>
          <w:rFonts w:hint="eastAsia"/>
        </w:rPr>
        <w:t>缅甸北部交火致政府军</w:t>
      </w:r>
      <w:r w:rsidRPr="006C5DE5">
        <w:rPr>
          <w:rFonts w:hint="eastAsia"/>
        </w:rPr>
        <w:t>1</w:t>
      </w:r>
      <w:r w:rsidRPr="006C5DE5">
        <w:rPr>
          <w:rFonts w:hint="eastAsia"/>
        </w:rPr>
        <w:t>死</w:t>
      </w:r>
      <w:r w:rsidRPr="006C5DE5">
        <w:rPr>
          <w:rFonts w:hint="eastAsia"/>
        </w:rPr>
        <w:t>4</w:t>
      </w:r>
      <w:r w:rsidRPr="006C5DE5">
        <w:rPr>
          <w:rFonts w:hint="eastAsia"/>
        </w:rPr>
        <w:t>伤</w:t>
      </w:r>
      <w:r w:rsidRPr="006C5DE5">
        <w:rPr>
          <w:rFonts w:hint="eastAsia"/>
        </w:rPr>
        <w:t xml:space="preserve"> </w:t>
      </w:r>
      <w:r w:rsidRPr="006C5DE5">
        <w:rPr>
          <w:rFonts w:hint="eastAsia"/>
        </w:rPr>
        <w:t>百姓死伤不详</w:t>
      </w:r>
    </w:p>
    <w:p w14:paraId="41C4F7B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15:17 </w:t>
      </w:r>
      <w:r w:rsidRPr="006C5DE5">
        <w:rPr>
          <w:rFonts w:hint="eastAsia"/>
        </w:rPr>
        <w:t>环球时报</w:t>
      </w:r>
    </w:p>
    <w:p w14:paraId="3C6041AF" w14:textId="77777777" w:rsidR="00426BD1" w:rsidRPr="006C5DE5" w:rsidRDefault="00426BD1" w:rsidP="00426BD1">
      <w:pPr>
        <w:rPr>
          <w:rFonts w:hint="eastAsia"/>
        </w:rPr>
      </w:pPr>
      <w:r w:rsidRPr="006C5DE5">
        <w:rPr>
          <w:rFonts w:hint="eastAsia"/>
        </w:rPr>
        <w:t xml:space="preserve">　　【环球时报赴缅甸特派记者报道</w:t>
      </w:r>
      <w:r w:rsidRPr="006C5DE5">
        <w:rPr>
          <w:rFonts w:hint="eastAsia"/>
        </w:rPr>
        <w:t xml:space="preserve"> </w:t>
      </w:r>
      <w:r w:rsidRPr="006C5DE5">
        <w:rPr>
          <w:rFonts w:hint="eastAsia"/>
        </w:rPr>
        <w:t>邱永峥】缅甸政府军今天发布官方死伤报告：连续三天的全面战火导致政府军方面</w:t>
      </w:r>
      <w:r w:rsidRPr="006C5DE5">
        <w:rPr>
          <w:rFonts w:hint="eastAsia"/>
        </w:rPr>
        <w:t>1</w:t>
      </w:r>
      <w:r w:rsidRPr="006C5DE5">
        <w:rPr>
          <w:rFonts w:hint="eastAsia"/>
        </w:rPr>
        <w:t>死</w:t>
      </w:r>
      <w:r w:rsidRPr="006C5DE5">
        <w:rPr>
          <w:rFonts w:hint="eastAsia"/>
        </w:rPr>
        <w:t>4</w:t>
      </w:r>
      <w:r w:rsidRPr="006C5DE5">
        <w:rPr>
          <w:rFonts w:hint="eastAsia"/>
        </w:rPr>
        <w:t>伤，外加</w:t>
      </w:r>
      <w:r w:rsidRPr="006C5DE5">
        <w:rPr>
          <w:rFonts w:hint="eastAsia"/>
        </w:rPr>
        <w:t>8</w:t>
      </w:r>
      <w:r w:rsidRPr="006C5DE5">
        <w:rPr>
          <w:rFonts w:hint="eastAsia"/>
        </w:rPr>
        <w:t>名警察受伤，死伤官兵来自缅甸政府军</w:t>
      </w:r>
      <w:r w:rsidRPr="006C5DE5">
        <w:rPr>
          <w:rFonts w:hint="eastAsia"/>
        </w:rPr>
        <w:t>22</w:t>
      </w:r>
      <w:r w:rsidRPr="006C5DE5">
        <w:rPr>
          <w:rFonts w:hint="eastAsia"/>
        </w:rPr>
        <w:t>师</w:t>
      </w:r>
      <w:r w:rsidRPr="006C5DE5">
        <w:rPr>
          <w:rFonts w:hint="eastAsia"/>
        </w:rPr>
        <w:t>66</w:t>
      </w:r>
      <w:r w:rsidRPr="006C5DE5">
        <w:rPr>
          <w:rFonts w:hint="eastAsia"/>
        </w:rPr>
        <w:t>旅，而克钦独立军</w:t>
      </w:r>
      <w:r w:rsidRPr="006C5DE5">
        <w:rPr>
          <w:rFonts w:hint="eastAsia"/>
        </w:rPr>
        <w:t>6</w:t>
      </w:r>
      <w:r w:rsidRPr="006C5DE5">
        <w:rPr>
          <w:rFonts w:hint="eastAsia"/>
        </w:rPr>
        <w:t>营有</w:t>
      </w:r>
      <w:r w:rsidRPr="006C5DE5">
        <w:rPr>
          <w:rFonts w:hint="eastAsia"/>
        </w:rPr>
        <w:t>4</w:t>
      </w:r>
      <w:r w:rsidRPr="006C5DE5">
        <w:rPr>
          <w:rFonts w:hint="eastAsia"/>
        </w:rPr>
        <w:t>人死亡，受伤人员不详。百姓死伤情况不详。缅甸政府军确实有用当地百姓“当导向”的现象。</w:t>
      </w:r>
    </w:p>
    <w:p w14:paraId="53C4A95E" w14:textId="77777777" w:rsidR="00426BD1" w:rsidRPr="006C5DE5" w:rsidRDefault="00426BD1" w:rsidP="00426BD1"/>
    <w:p w14:paraId="3AA27056" w14:textId="77777777" w:rsidR="00426BD1" w:rsidRPr="006C5DE5" w:rsidRDefault="00426BD1" w:rsidP="00426BD1">
      <w:r w:rsidRPr="006C5DE5">
        <w:t>1/18</w:t>
      </w:r>
    </w:p>
    <w:p w14:paraId="04BC7062" w14:textId="77777777" w:rsidR="00426BD1" w:rsidRPr="006C5DE5" w:rsidRDefault="00426BD1" w:rsidP="00426BD1">
      <w:pPr>
        <w:rPr>
          <w:rFonts w:hint="eastAsia"/>
        </w:rPr>
      </w:pPr>
      <w:r w:rsidRPr="006C5DE5">
        <w:rPr>
          <w:rFonts w:hint="eastAsia"/>
        </w:rPr>
        <w:t>科学连：俄军科研“生力军”</w:t>
      </w:r>
    </w:p>
    <w:p w14:paraId="4C300A9C"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作者：刘泽圃</w:t>
      </w:r>
      <w:r w:rsidRPr="006C5DE5">
        <w:rPr>
          <w:rFonts w:hint="eastAsia"/>
        </w:rPr>
        <w:t xml:space="preserve">  </w:t>
      </w:r>
      <w:r w:rsidRPr="006C5DE5">
        <w:rPr>
          <w:rFonts w:hint="eastAsia"/>
        </w:rPr>
        <w:t>时间：</w:t>
      </w:r>
      <w:r w:rsidRPr="006C5DE5">
        <w:rPr>
          <w:rFonts w:hint="eastAsia"/>
        </w:rPr>
        <w:t>2015-01-18 09:01:09</w:t>
      </w:r>
    </w:p>
    <w:p w14:paraId="6A13E68D" w14:textId="77777777" w:rsidR="00426BD1" w:rsidRPr="006C5DE5" w:rsidRDefault="00426BD1" w:rsidP="00426BD1">
      <w:pPr>
        <w:rPr>
          <w:rFonts w:hint="eastAsia"/>
        </w:rPr>
      </w:pPr>
      <w:r w:rsidRPr="006C5DE5">
        <w:rPr>
          <w:rFonts w:hint="eastAsia"/>
        </w:rPr>
        <w:t xml:space="preserve">    </w:t>
      </w:r>
      <w:r w:rsidRPr="006C5DE5">
        <w:rPr>
          <w:rFonts w:hint="eastAsia"/>
        </w:rPr>
        <w:t>去年底，俄罗斯国防部召开防务扩大会议，国防部长绍伊古对</w:t>
      </w:r>
      <w:r w:rsidRPr="006C5DE5">
        <w:rPr>
          <w:rFonts w:hint="eastAsia"/>
        </w:rPr>
        <w:t>2014</w:t>
      </w:r>
      <w:r w:rsidRPr="006C5DE5">
        <w:rPr>
          <w:rFonts w:hint="eastAsia"/>
        </w:rPr>
        <w:t>年军队建设情况进行全面总结时指出，俄军已建成</w:t>
      </w:r>
      <w:r w:rsidRPr="006C5DE5">
        <w:rPr>
          <w:rFonts w:hint="eastAsia"/>
        </w:rPr>
        <w:t>5</w:t>
      </w:r>
      <w:r w:rsidRPr="006C5DE5">
        <w:rPr>
          <w:rFonts w:hint="eastAsia"/>
        </w:rPr>
        <w:t>个科学连。</w:t>
      </w:r>
    </w:p>
    <w:p w14:paraId="18808DEF" w14:textId="77777777" w:rsidR="00426BD1" w:rsidRPr="006C5DE5" w:rsidRDefault="00426BD1" w:rsidP="00426BD1">
      <w:pPr>
        <w:rPr>
          <w:rFonts w:hint="eastAsia"/>
        </w:rPr>
      </w:pPr>
      <w:r w:rsidRPr="006C5DE5">
        <w:rPr>
          <w:rFonts w:hint="eastAsia"/>
        </w:rPr>
        <w:t xml:space="preserve">    </w:t>
      </w:r>
      <w:r w:rsidRPr="006C5DE5">
        <w:rPr>
          <w:rFonts w:hint="eastAsia"/>
        </w:rPr>
        <w:t>建立科学连的想法，最初由绍伊古于</w:t>
      </w:r>
      <w:r w:rsidRPr="006C5DE5">
        <w:rPr>
          <w:rFonts w:hint="eastAsia"/>
        </w:rPr>
        <w:t>2013</w:t>
      </w:r>
      <w:r w:rsidRPr="006C5DE5">
        <w:rPr>
          <w:rFonts w:hint="eastAsia"/>
        </w:rPr>
        <w:t>年</w:t>
      </w:r>
      <w:r w:rsidRPr="006C5DE5">
        <w:rPr>
          <w:rFonts w:hint="eastAsia"/>
        </w:rPr>
        <w:t>3</w:t>
      </w:r>
      <w:r w:rsidRPr="006C5DE5">
        <w:rPr>
          <w:rFonts w:hint="eastAsia"/>
        </w:rPr>
        <w:t>月提出，并得到普京支持。同年</w:t>
      </w:r>
      <w:r w:rsidRPr="006C5DE5">
        <w:rPr>
          <w:rFonts w:hint="eastAsia"/>
        </w:rPr>
        <w:t>6</w:t>
      </w:r>
      <w:r w:rsidRPr="006C5DE5">
        <w:rPr>
          <w:rFonts w:hint="eastAsia"/>
        </w:rPr>
        <w:t>月起，俄军开始将这一想法付诸实践。</w:t>
      </w:r>
    </w:p>
    <w:p w14:paraId="16D1D415" w14:textId="77777777" w:rsidR="00426BD1" w:rsidRPr="006C5DE5" w:rsidRDefault="00426BD1" w:rsidP="00426BD1">
      <w:pPr>
        <w:rPr>
          <w:rFonts w:hint="eastAsia"/>
        </w:rPr>
      </w:pPr>
      <w:r w:rsidRPr="006C5DE5">
        <w:rPr>
          <w:rFonts w:hint="eastAsia"/>
        </w:rPr>
        <w:t xml:space="preserve">    </w:t>
      </w:r>
      <w:r w:rsidRPr="006C5DE5">
        <w:rPr>
          <w:rFonts w:hint="eastAsia"/>
        </w:rPr>
        <w:t>俄军已建成的</w:t>
      </w:r>
      <w:r w:rsidRPr="006C5DE5">
        <w:rPr>
          <w:rFonts w:hint="eastAsia"/>
        </w:rPr>
        <w:t>5</w:t>
      </w:r>
      <w:r w:rsidRPr="006C5DE5">
        <w:rPr>
          <w:rFonts w:hint="eastAsia"/>
        </w:rPr>
        <w:t>个科学连分别为：位于圣彼得堡、隶属海军教学科研中心的第</w:t>
      </w:r>
      <w:r w:rsidRPr="006C5DE5">
        <w:rPr>
          <w:rFonts w:hint="eastAsia"/>
        </w:rPr>
        <w:t>1</w:t>
      </w:r>
      <w:r w:rsidRPr="006C5DE5">
        <w:rPr>
          <w:rFonts w:hint="eastAsia"/>
        </w:rPr>
        <w:t>科学连，位于沃洛涅日、隶属空军教学科研中心的第</w:t>
      </w:r>
      <w:r w:rsidRPr="006C5DE5">
        <w:rPr>
          <w:rFonts w:hint="eastAsia"/>
        </w:rPr>
        <w:t>2</w:t>
      </w:r>
      <w:r w:rsidRPr="006C5DE5">
        <w:rPr>
          <w:rFonts w:hint="eastAsia"/>
        </w:rPr>
        <w:t>科学连，位于克拉斯诺格尔斯克、隶属空天防御兵第</w:t>
      </w:r>
      <w:r w:rsidRPr="006C5DE5">
        <w:rPr>
          <w:rFonts w:hint="eastAsia"/>
        </w:rPr>
        <w:t>820</w:t>
      </w:r>
      <w:r w:rsidRPr="006C5DE5">
        <w:rPr>
          <w:rFonts w:hint="eastAsia"/>
        </w:rPr>
        <w:t>国家导弹预警中心的第</w:t>
      </w:r>
      <w:r w:rsidRPr="006C5DE5">
        <w:rPr>
          <w:rFonts w:hint="eastAsia"/>
        </w:rPr>
        <w:t>3</w:t>
      </w:r>
      <w:r w:rsidRPr="006C5DE5">
        <w:rPr>
          <w:rFonts w:hint="eastAsia"/>
        </w:rPr>
        <w:t>科学连，位于莫斯科、隶属陆军教学科研中心的第</w:t>
      </w:r>
      <w:r w:rsidRPr="006C5DE5">
        <w:rPr>
          <w:rFonts w:hint="eastAsia"/>
        </w:rPr>
        <w:t>4</w:t>
      </w:r>
      <w:r w:rsidRPr="006C5DE5">
        <w:rPr>
          <w:rFonts w:hint="eastAsia"/>
        </w:rPr>
        <w:t>科学连，位于圣彼得堡、隶属军事通信学院的第</w:t>
      </w:r>
      <w:r w:rsidRPr="006C5DE5">
        <w:rPr>
          <w:rFonts w:hint="eastAsia"/>
        </w:rPr>
        <w:t>5</w:t>
      </w:r>
      <w:r w:rsidRPr="006C5DE5">
        <w:rPr>
          <w:rFonts w:hint="eastAsia"/>
        </w:rPr>
        <w:t>科学连。当前，俄军还有第</w:t>
      </w:r>
      <w:r w:rsidRPr="006C5DE5">
        <w:rPr>
          <w:rFonts w:hint="eastAsia"/>
        </w:rPr>
        <w:t>6</w:t>
      </w:r>
      <w:r w:rsidRPr="006C5DE5">
        <w:rPr>
          <w:rFonts w:hint="eastAsia"/>
        </w:rPr>
        <w:t>、第</w:t>
      </w:r>
      <w:r w:rsidRPr="006C5DE5">
        <w:rPr>
          <w:rFonts w:hint="eastAsia"/>
        </w:rPr>
        <w:t>7</w:t>
      </w:r>
      <w:r w:rsidRPr="006C5DE5">
        <w:rPr>
          <w:rFonts w:hint="eastAsia"/>
        </w:rPr>
        <w:t>两个在建的科学连，分别隶属军事通信学院的克拉斯诺达尔分院和军事医学院。</w:t>
      </w:r>
    </w:p>
    <w:p w14:paraId="0AC1DD55" w14:textId="77777777" w:rsidR="00426BD1" w:rsidRPr="006C5DE5" w:rsidRDefault="00426BD1" w:rsidP="00426BD1">
      <w:pPr>
        <w:rPr>
          <w:rFonts w:hint="eastAsia"/>
        </w:rPr>
      </w:pPr>
      <w:r w:rsidRPr="006C5DE5">
        <w:rPr>
          <w:rFonts w:hint="eastAsia"/>
        </w:rPr>
        <w:t xml:space="preserve">    </w:t>
      </w:r>
      <w:r w:rsidRPr="006C5DE5">
        <w:rPr>
          <w:rFonts w:hint="eastAsia"/>
        </w:rPr>
        <w:t>每个科学连编制大约</w:t>
      </w:r>
      <w:r w:rsidRPr="006C5DE5">
        <w:rPr>
          <w:rFonts w:hint="eastAsia"/>
        </w:rPr>
        <w:t>60</w:t>
      </w:r>
      <w:r w:rsidRPr="006C5DE5">
        <w:rPr>
          <w:rFonts w:hint="eastAsia"/>
        </w:rPr>
        <w:t>至</w:t>
      </w:r>
      <w:r w:rsidRPr="006C5DE5">
        <w:rPr>
          <w:rFonts w:hint="eastAsia"/>
        </w:rPr>
        <w:t>90</w:t>
      </w:r>
      <w:r w:rsidRPr="006C5DE5">
        <w:rPr>
          <w:rFonts w:hint="eastAsia"/>
        </w:rPr>
        <w:t>人，已建成的</w:t>
      </w:r>
      <w:r w:rsidRPr="006C5DE5">
        <w:rPr>
          <w:rFonts w:hint="eastAsia"/>
        </w:rPr>
        <w:t>5</w:t>
      </w:r>
      <w:r w:rsidRPr="006C5DE5">
        <w:rPr>
          <w:rFonts w:hint="eastAsia"/>
        </w:rPr>
        <w:t>个科学连共有</w:t>
      </w:r>
      <w:r w:rsidRPr="006C5DE5">
        <w:rPr>
          <w:rFonts w:hint="eastAsia"/>
        </w:rPr>
        <w:t>275</w:t>
      </w:r>
      <w:r w:rsidRPr="006C5DE5">
        <w:rPr>
          <w:rFonts w:hint="eastAsia"/>
        </w:rPr>
        <w:t>人。每个科学连的组成和结构并不固定，一般下辖</w:t>
      </w:r>
      <w:r w:rsidRPr="006C5DE5">
        <w:rPr>
          <w:rFonts w:hint="eastAsia"/>
        </w:rPr>
        <w:t>3</w:t>
      </w:r>
      <w:r w:rsidRPr="006C5DE5">
        <w:rPr>
          <w:rFonts w:hint="eastAsia"/>
        </w:rPr>
        <w:t>至</w:t>
      </w:r>
      <w:r w:rsidRPr="006C5DE5">
        <w:rPr>
          <w:rFonts w:hint="eastAsia"/>
        </w:rPr>
        <w:t>4</w:t>
      </w:r>
      <w:r w:rsidRPr="006C5DE5">
        <w:rPr>
          <w:rFonts w:hint="eastAsia"/>
        </w:rPr>
        <w:t>个排，连长为大尉或少校，排长为中尉。管理人员都拥有一定的科研工作经历，以及较高的科学文化素养。</w:t>
      </w:r>
    </w:p>
    <w:p w14:paraId="4A54C618" w14:textId="77777777" w:rsidR="00426BD1" w:rsidRPr="006C5DE5" w:rsidRDefault="00426BD1" w:rsidP="00426BD1">
      <w:pPr>
        <w:rPr>
          <w:rFonts w:hint="eastAsia"/>
        </w:rPr>
      </w:pPr>
      <w:r w:rsidRPr="006C5DE5">
        <w:rPr>
          <w:rFonts w:hint="eastAsia"/>
        </w:rPr>
        <w:t xml:space="preserve">    </w:t>
      </w:r>
      <w:r w:rsidRPr="006C5DE5">
        <w:rPr>
          <w:rFonts w:hint="eastAsia"/>
        </w:rPr>
        <w:t>科学连主要依托军事科研机构的教研室、实验室、计算机中心等，从事与国防密切相关的科学研究，范围涵盖航空航天、船舶技术、信息技术、指挥自动化、武器弹药、无线电电子以及密码解密等。</w:t>
      </w:r>
    </w:p>
    <w:p w14:paraId="314053BF" w14:textId="77777777" w:rsidR="00426BD1" w:rsidRPr="006C5DE5" w:rsidRDefault="00426BD1" w:rsidP="00426BD1">
      <w:pPr>
        <w:rPr>
          <w:rFonts w:hint="eastAsia"/>
        </w:rPr>
      </w:pPr>
      <w:r w:rsidRPr="006C5DE5">
        <w:rPr>
          <w:rFonts w:hint="eastAsia"/>
        </w:rPr>
        <w:t xml:space="preserve">    </w:t>
      </w:r>
      <w:r w:rsidRPr="006C5DE5">
        <w:rPr>
          <w:rFonts w:hint="eastAsia"/>
        </w:rPr>
        <w:t>根据专业特长，主管机构为每名科学连军人制定了科研工作计划和具体的科研任务。服役结束时，军人要提交具有实际价值的科研成果。一年多来，科学连成绩显著，共申请发明专利</w:t>
      </w:r>
      <w:r w:rsidRPr="006C5DE5">
        <w:rPr>
          <w:rFonts w:hint="eastAsia"/>
        </w:rPr>
        <w:t>25</w:t>
      </w:r>
      <w:r w:rsidRPr="006C5DE5">
        <w:rPr>
          <w:rFonts w:hint="eastAsia"/>
        </w:rPr>
        <w:t>项，提交咨询建议</w:t>
      </w:r>
      <w:r w:rsidRPr="006C5DE5">
        <w:rPr>
          <w:rFonts w:hint="eastAsia"/>
        </w:rPr>
        <w:t>50</w:t>
      </w:r>
      <w:r w:rsidRPr="006C5DE5">
        <w:rPr>
          <w:rFonts w:hint="eastAsia"/>
        </w:rPr>
        <w:t>多份，发表论文</w:t>
      </w:r>
      <w:r w:rsidRPr="006C5DE5">
        <w:rPr>
          <w:rFonts w:hint="eastAsia"/>
        </w:rPr>
        <w:t>100</w:t>
      </w:r>
      <w:r w:rsidRPr="006C5DE5">
        <w:rPr>
          <w:rFonts w:hint="eastAsia"/>
        </w:rPr>
        <w:t>多篇，还研制了大量的软件、</w:t>
      </w:r>
      <w:r w:rsidRPr="006C5DE5">
        <w:rPr>
          <w:rFonts w:hint="eastAsia"/>
        </w:rPr>
        <w:t>3D</w:t>
      </w:r>
      <w:r w:rsidRPr="006C5DE5">
        <w:rPr>
          <w:rFonts w:hint="eastAsia"/>
        </w:rPr>
        <w:t>模型和固件设备等。</w:t>
      </w:r>
    </w:p>
    <w:p w14:paraId="0BD995BD" w14:textId="77777777" w:rsidR="00426BD1" w:rsidRPr="006C5DE5" w:rsidRDefault="00426BD1" w:rsidP="00426BD1">
      <w:pPr>
        <w:rPr>
          <w:rFonts w:hint="eastAsia"/>
        </w:rPr>
      </w:pPr>
      <w:r w:rsidRPr="006C5DE5">
        <w:rPr>
          <w:rFonts w:hint="eastAsia"/>
        </w:rPr>
        <w:t xml:space="preserve">    </w:t>
      </w:r>
      <w:r w:rsidRPr="006C5DE5">
        <w:rPr>
          <w:rFonts w:hint="eastAsia"/>
        </w:rPr>
        <w:t>当前，俄军科学连主要从地方理工类大学选拔科研人才，已初步形成一套选拔征召制度。选拔分为两个阶段。第一阶段为预选拔，科学连的直接主管院校、科研组织专门成立科学技术理事会，并向指定院校派出代表。这些代表负责在大学生特别是应届毕业生中开展宣传、解释工作，并重点做那些有科研天赋、成绩优秀的学生的工作。愿意进入科学连的大学生均可提交申请。科学技术理事会负责审议评估应征者的基本情况，对应征者进行初步筛选，确定候选人名单。</w:t>
      </w:r>
    </w:p>
    <w:p w14:paraId="355234D9" w14:textId="77777777" w:rsidR="00426BD1" w:rsidRPr="006C5DE5" w:rsidRDefault="00426BD1" w:rsidP="00426BD1">
      <w:pPr>
        <w:rPr>
          <w:rFonts w:hint="eastAsia"/>
        </w:rPr>
      </w:pPr>
      <w:r w:rsidRPr="006C5DE5">
        <w:rPr>
          <w:rFonts w:hint="eastAsia"/>
        </w:rPr>
        <w:t xml:space="preserve">    </w:t>
      </w:r>
      <w:r w:rsidRPr="006C5DE5">
        <w:rPr>
          <w:rFonts w:hint="eastAsia"/>
        </w:rPr>
        <w:t>第二阶段为正式选拔，科学连的直接主管院校、科研组织的代表以及来自生源学校的代表共同组成的委员会，负责从候选人中选出较为优秀者进入科学连，并确定其研究专业及方向。入选者直接纳入春季、秋季征兵计划，以士兵身份进入指定的科学连服役。与此同时，主管科研部门还将抽调精干、有经验的科研人员或教育工作者组成导师队伍，负责指导科学连士兵的科研活动。</w:t>
      </w:r>
    </w:p>
    <w:p w14:paraId="2DC243B9" w14:textId="77777777" w:rsidR="00426BD1" w:rsidRPr="006C5DE5" w:rsidRDefault="00426BD1" w:rsidP="00426BD1">
      <w:pPr>
        <w:rPr>
          <w:rFonts w:hint="eastAsia"/>
        </w:rPr>
      </w:pPr>
      <w:r w:rsidRPr="006C5DE5">
        <w:rPr>
          <w:rFonts w:hint="eastAsia"/>
        </w:rPr>
        <w:t xml:space="preserve">    </w:t>
      </w:r>
      <w:r w:rsidRPr="006C5DE5">
        <w:rPr>
          <w:rFonts w:hint="eastAsia"/>
        </w:rPr>
        <w:t>科学连士兵新入伍时要接受为期</w:t>
      </w:r>
      <w:r w:rsidRPr="006C5DE5">
        <w:rPr>
          <w:rFonts w:hint="eastAsia"/>
        </w:rPr>
        <w:t>1</w:t>
      </w:r>
      <w:r w:rsidRPr="006C5DE5">
        <w:rPr>
          <w:rFonts w:hint="eastAsia"/>
        </w:rPr>
        <w:t>个月的队列、战术等基础训练，然后才开始正常的科研工作和生活。科学连的工作、生活制度较为人性化，</w:t>
      </w:r>
      <w:r w:rsidRPr="006C5DE5">
        <w:rPr>
          <w:rFonts w:hint="eastAsia"/>
        </w:rPr>
        <w:t>1</w:t>
      </w:r>
      <w:r w:rsidRPr="006C5DE5">
        <w:rPr>
          <w:rFonts w:hint="eastAsia"/>
        </w:rPr>
        <w:t>周中，士兵有</w:t>
      </w:r>
      <w:r w:rsidRPr="006C5DE5">
        <w:rPr>
          <w:rFonts w:hint="eastAsia"/>
        </w:rPr>
        <w:t>4</w:t>
      </w:r>
      <w:r w:rsidRPr="006C5DE5">
        <w:rPr>
          <w:rFonts w:hint="eastAsia"/>
        </w:rPr>
        <w:t>天半完全从事科研活动，只有星期五专门进行战术、队列、射击等军事课目训练，剩下的</w:t>
      </w:r>
      <w:r w:rsidRPr="006C5DE5">
        <w:rPr>
          <w:rFonts w:hint="eastAsia"/>
        </w:rPr>
        <w:t>1</w:t>
      </w:r>
      <w:r w:rsidRPr="006C5DE5">
        <w:rPr>
          <w:rFonts w:hint="eastAsia"/>
        </w:rPr>
        <w:t>天半用于休息。每名科学连士兵都有专用的科研工作席位，并配备有电脑、实验器材等专业设备。科学连的住宿、生活条件也优于普通连队。</w:t>
      </w:r>
    </w:p>
    <w:p w14:paraId="10ACD059" w14:textId="77777777" w:rsidR="00426BD1" w:rsidRPr="006C5DE5" w:rsidRDefault="00426BD1" w:rsidP="00426BD1">
      <w:pPr>
        <w:rPr>
          <w:rFonts w:hint="eastAsia"/>
        </w:rPr>
      </w:pPr>
      <w:r w:rsidRPr="006C5DE5">
        <w:rPr>
          <w:rFonts w:hint="eastAsia"/>
        </w:rPr>
        <w:t xml:space="preserve">    </w:t>
      </w:r>
      <w:r w:rsidRPr="006C5DE5">
        <w:rPr>
          <w:rFonts w:hint="eastAsia"/>
        </w:rPr>
        <w:t>科学连士兵服役期为</w:t>
      </w:r>
      <w:r w:rsidRPr="006C5DE5">
        <w:rPr>
          <w:rFonts w:hint="eastAsia"/>
        </w:rPr>
        <w:t>12</w:t>
      </w:r>
      <w:r w:rsidRPr="006C5DE5">
        <w:rPr>
          <w:rFonts w:hint="eastAsia"/>
        </w:rPr>
        <w:t>个月，期满后可以申请留在国防部院校或科研组织继续从事科研活动。俄国防部会挑选较为优秀的申请者，与其签订合同，授予其中尉军衔，为其安排与专业相关的科研岗位。其余申请者则可签合同转为文职科研人员，或进入国防工业企业工作。</w:t>
      </w:r>
    </w:p>
    <w:p w14:paraId="50C1AC64" w14:textId="77777777" w:rsidR="00426BD1" w:rsidRPr="006C5DE5" w:rsidRDefault="00426BD1" w:rsidP="00426BD1"/>
    <w:p w14:paraId="30FF4BC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4D0BB849" w14:textId="77777777" w:rsidR="00426BD1" w:rsidRPr="006C5DE5" w:rsidRDefault="00426BD1" w:rsidP="00426BD1">
      <w:pPr>
        <w:rPr>
          <w:rFonts w:hint="eastAsia"/>
        </w:rPr>
      </w:pPr>
      <w:r w:rsidRPr="006C5DE5">
        <w:rPr>
          <w:rFonts w:hint="eastAsia"/>
        </w:rPr>
        <w:t>俄称对乌克兰顿涅茨克机场交火表示遗憾</w:t>
      </w:r>
    </w:p>
    <w:p w14:paraId="55A9A6EE"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01:53 </w:t>
      </w:r>
      <w:r w:rsidRPr="006C5DE5">
        <w:rPr>
          <w:rFonts w:hint="eastAsia"/>
        </w:rPr>
        <w:t>新华网</w:t>
      </w:r>
      <w:r w:rsidRPr="006C5DE5">
        <w:rPr>
          <w:rFonts w:hint="eastAsia"/>
        </w:rPr>
        <w:t xml:space="preserve"> </w:t>
      </w:r>
    </w:p>
    <w:p w14:paraId="6875CD34" w14:textId="77777777" w:rsidR="00426BD1" w:rsidRPr="006C5DE5" w:rsidRDefault="00426BD1" w:rsidP="00426BD1">
      <w:pPr>
        <w:rPr>
          <w:rFonts w:hint="eastAsia"/>
        </w:rPr>
      </w:pPr>
      <w:r w:rsidRPr="006C5DE5">
        <w:rPr>
          <w:rFonts w:hint="eastAsia"/>
        </w:rPr>
        <w:t xml:space="preserve">　　新华网莫斯科</w:t>
      </w:r>
      <w:r w:rsidRPr="006C5DE5">
        <w:rPr>
          <w:rFonts w:hint="eastAsia"/>
        </w:rPr>
        <w:t>1</w:t>
      </w:r>
      <w:r w:rsidRPr="006C5DE5">
        <w:rPr>
          <w:rFonts w:hint="eastAsia"/>
        </w:rPr>
        <w:t>月</w:t>
      </w:r>
      <w:r w:rsidRPr="006C5DE5">
        <w:rPr>
          <w:rFonts w:hint="eastAsia"/>
        </w:rPr>
        <w:t>18</w:t>
      </w:r>
      <w:r w:rsidRPr="006C5DE5">
        <w:rPr>
          <w:rFonts w:hint="eastAsia"/>
        </w:rPr>
        <w:t>日电</w:t>
      </w:r>
      <w:r w:rsidRPr="006C5DE5">
        <w:rPr>
          <w:rFonts w:hint="eastAsia"/>
        </w:rPr>
        <w:t>(</w:t>
      </w:r>
      <w:r w:rsidRPr="006C5DE5">
        <w:rPr>
          <w:rFonts w:hint="eastAsia"/>
        </w:rPr>
        <w:t>记者吴刚</w:t>
      </w:r>
      <w:r w:rsidRPr="006C5DE5">
        <w:rPr>
          <w:rFonts w:hint="eastAsia"/>
        </w:rPr>
        <w:t>)</w:t>
      </w:r>
      <w:r w:rsidRPr="006C5DE5">
        <w:rPr>
          <w:rFonts w:hint="eastAsia"/>
        </w:rPr>
        <w:t>俄罗斯外交部人权、民主和法治问题全权代表多尔戈夫</w:t>
      </w:r>
      <w:r w:rsidRPr="006C5DE5">
        <w:rPr>
          <w:rFonts w:hint="eastAsia"/>
        </w:rPr>
        <w:t>18</w:t>
      </w:r>
      <w:r w:rsidRPr="006C5DE5">
        <w:rPr>
          <w:rFonts w:hint="eastAsia"/>
        </w:rPr>
        <w:t>日对近日在乌克兰顿涅茨克机场发生的交火事件表示遗憾。</w:t>
      </w:r>
    </w:p>
    <w:p w14:paraId="0A4E2E71" w14:textId="77777777" w:rsidR="00426BD1" w:rsidRPr="006C5DE5" w:rsidRDefault="00426BD1" w:rsidP="00426BD1"/>
    <w:p w14:paraId="745863C3" w14:textId="77777777" w:rsidR="00426BD1" w:rsidRPr="006C5DE5" w:rsidRDefault="00426BD1" w:rsidP="00426BD1">
      <w:pPr>
        <w:rPr>
          <w:rFonts w:hint="eastAsia"/>
        </w:rPr>
      </w:pPr>
      <w:r w:rsidRPr="006C5DE5">
        <w:rPr>
          <w:rFonts w:hint="eastAsia"/>
        </w:rPr>
        <w:t xml:space="preserve">　　多尔戈夫说，乌克兰政府军和民间武装近日在东部顿涅茨克机场发生激烈交火，俄罗斯对此表示遗憾并密切关注事态的发展。他说，如果乌克兰政府军“继续对顿涅茨克机场和其他居民点进行射击，继续破坏停火协定”，俄罗斯“不排除公开发表关于乌克兰政府军罪行的白皮书的可能性”。</w:t>
      </w:r>
    </w:p>
    <w:p w14:paraId="7DF83150" w14:textId="77777777" w:rsidR="00426BD1" w:rsidRPr="006C5DE5" w:rsidRDefault="00426BD1" w:rsidP="00426BD1">
      <w:pPr>
        <w:rPr>
          <w:rFonts w:hint="eastAsia"/>
        </w:rPr>
      </w:pPr>
      <w:r w:rsidRPr="006C5DE5">
        <w:rPr>
          <w:rFonts w:hint="eastAsia"/>
        </w:rPr>
        <w:t xml:space="preserve">　　多尔戈夫表示，俄罗斯关于乌克兰东部危机的立场没有发生变化，乌东部冲突双方必须首先实现停火。同时，俄罗斯将继续不遗余力地吸引国际组织和舆论对乌东部危机的关注。</w:t>
      </w:r>
    </w:p>
    <w:p w14:paraId="3588C578" w14:textId="77777777" w:rsidR="00426BD1" w:rsidRPr="006C5DE5" w:rsidRDefault="00426BD1" w:rsidP="00426BD1">
      <w:pPr>
        <w:rPr>
          <w:rFonts w:hint="eastAsia"/>
        </w:rPr>
      </w:pPr>
      <w:r w:rsidRPr="006C5DE5">
        <w:rPr>
          <w:rFonts w:hint="eastAsia"/>
        </w:rPr>
        <w:t xml:space="preserve">　　顿涅茨克机场在乌克兰东部交战地区具有重要战略地位。乌民间武装去年</w:t>
      </w:r>
      <w:r w:rsidRPr="006C5DE5">
        <w:rPr>
          <w:rFonts w:hint="eastAsia"/>
        </w:rPr>
        <w:t>4</w:t>
      </w:r>
      <w:r w:rsidRPr="006C5DE5">
        <w:rPr>
          <w:rFonts w:hint="eastAsia"/>
        </w:rPr>
        <w:t>月占领该机场，乌军在</w:t>
      </w:r>
      <w:r w:rsidRPr="006C5DE5">
        <w:rPr>
          <w:rFonts w:hint="eastAsia"/>
        </w:rPr>
        <w:t>7</w:t>
      </w:r>
      <w:r w:rsidRPr="006C5DE5">
        <w:rPr>
          <w:rFonts w:hint="eastAsia"/>
        </w:rPr>
        <w:t>月底将其夺回。此后民间武装对驻守机场的乌军不断发动攻击，但机场一直被乌军控制。近日机场地区爆发空前激烈的战斗，交战双方动用了火箭炮和坦克等重武器。民间武装</w:t>
      </w:r>
      <w:r w:rsidRPr="006C5DE5">
        <w:rPr>
          <w:rFonts w:hint="eastAsia"/>
        </w:rPr>
        <w:t>16</w:t>
      </w:r>
      <w:r w:rsidRPr="006C5DE5">
        <w:rPr>
          <w:rFonts w:hint="eastAsia"/>
        </w:rPr>
        <w:t>日宣布攻占机场，但乌军方否认这一消息。</w:t>
      </w:r>
    </w:p>
    <w:p w14:paraId="5B0C6CBA" w14:textId="77777777" w:rsidR="00426BD1" w:rsidRPr="006C5DE5" w:rsidRDefault="00426BD1" w:rsidP="00426BD1">
      <w:pPr>
        <w:rPr>
          <w:rFonts w:hint="eastAsia"/>
        </w:rPr>
      </w:pPr>
      <w:r w:rsidRPr="006C5DE5">
        <w:rPr>
          <w:rFonts w:hint="eastAsia"/>
        </w:rPr>
        <w:t xml:space="preserve">　　乌克兰问题三方联络小组</w:t>
      </w:r>
      <w:r w:rsidRPr="006C5DE5">
        <w:rPr>
          <w:rFonts w:hint="eastAsia"/>
        </w:rPr>
        <w:t>(</w:t>
      </w:r>
      <w:r w:rsidRPr="006C5DE5">
        <w:rPr>
          <w:rFonts w:hint="eastAsia"/>
        </w:rPr>
        <w:t>乌克兰、欧安组织、俄罗斯</w:t>
      </w:r>
      <w:r w:rsidRPr="006C5DE5">
        <w:rPr>
          <w:rFonts w:hint="eastAsia"/>
        </w:rPr>
        <w:t>)</w:t>
      </w:r>
      <w:r w:rsidRPr="006C5DE5">
        <w:rPr>
          <w:rFonts w:hint="eastAsia"/>
        </w:rPr>
        <w:t>与乌东部民间武装的代表去年</w:t>
      </w:r>
      <w:r w:rsidRPr="006C5DE5">
        <w:rPr>
          <w:rFonts w:hint="eastAsia"/>
        </w:rPr>
        <w:t>9</w:t>
      </w:r>
      <w:r w:rsidRPr="006C5DE5">
        <w:rPr>
          <w:rFonts w:hint="eastAsia"/>
        </w:rPr>
        <w:t>月</w:t>
      </w:r>
      <w:r w:rsidRPr="006C5DE5">
        <w:rPr>
          <w:rFonts w:hint="eastAsia"/>
        </w:rPr>
        <w:t>5</w:t>
      </w:r>
      <w:r w:rsidRPr="006C5DE5">
        <w:rPr>
          <w:rFonts w:hint="eastAsia"/>
        </w:rPr>
        <w:t>日在白俄罗斯首都明斯克达成停火协议。当月</w:t>
      </w:r>
      <w:r w:rsidRPr="006C5DE5">
        <w:rPr>
          <w:rFonts w:hint="eastAsia"/>
        </w:rPr>
        <w:t>19</w:t>
      </w:r>
      <w:r w:rsidRPr="006C5DE5">
        <w:rPr>
          <w:rFonts w:hint="eastAsia"/>
        </w:rPr>
        <w:t>日，各方又签署明斯克备忘录，规定冲突双方从交火地区各后撤</w:t>
      </w:r>
      <w:r w:rsidRPr="006C5DE5">
        <w:rPr>
          <w:rFonts w:hint="eastAsia"/>
        </w:rPr>
        <w:t>15</w:t>
      </w:r>
      <w:r w:rsidRPr="006C5DE5">
        <w:rPr>
          <w:rFonts w:hint="eastAsia"/>
        </w:rPr>
        <w:t>公里，以建立</w:t>
      </w:r>
      <w:r w:rsidRPr="006C5DE5">
        <w:rPr>
          <w:rFonts w:hint="eastAsia"/>
        </w:rPr>
        <w:t>30</w:t>
      </w:r>
      <w:r w:rsidRPr="006C5DE5">
        <w:rPr>
          <w:rFonts w:hint="eastAsia"/>
        </w:rPr>
        <w:t>公里宽的缓冲区。由于冲突双方缺乏互信，停火协议和备忘录均未得到有效落实。乌克兰总统波罗申科</w:t>
      </w:r>
      <w:r w:rsidRPr="006C5DE5">
        <w:rPr>
          <w:rFonts w:hint="eastAsia"/>
        </w:rPr>
        <w:t>2014</w:t>
      </w:r>
      <w:r w:rsidRPr="006C5DE5">
        <w:rPr>
          <w:rFonts w:hint="eastAsia"/>
        </w:rPr>
        <w:t>年</w:t>
      </w:r>
      <w:r w:rsidRPr="006C5DE5">
        <w:rPr>
          <w:rFonts w:hint="eastAsia"/>
        </w:rPr>
        <w:t>12</w:t>
      </w:r>
      <w:r w:rsidRPr="006C5DE5">
        <w:rPr>
          <w:rFonts w:hint="eastAsia"/>
        </w:rPr>
        <w:t>月底宣布，今年</w:t>
      </w:r>
      <w:r w:rsidRPr="006C5DE5">
        <w:rPr>
          <w:rFonts w:hint="eastAsia"/>
        </w:rPr>
        <w:t>1</w:t>
      </w:r>
      <w:r w:rsidRPr="006C5DE5">
        <w:rPr>
          <w:rFonts w:hint="eastAsia"/>
        </w:rPr>
        <w:t>月</w:t>
      </w:r>
      <w:r w:rsidRPr="006C5DE5">
        <w:rPr>
          <w:rFonts w:hint="eastAsia"/>
        </w:rPr>
        <w:t>15</w:t>
      </w:r>
      <w:r w:rsidRPr="006C5DE5">
        <w:rPr>
          <w:rFonts w:hint="eastAsia"/>
        </w:rPr>
        <w:t>日将在阿斯塔纳举行由乌俄法德四国领导人参加的诺曼底调解机制会晤，但随后会晤被无限期推迟。</w:t>
      </w:r>
    </w:p>
    <w:p w14:paraId="06B3F723" w14:textId="77777777" w:rsidR="00426BD1" w:rsidRPr="006C5DE5" w:rsidRDefault="00426BD1" w:rsidP="00426BD1"/>
    <w:p w14:paraId="411CABD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03F944CE" w14:textId="77777777" w:rsidR="00426BD1" w:rsidRPr="006C5DE5" w:rsidRDefault="00426BD1" w:rsidP="00426BD1">
      <w:pPr>
        <w:rPr>
          <w:rFonts w:hint="eastAsia"/>
        </w:rPr>
      </w:pPr>
      <w:r w:rsidRPr="006C5DE5">
        <w:rPr>
          <w:rFonts w:hint="eastAsia"/>
        </w:rPr>
        <w:t>伊拉克政府军击毙</w:t>
      </w:r>
      <w:r w:rsidRPr="006C5DE5">
        <w:rPr>
          <w:rFonts w:hint="eastAsia"/>
        </w:rPr>
        <w:t>43</w:t>
      </w:r>
      <w:r w:rsidRPr="006C5DE5">
        <w:rPr>
          <w:rFonts w:hint="eastAsia"/>
        </w:rPr>
        <w:t>名“伊斯兰国”武装分子</w:t>
      </w:r>
    </w:p>
    <w:p w14:paraId="0CD14351"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23:16 </w:t>
      </w:r>
      <w:r w:rsidRPr="006C5DE5">
        <w:rPr>
          <w:rFonts w:hint="eastAsia"/>
        </w:rPr>
        <w:t>新华网</w:t>
      </w:r>
    </w:p>
    <w:p w14:paraId="531041E8" w14:textId="77777777" w:rsidR="00426BD1" w:rsidRPr="006C5DE5" w:rsidRDefault="00426BD1" w:rsidP="00426BD1">
      <w:pPr>
        <w:rPr>
          <w:rFonts w:hint="eastAsia"/>
        </w:rPr>
      </w:pPr>
      <w:r w:rsidRPr="006C5DE5">
        <w:rPr>
          <w:rFonts w:hint="eastAsia"/>
        </w:rPr>
        <w:t xml:space="preserve">　　新华网巴格达</w:t>
      </w:r>
      <w:r w:rsidRPr="006C5DE5">
        <w:rPr>
          <w:rFonts w:hint="eastAsia"/>
        </w:rPr>
        <w:t>1</w:t>
      </w:r>
      <w:r w:rsidRPr="006C5DE5">
        <w:rPr>
          <w:rFonts w:hint="eastAsia"/>
        </w:rPr>
        <w:t>月</w:t>
      </w:r>
      <w:r w:rsidRPr="006C5DE5">
        <w:rPr>
          <w:rFonts w:hint="eastAsia"/>
        </w:rPr>
        <w:t>18</w:t>
      </w:r>
      <w:r w:rsidRPr="006C5DE5">
        <w:rPr>
          <w:rFonts w:hint="eastAsia"/>
        </w:rPr>
        <w:t>日电（记者尚乐</w:t>
      </w:r>
      <w:r w:rsidRPr="006C5DE5">
        <w:rPr>
          <w:rFonts w:hint="eastAsia"/>
        </w:rPr>
        <w:t xml:space="preserve"> </w:t>
      </w:r>
      <w:r w:rsidRPr="006C5DE5">
        <w:rPr>
          <w:rFonts w:hint="eastAsia"/>
        </w:rPr>
        <w:t>陈序）伊拉克国防部网站</w:t>
      </w:r>
      <w:r w:rsidRPr="006C5DE5">
        <w:rPr>
          <w:rFonts w:hint="eastAsia"/>
        </w:rPr>
        <w:t>18</w:t>
      </w:r>
      <w:r w:rsidRPr="006C5DE5">
        <w:rPr>
          <w:rFonts w:hint="eastAsia"/>
        </w:rPr>
        <w:t>日发表声明说，伊军方当天在首都巴格达周边地区展开清剿行动，共击毙</w:t>
      </w:r>
      <w:r w:rsidRPr="006C5DE5">
        <w:rPr>
          <w:rFonts w:hint="eastAsia"/>
        </w:rPr>
        <w:t>43</w:t>
      </w:r>
      <w:r w:rsidRPr="006C5DE5">
        <w:rPr>
          <w:rFonts w:hint="eastAsia"/>
        </w:rPr>
        <w:t>名“伊斯兰国”武装分子。</w:t>
      </w:r>
    </w:p>
    <w:p w14:paraId="31BD4610" w14:textId="77777777" w:rsidR="00426BD1" w:rsidRPr="006C5DE5" w:rsidRDefault="00426BD1" w:rsidP="00426BD1">
      <w:pPr>
        <w:rPr>
          <w:rFonts w:hint="eastAsia"/>
        </w:rPr>
      </w:pPr>
      <w:r w:rsidRPr="006C5DE5">
        <w:rPr>
          <w:rFonts w:hint="eastAsia"/>
        </w:rPr>
        <w:t xml:space="preserve">　　声明说，政府军当天对零星分布在巴格达西北方向沙漠地带的“伊斯兰国”武装据点发动清剿行动，经过激烈交火后政府军击毙</w:t>
      </w:r>
      <w:r w:rsidRPr="006C5DE5">
        <w:rPr>
          <w:rFonts w:hint="eastAsia"/>
        </w:rPr>
        <w:t>19</w:t>
      </w:r>
      <w:r w:rsidRPr="006C5DE5">
        <w:rPr>
          <w:rFonts w:hint="eastAsia"/>
        </w:rPr>
        <w:t>名武装分子，同时排除了</w:t>
      </w:r>
      <w:r w:rsidRPr="006C5DE5">
        <w:rPr>
          <w:rFonts w:hint="eastAsia"/>
        </w:rPr>
        <w:t>27</w:t>
      </w:r>
      <w:r w:rsidRPr="006C5DE5">
        <w:rPr>
          <w:rFonts w:hint="eastAsia"/>
        </w:rPr>
        <w:t>枚路边炸弹和</w:t>
      </w:r>
      <w:r w:rsidRPr="006C5DE5">
        <w:rPr>
          <w:rFonts w:hint="eastAsia"/>
        </w:rPr>
        <w:t>13</w:t>
      </w:r>
      <w:r w:rsidRPr="006C5DE5">
        <w:rPr>
          <w:rFonts w:hint="eastAsia"/>
        </w:rPr>
        <w:t>个安装在民居内的爆炸装置。</w:t>
      </w:r>
    </w:p>
    <w:p w14:paraId="4535930D" w14:textId="77777777" w:rsidR="00426BD1" w:rsidRPr="006C5DE5" w:rsidRDefault="00426BD1" w:rsidP="00426BD1">
      <w:pPr>
        <w:rPr>
          <w:rFonts w:hint="eastAsia"/>
        </w:rPr>
      </w:pPr>
      <w:r w:rsidRPr="006C5DE5">
        <w:rPr>
          <w:rFonts w:hint="eastAsia"/>
        </w:rPr>
        <w:t xml:space="preserve">　　声明说，另一支政府军同时对巴格达西北郊的“伊斯兰国”武装据点发起进攻，击毙</w:t>
      </w:r>
      <w:r w:rsidRPr="006C5DE5">
        <w:rPr>
          <w:rFonts w:hint="eastAsia"/>
        </w:rPr>
        <w:t>24</w:t>
      </w:r>
      <w:r w:rsidRPr="006C5DE5">
        <w:rPr>
          <w:rFonts w:hint="eastAsia"/>
        </w:rPr>
        <w:t>名武装分子，并摧毁对方</w:t>
      </w:r>
      <w:r w:rsidRPr="006C5DE5">
        <w:rPr>
          <w:rFonts w:hint="eastAsia"/>
        </w:rPr>
        <w:t>3</w:t>
      </w:r>
      <w:r w:rsidRPr="006C5DE5">
        <w:rPr>
          <w:rFonts w:hint="eastAsia"/>
        </w:rPr>
        <w:t>辆军车。</w:t>
      </w:r>
    </w:p>
    <w:p w14:paraId="33573F40" w14:textId="77777777" w:rsidR="00426BD1" w:rsidRPr="006C5DE5" w:rsidRDefault="00426BD1" w:rsidP="00426BD1">
      <w:pPr>
        <w:rPr>
          <w:rFonts w:hint="eastAsia"/>
        </w:rPr>
      </w:pPr>
      <w:r w:rsidRPr="006C5DE5">
        <w:rPr>
          <w:rFonts w:hint="eastAsia"/>
        </w:rPr>
        <w:t xml:space="preserve">　　去年</w:t>
      </w:r>
      <w:r w:rsidRPr="006C5DE5">
        <w:rPr>
          <w:rFonts w:hint="eastAsia"/>
        </w:rPr>
        <w:t>6</w:t>
      </w:r>
      <w:r w:rsidRPr="006C5DE5">
        <w:rPr>
          <w:rFonts w:hint="eastAsia"/>
        </w:rPr>
        <w:t>月初伊拉克爆发严重武装冲突，包括“伊斯兰国”在内的反政府武装相继占领伊拉克北部和西部的大片领土。伊安全部队和库尔德武装在美国等国组成的国际联盟的空中支援下不断发起反攻，目前局势呈胶着状态。</w:t>
      </w:r>
    </w:p>
    <w:p w14:paraId="352258CF" w14:textId="77777777" w:rsidR="00426BD1" w:rsidRPr="006C5DE5" w:rsidRDefault="00426BD1" w:rsidP="00426BD1"/>
    <w:p w14:paraId="01B5DFE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395A9D0C" w14:textId="77777777" w:rsidR="00426BD1" w:rsidRPr="006C5DE5" w:rsidRDefault="00426BD1" w:rsidP="00426BD1">
      <w:pPr>
        <w:rPr>
          <w:rFonts w:hint="eastAsia"/>
        </w:rPr>
      </w:pPr>
      <w:r w:rsidRPr="006C5DE5">
        <w:rPr>
          <w:rFonts w:hint="eastAsia"/>
        </w:rPr>
        <w:t>利比亚政府军宣布停火</w:t>
      </w:r>
    </w:p>
    <w:p w14:paraId="644794D3"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23:07 </w:t>
      </w:r>
      <w:r w:rsidRPr="006C5DE5">
        <w:rPr>
          <w:rFonts w:hint="eastAsia"/>
        </w:rPr>
        <w:t>新华网</w:t>
      </w:r>
    </w:p>
    <w:p w14:paraId="29254DBA" w14:textId="77777777" w:rsidR="00426BD1" w:rsidRPr="006C5DE5" w:rsidRDefault="00426BD1" w:rsidP="00426BD1">
      <w:pPr>
        <w:rPr>
          <w:rFonts w:hint="eastAsia"/>
        </w:rPr>
      </w:pPr>
      <w:r w:rsidRPr="006C5DE5">
        <w:rPr>
          <w:rFonts w:hint="eastAsia"/>
        </w:rPr>
        <w:t xml:space="preserve">　　新华网开罗</w:t>
      </w:r>
      <w:r w:rsidRPr="006C5DE5">
        <w:rPr>
          <w:rFonts w:hint="eastAsia"/>
        </w:rPr>
        <w:t>1</w:t>
      </w:r>
      <w:r w:rsidRPr="006C5DE5">
        <w:rPr>
          <w:rFonts w:hint="eastAsia"/>
        </w:rPr>
        <w:t>月</w:t>
      </w:r>
      <w:r w:rsidRPr="006C5DE5">
        <w:rPr>
          <w:rFonts w:hint="eastAsia"/>
        </w:rPr>
        <w:t>18</w:t>
      </w:r>
      <w:r w:rsidRPr="006C5DE5">
        <w:rPr>
          <w:rFonts w:hint="eastAsia"/>
        </w:rPr>
        <w:t>日电</w:t>
      </w:r>
      <w:r w:rsidRPr="006C5DE5">
        <w:rPr>
          <w:rFonts w:hint="eastAsia"/>
        </w:rPr>
        <w:t>(</w:t>
      </w:r>
      <w:r w:rsidRPr="006C5DE5">
        <w:rPr>
          <w:rFonts w:hint="eastAsia"/>
        </w:rPr>
        <w:t>记者陈向阳</w:t>
      </w:r>
      <w:r w:rsidRPr="006C5DE5">
        <w:rPr>
          <w:rFonts w:hint="eastAsia"/>
        </w:rPr>
        <w:t xml:space="preserve"> </w:t>
      </w:r>
      <w:r w:rsidRPr="006C5DE5">
        <w:rPr>
          <w:rFonts w:hint="eastAsia"/>
        </w:rPr>
        <w:t>张远</w:t>
      </w:r>
      <w:r w:rsidRPr="006C5DE5">
        <w:rPr>
          <w:rFonts w:hint="eastAsia"/>
        </w:rPr>
        <w:t>)</w:t>
      </w:r>
      <w:r w:rsidRPr="006C5DE5">
        <w:rPr>
          <w:rFonts w:hint="eastAsia"/>
        </w:rPr>
        <w:t>的黎波里消息：继利比亚民兵武装“利比亚黎明”两天前同意全面停火后，利比亚政府军</w:t>
      </w:r>
      <w:r w:rsidRPr="006C5DE5">
        <w:rPr>
          <w:rFonts w:hint="eastAsia"/>
        </w:rPr>
        <w:t>18</w:t>
      </w:r>
      <w:r w:rsidRPr="006C5DE5">
        <w:rPr>
          <w:rFonts w:hint="eastAsia"/>
        </w:rPr>
        <w:t>日宣布自即日起停火。</w:t>
      </w:r>
    </w:p>
    <w:p w14:paraId="1723A1B4" w14:textId="77777777" w:rsidR="00426BD1" w:rsidRPr="006C5DE5" w:rsidRDefault="00426BD1" w:rsidP="00426BD1"/>
    <w:p w14:paraId="4CFF34A8" w14:textId="77777777" w:rsidR="00426BD1" w:rsidRPr="006C5DE5" w:rsidRDefault="00426BD1" w:rsidP="00426BD1">
      <w:pPr>
        <w:rPr>
          <w:rFonts w:hint="eastAsia"/>
        </w:rPr>
      </w:pPr>
      <w:r w:rsidRPr="006C5DE5">
        <w:rPr>
          <w:rFonts w:hint="eastAsia"/>
        </w:rPr>
        <w:t xml:space="preserve">　　利比亚政府军当天发表声明说，政府军将从当地时间</w:t>
      </w:r>
      <w:r w:rsidRPr="006C5DE5">
        <w:rPr>
          <w:rFonts w:hint="eastAsia"/>
        </w:rPr>
        <w:t>18</w:t>
      </w:r>
      <w:r w:rsidRPr="006C5DE5">
        <w:rPr>
          <w:rFonts w:hint="eastAsia"/>
        </w:rPr>
        <w:t>日午夜开始停火，但政府军“抓捕恐怖分子”的行动将不受此影响。同时政府军将继续进行侦察行动，以防前线局势发生变化，并防止向前线运送武器弹药和人员的行动。这种行为将被视为违反停火共识，一旦发现，政府军将采取行动。</w:t>
      </w:r>
    </w:p>
    <w:p w14:paraId="7593E8B2" w14:textId="77777777" w:rsidR="00426BD1" w:rsidRPr="006C5DE5" w:rsidRDefault="00426BD1" w:rsidP="00426BD1">
      <w:pPr>
        <w:rPr>
          <w:rFonts w:hint="eastAsia"/>
        </w:rPr>
      </w:pPr>
      <w:r w:rsidRPr="006C5DE5">
        <w:rPr>
          <w:rFonts w:hint="eastAsia"/>
        </w:rPr>
        <w:t xml:space="preserve">　　“利比亚黎明”</w:t>
      </w:r>
      <w:r w:rsidRPr="006C5DE5">
        <w:rPr>
          <w:rFonts w:hint="eastAsia"/>
        </w:rPr>
        <w:t>16</w:t>
      </w:r>
      <w:r w:rsidRPr="006C5DE5">
        <w:rPr>
          <w:rFonts w:hint="eastAsia"/>
        </w:rPr>
        <w:t>日发表声明说，为响应国际社会的呼吁，支持联合国利比亚支助特派团</w:t>
      </w:r>
      <w:r w:rsidRPr="006C5DE5">
        <w:rPr>
          <w:rFonts w:hint="eastAsia"/>
        </w:rPr>
        <w:t>(</w:t>
      </w:r>
      <w:r w:rsidRPr="006C5DE5">
        <w:rPr>
          <w:rFonts w:hint="eastAsia"/>
        </w:rPr>
        <w:t>联利支助团</w:t>
      </w:r>
      <w:r w:rsidRPr="006C5DE5">
        <w:rPr>
          <w:rFonts w:hint="eastAsia"/>
        </w:rPr>
        <w:t>)</w:t>
      </w:r>
      <w:r w:rsidRPr="006C5DE5">
        <w:rPr>
          <w:rFonts w:hint="eastAsia"/>
        </w:rPr>
        <w:t>缓解危机的努力，只要其他各方遵守停火协议，“利比亚黎明”同意在“各条战线上停火”。不过，在“利比亚黎明”发表停火声明后，其内部的一些武装力量拒绝参与停火。</w:t>
      </w:r>
    </w:p>
    <w:p w14:paraId="4652E26F" w14:textId="77777777" w:rsidR="00426BD1" w:rsidRPr="006C5DE5" w:rsidRDefault="00426BD1" w:rsidP="00426BD1"/>
    <w:p w14:paraId="74C59A35" w14:textId="77777777" w:rsidR="00426BD1" w:rsidRPr="006C5DE5" w:rsidRDefault="00426BD1" w:rsidP="00426BD1">
      <w:pPr>
        <w:rPr>
          <w:rFonts w:hint="eastAsia"/>
        </w:rPr>
      </w:pPr>
      <w:r w:rsidRPr="006C5DE5">
        <w:rPr>
          <w:rFonts w:hint="eastAsia"/>
        </w:rPr>
        <w:t xml:space="preserve">　　自去年</w:t>
      </w:r>
      <w:r w:rsidRPr="006C5DE5">
        <w:rPr>
          <w:rFonts w:hint="eastAsia"/>
        </w:rPr>
        <w:t>7</w:t>
      </w:r>
      <w:r w:rsidRPr="006C5DE5">
        <w:rPr>
          <w:rFonts w:hint="eastAsia"/>
        </w:rPr>
        <w:t>月</w:t>
      </w:r>
      <w:r w:rsidRPr="006C5DE5">
        <w:rPr>
          <w:rFonts w:hint="eastAsia"/>
        </w:rPr>
        <w:t>13</w:t>
      </w:r>
      <w:r w:rsidRPr="006C5DE5">
        <w:rPr>
          <w:rFonts w:hint="eastAsia"/>
        </w:rPr>
        <w:t>日以来，支持世俗势力和宗教势力的两派武装在利比亚首都的黎波里、第二大城市班加西等地持续爆发冲突，利比亚临时政府和国民代表大会被迫迁往东部小城图卜鲁格。“利比亚黎明”在夺取的黎波里控制权后，扶植任期已结束的国民议会复会，并组建了“救国政府”。利比亚由此出现两个政府、两个议会对立的局面，两派武装在利比亚多地持续发生冲突。</w:t>
      </w:r>
    </w:p>
    <w:p w14:paraId="5BB9D3F2" w14:textId="77777777" w:rsidR="00426BD1" w:rsidRPr="006C5DE5" w:rsidRDefault="00426BD1" w:rsidP="00426BD1">
      <w:pPr>
        <w:rPr>
          <w:rFonts w:hint="eastAsia"/>
        </w:rPr>
      </w:pPr>
      <w:r w:rsidRPr="006C5DE5">
        <w:rPr>
          <w:rFonts w:hint="eastAsia"/>
        </w:rPr>
        <w:t xml:space="preserve">　　本月</w:t>
      </w:r>
      <w:r w:rsidRPr="006C5DE5">
        <w:rPr>
          <w:rFonts w:hint="eastAsia"/>
        </w:rPr>
        <w:t>14</w:t>
      </w:r>
      <w:r w:rsidRPr="006C5DE5">
        <w:rPr>
          <w:rFonts w:hint="eastAsia"/>
        </w:rPr>
        <w:t>日，在联利支助团主持下，来自利比亚冲突各方的代表在瑞士日内瓦开启新一轮政治对话。</w:t>
      </w:r>
      <w:r w:rsidRPr="006C5DE5">
        <w:rPr>
          <w:rFonts w:hint="eastAsia"/>
        </w:rPr>
        <w:t>15</w:t>
      </w:r>
      <w:r w:rsidRPr="006C5DE5">
        <w:rPr>
          <w:rFonts w:hint="eastAsia"/>
        </w:rPr>
        <w:t>日，首阶段会谈结束，各方在组建联合政府、采取必要安全措施实现停火以及确保武装团体逐步撤出所占城市等议题方面取得一些共识。</w:t>
      </w:r>
    </w:p>
    <w:p w14:paraId="0304CBF3" w14:textId="77777777" w:rsidR="00426BD1" w:rsidRPr="006C5DE5" w:rsidRDefault="00426BD1" w:rsidP="00426BD1">
      <w:pPr>
        <w:rPr>
          <w:rFonts w:hint="eastAsia"/>
        </w:rPr>
      </w:pPr>
      <w:r w:rsidRPr="006C5DE5">
        <w:rPr>
          <w:rFonts w:hint="eastAsia"/>
        </w:rPr>
        <w:t xml:space="preserve">　　联合国安理会</w:t>
      </w:r>
      <w:r w:rsidRPr="006C5DE5">
        <w:rPr>
          <w:rFonts w:hint="eastAsia"/>
        </w:rPr>
        <w:t>17</w:t>
      </w:r>
      <w:r w:rsidRPr="006C5DE5">
        <w:rPr>
          <w:rFonts w:hint="eastAsia"/>
        </w:rPr>
        <w:t>日敦促利比亚有关各方继续参与接下来的对话，并表示有可能对威胁利比亚和平、稳定和安全及阻碍、破坏该国完成政治过渡的人实施制裁。</w:t>
      </w:r>
    </w:p>
    <w:p w14:paraId="6A10E55E" w14:textId="77777777" w:rsidR="00426BD1" w:rsidRPr="006C5DE5" w:rsidRDefault="00426BD1" w:rsidP="00426BD1"/>
    <w:p w14:paraId="253C3AE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12AD05D7" w14:textId="77777777" w:rsidR="00426BD1" w:rsidRPr="006C5DE5" w:rsidRDefault="00426BD1" w:rsidP="00426BD1">
      <w:pPr>
        <w:rPr>
          <w:rFonts w:hint="eastAsia"/>
        </w:rPr>
      </w:pPr>
      <w:r w:rsidRPr="006C5DE5">
        <w:rPr>
          <w:rFonts w:hint="eastAsia"/>
        </w:rPr>
        <w:t>喀麦隆</w:t>
      </w:r>
      <w:r w:rsidRPr="006C5DE5">
        <w:rPr>
          <w:rFonts w:hint="eastAsia"/>
        </w:rPr>
        <w:t>50</w:t>
      </w:r>
      <w:r w:rsidRPr="006C5DE5">
        <w:rPr>
          <w:rFonts w:hint="eastAsia"/>
        </w:rPr>
        <w:t>名儿童遭武装人员劫持</w:t>
      </w:r>
    </w:p>
    <w:p w14:paraId="12C5D2F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23:53 </w:t>
      </w:r>
      <w:r w:rsidRPr="006C5DE5">
        <w:rPr>
          <w:rFonts w:hint="eastAsia"/>
        </w:rPr>
        <w:t>新华网</w:t>
      </w:r>
    </w:p>
    <w:p w14:paraId="4A3BEB22" w14:textId="77777777" w:rsidR="00426BD1" w:rsidRPr="006C5DE5" w:rsidRDefault="00426BD1" w:rsidP="00426BD1">
      <w:pPr>
        <w:rPr>
          <w:rFonts w:hint="eastAsia"/>
        </w:rPr>
      </w:pPr>
      <w:r w:rsidRPr="006C5DE5">
        <w:rPr>
          <w:rFonts w:hint="eastAsia"/>
        </w:rPr>
        <w:t xml:space="preserve">　　新华网雅温得</w:t>
      </w:r>
      <w:r w:rsidRPr="006C5DE5">
        <w:rPr>
          <w:rFonts w:hint="eastAsia"/>
        </w:rPr>
        <w:t>1</w:t>
      </w:r>
      <w:r w:rsidRPr="006C5DE5">
        <w:rPr>
          <w:rFonts w:hint="eastAsia"/>
        </w:rPr>
        <w:t>月</w:t>
      </w:r>
      <w:r w:rsidRPr="006C5DE5">
        <w:rPr>
          <w:rFonts w:hint="eastAsia"/>
        </w:rPr>
        <w:t>18</w:t>
      </w:r>
      <w:r w:rsidRPr="006C5DE5">
        <w:rPr>
          <w:rFonts w:hint="eastAsia"/>
        </w:rPr>
        <w:t>日电</w:t>
      </w:r>
      <w:r w:rsidRPr="006C5DE5">
        <w:rPr>
          <w:rFonts w:hint="eastAsia"/>
        </w:rPr>
        <w:t>(</w:t>
      </w:r>
      <w:r w:rsidRPr="006C5DE5">
        <w:rPr>
          <w:rFonts w:hint="eastAsia"/>
        </w:rPr>
        <w:t>记者黄亚男</w:t>
      </w:r>
      <w:r w:rsidRPr="006C5DE5">
        <w:rPr>
          <w:rFonts w:hint="eastAsia"/>
        </w:rPr>
        <w:t>)</w:t>
      </w:r>
      <w:r w:rsidRPr="006C5DE5">
        <w:rPr>
          <w:rFonts w:hint="eastAsia"/>
        </w:rPr>
        <w:t>不明身份的武装人员</w:t>
      </w:r>
      <w:r w:rsidRPr="006C5DE5">
        <w:rPr>
          <w:rFonts w:hint="eastAsia"/>
        </w:rPr>
        <w:t>18</w:t>
      </w:r>
      <w:r w:rsidRPr="006C5DE5">
        <w:rPr>
          <w:rFonts w:hint="eastAsia"/>
        </w:rPr>
        <w:t>日袭击了喀麦隆极北省，打死</w:t>
      </w:r>
      <w:r w:rsidRPr="006C5DE5">
        <w:rPr>
          <w:rFonts w:hint="eastAsia"/>
        </w:rPr>
        <w:t>3</w:t>
      </w:r>
      <w:r w:rsidRPr="006C5DE5">
        <w:rPr>
          <w:rFonts w:hint="eastAsia"/>
        </w:rPr>
        <w:t>名村民并劫持约</w:t>
      </w:r>
      <w:r w:rsidRPr="006C5DE5">
        <w:rPr>
          <w:rFonts w:hint="eastAsia"/>
        </w:rPr>
        <w:t>50</w:t>
      </w:r>
      <w:r w:rsidRPr="006C5DE5">
        <w:rPr>
          <w:rFonts w:hint="eastAsia"/>
        </w:rPr>
        <w:t>名儿童。</w:t>
      </w:r>
    </w:p>
    <w:p w14:paraId="77B84C2B" w14:textId="77777777" w:rsidR="00426BD1" w:rsidRPr="006C5DE5" w:rsidRDefault="00426BD1" w:rsidP="00426BD1"/>
    <w:p w14:paraId="744EFF22" w14:textId="77777777" w:rsidR="00426BD1" w:rsidRPr="006C5DE5" w:rsidRDefault="00426BD1" w:rsidP="00426BD1">
      <w:pPr>
        <w:rPr>
          <w:rFonts w:hint="eastAsia"/>
        </w:rPr>
      </w:pPr>
      <w:r w:rsidRPr="006C5DE5">
        <w:rPr>
          <w:rFonts w:hint="eastAsia"/>
        </w:rPr>
        <w:t xml:space="preserve">　　喀麦隆军方一位消息人士在电话中告诉新华社记者，袭击还造成</w:t>
      </w:r>
      <w:r w:rsidRPr="006C5DE5">
        <w:rPr>
          <w:rFonts w:hint="eastAsia"/>
        </w:rPr>
        <w:t>80</w:t>
      </w:r>
      <w:r w:rsidRPr="006C5DE5">
        <w:rPr>
          <w:rFonts w:hint="eastAsia"/>
        </w:rPr>
        <w:t>座房子被毁，</w:t>
      </w:r>
      <w:r w:rsidRPr="006C5DE5">
        <w:rPr>
          <w:rFonts w:hint="eastAsia"/>
        </w:rPr>
        <w:t>150</w:t>
      </w:r>
      <w:r w:rsidRPr="006C5DE5">
        <w:rPr>
          <w:rFonts w:hint="eastAsia"/>
        </w:rPr>
        <w:t>头牛被抢走。</w:t>
      </w:r>
    </w:p>
    <w:p w14:paraId="159EC2C0" w14:textId="77777777" w:rsidR="00426BD1" w:rsidRPr="006C5DE5" w:rsidRDefault="00426BD1" w:rsidP="00426BD1">
      <w:pPr>
        <w:rPr>
          <w:rFonts w:hint="eastAsia"/>
        </w:rPr>
      </w:pPr>
      <w:r w:rsidRPr="006C5DE5">
        <w:rPr>
          <w:rFonts w:hint="eastAsia"/>
        </w:rPr>
        <w:t xml:space="preserve">　　目前，尚无任何组织声称制造了这起袭击事件。有报道说，袭击可能是尼日利亚极端组织“博科圣地”武装人员所为。</w:t>
      </w:r>
    </w:p>
    <w:p w14:paraId="06A1FBEC" w14:textId="77777777" w:rsidR="00426BD1" w:rsidRPr="006C5DE5" w:rsidRDefault="00426BD1" w:rsidP="00426BD1">
      <w:pPr>
        <w:rPr>
          <w:rFonts w:hint="eastAsia"/>
        </w:rPr>
      </w:pPr>
      <w:r w:rsidRPr="006C5DE5">
        <w:rPr>
          <w:rFonts w:hint="eastAsia"/>
        </w:rPr>
        <w:t xml:space="preserve">　　报道说，这次袭击被视为对喀麦隆政府和乍得政府的公然挑衅。乍得政府</w:t>
      </w:r>
      <w:r w:rsidRPr="006C5DE5">
        <w:rPr>
          <w:rFonts w:hint="eastAsia"/>
        </w:rPr>
        <w:t>15</w:t>
      </w:r>
      <w:r w:rsidRPr="006C5DE5">
        <w:rPr>
          <w:rFonts w:hint="eastAsia"/>
        </w:rPr>
        <w:t>日派第一批部队前往喀麦隆，协助抗击“博科圣地”。</w:t>
      </w:r>
    </w:p>
    <w:p w14:paraId="0F4A3ABE" w14:textId="77777777" w:rsidR="00426BD1" w:rsidRPr="006C5DE5" w:rsidRDefault="00426BD1" w:rsidP="00426BD1">
      <w:pPr>
        <w:rPr>
          <w:rFonts w:hint="eastAsia"/>
        </w:rPr>
      </w:pPr>
      <w:r w:rsidRPr="006C5DE5">
        <w:rPr>
          <w:rFonts w:hint="eastAsia"/>
        </w:rPr>
        <w:t xml:space="preserve">　　最近几个月，“博科圣地”占据了尼日利亚北部大部分地区，当地大量居民逃往乍得避难，与乍得相邻的喀麦隆极北省也成为“博科圣地”频繁袭击的目标。</w:t>
      </w:r>
    </w:p>
    <w:p w14:paraId="2DBC52BB" w14:textId="77777777" w:rsidR="00426BD1" w:rsidRPr="006C5DE5" w:rsidRDefault="00426BD1" w:rsidP="00426BD1"/>
    <w:p w14:paraId="2CBEA341"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2889CDDB" w14:textId="77777777" w:rsidR="00426BD1" w:rsidRPr="006C5DE5" w:rsidRDefault="00426BD1" w:rsidP="00426BD1">
      <w:pPr>
        <w:rPr>
          <w:rFonts w:hint="eastAsia"/>
        </w:rPr>
      </w:pPr>
      <w:r w:rsidRPr="006C5DE5">
        <w:rPr>
          <w:rFonts w:hint="eastAsia"/>
        </w:rPr>
        <w:t>比利时在街头部署军队预防恐怖袭击</w:t>
      </w:r>
    </w:p>
    <w:p w14:paraId="49AB0AD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09:06 </w:t>
      </w:r>
      <w:r w:rsidRPr="006C5DE5">
        <w:rPr>
          <w:rFonts w:hint="eastAsia"/>
        </w:rPr>
        <w:t>中国新闻网</w:t>
      </w:r>
      <w:r w:rsidRPr="006C5DE5">
        <w:rPr>
          <w:rFonts w:hint="eastAsia"/>
        </w:rPr>
        <w:t xml:space="preserve"> </w:t>
      </w:r>
    </w:p>
    <w:p w14:paraId="41CBFAD4"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18</w:t>
      </w:r>
      <w:r w:rsidRPr="006C5DE5">
        <w:rPr>
          <w:rFonts w:hint="eastAsia"/>
        </w:rPr>
        <w:t>日电</w:t>
      </w:r>
      <w:r w:rsidRPr="006C5DE5">
        <w:rPr>
          <w:rFonts w:hint="eastAsia"/>
        </w:rPr>
        <w:t xml:space="preserve"> </w:t>
      </w:r>
      <w:r w:rsidRPr="006C5DE5">
        <w:rPr>
          <w:rFonts w:hint="eastAsia"/>
        </w:rPr>
        <w:t>据外媒</w:t>
      </w:r>
      <w:r w:rsidRPr="006C5DE5">
        <w:rPr>
          <w:rFonts w:hint="eastAsia"/>
        </w:rPr>
        <w:t>18</w:t>
      </w:r>
      <w:r w:rsidRPr="006C5DE5">
        <w:rPr>
          <w:rFonts w:hint="eastAsia"/>
        </w:rPr>
        <w:t>日报道，在展开一连串的反恐突击和拘捕行动之后，比利时政府在有可能受到恐怖攻击的地点部署了军队，协助警方进行安保工作。</w:t>
      </w:r>
    </w:p>
    <w:p w14:paraId="4962623E" w14:textId="77777777" w:rsidR="00426BD1" w:rsidRPr="006C5DE5" w:rsidRDefault="00426BD1" w:rsidP="00426BD1"/>
    <w:p w14:paraId="5E5FCC73" w14:textId="77777777" w:rsidR="00426BD1" w:rsidRPr="006C5DE5" w:rsidRDefault="00426BD1" w:rsidP="00426BD1">
      <w:pPr>
        <w:rPr>
          <w:rFonts w:hint="eastAsia"/>
        </w:rPr>
      </w:pPr>
      <w:r w:rsidRPr="006C5DE5">
        <w:rPr>
          <w:rFonts w:hint="eastAsia"/>
        </w:rPr>
        <w:t xml:space="preserve">　　比利时首相府在声明中说，首都布鲁塞尔和北部城市安特卫普将逐步部署</w:t>
      </w:r>
      <w:r w:rsidRPr="006C5DE5">
        <w:rPr>
          <w:rFonts w:hint="eastAsia"/>
        </w:rPr>
        <w:t>300</w:t>
      </w:r>
      <w:r w:rsidRPr="006C5DE5">
        <w:rPr>
          <w:rFonts w:hint="eastAsia"/>
        </w:rPr>
        <w:t>名军人。“我们动员的部队将配备武器，他们的主要任务是勘查某些地点。”</w:t>
      </w:r>
    </w:p>
    <w:p w14:paraId="1C332F25" w14:textId="77777777" w:rsidR="00426BD1" w:rsidRPr="006C5DE5" w:rsidRDefault="00426BD1" w:rsidP="00426BD1">
      <w:pPr>
        <w:rPr>
          <w:rFonts w:hint="eastAsia"/>
        </w:rPr>
      </w:pPr>
      <w:r w:rsidRPr="006C5DE5">
        <w:rPr>
          <w:rFonts w:hint="eastAsia"/>
        </w:rPr>
        <w:t xml:space="preserve">　　该声明说，东部工业城市韦尔维耶也将部署军队；警方此前在那里展开突击行动，打死了</w:t>
      </w:r>
      <w:r w:rsidRPr="006C5DE5">
        <w:rPr>
          <w:rFonts w:hint="eastAsia"/>
        </w:rPr>
        <w:t>2</w:t>
      </w:r>
      <w:r w:rsidRPr="006C5DE5">
        <w:rPr>
          <w:rFonts w:hint="eastAsia"/>
        </w:rPr>
        <w:t>名激进分子。</w:t>
      </w:r>
    </w:p>
    <w:p w14:paraId="72A47056" w14:textId="77777777" w:rsidR="00426BD1" w:rsidRPr="006C5DE5" w:rsidRDefault="00426BD1" w:rsidP="00426BD1">
      <w:pPr>
        <w:rPr>
          <w:rFonts w:hint="eastAsia"/>
        </w:rPr>
      </w:pPr>
      <w:r w:rsidRPr="006C5DE5">
        <w:rPr>
          <w:rFonts w:hint="eastAsia"/>
        </w:rPr>
        <w:t xml:space="preserve">　　比利时内政部长让邦表示，比利时必须动用所有能用的部队。官员表示，未来至少一周之内，安全威胁级别将保持在三级，这是第二高级别的安全威胁。</w:t>
      </w:r>
    </w:p>
    <w:p w14:paraId="2976818A" w14:textId="77777777" w:rsidR="00426BD1" w:rsidRPr="006C5DE5" w:rsidRDefault="00426BD1" w:rsidP="00426BD1">
      <w:pPr>
        <w:rPr>
          <w:rFonts w:hint="eastAsia"/>
        </w:rPr>
      </w:pPr>
      <w:r w:rsidRPr="006C5DE5">
        <w:rPr>
          <w:rFonts w:hint="eastAsia"/>
        </w:rPr>
        <w:t xml:space="preserve">　　此前巴黎的枪击和人质劫持事件造成</w:t>
      </w:r>
      <w:r w:rsidRPr="006C5DE5">
        <w:rPr>
          <w:rFonts w:hint="eastAsia"/>
        </w:rPr>
        <w:t>17</w:t>
      </w:r>
      <w:r w:rsidRPr="006C5DE5">
        <w:rPr>
          <w:rFonts w:hint="eastAsia"/>
        </w:rPr>
        <w:t>人死亡，欧洲各国保持高度警戒，比利时、法国和德国已经逮捕了</w:t>
      </w:r>
      <w:r w:rsidRPr="006C5DE5">
        <w:rPr>
          <w:rFonts w:hint="eastAsia"/>
        </w:rPr>
        <w:t>20</w:t>
      </w:r>
      <w:r w:rsidRPr="006C5DE5">
        <w:rPr>
          <w:rFonts w:hint="eastAsia"/>
        </w:rPr>
        <w:t>多人。</w:t>
      </w:r>
    </w:p>
    <w:p w14:paraId="42544CFF" w14:textId="77777777" w:rsidR="00426BD1" w:rsidRPr="006C5DE5" w:rsidRDefault="00426BD1" w:rsidP="00426BD1">
      <w:pPr>
        <w:rPr>
          <w:rFonts w:hint="eastAsia"/>
        </w:rPr>
      </w:pPr>
      <w:r w:rsidRPr="006C5DE5">
        <w:rPr>
          <w:rFonts w:hint="eastAsia"/>
        </w:rPr>
        <w:t xml:space="preserve">　　比利时警方</w:t>
      </w:r>
      <w:r w:rsidRPr="006C5DE5">
        <w:rPr>
          <w:rFonts w:hint="eastAsia"/>
        </w:rPr>
        <w:t>1</w:t>
      </w:r>
      <w:r w:rsidRPr="006C5DE5">
        <w:rPr>
          <w:rFonts w:hint="eastAsia"/>
        </w:rPr>
        <w:t>月</w:t>
      </w:r>
      <w:r w:rsidRPr="006C5DE5">
        <w:rPr>
          <w:rFonts w:hint="eastAsia"/>
        </w:rPr>
        <w:t>15</w:t>
      </w:r>
      <w:r w:rsidRPr="006C5DE5">
        <w:rPr>
          <w:rFonts w:hint="eastAsia"/>
        </w:rPr>
        <w:t>日对多名恐怖嫌疑人发动多起突击行动，在韦尔维耶的突击行动中，警方和嫌疑人发生枪战，两名嫌疑人被击毙。警方在突击行动中缴获枪支、弹药和炸弹，以及警用制服和大量现金等物品。</w:t>
      </w:r>
    </w:p>
    <w:p w14:paraId="371A9F84" w14:textId="77777777" w:rsidR="00426BD1" w:rsidRPr="006C5DE5" w:rsidRDefault="00426BD1" w:rsidP="00426BD1">
      <w:pPr>
        <w:rPr>
          <w:rFonts w:hint="eastAsia"/>
        </w:rPr>
      </w:pPr>
      <w:r w:rsidRPr="006C5DE5">
        <w:rPr>
          <w:rFonts w:hint="eastAsia"/>
        </w:rPr>
        <w:t xml:space="preserve">　　检察官表示，恐怖嫌疑人已经计划好要杀警察。检察官表示，警方一共逮捕了</w:t>
      </w:r>
      <w:r w:rsidRPr="006C5DE5">
        <w:rPr>
          <w:rFonts w:hint="eastAsia"/>
        </w:rPr>
        <w:t>13</w:t>
      </w:r>
      <w:r w:rsidRPr="006C5DE5">
        <w:rPr>
          <w:rFonts w:hint="eastAsia"/>
        </w:rPr>
        <w:t>人，其中</w:t>
      </w:r>
      <w:r w:rsidRPr="006C5DE5">
        <w:rPr>
          <w:rFonts w:hint="eastAsia"/>
        </w:rPr>
        <w:t>5</w:t>
      </w:r>
      <w:r w:rsidRPr="006C5DE5">
        <w:rPr>
          <w:rFonts w:hint="eastAsia"/>
        </w:rPr>
        <w:t>人已经以“参与恐怖组织活动”的罪名起诉。</w:t>
      </w:r>
    </w:p>
    <w:p w14:paraId="13664C5E" w14:textId="77777777" w:rsidR="00426BD1" w:rsidRPr="006C5DE5" w:rsidRDefault="00426BD1" w:rsidP="00426BD1"/>
    <w:p w14:paraId="568C7B9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666DB6E7" w14:textId="77777777" w:rsidR="00426BD1" w:rsidRPr="006C5DE5" w:rsidRDefault="00426BD1" w:rsidP="00426BD1">
      <w:pPr>
        <w:rPr>
          <w:rFonts w:hint="eastAsia"/>
        </w:rPr>
      </w:pPr>
      <w:r w:rsidRPr="006C5DE5">
        <w:rPr>
          <w:rFonts w:hint="eastAsia"/>
        </w:rPr>
        <w:t>美英将成立联合小组合作打击极端主义</w:t>
      </w:r>
    </w:p>
    <w:p w14:paraId="1A0EA97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09:20 </w:t>
      </w:r>
      <w:r w:rsidRPr="006C5DE5">
        <w:rPr>
          <w:rFonts w:hint="eastAsia"/>
        </w:rPr>
        <w:t>中国新闻网</w:t>
      </w:r>
      <w:r w:rsidRPr="006C5DE5">
        <w:rPr>
          <w:rFonts w:hint="eastAsia"/>
        </w:rPr>
        <w:t xml:space="preserve"> </w:t>
      </w:r>
    </w:p>
    <w:p w14:paraId="3F880323"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18</w:t>
      </w:r>
      <w:r w:rsidRPr="006C5DE5">
        <w:rPr>
          <w:rFonts w:hint="eastAsia"/>
        </w:rPr>
        <w:t>日电</w:t>
      </w:r>
      <w:r w:rsidRPr="006C5DE5">
        <w:rPr>
          <w:rFonts w:hint="eastAsia"/>
        </w:rPr>
        <w:t xml:space="preserve"> </w:t>
      </w:r>
      <w:r w:rsidRPr="006C5DE5">
        <w:rPr>
          <w:rFonts w:hint="eastAsia"/>
        </w:rPr>
        <w:t>据外媒</w:t>
      </w:r>
      <w:r w:rsidRPr="006C5DE5">
        <w:rPr>
          <w:rFonts w:hint="eastAsia"/>
        </w:rPr>
        <w:t>18</w:t>
      </w:r>
      <w:r w:rsidRPr="006C5DE5">
        <w:rPr>
          <w:rFonts w:hint="eastAsia"/>
        </w:rPr>
        <w:t>日报道，美国与英国将开展新的防御合作计划，成立联合小组，加大力度全力打击极端主义，并扩大网络安全领域的合作。</w:t>
      </w:r>
    </w:p>
    <w:p w14:paraId="5FED2570" w14:textId="77777777" w:rsidR="00426BD1" w:rsidRPr="006C5DE5" w:rsidRDefault="00426BD1" w:rsidP="00426BD1"/>
    <w:p w14:paraId="27C21DB8" w14:textId="77777777" w:rsidR="00426BD1" w:rsidRPr="006C5DE5" w:rsidRDefault="00426BD1" w:rsidP="00426BD1">
      <w:pPr>
        <w:rPr>
          <w:rFonts w:hint="eastAsia"/>
        </w:rPr>
      </w:pPr>
      <w:r w:rsidRPr="006C5DE5">
        <w:rPr>
          <w:rFonts w:hint="eastAsia"/>
        </w:rPr>
        <w:t xml:space="preserve">　　美国总统奥巴马与到访美国的英国首相卡梅伦举行会谈后，在白宫联合记者会上宣布了这个决定。奥巴马说：“暴力极端主义的影响力和渗透力正持续蔓延扩张，甚至通过网络成功招揽越来越多年轻人加入，他们的影响力和渗透力已经威胁全球。”</w:t>
      </w:r>
    </w:p>
    <w:p w14:paraId="5CFAE220" w14:textId="77777777" w:rsidR="00426BD1" w:rsidRPr="006C5DE5" w:rsidRDefault="00426BD1" w:rsidP="00426BD1">
      <w:pPr>
        <w:rPr>
          <w:rFonts w:hint="eastAsia"/>
        </w:rPr>
      </w:pPr>
      <w:r w:rsidRPr="006C5DE5">
        <w:rPr>
          <w:rFonts w:hint="eastAsia"/>
        </w:rPr>
        <w:t xml:space="preserve">　　奥巴马和卡梅伦此次在美国白宫会晤，聚焦于如何加强两国的防恐合作，声援法国防恐之际，美英也誓言将加强情报合作，共同打击暴力极端主义，阻止更多年轻人极端化与参与恐怖活动。</w:t>
      </w:r>
    </w:p>
    <w:p w14:paraId="1FC1CE01" w14:textId="77777777" w:rsidR="00426BD1" w:rsidRPr="006C5DE5" w:rsidRDefault="00426BD1" w:rsidP="00426BD1"/>
    <w:p w14:paraId="6908B0D0" w14:textId="77777777" w:rsidR="00426BD1" w:rsidRPr="006C5DE5" w:rsidRDefault="00426BD1" w:rsidP="00426BD1">
      <w:pPr>
        <w:rPr>
          <w:rFonts w:hint="eastAsia"/>
        </w:rPr>
      </w:pPr>
      <w:r w:rsidRPr="006C5DE5">
        <w:rPr>
          <w:rFonts w:hint="eastAsia"/>
        </w:rPr>
        <w:t xml:space="preserve">　　法国《查理周刊》巴黎总部</w:t>
      </w:r>
      <w:r w:rsidRPr="006C5DE5">
        <w:rPr>
          <w:rFonts w:hint="eastAsia"/>
        </w:rPr>
        <w:t>7</w:t>
      </w:r>
      <w:r w:rsidRPr="006C5DE5">
        <w:rPr>
          <w:rFonts w:hint="eastAsia"/>
        </w:rPr>
        <w:t>日遭袭之后，欧洲面对新一轮恐怖袭击威胁，美国也加强了安全警戒。奥巴马和卡梅伦在白宫誓言加强合作和监控，帮助法国等国家挫败恐怖主义。</w:t>
      </w:r>
    </w:p>
    <w:p w14:paraId="0D73FB19" w14:textId="77777777" w:rsidR="00426BD1" w:rsidRPr="006C5DE5" w:rsidRDefault="00426BD1" w:rsidP="00426BD1">
      <w:pPr>
        <w:rPr>
          <w:rFonts w:hint="eastAsia"/>
        </w:rPr>
      </w:pPr>
      <w:r w:rsidRPr="006C5DE5">
        <w:rPr>
          <w:rFonts w:hint="eastAsia"/>
        </w:rPr>
        <w:t xml:space="preserve">　　奥巴马说，他与卡梅伦在会谈中谈到恐怖主义所构成的“持续威胁”，各个国家也在开展“无缝”合作以防止恐怖袭击并摧毁恐怖网络。他还说，他和卡梅伦一致认为需要加强对伊拉克军队的培训，以协助摧毁肆虐叙利亚和伊拉克的极端组织“伊斯兰国”。</w:t>
      </w:r>
    </w:p>
    <w:p w14:paraId="3574B843" w14:textId="77777777" w:rsidR="00426BD1" w:rsidRPr="006C5DE5" w:rsidRDefault="00426BD1" w:rsidP="00426BD1">
      <w:pPr>
        <w:rPr>
          <w:rFonts w:hint="eastAsia"/>
        </w:rPr>
      </w:pPr>
      <w:r w:rsidRPr="006C5DE5">
        <w:rPr>
          <w:rFonts w:hint="eastAsia"/>
        </w:rPr>
        <w:t xml:space="preserve">　　卡梅伦则承认，欧洲、美国和世界确实面临宗教极端分子的“严重恐怖威胁”，而这需要极大的耐心和艰苦的努力加以应对。</w:t>
      </w:r>
    </w:p>
    <w:p w14:paraId="59CDB56F" w14:textId="77777777" w:rsidR="00426BD1" w:rsidRPr="006C5DE5" w:rsidRDefault="00426BD1" w:rsidP="00426BD1">
      <w:pPr>
        <w:rPr>
          <w:rFonts w:hint="eastAsia"/>
        </w:rPr>
      </w:pPr>
      <w:r w:rsidRPr="006C5DE5">
        <w:rPr>
          <w:rFonts w:hint="eastAsia"/>
        </w:rPr>
        <w:t xml:space="preserve">　　此前，两人在英国《泰晤士报》发表署名文章，概述美、英同盟的原则，矢言统一阵线，对抗伊斯兰极端主义者及其“扭曲意识型态”所带来的威胁。</w:t>
      </w:r>
    </w:p>
    <w:p w14:paraId="43B64E06" w14:textId="77777777" w:rsidR="00426BD1" w:rsidRPr="006C5DE5" w:rsidRDefault="00426BD1" w:rsidP="00426BD1"/>
    <w:p w14:paraId="43DC08D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18</w:t>
      </w:r>
    </w:p>
    <w:p w14:paraId="6B4BA63F" w14:textId="77777777" w:rsidR="00426BD1" w:rsidRPr="006C5DE5" w:rsidRDefault="00426BD1" w:rsidP="00426BD1">
      <w:pPr>
        <w:rPr>
          <w:rFonts w:hint="eastAsia"/>
        </w:rPr>
      </w:pPr>
      <w:r w:rsidRPr="006C5DE5">
        <w:rPr>
          <w:rFonts w:hint="eastAsia"/>
        </w:rPr>
        <w:t>斯诺登又曝光：欧美情报部门备战互联网战争</w:t>
      </w:r>
    </w:p>
    <w:p w14:paraId="5035BB0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18</w:t>
      </w:r>
      <w:r w:rsidRPr="006C5DE5">
        <w:rPr>
          <w:rFonts w:hint="eastAsia"/>
        </w:rPr>
        <w:t>日</w:t>
      </w:r>
      <w:r w:rsidRPr="006C5DE5">
        <w:rPr>
          <w:rFonts w:hint="eastAsia"/>
        </w:rPr>
        <w:t xml:space="preserve">09:04   </w:t>
      </w:r>
      <w:r w:rsidRPr="006C5DE5">
        <w:rPr>
          <w:rFonts w:hint="eastAsia"/>
        </w:rPr>
        <w:t>新浪科技</w:t>
      </w:r>
      <w:r w:rsidRPr="006C5DE5">
        <w:rPr>
          <w:rFonts w:hint="eastAsia"/>
        </w:rPr>
        <w:t xml:space="preserve"> </w:t>
      </w:r>
      <w:r w:rsidRPr="006C5DE5">
        <w:rPr>
          <w:rFonts w:hint="eastAsia"/>
        </w:rPr>
        <w:t>微博</w:t>
      </w:r>
      <w:r w:rsidRPr="006C5DE5">
        <w:rPr>
          <w:rFonts w:hint="eastAsia"/>
        </w:rPr>
        <w:tab/>
        <w:t xml:space="preserve">   </w:t>
      </w:r>
      <w:r w:rsidRPr="006C5DE5">
        <w:rPr>
          <w:rFonts w:hint="eastAsia"/>
        </w:rPr>
        <w:t>我有话说</w:t>
      </w:r>
      <w:r w:rsidRPr="006C5DE5">
        <w:rPr>
          <w:rFonts w:hint="eastAsia"/>
        </w:rPr>
        <w:t>(35</w:t>
      </w:r>
      <w:r w:rsidRPr="006C5DE5">
        <w:rPr>
          <w:rFonts w:hint="eastAsia"/>
        </w:rPr>
        <w:t>人参与</w:t>
      </w:r>
      <w:r w:rsidRPr="006C5DE5">
        <w:rPr>
          <w:rFonts w:hint="eastAsia"/>
        </w:rPr>
        <w:t xml:space="preserve">) </w:t>
      </w:r>
      <w:r w:rsidRPr="006C5DE5">
        <w:rPr>
          <w:rFonts w:hint="eastAsia"/>
        </w:rPr>
        <w:t>收藏本文</w:t>
      </w:r>
      <w:r w:rsidRPr="006C5DE5">
        <w:rPr>
          <w:rFonts w:hint="eastAsia"/>
        </w:rPr>
        <w:t xml:space="preserve">     </w:t>
      </w:r>
    </w:p>
    <w:p w14:paraId="38556E16" w14:textId="77777777" w:rsidR="00426BD1" w:rsidRPr="006C5DE5" w:rsidRDefault="00426BD1" w:rsidP="00426BD1">
      <w:pPr>
        <w:rPr>
          <w:rFonts w:hint="eastAsia"/>
        </w:rPr>
      </w:pPr>
      <w:r w:rsidRPr="006C5DE5">
        <w:rPr>
          <w:rFonts w:hint="eastAsia"/>
        </w:rPr>
        <w:t xml:space="preserve"> </w:t>
      </w:r>
      <w:r w:rsidRPr="006C5DE5">
        <w:rPr>
          <w:rFonts w:hint="eastAsia"/>
        </w:rPr>
        <w:t>斯诺登曝光新文件：英美情报部门研究互联网战争斯诺登曝光新文件：英美情报部门研究互联网战争</w:t>
      </w:r>
    </w:p>
    <w:p w14:paraId="406D1AB5" w14:textId="77777777" w:rsidR="00426BD1" w:rsidRPr="006C5DE5" w:rsidRDefault="00426BD1" w:rsidP="00426BD1">
      <w:pPr>
        <w:rPr>
          <w:rFonts w:hint="eastAsia"/>
        </w:rPr>
      </w:pPr>
      <w:r w:rsidRPr="006C5DE5">
        <w:rPr>
          <w:rFonts w:hint="eastAsia"/>
        </w:rPr>
        <w:t xml:space="preserve">　　新浪科技讯</w:t>
      </w:r>
      <w:r w:rsidRPr="006C5DE5">
        <w:rPr>
          <w:rFonts w:hint="eastAsia"/>
        </w:rPr>
        <w:t xml:space="preserve"> </w:t>
      </w:r>
      <w:r w:rsidRPr="006C5DE5">
        <w:rPr>
          <w:rFonts w:hint="eastAsia"/>
        </w:rPr>
        <w:t>北京时间</w:t>
      </w:r>
      <w:r w:rsidRPr="006C5DE5">
        <w:rPr>
          <w:rFonts w:hint="eastAsia"/>
        </w:rPr>
        <w:t>1</w:t>
      </w:r>
      <w:r w:rsidRPr="006C5DE5">
        <w:rPr>
          <w:rFonts w:hint="eastAsia"/>
        </w:rPr>
        <w:t>月</w:t>
      </w:r>
      <w:r w:rsidRPr="006C5DE5">
        <w:rPr>
          <w:rFonts w:hint="eastAsia"/>
        </w:rPr>
        <w:t>18</w:t>
      </w:r>
      <w:r w:rsidRPr="006C5DE5">
        <w:rPr>
          <w:rFonts w:hint="eastAsia"/>
        </w:rPr>
        <w:t>日早间消息，近期，</w:t>
      </w:r>
      <w:r w:rsidRPr="006C5DE5">
        <w:rPr>
          <w:rFonts w:hint="eastAsia"/>
        </w:rPr>
        <w:t>9</w:t>
      </w:r>
      <w:r w:rsidRPr="006C5DE5">
        <w:rPr>
          <w:rFonts w:hint="eastAsia"/>
        </w:rPr>
        <w:t>名记者从爱德华·斯诺登</w:t>
      </w:r>
      <w:r w:rsidRPr="006C5DE5">
        <w:rPr>
          <w:rFonts w:hint="eastAsia"/>
        </w:rPr>
        <w:t>(Edward Snowden)</w:t>
      </w:r>
      <w:r w:rsidRPr="006C5DE5">
        <w:rPr>
          <w:rFonts w:hint="eastAsia"/>
        </w:rPr>
        <w:t>处再次获得了大量机密文件。德国《明镜》周刊公布了这些文件。</w:t>
      </w:r>
    </w:p>
    <w:p w14:paraId="34A66DFE" w14:textId="77777777" w:rsidR="00426BD1" w:rsidRPr="006C5DE5" w:rsidRDefault="00426BD1" w:rsidP="00426BD1">
      <w:pPr>
        <w:rPr>
          <w:rFonts w:hint="eastAsia"/>
        </w:rPr>
      </w:pPr>
      <w:r w:rsidRPr="006C5DE5">
        <w:rPr>
          <w:rFonts w:hint="eastAsia"/>
        </w:rPr>
        <w:t xml:space="preserve">　　文件显示，美国国家安全局</w:t>
      </w:r>
      <w:r w:rsidRPr="006C5DE5">
        <w:rPr>
          <w:rFonts w:hint="eastAsia"/>
        </w:rPr>
        <w:t>(NSA)</w:t>
      </w:r>
      <w:r w:rsidRPr="006C5DE5">
        <w:rPr>
          <w:rFonts w:hint="eastAsia"/>
        </w:rPr>
        <w:t>及其合作机构正在系统地为未来的“互联网战争”做准备。这些情报部门正在研究如何渗透并禁用计算机网络。通过这种方式，它们可以扰乱敌方关键的公用设施。</w:t>
      </w:r>
      <w:r w:rsidRPr="006C5DE5">
        <w:rPr>
          <w:rFonts w:hint="eastAsia"/>
        </w:rPr>
        <w:t>NSA</w:t>
      </w:r>
      <w:r w:rsidRPr="006C5DE5">
        <w:rPr>
          <w:rFonts w:hint="eastAsia"/>
        </w:rPr>
        <w:t>和英国政府通信总局</w:t>
      </w:r>
      <w:r w:rsidRPr="006C5DE5">
        <w:rPr>
          <w:rFonts w:hint="eastAsia"/>
        </w:rPr>
        <w:t>(GCHQ)</w:t>
      </w:r>
      <w:r w:rsidRPr="006C5DE5">
        <w:rPr>
          <w:rFonts w:hint="eastAsia"/>
        </w:rPr>
        <w:t>认为，它们目前在这一领域处于领先。</w:t>
      </w:r>
    </w:p>
    <w:p w14:paraId="6FD673C0" w14:textId="77777777" w:rsidR="00426BD1" w:rsidRPr="006C5DE5" w:rsidRDefault="00426BD1" w:rsidP="00426BD1">
      <w:pPr>
        <w:rPr>
          <w:rFonts w:hint="eastAsia"/>
        </w:rPr>
      </w:pPr>
      <w:r w:rsidRPr="006C5DE5">
        <w:rPr>
          <w:rFonts w:hint="eastAsia"/>
        </w:rPr>
        <w:t xml:space="preserve">　　众所周知，美国已经有能力发动复杂的网络攻击，给敌方造成实际的破坏。</w:t>
      </w:r>
      <w:r w:rsidRPr="006C5DE5">
        <w:rPr>
          <w:rFonts w:hint="eastAsia"/>
        </w:rPr>
        <w:t>2010</w:t>
      </w:r>
      <w:r w:rsidRPr="006C5DE5">
        <w:rPr>
          <w:rFonts w:hint="eastAsia"/>
        </w:rPr>
        <w:t>年发现的一种名为</w:t>
      </w:r>
      <w:r w:rsidRPr="006C5DE5">
        <w:rPr>
          <w:rFonts w:hint="eastAsia"/>
        </w:rPr>
        <w:t>Stuxnet</w:t>
      </w:r>
      <w:r w:rsidRPr="006C5DE5">
        <w:rPr>
          <w:rFonts w:hint="eastAsia"/>
        </w:rPr>
        <w:t>的病毒在美国和以色列的一次联合行动中得到使用，给伊朗位于纳坦兹的核设施造成了破坏，摧毁了伊朗核设施内的许多离心机。自那时以来，</w:t>
      </w:r>
      <w:r w:rsidRPr="006C5DE5">
        <w:rPr>
          <w:rFonts w:hint="eastAsia"/>
        </w:rPr>
        <w:t>NSA</w:t>
      </w:r>
      <w:r w:rsidRPr="006C5DE5">
        <w:rPr>
          <w:rFonts w:hint="eastAsia"/>
        </w:rPr>
        <w:t>的高级官员一直在探索更强大的数字武器。</w:t>
      </w:r>
    </w:p>
    <w:p w14:paraId="11237BB9" w14:textId="77777777" w:rsidR="00426BD1" w:rsidRPr="006C5DE5" w:rsidRDefault="00426BD1" w:rsidP="00426BD1">
      <w:pPr>
        <w:rPr>
          <w:rFonts w:hint="eastAsia"/>
        </w:rPr>
      </w:pPr>
      <w:r w:rsidRPr="006C5DE5">
        <w:rPr>
          <w:rFonts w:hint="eastAsia"/>
        </w:rPr>
        <w:t xml:space="preserve">　　《明镜》周刊发布的这些文件显示，</w:t>
      </w:r>
      <w:r w:rsidRPr="006C5DE5">
        <w:rPr>
          <w:rFonts w:hint="eastAsia"/>
        </w:rPr>
        <w:t>NSA</w:t>
      </w:r>
      <w:r w:rsidRPr="006C5DE5">
        <w:rPr>
          <w:rFonts w:hint="eastAsia"/>
        </w:rPr>
        <w:t>大规模监控项目的基础正是在于开发复杂的数字武器。新曝光文件的主题之一在于，被称作“</w:t>
      </w:r>
      <w:r w:rsidRPr="006C5DE5">
        <w:rPr>
          <w:rFonts w:hint="eastAsia"/>
        </w:rPr>
        <w:t>Five Eyes</w:t>
      </w:r>
      <w:r w:rsidRPr="006C5DE5">
        <w:rPr>
          <w:rFonts w:hint="eastAsia"/>
        </w:rPr>
        <w:t>”的欧美五国情报机构对敌方技术的研究，包括“窃取它们的工具、间谍情报技术、目标以及获得的信息”。</w:t>
      </w:r>
      <w:r w:rsidRPr="006C5DE5">
        <w:rPr>
          <w:rFonts w:hint="eastAsia"/>
        </w:rPr>
        <w:t>NSA</w:t>
      </w:r>
      <w:r w:rsidRPr="006C5DE5">
        <w:rPr>
          <w:rFonts w:hint="eastAsia"/>
        </w:rPr>
        <w:t>将这种能力称作“第四方收集”。</w:t>
      </w:r>
    </w:p>
    <w:p w14:paraId="194E1C23" w14:textId="77777777" w:rsidR="00426BD1" w:rsidRPr="006C5DE5" w:rsidRDefault="00426BD1" w:rsidP="00426BD1">
      <w:pPr>
        <w:rPr>
          <w:rFonts w:hint="eastAsia"/>
        </w:rPr>
      </w:pPr>
      <w:r w:rsidRPr="006C5DE5">
        <w:rPr>
          <w:rFonts w:hint="eastAsia"/>
        </w:rPr>
        <w:t xml:space="preserve">　　“第四方收集”非常成功，而</w:t>
      </w:r>
      <w:r w:rsidRPr="006C5DE5">
        <w:rPr>
          <w:rFonts w:hint="eastAsia"/>
        </w:rPr>
        <w:t>NSA</w:t>
      </w:r>
      <w:r w:rsidRPr="006C5DE5">
        <w:rPr>
          <w:rFonts w:hint="eastAsia"/>
        </w:rPr>
        <w:t>和</w:t>
      </w:r>
      <w:r w:rsidRPr="006C5DE5">
        <w:rPr>
          <w:rFonts w:hint="eastAsia"/>
        </w:rPr>
        <w:t>GCHQ</w:t>
      </w:r>
      <w:r w:rsidRPr="006C5DE5">
        <w:rPr>
          <w:rFonts w:hint="eastAsia"/>
        </w:rPr>
        <w:t>的情报人员甚至在绝密的幻灯片中对其开起了玩笑。在</w:t>
      </w:r>
      <w:r w:rsidRPr="006C5DE5">
        <w:rPr>
          <w:rFonts w:hint="eastAsia"/>
        </w:rPr>
        <w:t>NSA</w:t>
      </w:r>
      <w:r w:rsidRPr="006C5DE5">
        <w:rPr>
          <w:rFonts w:hint="eastAsia"/>
        </w:rPr>
        <w:t>题为“第四方机会”的演示文稿中，幻灯片的第一页援引了</w:t>
      </w:r>
      <w:r w:rsidRPr="006C5DE5">
        <w:rPr>
          <w:rFonts w:hint="eastAsia"/>
        </w:rPr>
        <w:t>2007</w:t>
      </w:r>
      <w:r w:rsidRPr="006C5DE5">
        <w:rPr>
          <w:rFonts w:hint="eastAsia"/>
        </w:rPr>
        <w:t>年电影《血色将至》中丹尼尔·戴</w:t>
      </w:r>
      <w:r w:rsidRPr="006C5DE5">
        <w:rPr>
          <w:rFonts w:hint="eastAsia"/>
        </w:rPr>
        <w:t>-</w:t>
      </w:r>
      <w:r w:rsidRPr="006C5DE5">
        <w:rPr>
          <w:rFonts w:hint="eastAsia"/>
        </w:rPr>
        <w:t>刘易斯</w:t>
      </w:r>
      <w:r w:rsidRPr="006C5DE5">
        <w:rPr>
          <w:rFonts w:hint="eastAsia"/>
        </w:rPr>
        <w:t>(Daniel Day-Lewis)</w:t>
      </w:r>
      <w:r w:rsidRPr="006C5DE5">
        <w:rPr>
          <w:rFonts w:hint="eastAsia"/>
        </w:rPr>
        <w:t>著名的独白“我喝了你的奶昔”。</w:t>
      </w:r>
    </w:p>
    <w:p w14:paraId="649A1978" w14:textId="77777777" w:rsidR="00426BD1" w:rsidRPr="006C5DE5" w:rsidRDefault="00426BD1" w:rsidP="00426BD1">
      <w:pPr>
        <w:rPr>
          <w:rFonts w:hint="eastAsia"/>
        </w:rPr>
      </w:pPr>
      <w:r w:rsidRPr="006C5DE5">
        <w:rPr>
          <w:rFonts w:hint="eastAsia"/>
        </w:rPr>
        <w:t xml:space="preserve">　　在另一份演示文稿中，</w:t>
      </w:r>
      <w:r w:rsidRPr="006C5DE5">
        <w:rPr>
          <w:rFonts w:hint="eastAsia"/>
        </w:rPr>
        <w:t>GCHQ</w:t>
      </w:r>
      <w:r w:rsidRPr="006C5DE5">
        <w:rPr>
          <w:rFonts w:hint="eastAsia"/>
        </w:rPr>
        <w:t>介绍了如何使用“</w:t>
      </w:r>
      <w:r w:rsidRPr="006C5DE5">
        <w:rPr>
          <w:rFonts w:hint="eastAsia"/>
        </w:rPr>
        <w:t>BADASS</w:t>
      </w:r>
      <w:r w:rsidRPr="006C5DE5">
        <w:rPr>
          <w:rFonts w:hint="eastAsia"/>
        </w:rPr>
        <w:t>”工具去利用“存在漏洞的移动应用”。该机构可以利用用户设备与移动广告网络及分析服务之间传送的元数据去窃取个人信息，尽管元数据本身并不包含任何个人识别信息。另几张幻灯片的标题为“利用</w:t>
      </w:r>
      <w:r w:rsidRPr="006C5DE5">
        <w:rPr>
          <w:rFonts w:hint="eastAsia"/>
        </w:rPr>
        <w:t>BADASS</w:t>
      </w:r>
      <w:r w:rsidRPr="006C5DE5">
        <w:rPr>
          <w:rFonts w:hint="eastAsia"/>
        </w:rPr>
        <w:t>去搞笑及赚钱”，其中一张显示：“我们知道你玩《愤怒的小鸟》有多糟。”</w:t>
      </w:r>
    </w:p>
    <w:p w14:paraId="06CFF7A0" w14:textId="77777777" w:rsidR="00426BD1" w:rsidRPr="006C5DE5" w:rsidRDefault="00426BD1" w:rsidP="00426BD1">
      <w:pPr>
        <w:rPr>
          <w:rFonts w:hint="eastAsia"/>
        </w:rPr>
      </w:pPr>
      <w:r w:rsidRPr="006C5DE5">
        <w:rPr>
          <w:rFonts w:hint="eastAsia"/>
        </w:rPr>
        <w:t xml:space="preserve">　　《明镜》周刊的其他调查表明，美国和英国情报机构的行为就像是有关冷战期间谍战的惊悚小说一样。“这很愚蠢，在他们忙于间谍活动的同时，他们本身也遭到了其他人的刺探。因此，他们经常去掩盖自己留下的痕迹，或是制造虚假的痕迹。”</w:t>
      </w:r>
      <w:r w:rsidRPr="006C5DE5">
        <w:rPr>
          <w:rFonts w:hint="eastAsia"/>
        </w:rPr>
        <w:t>(</w:t>
      </w:r>
      <w:r w:rsidRPr="006C5DE5">
        <w:rPr>
          <w:rFonts w:hint="eastAsia"/>
        </w:rPr>
        <w:t>李丽</w:t>
      </w:r>
      <w:r w:rsidRPr="006C5DE5">
        <w:rPr>
          <w:rFonts w:hint="eastAsia"/>
        </w:rPr>
        <w:t>)</w:t>
      </w:r>
    </w:p>
    <w:p w14:paraId="735B5F3B" w14:textId="77777777" w:rsidR="00426BD1" w:rsidRPr="006C5DE5" w:rsidRDefault="00426BD1" w:rsidP="00426BD1"/>
    <w:p w14:paraId="13615DC9" w14:textId="77777777" w:rsidR="00426BD1" w:rsidRPr="006C5DE5" w:rsidRDefault="00426BD1" w:rsidP="00426BD1">
      <w:r w:rsidRPr="006C5DE5">
        <w:t>2222222222222222222222222222222222222222</w:t>
      </w:r>
    </w:p>
    <w:p w14:paraId="1957AB88" w14:textId="77777777" w:rsidR="00426BD1" w:rsidRPr="006C5DE5" w:rsidRDefault="00426BD1" w:rsidP="00426BD1"/>
    <w:p w14:paraId="535C4D2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1707EB32" w14:textId="77777777" w:rsidR="00426BD1" w:rsidRPr="006C5DE5" w:rsidRDefault="00426BD1" w:rsidP="00426BD1">
      <w:pPr>
        <w:rPr>
          <w:rFonts w:hint="eastAsia"/>
        </w:rPr>
      </w:pPr>
      <w:r w:rsidRPr="006C5DE5">
        <w:rPr>
          <w:rFonts w:hint="eastAsia"/>
        </w:rPr>
        <w:t>韩国防部</w:t>
      </w:r>
      <w:r w:rsidRPr="006C5DE5">
        <w:rPr>
          <w:rFonts w:hint="eastAsia"/>
        </w:rPr>
        <w:t>:</w:t>
      </w:r>
      <w:r w:rsidRPr="006C5DE5">
        <w:rPr>
          <w:rFonts w:hint="eastAsia"/>
        </w:rPr>
        <w:t>韩美将于</w:t>
      </w:r>
      <w:r w:rsidRPr="006C5DE5">
        <w:rPr>
          <w:rFonts w:hint="eastAsia"/>
        </w:rPr>
        <w:t>3</w:t>
      </w:r>
      <w:r w:rsidRPr="006C5DE5">
        <w:rPr>
          <w:rFonts w:hint="eastAsia"/>
        </w:rPr>
        <w:t>月按计划举行联合军演</w:t>
      </w:r>
    </w:p>
    <w:p w14:paraId="25D6887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15:48 </w:t>
      </w:r>
      <w:r w:rsidRPr="006C5DE5">
        <w:rPr>
          <w:rFonts w:hint="eastAsia"/>
        </w:rPr>
        <w:t>环球网</w:t>
      </w:r>
    </w:p>
    <w:p w14:paraId="323E6359" w14:textId="77777777" w:rsidR="00426BD1" w:rsidRPr="006C5DE5" w:rsidRDefault="00426BD1" w:rsidP="00426BD1">
      <w:pPr>
        <w:rPr>
          <w:rFonts w:hint="eastAsia"/>
        </w:rPr>
      </w:pPr>
      <w:r w:rsidRPr="006C5DE5">
        <w:rPr>
          <w:rFonts w:hint="eastAsia"/>
        </w:rPr>
        <w:t xml:space="preserve">　　【环球网综合报道】据韩联社</w:t>
      </w:r>
      <w:r w:rsidRPr="006C5DE5">
        <w:rPr>
          <w:rFonts w:hint="eastAsia"/>
        </w:rPr>
        <w:t>1</w:t>
      </w:r>
      <w:r w:rsidRPr="006C5DE5">
        <w:rPr>
          <w:rFonts w:hint="eastAsia"/>
        </w:rPr>
        <w:t>月</w:t>
      </w:r>
      <w:r w:rsidRPr="006C5DE5">
        <w:rPr>
          <w:rFonts w:hint="eastAsia"/>
        </w:rPr>
        <w:t>19</w:t>
      </w:r>
      <w:r w:rsidRPr="006C5DE5">
        <w:rPr>
          <w:rFonts w:hint="eastAsia"/>
        </w:rPr>
        <w:t>日报道，韩国防部</w:t>
      </w:r>
      <w:r w:rsidRPr="006C5DE5">
        <w:rPr>
          <w:rFonts w:hint="eastAsia"/>
        </w:rPr>
        <w:t>19</w:t>
      </w:r>
      <w:r w:rsidRPr="006C5DE5">
        <w:rPr>
          <w:rFonts w:hint="eastAsia"/>
        </w:rPr>
        <w:t>日在</w:t>
      </w:r>
      <w:r w:rsidRPr="006C5DE5">
        <w:rPr>
          <w:rFonts w:hint="eastAsia"/>
        </w:rPr>
        <w:t>2015</w:t>
      </w:r>
      <w:r w:rsidRPr="006C5DE5">
        <w:rPr>
          <w:rFonts w:hint="eastAsia"/>
        </w:rPr>
        <w:t>年国防业务计划报告中表示，为强化韩美联合防卫体系，将于</w:t>
      </w:r>
      <w:r w:rsidRPr="006C5DE5">
        <w:rPr>
          <w:rFonts w:hint="eastAsia"/>
        </w:rPr>
        <w:t>3</w:t>
      </w:r>
      <w:r w:rsidRPr="006C5DE5">
        <w:rPr>
          <w:rFonts w:hint="eastAsia"/>
        </w:rPr>
        <w:t>月初举行“乙支自由卫士”、“关键决断”和“秃鹫”等一系列联合军演。</w:t>
      </w:r>
    </w:p>
    <w:p w14:paraId="1E761B8F" w14:textId="77777777" w:rsidR="00426BD1" w:rsidRPr="006C5DE5" w:rsidRDefault="00426BD1" w:rsidP="00426BD1"/>
    <w:p w14:paraId="340C08B4" w14:textId="77777777" w:rsidR="00426BD1" w:rsidRPr="006C5DE5" w:rsidRDefault="00426BD1" w:rsidP="00426BD1">
      <w:pPr>
        <w:rPr>
          <w:rFonts w:hint="eastAsia"/>
        </w:rPr>
      </w:pPr>
      <w:r w:rsidRPr="006C5DE5">
        <w:rPr>
          <w:rFonts w:hint="eastAsia"/>
        </w:rPr>
        <w:t xml:space="preserve">　　报道说，朝鲜今年曾提议说，称韩美两国暂停举行联合军演，朝方也将暂停核试验活动。因此，联合军演也成了朝韩关系改善的核心变数。韩国防部一位高级官员表示，在报告中，国防部把强化韩美联合防御体系作为重要课题并阐明了要持续进行联合军演的立场。韩美联合军演使得韩国军队和美军结成紧密的关系，国防部不会接受朝鲜的要求。</w:t>
      </w:r>
    </w:p>
    <w:p w14:paraId="4CB6AD5E" w14:textId="77777777" w:rsidR="00426BD1" w:rsidRPr="006C5DE5" w:rsidRDefault="00426BD1" w:rsidP="00426BD1"/>
    <w:p w14:paraId="1725D009" w14:textId="77777777" w:rsidR="00426BD1" w:rsidRPr="006C5DE5" w:rsidRDefault="00426BD1" w:rsidP="00426BD1">
      <w:pPr>
        <w:rPr>
          <w:rFonts w:hint="eastAsia"/>
        </w:rPr>
      </w:pPr>
      <w:r w:rsidRPr="006C5DE5">
        <w:rPr>
          <w:rFonts w:hint="eastAsia"/>
        </w:rPr>
        <w:t xml:space="preserve">　　同时，该官员评价朝鲜以暂停核试验换取中止韩美联合军演的提议是一场“心理战”。他指出，“朝鲜研发核武器不是因为韩美联合军演的威胁，朝鲜意图将造成目前紧张的朝韩关系的主因转嫁给韩国”。</w:t>
      </w:r>
    </w:p>
    <w:p w14:paraId="20AA976D" w14:textId="77777777" w:rsidR="00426BD1" w:rsidRPr="006C5DE5" w:rsidRDefault="00426BD1" w:rsidP="00426BD1">
      <w:pPr>
        <w:rPr>
          <w:rFonts w:hint="eastAsia"/>
        </w:rPr>
      </w:pPr>
      <w:r w:rsidRPr="006C5DE5">
        <w:rPr>
          <w:rFonts w:hint="eastAsia"/>
        </w:rPr>
        <w:t xml:space="preserve">　　韩国国防部另一位高级官员强调说，“关键决断”和“秃鹫”联合军演预计在</w:t>
      </w:r>
      <w:r w:rsidRPr="006C5DE5">
        <w:rPr>
          <w:rFonts w:hint="eastAsia"/>
        </w:rPr>
        <w:t>3</w:t>
      </w:r>
      <w:r w:rsidRPr="006C5DE5">
        <w:rPr>
          <w:rFonts w:hint="eastAsia"/>
        </w:rPr>
        <w:t>月初进行，参演的兵力规模大体上与计划相当。</w:t>
      </w:r>
    </w:p>
    <w:p w14:paraId="4B80063E" w14:textId="77777777" w:rsidR="00426BD1" w:rsidRPr="006C5DE5" w:rsidRDefault="00426BD1" w:rsidP="00426BD1"/>
    <w:p w14:paraId="097C439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7F3A44EE" w14:textId="77777777" w:rsidR="00426BD1" w:rsidRPr="006C5DE5" w:rsidRDefault="00426BD1" w:rsidP="00426BD1">
      <w:pPr>
        <w:rPr>
          <w:rFonts w:hint="eastAsia"/>
        </w:rPr>
      </w:pPr>
      <w:r w:rsidRPr="006C5DE5">
        <w:rPr>
          <w:rFonts w:hint="eastAsia"/>
        </w:rPr>
        <w:t>韩国拟研发激光电磁炸弹等新型武器对付朝鲜</w:t>
      </w:r>
    </w:p>
    <w:p w14:paraId="7973646E"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 13:47  </w:t>
      </w:r>
      <w:r w:rsidRPr="006C5DE5">
        <w:rPr>
          <w:rFonts w:hint="eastAsia"/>
        </w:rPr>
        <w:t>新浪军事</w:t>
      </w:r>
      <w:r w:rsidRPr="006C5DE5">
        <w:rPr>
          <w:rFonts w:hint="eastAsia"/>
        </w:rPr>
        <w:t xml:space="preserve"> </w:t>
      </w:r>
    </w:p>
    <w:p w14:paraId="5AE0C778" w14:textId="77777777" w:rsidR="00426BD1" w:rsidRPr="006C5DE5" w:rsidRDefault="00426BD1" w:rsidP="00426BD1">
      <w:pPr>
        <w:rPr>
          <w:rFonts w:hint="eastAsia"/>
        </w:rPr>
      </w:pPr>
      <w:r w:rsidRPr="006C5DE5">
        <w:rPr>
          <w:rFonts w:hint="eastAsia"/>
        </w:rPr>
        <w:t xml:space="preserve">　　中国国防科技信息网：据韩国《亚细亚经济》</w:t>
      </w:r>
      <w:r w:rsidRPr="006C5DE5">
        <w:rPr>
          <w:rFonts w:hint="eastAsia"/>
        </w:rPr>
        <w:t>1</w:t>
      </w:r>
      <w:r w:rsidRPr="006C5DE5">
        <w:rPr>
          <w:rFonts w:hint="eastAsia"/>
        </w:rPr>
        <w:t>月</w:t>
      </w:r>
      <w:r w:rsidRPr="006C5DE5">
        <w:rPr>
          <w:rFonts w:hint="eastAsia"/>
        </w:rPr>
        <w:t>19</w:t>
      </w:r>
      <w:r w:rsidRPr="006C5DE5">
        <w:rPr>
          <w:rFonts w:hint="eastAsia"/>
        </w:rPr>
        <w:t>日报道</w:t>
      </w:r>
      <w:r w:rsidRPr="006C5DE5">
        <w:rPr>
          <w:rFonts w:hint="eastAsia"/>
        </w:rPr>
        <w:t xml:space="preserve"> </w:t>
      </w:r>
      <w:r w:rsidRPr="006C5DE5">
        <w:rPr>
          <w:rFonts w:hint="eastAsia"/>
        </w:rPr>
        <w:t>据韩联社报道，韩国国防部</w:t>
      </w:r>
      <w:r w:rsidRPr="006C5DE5">
        <w:rPr>
          <w:rFonts w:hint="eastAsia"/>
        </w:rPr>
        <w:t>1</w:t>
      </w:r>
      <w:r w:rsidRPr="006C5DE5">
        <w:rPr>
          <w:rFonts w:hint="eastAsia"/>
        </w:rPr>
        <w:t>月</w:t>
      </w:r>
      <w:r w:rsidRPr="006C5DE5">
        <w:rPr>
          <w:rFonts w:hint="eastAsia"/>
        </w:rPr>
        <w:t>19</w:t>
      </w:r>
      <w:r w:rsidRPr="006C5DE5">
        <w:rPr>
          <w:rFonts w:hint="eastAsia"/>
        </w:rPr>
        <w:t>日在青瓦台向总统朴槿惠汇报的以“统一准备”为主题的</w:t>
      </w:r>
      <w:r w:rsidRPr="006C5DE5">
        <w:rPr>
          <w:rFonts w:hint="eastAsia"/>
        </w:rPr>
        <w:t>2015</w:t>
      </w:r>
      <w:r w:rsidRPr="006C5DE5">
        <w:rPr>
          <w:rFonts w:hint="eastAsia"/>
        </w:rPr>
        <w:t>年工作计划中提出，将着力研发激光、高功率微波</w:t>
      </w:r>
      <w:r w:rsidRPr="006C5DE5">
        <w:rPr>
          <w:rFonts w:hint="eastAsia"/>
        </w:rPr>
        <w:t>(HPM)</w:t>
      </w:r>
      <w:r w:rsidRPr="006C5DE5">
        <w:rPr>
          <w:rFonts w:hint="eastAsia"/>
        </w:rPr>
        <w:t>炸弹、电磁脉冲</w:t>
      </w:r>
      <w:r w:rsidRPr="006C5DE5">
        <w:rPr>
          <w:rFonts w:hint="eastAsia"/>
        </w:rPr>
        <w:t>(EMP)</w:t>
      </w:r>
      <w:r w:rsidRPr="006C5DE5">
        <w:rPr>
          <w:rFonts w:hint="eastAsia"/>
        </w:rPr>
        <w:t>炸弹和无人舰船等新型武器，以有效应对来自朝鲜的威胁。</w:t>
      </w:r>
    </w:p>
    <w:p w14:paraId="7C513C01" w14:textId="77777777" w:rsidR="00426BD1" w:rsidRPr="006C5DE5" w:rsidRDefault="00426BD1" w:rsidP="00426BD1"/>
    <w:p w14:paraId="5377E467" w14:textId="77777777" w:rsidR="00426BD1" w:rsidRPr="006C5DE5" w:rsidRDefault="00426BD1" w:rsidP="00426BD1">
      <w:pPr>
        <w:rPr>
          <w:rFonts w:hint="eastAsia"/>
        </w:rPr>
      </w:pPr>
      <w:r w:rsidRPr="006C5DE5">
        <w:rPr>
          <w:rFonts w:hint="eastAsia"/>
        </w:rPr>
        <w:t xml:space="preserve">　　韩国国防部长表示，韩国国防开支和兵力资源有限，而国家安全逐渐面临来自多方面的威胁。在此背景下，国防部提出了“创造国防”作为未来发展的新模式，将信息通信技术、物联网和大数据等高科技技术应用到国防领域中。为此，韩国国防部选定了四个重点课题并将积极落实，四大课题包括提升军事作战能力、建立创造型军事队伍、提高国防管理效率以及奠定“创造国防”基础。</w:t>
      </w:r>
    </w:p>
    <w:p w14:paraId="39822EF1" w14:textId="77777777" w:rsidR="00426BD1" w:rsidRPr="006C5DE5" w:rsidRDefault="00426BD1" w:rsidP="00426BD1">
      <w:pPr>
        <w:rPr>
          <w:rFonts w:hint="eastAsia"/>
        </w:rPr>
      </w:pPr>
      <w:r w:rsidRPr="006C5DE5">
        <w:rPr>
          <w:rFonts w:hint="eastAsia"/>
        </w:rPr>
        <w:t xml:space="preserve">　　在建立创造型军事队伍方面，为有效应对朝鲜核武器和大规模杀伤性武器，国防部将到</w:t>
      </w:r>
      <w:r w:rsidRPr="006C5DE5">
        <w:rPr>
          <w:rFonts w:hint="eastAsia"/>
        </w:rPr>
        <w:t>2020</w:t>
      </w:r>
      <w:r w:rsidRPr="006C5DE5">
        <w:rPr>
          <w:rFonts w:hint="eastAsia"/>
        </w:rPr>
        <w:t>年上半年研发出激光、高功率微波炸弹和电磁脉冲炸弹等新型武器。韩国军方从</w:t>
      </w:r>
      <w:r w:rsidRPr="006C5DE5">
        <w:rPr>
          <w:rFonts w:hint="eastAsia"/>
        </w:rPr>
        <w:t>2012</w:t>
      </w:r>
      <w:r w:rsidRPr="006C5DE5">
        <w:rPr>
          <w:rFonts w:hint="eastAsia"/>
        </w:rPr>
        <w:t>年起就开始了激光武器系统概念研究，计划在今年年底完成概念研究并开始研发。国防部还决定打造可在海、陆、空、太空及网络等“五维”空间环境中协调配合的部队，同时构建基于模拟战场的战术演练体系，让韩军战力无处不在。</w:t>
      </w:r>
    </w:p>
    <w:p w14:paraId="524FA020" w14:textId="77777777" w:rsidR="00426BD1" w:rsidRPr="006C5DE5" w:rsidRDefault="00426BD1" w:rsidP="00426BD1"/>
    <w:p w14:paraId="53BEDDE4" w14:textId="77777777" w:rsidR="00426BD1" w:rsidRPr="006C5DE5" w:rsidRDefault="00426BD1" w:rsidP="00426BD1">
      <w:pPr>
        <w:rPr>
          <w:rFonts w:hint="eastAsia"/>
        </w:rPr>
      </w:pPr>
      <w:r w:rsidRPr="006C5DE5">
        <w:rPr>
          <w:rFonts w:hint="eastAsia"/>
        </w:rPr>
        <w:t>＝＝＝＝＝＝＝＝＝＝＝＝＝＝＝＝＝＝</w:t>
      </w:r>
    </w:p>
    <w:p w14:paraId="5C534DBE" w14:textId="77777777" w:rsidR="00426BD1" w:rsidRPr="006C5DE5" w:rsidRDefault="00426BD1" w:rsidP="00426BD1"/>
    <w:p w14:paraId="02DA4AA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0B6F3108" w14:textId="77777777" w:rsidR="00426BD1" w:rsidRPr="006C5DE5" w:rsidRDefault="00426BD1" w:rsidP="00426BD1">
      <w:pPr>
        <w:rPr>
          <w:rFonts w:hint="eastAsia"/>
        </w:rPr>
      </w:pPr>
      <w:r w:rsidRPr="006C5DE5">
        <w:rPr>
          <w:rFonts w:hint="eastAsia"/>
        </w:rPr>
        <w:t>俄防长访问伊朗</w:t>
      </w:r>
      <w:r w:rsidRPr="006C5DE5">
        <w:rPr>
          <w:rFonts w:hint="eastAsia"/>
        </w:rPr>
        <w:t xml:space="preserve"> </w:t>
      </w:r>
      <w:r w:rsidRPr="006C5DE5">
        <w:rPr>
          <w:rFonts w:hint="eastAsia"/>
        </w:rPr>
        <w:t>拟通过军事合作阻止西方渗透里海</w:t>
      </w:r>
    </w:p>
    <w:p w14:paraId="43B8A82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15:29  </w:t>
      </w:r>
      <w:r w:rsidRPr="006C5DE5">
        <w:rPr>
          <w:rFonts w:hint="eastAsia"/>
        </w:rPr>
        <w:t>国际在线</w:t>
      </w:r>
    </w:p>
    <w:p w14:paraId="1E1772AB" w14:textId="77777777" w:rsidR="00426BD1" w:rsidRPr="006C5DE5" w:rsidRDefault="00426BD1" w:rsidP="00426BD1">
      <w:pPr>
        <w:rPr>
          <w:rFonts w:hint="eastAsia"/>
        </w:rPr>
      </w:pPr>
      <w:r w:rsidRPr="006C5DE5">
        <w:rPr>
          <w:rFonts w:hint="eastAsia"/>
        </w:rPr>
        <w:t xml:space="preserve">　　国际在线消息</w:t>
      </w:r>
      <w:r w:rsidRPr="006C5DE5">
        <w:rPr>
          <w:rFonts w:hint="eastAsia"/>
        </w:rPr>
        <w:t>(</w:t>
      </w:r>
      <w:r w:rsidRPr="006C5DE5">
        <w:rPr>
          <w:rFonts w:hint="eastAsia"/>
        </w:rPr>
        <w:t>记者李建国</w:t>
      </w:r>
      <w:r w:rsidRPr="006C5DE5">
        <w:rPr>
          <w:rFonts w:hint="eastAsia"/>
        </w:rPr>
        <w:t>)</w:t>
      </w:r>
      <w:r w:rsidRPr="006C5DE5">
        <w:rPr>
          <w:rFonts w:hint="eastAsia"/>
        </w:rPr>
        <w:t>：俄罗斯国防部长绍伊古应伊朗国防部长德赫甘邀请，</w:t>
      </w:r>
      <w:r w:rsidRPr="006C5DE5">
        <w:rPr>
          <w:rFonts w:hint="eastAsia"/>
        </w:rPr>
        <w:t>1</w:t>
      </w:r>
      <w:r w:rsidRPr="006C5DE5">
        <w:rPr>
          <w:rFonts w:hint="eastAsia"/>
        </w:rPr>
        <w:t>月</w:t>
      </w:r>
      <w:r w:rsidRPr="006C5DE5">
        <w:rPr>
          <w:rFonts w:hint="eastAsia"/>
        </w:rPr>
        <w:t>19</w:t>
      </w:r>
      <w:r w:rsidRPr="006C5DE5">
        <w:rPr>
          <w:rFonts w:hint="eastAsia"/>
        </w:rPr>
        <w:t>日到访伊朗，这是</w:t>
      </w:r>
      <w:r w:rsidRPr="006C5DE5">
        <w:rPr>
          <w:rFonts w:hint="eastAsia"/>
        </w:rPr>
        <w:t>2015</w:t>
      </w:r>
      <w:r w:rsidRPr="006C5DE5">
        <w:rPr>
          <w:rFonts w:hint="eastAsia"/>
        </w:rPr>
        <w:t>年俄罗斯高官首次访问伊朗，也是时隔</w:t>
      </w:r>
      <w:r w:rsidRPr="006C5DE5">
        <w:rPr>
          <w:rFonts w:hint="eastAsia"/>
        </w:rPr>
        <w:t>14</w:t>
      </w:r>
      <w:r w:rsidRPr="006C5DE5">
        <w:rPr>
          <w:rFonts w:hint="eastAsia"/>
        </w:rPr>
        <w:t>年之后，俄罗斯防长访问伊朗。去年，伊朗国防部长德赫甘为出席第三届莫斯科国际安全会议访问俄罗斯，此次访问时绍伊古是对伊朗的回访。伊朗媒体称，俄罗斯防长此次访问伊朗将使两国的合作得以发展，加强地区的安全和稳定。</w:t>
      </w:r>
    </w:p>
    <w:p w14:paraId="0496CF82" w14:textId="77777777" w:rsidR="00426BD1" w:rsidRPr="006C5DE5" w:rsidRDefault="00426BD1" w:rsidP="00426BD1"/>
    <w:p w14:paraId="28A36959" w14:textId="77777777" w:rsidR="00426BD1" w:rsidRPr="006C5DE5" w:rsidRDefault="00426BD1" w:rsidP="00426BD1">
      <w:pPr>
        <w:rPr>
          <w:rFonts w:hint="eastAsia"/>
        </w:rPr>
      </w:pPr>
      <w:r w:rsidRPr="006C5DE5">
        <w:rPr>
          <w:rFonts w:hint="eastAsia"/>
        </w:rPr>
        <w:t xml:space="preserve">　　里海的安全历来是伊朗和俄罗斯共同关注的问题。此次绍伊古访问伊朗目的之一，就是通过两国之间的军事合作，阻止西方国家在里海地区的渗透。俄罗斯国家与国际安全基金会主席列昂尼德·塞尔什涅夫指出，包括美国在内的一些西方国家企图在里海沿岸国家之间制造敌意和紧张，为提高自己在这一战略地区的影响创造条件，俄罗斯和伊朗需要通过合作来阻挡西方国家在里海及沿岸国家的渗透。在乌克兰危机之后，美国对前苏联的共和国更为关注，因为这些国家所在的高加索和里海地区对西方地缘政治地图有着重要的意义。而伊朗将里海沿岸地区视为整个国家的后花园，对里海的安全极为关注，伊朗议会此前通过了一项议案，同意通过与俄罗斯、阿塞拜疆、哈萨克斯坦和土库曼斯坦的合作来保障里海的安全。伊朗总统鲁哈尼也强调为了里海的安全，里海沿岸国家一定要加强合作。</w:t>
      </w:r>
    </w:p>
    <w:p w14:paraId="200D3AE0" w14:textId="77777777" w:rsidR="00426BD1" w:rsidRPr="006C5DE5" w:rsidRDefault="00426BD1" w:rsidP="00426BD1"/>
    <w:p w14:paraId="3698580D" w14:textId="77777777" w:rsidR="00426BD1" w:rsidRPr="006C5DE5" w:rsidRDefault="00426BD1" w:rsidP="00426BD1">
      <w:pPr>
        <w:rPr>
          <w:rFonts w:hint="eastAsia"/>
        </w:rPr>
      </w:pPr>
      <w:r w:rsidRPr="006C5DE5">
        <w:rPr>
          <w:rFonts w:hint="eastAsia"/>
        </w:rPr>
        <w:t xml:space="preserve">　　在当前两国都面临制裁的情况下，伊朗和俄罗斯需要发展双边关系，其中军事合作是重要的内容之一。伊朗高加索和俄罗斯问题专家、前议员库拉伊认为，伊朗和俄罗斯发展军事领域的关系对于两国都是有益的，两国之间签署军事防御文件将是一个积极的步骤。俄罗斯同西方国家之间关系紧张，使得同伊朗进行军事合作显得更为紧迫，而伊朗将同俄罗斯的军事合作看作是重要的合作内容，特别是在伊朗核问题的悬而未决的情况下。</w:t>
      </w:r>
    </w:p>
    <w:p w14:paraId="0D76B8CD" w14:textId="77777777" w:rsidR="00426BD1" w:rsidRPr="006C5DE5" w:rsidRDefault="00426BD1" w:rsidP="00426BD1">
      <w:pPr>
        <w:rPr>
          <w:rFonts w:hint="eastAsia"/>
        </w:rPr>
      </w:pPr>
      <w:r w:rsidRPr="006C5DE5">
        <w:rPr>
          <w:rFonts w:hint="eastAsia"/>
        </w:rPr>
        <w:t xml:space="preserve">　　俄罗斯与伊朗的军事合作主要还是集中在武器买卖方面。从</w:t>
      </w:r>
      <w:r w:rsidRPr="006C5DE5">
        <w:rPr>
          <w:rFonts w:hint="eastAsia"/>
        </w:rPr>
        <w:t>2001</w:t>
      </w:r>
      <w:r w:rsidRPr="006C5DE5">
        <w:rPr>
          <w:rFonts w:hint="eastAsia"/>
        </w:rPr>
        <w:t>年起，伊朗就开始了为期</w:t>
      </w:r>
      <w:r w:rsidRPr="006C5DE5">
        <w:rPr>
          <w:rFonts w:hint="eastAsia"/>
        </w:rPr>
        <w:t>25</w:t>
      </w:r>
      <w:r w:rsidRPr="006C5DE5">
        <w:rPr>
          <w:rFonts w:hint="eastAsia"/>
        </w:rPr>
        <w:t>年的国家武装力量换装计划，这个计划的一个基本内容就是采购俄制武器和军事装备，总计预算拨款约为</w:t>
      </w:r>
      <w:r w:rsidRPr="006C5DE5">
        <w:rPr>
          <w:rFonts w:hint="eastAsia"/>
        </w:rPr>
        <w:t>250</w:t>
      </w:r>
      <w:r w:rsidRPr="006C5DE5">
        <w:rPr>
          <w:rFonts w:hint="eastAsia"/>
        </w:rPr>
        <w:t>亿美元。而这其中，俄罗斯和伊朗的主要合作方向就是防空武器。</w:t>
      </w:r>
      <w:r w:rsidRPr="006C5DE5">
        <w:rPr>
          <w:rFonts w:hint="eastAsia"/>
        </w:rPr>
        <w:t>2007</w:t>
      </w:r>
      <w:r w:rsidRPr="006C5DE5">
        <w:rPr>
          <w:rFonts w:hint="eastAsia"/>
        </w:rPr>
        <w:t>年</w:t>
      </w:r>
      <w:r w:rsidRPr="006C5DE5">
        <w:rPr>
          <w:rFonts w:hint="eastAsia"/>
        </w:rPr>
        <w:t>1</w:t>
      </w:r>
      <w:r w:rsidRPr="006C5DE5">
        <w:rPr>
          <w:rFonts w:hint="eastAsia"/>
        </w:rPr>
        <w:t>月俄罗斯已经向伊朗提供了</w:t>
      </w:r>
      <w:r w:rsidRPr="006C5DE5">
        <w:rPr>
          <w:rFonts w:hint="eastAsia"/>
        </w:rPr>
        <w:t>29</w:t>
      </w:r>
      <w:r w:rsidRPr="006C5DE5">
        <w:rPr>
          <w:rFonts w:hint="eastAsia"/>
        </w:rPr>
        <w:t>套价值</w:t>
      </w:r>
      <w:r w:rsidRPr="006C5DE5">
        <w:rPr>
          <w:rFonts w:hint="eastAsia"/>
        </w:rPr>
        <w:t>7</w:t>
      </w:r>
      <w:r w:rsidRPr="006C5DE5">
        <w:rPr>
          <w:rFonts w:hint="eastAsia"/>
        </w:rPr>
        <w:t>亿美元的“道尔－</w:t>
      </w:r>
      <w:r w:rsidRPr="006C5DE5">
        <w:rPr>
          <w:rFonts w:hint="eastAsia"/>
        </w:rPr>
        <w:t>M1</w:t>
      </w:r>
      <w:r w:rsidRPr="006C5DE5">
        <w:rPr>
          <w:rFonts w:hint="eastAsia"/>
        </w:rPr>
        <w:t>”近程防空导弹系统，此外，伊朗还对俄制便携式防空导弹系统、中程防空导弹系统以及俄制雷达系统表示出了浓厚兴趣，据称，伊朗俘获美国的无人机就是使用了俄制雷达系统。俄罗斯和伊朗曾经在</w:t>
      </w:r>
      <w:r w:rsidRPr="006C5DE5">
        <w:rPr>
          <w:rFonts w:hint="eastAsia"/>
        </w:rPr>
        <w:t>2007</w:t>
      </w:r>
      <w:r w:rsidRPr="006C5DE5">
        <w:rPr>
          <w:rFonts w:hint="eastAsia"/>
        </w:rPr>
        <w:t>年签署合同，伊朗将向俄罗斯购买</w:t>
      </w:r>
      <w:r w:rsidRPr="006C5DE5">
        <w:rPr>
          <w:rFonts w:hint="eastAsia"/>
        </w:rPr>
        <w:t>5</w:t>
      </w:r>
      <w:r w:rsidRPr="006C5DE5">
        <w:rPr>
          <w:rFonts w:hint="eastAsia"/>
        </w:rPr>
        <w:t>套</w:t>
      </w:r>
      <w:r w:rsidRPr="006C5DE5">
        <w:rPr>
          <w:rFonts w:hint="eastAsia"/>
        </w:rPr>
        <w:t>S300</w:t>
      </w:r>
      <w:r w:rsidRPr="006C5DE5">
        <w:rPr>
          <w:rFonts w:hint="eastAsia"/>
        </w:rPr>
        <w:t>型防空导弹系统，合同总价值为</w:t>
      </w:r>
      <w:r w:rsidRPr="006C5DE5">
        <w:rPr>
          <w:rFonts w:hint="eastAsia"/>
        </w:rPr>
        <w:t>8</w:t>
      </w:r>
      <w:r w:rsidRPr="006C5DE5">
        <w:rPr>
          <w:rFonts w:hint="eastAsia"/>
        </w:rPr>
        <w:t>亿美元。</w:t>
      </w:r>
    </w:p>
    <w:p w14:paraId="1E9C4E4A" w14:textId="77777777" w:rsidR="00426BD1" w:rsidRPr="006C5DE5" w:rsidRDefault="00426BD1" w:rsidP="00426BD1">
      <w:pPr>
        <w:rPr>
          <w:rFonts w:hint="eastAsia"/>
        </w:rPr>
      </w:pPr>
      <w:r w:rsidRPr="006C5DE5">
        <w:rPr>
          <w:rFonts w:hint="eastAsia"/>
        </w:rPr>
        <w:t xml:space="preserve">　　不过，由于</w:t>
      </w:r>
      <w:r w:rsidRPr="006C5DE5">
        <w:rPr>
          <w:rFonts w:hint="eastAsia"/>
        </w:rPr>
        <w:t>2010</w:t>
      </w:r>
      <w:r w:rsidRPr="006C5DE5">
        <w:rPr>
          <w:rFonts w:hint="eastAsia"/>
        </w:rPr>
        <w:t>年联合国安理会通过了针对伊朗的新一轮制裁决议，禁止其他国家向伊朗提供武器系统，俄罗斯从</w:t>
      </w:r>
      <w:r w:rsidRPr="006C5DE5">
        <w:rPr>
          <w:rFonts w:hint="eastAsia"/>
        </w:rPr>
        <w:t>2010</w:t>
      </w:r>
      <w:r w:rsidRPr="006C5DE5">
        <w:rPr>
          <w:rFonts w:hint="eastAsia"/>
        </w:rPr>
        <w:t>年起暂停了此前签署的向伊朗提供</w:t>
      </w:r>
      <w:r w:rsidRPr="006C5DE5">
        <w:rPr>
          <w:rFonts w:hint="eastAsia"/>
        </w:rPr>
        <w:t>S300</w:t>
      </w:r>
      <w:r w:rsidRPr="006C5DE5">
        <w:rPr>
          <w:rFonts w:hint="eastAsia"/>
        </w:rPr>
        <w:t>防空导弹系统的合同，引起了伊朗方面的不满，伊朗方面甚至向日内瓦国际法庭提起诉讼，指责俄罗斯拒绝履行已签署合同并要求俄罗斯支付</w:t>
      </w:r>
      <w:r w:rsidRPr="006C5DE5">
        <w:rPr>
          <w:rFonts w:hint="eastAsia"/>
        </w:rPr>
        <w:t>40</w:t>
      </w:r>
      <w:r w:rsidRPr="006C5DE5">
        <w:rPr>
          <w:rFonts w:hint="eastAsia"/>
        </w:rPr>
        <w:t>亿美元的赔偿金。伊朗政府曾经提出用其他更先进的防空导弹系统代替</w:t>
      </w:r>
      <w:r w:rsidRPr="006C5DE5">
        <w:rPr>
          <w:rFonts w:hint="eastAsia"/>
        </w:rPr>
        <w:t>S300</w:t>
      </w:r>
      <w:r w:rsidRPr="006C5DE5">
        <w:rPr>
          <w:rFonts w:hint="eastAsia"/>
        </w:rPr>
        <w:t>系统也是一个解决当前问题的途径，可见伊朗对防空导弹系统的渴求。在此次俄罗斯防长访问伊朗期间，如伊方再次提出这样的要求也是在预料当中的，目前俄罗斯同西方国家关系紧张，答应伊朗的要求也不是没有可能的，具体会出现什么样的结果，有待继续观察。</w:t>
      </w:r>
    </w:p>
    <w:p w14:paraId="6D74411A" w14:textId="77777777" w:rsidR="00426BD1" w:rsidRPr="006C5DE5" w:rsidRDefault="00426BD1" w:rsidP="00426BD1"/>
    <w:p w14:paraId="1FF26295" w14:textId="77777777" w:rsidR="00426BD1" w:rsidRPr="006C5DE5" w:rsidRDefault="00426BD1" w:rsidP="00426BD1">
      <w:pPr>
        <w:rPr>
          <w:rFonts w:hint="eastAsia"/>
        </w:rPr>
      </w:pPr>
      <w:r w:rsidRPr="006C5DE5">
        <w:rPr>
          <w:rFonts w:hint="eastAsia"/>
        </w:rPr>
        <w:t>＝＝＝＝＝＝＝＝＝＝＝＝＝＝＝＝＝＝</w:t>
      </w:r>
    </w:p>
    <w:p w14:paraId="30BCA367" w14:textId="77777777" w:rsidR="00426BD1" w:rsidRPr="006C5DE5" w:rsidRDefault="00426BD1" w:rsidP="00426BD1"/>
    <w:p w14:paraId="4FD585E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4D7DCBF3" w14:textId="77777777" w:rsidR="00426BD1" w:rsidRPr="006C5DE5" w:rsidRDefault="00426BD1" w:rsidP="00426BD1">
      <w:pPr>
        <w:rPr>
          <w:rFonts w:hint="eastAsia"/>
        </w:rPr>
      </w:pPr>
      <w:r w:rsidRPr="006C5DE5">
        <w:rPr>
          <w:rFonts w:hint="eastAsia"/>
        </w:rPr>
        <w:t>吴胜利会见英国第一海务大臣、海军参谋长</w:t>
      </w:r>
    </w:p>
    <w:p w14:paraId="6E06007E" w14:textId="77777777" w:rsidR="00426BD1" w:rsidRPr="006C5DE5" w:rsidRDefault="00426BD1" w:rsidP="00426BD1">
      <w:pPr>
        <w:rPr>
          <w:rFonts w:hint="eastAsia"/>
        </w:rPr>
      </w:pPr>
      <w:r w:rsidRPr="006C5DE5">
        <w:rPr>
          <w:rFonts w:hint="eastAsia"/>
        </w:rPr>
        <w:t>来源：中国军网－军报记者</w:t>
      </w:r>
      <w:r w:rsidRPr="006C5DE5">
        <w:rPr>
          <w:rFonts w:hint="eastAsia"/>
        </w:rPr>
        <w:t xml:space="preserve">  </w:t>
      </w:r>
      <w:r w:rsidRPr="006C5DE5">
        <w:rPr>
          <w:rFonts w:hint="eastAsia"/>
        </w:rPr>
        <w:t>作者：徐叶青</w:t>
      </w:r>
      <w:r w:rsidRPr="006C5DE5">
        <w:rPr>
          <w:rFonts w:hint="eastAsia"/>
        </w:rPr>
        <w:t xml:space="preserve"> </w:t>
      </w:r>
      <w:r w:rsidRPr="006C5DE5">
        <w:rPr>
          <w:rFonts w:hint="eastAsia"/>
        </w:rPr>
        <w:t>莫小亮</w:t>
      </w:r>
      <w:r w:rsidRPr="006C5DE5">
        <w:rPr>
          <w:rFonts w:hint="eastAsia"/>
        </w:rPr>
        <w:t xml:space="preserve">  </w:t>
      </w:r>
      <w:r w:rsidRPr="006C5DE5">
        <w:rPr>
          <w:rFonts w:hint="eastAsia"/>
        </w:rPr>
        <w:t>时间：</w:t>
      </w:r>
      <w:r w:rsidRPr="006C5DE5">
        <w:rPr>
          <w:rFonts w:hint="eastAsia"/>
        </w:rPr>
        <w:t>2015-01-19 20:00:30</w:t>
      </w:r>
    </w:p>
    <w:p w14:paraId="774DCC18" w14:textId="77777777" w:rsidR="00426BD1" w:rsidRPr="006C5DE5" w:rsidRDefault="00426BD1" w:rsidP="00426BD1">
      <w:pPr>
        <w:rPr>
          <w:rFonts w:hint="eastAsia"/>
        </w:rPr>
      </w:pPr>
      <w:r w:rsidRPr="006C5DE5">
        <w:rPr>
          <w:rFonts w:hint="eastAsia"/>
        </w:rPr>
        <w:t xml:space="preserve">    </w:t>
      </w:r>
      <w:r w:rsidRPr="006C5DE5">
        <w:rPr>
          <w:rFonts w:hint="eastAsia"/>
        </w:rPr>
        <w:t>中国军网</w:t>
      </w:r>
      <w:r w:rsidRPr="006C5DE5">
        <w:rPr>
          <w:rFonts w:hint="eastAsia"/>
        </w:rPr>
        <w:t>-</w:t>
      </w:r>
      <w:r w:rsidRPr="006C5DE5">
        <w:rPr>
          <w:rFonts w:hint="eastAsia"/>
        </w:rPr>
        <w:t>军报记者</w:t>
      </w:r>
      <w:r w:rsidRPr="006C5DE5">
        <w:rPr>
          <w:rFonts w:hint="eastAsia"/>
        </w:rPr>
        <w:t xml:space="preserve"> </w:t>
      </w:r>
      <w:r w:rsidRPr="006C5DE5">
        <w:rPr>
          <w:rFonts w:hint="eastAsia"/>
        </w:rPr>
        <w:t>北京</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 xml:space="preserve"> </w:t>
      </w:r>
      <w:r w:rsidRPr="006C5DE5">
        <w:rPr>
          <w:rFonts w:hint="eastAsia"/>
        </w:rPr>
        <w:t>（记者徐叶青、特约记者莫小亮）中央军委委员、海军司令员吴胜利今天下午在京会见了来访的英国第一海务大臣、海军参谋长乔治·泽姆贝拉斯海军上将。</w:t>
      </w:r>
    </w:p>
    <w:p w14:paraId="7E9BAB54" w14:textId="77777777" w:rsidR="00426BD1" w:rsidRPr="006C5DE5" w:rsidRDefault="00426BD1" w:rsidP="00426BD1">
      <w:pPr>
        <w:rPr>
          <w:rFonts w:hint="eastAsia"/>
        </w:rPr>
      </w:pPr>
      <w:r w:rsidRPr="006C5DE5">
        <w:rPr>
          <w:rFonts w:hint="eastAsia"/>
        </w:rPr>
        <w:t xml:space="preserve">    </w:t>
      </w:r>
      <w:r w:rsidRPr="006C5DE5">
        <w:rPr>
          <w:rFonts w:hint="eastAsia"/>
        </w:rPr>
        <w:t>吴胜利指出，中英两国是全面战略伙伴关系，形成了全方位合作格局，两国、两军关系总体发展势头良好，在多个领域开展了务实交流与合作。两国海军高度重视发展双边友好合作关系，双方在团组和军舰互访、专业交流、院校教育等方面的务实合作卓有成效。</w:t>
      </w:r>
    </w:p>
    <w:p w14:paraId="3508A409" w14:textId="77777777" w:rsidR="00426BD1" w:rsidRPr="006C5DE5" w:rsidRDefault="00426BD1" w:rsidP="00426BD1">
      <w:pPr>
        <w:rPr>
          <w:rFonts w:hint="eastAsia"/>
        </w:rPr>
      </w:pPr>
      <w:r w:rsidRPr="006C5DE5">
        <w:rPr>
          <w:rFonts w:hint="eastAsia"/>
        </w:rPr>
        <w:t xml:space="preserve">    </w:t>
      </w:r>
      <w:r w:rsidRPr="006C5DE5">
        <w:rPr>
          <w:rFonts w:hint="eastAsia"/>
        </w:rPr>
        <w:t>吴胜利强调，发展互信、共赢、全面、持续的两国海军关系，对于共同面对安全挑战，深化两国、两军关系的战略内涵，维护彼此战略利益具有重要意义。希望两国海军不断加强高层交流，保持军舰互访，深化护航合作，拓展专业合作领域，建立院校交流机制，加强中青年军官和海军学员交流。吴胜利还邀请英国海军舰艇来华访问。</w:t>
      </w:r>
    </w:p>
    <w:p w14:paraId="2789C41D" w14:textId="77777777" w:rsidR="00426BD1" w:rsidRPr="006C5DE5" w:rsidRDefault="00426BD1" w:rsidP="00426BD1">
      <w:pPr>
        <w:rPr>
          <w:rFonts w:hint="eastAsia"/>
        </w:rPr>
      </w:pPr>
      <w:r w:rsidRPr="006C5DE5">
        <w:rPr>
          <w:rFonts w:hint="eastAsia"/>
        </w:rPr>
        <w:t xml:space="preserve">    </w:t>
      </w:r>
      <w:r w:rsidRPr="006C5DE5">
        <w:rPr>
          <w:rFonts w:hint="eastAsia"/>
        </w:rPr>
        <w:t>乔治·泽姆贝拉斯表示，英方高度重视与中方的关系，希望以此次访问为契机，进一步加强双方各层次领域的交流与合作，推动双边关系不断发展。</w:t>
      </w:r>
    </w:p>
    <w:p w14:paraId="6B355404" w14:textId="77777777" w:rsidR="00426BD1" w:rsidRPr="006C5DE5" w:rsidRDefault="00426BD1" w:rsidP="00426BD1">
      <w:pPr>
        <w:rPr>
          <w:rFonts w:hint="eastAsia"/>
        </w:rPr>
      </w:pPr>
      <w:r w:rsidRPr="006C5DE5">
        <w:rPr>
          <w:rFonts w:hint="eastAsia"/>
        </w:rPr>
        <w:t xml:space="preserve">    </w:t>
      </w:r>
      <w:r w:rsidRPr="006C5DE5">
        <w:rPr>
          <w:rFonts w:hint="eastAsia"/>
        </w:rPr>
        <w:t>乔治·泽姆贝拉斯一行还将访问海军北海舰队和潜艇学院，并参观海军舰艇和飞机。</w:t>
      </w:r>
    </w:p>
    <w:p w14:paraId="77E5023B" w14:textId="77777777" w:rsidR="00426BD1" w:rsidRPr="006C5DE5" w:rsidRDefault="00426BD1" w:rsidP="00426BD1"/>
    <w:p w14:paraId="2793771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5F4D59BE" w14:textId="77777777" w:rsidR="00426BD1" w:rsidRPr="006C5DE5" w:rsidRDefault="00426BD1" w:rsidP="00426BD1">
      <w:pPr>
        <w:rPr>
          <w:rFonts w:hint="eastAsia"/>
        </w:rPr>
      </w:pPr>
      <w:r w:rsidRPr="006C5DE5">
        <w:rPr>
          <w:rFonts w:hint="eastAsia"/>
        </w:rPr>
        <w:t>中国国际战略学会</w:t>
      </w:r>
      <w:r w:rsidRPr="006C5DE5">
        <w:rPr>
          <w:rFonts w:hint="eastAsia"/>
        </w:rPr>
        <w:t>2014</w:t>
      </w:r>
      <w:r w:rsidRPr="006C5DE5">
        <w:rPr>
          <w:rFonts w:hint="eastAsia"/>
        </w:rPr>
        <w:t>年年会举行</w:t>
      </w:r>
      <w:r w:rsidRPr="006C5DE5">
        <w:rPr>
          <w:rFonts w:hint="eastAsia"/>
        </w:rPr>
        <w:t xml:space="preserve"> </w:t>
      </w:r>
      <w:r w:rsidRPr="006C5DE5">
        <w:rPr>
          <w:rFonts w:hint="eastAsia"/>
        </w:rPr>
        <w:t>孙建国出席</w:t>
      </w:r>
    </w:p>
    <w:p w14:paraId="3578AF6E"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作者：吕德胜、陆康</w:t>
      </w:r>
      <w:r w:rsidRPr="006C5DE5">
        <w:rPr>
          <w:rFonts w:hint="eastAsia"/>
        </w:rPr>
        <w:t xml:space="preserve">  </w:t>
      </w:r>
      <w:r w:rsidRPr="006C5DE5">
        <w:rPr>
          <w:rFonts w:hint="eastAsia"/>
        </w:rPr>
        <w:t>时间：</w:t>
      </w:r>
      <w:r w:rsidRPr="006C5DE5">
        <w:rPr>
          <w:rFonts w:hint="eastAsia"/>
        </w:rPr>
        <w:t>2015-01-20 07:50:49</w:t>
      </w:r>
    </w:p>
    <w:p w14:paraId="71EEEDE4" w14:textId="77777777" w:rsidR="00426BD1" w:rsidRPr="006C5DE5" w:rsidRDefault="00426BD1" w:rsidP="00426BD1">
      <w:pPr>
        <w:rPr>
          <w:rFonts w:hint="eastAsia"/>
        </w:rPr>
      </w:pPr>
      <w:r w:rsidRPr="006C5DE5">
        <w:rPr>
          <w:rFonts w:hint="eastAsia"/>
        </w:rPr>
        <w:t xml:space="preserve">    </w:t>
      </w:r>
      <w:r w:rsidRPr="006C5DE5">
        <w:rPr>
          <w:rFonts w:hint="eastAsia"/>
        </w:rPr>
        <w:t>本报北京</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 xml:space="preserve"> </w:t>
      </w:r>
      <w:r w:rsidRPr="006C5DE5">
        <w:rPr>
          <w:rFonts w:hint="eastAsia"/>
        </w:rPr>
        <w:t>记者吕德胜、陆康报道：中国国际战略学会</w:t>
      </w:r>
      <w:r w:rsidRPr="006C5DE5">
        <w:rPr>
          <w:rFonts w:hint="eastAsia"/>
        </w:rPr>
        <w:t>2014</w:t>
      </w:r>
      <w:r w:rsidRPr="006C5DE5">
        <w:rPr>
          <w:rFonts w:hint="eastAsia"/>
        </w:rPr>
        <w:t>年年会今天在北京举行。副总参谋长兼中国国际战略学会会长孙建国出席会议，并作题为“坚定不移走中国特色国家安全道路”的主旨讲话。</w:t>
      </w:r>
    </w:p>
    <w:p w14:paraId="76294959" w14:textId="77777777" w:rsidR="00426BD1" w:rsidRPr="006C5DE5" w:rsidRDefault="00426BD1" w:rsidP="00426BD1">
      <w:pPr>
        <w:rPr>
          <w:rFonts w:hint="eastAsia"/>
        </w:rPr>
      </w:pPr>
      <w:r w:rsidRPr="006C5DE5">
        <w:rPr>
          <w:rFonts w:hint="eastAsia"/>
        </w:rPr>
        <w:t xml:space="preserve">    </w:t>
      </w:r>
      <w:r w:rsidRPr="006C5DE5">
        <w:rPr>
          <w:rFonts w:hint="eastAsia"/>
        </w:rPr>
        <w:t>孙建国指出，党的十八大以来，习主席从实现“两个一百年”奋斗目标、实现中华民族伟大复兴中国梦的战略高度，鲜明提出总体国家安全观重大战略思想，亲自指挥开展维护国家安全的重大行动，推进我党安全指导理论和实践的重大创新发展，引领维护国家安全步入新的发展阶段。人民军队紧紧围绕党在新形势下的强军目标，坚持以国家安全需求为导向，坚持从思想上政治上建设部队，坚持各项工作向打仗聚焦用劲，坚持严字当头改作风正风气，坚持全面深化改革，开创了强军兴军的新局面。我们要坚决贯彻党中央和习主席维护国家安全的决策部署，以实际行动做好维护国家长治久安和繁荣稳定的各项工作。</w:t>
      </w:r>
    </w:p>
    <w:p w14:paraId="28EFCF8C" w14:textId="77777777" w:rsidR="00426BD1" w:rsidRPr="006C5DE5" w:rsidRDefault="00426BD1" w:rsidP="00426BD1">
      <w:pPr>
        <w:rPr>
          <w:rFonts w:hint="eastAsia"/>
        </w:rPr>
      </w:pPr>
      <w:r w:rsidRPr="006C5DE5">
        <w:rPr>
          <w:rFonts w:hint="eastAsia"/>
        </w:rPr>
        <w:t xml:space="preserve">    180</w:t>
      </w:r>
      <w:r w:rsidRPr="006C5DE5">
        <w:rPr>
          <w:rFonts w:hint="eastAsia"/>
        </w:rPr>
        <w:t>余名从事战略安全研究和外交工作的军地领导、有关部门人员和专家学者出席了年会。</w:t>
      </w:r>
    </w:p>
    <w:p w14:paraId="12F9FD36" w14:textId="77777777" w:rsidR="00426BD1" w:rsidRPr="006C5DE5" w:rsidRDefault="00426BD1" w:rsidP="00426BD1">
      <w:pPr>
        <w:rPr>
          <w:rFonts w:hint="eastAsia"/>
        </w:rPr>
      </w:pPr>
      <w:r w:rsidRPr="006C5DE5">
        <w:rPr>
          <w:rFonts w:hint="eastAsia"/>
        </w:rPr>
        <w:t xml:space="preserve">    </w:t>
      </w:r>
      <w:r w:rsidRPr="006C5DE5">
        <w:rPr>
          <w:rFonts w:hint="eastAsia"/>
        </w:rPr>
        <w:t>中国国际战略学会是全国性战略安全问题智库，目前与全球</w:t>
      </w:r>
      <w:r w:rsidRPr="006C5DE5">
        <w:rPr>
          <w:rFonts w:hint="eastAsia"/>
        </w:rPr>
        <w:t>50</w:t>
      </w:r>
      <w:r w:rsidRPr="006C5DE5">
        <w:rPr>
          <w:rFonts w:hint="eastAsia"/>
        </w:rPr>
        <w:t>多个国家的</w:t>
      </w:r>
      <w:r w:rsidRPr="006C5DE5">
        <w:rPr>
          <w:rFonts w:hint="eastAsia"/>
        </w:rPr>
        <w:t>100</w:t>
      </w:r>
      <w:r w:rsidRPr="006C5DE5">
        <w:rPr>
          <w:rFonts w:hint="eastAsia"/>
        </w:rPr>
        <w:t>多个战略安全研究机构保持学术交流关系。</w:t>
      </w:r>
    </w:p>
    <w:p w14:paraId="1B73C1CF" w14:textId="77777777" w:rsidR="00426BD1" w:rsidRPr="006C5DE5" w:rsidRDefault="00426BD1" w:rsidP="00426BD1"/>
    <w:p w14:paraId="42DED6B9"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19</w:t>
      </w:r>
      <w:r w:rsidRPr="006C5DE5">
        <w:rPr>
          <w:rFonts w:hint="eastAsia"/>
        </w:rPr>
        <w:t>日</w:t>
      </w:r>
    </w:p>
    <w:p w14:paraId="79E05DB5" w14:textId="77777777" w:rsidR="00426BD1" w:rsidRPr="006C5DE5" w:rsidRDefault="00426BD1" w:rsidP="00426BD1">
      <w:pPr>
        <w:rPr>
          <w:rFonts w:hint="eastAsia"/>
        </w:rPr>
      </w:pPr>
      <w:r w:rsidRPr="006C5DE5">
        <w:rPr>
          <w:rFonts w:hint="eastAsia"/>
        </w:rPr>
        <w:t>外交部发言人洪磊主持例行记者会，以下为文字实录：</w:t>
      </w:r>
    </w:p>
    <w:p w14:paraId="2F77D52D" w14:textId="77777777" w:rsidR="00426BD1" w:rsidRPr="006C5DE5" w:rsidRDefault="00426BD1" w:rsidP="00426BD1">
      <w:pPr>
        <w:rPr>
          <w:rFonts w:hint="eastAsia"/>
        </w:rPr>
      </w:pPr>
      <w:r w:rsidRPr="006C5DE5">
        <w:rPr>
          <w:rFonts w:hint="eastAsia"/>
        </w:rPr>
        <w:t xml:space="preserve">　　应外交部长王毅邀请，爱沙尼亚共和国外交部长凯特·彭图斯</w:t>
      </w:r>
      <w:r w:rsidRPr="006C5DE5">
        <w:rPr>
          <w:rFonts w:hint="eastAsia"/>
        </w:rPr>
        <w:t>-</w:t>
      </w:r>
      <w:r w:rsidRPr="006C5DE5">
        <w:rPr>
          <w:rFonts w:hint="eastAsia"/>
        </w:rPr>
        <w:t>罗西曼努斯将于</w:t>
      </w:r>
      <w:r w:rsidRPr="006C5DE5">
        <w:rPr>
          <w:rFonts w:hint="eastAsia"/>
        </w:rPr>
        <w:t>1</w:t>
      </w:r>
      <w:r w:rsidRPr="006C5DE5">
        <w:rPr>
          <w:rFonts w:hint="eastAsia"/>
        </w:rPr>
        <w:t>月</w:t>
      </w:r>
      <w:r w:rsidRPr="006C5DE5">
        <w:rPr>
          <w:rFonts w:hint="eastAsia"/>
        </w:rPr>
        <w:t>22</w:t>
      </w:r>
      <w:r w:rsidRPr="006C5DE5">
        <w:rPr>
          <w:rFonts w:hint="eastAsia"/>
        </w:rPr>
        <w:t>日至</w:t>
      </w:r>
      <w:r w:rsidRPr="006C5DE5">
        <w:rPr>
          <w:rFonts w:hint="eastAsia"/>
        </w:rPr>
        <w:t>25</w:t>
      </w:r>
      <w:r w:rsidRPr="006C5DE5">
        <w:rPr>
          <w:rFonts w:hint="eastAsia"/>
        </w:rPr>
        <w:t>日对中国进行工作访问。</w:t>
      </w:r>
    </w:p>
    <w:p w14:paraId="2339F2E5" w14:textId="77777777" w:rsidR="00426BD1" w:rsidRPr="006C5DE5" w:rsidRDefault="00426BD1" w:rsidP="00426BD1"/>
    <w:p w14:paraId="012802FA" w14:textId="77777777" w:rsidR="00426BD1" w:rsidRPr="006C5DE5" w:rsidRDefault="00426BD1" w:rsidP="00426BD1">
      <w:pPr>
        <w:rPr>
          <w:rFonts w:hint="eastAsia"/>
        </w:rPr>
      </w:pPr>
      <w:r w:rsidRPr="006C5DE5">
        <w:rPr>
          <w:rFonts w:hint="eastAsia"/>
        </w:rPr>
        <w:t xml:space="preserve">　　问：据有关媒体报道，日本外相岸田文雄访问印度期间谈及日印互联互通合作时称，“阿鲁纳恰尔邦”是印度领土。中方对此有何评论？</w:t>
      </w:r>
    </w:p>
    <w:p w14:paraId="7706E4BE" w14:textId="77777777" w:rsidR="00426BD1" w:rsidRPr="006C5DE5" w:rsidRDefault="00426BD1" w:rsidP="00426BD1">
      <w:pPr>
        <w:rPr>
          <w:rFonts w:hint="eastAsia"/>
        </w:rPr>
      </w:pPr>
      <w:r w:rsidRPr="006C5DE5">
        <w:rPr>
          <w:rFonts w:hint="eastAsia"/>
        </w:rPr>
        <w:t xml:space="preserve">　　答：中方注意到有关报道，对此表示严重关切，已向日方提出严正交涉，要求日方予以澄清，立即消除由此产生的负面影响。日方向中方明确表示对中印争议地区不持立场，也不会介入。日方也已作出公开澄清。</w:t>
      </w:r>
    </w:p>
    <w:p w14:paraId="5E824881" w14:textId="77777777" w:rsidR="00426BD1" w:rsidRPr="006C5DE5" w:rsidRDefault="00426BD1" w:rsidP="00426BD1">
      <w:pPr>
        <w:rPr>
          <w:rFonts w:hint="eastAsia"/>
        </w:rPr>
      </w:pPr>
      <w:r w:rsidRPr="006C5DE5">
        <w:rPr>
          <w:rFonts w:hint="eastAsia"/>
        </w:rPr>
        <w:t xml:space="preserve">　　中方对中印边界东段的立场是一贯和明确的。目前，中印正通过边界问题特别代表会晤机制，寻求公平合理和双方都能接受的边界问题解决方案。我们希望日方充分认识中印边界问题的敏感性，切实尊重中印双方通过谈判解决争议的努力，在有关问题上谨言慎行。</w:t>
      </w:r>
    </w:p>
    <w:p w14:paraId="47246F6E" w14:textId="77777777" w:rsidR="00426BD1" w:rsidRPr="006C5DE5" w:rsidRDefault="00426BD1" w:rsidP="00426BD1"/>
    <w:p w14:paraId="5BD39E62" w14:textId="77777777" w:rsidR="00426BD1" w:rsidRPr="006C5DE5" w:rsidRDefault="00426BD1" w:rsidP="00426BD1">
      <w:pPr>
        <w:rPr>
          <w:rFonts w:hint="eastAsia"/>
        </w:rPr>
      </w:pPr>
      <w:r w:rsidRPr="006C5DE5">
        <w:rPr>
          <w:rFonts w:hint="eastAsia"/>
        </w:rPr>
        <w:t xml:space="preserve">　　问：法国日前出版的一份漫画杂志以“黄祸”为封面主题，中国媒体批评有关做法不妥当。中方对此有何评论？</w:t>
      </w:r>
    </w:p>
    <w:p w14:paraId="6070041E" w14:textId="77777777" w:rsidR="00426BD1" w:rsidRPr="006C5DE5" w:rsidRDefault="00426BD1" w:rsidP="00426BD1">
      <w:pPr>
        <w:rPr>
          <w:rFonts w:hint="eastAsia"/>
        </w:rPr>
      </w:pPr>
      <w:r w:rsidRPr="006C5DE5">
        <w:rPr>
          <w:rFonts w:hint="eastAsia"/>
        </w:rPr>
        <w:t xml:space="preserve">　　答：我们注意到了有关报道。</w:t>
      </w:r>
    </w:p>
    <w:p w14:paraId="445AF007" w14:textId="77777777" w:rsidR="00426BD1" w:rsidRPr="006C5DE5" w:rsidRDefault="00426BD1" w:rsidP="00426BD1">
      <w:pPr>
        <w:rPr>
          <w:rFonts w:hint="eastAsia"/>
        </w:rPr>
      </w:pPr>
      <w:r w:rsidRPr="006C5DE5">
        <w:rPr>
          <w:rFonts w:hint="eastAsia"/>
        </w:rPr>
        <w:t xml:space="preserve">　　当前，全球化深入发展，国际交往日趋活跃和密切。我们提倡在相互尊重的基础上加强各国人民的友好交往，增进彼此了解和友谊。各国应以开放包容的心态加强合作，实现互利共赢，共同发展。</w:t>
      </w:r>
    </w:p>
    <w:p w14:paraId="6FB7236B" w14:textId="77777777" w:rsidR="00426BD1" w:rsidRPr="006C5DE5" w:rsidRDefault="00426BD1" w:rsidP="00426BD1"/>
    <w:p w14:paraId="5FD6A8C5" w14:textId="77777777" w:rsidR="00426BD1" w:rsidRPr="006C5DE5" w:rsidRDefault="00426BD1" w:rsidP="00426BD1">
      <w:pPr>
        <w:rPr>
          <w:rFonts w:hint="eastAsia"/>
        </w:rPr>
      </w:pPr>
      <w:r w:rsidRPr="006C5DE5">
        <w:rPr>
          <w:rFonts w:hint="eastAsia"/>
        </w:rPr>
        <w:t xml:space="preserve">　　问：据媒体报道，近期缅北战事升级，导致数百中国公民受困。请予以证实并介绍中方所做工作。中方是否已向缅方提出交涉？</w:t>
      </w:r>
    </w:p>
    <w:p w14:paraId="491572CB" w14:textId="77777777" w:rsidR="00426BD1" w:rsidRPr="006C5DE5" w:rsidRDefault="00426BD1" w:rsidP="00426BD1">
      <w:pPr>
        <w:rPr>
          <w:rFonts w:hint="eastAsia"/>
        </w:rPr>
      </w:pPr>
      <w:r w:rsidRPr="006C5DE5">
        <w:rPr>
          <w:rFonts w:hint="eastAsia"/>
        </w:rPr>
        <w:t xml:space="preserve">　　答：我们正在进一步了解、核实缅北局势的有关情况。近期，在缅方开展的打击非法伐木行动中，有中国公民被抓扣，中方已要求缅方切实保护他们的人身安全和正当权益。缅方表示重视中方关切，将善待中方被扣人员。中国驻缅使领馆正前往对上述人员进行探视并提供必要协助。</w:t>
      </w:r>
    </w:p>
    <w:p w14:paraId="56E1BECB" w14:textId="77777777" w:rsidR="00426BD1" w:rsidRPr="006C5DE5" w:rsidRDefault="00426BD1" w:rsidP="00426BD1"/>
    <w:p w14:paraId="2D6164EA" w14:textId="77777777" w:rsidR="00426BD1" w:rsidRPr="006C5DE5" w:rsidRDefault="00426BD1" w:rsidP="00426BD1">
      <w:pPr>
        <w:rPr>
          <w:rFonts w:hint="eastAsia"/>
        </w:rPr>
      </w:pPr>
      <w:r w:rsidRPr="006C5DE5">
        <w:rPr>
          <w:rFonts w:hint="eastAsia"/>
        </w:rPr>
        <w:t xml:space="preserve">　　问：斯里兰卡新政府称将对上届政府批准的中资企业基础设施项目进行复核。中方对此是否表示关切？</w:t>
      </w:r>
    </w:p>
    <w:p w14:paraId="0C691F75" w14:textId="77777777" w:rsidR="00426BD1" w:rsidRPr="006C5DE5" w:rsidRDefault="00426BD1" w:rsidP="00426BD1">
      <w:pPr>
        <w:rPr>
          <w:rFonts w:hint="eastAsia"/>
        </w:rPr>
      </w:pPr>
      <w:r w:rsidRPr="006C5DE5">
        <w:rPr>
          <w:rFonts w:hint="eastAsia"/>
        </w:rPr>
        <w:t xml:space="preserve">　　答：中国和斯里兰卡是友好邻邦。中方支持两国有关部门和企业在平等相待、互利共赢的基础上开展经贸合作，这符合两国和两国人民的根本利益。我们希望并相信中斯双方有关合作能进一步向前健康、稳定发展。</w:t>
      </w:r>
    </w:p>
    <w:p w14:paraId="37E872B1" w14:textId="77777777" w:rsidR="00426BD1" w:rsidRPr="006C5DE5" w:rsidRDefault="00426BD1" w:rsidP="00426BD1"/>
    <w:p w14:paraId="6B84CA10" w14:textId="77777777" w:rsidR="00426BD1" w:rsidRPr="006C5DE5" w:rsidRDefault="00426BD1" w:rsidP="00426BD1">
      <w:pPr>
        <w:rPr>
          <w:rFonts w:hint="eastAsia"/>
        </w:rPr>
      </w:pPr>
      <w:r w:rsidRPr="006C5DE5">
        <w:rPr>
          <w:rFonts w:hint="eastAsia"/>
        </w:rPr>
        <w:t xml:space="preserve">　　问：据报道，俄罗斯、印度和中国外长将于近期在北京会晤，你能否确认并介绍有关情况。</w:t>
      </w:r>
    </w:p>
    <w:p w14:paraId="6048B8E1" w14:textId="77777777" w:rsidR="00426BD1" w:rsidRPr="006C5DE5" w:rsidRDefault="00426BD1" w:rsidP="00426BD1">
      <w:pPr>
        <w:rPr>
          <w:rFonts w:hint="eastAsia"/>
        </w:rPr>
      </w:pPr>
      <w:r w:rsidRPr="006C5DE5">
        <w:rPr>
          <w:rFonts w:hint="eastAsia"/>
        </w:rPr>
        <w:t xml:space="preserve">　　答：中国、俄罗斯、印度同为新兴市场国家，在许多国际和地区问题上有共同或相近的看法，三方保持定期对话，有助于增进互信、形成共识、拓展合作。</w:t>
      </w:r>
    </w:p>
    <w:p w14:paraId="60E96D52" w14:textId="77777777" w:rsidR="00426BD1" w:rsidRPr="006C5DE5" w:rsidRDefault="00426BD1" w:rsidP="00426BD1">
      <w:pPr>
        <w:rPr>
          <w:rFonts w:hint="eastAsia"/>
        </w:rPr>
      </w:pPr>
      <w:r w:rsidRPr="006C5DE5">
        <w:rPr>
          <w:rFonts w:hint="eastAsia"/>
        </w:rPr>
        <w:t xml:space="preserve">　　至于你提到的有关会晤，我目前没有相关信息发布。</w:t>
      </w:r>
    </w:p>
    <w:p w14:paraId="7613DDF8" w14:textId="77777777" w:rsidR="00426BD1" w:rsidRPr="006C5DE5" w:rsidRDefault="00426BD1" w:rsidP="00426BD1"/>
    <w:p w14:paraId="7337649B" w14:textId="77777777" w:rsidR="00426BD1" w:rsidRPr="006C5DE5" w:rsidRDefault="00426BD1" w:rsidP="00426BD1">
      <w:pPr>
        <w:rPr>
          <w:rFonts w:hint="eastAsia"/>
        </w:rPr>
      </w:pPr>
      <w:r w:rsidRPr="006C5DE5">
        <w:rPr>
          <w:rFonts w:hint="eastAsia"/>
        </w:rPr>
        <w:t xml:space="preserve">　　问：德国媒体报道称，斯诺登披露的资料显示，中国网络间谍窃取了隐形战机</w:t>
      </w:r>
      <w:r w:rsidRPr="006C5DE5">
        <w:rPr>
          <w:rFonts w:hint="eastAsia"/>
        </w:rPr>
        <w:t>F-35</w:t>
      </w:r>
      <w:r w:rsidRPr="006C5DE5">
        <w:rPr>
          <w:rFonts w:hint="eastAsia"/>
        </w:rPr>
        <w:t>的设计情报。中方对此有何回应？</w:t>
      </w:r>
    </w:p>
    <w:p w14:paraId="2F1B95B5" w14:textId="77777777" w:rsidR="00426BD1" w:rsidRPr="006C5DE5" w:rsidRDefault="00426BD1" w:rsidP="00426BD1">
      <w:pPr>
        <w:rPr>
          <w:rFonts w:hint="eastAsia"/>
        </w:rPr>
      </w:pPr>
      <w:r w:rsidRPr="006C5DE5">
        <w:rPr>
          <w:rFonts w:hint="eastAsia"/>
        </w:rPr>
        <w:t xml:space="preserve">　　答：有关指责毫无根据。</w:t>
      </w:r>
    </w:p>
    <w:p w14:paraId="504AFCEC" w14:textId="77777777" w:rsidR="00426BD1" w:rsidRPr="006C5DE5" w:rsidRDefault="00426BD1" w:rsidP="00426BD1">
      <w:pPr>
        <w:rPr>
          <w:rFonts w:hint="eastAsia"/>
        </w:rPr>
      </w:pPr>
      <w:r w:rsidRPr="006C5DE5">
        <w:rPr>
          <w:rFonts w:hint="eastAsia"/>
        </w:rPr>
        <w:t xml:space="preserve">　　关于网络安全问题，我们一直强调，中方是网络攻击的受害者。网络安全是当前各国面临的共同挑战，中方愿与各国共同努力，建立一个和平、安全、开放、合作的网络空间。</w:t>
      </w:r>
    </w:p>
    <w:p w14:paraId="67D5BE1A" w14:textId="77777777" w:rsidR="00426BD1" w:rsidRPr="006C5DE5" w:rsidRDefault="00426BD1" w:rsidP="00426BD1">
      <w:pPr>
        <w:rPr>
          <w:rFonts w:hint="eastAsia"/>
        </w:rPr>
      </w:pPr>
      <w:r w:rsidRPr="006C5DE5">
        <w:rPr>
          <w:rFonts w:hint="eastAsia"/>
        </w:rPr>
        <w:t xml:space="preserve">　　网络攻击有其回溯难、跨国性强的复杂性，确定有关攻击源非常困难。我不知道有什么证据支撑这种指责和无端攻击。相反，根据有关人员披露的材料，有些国家自己在网络攻击方面的记录是不光彩的。我们希望在网络安全问题上不要无端指责别国，搞“莫须有”，而要采取合作态度，共同防范网络黑客攻击行动。</w:t>
      </w:r>
    </w:p>
    <w:p w14:paraId="0DEAD985" w14:textId="77777777" w:rsidR="00426BD1" w:rsidRPr="006C5DE5" w:rsidRDefault="00426BD1" w:rsidP="00426BD1"/>
    <w:p w14:paraId="05A7704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038B06AC" w14:textId="77777777" w:rsidR="00426BD1" w:rsidRPr="006C5DE5" w:rsidRDefault="00426BD1" w:rsidP="00426BD1">
      <w:pPr>
        <w:rPr>
          <w:rFonts w:hint="eastAsia"/>
        </w:rPr>
      </w:pPr>
      <w:r w:rsidRPr="006C5DE5">
        <w:rPr>
          <w:rFonts w:hint="eastAsia"/>
        </w:rPr>
        <w:t>外交部发言人洪磊就中斯关系答记者问</w:t>
      </w:r>
    </w:p>
    <w:p w14:paraId="078BB4C7" w14:textId="77777777" w:rsidR="00426BD1" w:rsidRPr="006C5DE5" w:rsidRDefault="00426BD1" w:rsidP="00426BD1">
      <w:pPr>
        <w:rPr>
          <w:rFonts w:hint="eastAsia"/>
        </w:rPr>
      </w:pPr>
      <w:r w:rsidRPr="006C5DE5">
        <w:rPr>
          <w:rFonts w:hint="eastAsia"/>
        </w:rPr>
        <w:t xml:space="preserve">　　问：有报道称，斯里兰卡新政府上台后将调整对华政策并重新评估中国在斯项目。你对此是否感到担忧？</w:t>
      </w:r>
    </w:p>
    <w:p w14:paraId="15A2E3ED" w14:textId="77777777" w:rsidR="00426BD1" w:rsidRPr="006C5DE5" w:rsidRDefault="00426BD1" w:rsidP="00426BD1">
      <w:pPr>
        <w:rPr>
          <w:rFonts w:hint="eastAsia"/>
        </w:rPr>
      </w:pPr>
      <w:r w:rsidRPr="006C5DE5">
        <w:rPr>
          <w:rFonts w:hint="eastAsia"/>
        </w:rPr>
        <w:t xml:space="preserve">　　答：中国和斯里兰卡是友好邻邦，两国关系经受了时间考验，基础深厚坚实。中斯开展各领域合作符合两国人民的愿望和利益。日前，西里塞纳总统在给习主席的复电中表示，将致力于推动斯中战略合作伙伴关系迈上新台阶，为扩大斯中经贸合作和中国对斯投资创造有利条件，将继续执行在建的斯中重大合作项目并拓展各领域合作。我们对西里塞纳总统和斯新政府关于发展中斯关系的积极态度予以高度评价，对中斯关系前景充满信心。</w:t>
      </w:r>
    </w:p>
    <w:p w14:paraId="250EC654" w14:textId="77777777" w:rsidR="00426BD1" w:rsidRPr="006C5DE5" w:rsidRDefault="00426BD1" w:rsidP="00426BD1"/>
    <w:p w14:paraId="42DB461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711C44A1" w14:textId="77777777" w:rsidR="00426BD1" w:rsidRPr="006C5DE5" w:rsidRDefault="00426BD1" w:rsidP="00426BD1">
      <w:pPr>
        <w:rPr>
          <w:rFonts w:hint="eastAsia"/>
        </w:rPr>
      </w:pPr>
      <w:r w:rsidRPr="006C5DE5">
        <w:rPr>
          <w:rFonts w:hint="eastAsia"/>
        </w:rPr>
        <w:t>中国海警船本月第二次进入钓鱼岛领海巡航</w:t>
      </w:r>
    </w:p>
    <w:p w14:paraId="6481CCBF"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 12:28  </w:t>
      </w:r>
      <w:r w:rsidRPr="006C5DE5">
        <w:rPr>
          <w:rFonts w:hint="eastAsia"/>
        </w:rPr>
        <w:t>新浪军事</w:t>
      </w:r>
      <w:r w:rsidRPr="006C5DE5">
        <w:rPr>
          <w:rFonts w:hint="eastAsia"/>
        </w:rPr>
        <w:t xml:space="preserve"> </w:t>
      </w:r>
    </w:p>
    <w:p w14:paraId="6298A9C1" w14:textId="77777777" w:rsidR="00426BD1" w:rsidRPr="006C5DE5" w:rsidRDefault="00426BD1" w:rsidP="00426BD1">
      <w:pPr>
        <w:rPr>
          <w:rFonts w:hint="eastAsia"/>
        </w:rPr>
      </w:pPr>
      <w:r w:rsidRPr="006C5DE5">
        <w:rPr>
          <w:rFonts w:hint="eastAsia"/>
        </w:rPr>
        <w:t xml:space="preserve">　　国家海洋局网站发布消息，</w:t>
      </w:r>
      <w:r w:rsidRPr="006C5DE5">
        <w:rPr>
          <w:rFonts w:hint="eastAsia"/>
        </w:rPr>
        <w:t xml:space="preserve"> 2015</w:t>
      </w:r>
      <w:r w:rsidRPr="006C5DE5">
        <w:rPr>
          <w:rFonts w:hint="eastAsia"/>
        </w:rPr>
        <w:t>年</w:t>
      </w:r>
      <w:r w:rsidRPr="006C5DE5">
        <w:rPr>
          <w:rFonts w:hint="eastAsia"/>
        </w:rPr>
        <w:t>1</w:t>
      </w:r>
      <w:r w:rsidRPr="006C5DE5">
        <w:rPr>
          <w:rFonts w:hint="eastAsia"/>
        </w:rPr>
        <w:t>月</w:t>
      </w:r>
      <w:r w:rsidRPr="006C5DE5">
        <w:rPr>
          <w:rFonts w:hint="eastAsia"/>
        </w:rPr>
        <w:t>19</w:t>
      </w:r>
      <w:r w:rsidRPr="006C5DE5">
        <w:rPr>
          <w:rFonts w:hint="eastAsia"/>
        </w:rPr>
        <w:t>日，中国海警</w:t>
      </w:r>
      <w:r w:rsidRPr="006C5DE5">
        <w:rPr>
          <w:rFonts w:hint="eastAsia"/>
        </w:rPr>
        <w:t>2305</w:t>
      </w:r>
      <w:r w:rsidRPr="006C5DE5">
        <w:rPr>
          <w:rFonts w:hint="eastAsia"/>
        </w:rPr>
        <w:t>、</w:t>
      </w:r>
      <w:r w:rsidRPr="006C5DE5">
        <w:rPr>
          <w:rFonts w:hint="eastAsia"/>
        </w:rPr>
        <w:t>2306</w:t>
      </w:r>
      <w:r w:rsidRPr="006C5DE5">
        <w:rPr>
          <w:rFonts w:hint="eastAsia"/>
        </w:rPr>
        <w:t>、</w:t>
      </w:r>
      <w:r w:rsidRPr="006C5DE5">
        <w:rPr>
          <w:rFonts w:hint="eastAsia"/>
        </w:rPr>
        <w:t>2102</w:t>
      </w:r>
      <w:r w:rsidRPr="006C5DE5">
        <w:rPr>
          <w:rFonts w:hint="eastAsia"/>
        </w:rPr>
        <w:t>舰船编队在我钓鱼岛领海内巡航。根据日本海上保安厅透露的消息，三艘中方船只北京时间今天上午</w:t>
      </w:r>
      <w:r w:rsidRPr="006C5DE5">
        <w:rPr>
          <w:rFonts w:hint="eastAsia"/>
        </w:rPr>
        <w:t>9</w:t>
      </w:r>
      <w:r w:rsidRPr="006C5DE5">
        <w:rPr>
          <w:rFonts w:hint="eastAsia"/>
        </w:rPr>
        <w:t>时从钓鱼岛西北方进入并开始巡航。</w:t>
      </w:r>
    </w:p>
    <w:p w14:paraId="15B5404F" w14:textId="77777777" w:rsidR="00426BD1" w:rsidRPr="006C5DE5" w:rsidRDefault="00426BD1" w:rsidP="00426BD1">
      <w:pPr>
        <w:rPr>
          <w:rFonts w:hint="eastAsia"/>
        </w:rPr>
      </w:pPr>
      <w:r w:rsidRPr="006C5DE5">
        <w:rPr>
          <w:rFonts w:hint="eastAsia"/>
        </w:rPr>
        <w:t xml:space="preserve">　　这是中国海警船本月第二次进入钓鱼岛领海巡航，本月</w:t>
      </w:r>
      <w:r w:rsidRPr="006C5DE5">
        <w:rPr>
          <w:rFonts w:hint="eastAsia"/>
        </w:rPr>
        <w:t>9</w:t>
      </w:r>
      <w:r w:rsidRPr="006C5DE5">
        <w:rPr>
          <w:rFonts w:hint="eastAsia"/>
        </w:rPr>
        <w:t>日，中国海警进行了</w:t>
      </w:r>
      <w:r w:rsidRPr="006C5DE5">
        <w:rPr>
          <w:rFonts w:hint="eastAsia"/>
        </w:rPr>
        <w:t>2015</w:t>
      </w:r>
      <w:r w:rsidRPr="006C5DE5">
        <w:rPr>
          <w:rFonts w:hint="eastAsia"/>
        </w:rPr>
        <w:t>年的首次钓鱼岛巡航。</w:t>
      </w:r>
    </w:p>
    <w:p w14:paraId="6570DF74" w14:textId="77777777" w:rsidR="00426BD1" w:rsidRPr="006C5DE5" w:rsidRDefault="00426BD1" w:rsidP="00426BD1"/>
    <w:p w14:paraId="36394D4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4F56FC27" w14:textId="77777777" w:rsidR="00426BD1" w:rsidRPr="006C5DE5" w:rsidRDefault="00426BD1" w:rsidP="00426BD1">
      <w:pPr>
        <w:rPr>
          <w:rFonts w:hint="eastAsia"/>
        </w:rPr>
      </w:pPr>
      <w:r w:rsidRPr="006C5DE5">
        <w:rPr>
          <w:rFonts w:hint="eastAsia"/>
        </w:rPr>
        <w:t>中国公民海外遇险可拨</w:t>
      </w:r>
      <w:r w:rsidRPr="006C5DE5">
        <w:rPr>
          <w:rFonts w:hint="eastAsia"/>
        </w:rPr>
        <w:t xml:space="preserve">12308 </w:t>
      </w:r>
      <w:r w:rsidRPr="006C5DE5">
        <w:rPr>
          <w:rFonts w:hint="eastAsia"/>
        </w:rPr>
        <w:t>全年</w:t>
      </w:r>
      <w:r w:rsidRPr="006C5DE5">
        <w:rPr>
          <w:rFonts w:hint="eastAsia"/>
        </w:rPr>
        <w:t>24</w:t>
      </w:r>
      <w:r w:rsidRPr="006C5DE5">
        <w:rPr>
          <w:rFonts w:hint="eastAsia"/>
        </w:rPr>
        <w:t>小时有人接</w:t>
      </w:r>
    </w:p>
    <w:p w14:paraId="5714501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15:29 </w:t>
      </w:r>
      <w:r w:rsidRPr="006C5DE5">
        <w:rPr>
          <w:rFonts w:hint="eastAsia"/>
        </w:rPr>
        <w:t>环球网</w:t>
      </w:r>
    </w:p>
    <w:p w14:paraId="4150653B" w14:textId="77777777" w:rsidR="00426BD1" w:rsidRPr="006C5DE5" w:rsidRDefault="00426BD1" w:rsidP="00426BD1">
      <w:pPr>
        <w:rPr>
          <w:rFonts w:hint="eastAsia"/>
        </w:rPr>
      </w:pPr>
      <w:r w:rsidRPr="006C5DE5">
        <w:rPr>
          <w:rFonts w:hint="eastAsia"/>
        </w:rPr>
        <w:t xml:space="preserve">　　【环球网综合报道】近日有媒体报道称，有数百中国公民在缅北地区被困</w:t>
      </w:r>
      <w:r w:rsidRPr="006C5DE5">
        <w:rPr>
          <w:rFonts w:hint="eastAsia"/>
        </w:rPr>
        <w:t>3</w:t>
      </w:r>
      <w:r w:rsidRPr="006C5DE5">
        <w:rPr>
          <w:rFonts w:hint="eastAsia"/>
        </w:rPr>
        <w:t>天，中国驻缅甸大使馆尚未接到受困公民的领事保护申请。如果中国公民在海外遇到紧急情况怎么办？据了解，从去年</w:t>
      </w:r>
      <w:r w:rsidRPr="006C5DE5">
        <w:rPr>
          <w:rFonts w:hint="eastAsia"/>
        </w:rPr>
        <w:t>9</w:t>
      </w:r>
      <w:r w:rsidRPr="006C5DE5">
        <w:rPr>
          <w:rFonts w:hint="eastAsia"/>
        </w:rPr>
        <w:t>月起，外交部已设立全球领事保护与服务应急呼叫中心“</w:t>
      </w:r>
      <w:r w:rsidRPr="006C5DE5">
        <w:rPr>
          <w:rFonts w:hint="eastAsia"/>
        </w:rPr>
        <w:t>12308</w:t>
      </w:r>
      <w:r w:rsidRPr="006C5DE5">
        <w:rPr>
          <w:rFonts w:hint="eastAsia"/>
        </w:rPr>
        <w:t>”，专门应对这种情况。</w:t>
      </w:r>
    </w:p>
    <w:p w14:paraId="44486618"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w:t>
      </w:r>
      <w:r w:rsidRPr="006C5DE5">
        <w:rPr>
          <w:rFonts w:hint="eastAsia"/>
        </w:rPr>
        <w:t>9</w:t>
      </w:r>
      <w:r w:rsidRPr="006C5DE5">
        <w:rPr>
          <w:rFonts w:hint="eastAsia"/>
        </w:rPr>
        <w:t>月</w:t>
      </w:r>
      <w:r w:rsidRPr="006C5DE5">
        <w:rPr>
          <w:rFonts w:hint="eastAsia"/>
        </w:rPr>
        <w:t>2</w:t>
      </w:r>
      <w:r w:rsidRPr="006C5DE5">
        <w:rPr>
          <w:rFonts w:hint="eastAsia"/>
        </w:rPr>
        <w:t>日，中国外交部全球领事保护与服务应急呼叫中心“</w:t>
      </w:r>
      <w:r w:rsidRPr="006C5DE5">
        <w:rPr>
          <w:rFonts w:hint="eastAsia"/>
        </w:rPr>
        <w:t>12308</w:t>
      </w:r>
      <w:r w:rsidRPr="006C5DE5">
        <w:rPr>
          <w:rFonts w:hint="eastAsia"/>
        </w:rPr>
        <w:t>”</w:t>
      </w:r>
      <w:r w:rsidRPr="006C5DE5">
        <w:rPr>
          <w:rFonts w:hint="eastAsia"/>
        </w:rPr>
        <w:t>24</w:t>
      </w:r>
      <w:r w:rsidRPr="006C5DE5">
        <w:rPr>
          <w:rFonts w:hint="eastAsia"/>
        </w:rPr>
        <w:t>小时热线电话已正式启动。据外交部领保服务应急呼叫中心介绍，“</w:t>
      </w:r>
      <w:r w:rsidRPr="006C5DE5">
        <w:rPr>
          <w:rFonts w:hint="eastAsia"/>
        </w:rPr>
        <w:t>12308</w:t>
      </w:r>
      <w:r w:rsidRPr="006C5DE5">
        <w:rPr>
          <w:rFonts w:hint="eastAsia"/>
        </w:rPr>
        <w:t>”热线电话向海外中国公民和企业提供服务，首要任务在于“应急”，同时兼顾日常领事保护业务咨询。该热线主要职能是为遇到紧急情况的求助人提供领保应急指导与咨询，必要时协调有关驻外使领馆跟进处理。在发生重大突发领保案件时，“</w:t>
      </w:r>
      <w:r w:rsidRPr="006C5DE5">
        <w:rPr>
          <w:rFonts w:hint="eastAsia"/>
        </w:rPr>
        <w:t>12308</w:t>
      </w:r>
      <w:r w:rsidRPr="006C5DE5">
        <w:rPr>
          <w:rFonts w:hint="eastAsia"/>
        </w:rPr>
        <w:t>”还将承担应急处置“热线”功能，接受社会各界咨询。</w:t>
      </w:r>
    </w:p>
    <w:p w14:paraId="28818282" w14:textId="77777777" w:rsidR="00426BD1" w:rsidRPr="006C5DE5" w:rsidRDefault="00426BD1" w:rsidP="00426BD1">
      <w:pPr>
        <w:rPr>
          <w:rFonts w:hint="eastAsia"/>
        </w:rPr>
      </w:pPr>
      <w:r w:rsidRPr="006C5DE5">
        <w:rPr>
          <w:rFonts w:hint="eastAsia"/>
        </w:rPr>
        <w:t xml:space="preserve">　　在国外拨打“</w:t>
      </w:r>
      <w:r w:rsidRPr="006C5DE5">
        <w:rPr>
          <w:rFonts w:hint="eastAsia"/>
        </w:rPr>
        <w:t>12308</w:t>
      </w:r>
      <w:r w:rsidRPr="006C5DE5">
        <w:rPr>
          <w:rFonts w:hint="eastAsia"/>
        </w:rPr>
        <w:t>”时，一般情况下拨打“</w:t>
      </w:r>
      <w:r w:rsidRPr="006C5DE5">
        <w:rPr>
          <w:rFonts w:hint="eastAsia"/>
        </w:rPr>
        <w:t>0086</w:t>
      </w:r>
      <w:r w:rsidRPr="006C5DE5">
        <w:rPr>
          <w:rFonts w:hint="eastAsia"/>
        </w:rPr>
        <w:t>＋</w:t>
      </w:r>
      <w:r w:rsidRPr="006C5DE5">
        <w:rPr>
          <w:rFonts w:hint="eastAsia"/>
        </w:rPr>
        <w:t>10</w:t>
      </w:r>
      <w:r w:rsidRPr="006C5DE5">
        <w:rPr>
          <w:rFonts w:hint="eastAsia"/>
        </w:rPr>
        <w:t>＋</w:t>
      </w:r>
      <w:r w:rsidRPr="006C5DE5">
        <w:rPr>
          <w:rFonts w:hint="eastAsia"/>
        </w:rPr>
        <w:t>12308</w:t>
      </w:r>
      <w:r w:rsidRPr="006C5DE5">
        <w:rPr>
          <w:rFonts w:hint="eastAsia"/>
        </w:rPr>
        <w:t>”，如求助人在国外遇到人身安全受侵害等紧急情况，拨通号码后可以按“</w:t>
      </w:r>
      <w:r w:rsidRPr="006C5DE5">
        <w:rPr>
          <w:rFonts w:hint="eastAsia"/>
        </w:rPr>
        <w:t>0</w:t>
      </w:r>
      <w:r w:rsidRPr="006C5DE5">
        <w:rPr>
          <w:rFonts w:hint="eastAsia"/>
        </w:rPr>
        <w:t>”再按“</w:t>
      </w:r>
      <w:r w:rsidRPr="006C5DE5">
        <w:rPr>
          <w:rFonts w:hint="eastAsia"/>
        </w:rPr>
        <w:t>9</w:t>
      </w:r>
      <w:r w:rsidRPr="006C5DE5">
        <w:rPr>
          <w:rFonts w:hint="eastAsia"/>
        </w:rPr>
        <w:t>”直接转人工服务。</w:t>
      </w:r>
    </w:p>
    <w:p w14:paraId="0B787C43" w14:textId="77777777" w:rsidR="00426BD1" w:rsidRPr="006C5DE5" w:rsidRDefault="00426BD1" w:rsidP="00426BD1">
      <w:pPr>
        <w:rPr>
          <w:rFonts w:hint="eastAsia"/>
        </w:rPr>
      </w:pPr>
      <w:r w:rsidRPr="006C5DE5">
        <w:rPr>
          <w:rFonts w:hint="eastAsia"/>
        </w:rPr>
        <w:t xml:space="preserve">　　据呼叫中心工作人员介绍，呼叫中心分前台和后台两部分，前台常设</w:t>
      </w:r>
      <w:r w:rsidRPr="006C5DE5">
        <w:rPr>
          <w:rFonts w:hint="eastAsia"/>
        </w:rPr>
        <w:t>20</w:t>
      </w:r>
      <w:r w:rsidRPr="006C5DE5">
        <w:rPr>
          <w:rFonts w:hint="eastAsia"/>
        </w:rPr>
        <w:t>个坐席，全年无休，</w:t>
      </w:r>
      <w:r w:rsidRPr="006C5DE5">
        <w:rPr>
          <w:rFonts w:hint="eastAsia"/>
        </w:rPr>
        <w:t>24</w:t>
      </w:r>
      <w:r w:rsidRPr="006C5DE5">
        <w:rPr>
          <w:rFonts w:hint="eastAsia"/>
        </w:rPr>
        <w:t>小时接听电话，另有</w:t>
      </w:r>
      <w:r w:rsidRPr="006C5DE5">
        <w:rPr>
          <w:rFonts w:hint="eastAsia"/>
        </w:rPr>
        <w:t>20</w:t>
      </w:r>
      <w:r w:rsidRPr="006C5DE5">
        <w:rPr>
          <w:rFonts w:hint="eastAsia"/>
        </w:rPr>
        <w:t>个备用坐席随时待命。后台配备</w:t>
      </w:r>
      <w:r w:rsidRPr="006C5DE5">
        <w:rPr>
          <w:rFonts w:hint="eastAsia"/>
        </w:rPr>
        <w:t>30</w:t>
      </w:r>
      <w:r w:rsidRPr="006C5DE5">
        <w:rPr>
          <w:rFonts w:hint="eastAsia"/>
        </w:rPr>
        <w:t>名专业人员负责处理前台生成的案件。</w:t>
      </w:r>
    </w:p>
    <w:p w14:paraId="2843D14F" w14:textId="77777777" w:rsidR="00426BD1" w:rsidRPr="006C5DE5" w:rsidRDefault="00426BD1" w:rsidP="00426BD1"/>
    <w:p w14:paraId="4CC19BA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3A7DAC0A" w14:textId="77777777" w:rsidR="00426BD1" w:rsidRPr="006C5DE5" w:rsidRDefault="00426BD1" w:rsidP="00426BD1">
      <w:pPr>
        <w:rPr>
          <w:rFonts w:hint="eastAsia"/>
        </w:rPr>
      </w:pPr>
      <w:r w:rsidRPr="006C5DE5">
        <w:rPr>
          <w:rFonts w:hint="eastAsia"/>
        </w:rPr>
        <w:t>我国外交官抵达克钦邦调查国人在缅北受困情况</w:t>
      </w:r>
    </w:p>
    <w:p w14:paraId="023DC8F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16:51 </w:t>
      </w:r>
      <w:r w:rsidRPr="006C5DE5">
        <w:rPr>
          <w:rFonts w:hint="eastAsia"/>
        </w:rPr>
        <w:t>环球网</w:t>
      </w:r>
    </w:p>
    <w:p w14:paraId="17534A3B" w14:textId="77777777" w:rsidR="00426BD1" w:rsidRPr="006C5DE5" w:rsidRDefault="00426BD1" w:rsidP="00426BD1">
      <w:pPr>
        <w:rPr>
          <w:rFonts w:hint="eastAsia"/>
        </w:rPr>
      </w:pPr>
      <w:r w:rsidRPr="006C5DE5">
        <w:rPr>
          <w:rFonts w:hint="eastAsia"/>
        </w:rPr>
        <w:t xml:space="preserve">　　【环球时报记者</w:t>
      </w:r>
      <w:r w:rsidRPr="006C5DE5">
        <w:rPr>
          <w:rFonts w:hint="eastAsia"/>
        </w:rPr>
        <w:t xml:space="preserve"> </w:t>
      </w:r>
      <w:r w:rsidRPr="006C5DE5">
        <w:rPr>
          <w:rFonts w:hint="eastAsia"/>
        </w:rPr>
        <w:t>刘畅】环球时报记者</w:t>
      </w:r>
      <w:r w:rsidRPr="006C5DE5">
        <w:rPr>
          <w:rFonts w:hint="eastAsia"/>
        </w:rPr>
        <w:t>19</w:t>
      </w:r>
      <w:r w:rsidRPr="006C5DE5">
        <w:rPr>
          <w:rFonts w:hint="eastAsia"/>
        </w:rPr>
        <w:t>日从中国驻缅使馆获悉，经中国驻缅甸使馆与缅甸外交部等部门协商，中国驻缅使领馆领事保护联合工作组已于</w:t>
      </w:r>
      <w:r w:rsidRPr="006C5DE5">
        <w:rPr>
          <w:rFonts w:hint="eastAsia"/>
        </w:rPr>
        <w:t>1</w:t>
      </w:r>
      <w:r w:rsidRPr="006C5DE5">
        <w:rPr>
          <w:rFonts w:hint="eastAsia"/>
        </w:rPr>
        <w:t>月</w:t>
      </w:r>
      <w:r w:rsidRPr="006C5DE5">
        <w:rPr>
          <w:rFonts w:hint="eastAsia"/>
        </w:rPr>
        <w:t>19</w:t>
      </w:r>
      <w:r w:rsidRPr="006C5DE5">
        <w:rPr>
          <w:rFonts w:hint="eastAsia"/>
        </w:rPr>
        <w:t>日抵达缅甸克钦邦首府密支那，为因进入缅甸伐木而被拘押的中国公民提供领保服务并进一步调查了解中国媒体所传中国人在缅北受困情况。</w:t>
      </w:r>
    </w:p>
    <w:p w14:paraId="71536A23" w14:textId="77777777" w:rsidR="00426BD1" w:rsidRPr="006C5DE5" w:rsidRDefault="00426BD1" w:rsidP="00426BD1"/>
    <w:p w14:paraId="281BB41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49D93F28" w14:textId="77777777" w:rsidR="00426BD1" w:rsidRPr="006C5DE5" w:rsidRDefault="00426BD1" w:rsidP="00426BD1">
      <w:pPr>
        <w:rPr>
          <w:rFonts w:hint="eastAsia"/>
        </w:rPr>
      </w:pPr>
      <w:r w:rsidRPr="006C5DE5">
        <w:rPr>
          <w:rFonts w:hint="eastAsia"/>
        </w:rPr>
        <w:t>深度：中国为何要买拉达级潜艇</w:t>
      </w:r>
      <w:r w:rsidRPr="006C5DE5">
        <w:rPr>
          <w:rFonts w:hint="eastAsia"/>
        </w:rPr>
        <w:t xml:space="preserve"> </w:t>
      </w:r>
      <w:r w:rsidRPr="006C5DE5">
        <w:rPr>
          <w:rFonts w:hint="eastAsia"/>
        </w:rPr>
        <w:t>俄军工垮台对中国不利</w:t>
      </w:r>
    </w:p>
    <w:p w14:paraId="2E58C91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 09:55  </w:t>
      </w:r>
      <w:r w:rsidRPr="006C5DE5">
        <w:rPr>
          <w:rFonts w:hint="eastAsia"/>
        </w:rPr>
        <w:t>新浪军事</w:t>
      </w:r>
      <w:r w:rsidRPr="006C5DE5">
        <w:rPr>
          <w:rFonts w:hint="eastAsia"/>
        </w:rPr>
        <w:t xml:space="preserve"> </w:t>
      </w:r>
    </w:p>
    <w:p w14:paraId="1F270585" w14:textId="77777777" w:rsidR="00426BD1" w:rsidRPr="006C5DE5" w:rsidRDefault="00426BD1" w:rsidP="00426BD1">
      <w:pPr>
        <w:rPr>
          <w:rFonts w:hint="eastAsia"/>
        </w:rPr>
      </w:pPr>
      <w:r w:rsidRPr="006C5DE5">
        <w:rPr>
          <w:rFonts w:hint="eastAsia"/>
        </w:rPr>
        <w:t xml:space="preserve">　　文</w:t>
      </w:r>
      <w:r w:rsidRPr="006C5DE5">
        <w:rPr>
          <w:rFonts w:hint="eastAsia"/>
        </w:rPr>
        <w:t>/</w:t>
      </w:r>
      <w:r w:rsidRPr="006C5DE5">
        <w:rPr>
          <w:rFonts w:hint="eastAsia"/>
        </w:rPr>
        <w:t>肖胖</w:t>
      </w:r>
    </w:p>
    <w:p w14:paraId="370B7F75" w14:textId="77777777" w:rsidR="00426BD1" w:rsidRPr="006C5DE5" w:rsidRDefault="00426BD1" w:rsidP="00426BD1"/>
    <w:p w14:paraId="4F257190" w14:textId="77777777" w:rsidR="00426BD1" w:rsidRPr="006C5DE5" w:rsidRDefault="00426BD1" w:rsidP="00426BD1">
      <w:pPr>
        <w:rPr>
          <w:rFonts w:hint="eastAsia"/>
        </w:rPr>
      </w:pPr>
      <w:r w:rsidRPr="006C5DE5">
        <w:rPr>
          <w:rFonts w:hint="eastAsia"/>
        </w:rPr>
        <w:t xml:space="preserve">　　中俄军贸“新四大件”</w:t>
      </w:r>
    </w:p>
    <w:p w14:paraId="6A8274C8" w14:textId="77777777" w:rsidR="00426BD1" w:rsidRPr="006C5DE5" w:rsidRDefault="00426BD1" w:rsidP="00426BD1"/>
    <w:p w14:paraId="29C703D6" w14:textId="77777777" w:rsidR="00426BD1" w:rsidRPr="006C5DE5" w:rsidRDefault="00426BD1" w:rsidP="00426BD1">
      <w:pPr>
        <w:rPr>
          <w:rFonts w:hint="eastAsia"/>
        </w:rPr>
      </w:pPr>
      <w:r w:rsidRPr="006C5DE5">
        <w:rPr>
          <w:rFonts w:hint="eastAsia"/>
        </w:rPr>
        <w:t xml:space="preserve">　　</w:t>
      </w:r>
      <w:r w:rsidRPr="006C5DE5">
        <w:rPr>
          <w:rFonts w:hint="eastAsia"/>
        </w:rPr>
        <w:t>20</w:t>
      </w:r>
      <w:r w:rsidRPr="006C5DE5">
        <w:rPr>
          <w:rFonts w:hint="eastAsia"/>
        </w:rPr>
        <w:t>世纪</w:t>
      </w:r>
      <w:r w:rsidRPr="006C5DE5">
        <w:rPr>
          <w:rFonts w:hint="eastAsia"/>
        </w:rPr>
        <w:t>90</w:t>
      </w:r>
      <w:r w:rsidRPr="006C5DE5">
        <w:rPr>
          <w:rFonts w:hint="eastAsia"/>
        </w:rPr>
        <w:t>年代，借着苏联解体的便利条件，中国从俄罗斯引进了大批武器装备，充实、完善我军的武器装备体系。在这其中，分量最重的无疑是以下四款：苏</w:t>
      </w:r>
      <w:r w:rsidRPr="006C5DE5">
        <w:rPr>
          <w:rFonts w:hint="eastAsia"/>
        </w:rPr>
        <w:t>-27</w:t>
      </w:r>
      <w:r w:rsidRPr="006C5DE5">
        <w:rPr>
          <w:rFonts w:hint="eastAsia"/>
        </w:rPr>
        <w:t>重型战斗机、“基洛”级常规潜艇、“现代”级导弹</w:t>
      </w:r>
      <w:r w:rsidRPr="006C5DE5">
        <w:rPr>
          <w:rFonts w:hint="eastAsia"/>
        </w:rPr>
        <w:t xml:space="preserve"> </w:t>
      </w:r>
      <w:r w:rsidRPr="006C5DE5">
        <w:rPr>
          <w:rFonts w:hint="eastAsia"/>
        </w:rPr>
        <w:t>驱逐舰和</w:t>
      </w:r>
      <w:r w:rsidRPr="006C5DE5">
        <w:rPr>
          <w:rFonts w:hint="eastAsia"/>
        </w:rPr>
        <w:t>S-300</w:t>
      </w:r>
      <w:r w:rsidRPr="006C5DE5">
        <w:rPr>
          <w:rFonts w:hint="eastAsia"/>
        </w:rPr>
        <w:t>远程防空导弹。这四大武器系统可称为中俄军贸的“老四大件”。</w:t>
      </w:r>
    </w:p>
    <w:p w14:paraId="52EAE0CA" w14:textId="77777777" w:rsidR="00426BD1" w:rsidRPr="006C5DE5" w:rsidRDefault="00426BD1" w:rsidP="00426BD1"/>
    <w:p w14:paraId="17BE7A21" w14:textId="77777777" w:rsidR="00426BD1" w:rsidRPr="006C5DE5" w:rsidRDefault="00426BD1" w:rsidP="00426BD1">
      <w:pPr>
        <w:rPr>
          <w:rFonts w:hint="eastAsia"/>
        </w:rPr>
      </w:pPr>
      <w:r w:rsidRPr="006C5DE5">
        <w:rPr>
          <w:rFonts w:hint="eastAsia"/>
        </w:rPr>
        <w:t xml:space="preserve">　　“老四大件”都是当时我军最为急需的武器装备，它们的引进，大大提高了我军的现代化作战能力，使我军</w:t>
      </w:r>
      <w:r w:rsidRPr="006C5DE5">
        <w:rPr>
          <w:rFonts w:hint="eastAsia"/>
        </w:rPr>
        <w:t xml:space="preserve"> </w:t>
      </w:r>
      <w:r w:rsidRPr="006C5DE5">
        <w:rPr>
          <w:rFonts w:hint="eastAsia"/>
        </w:rPr>
        <w:t>主要装备的水平与世界强国的差距大大缩小。</w:t>
      </w:r>
    </w:p>
    <w:p w14:paraId="0160082D" w14:textId="77777777" w:rsidR="00426BD1" w:rsidRPr="006C5DE5" w:rsidRDefault="00426BD1" w:rsidP="00426BD1"/>
    <w:p w14:paraId="5C266510" w14:textId="77777777" w:rsidR="00426BD1" w:rsidRPr="006C5DE5" w:rsidRDefault="00426BD1" w:rsidP="00426BD1">
      <w:pPr>
        <w:rPr>
          <w:rFonts w:hint="eastAsia"/>
        </w:rPr>
      </w:pPr>
      <w:r w:rsidRPr="006C5DE5">
        <w:rPr>
          <w:rFonts w:hint="eastAsia"/>
        </w:rPr>
        <w:t xml:space="preserve">　　苏</w:t>
      </w:r>
      <w:r w:rsidRPr="006C5DE5">
        <w:rPr>
          <w:rFonts w:hint="eastAsia"/>
        </w:rPr>
        <w:t>-27</w:t>
      </w:r>
      <w:r w:rsidRPr="006C5DE5">
        <w:rPr>
          <w:rFonts w:hint="eastAsia"/>
        </w:rPr>
        <w:t>是完全符合第三代标准的重型战斗机，在它引进之前，中国空军只装备了第二代轻型战斗机，因此它的引进对提高中国空军的作战能力起了至关重要的作用，此后对苏</w:t>
      </w:r>
      <w:r w:rsidRPr="006C5DE5">
        <w:rPr>
          <w:rFonts w:hint="eastAsia"/>
        </w:rPr>
        <w:t>-27</w:t>
      </w:r>
      <w:r w:rsidRPr="006C5DE5">
        <w:rPr>
          <w:rFonts w:hint="eastAsia"/>
        </w:rPr>
        <w:t>的仿制、自行组织生产，也带动了国内航空工业及相关工业体系的进步。“基洛”级常规潜艇也是如此，它的引进，使中国海军首次获得了髙性能的常规潜艇，且“基洛”级的合同本身也带有技术引进的条款，在引进“基洛”级之后，国内造船工业从中获得了不少潜艇设计、制造的关键技术。</w:t>
      </w:r>
    </w:p>
    <w:p w14:paraId="47FFF1ED" w14:textId="77777777" w:rsidR="00426BD1" w:rsidRPr="006C5DE5" w:rsidRDefault="00426BD1" w:rsidP="00426BD1"/>
    <w:p w14:paraId="40F0F19B" w14:textId="77777777" w:rsidR="00426BD1" w:rsidRPr="006C5DE5" w:rsidRDefault="00426BD1" w:rsidP="00426BD1">
      <w:pPr>
        <w:rPr>
          <w:rFonts w:hint="eastAsia"/>
        </w:rPr>
      </w:pPr>
      <w:r w:rsidRPr="006C5DE5">
        <w:rPr>
          <w:rFonts w:hint="eastAsia"/>
        </w:rPr>
        <w:t xml:space="preserve">　　“现代”级导弹驱逐舰也是当时中国海军最急需的大型作战舰艇，“现代”级的引进，填补了我国大型导弹驱逐舰服役之前驱逐舰支队的装备空白，使得中国在周边出现类似于</w:t>
      </w:r>
      <w:r w:rsidRPr="006C5DE5">
        <w:rPr>
          <w:rFonts w:hint="eastAsia"/>
        </w:rPr>
        <w:t>1996</w:t>
      </w:r>
      <w:r w:rsidRPr="006C5DE5">
        <w:rPr>
          <w:rFonts w:hint="eastAsia"/>
        </w:rPr>
        <w:t>年台</w:t>
      </w:r>
      <w:r w:rsidRPr="006C5DE5">
        <w:rPr>
          <w:rFonts w:hint="eastAsia"/>
        </w:rPr>
        <w:t xml:space="preserve"> </w:t>
      </w:r>
      <w:r w:rsidRPr="006C5DE5">
        <w:rPr>
          <w:rFonts w:hint="eastAsia"/>
        </w:rPr>
        <w:t>海危机这样的突发事件时有更多的应对手段。此外，</w:t>
      </w:r>
      <w:r w:rsidRPr="006C5DE5">
        <w:rPr>
          <w:rFonts w:hint="eastAsia"/>
        </w:rPr>
        <w:t>S-300</w:t>
      </w:r>
      <w:r w:rsidRPr="006C5DE5">
        <w:rPr>
          <w:rFonts w:hint="eastAsia"/>
        </w:rPr>
        <w:t>远程防空导弹也是当时中国急需的装备，它使中国防空导弹从“萨姆”为主的时代连升</w:t>
      </w:r>
      <w:r w:rsidRPr="006C5DE5">
        <w:rPr>
          <w:rFonts w:hint="eastAsia"/>
        </w:rPr>
        <w:t>2</w:t>
      </w:r>
      <w:r w:rsidRPr="006C5DE5">
        <w:rPr>
          <w:rFonts w:hint="eastAsia"/>
        </w:rPr>
        <w:t>级，防空体系化作战能力显著提升。</w:t>
      </w:r>
    </w:p>
    <w:p w14:paraId="76719F59" w14:textId="77777777" w:rsidR="00426BD1" w:rsidRPr="006C5DE5" w:rsidRDefault="00426BD1" w:rsidP="00426BD1"/>
    <w:p w14:paraId="7FFB0394" w14:textId="77777777" w:rsidR="00426BD1" w:rsidRPr="006C5DE5" w:rsidRDefault="00426BD1" w:rsidP="00426BD1">
      <w:pPr>
        <w:rPr>
          <w:rFonts w:hint="eastAsia"/>
        </w:rPr>
      </w:pPr>
      <w:r w:rsidRPr="006C5DE5">
        <w:rPr>
          <w:rFonts w:hint="eastAsia"/>
        </w:rPr>
        <w:t>中国海军现役的</w:t>
      </w:r>
      <w:r w:rsidRPr="006C5DE5">
        <w:rPr>
          <w:rFonts w:hint="eastAsia"/>
        </w:rPr>
        <w:t>4</w:t>
      </w:r>
      <w:r w:rsidRPr="006C5DE5">
        <w:rPr>
          <w:rFonts w:hint="eastAsia"/>
        </w:rPr>
        <w:t>艘现代级驱逐舰按现代战舰的发展速度，已经落后急需进行升级改装。虽然海军方面并没有传出要改装的消息，但是这不耽误网友热情。近日，有专业网友绘制出改进后的现代级战舰方案。其主要改进方面有</w:t>
      </w:r>
      <w:r w:rsidRPr="006C5DE5">
        <w:rPr>
          <w:rFonts w:hint="eastAsia"/>
        </w:rPr>
        <w:t xml:space="preserve"> </w:t>
      </w:r>
      <w:r w:rsidRPr="006C5DE5">
        <w:rPr>
          <w:rFonts w:hint="eastAsia"/>
        </w:rPr>
        <w:t>将战舰前后两座施基利防空导弹拆除，在原位置换装垂发装置。将原来卡什坦或</w:t>
      </w:r>
      <w:r w:rsidRPr="006C5DE5">
        <w:rPr>
          <w:rFonts w:hint="eastAsia"/>
        </w:rPr>
        <w:t>AK630M</w:t>
      </w:r>
      <w:r w:rsidRPr="006C5DE5">
        <w:rPr>
          <w:rFonts w:hint="eastAsia"/>
        </w:rPr>
        <w:t>近防拆除换国产</w:t>
      </w:r>
      <w:r w:rsidRPr="006C5DE5">
        <w:rPr>
          <w:rFonts w:hint="eastAsia"/>
        </w:rPr>
        <w:t>730</w:t>
      </w:r>
      <w:r w:rsidRPr="006C5DE5">
        <w:rPr>
          <w:rFonts w:hint="eastAsia"/>
        </w:rPr>
        <w:t>或</w:t>
      </w:r>
      <w:r w:rsidRPr="006C5DE5">
        <w:rPr>
          <w:rFonts w:hint="eastAsia"/>
        </w:rPr>
        <w:t>1130</w:t>
      </w:r>
      <w:r w:rsidRPr="006C5DE5">
        <w:rPr>
          <w:rFonts w:hint="eastAsia"/>
        </w:rPr>
        <w:t>近防系统。另在舰桥前侧加装国产新型</w:t>
      </w:r>
      <w:r w:rsidRPr="006C5DE5">
        <w:rPr>
          <w:rFonts w:hint="eastAsia"/>
        </w:rPr>
        <w:t>FL3000N</w:t>
      </w:r>
      <w:r w:rsidRPr="006C5DE5">
        <w:rPr>
          <w:rFonts w:hint="eastAsia"/>
        </w:rPr>
        <w:t xml:space="preserve">防空导弹系统。　　</w:t>
      </w:r>
    </w:p>
    <w:p w14:paraId="5BC5347B" w14:textId="77777777" w:rsidR="00426BD1" w:rsidRPr="006C5DE5" w:rsidRDefault="00426BD1" w:rsidP="00426BD1">
      <w:pPr>
        <w:rPr>
          <w:rFonts w:hint="eastAsia"/>
        </w:rPr>
      </w:pPr>
      <w:r w:rsidRPr="006C5DE5">
        <w:rPr>
          <w:rFonts w:hint="eastAsia"/>
        </w:rPr>
        <w:t xml:space="preserve">　　进入</w:t>
      </w:r>
      <w:r w:rsidRPr="006C5DE5">
        <w:rPr>
          <w:rFonts w:hint="eastAsia"/>
        </w:rPr>
        <w:t>21</w:t>
      </w:r>
      <w:r w:rsidRPr="006C5DE5">
        <w:rPr>
          <w:rFonts w:hint="eastAsia"/>
        </w:rPr>
        <w:t>世纪，随着中俄两国关系</w:t>
      </w:r>
      <w:r w:rsidRPr="006C5DE5">
        <w:rPr>
          <w:rFonts w:hint="eastAsia"/>
        </w:rPr>
        <w:t xml:space="preserve"> </w:t>
      </w:r>
      <w:r w:rsidRPr="006C5DE5">
        <w:rPr>
          <w:rFonts w:hint="eastAsia"/>
        </w:rPr>
        <w:t>的进一步发展，俄罗斯一方在军贸谈判中更有诚意，愿意拿出自己真正“值钱”的家当来投入中俄军贸市场中；另一方面，中国经济的快速发展、外汇储备飞速增长，也使得中国的购买力更为惊人。</w:t>
      </w:r>
      <w:r w:rsidRPr="006C5DE5">
        <w:rPr>
          <w:rFonts w:hint="eastAsia"/>
        </w:rPr>
        <w:t>1992</w:t>
      </w:r>
      <w:r w:rsidRPr="006C5DE5">
        <w:rPr>
          <w:rFonts w:hint="eastAsia"/>
        </w:rPr>
        <w:t>年订购苏</w:t>
      </w:r>
      <w:r w:rsidRPr="006C5DE5">
        <w:rPr>
          <w:rFonts w:hint="eastAsia"/>
        </w:rPr>
        <w:t>-27</w:t>
      </w:r>
      <w:r w:rsidRPr="006C5DE5">
        <w:rPr>
          <w:rFonts w:hint="eastAsia"/>
        </w:rPr>
        <w:t>时，由于外汇严重不足，中国与俄罗斯是以易货贸易的方式进行苏</w:t>
      </w:r>
      <w:r w:rsidRPr="006C5DE5">
        <w:rPr>
          <w:rFonts w:hint="eastAsia"/>
        </w:rPr>
        <w:t>-27</w:t>
      </w:r>
      <w:r w:rsidRPr="006C5DE5">
        <w:rPr>
          <w:rFonts w:hint="eastAsia"/>
        </w:rPr>
        <w:t>交易的</w:t>
      </w:r>
      <w:r w:rsidRPr="006C5DE5">
        <w:rPr>
          <w:rFonts w:hint="eastAsia"/>
        </w:rPr>
        <w:t>(</w:t>
      </w:r>
      <w:r w:rsidRPr="006C5DE5">
        <w:rPr>
          <w:rFonts w:hint="eastAsia"/>
        </w:rPr>
        <w:t>当然，当时对轻工产品和农产品匮乏的俄罗斯来说，易货贸易无疑也是他们非常喜欢的交易方式</w:t>
      </w:r>
      <w:r w:rsidRPr="006C5DE5">
        <w:rPr>
          <w:rFonts w:hint="eastAsia"/>
        </w:rPr>
        <w:t>)</w:t>
      </w:r>
      <w:r w:rsidRPr="006C5DE5">
        <w:rPr>
          <w:rFonts w:hint="eastAsia"/>
        </w:rPr>
        <w:t>总之，进入</w:t>
      </w:r>
      <w:r w:rsidRPr="006C5DE5">
        <w:rPr>
          <w:rFonts w:hint="eastAsia"/>
        </w:rPr>
        <w:t>21</w:t>
      </w:r>
      <w:r w:rsidRPr="006C5DE5">
        <w:rPr>
          <w:rFonts w:hint="eastAsia"/>
        </w:rPr>
        <w:t>世纪，中国与俄罗斯</w:t>
      </w:r>
      <w:r w:rsidRPr="006C5DE5">
        <w:rPr>
          <w:rFonts w:hint="eastAsia"/>
        </w:rPr>
        <w:t>/</w:t>
      </w:r>
      <w:r w:rsidRPr="006C5DE5">
        <w:rPr>
          <w:rFonts w:hint="eastAsia"/>
        </w:rPr>
        <w:t>前苏联地区的军贸仍在继续发展，到</w:t>
      </w:r>
      <w:r w:rsidRPr="006C5DE5">
        <w:rPr>
          <w:rFonts w:hint="eastAsia"/>
        </w:rPr>
        <w:t>2012</w:t>
      </w:r>
      <w:r w:rsidRPr="006C5DE5">
        <w:rPr>
          <w:rFonts w:hint="eastAsia"/>
        </w:rPr>
        <w:t>年，已露出水面的军贸潜在订单可以归纳为“新四大件”：“欧洲野牛”大型气垫登陆艇、“拉达”级潜艇、</w:t>
      </w:r>
      <w:r w:rsidRPr="006C5DE5">
        <w:rPr>
          <w:rFonts w:hint="eastAsia"/>
        </w:rPr>
        <w:t>S-400</w:t>
      </w:r>
      <w:r w:rsidRPr="006C5DE5">
        <w:rPr>
          <w:rFonts w:hint="eastAsia"/>
        </w:rPr>
        <w:t>防空导弹、苏</w:t>
      </w:r>
      <w:r w:rsidRPr="006C5DE5">
        <w:rPr>
          <w:rFonts w:hint="eastAsia"/>
        </w:rPr>
        <w:t>-35</w:t>
      </w:r>
      <w:r w:rsidRPr="006C5DE5">
        <w:rPr>
          <w:rFonts w:hint="eastAsia"/>
        </w:rPr>
        <w:t>战斗机。</w:t>
      </w:r>
    </w:p>
    <w:p w14:paraId="377B4C4B" w14:textId="77777777" w:rsidR="00426BD1" w:rsidRPr="006C5DE5" w:rsidRDefault="00426BD1" w:rsidP="00426BD1"/>
    <w:p w14:paraId="102AAB85" w14:textId="77777777" w:rsidR="00426BD1" w:rsidRPr="006C5DE5" w:rsidRDefault="00426BD1" w:rsidP="00426BD1">
      <w:pPr>
        <w:rPr>
          <w:rFonts w:hint="eastAsia"/>
        </w:rPr>
      </w:pPr>
      <w:r w:rsidRPr="006C5DE5">
        <w:rPr>
          <w:rFonts w:hint="eastAsia"/>
        </w:rPr>
        <w:t xml:space="preserve">　　在“新四大件”中，海军装备占了</w:t>
      </w:r>
      <w:r w:rsidRPr="006C5DE5">
        <w:rPr>
          <w:rFonts w:hint="eastAsia"/>
        </w:rPr>
        <w:t xml:space="preserve"> 2</w:t>
      </w:r>
      <w:r w:rsidRPr="006C5DE5">
        <w:rPr>
          <w:rFonts w:hint="eastAsia"/>
        </w:rPr>
        <w:t>项，空军装备占了</w:t>
      </w:r>
      <w:r w:rsidRPr="006C5DE5">
        <w:rPr>
          <w:rFonts w:hint="eastAsia"/>
        </w:rPr>
        <w:t>1</w:t>
      </w:r>
      <w:r w:rsidRPr="006C5DE5">
        <w:rPr>
          <w:rFonts w:hint="eastAsia"/>
        </w:rPr>
        <w:t>项，陆军装备只占</w:t>
      </w:r>
      <w:r w:rsidRPr="006C5DE5">
        <w:rPr>
          <w:rFonts w:hint="eastAsia"/>
        </w:rPr>
        <w:t>1</w:t>
      </w:r>
      <w:r w:rsidRPr="006C5DE5">
        <w:rPr>
          <w:rFonts w:hint="eastAsia"/>
        </w:rPr>
        <w:t>项且不是陆战主战装备，而是陆上防空装备。从中可看出，中国军队在发展空中和海上作战力量方面的迫切性。此外，这个订单也可看出，在伊拉克战争和两次车臣战争中暴露出较多缺陷的俄罗斯陆军装备</w:t>
      </w:r>
      <w:r w:rsidRPr="006C5DE5">
        <w:rPr>
          <w:rFonts w:hint="eastAsia"/>
        </w:rPr>
        <w:t>(</w:t>
      </w:r>
      <w:r w:rsidRPr="006C5DE5">
        <w:rPr>
          <w:rFonts w:hint="eastAsia"/>
        </w:rPr>
        <w:t>尤其是坦克装甲车辆</w:t>
      </w:r>
      <w:r w:rsidRPr="006C5DE5">
        <w:rPr>
          <w:rFonts w:hint="eastAsia"/>
        </w:rPr>
        <w:t>)</w:t>
      </w:r>
      <w:r w:rsidRPr="006C5DE5">
        <w:rPr>
          <w:rFonts w:hint="eastAsia"/>
        </w:rPr>
        <w:t>，现阶段值得中国羡慕的东西已经不多。</w:t>
      </w:r>
    </w:p>
    <w:p w14:paraId="5002D1BA" w14:textId="77777777" w:rsidR="00426BD1" w:rsidRPr="006C5DE5" w:rsidRDefault="00426BD1" w:rsidP="00426BD1"/>
    <w:p w14:paraId="1734A031" w14:textId="77777777" w:rsidR="00426BD1" w:rsidRPr="006C5DE5" w:rsidRDefault="00426BD1" w:rsidP="00426BD1">
      <w:pPr>
        <w:rPr>
          <w:rFonts w:hint="eastAsia"/>
        </w:rPr>
      </w:pPr>
      <w:r w:rsidRPr="006C5DE5">
        <w:rPr>
          <w:rFonts w:hint="eastAsia"/>
        </w:rPr>
        <w:t xml:space="preserve">　　海军装备中。“欧洲野牛”级大型气垫登陆艇是数年前就已被新闻媒体披露的军购合同，到</w:t>
      </w:r>
      <w:r w:rsidRPr="006C5DE5">
        <w:rPr>
          <w:rFonts w:hint="eastAsia"/>
        </w:rPr>
        <w:t>2012</w:t>
      </w:r>
      <w:r w:rsidRPr="006C5DE5">
        <w:rPr>
          <w:rFonts w:hint="eastAsia"/>
        </w:rPr>
        <w:t>年底，第一艘中国订购的“欧洲野牛”已在乌克兰进行测试、下水试航，即将入驻中国。关于“欧洲野牛”的信息此前也</w:t>
      </w:r>
      <w:r w:rsidRPr="006C5DE5">
        <w:rPr>
          <w:rFonts w:hint="eastAsia"/>
        </w:rPr>
        <w:t xml:space="preserve"> </w:t>
      </w:r>
      <w:r w:rsidRPr="006C5DE5">
        <w:rPr>
          <w:rFonts w:hint="eastAsia"/>
        </w:rPr>
        <w:t>有很多介绍，在此不再详述。而“拉达”级潜艇，就是在</w:t>
      </w:r>
      <w:r w:rsidRPr="006C5DE5">
        <w:rPr>
          <w:rFonts w:hint="eastAsia"/>
        </w:rPr>
        <w:t>1</w:t>
      </w:r>
      <w:r w:rsidRPr="006C5DE5">
        <w:rPr>
          <w:rFonts w:hint="eastAsia"/>
        </w:rPr>
        <w:t>年前，在大众眼中似乎也和中国没什么关系，但在现在</w:t>
      </w:r>
      <w:r w:rsidRPr="006C5DE5">
        <w:rPr>
          <w:rFonts w:hint="eastAsia"/>
        </w:rPr>
        <w:t xml:space="preserve"> </w:t>
      </w:r>
      <w:r w:rsidRPr="006C5DE5">
        <w:rPr>
          <w:rFonts w:hint="eastAsia"/>
        </w:rPr>
        <w:t>的百度搜索中，“拉达”和“中国海军”已成了热门的搜索组合。“拉达”级潜艇，看来注定会和中国发生一段曲折离奇的故事。</w:t>
      </w:r>
    </w:p>
    <w:p w14:paraId="58F2468D" w14:textId="77777777" w:rsidR="00426BD1" w:rsidRPr="006C5DE5" w:rsidRDefault="00426BD1" w:rsidP="00426BD1"/>
    <w:p w14:paraId="61896563" w14:textId="77777777" w:rsidR="00426BD1" w:rsidRPr="006C5DE5" w:rsidRDefault="00426BD1" w:rsidP="00426BD1">
      <w:pPr>
        <w:rPr>
          <w:rFonts w:hint="eastAsia"/>
        </w:rPr>
      </w:pPr>
      <w:r w:rsidRPr="006C5DE5">
        <w:rPr>
          <w:rFonts w:hint="eastAsia"/>
        </w:rPr>
        <w:t xml:space="preserve">　　“拉达”级性能到底如何？</w:t>
      </w:r>
    </w:p>
    <w:p w14:paraId="6F0382D2" w14:textId="77777777" w:rsidR="00426BD1" w:rsidRPr="006C5DE5" w:rsidRDefault="00426BD1" w:rsidP="00426BD1"/>
    <w:p w14:paraId="74BE95CA" w14:textId="77777777" w:rsidR="00426BD1" w:rsidRPr="006C5DE5" w:rsidRDefault="00426BD1" w:rsidP="00426BD1">
      <w:pPr>
        <w:rPr>
          <w:rFonts w:hint="eastAsia"/>
        </w:rPr>
      </w:pPr>
      <w:r w:rsidRPr="006C5DE5">
        <w:rPr>
          <w:rFonts w:hint="eastAsia"/>
        </w:rPr>
        <w:t xml:space="preserve">　　冷战时期，在核潜艇研制过关、批量建造之后，苏联海军没有将其潜</w:t>
      </w:r>
      <w:r w:rsidRPr="006C5DE5">
        <w:rPr>
          <w:rFonts w:hint="eastAsia"/>
        </w:rPr>
        <w:t xml:space="preserve"> </w:t>
      </w:r>
      <w:r w:rsidRPr="006C5DE5">
        <w:rPr>
          <w:rFonts w:hint="eastAsia"/>
        </w:rPr>
        <w:t>艇部队全核化，而是在继续研制和建</w:t>
      </w:r>
      <w:r w:rsidRPr="006C5DE5">
        <w:rPr>
          <w:rFonts w:hint="eastAsia"/>
        </w:rPr>
        <w:t xml:space="preserve"> </w:t>
      </w:r>
      <w:r w:rsidRPr="006C5DE5">
        <w:rPr>
          <w:rFonts w:hint="eastAsia"/>
        </w:rPr>
        <w:t>造新的常规潜艇。我们熟悉的“基洛”</w:t>
      </w:r>
      <w:r w:rsidRPr="006C5DE5">
        <w:rPr>
          <w:rFonts w:hint="eastAsia"/>
        </w:rPr>
        <w:t xml:space="preserve"> </w:t>
      </w:r>
      <w:r w:rsidRPr="006C5DE5">
        <w:rPr>
          <w:rFonts w:hint="eastAsia"/>
        </w:rPr>
        <w:t>级就是苏联海军研制的第三代常规潜</w:t>
      </w:r>
      <w:r w:rsidRPr="006C5DE5">
        <w:rPr>
          <w:rFonts w:hint="eastAsia"/>
        </w:rPr>
        <w:t xml:space="preserve"> </w:t>
      </w:r>
      <w:r w:rsidRPr="006C5DE5">
        <w:rPr>
          <w:rFonts w:hint="eastAsia"/>
        </w:rPr>
        <w:t>艇。“基洛”级研制于上世纪</w:t>
      </w:r>
      <w:r w:rsidRPr="006C5DE5">
        <w:rPr>
          <w:rFonts w:hint="eastAsia"/>
        </w:rPr>
        <w:t>70</w:t>
      </w:r>
      <w:r w:rsidRPr="006C5DE5">
        <w:rPr>
          <w:rFonts w:hint="eastAsia"/>
        </w:rPr>
        <w:t>年代</w:t>
      </w:r>
      <w:r w:rsidRPr="006C5DE5">
        <w:rPr>
          <w:rFonts w:hint="eastAsia"/>
        </w:rPr>
        <w:t xml:space="preserve"> </w:t>
      </w:r>
      <w:r w:rsidRPr="006C5DE5">
        <w:rPr>
          <w:rFonts w:hint="eastAsia"/>
        </w:rPr>
        <w:t>后期，在上世纪</w:t>
      </w:r>
      <w:r w:rsidRPr="006C5DE5">
        <w:rPr>
          <w:rFonts w:hint="eastAsia"/>
        </w:rPr>
        <w:t>80</w:t>
      </w:r>
      <w:r w:rsidRPr="006C5DE5">
        <w:rPr>
          <w:rFonts w:hint="eastAsia"/>
        </w:rPr>
        <w:t>年代后期，当“基洛”</w:t>
      </w:r>
      <w:r w:rsidRPr="006C5DE5">
        <w:rPr>
          <w:rFonts w:hint="eastAsia"/>
        </w:rPr>
        <w:t xml:space="preserve"> </w:t>
      </w:r>
      <w:r w:rsidRPr="006C5DE5">
        <w:rPr>
          <w:rFonts w:hint="eastAsia"/>
        </w:rPr>
        <w:t>级</w:t>
      </w:r>
      <w:r w:rsidRPr="006C5DE5">
        <w:rPr>
          <w:rFonts w:hint="eastAsia"/>
        </w:rPr>
        <w:t>877</w:t>
      </w:r>
      <w:r w:rsidRPr="006C5DE5">
        <w:rPr>
          <w:rFonts w:hint="eastAsia"/>
        </w:rPr>
        <w:t>型大批量生产并开始出口、“基</w:t>
      </w:r>
      <w:r w:rsidRPr="006C5DE5">
        <w:rPr>
          <w:rFonts w:hint="eastAsia"/>
        </w:rPr>
        <w:t xml:space="preserve"> </w:t>
      </w:r>
      <w:r w:rsidRPr="006C5DE5">
        <w:rPr>
          <w:rFonts w:hint="eastAsia"/>
        </w:rPr>
        <w:t>洛”级的改进型</w:t>
      </w:r>
      <w:r w:rsidRPr="006C5DE5">
        <w:rPr>
          <w:rFonts w:hint="eastAsia"/>
        </w:rPr>
        <w:t>---</w:t>
      </w:r>
      <w:r w:rsidRPr="006C5DE5">
        <w:rPr>
          <w:rFonts w:hint="eastAsia"/>
        </w:rPr>
        <w:t>“基洛”</w:t>
      </w:r>
      <w:r w:rsidRPr="006C5DE5">
        <w:rPr>
          <w:rFonts w:hint="eastAsia"/>
        </w:rPr>
        <w:t xml:space="preserve"> 636</w:t>
      </w:r>
      <w:r w:rsidRPr="006C5DE5">
        <w:rPr>
          <w:rFonts w:hint="eastAsia"/>
        </w:rPr>
        <w:t>型</w:t>
      </w:r>
      <w:r w:rsidRPr="006C5DE5">
        <w:rPr>
          <w:rFonts w:hint="eastAsia"/>
        </w:rPr>
        <w:t xml:space="preserve"> </w:t>
      </w:r>
      <w:r w:rsidRPr="006C5DE5">
        <w:rPr>
          <w:rFonts w:hint="eastAsia"/>
        </w:rPr>
        <w:t>也开始建造时，苏联开始了第四代常</w:t>
      </w:r>
      <w:r w:rsidRPr="006C5DE5">
        <w:rPr>
          <w:rFonts w:hint="eastAsia"/>
        </w:rPr>
        <w:t xml:space="preserve"> </w:t>
      </w:r>
      <w:r w:rsidRPr="006C5DE5">
        <w:rPr>
          <w:rFonts w:hint="eastAsia"/>
        </w:rPr>
        <w:t>规潜艇的设计工作，这就是“拉达”级工程。</w:t>
      </w:r>
    </w:p>
    <w:p w14:paraId="4E856EFA" w14:textId="77777777" w:rsidR="00426BD1" w:rsidRPr="006C5DE5" w:rsidRDefault="00426BD1" w:rsidP="00426BD1"/>
    <w:p w14:paraId="6FFF4BC0" w14:textId="77777777" w:rsidR="00426BD1" w:rsidRPr="006C5DE5" w:rsidRDefault="00426BD1" w:rsidP="00426BD1">
      <w:pPr>
        <w:rPr>
          <w:rFonts w:hint="eastAsia"/>
        </w:rPr>
      </w:pPr>
      <w:r w:rsidRPr="006C5DE5">
        <w:rPr>
          <w:rFonts w:hint="eastAsia"/>
        </w:rPr>
        <w:t xml:space="preserve">　　现在对于俄罗斯的新潜艇，同时出现了“拉达”和“阿穆尔”两个名称，有人认为它们是两种不同的潜艇，其实，两个名称分别指</w:t>
      </w:r>
      <w:r w:rsidRPr="006C5DE5">
        <w:rPr>
          <w:rFonts w:hint="eastAsia"/>
        </w:rPr>
        <w:t>677</w:t>
      </w:r>
      <w:r w:rsidRPr="006C5DE5">
        <w:rPr>
          <w:rFonts w:hint="eastAsia"/>
        </w:rPr>
        <w:t>型潜艇的自用型和外贸型。严格地说，现在下水的唯一一艘“圣彼得堡”号，并不是俄罗斯人希望看到的“拉达”级或“阿穆尔”级。理想中的第四代潜艇，至今还只存在于俄罗斯人的图纸上。</w:t>
      </w:r>
    </w:p>
    <w:p w14:paraId="300A0A46" w14:textId="77777777" w:rsidR="00426BD1" w:rsidRPr="006C5DE5" w:rsidRDefault="00426BD1" w:rsidP="00426BD1">
      <w:pPr>
        <w:rPr>
          <w:rFonts w:hint="eastAsia"/>
        </w:rPr>
      </w:pPr>
      <w:r w:rsidRPr="006C5DE5">
        <w:rPr>
          <w:rFonts w:hint="eastAsia"/>
        </w:rPr>
        <w:t xml:space="preserve">　　“拉达”级作为苏</w:t>
      </w:r>
      <w:r w:rsidRPr="006C5DE5">
        <w:rPr>
          <w:rFonts w:hint="eastAsia"/>
        </w:rPr>
        <w:t>/</w:t>
      </w:r>
      <w:r w:rsidRPr="006C5DE5">
        <w:rPr>
          <w:rFonts w:hint="eastAsia"/>
        </w:rPr>
        <w:t>俄的第四代常规潜艇，针对“基洛”级取得的经验和总结的教训，提出了一些针对性的改进。</w:t>
      </w:r>
    </w:p>
    <w:p w14:paraId="0C38ED49" w14:textId="77777777" w:rsidR="00426BD1" w:rsidRPr="006C5DE5" w:rsidRDefault="00426BD1" w:rsidP="00426BD1"/>
    <w:p w14:paraId="7EF3B26D" w14:textId="77777777" w:rsidR="00426BD1" w:rsidRPr="006C5DE5" w:rsidRDefault="00426BD1" w:rsidP="00426BD1">
      <w:pPr>
        <w:rPr>
          <w:rFonts w:hint="eastAsia"/>
        </w:rPr>
      </w:pPr>
      <w:r w:rsidRPr="006C5DE5">
        <w:rPr>
          <w:rFonts w:hint="eastAsia"/>
        </w:rPr>
        <w:t xml:space="preserve">　　首先，苏</w:t>
      </w:r>
      <w:r w:rsidRPr="006C5DE5">
        <w:rPr>
          <w:rFonts w:hint="eastAsia"/>
        </w:rPr>
        <w:t>/</w:t>
      </w:r>
      <w:r w:rsidRPr="006C5DE5">
        <w:rPr>
          <w:rFonts w:hint="eastAsia"/>
        </w:rPr>
        <w:t>俄希望第四代常规潜艇能造得稍微小一点。“基洛”级的水下排水量已达到</w:t>
      </w:r>
      <w:r w:rsidRPr="006C5DE5">
        <w:rPr>
          <w:rFonts w:hint="eastAsia"/>
        </w:rPr>
        <w:t>3000</w:t>
      </w:r>
      <w:r w:rsidRPr="006C5DE5">
        <w:rPr>
          <w:rFonts w:hint="eastAsia"/>
        </w:rPr>
        <w:t>吨，而常规潜艇在苏联海军中，主要是核潜艇舰队的补充，主要在近海活动，而巨大的排水量、较大的尺度和吃水，不利于潜艇在近海和浅水区域活动。这是俄罗斯海军对常规潜艇的定位，应该说和现在的中国海军对常规潜艇的定位也是相似的。日本的“苍龙”级可以造到近</w:t>
      </w:r>
      <w:r w:rsidRPr="006C5DE5">
        <w:rPr>
          <w:rFonts w:hint="eastAsia"/>
        </w:rPr>
        <w:t>4000</w:t>
      </w:r>
      <w:r w:rsidRPr="006C5DE5">
        <w:rPr>
          <w:rFonts w:hint="eastAsia"/>
        </w:rPr>
        <w:t>吨，澳大利亚的“科林斯”也是</w:t>
      </w:r>
      <w:r w:rsidRPr="006C5DE5">
        <w:rPr>
          <w:rFonts w:hint="eastAsia"/>
        </w:rPr>
        <w:t>3400</w:t>
      </w:r>
      <w:r w:rsidRPr="006C5DE5">
        <w:rPr>
          <w:rFonts w:hint="eastAsia"/>
        </w:rPr>
        <w:t>吨的大家伙，这是因为这些国家不能建造核潜艇，但却有在远洋部署</w:t>
      </w:r>
      <w:r w:rsidRPr="006C5DE5">
        <w:rPr>
          <w:rFonts w:hint="eastAsia"/>
        </w:rPr>
        <w:t xml:space="preserve"> </w:t>
      </w:r>
      <w:r w:rsidRPr="006C5DE5">
        <w:rPr>
          <w:rFonts w:hint="eastAsia"/>
        </w:rPr>
        <w:t>潜艇的需求。现在中国有核潜艇，如果未来中国还在建造常规潜艇，那么一定是为了近海作战</w:t>
      </w:r>
      <w:r w:rsidRPr="006C5DE5">
        <w:rPr>
          <w:rFonts w:hint="eastAsia"/>
        </w:rPr>
        <w:t>(</w:t>
      </w:r>
      <w:r w:rsidRPr="006C5DE5">
        <w:rPr>
          <w:rFonts w:hint="eastAsia"/>
        </w:rPr>
        <w:t>主要用于</w:t>
      </w:r>
      <w:r w:rsidRPr="006C5DE5">
        <w:rPr>
          <w:rFonts w:hint="eastAsia"/>
        </w:rPr>
        <w:t>1000</w:t>
      </w:r>
      <w:r w:rsidRPr="006C5DE5">
        <w:rPr>
          <w:rFonts w:hint="eastAsia"/>
        </w:rPr>
        <w:t>海里作战半径之内的区域作战</w:t>
      </w:r>
      <w:r w:rsidRPr="006C5DE5">
        <w:rPr>
          <w:rFonts w:hint="eastAsia"/>
        </w:rPr>
        <w:t>)</w:t>
      </w:r>
      <w:r w:rsidRPr="006C5DE5">
        <w:rPr>
          <w:rFonts w:hint="eastAsia"/>
        </w:rPr>
        <w:t>的需求而建造的。</w:t>
      </w:r>
    </w:p>
    <w:p w14:paraId="6611068B" w14:textId="77777777" w:rsidR="00426BD1" w:rsidRPr="006C5DE5" w:rsidRDefault="00426BD1" w:rsidP="00426BD1"/>
    <w:p w14:paraId="3634E195" w14:textId="77777777" w:rsidR="00426BD1" w:rsidRPr="006C5DE5" w:rsidRDefault="00426BD1" w:rsidP="00426BD1">
      <w:pPr>
        <w:rPr>
          <w:rFonts w:hint="eastAsia"/>
        </w:rPr>
      </w:pPr>
      <w:r w:rsidRPr="006C5DE5">
        <w:rPr>
          <w:rFonts w:hint="eastAsia"/>
        </w:rPr>
        <w:t xml:space="preserve">　　其次，“拉达”级潜艇荟萃了</w:t>
      </w:r>
      <w:r w:rsidRPr="006C5DE5">
        <w:rPr>
          <w:rFonts w:hint="eastAsia"/>
        </w:rPr>
        <w:t>80</w:t>
      </w:r>
      <w:r w:rsidRPr="006C5DE5">
        <w:rPr>
          <w:rFonts w:hint="eastAsia"/>
        </w:rPr>
        <w:t>年代后期苏联海军在潜艇技术方面的最新成就。不过，请注意这一点：是</w:t>
      </w:r>
      <w:r w:rsidRPr="006C5DE5">
        <w:rPr>
          <w:rFonts w:hint="eastAsia"/>
        </w:rPr>
        <w:t xml:space="preserve"> 80</w:t>
      </w:r>
      <w:r w:rsidRPr="006C5DE5">
        <w:rPr>
          <w:rFonts w:hint="eastAsia"/>
        </w:rPr>
        <w:t>年代后期到</w:t>
      </w:r>
      <w:r w:rsidRPr="006C5DE5">
        <w:rPr>
          <w:rFonts w:hint="eastAsia"/>
        </w:rPr>
        <w:t>1991</w:t>
      </w:r>
      <w:r w:rsidRPr="006C5DE5">
        <w:rPr>
          <w:rFonts w:hint="eastAsia"/>
        </w:rPr>
        <w:t>年苏联的技术成就。在</w:t>
      </w:r>
      <w:r w:rsidRPr="006C5DE5">
        <w:rPr>
          <w:rFonts w:hint="eastAsia"/>
        </w:rPr>
        <w:t>1991</w:t>
      </w:r>
      <w:r w:rsidRPr="006C5DE5">
        <w:rPr>
          <w:rFonts w:hint="eastAsia"/>
        </w:rPr>
        <w:t>年之后，俄罗斯在基础武器技术方面的研究工作陷入停顿，最多只能将苏联时代提出规划和设想的一些技术付诸实施、最后完成，但再也不可能开宗立派，提出全新的技术概念了。</w:t>
      </w:r>
    </w:p>
    <w:p w14:paraId="25BED7DD" w14:textId="77777777" w:rsidR="00426BD1" w:rsidRPr="006C5DE5" w:rsidRDefault="00426BD1" w:rsidP="00426BD1"/>
    <w:p w14:paraId="256BFEBF" w14:textId="77777777" w:rsidR="00426BD1" w:rsidRPr="006C5DE5" w:rsidRDefault="00426BD1" w:rsidP="00426BD1">
      <w:pPr>
        <w:rPr>
          <w:rFonts w:hint="eastAsia"/>
        </w:rPr>
      </w:pPr>
      <w:r w:rsidRPr="006C5DE5">
        <w:rPr>
          <w:rFonts w:hint="eastAsia"/>
        </w:rPr>
        <w:t xml:space="preserve">　　在“拉达”级身上，俄罗斯人揉入了以下较为先进的技术：</w:t>
      </w:r>
    </w:p>
    <w:p w14:paraId="3B18A779" w14:textId="77777777" w:rsidR="00426BD1" w:rsidRPr="006C5DE5" w:rsidRDefault="00426BD1" w:rsidP="00426BD1"/>
    <w:p w14:paraId="3BDDAEBD" w14:textId="77777777" w:rsidR="00426BD1" w:rsidRPr="006C5DE5" w:rsidRDefault="00426BD1" w:rsidP="00426BD1">
      <w:pPr>
        <w:rPr>
          <w:rFonts w:hint="eastAsia"/>
        </w:rPr>
      </w:pPr>
      <w:r w:rsidRPr="006C5DE5">
        <w:rPr>
          <w:rFonts w:hint="eastAsia"/>
        </w:rPr>
        <w:t xml:space="preserve">　　首先是声呐系统更新。在上世纪</w:t>
      </w:r>
      <w:r w:rsidRPr="006C5DE5">
        <w:rPr>
          <w:rFonts w:hint="eastAsia"/>
        </w:rPr>
        <w:t xml:space="preserve"> 80</w:t>
      </w:r>
      <w:r w:rsidRPr="006C5DE5">
        <w:rPr>
          <w:rFonts w:hint="eastAsia"/>
        </w:rPr>
        <w:t>年代中期，美国为“海狼”级核潜艇研制共形声呐的时候，苏联也开始了艇首共形声呐的研制，该研制工作</w:t>
      </w:r>
      <w:r w:rsidRPr="006C5DE5">
        <w:rPr>
          <w:rFonts w:hint="eastAsia"/>
        </w:rPr>
        <w:t xml:space="preserve"> </w:t>
      </w:r>
      <w:r w:rsidRPr="006C5DE5">
        <w:rPr>
          <w:rFonts w:hint="eastAsia"/>
        </w:rPr>
        <w:t>在苏联解体后仍在低速进行，一共有</w:t>
      </w:r>
      <w:r w:rsidRPr="006C5DE5">
        <w:rPr>
          <w:rFonts w:hint="eastAsia"/>
        </w:rPr>
        <w:t>3</w:t>
      </w:r>
      <w:r w:rsidRPr="006C5DE5">
        <w:rPr>
          <w:rFonts w:hint="eastAsia"/>
        </w:rPr>
        <w:t>种尺寸规格的共形声呐列入了生产计划，其中就包括为“拉达”级研制的小直径艇首共形声呐。这种声呐是传统的首球形声呐的升级版，在探测距离、定位精度、抗干扰能力方面都有显著的提升。</w:t>
      </w:r>
    </w:p>
    <w:p w14:paraId="42856413" w14:textId="77777777" w:rsidR="00426BD1" w:rsidRPr="006C5DE5" w:rsidRDefault="00426BD1" w:rsidP="00426BD1"/>
    <w:p w14:paraId="125CF776" w14:textId="77777777" w:rsidR="00426BD1" w:rsidRPr="006C5DE5" w:rsidRDefault="00426BD1" w:rsidP="00426BD1">
      <w:pPr>
        <w:rPr>
          <w:rFonts w:hint="eastAsia"/>
        </w:rPr>
      </w:pPr>
      <w:r w:rsidRPr="006C5DE5">
        <w:rPr>
          <w:rFonts w:hint="eastAsia"/>
        </w:rPr>
        <w:t xml:space="preserve">　　其次，</w:t>
      </w:r>
      <w:r w:rsidRPr="006C5DE5">
        <w:rPr>
          <w:rFonts w:hint="eastAsia"/>
        </w:rPr>
        <w:t>80</w:t>
      </w:r>
      <w:r w:rsidRPr="006C5DE5">
        <w:rPr>
          <w:rFonts w:hint="eastAsia"/>
        </w:rPr>
        <w:t>年代中期，俄罗斯终于将拖延已久的鱼雷线导系统攻关成功，因此，在“拉达”级的鱼雷武器库中，将以重型线导鱼雷为主，尾流自导鱼雷只是线导鱼雷的补充。但是在这一技术要点上，俄罗斯似乎没有值得中国五体投地的地方了。中国鱼雷很早就瞄准了重型线导鱼雷这一方向</w:t>
      </w:r>
      <w:r w:rsidRPr="006C5DE5">
        <w:rPr>
          <w:rFonts w:hint="eastAsia"/>
        </w:rPr>
        <w:t>(</w:t>
      </w:r>
      <w:r w:rsidRPr="006C5DE5">
        <w:rPr>
          <w:rFonts w:hint="eastAsia"/>
        </w:rPr>
        <w:t>因为中国在线导鱼雷没有过关的年代，尾流制导技术同样也没有过关通过自行研制、渔船偷靶雷等等努力，终于在鱼</w:t>
      </w:r>
      <w:r w:rsidRPr="006C5DE5">
        <w:rPr>
          <w:rFonts w:hint="eastAsia"/>
        </w:rPr>
        <w:t>-6</w:t>
      </w:r>
      <w:r w:rsidRPr="006C5DE5">
        <w:rPr>
          <w:rFonts w:hint="eastAsia"/>
        </w:rPr>
        <w:t>鱼雷上实现了线导化。</w:t>
      </w:r>
    </w:p>
    <w:p w14:paraId="138E1315" w14:textId="77777777" w:rsidR="00426BD1" w:rsidRPr="006C5DE5" w:rsidRDefault="00426BD1" w:rsidP="00426BD1"/>
    <w:p w14:paraId="4C7EBC5C" w14:textId="77777777" w:rsidR="00426BD1" w:rsidRPr="006C5DE5" w:rsidRDefault="00426BD1" w:rsidP="00426BD1">
      <w:pPr>
        <w:rPr>
          <w:rFonts w:hint="eastAsia"/>
        </w:rPr>
      </w:pPr>
      <w:r w:rsidRPr="006C5DE5">
        <w:rPr>
          <w:rFonts w:hint="eastAsia"/>
        </w:rPr>
        <w:t xml:space="preserve">　　最后，在潜艇的动力系统方面，“拉达”级研制之时，苏</w:t>
      </w:r>
      <w:r w:rsidRPr="006C5DE5">
        <w:rPr>
          <w:rFonts w:hint="eastAsia"/>
        </w:rPr>
        <w:t>/</w:t>
      </w:r>
      <w:r w:rsidRPr="006C5DE5">
        <w:rPr>
          <w:rFonts w:hint="eastAsia"/>
        </w:rPr>
        <w:t>俄决定中止开发了几十年却无甚进展的闭式循环柴</w:t>
      </w:r>
      <w:r w:rsidRPr="006C5DE5">
        <w:rPr>
          <w:rFonts w:hint="eastAsia"/>
        </w:rPr>
        <w:t xml:space="preserve"> </w:t>
      </w:r>
      <w:r w:rsidRPr="006C5DE5">
        <w:rPr>
          <w:rFonts w:hint="eastAsia"/>
        </w:rPr>
        <w:t>油机，转向研制燃料电池。换而言之，“拉达”级应该是一级常规潜艇。不过，苏</w:t>
      </w:r>
      <w:r w:rsidRPr="006C5DE5">
        <w:rPr>
          <w:rFonts w:hint="eastAsia"/>
        </w:rPr>
        <w:t>/</w:t>
      </w:r>
      <w:r w:rsidRPr="006C5DE5">
        <w:rPr>
          <w:rFonts w:hint="eastAsia"/>
        </w:rPr>
        <w:t>俄自制的燃料电池系统同样是困难重重，到</w:t>
      </w:r>
      <w:r w:rsidRPr="006C5DE5">
        <w:rPr>
          <w:rFonts w:hint="eastAsia"/>
        </w:rPr>
        <w:t>1997</w:t>
      </w:r>
      <w:r w:rsidRPr="006C5DE5">
        <w:rPr>
          <w:rFonts w:hint="eastAsia"/>
        </w:rPr>
        <w:t>年俄罗斯终于挤出一点资金来，决定建造第一艘“拉达”级的时候，燃料电池系统的技术难题仍然没有全部解决，所以，在第一艘“拉达”级一“圣彼得堡”号上，没有安装</w:t>
      </w:r>
      <w:r w:rsidRPr="006C5DE5">
        <w:rPr>
          <w:rFonts w:hint="eastAsia"/>
        </w:rPr>
        <w:t>AIP</w:t>
      </w:r>
      <w:r w:rsidRPr="006C5DE5">
        <w:rPr>
          <w:rFonts w:hint="eastAsia"/>
        </w:rPr>
        <w:t>动力系统，“圣彼得堡”</w:t>
      </w:r>
      <w:r w:rsidRPr="006C5DE5">
        <w:rPr>
          <w:rFonts w:hint="eastAsia"/>
        </w:rPr>
        <w:t xml:space="preserve"> </w:t>
      </w:r>
      <w:r w:rsidRPr="006C5DE5">
        <w:rPr>
          <w:rFonts w:hint="eastAsia"/>
        </w:rPr>
        <w:t>号是一艘标准得不能再标准的柴油机</w:t>
      </w:r>
      <w:r w:rsidRPr="006C5DE5">
        <w:rPr>
          <w:rFonts w:hint="eastAsia"/>
        </w:rPr>
        <w:t>-</w:t>
      </w:r>
      <w:r w:rsidRPr="006C5DE5">
        <w:rPr>
          <w:rFonts w:hint="eastAsia"/>
        </w:rPr>
        <w:t>蓄电池推进常规潜艇。</w:t>
      </w:r>
    </w:p>
    <w:p w14:paraId="350CE3F3" w14:textId="77777777" w:rsidR="00426BD1" w:rsidRPr="006C5DE5" w:rsidRDefault="00426BD1" w:rsidP="00426BD1"/>
    <w:p w14:paraId="4A91A28A" w14:textId="77777777" w:rsidR="00426BD1" w:rsidRPr="006C5DE5" w:rsidRDefault="00426BD1" w:rsidP="00426BD1">
      <w:pPr>
        <w:rPr>
          <w:rFonts w:hint="eastAsia"/>
        </w:rPr>
      </w:pPr>
      <w:r w:rsidRPr="006C5DE5">
        <w:rPr>
          <w:rFonts w:hint="eastAsia"/>
        </w:rPr>
        <w:t xml:space="preserve">　　至于其他的方面，比如新的艇体结构、髙性能的静音电机等等，这是“第三代”到“第四代”必然会做出的改进措施，在此就不再详述了。</w:t>
      </w:r>
    </w:p>
    <w:p w14:paraId="501569FD" w14:textId="77777777" w:rsidR="00426BD1" w:rsidRPr="006C5DE5" w:rsidRDefault="00426BD1" w:rsidP="00426BD1"/>
    <w:p w14:paraId="608FF14A" w14:textId="77777777" w:rsidR="00426BD1" w:rsidRPr="006C5DE5" w:rsidRDefault="00426BD1" w:rsidP="00426BD1">
      <w:pPr>
        <w:rPr>
          <w:rFonts w:hint="eastAsia"/>
        </w:rPr>
      </w:pPr>
      <w:r w:rsidRPr="006C5DE5">
        <w:rPr>
          <w:rFonts w:hint="eastAsia"/>
        </w:rPr>
        <w:t xml:space="preserve">　　“拉达”级首艇开工后，俄罗斯海军正在大规模缩水时期，订购新的常规潜艇困难重重。实际上此时俄罗斯海军中服役的常规潜艇和核潜艇都在大幅度退役，不少“基洛”级潜艇提前退役后，被中国民营拆船厂买走、回炉。在保核潜艇部队规模的大方向下，俄罗斯的常规潜艇自然不会有大</w:t>
      </w:r>
      <w:r w:rsidRPr="006C5DE5">
        <w:rPr>
          <w:rFonts w:hint="eastAsia"/>
        </w:rPr>
        <w:t xml:space="preserve"> </w:t>
      </w:r>
      <w:r w:rsidRPr="006C5DE5">
        <w:rPr>
          <w:rFonts w:hint="eastAsia"/>
        </w:rPr>
        <w:t>的订单。因此，俄罗斯在国际展会上，以“拉达”级为基础，推出了“阿穆尔”</w:t>
      </w:r>
      <w:r w:rsidRPr="006C5DE5">
        <w:rPr>
          <w:rFonts w:hint="eastAsia"/>
        </w:rPr>
        <w:t xml:space="preserve"> </w:t>
      </w:r>
      <w:r w:rsidRPr="006C5DE5">
        <w:rPr>
          <w:rFonts w:hint="eastAsia"/>
        </w:rPr>
        <w:t>级的概念设计。</w:t>
      </w:r>
    </w:p>
    <w:p w14:paraId="0D2890AF" w14:textId="77777777" w:rsidR="00426BD1" w:rsidRPr="006C5DE5" w:rsidRDefault="00426BD1" w:rsidP="00426BD1">
      <w:pPr>
        <w:rPr>
          <w:rFonts w:hint="eastAsia"/>
        </w:rPr>
      </w:pPr>
      <w:r w:rsidRPr="006C5DE5">
        <w:rPr>
          <w:rFonts w:hint="eastAsia"/>
        </w:rPr>
        <w:t xml:space="preserve">　　“阿穆尔”不是一型潜艇，而是由</w:t>
      </w:r>
      <w:r w:rsidRPr="006C5DE5">
        <w:rPr>
          <w:rFonts w:hint="eastAsia"/>
        </w:rPr>
        <w:t xml:space="preserve"> 5</w:t>
      </w:r>
      <w:r w:rsidRPr="006C5DE5">
        <w:rPr>
          <w:rFonts w:hint="eastAsia"/>
        </w:rPr>
        <w:t>型不同排水量的潜艇共同组成的一个外销型潜艇系列。在这个系列中，有</w:t>
      </w:r>
      <w:r w:rsidRPr="006C5DE5">
        <w:rPr>
          <w:rFonts w:hint="eastAsia"/>
        </w:rPr>
        <w:t>2</w:t>
      </w:r>
      <w:r w:rsidRPr="006C5DE5">
        <w:rPr>
          <w:rFonts w:hint="eastAsia"/>
        </w:rPr>
        <w:t>款是小型潜艇，排水量分别为</w:t>
      </w:r>
      <w:r w:rsidRPr="006C5DE5">
        <w:rPr>
          <w:rFonts w:hint="eastAsia"/>
        </w:rPr>
        <w:t>400</w:t>
      </w:r>
      <w:r w:rsidRPr="006C5DE5">
        <w:rPr>
          <w:rFonts w:hint="eastAsia"/>
        </w:rPr>
        <w:t>、</w:t>
      </w:r>
      <w:r w:rsidRPr="006C5DE5">
        <w:rPr>
          <w:rFonts w:hint="eastAsia"/>
        </w:rPr>
        <w:t>550</w:t>
      </w:r>
      <w:r w:rsidRPr="006C5DE5">
        <w:rPr>
          <w:rFonts w:hint="eastAsia"/>
        </w:rPr>
        <w:t>吨，只装备</w:t>
      </w:r>
      <w:r w:rsidRPr="006C5DE5">
        <w:rPr>
          <w:rFonts w:hint="eastAsia"/>
        </w:rPr>
        <w:t>400</w:t>
      </w:r>
      <w:r w:rsidRPr="006C5DE5">
        <w:rPr>
          <w:rFonts w:hint="eastAsia"/>
        </w:rPr>
        <w:t>毫米口径的鱼雷发射管。发射的</w:t>
      </w:r>
      <w:r w:rsidRPr="006C5DE5">
        <w:rPr>
          <w:rFonts w:hint="eastAsia"/>
        </w:rPr>
        <w:t>400</w:t>
      </w:r>
      <w:r w:rsidRPr="006C5DE5">
        <w:rPr>
          <w:rFonts w:hint="eastAsia"/>
        </w:rPr>
        <w:t>毫米鱼雷虽然比</w:t>
      </w:r>
      <w:r w:rsidRPr="006C5DE5">
        <w:rPr>
          <w:rFonts w:hint="eastAsia"/>
        </w:rPr>
        <w:t xml:space="preserve"> </w:t>
      </w:r>
      <w:r w:rsidRPr="006C5DE5">
        <w:rPr>
          <w:rFonts w:hint="eastAsia"/>
        </w:rPr>
        <w:t>西方的</w:t>
      </w:r>
      <w:r w:rsidRPr="006C5DE5">
        <w:rPr>
          <w:rFonts w:hint="eastAsia"/>
        </w:rPr>
        <w:t>324</w:t>
      </w:r>
      <w:r w:rsidRPr="006C5DE5">
        <w:rPr>
          <w:rFonts w:hint="eastAsia"/>
        </w:rPr>
        <w:t>毫米反潜鱼雷大了一些，可以用于攻舰，但其威力仍然偏小。“阿穆尔”系列的小型潜艇面向的出口客户是朝鲜、伊朗等小型国家。“阿穆尔”系列的其他</w:t>
      </w:r>
      <w:r w:rsidRPr="006C5DE5">
        <w:rPr>
          <w:rFonts w:hint="eastAsia"/>
        </w:rPr>
        <w:t>3</w:t>
      </w:r>
      <w:r w:rsidRPr="006C5DE5">
        <w:rPr>
          <w:rFonts w:hint="eastAsia"/>
        </w:rPr>
        <w:t>款则是正常的视队常规潜艇，可用于装备正规国家的海军潜艇部队。</w:t>
      </w:r>
    </w:p>
    <w:p w14:paraId="68433328" w14:textId="77777777" w:rsidR="00426BD1" w:rsidRPr="006C5DE5" w:rsidRDefault="00426BD1" w:rsidP="00426BD1"/>
    <w:p w14:paraId="750E7E76" w14:textId="77777777" w:rsidR="00426BD1" w:rsidRPr="006C5DE5" w:rsidRDefault="00426BD1" w:rsidP="00426BD1">
      <w:pPr>
        <w:rPr>
          <w:rFonts w:hint="eastAsia"/>
        </w:rPr>
      </w:pPr>
      <w:r w:rsidRPr="006C5DE5">
        <w:rPr>
          <w:rFonts w:hint="eastAsia"/>
        </w:rPr>
        <w:t xml:space="preserve">　　从综合性能分析，如果“阿穆尔”</w:t>
      </w:r>
      <w:r w:rsidRPr="006C5DE5">
        <w:rPr>
          <w:rFonts w:hint="eastAsia"/>
        </w:rPr>
        <w:t>/</w:t>
      </w:r>
      <w:r w:rsidRPr="006C5DE5">
        <w:rPr>
          <w:rFonts w:hint="eastAsia"/>
        </w:rPr>
        <w:t>“拉达”的设计指标能够完全实现</w:t>
      </w:r>
      <w:r w:rsidRPr="006C5DE5">
        <w:rPr>
          <w:rFonts w:hint="eastAsia"/>
        </w:rPr>
        <w:t>(AIP</w:t>
      </w:r>
      <w:r w:rsidRPr="006C5DE5">
        <w:rPr>
          <w:rFonts w:hint="eastAsia"/>
        </w:rPr>
        <w:t>系统、共形声呐、新的鱼雷和</w:t>
      </w:r>
      <w:r w:rsidRPr="006C5DE5">
        <w:rPr>
          <w:rFonts w:hint="eastAsia"/>
        </w:rPr>
        <w:t xml:space="preserve"> </w:t>
      </w:r>
      <w:r w:rsidRPr="006C5DE5">
        <w:rPr>
          <w:rFonts w:hint="eastAsia"/>
        </w:rPr>
        <w:t>导弹系统、安静发动机</w:t>
      </w:r>
      <w:r w:rsidRPr="006C5DE5">
        <w:rPr>
          <w:rFonts w:hint="eastAsia"/>
        </w:rPr>
        <w:t>)</w:t>
      </w:r>
      <w:r w:rsidRPr="006C5DE5">
        <w:rPr>
          <w:rFonts w:hint="eastAsia"/>
        </w:rPr>
        <w:t>，那么它的性</w:t>
      </w:r>
      <w:r w:rsidRPr="006C5DE5">
        <w:rPr>
          <w:rFonts w:hint="eastAsia"/>
        </w:rPr>
        <w:t xml:space="preserve"> </w:t>
      </w:r>
      <w:r w:rsidRPr="006C5DE5">
        <w:rPr>
          <w:rFonts w:hint="eastAsia"/>
        </w:rPr>
        <w:t>能指标应当超过“基洛”级第三阶段</w:t>
      </w:r>
      <w:r w:rsidRPr="006C5DE5">
        <w:rPr>
          <w:rFonts w:hint="eastAsia"/>
        </w:rPr>
        <w:t xml:space="preserve"> </w:t>
      </w:r>
      <w:r w:rsidRPr="006C5DE5">
        <w:rPr>
          <w:rFonts w:hint="eastAsia"/>
        </w:rPr>
        <w:t>改进型，也超过中国建造的元级，</w:t>
      </w:r>
      <w:r w:rsidRPr="006C5DE5">
        <w:rPr>
          <w:rFonts w:hint="eastAsia"/>
        </w:rPr>
        <w:t xml:space="preserve"> </w:t>
      </w:r>
      <w:r w:rsidRPr="006C5DE5">
        <w:rPr>
          <w:rFonts w:hint="eastAsia"/>
        </w:rPr>
        <w:t>与欧洲国家最近推出的最新常规潜艇，</w:t>
      </w:r>
      <w:r w:rsidRPr="006C5DE5">
        <w:rPr>
          <w:rFonts w:hint="eastAsia"/>
        </w:rPr>
        <w:t xml:space="preserve"> </w:t>
      </w:r>
      <w:r w:rsidRPr="006C5DE5">
        <w:rPr>
          <w:rFonts w:hint="eastAsia"/>
        </w:rPr>
        <w:t>如“鲉鱼”级相比，还存在着一定的</w:t>
      </w:r>
      <w:r w:rsidRPr="006C5DE5">
        <w:rPr>
          <w:rFonts w:hint="eastAsia"/>
        </w:rPr>
        <w:t xml:space="preserve"> </w:t>
      </w:r>
      <w:r w:rsidRPr="006C5DE5">
        <w:rPr>
          <w:rFonts w:hint="eastAsia"/>
        </w:rPr>
        <w:t>性能差距</w:t>
      </w:r>
      <w:r w:rsidRPr="006C5DE5">
        <w:rPr>
          <w:rFonts w:hint="eastAsia"/>
        </w:rPr>
        <w:t>(</w:t>
      </w:r>
      <w:r w:rsidRPr="006C5DE5">
        <w:rPr>
          <w:rFonts w:hint="eastAsia"/>
        </w:rPr>
        <w:t>但不是代差</w:t>
      </w:r>
      <w:r w:rsidRPr="006C5DE5">
        <w:rPr>
          <w:rFonts w:hint="eastAsia"/>
        </w:rPr>
        <w:t>)</w:t>
      </w:r>
      <w:r w:rsidRPr="006C5DE5">
        <w:rPr>
          <w:rFonts w:hint="eastAsia"/>
        </w:rPr>
        <w:t>。</w:t>
      </w:r>
    </w:p>
    <w:p w14:paraId="48167B83" w14:textId="77777777" w:rsidR="00426BD1" w:rsidRPr="006C5DE5" w:rsidRDefault="00426BD1" w:rsidP="00426BD1"/>
    <w:p w14:paraId="218D3A2A" w14:textId="77777777" w:rsidR="00426BD1" w:rsidRPr="006C5DE5" w:rsidRDefault="00426BD1" w:rsidP="00426BD1">
      <w:pPr>
        <w:rPr>
          <w:rFonts w:hint="eastAsia"/>
        </w:rPr>
      </w:pPr>
      <w:r w:rsidRPr="006C5DE5">
        <w:rPr>
          <w:rFonts w:hint="eastAsia"/>
        </w:rPr>
        <w:t xml:space="preserve">　　中国为什么要买“拉达”</w:t>
      </w:r>
      <w:r w:rsidRPr="006C5DE5">
        <w:rPr>
          <w:rFonts w:hint="eastAsia"/>
        </w:rPr>
        <w:t xml:space="preserve"> </w:t>
      </w:r>
      <w:r w:rsidRPr="006C5DE5">
        <w:rPr>
          <w:rFonts w:hint="eastAsia"/>
        </w:rPr>
        <w:t>？</w:t>
      </w:r>
    </w:p>
    <w:p w14:paraId="41FD3479" w14:textId="77777777" w:rsidR="00426BD1" w:rsidRPr="006C5DE5" w:rsidRDefault="00426BD1" w:rsidP="00426BD1"/>
    <w:p w14:paraId="29D2F048" w14:textId="77777777" w:rsidR="00426BD1" w:rsidRPr="006C5DE5" w:rsidRDefault="00426BD1" w:rsidP="00426BD1">
      <w:pPr>
        <w:rPr>
          <w:rFonts w:hint="eastAsia"/>
        </w:rPr>
      </w:pPr>
      <w:r w:rsidRPr="006C5DE5">
        <w:rPr>
          <w:rFonts w:hint="eastAsia"/>
        </w:rPr>
        <w:t xml:space="preserve">　　中国采购苏</w:t>
      </w:r>
      <w:r w:rsidRPr="006C5DE5">
        <w:rPr>
          <w:rFonts w:hint="eastAsia"/>
        </w:rPr>
        <w:t>-35</w:t>
      </w:r>
      <w:r w:rsidRPr="006C5DE5">
        <w:rPr>
          <w:rFonts w:hint="eastAsia"/>
        </w:rPr>
        <w:t>、“拉达”级是中俄近期最受关注的两大军事合作项目。</w:t>
      </w:r>
      <w:r w:rsidRPr="006C5DE5">
        <w:rPr>
          <w:rFonts w:hint="eastAsia"/>
        </w:rPr>
        <w:t xml:space="preserve"> </w:t>
      </w:r>
      <w:r w:rsidRPr="006C5DE5">
        <w:rPr>
          <w:rFonts w:hint="eastAsia"/>
        </w:rPr>
        <w:t>关于中俄的这两大军事合作，国内外</w:t>
      </w:r>
      <w:r w:rsidRPr="006C5DE5">
        <w:rPr>
          <w:rFonts w:hint="eastAsia"/>
        </w:rPr>
        <w:t xml:space="preserve"> </w:t>
      </w:r>
      <w:r w:rsidRPr="006C5DE5">
        <w:rPr>
          <w:rFonts w:hint="eastAsia"/>
        </w:rPr>
        <w:t>评论众口纷纭，一些国外舆论声称是</w:t>
      </w:r>
      <w:r w:rsidRPr="006C5DE5">
        <w:rPr>
          <w:rFonts w:hint="eastAsia"/>
        </w:rPr>
        <w:t xml:space="preserve"> </w:t>
      </w:r>
      <w:r w:rsidRPr="006C5DE5">
        <w:rPr>
          <w:rFonts w:hint="eastAsia"/>
        </w:rPr>
        <w:t>“中国技术仍依赖国外”的铁证，一些国内舆论则声称“毫无必要引进苏</w:t>
      </w:r>
      <w:r w:rsidRPr="006C5DE5">
        <w:rPr>
          <w:rFonts w:hint="eastAsia"/>
        </w:rPr>
        <w:t xml:space="preserve"> -35</w:t>
      </w:r>
      <w:r w:rsidRPr="006C5DE5">
        <w:rPr>
          <w:rFonts w:hint="eastAsia"/>
        </w:rPr>
        <w:t>”，“引进‘拉达’级是做了冤大头”。</w:t>
      </w:r>
    </w:p>
    <w:p w14:paraId="1C58CA55" w14:textId="77777777" w:rsidR="00426BD1" w:rsidRPr="006C5DE5" w:rsidRDefault="00426BD1" w:rsidP="00426BD1"/>
    <w:p w14:paraId="1556DFFF" w14:textId="77777777" w:rsidR="00426BD1" w:rsidRPr="006C5DE5" w:rsidRDefault="00426BD1" w:rsidP="00426BD1">
      <w:pPr>
        <w:rPr>
          <w:rFonts w:hint="eastAsia"/>
        </w:rPr>
      </w:pPr>
      <w:r w:rsidRPr="006C5DE5">
        <w:rPr>
          <w:rFonts w:hint="eastAsia"/>
        </w:rPr>
        <w:t xml:space="preserve">　　中俄军事合作和军事出口合同的签署，近年来已经形成了较为规范化的流程，不再是以前般混乱。当年不</w:t>
      </w:r>
      <w:r w:rsidRPr="006C5DE5">
        <w:rPr>
          <w:rFonts w:hint="eastAsia"/>
        </w:rPr>
        <w:t xml:space="preserve"> </w:t>
      </w:r>
      <w:r w:rsidRPr="006C5DE5">
        <w:rPr>
          <w:rFonts w:hint="eastAsia"/>
        </w:rPr>
        <w:t>仅有政府间的军贸，还有俄罗斯军工</w:t>
      </w:r>
      <w:r w:rsidRPr="006C5DE5">
        <w:rPr>
          <w:rFonts w:hint="eastAsia"/>
        </w:rPr>
        <w:t xml:space="preserve"> </w:t>
      </w:r>
      <w:r w:rsidRPr="006C5DE5">
        <w:rPr>
          <w:rFonts w:hint="eastAsia"/>
        </w:rPr>
        <w:t>联合体和中方的单独谈判、合作转让，甚至还有俄罗斯军区一线部队私下销售武器、配件、弹药。实际上，俄罗斯的军事技术对外的透明度仍然不是很高，尤其是军队没有采购，只在军</w:t>
      </w:r>
      <w:r w:rsidRPr="006C5DE5">
        <w:rPr>
          <w:rFonts w:hint="eastAsia"/>
        </w:rPr>
        <w:t xml:space="preserve"> </w:t>
      </w:r>
      <w:r w:rsidRPr="006C5DE5">
        <w:rPr>
          <w:rFonts w:hint="eastAsia"/>
        </w:rPr>
        <w:t>工联合体车间里的玩意，许多情况下，外界媒体只能通过各种渠道进行猜测</w:t>
      </w:r>
      <w:r w:rsidRPr="006C5DE5">
        <w:rPr>
          <w:rFonts w:hint="eastAsia"/>
        </w:rPr>
        <w:t>---</w:t>
      </w:r>
      <w:r w:rsidRPr="006C5DE5">
        <w:rPr>
          <w:rFonts w:hint="eastAsia"/>
        </w:rPr>
        <w:t>俄罗斯人甚至在国际装备展上</w:t>
      </w:r>
      <w:r w:rsidRPr="006C5DE5">
        <w:rPr>
          <w:rFonts w:hint="eastAsia"/>
        </w:rPr>
        <w:t xml:space="preserve"> </w:t>
      </w:r>
      <w:r w:rsidRPr="006C5DE5">
        <w:rPr>
          <w:rFonts w:hint="eastAsia"/>
        </w:rPr>
        <w:t>散发的资料，也会打一些折扣。</w:t>
      </w:r>
    </w:p>
    <w:p w14:paraId="40DBE732" w14:textId="77777777" w:rsidR="00426BD1" w:rsidRPr="006C5DE5" w:rsidRDefault="00426BD1" w:rsidP="00426BD1">
      <w:pPr>
        <w:rPr>
          <w:rFonts w:hint="eastAsia"/>
        </w:rPr>
      </w:pPr>
      <w:r w:rsidRPr="006C5DE5">
        <w:rPr>
          <w:rFonts w:hint="eastAsia"/>
        </w:rPr>
        <w:t xml:space="preserve">　　这方面，最典型的就是苏</w:t>
      </w:r>
      <w:r w:rsidRPr="006C5DE5">
        <w:rPr>
          <w:rFonts w:hint="eastAsia"/>
        </w:rPr>
        <w:t>-35</w:t>
      </w:r>
      <w:r w:rsidRPr="006C5DE5">
        <w:rPr>
          <w:rFonts w:hint="eastAsia"/>
        </w:rPr>
        <w:t>的订购合同。早在</w:t>
      </w:r>
      <w:r w:rsidRPr="006C5DE5">
        <w:rPr>
          <w:rFonts w:hint="eastAsia"/>
        </w:rPr>
        <w:t>2006</w:t>
      </w:r>
      <w:r w:rsidRPr="006C5DE5">
        <w:rPr>
          <w:rFonts w:hint="eastAsia"/>
        </w:rPr>
        <w:t>年，中国官方代表团就曾前往苏霍伊，接触到了苏</w:t>
      </w:r>
      <w:r w:rsidRPr="006C5DE5">
        <w:rPr>
          <w:rFonts w:hint="eastAsia"/>
        </w:rPr>
        <w:t>-35</w:t>
      </w:r>
      <w:r w:rsidRPr="006C5DE5">
        <w:rPr>
          <w:rFonts w:hint="eastAsia"/>
        </w:rPr>
        <w:t>，</w:t>
      </w:r>
      <w:r w:rsidRPr="006C5DE5">
        <w:rPr>
          <w:rFonts w:hint="eastAsia"/>
        </w:rPr>
        <w:t xml:space="preserve"> </w:t>
      </w:r>
      <w:r w:rsidRPr="006C5DE5">
        <w:rPr>
          <w:rFonts w:hint="eastAsia"/>
        </w:rPr>
        <w:t>并获得了真实的苏</w:t>
      </w:r>
      <w:r w:rsidRPr="006C5DE5">
        <w:rPr>
          <w:rFonts w:hint="eastAsia"/>
        </w:rPr>
        <w:t>-35</w:t>
      </w:r>
      <w:r w:rsidRPr="006C5DE5">
        <w:rPr>
          <w:rFonts w:hint="eastAsia"/>
        </w:rPr>
        <w:t>技术资料。但是，由于中国代表团此行就是奔着苏</w:t>
      </w:r>
      <w:r w:rsidRPr="006C5DE5">
        <w:rPr>
          <w:rFonts w:hint="eastAsia"/>
        </w:rPr>
        <w:t>-35</w:t>
      </w:r>
      <w:r w:rsidRPr="006C5DE5">
        <w:rPr>
          <w:rFonts w:hint="eastAsia"/>
        </w:rPr>
        <w:t>传说中的“等离子隐身”体制而去的，但看到真实的等离子隐身技术之后大失所望</w:t>
      </w:r>
      <w:r w:rsidRPr="006C5DE5">
        <w:rPr>
          <w:rFonts w:hint="eastAsia"/>
        </w:rPr>
        <w:t>---</w:t>
      </w:r>
      <w:r w:rsidRPr="006C5DE5">
        <w:rPr>
          <w:rFonts w:hint="eastAsia"/>
        </w:rPr>
        <w:t>它不过是一种新型雷达对抗装置而已</w:t>
      </w:r>
      <w:r w:rsidRPr="006C5DE5">
        <w:rPr>
          <w:rFonts w:hint="eastAsia"/>
        </w:rPr>
        <w:t>(</w:t>
      </w:r>
      <w:r w:rsidRPr="006C5DE5">
        <w:rPr>
          <w:rFonts w:hint="eastAsia"/>
        </w:rPr>
        <w:t>虽然对抗机制非常独特，效果还算不错</w:t>
      </w:r>
      <w:r w:rsidRPr="006C5DE5">
        <w:rPr>
          <w:rFonts w:hint="eastAsia"/>
        </w:rPr>
        <w:t>)</w:t>
      </w:r>
      <w:r w:rsidRPr="006C5DE5">
        <w:rPr>
          <w:rFonts w:hint="eastAsia"/>
        </w:rPr>
        <w:t>！加上当时国内装备体系上的一些考虑，批量进口苏</w:t>
      </w:r>
      <w:r w:rsidRPr="006C5DE5">
        <w:rPr>
          <w:rFonts w:hint="eastAsia"/>
        </w:rPr>
        <w:t>-35</w:t>
      </w:r>
      <w:r w:rsidRPr="006C5DE5">
        <w:rPr>
          <w:rFonts w:hint="eastAsia"/>
        </w:rPr>
        <w:t>的计划就此搁置。直到</w:t>
      </w:r>
      <w:r w:rsidRPr="006C5DE5">
        <w:rPr>
          <w:rFonts w:hint="eastAsia"/>
        </w:rPr>
        <w:t>2009</w:t>
      </w:r>
      <w:r w:rsidRPr="006C5DE5">
        <w:rPr>
          <w:rFonts w:hint="eastAsia"/>
        </w:rPr>
        <w:t>年，由干国内裝备体系上出现了一些问题，中国这才重新与苏霍伊进行接触，以苏</w:t>
      </w:r>
      <w:r w:rsidRPr="006C5DE5">
        <w:rPr>
          <w:rFonts w:hint="eastAsia"/>
        </w:rPr>
        <w:t>-35</w:t>
      </w:r>
      <w:r w:rsidRPr="006C5DE5">
        <w:rPr>
          <w:rFonts w:hint="eastAsia"/>
        </w:rPr>
        <w:t>作为第四隐身战机服役前的过渡机型。</w:t>
      </w:r>
    </w:p>
    <w:p w14:paraId="4F412D6C" w14:textId="77777777" w:rsidR="00426BD1" w:rsidRPr="006C5DE5" w:rsidRDefault="00426BD1" w:rsidP="00426BD1">
      <w:pPr>
        <w:rPr>
          <w:rFonts w:hint="eastAsia"/>
        </w:rPr>
      </w:pPr>
      <w:r w:rsidRPr="006C5DE5">
        <w:rPr>
          <w:rFonts w:hint="eastAsia"/>
        </w:rPr>
        <w:t xml:space="preserve">　　俄罗斯的武器性能究竟怎么样，显然西方年鉴的描述不能全信，甚至俄罗斯官方在展会上散发的资料也不</w:t>
      </w:r>
      <w:r w:rsidRPr="006C5DE5">
        <w:rPr>
          <w:rFonts w:hint="eastAsia"/>
        </w:rPr>
        <w:t xml:space="preserve"> </w:t>
      </w:r>
      <w:r w:rsidRPr="006C5DE5">
        <w:rPr>
          <w:rFonts w:hint="eastAsia"/>
        </w:rPr>
        <w:t>能全信，非得实际看到武器实物、最好是去靶场来上一发，才能得到准确的结论。</w:t>
      </w:r>
    </w:p>
    <w:p w14:paraId="12787449" w14:textId="77777777" w:rsidR="00426BD1" w:rsidRPr="006C5DE5" w:rsidRDefault="00426BD1" w:rsidP="00426BD1">
      <w:pPr>
        <w:rPr>
          <w:rFonts w:hint="eastAsia"/>
        </w:rPr>
      </w:pPr>
      <w:r w:rsidRPr="006C5DE5">
        <w:rPr>
          <w:rFonts w:hint="eastAsia"/>
        </w:rPr>
        <w:t xml:space="preserve">　　此外，武器系统的引进，不仅仅是为了直接提髙中国军队的装备水平，</w:t>
      </w:r>
      <w:r w:rsidRPr="006C5DE5">
        <w:rPr>
          <w:rFonts w:hint="eastAsia"/>
        </w:rPr>
        <w:t xml:space="preserve"> </w:t>
      </w:r>
      <w:r w:rsidRPr="006C5DE5">
        <w:rPr>
          <w:rFonts w:hint="eastAsia"/>
        </w:rPr>
        <w:t>随着武器的引进而掌握的技术更为重要。比如中国进口苏</w:t>
      </w:r>
      <w:r w:rsidRPr="006C5DE5">
        <w:rPr>
          <w:rFonts w:hint="eastAsia"/>
        </w:rPr>
        <w:t>-35</w:t>
      </w:r>
      <w:r w:rsidRPr="006C5DE5">
        <w:rPr>
          <w:rFonts w:hint="eastAsia"/>
        </w:rPr>
        <w:t>，就传出了是为“借机引进</w:t>
      </w:r>
      <w:r w:rsidRPr="006C5DE5">
        <w:rPr>
          <w:rFonts w:hint="eastAsia"/>
        </w:rPr>
        <w:t>117S</w:t>
      </w:r>
      <w:r w:rsidRPr="006C5DE5">
        <w:rPr>
          <w:rFonts w:hint="eastAsia"/>
        </w:rPr>
        <w:t>发动机”这个说法。</w:t>
      </w:r>
      <w:r w:rsidRPr="006C5DE5">
        <w:rPr>
          <w:rFonts w:hint="eastAsia"/>
        </w:rPr>
        <w:t>117S</w:t>
      </w:r>
      <w:r w:rsidRPr="006C5DE5">
        <w:rPr>
          <w:rFonts w:hint="eastAsia"/>
        </w:rPr>
        <w:t>发动机实际就是</w:t>
      </w:r>
      <w:r w:rsidRPr="006C5DE5">
        <w:rPr>
          <w:rFonts w:hint="eastAsia"/>
        </w:rPr>
        <w:t>AL-41F-1S</w:t>
      </w:r>
      <w:r w:rsidRPr="006C5DE5">
        <w:rPr>
          <w:rFonts w:hint="eastAsia"/>
        </w:rPr>
        <w:t>，属</w:t>
      </w:r>
      <w:r w:rsidRPr="006C5DE5">
        <w:rPr>
          <w:rFonts w:hint="eastAsia"/>
        </w:rPr>
        <w:t xml:space="preserve"> </w:t>
      </w:r>
      <w:r w:rsidRPr="006C5DE5">
        <w:rPr>
          <w:rFonts w:hint="eastAsia"/>
        </w:rPr>
        <w:t>于</w:t>
      </w:r>
      <w:r w:rsidRPr="006C5DE5">
        <w:rPr>
          <w:rFonts w:hint="eastAsia"/>
        </w:rPr>
        <w:t>AL-31F</w:t>
      </w:r>
      <w:r w:rsidRPr="006C5DE5">
        <w:rPr>
          <w:rFonts w:hint="eastAsia"/>
        </w:rPr>
        <w:t>系列的升级版，和歼</w:t>
      </w:r>
      <w:r w:rsidRPr="006C5DE5">
        <w:rPr>
          <w:rFonts w:hint="eastAsia"/>
        </w:rPr>
        <w:t>-10</w:t>
      </w:r>
      <w:r w:rsidRPr="006C5DE5">
        <w:rPr>
          <w:rFonts w:hint="eastAsia"/>
        </w:rPr>
        <w:t>所</w:t>
      </w:r>
      <w:r w:rsidRPr="006C5DE5">
        <w:rPr>
          <w:rFonts w:hint="eastAsia"/>
        </w:rPr>
        <w:t xml:space="preserve"> </w:t>
      </w:r>
      <w:r w:rsidRPr="006C5DE5">
        <w:rPr>
          <w:rFonts w:hint="eastAsia"/>
        </w:rPr>
        <w:t>用的</w:t>
      </w:r>
      <w:r w:rsidRPr="006C5DE5">
        <w:rPr>
          <w:rFonts w:hint="eastAsia"/>
        </w:rPr>
        <w:t>AL-31FN</w:t>
      </w:r>
      <w:r w:rsidRPr="006C5DE5">
        <w:rPr>
          <w:rFonts w:hint="eastAsia"/>
        </w:rPr>
        <w:t>相比，最大推力分别为</w:t>
      </w:r>
      <w:r w:rsidRPr="006C5DE5">
        <w:rPr>
          <w:rFonts w:hint="eastAsia"/>
        </w:rPr>
        <w:t xml:space="preserve"> 142</w:t>
      </w:r>
      <w:r w:rsidRPr="006C5DE5">
        <w:rPr>
          <w:rFonts w:hint="eastAsia"/>
        </w:rPr>
        <w:t>千牛和</w:t>
      </w:r>
      <w:r w:rsidRPr="006C5DE5">
        <w:rPr>
          <w:rFonts w:hint="eastAsia"/>
        </w:rPr>
        <w:t>125</w:t>
      </w:r>
      <w:r w:rsidRPr="006C5DE5">
        <w:rPr>
          <w:rFonts w:hint="eastAsia"/>
        </w:rPr>
        <w:t>千牛。相比之下，用</w:t>
      </w:r>
      <w:r w:rsidRPr="006C5DE5">
        <w:rPr>
          <w:rFonts w:hint="eastAsia"/>
        </w:rPr>
        <w:t xml:space="preserve"> </w:t>
      </w:r>
      <w:r w:rsidRPr="006C5DE5">
        <w:rPr>
          <w:rFonts w:hint="eastAsia"/>
        </w:rPr>
        <w:t>于俄罗斯</w:t>
      </w:r>
      <w:r w:rsidRPr="006C5DE5">
        <w:rPr>
          <w:rFonts w:hint="eastAsia"/>
        </w:rPr>
        <w:t>T-50</w:t>
      </w:r>
      <w:r w:rsidRPr="006C5DE5">
        <w:rPr>
          <w:rFonts w:hint="eastAsia"/>
        </w:rPr>
        <w:t>的</w:t>
      </w:r>
      <w:r w:rsidRPr="006C5DE5">
        <w:rPr>
          <w:rFonts w:hint="eastAsia"/>
        </w:rPr>
        <w:t>117</w:t>
      </w:r>
      <w:r w:rsidRPr="006C5DE5">
        <w:rPr>
          <w:rFonts w:hint="eastAsia"/>
        </w:rPr>
        <w:t>发动机</w:t>
      </w:r>
      <w:r w:rsidRPr="006C5DE5">
        <w:rPr>
          <w:rFonts w:hint="eastAsia"/>
        </w:rPr>
        <w:t>(AL-41F)</w:t>
      </w:r>
      <w:r w:rsidRPr="006C5DE5">
        <w:rPr>
          <w:rFonts w:hint="eastAsia"/>
        </w:rPr>
        <w:t>正式版推力在</w:t>
      </w:r>
      <w:r w:rsidRPr="006C5DE5">
        <w:rPr>
          <w:rFonts w:hint="eastAsia"/>
        </w:rPr>
        <w:t>157</w:t>
      </w:r>
      <w:r w:rsidRPr="006C5DE5">
        <w:rPr>
          <w:rFonts w:hint="eastAsia"/>
        </w:rPr>
        <w:t>千牛以上</w:t>
      </w:r>
      <w:r w:rsidRPr="006C5DE5">
        <w:rPr>
          <w:rFonts w:hint="eastAsia"/>
        </w:rPr>
        <w:t>(</w:t>
      </w:r>
      <w:r w:rsidRPr="006C5DE5">
        <w:rPr>
          <w:rFonts w:hint="eastAsia"/>
        </w:rPr>
        <w:t>未来计</w:t>
      </w:r>
      <w:r w:rsidRPr="006C5DE5">
        <w:rPr>
          <w:rFonts w:hint="eastAsia"/>
        </w:rPr>
        <w:t xml:space="preserve"> </w:t>
      </w:r>
      <w:r w:rsidRPr="006C5DE5">
        <w:rPr>
          <w:rFonts w:hint="eastAsia"/>
        </w:rPr>
        <w:t>划</w:t>
      </w:r>
      <w:r w:rsidRPr="006C5DE5">
        <w:rPr>
          <w:rFonts w:hint="eastAsia"/>
        </w:rPr>
        <w:t>180</w:t>
      </w:r>
      <w:r w:rsidRPr="006C5DE5">
        <w:rPr>
          <w:rFonts w:hint="eastAsia"/>
        </w:rPr>
        <w:t>千牛所以说，所谓“先进</w:t>
      </w:r>
      <w:r w:rsidRPr="006C5DE5">
        <w:rPr>
          <w:rFonts w:hint="eastAsia"/>
        </w:rPr>
        <w:t xml:space="preserve"> </w:t>
      </w:r>
      <w:r w:rsidRPr="006C5DE5">
        <w:rPr>
          <w:rFonts w:hint="eastAsia"/>
        </w:rPr>
        <w:t>的”</w:t>
      </w:r>
      <w:r w:rsidRPr="006C5DE5">
        <w:rPr>
          <w:rFonts w:hint="eastAsia"/>
        </w:rPr>
        <w:t xml:space="preserve"> 117S</w:t>
      </w:r>
      <w:r w:rsidRPr="006C5DE5">
        <w:rPr>
          <w:rFonts w:hint="eastAsia"/>
        </w:rPr>
        <w:t>发动机，仍没有脱离三代机引擎的水准，推力增量很有限。另一</w:t>
      </w:r>
      <w:r w:rsidRPr="006C5DE5">
        <w:rPr>
          <w:rFonts w:hint="eastAsia"/>
        </w:rPr>
        <w:t xml:space="preserve"> </w:t>
      </w:r>
      <w:r w:rsidRPr="006C5DE5">
        <w:rPr>
          <w:rFonts w:hint="eastAsia"/>
        </w:rPr>
        <w:t>方面，按照中国引进苏</w:t>
      </w:r>
      <w:r w:rsidRPr="006C5DE5">
        <w:rPr>
          <w:rFonts w:hint="eastAsia"/>
        </w:rPr>
        <w:t>-35</w:t>
      </w:r>
      <w:r w:rsidRPr="006C5DE5">
        <w:rPr>
          <w:rFonts w:hint="eastAsia"/>
        </w:rPr>
        <w:t>的可能时</w:t>
      </w:r>
      <w:r w:rsidRPr="006C5DE5">
        <w:rPr>
          <w:rFonts w:hint="eastAsia"/>
        </w:rPr>
        <w:t xml:space="preserve"> </w:t>
      </w:r>
      <w:r w:rsidRPr="006C5DE5">
        <w:rPr>
          <w:rFonts w:hint="eastAsia"/>
        </w:rPr>
        <w:t>间表，获得</w:t>
      </w:r>
      <w:r w:rsidRPr="006C5DE5">
        <w:rPr>
          <w:rFonts w:hint="eastAsia"/>
        </w:rPr>
        <w:t>117S</w:t>
      </w:r>
      <w:r w:rsidRPr="006C5DE5">
        <w:rPr>
          <w:rFonts w:hint="eastAsia"/>
        </w:rPr>
        <w:t>关键技术的时间最快也在五年后，完全和中国四代机研制进度配不上。仅仅为增加十几千牛的推力等待五年时间，正常人绝对不会以此为然。</w:t>
      </w:r>
    </w:p>
    <w:p w14:paraId="3211C526" w14:textId="77777777" w:rsidR="00426BD1" w:rsidRPr="006C5DE5" w:rsidRDefault="00426BD1" w:rsidP="00426BD1"/>
    <w:p w14:paraId="6EC51838" w14:textId="77777777" w:rsidR="00426BD1" w:rsidRPr="006C5DE5" w:rsidRDefault="00426BD1" w:rsidP="00426BD1">
      <w:pPr>
        <w:rPr>
          <w:rFonts w:hint="eastAsia"/>
        </w:rPr>
      </w:pPr>
      <w:r w:rsidRPr="006C5DE5">
        <w:rPr>
          <w:rFonts w:hint="eastAsia"/>
        </w:rPr>
        <w:t xml:space="preserve">　　另有传闻称，“拉达”级计划中</w:t>
      </w:r>
      <w:r w:rsidRPr="006C5DE5">
        <w:rPr>
          <w:rFonts w:hint="eastAsia"/>
        </w:rPr>
        <w:t xml:space="preserve"> </w:t>
      </w:r>
      <w:r w:rsidRPr="006C5DE5">
        <w:rPr>
          <w:rFonts w:hint="eastAsia"/>
        </w:rPr>
        <w:t>俄方会引入中国技术设备，对难产的“拉达”级潜艇全面完善。且不论此传闻真实与否，但有一点可以</w:t>
      </w:r>
      <w:r w:rsidRPr="006C5DE5">
        <w:rPr>
          <w:rFonts w:hint="eastAsia"/>
        </w:rPr>
        <w:t xml:space="preserve"> </w:t>
      </w:r>
      <w:r w:rsidRPr="006C5DE5">
        <w:rPr>
          <w:rFonts w:hint="eastAsia"/>
        </w:rPr>
        <w:t>肯定由于行业持续性衰退，俄罗斯军工企业不仅资金人才缺乏，技术进一步更新换代也出现严重问题，俄罗斯军事技术长期“吃老本”的状况已难以持续。</w:t>
      </w:r>
    </w:p>
    <w:p w14:paraId="1A3F1F3F" w14:textId="77777777" w:rsidR="00426BD1" w:rsidRPr="006C5DE5" w:rsidRDefault="00426BD1" w:rsidP="00426BD1">
      <w:pPr>
        <w:rPr>
          <w:rFonts w:hint="eastAsia"/>
        </w:rPr>
      </w:pPr>
      <w:r w:rsidRPr="006C5DE5">
        <w:rPr>
          <w:rFonts w:hint="eastAsia"/>
        </w:rPr>
        <w:t xml:space="preserve">　　所谓先进的苏</w:t>
      </w:r>
      <w:r w:rsidRPr="006C5DE5">
        <w:rPr>
          <w:rFonts w:hint="eastAsia"/>
        </w:rPr>
        <w:t>-35</w:t>
      </w:r>
      <w:r w:rsidRPr="006C5DE5">
        <w:rPr>
          <w:rFonts w:hint="eastAsia"/>
        </w:rPr>
        <w:t>战斗机、“拉达”级潜艇乃至“伊尔”</w:t>
      </w:r>
      <w:r w:rsidRPr="006C5DE5">
        <w:rPr>
          <w:rFonts w:hint="eastAsia"/>
        </w:rPr>
        <w:t>-476</w:t>
      </w:r>
      <w:r w:rsidRPr="006C5DE5">
        <w:rPr>
          <w:rFonts w:hint="eastAsia"/>
        </w:rPr>
        <w:t>等等，无一不是前苏联时期技术遗产的后代，如果没有新鲜技术血液的融入，根本谈不上“满足未来需要”，甚至很多企业随时有彻底破产垮台的可能。俄罗斯</w:t>
      </w:r>
      <w:r w:rsidRPr="006C5DE5">
        <w:rPr>
          <w:rFonts w:hint="eastAsia"/>
        </w:rPr>
        <w:t xml:space="preserve"> </w:t>
      </w:r>
      <w:r w:rsidRPr="006C5DE5">
        <w:rPr>
          <w:rFonts w:hint="eastAsia"/>
        </w:rPr>
        <w:t>大型军舰、运输机、潜艇几乎都已经</w:t>
      </w:r>
      <w:r w:rsidRPr="006C5DE5">
        <w:rPr>
          <w:rFonts w:hint="eastAsia"/>
        </w:rPr>
        <w:t xml:space="preserve"> </w:t>
      </w:r>
      <w:r w:rsidRPr="006C5DE5">
        <w:rPr>
          <w:rFonts w:hint="eastAsia"/>
        </w:rPr>
        <w:t>面临无米下锅的况状。其他几个关键</w:t>
      </w:r>
      <w:r w:rsidRPr="006C5DE5">
        <w:rPr>
          <w:rFonts w:hint="eastAsia"/>
        </w:rPr>
        <w:t xml:space="preserve"> </w:t>
      </w:r>
      <w:r w:rsidRPr="006C5DE5">
        <w:rPr>
          <w:rFonts w:hint="eastAsia"/>
        </w:rPr>
        <w:t>行业，即使有俄罗斯本国订单，但由</w:t>
      </w:r>
      <w:r w:rsidRPr="006C5DE5">
        <w:rPr>
          <w:rFonts w:hint="eastAsia"/>
        </w:rPr>
        <w:t xml:space="preserve"> </w:t>
      </w:r>
      <w:r w:rsidRPr="006C5DE5">
        <w:rPr>
          <w:rFonts w:hint="eastAsia"/>
        </w:rPr>
        <w:t>于新一代武器研制费用髙昂，新型号研制进程也举步维艰。如没有外来资金的支援，苏霍伊公司的</w:t>
      </w:r>
      <w:r w:rsidRPr="006C5DE5">
        <w:rPr>
          <w:rFonts w:hint="eastAsia"/>
        </w:rPr>
        <w:t>T-50</w:t>
      </w:r>
      <w:r w:rsidRPr="006C5DE5">
        <w:rPr>
          <w:rFonts w:hint="eastAsia"/>
        </w:rPr>
        <w:t>战斗机甚至难以顺利推进。俄罗斯海军甚至依靠印度护卫舰订单，才能确保同型号的护卫舰在本国服役。</w:t>
      </w:r>
    </w:p>
    <w:p w14:paraId="029E73F4" w14:textId="77777777" w:rsidR="00426BD1" w:rsidRPr="006C5DE5" w:rsidRDefault="00426BD1" w:rsidP="00426BD1">
      <w:pPr>
        <w:rPr>
          <w:rFonts w:hint="eastAsia"/>
        </w:rPr>
      </w:pPr>
      <w:r w:rsidRPr="006C5DE5">
        <w:rPr>
          <w:rFonts w:hint="eastAsia"/>
        </w:rPr>
        <w:t xml:space="preserve">　　从中国的角度讲，俄罗斯军工如果彻底垮台，绝非是国人该幸灾乐祸的。尽管中国军事工业进步飞速，但实际上距离先进水平仍然有很大差距，在很多领域依然实力很差。无论如何，俄罗斯在未来几乎仍是中国军事技术交流和借鉴的唯一窗口。如果俄罗斯军工垮台，中国军工的很多领域可能真会陷入“闭门造车”的状况，对中国肯定是弊大于利。</w:t>
      </w:r>
    </w:p>
    <w:p w14:paraId="13D316BC" w14:textId="77777777" w:rsidR="00426BD1" w:rsidRPr="006C5DE5" w:rsidRDefault="00426BD1" w:rsidP="00426BD1">
      <w:pPr>
        <w:rPr>
          <w:rFonts w:hint="eastAsia"/>
        </w:rPr>
      </w:pPr>
      <w:r w:rsidRPr="006C5DE5">
        <w:rPr>
          <w:rFonts w:hint="eastAsia"/>
        </w:rPr>
        <w:t xml:space="preserve">　　“他山之石可以攻玉”，保持活力的俄罗斯军工，也有利于促进中国军工的发展。事实上西方的军事发展，也很大程度上依赖于欧洲和美国防务企业间的不断交流和合作。中国军工的最终竞争对手是以美国为首的西方国家，有一个携手合作的伙伴，远胜于单打独斗。</w:t>
      </w:r>
    </w:p>
    <w:p w14:paraId="241BDB87" w14:textId="77777777" w:rsidR="00426BD1" w:rsidRPr="006C5DE5" w:rsidRDefault="00426BD1" w:rsidP="00426BD1">
      <w:pPr>
        <w:rPr>
          <w:rFonts w:hint="eastAsia"/>
        </w:rPr>
      </w:pPr>
      <w:r w:rsidRPr="006C5DE5">
        <w:rPr>
          <w:rFonts w:hint="eastAsia"/>
        </w:rPr>
        <w:t xml:space="preserve">　　从这个角度讲，中国采购苏</w:t>
      </w:r>
      <w:r w:rsidRPr="006C5DE5">
        <w:rPr>
          <w:rFonts w:hint="eastAsia"/>
        </w:rPr>
        <w:t>-35</w:t>
      </w:r>
      <w:r w:rsidRPr="006C5DE5">
        <w:rPr>
          <w:rFonts w:hint="eastAsia"/>
        </w:rPr>
        <w:t>和“拉达”级，对俄罗斯战斗机和潜艇两大行业是一种重要的战略援助，</w:t>
      </w:r>
      <w:r w:rsidRPr="006C5DE5">
        <w:rPr>
          <w:rFonts w:hint="eastAsia"/>
        </w:rPr>
        <w:t xml:space="preserve"> </w:t>
      </w:r>
      <w:r w:rsidRPr="006C5DE5">
        <w:rPr>
          <w:rFonts w:hint="eastAsia"/>
        </w:rPr>
        <w:t>保证了</w:t>
      </w:r>
      <w:r w:rsidRPr="006C5DE5">
        <w:rPr>
          <w:rFonts w:hint="eastAsia"/>
        </w:rPr>
        <w:t>T-50</w:t>
      </w:r>
      <w:r w:rsidRPr="006C5DE5">
        <w:rPr>
          <w:rFonts w:hint="eastAsia"/>
        </w:rPr>
        <w:t>战斗机能够获得资金完成研制，也可以令“拉达”级潜艇避免流产的噩运。这两项看似简单的军购，实际上直接挽救了俄海空军两大核心装备，从而进一步确保了其在若干领域能够保持发展更新的能力。</w:t>
      </w:r>
    </w:p>
    <w:p w14:paraId="5BC1A17C" w14:textId="77777777" w:rsidR="00426BD1" w:rsidRPr="006C5DE5" w:rsidRDefault="00426BD1" w:rsidP="00426BD1">
      <w:pPr>
        <w:rPr>
          <w:rFonts w:hint="eastAsia"/>
        </w:rPr>
      </w:pPr>
      <w:r w:rsidRPr="006C5DE5">
        <w:rPr>
          <w:rFonts w:hint="eastAsia"/>
        </w:rPr>
        <w:t xml:space="preserve">　　总而言之，即使中国不缺乏自己研制武器的能力，不断巩固与俄罗斯的军事合作，共同应对西方的术挑战，对自身发展也是价值巨大的。盲目自满和排外，不能真正缩短差距。</w:t>
      </w:r>
      <w:r w:rsidRPr="006C5DE5">
        <w:rPr>
          <w:rFonts w:hint="eastAsia"/>
        </w:rPr>
        <w:t>(</w:t>
      </w:r>
      <w:r w:rsidRPr="006C5DE5">
        <w:rPr>
          <w:rFonts w:hint="eastAsia"/>
        </w:rPr>
        <w:t>作者署名：现代舰船</w:t>
      </w:r>
      <w:r w:rsidRPr="006C5DE5">
        <w:rPr>
          <w:rFonts w:hint="eastAsia"/>
        </w:rPr>
        <w:t>)</w:t>
      </w:r>
    </w:p>
    <w:p w14:paraId="2E5CEAEA" w14:textId="77777777" w:rsidR="00426BD1" w:rsidRPr="006C5DE5" w:rsidRDefault="00426BD1" w:rsidP="00426BD1"/>
    <w:p w14:paraId="3DACD6D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2AB9F887" w14:textId="77777777" w:rsidR="00426BD1" w:rsidRPr="006C5DE5" w:rsidRDefault="00426BD1" w:rsidP="00426BD1">
      <w:pPr>
        <w:rPr>
          <w:rFonts w:hint="eastAsia"/>
        </w:rPr>
      </w:pPr>
      <w:r w:rsidRPr="006C5DE5">
        <w:rPr>
          <w:rFonts w:hint="eastAsia"/>
        </w:rPr>
        <w:t>法新社：去年有数百名新疆籍人员滞留泰国</w:t>
      </w:r>
    </w:p>
    <w:p w14:paraId="3B801C6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07:28 </w:t>
      </w:r>
      <w:r w:rsidRPr="006C5DE5">
        <w:rPr>
          <w:rFonts w:hint="eastAsia"/>
        </w:rPr>
        <w:t>环球时报</w:t>
      </w:r>
      <w:r w:rsidRPr="006C5DE5">
        <w:rPr>
          <w:rFonts w:hint="eastAsia"/>
        </w:rPr>
        <w:t xml:space="preserve"> </w:t>
      </w:r>
    </w:p>
    <w:p w14:paraId="3CCE483A" w14:textId="77777777" w:rsidR="00426BD1" w:rsidRPr="006C5DE5" w:rsidRDefault="00426BD1" w:rsidP="00426BD1">
      <w:pPr>
        <w:rPr>
          <w:rFonts w:hint="eastAsia"/>
        </w:rPr>
      </w:pPr>
      <w:r w:rsidRPr="006C5DE5">
        <w:rPr>
          <w:rFonts w:hint="eastAsia"/>
        </w:rPr>
        <w:t xml:space="preserve">　　【环球军事报道】西边境城市凭祥</w:t>
      </w:r>
      <w:r w:rsidRPr="006C5DE5">
        <w:rPr>
          <w:rFonts w:hint="eastAsia"/>
        </w:rPr>
        <w:t>18</w:t>
      </w:r>
      <w:r w:rsidRPr="006C5DE5">
        <w:rPr>
          <w:rFonts w:hint="eastAsia"/>
        </w:rPr>
        <w:t>日晚发生新疆籍偷渡人员拒捕事件。冲突过程中，</w:t>
      </w:r>
      <w:r w:rsidRPr="006C5DE5">
        <w:rPr>
          <w:rFonts w:hint="eastAsia"/>
        </w:rPr>
        <w:t>2</w:t>
      </w:r>
      <w:r w:rsidRPr="006C5DE5">
        <w:rPr>
          <w:rFonts w:hint="eastAsia"/>
        </w:rPr>
        <w:t>名偷渡人员被击毙，</w:t>
      </w:r>
      <w:r w:rsidRPr="006C5DE5">
        <w:rPr>
          <w:rFonts w:hint="eastAsia"/>
        </w:rPr>
        <w:t>1</w:t>
      </w:r>
      <w:r w:rsidRPr="006C5DE5">
        <w:rPr>
          <w:rFonts w:hint="eastAsia"/>
        </w:rPr>
        <w:t>人在逃。</w:t>
      </w:r>
      <w:r w:rsidRPr="006C5DE5">
        <w:rPr>
          <w:rFonts w:hint="eastAsia"/>
        </w:rPr>
        <w:t>19</w:t>
      </w:r>
      <w:r w:rsidRPr="006C5DE5">
        <w:rPr>
          <w:rFonts w:hint="eastAsia"/>
        </w:rPr>
        <w:t>日晚</w:t>
      </w:r>
      <w:r w:rsidRPr="006C5DE5">
        <w:rPr>
          <w:rFonts w:hint="eastAsia"/>
        </w:rPr>
        <w:t>8</w:t>
      </w:r>
      <w:r w:rsidRPr="006C5DE5">
        <w:rPr>
          <w:rFonts w:hint="eastAsia"/>
        </w:rPr>
        <w:t>时许，在逃人员被当地警方抓获。</w:t>
      </w:r>
    </w:p>
    <w:p w14:paraId="50B5A45F" w14:textId="77777777" w:rsidR="00426BD1" w:rsidRPr="006C5DE5" w:rsidRDefault="00426BD1" w:rsidP="00426BD1"/>
    <w:p w14:paraId="636FBF67" w14:textId="77777777" w:rsidR="00426BD1" w:rsidRPr="006C5DE5" w:rsidRDefault="00426BD1" w:rsidP="00426BD1">
      <w:pPr>
        <w:rPr>
          <w:rFonts w:hint="eastAsia"/>
        </w:rPr>
      </w:pPr>
      <w:r w:rsidRPr="006C5DE5">
        <w:rPr>
          <w:rFonts w:hint="eastAsia"/>
        </w:rPr>
        <w:t xml:space="preserve">　　据《广西日报》记者的现场消息，</w:t>
      </w:r>
      <w:r w:rsidRPr="006C5DE5">
        <w:rPr>
          <w:rFonts w:hint="eastAsia"/>
        </w:rPr>
        <w:t>19</w:t>
      </w:r>
      <w:r w:rsidRPr="006C5DE5">
        <w:rPr>
          <w:rFonts w:hint="eastAsia"/>
        </w:rPr>
        <w:t>日晚近</w:t>
      </w:r>
      <w:r w:rsidRPr="006C5DE5">
        <w:rPr>
          <w:rFonts w:hint="eastAsia"/>
        </w:rPr>
        <w:t>7</w:t>
      </w:r>
      <w:r w:rsidRPr="006C5DE5">
        <w:rPr>
          <w:rFonts w:hint="eastAsia"/>
        </w:rPr>
        <w:t>时，警方发现在逃人员行踪，约</w:t>
      </w:r>
      <w:r w:rsidRPr="006C5DE5">
        <w:rPr>
          <w:rFonts w:hint="eastAsia"/>
        </w:rPr>
        <w:t>7</w:t>
      </w:r>
      <w:r w:rsidRPr="006C5DE5">
        <w:rPr>
          <w:rFonts w:hint="eastAsia"/>
        </w:rPr>
        <w:t>时</w:t>
      </w:r>
      <w:r w:rsidRPr="006C5DE5">
        <w:rPr>
          <w:rFonts w:hint="eastAsia"/>
        </w:rPr>
        <w:t>30</w:t>
      </w:r>
      <w:r w:rsidRPr="006C5DE5">
        <w:rPr>
          <w:rFonts w:hint="eastAsia"/>
        </w:rPr>
        <w:t>分，凭祥市莲塘社区一居民爆料称，看到在逃嫌疑人从家门口跑过，警方紧随其后追捕，向后山去了。</w:t>
      </w:r>
      <w:r w:rsidRPr="006C5DE5">
        <w:rPr>
          <w:rFonts w:hint="eastAsia"/>
        </w:rPr>
        <w:t>8</w:t>
      </w:r>
      <w:r w:rsidRPr="006C5DE5">
        <w:rPr>
          <w:rFonts w:hint="eastAsia"/>
        </w:rPr>
        <w:t>时，凭祥市公安局局长周远明对记者说，嫌疑人在莲塘社区附近山脚下被抓捕。该报记者称，当晚派出所民警巡查时发现在逃人员行踪，抓捕行动用时</w:t>
      </w:r>
      <w:r w:rsidRPr="006C5DE5">
        <w:rPr>
          <w:rFonts w:hint="eastAsia"/>
        </w:rPr>
        <w:t>1</w:t>
      </w:r>
      <w:r w:rsidRPr="006C5DE5">
        <w:rPr>
          <w:rFonts w:hint="eastAsia"/>
        </w:rPr>
        <w:t>小时，整个过程中未开一枪，嫌疑人已被押送到当地派出所。</w:t>
      </w:r>
    </w:p>
    <w:p w14:paraId="510ECC07" w14:textId="77777777" w:rsidR="00426BD1" w:rsidRPr="006C5DE5" w:rsidRDefault="00426BD1" w:rsidP="00426BD1">
      <w:pPr>
        <w:rPr>
          <w:rFonts w:hint="eastAsia"/>
        </w:rPr>
      </w:pPr>
      <w:r w:rsidRPr="006C5DE5">
        <w:rPr>
          <w:rFonts w:hint="eastAsia"/>
        </w:rPr>
        <w:t xml:space="preserve">　　</w:t>
      </w:r>
      <w:r w:rsidRPr="006C5DE5">
        <w:rPr>
          <w:rFonts w:hint="eastAsia"/>
        </w:rPr>
        <w:t>19</w:t>
      </w:r>
      <w:r w:rsidRPr="006C5DE5">
        <w:rPr>
          <w:rFonts w:hint="eastAsia"/>
        </w:rPr>
        <w:t>日，一名许姓凭祥市民对《环球时报》记者说，</w:t>
      </w:r>
      <w:r w:rsidRPr="006C5DE5">
        <w:rPr>
          <w:rFonts w:hint="eastAsia"/>
        </w:rPr>
        <w:t>18</w:t>
      </w:r>
      <w:r w:rsidRPr="006C5DE5">
        <w:rPr>
          <w:rFonts w:hint="eastAsia"/>
        </w:rPr>
        <w:t>日晚当地电视台插播了一则“紧急通报”。通报称：“</w:t>
      </w:r>
      <w:r w:rsidRPr="006C5DE5">
        <w:rPr>
          <w:rFonts w:hint="eastAsia"/>
        </w:rPr>
        <w:t>1</w:t>
      </w:r>
      <w:r w:rsidRPr="006C5DE5">
        <w:rPr>
          <w:rFonts w:hint="eastAsia"/>
        </w:rPr>
        <w:t>月</w:t>
      </w:r>
      <w:r w:rsidRPr="006C5DE5">
        <w:rPr>
          <w:rFonts w:hint="eastAsia"/>
        </w:rPr>
        <w:t>18</w:t>
      </w:r>
      <w:r w:rsidRPr="006C5DE5">
        <w:rPr>
          <w:rFonts w:hint="eastAsia"/>
        </w:rPr>
        <w:t>日</w:t>
      </w:r>
      <w:r w:rsidRPr="006C5DE5">
        <w:rPr>
          <w:rFonts w:hint="eastAsia"/>
        </w:rPr>
        <w:t>20</w:t>
      </w:r>
      <w:r w:rsidRPr="006C5DE5">
        <w:rPr>
          <w:rFonts w:hint="eastAsia"/>
        </w:rPr>
        <w:t>时</w:t>
      </w:r>
      <w:r w:rsidRPr="006C5DE5">
        <w:rPr>
          <w:rFonts w:hint="eastAsia"/>
        </w:rPr>
        <w:t>40</w:t>
      </w:r>
      <w:r w:rsidRPr="006C5DE5">
        <w:rPr>
          <w:rFonts w:hint="eastAsia"/>
        </w:rPr>
        <w:t>分左右，一名犯罪分子行凶拒捕逃往田心生活片区。”许姓市民告诉记者，</w:t>
      </w:r>
      <w:r w:rsidRPr="006C5DE5">
        <w:rPr>
          <w:rFonts w:hint="eastAsia"/>
        </w:rPr>
        <w:t>19</w:t>
      </w:r>
      <w:r w:rsidRPr="006C5DE5">
        <w:rPr>
          <w:rFonts w:hint="eastAsia"/>
        </w:rPr>
        <w:t>日凭祥人都在议论逃犯去了哪，有人说孩子上幼儿园在田心一带，非常担心。事发后，凭祥市公安局在市内发布悬赏</w:t>
      </w:r>
      <w:r w:rsidRPr="006C5DE5">
        <w:rPr>
          <w:rFonts w:hint="eastAsia"/>
        </w:rPr>
        <w:t>10</w:t>
      </w:r>
      <w:r w:rsidRPr="006C5DE5">
        <w:rPr>
          <w:rFonts w:hint="eastAsia"/>
        </w:rPr>
        <w:t>万元人民币的通告。通告配有嫌疑人清晰的正面头像照片，写明“新疆籍在逃偷渡人员名叫海外尔·麦图隼”。</w:t>
      </w:r>
    </w:p>
    <w:p w14:paraId="3FB5FAD1" w14:textId="77777777" w:rsidR="00426BD1" w:rsidRPr="006C5DE5" w:rsidRDefault="00426BD1" w:rsidP="00426BD1">
      <w:pPr>
        <w:rPr>
          <w:rFonts w:hint="eastAsia"/>
        </w:rPr>
      </w:pPr>
      <w:r w:rsidRPr="006C5DE5">
        <w:rPr>
          <w:rFonts w:hint="eastAsia"/>
        </w:rPr>
        <w:t xml:space="preserve">　　《环球时报》记者去年曾赴凭祥采访，该地边界线两侧崇山峻岭，地势复杂。直通省城南宁的南友高速贴城而过，连接国家一级口岸友谊关及各个边贸点。</w:t>
      </w:r>
      <w:r w:rsidRPr="006C5DE5">
        <w:rPr>
          <w:rFonts w:hint="eastAsia"/>
        </w:rPr>
        <w:t>18</w:t>
      </w:r>
      <w:r w:rsidRPr="006C5DE5">
        <w:rPr>
          <w:rFonts w:hint="eastAsia"/>
        </w:rPr>
        <w:t>日事发地田心片区是凭祥行政新区，从田心路向南经友谊关大道上南友高速，驱车</w:t>
      </w:r>
      <w:r w:rsidRPr="006C5DE5">
        <w:rPr>
          <w:rFonts w:hint="eastAsia"/>
        </w:rPr>
        <w:t>20</w:t>
      </w:r>
      <w:r w:rsidRPr="006C5DE5">
        <w:rPr>
          <w:rFonts w:hint="eastAsia"/>
        </w:rPr>
        <w:t>分钟即到中越边界，路况极好。</w:t>
      </w:r>
      <w:r w:rsidRPr="006C5DE5">
        <w:rPr>
          <w:rFonts w:hint="eastAsia"/>
        </w:rPr>
        <w:t>2014</w:t>
      </w:r>
      <w:r w:rsidRPr="006C5DE5">
        <w:rPr>
          <w:rFonts w:hint="eastAsia"/>
        </w:rPr>
        <w:t>年</w:t>
      </w:r>
      <w:r w:rsidRPr="006C5DE5">
        <w:rPr>
          <w:rFonts w:hint="eastAsia"/>
        </w:rPr>
        <w:t>11</w:t>
      </w:r>
      <w:r w:rsidRPr="006C5DE5">
        <w:rPr>
          <w:rFonts w:hint="eastAsia"/>
        </w:rPr>
        <w:t>月，广西公安厅反恐总队在凭祥举行的反恐宣传活动启动仪式上指出，</w:t>
      </w:r>
      <w:r w:rsidRPr="006C5DE5">
        <w:rPr>
          <w:rFonts w:hint="eastAsia"/>
        </w:rPr>
        <w:t>2014</w:t>
      </w:r>
      <w:r w:rsidRPr="006C5DE5">
        <w:rPr>
          <w:rFonts w:hint="eastAsia"/>
        </w:rPr>
        <w:t>年以来，广西破获的宗教极端人员案件约占全国</w:t>
      </w:r>
      <w:r w:rsidRPr="006C5DE5">
        <w:rPr>
          <w:rFonts w:hint="eastAsia"/>
        </w:rPr>
        <w:t>1/2</w:t>
      </w:r>
      <w:r w:rsidRPr="006C5DE5">
        <w:rPr>
          <w:rFonts w:hint="eastAsia"/>
        </w:rPr>
        <w:t>，其中，凭祥破获的案件占广西的</w:t>
      </w:r>
      <w:r w:rsidRPr="006C5DE5">
        <w:rPr>
          <w:rFonts w:hint="eastAsia"/>
        </w:rPr>
        <w:t>1/3</w:t>
      </w:r>
      <w:r w:rsidRPr="006C5DE5">
        <w:rPr>
          <w:rFonts w:hint="eastAsia"/>
        </w:rPr>
        <w:t>。</w:t>
      </w:r>
    </w:p>
    <w:p w14:paraId="4363E856" w14:textId="77777777" w:rsidR="00426BD1" w:rsidRPr="006C5DE5" w:rsidRDefault="00426BD1" w:rsidP="00426BD1">
      <w:pPr>
        <w:rPr>
          <w:rFonts w:hint="eastAsia"/>
        </w:rPr>
      </w:pPr>
      <w:r w:rsidRPr="006C5DE5">
        <w:rPr>
          <w:rFonts w:hint="eastAsia"/>
        </w:rPr>
        <w:t xml:space="preserve">　　《环球时报》记者从公安部获悉，中越中缅边境地区组织偷渡活动近年呈高发态势，</w:t>
      </w:r>
      <w:r w:rsidRPr="006C5DE5">
        <w:rPr>
          <w:rFonts w:hint="eastAsia"/>
        </w:rPr>
        <w:t>2014</w:t>
      </w:r>
      <w:r w:rsidRPr="006C5DE5">
        <w:rPr>
          <w:rFonts w:hint="eastAsia"/>
        </w:rPr>
        <w:t>年查破此类案件</w:t>
      </w:r>
      <w:r w:rsidRPr="006C5DE5">
        <w:rPr>
          <w:rFonts w:hint="eastAsia"/>
        </w:rPr>
        <w:t>132</w:t>
      </w:r>
      <w:r w:rsidRPr="006C5DE5">
        <w:rPr>
          <w:rFonts w:hint="eastAsia"/>
        </w:rPr>
        <w:t>起，涉及人员</w:t>
      </w:r>
      <w:r w:rsidRPr="006C5DE5">
        <w:rPr>
          <w:rFonts w:hint="eastAsia"/>
        </w:rPr>
        <w:t>866</w:t>
      </w:r>
      <w:r w:rsidRPr="006C5DE5">
        <w:rPr>
          <w:rFonts w:hint="eastAsia"/>
        </w:rPr>
        <w:t>人。《环球时报》记者梳理公开报道发现，</w:t>
      </w:r>
      <w:r w:rsidRPr="006C5DE5">
        <w:rPr>
          <w:rFonts w:hint="eastAsia"/>
        </w:rPr>
        <w:t>2014</w:t>
      </w:r>
      <w:r w:rsidRPr="006C5DE5">
        <w:rPr>
          <w:rFonts w:hint="eastAsia"/>
        </w:rPr>
        <w:t>年查获的相关案件中，被捕偷渡人员均为新疆籍。组织偷渡过程中，境内外“蛇头”相互勾结，接送偷渡者并在边界线附近进行交接，形成特大跨境组织偷渡网络。</w:t>
      </w:r>
    </w:p>
    <w:p w14:paraId="6AD4FEDC" w14:textId="77777777" w:rsidR="00426BD1" w:rsidRPr="006C5DE5" w:rsidRDefault="00426BD1" w:rsidP="00426BD1">
      <w:pPr>
        <w:rPr>
          <w:rFonts w:hint="eastAsia"/>
        </w:rPr>
      </w:pPr>
      <w:r w:rsidRPr="006C5DE5">
        <w:rPr>
          <w:rFonts w:hint="eastAsia"/>
        </w:rPr>
        <w:t xml:space="preserve">　　法新社</w:t>
      </w:r>
      <w:r w:rsidRPr="006C5DE5">
        <w:rPr>
          <w:rFonts w:hint="eastAsia"/>
        </w:rPr>
        <w:t>19</w:t>
      </w:r>
      <w:r w:rsidRPr="006C5DE5">
        <w:rPr>
          <w:rFonts w:hint="eastAsia"/>
        </w:rPr>
        <w:t>日报道称，针对这一情况，中国官方启动专项行动。“据信去年还有数百名中国新疆籍人员滞留泰国，为避免被遣返，他们自称是土耳其人”。英国广播公司</w:t>
      </w:r>
      <w:r w:rsidRPr="006C5DE5">
        <w:rPr>
          <w:rFonts w:hint="eastAsia"/>
        </w:rPr>
        <w:t>19</w:t>
      </w:r>
      <w:r w:rsidRPr="006C5DE5">
        <w:rPr>
          <w:rFonts w:hint="eastAsia"/>
        </w:rPr>
        <w:t>日援引中国官方的说法称，组织偷渡活动主要是境外“东伊运”组织在幕后操纵指挥，极力传播宗教极端思想，蛊惑煽动群众出境到中东叙利亚等地参加“圣战”，为“东伊运”恐怖组织补充新生力量。</w:t>
      </w:r>
    </w:p>
    <w:p w14:paraId="0842330A" w14:textId="77777777" w:rsidR="00426BD1" w:rsidRPr="006C5DE5" w:rsidRDefault="00426BD1" w:rsidP="00426BD1">
      <w:pPr>
        <w:rPr>
          <w:rFonts w:hint="eastAsia"/>
        </w:rPr>
      </w:pPr>
      <w:r w:rsidRPr="006C5DE5">
        <w:rPr>
          <w:rFonts w:hint="eastAsia"/>
        </w:rPr>
        <w:t xml:space="preserve">　　公安部刑侦局一名负责人对《环球时报》说，偷渡人员大都在境内参与过地下讲经或收看过暴恐音视频，其中部分人在偷渡过程中就地实施暴恐活动，滥杀无辜。一些西方国家政府和媒体却故意颠倒黑白，硬把这些和中国的民族、宗教政策扯在一起。他表示，下一步，我国警方将进一步加强与东南亚国家警方合作，联手开展跨国缉捕工作，坚决将组织偷渡犯罪团伙头目和骨干抓捕归案。</w:t>
      </w:r>
    </w:p>
    <w:p w14:paraId="6EACB682" w14:textId="77777777" w:rsidR="00426BD1" w:rsidRPr="006C5DE5" w:rsidRDefault="00426BD1" w:rsidP="00426BD1"/>
    <w:p w14:paraId="72E29C0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7A897E41" w14:textId="77777777" w:rsidR="00426BD1" w:rsidRPr="006C5DE5" w:rsidRDefault="00426BD1" w:rsidP="00426BD1">
      <w:pPr>
        <w:rPr>
          <w:rFonts w:hint="eastAsia"/>
        </w:rPr>
      </w:pPr>
      <w:r w:rsidRPr="006C5DE5">
        <w:rPr>
          <w:rFonts w:hint="eastAsia"/>
        </w:rPr>
        <w:t>新歼</w:t>
      </w:r>
      <w:r w:rsidRPr="006C5DE5">
        <w:rPr>
          <w:rFonts w:hint="eastAsia"/>
        </w:rPr>
        <w:t>15</w:t>
      </w:r>
      <w:r w:rsidRPr="006C5DE5">
        <w:rPr>
          <w:rFonts w:hint="eastAsia"/>
        </w:rPr>
        <w:t>起落架进行重要改进</w:t>
      </w:r>
      <w:r w:rsidRPr="006C5DE5">
        <w:rPr>
          <w:rFonts w:hint="eastAsia"/>
        </w:rPr>
        <w:t xml:space="preserve"> </w:t>
      </w:r>
      <w:r w:rsidRPr="006C5DE5">
        <w:rPr>
          <w:rFonts w:hint="eastAsia"/>
        </w:rPr>
        <w:t>专为弹射准备</w:t>
      </w:r>
    </w:p>
    <w:p w14:paraId="07BD743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09:12  </w:t>
      </w:r>
      <w:r w:rsidRPr="006C5DE5">
        <w:rPr>
          <w:rFonts w:hint="eastAsia"/>
        </w:rPr>
        <w:t>环球网</w:t>
      </w:r>
    </w:p>
    <w:p w14:paraId="0A20D593" w14:textId="77777777" w:rsidR="00426BD1" w:rsidRPr="006C5DE5" w:rsidRDefault="00426BD1" w:rsidP="00426BD1">
      <w:pPr>
        <w:rPr>
          <w:rFonts w:hint="eastAsia"/>
        </w:rPr>
      </w:pPr>
      <w:r w:rsidRPr="006C5DE5">
        <w:rPr>
          <w:rFonts w:hint="eastAsia"/>
        </w:rPr>
        <w:t xml:space="preserve">　　印度空中力量研究中心网站</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19</w:t>
      </w:r>
      <w:r w:rsidRPr="006C5DE5">
        <w:rPr>
          <w:rFonts w:hint="eastAsia"/>
        </w:rPr>
        <w:t>日登载该中心副研究员阿琼•萨布拉马尼亚姆的文章称，近日，网络媒体充斥着有关一幅据称是由苏</w:t>
      </w:r>
      <w:r w:rsidRPr="006C5DE5">
        <w:rPr>
          <w:rFonts w:hint="eastAsia"/>
        </w:rPr>
        <w:t>-33</w:t>
      </w:r>
      <w:r w:rsidRPr="006C5DE5">
        <w:rPr>
          <w:rFonts w:hint="eastAsia"/>
        </w:rPr>
        <w:t>飞机重新设计而来的歼</w:t>
      </w:r>
      <w:r w:rsidRPr="006C5DE5">
        <w:rPr>
          <w:rFonts w:hint="eastAsia"/>
        </w:rPr>
        <w:t>15</w:t>
      </w:r>
      <w:r w:rsidRPr="006C5DE5">
        <w:rPr>
          <w:rFonts w:hint="eastAsia"/>
        </w:rPr>
        <w:t>战斗机的新改型的照片的报道。这些报道发布在中国新华社网站和其他网站上，从照片上可以观察到一项重要的改进。前起落架进行了更改，以满足从航空母舰弹射这种飞机的需要。这幅照片已经引起中国海军观察人士猜测，中国未来的航母是否将采用“弹射起飞</w:t>
      </w:r>
      <w:r w:rsidRPr="006C5DE5">
        <w:rPr>
          <w:rFonts w:hint="eastAsia"/>
        </w:rPr>
        <w:t>/</w:t>
      </w:r>
      <w:r w:rsidRPr="006C5DE5">
        <w:rPr>
          <w:rFonts w:hint="eastAsia"/>
        </w:rPr>
        <w:t>拦阻索回收”</w:t>
      </w:r>
      <w:r w:rsidRPr="006C5DE5">
        <w:rPr>
          <w:rFonts w:hint="eastAsia"/>
        </w:rPr>
        <w:t xml:space="preserve">(CATOBAR) </w:t>
      </w:r>
      <w:r w:rsidRPr="006C5DE5">
        <w:rPr>
          <w:rFonts w:hint="eastAsia"/>
        </w:rPr>
        <w:t>系统来弹射飞机。</w:t>
      </w:r>
    </w:p>
    <w:p w14:paraId="28AE2F96" w14:textId="77777777" w:rsidR="00426BD1" w:rsidRPr="006C5DE5" w:rsidRDefault="00426BD1" w:rsidP="00426BD1">
      <w:pPr>
        <w:rPr>
          <w:rFonts w:hint="eastAsia"/>
        </w:rPr>
      </w:pPr>
      <w:r w:rsidRPr="006C5DE5">
        <w:rPr>
          <w:rFonts w:hint="eastAsia"/>
        </w:rPr>
        <w:t xml:space="preserve">　　有时候，即使是对武器平台的一个很小的工程更改都可能是一个国家的重大战略野心的标志。从中国歼</w:t>
      </w:r>
      <w:r w:rsidRPr="006C5DE5">
        <w:rPr>
          <w:rFonts w:hint="eastAsia"/>
        </w:rPr>
        <w:t>15</w:t>
      </w:r>
      <w:r w:rsidRPr="006C5DE5">
        <w:rPr>
          <w:rFonts w:hint="eastAsia"/>
        </w:rPr>
        <w:t>战斗机上看到的有关“弹射起飞</w:t>
      </w:r>
      <w:r w:rsidRPr="006C5DE5">
        <w:rPr>
          <w:rFonts w:hint="eastAsia"/>
        </w:rPr>
        <w:t>/</w:t>
      </w:r>
      <w:r w:rsidRPr="006C5DE5">
        <w:rPr>
          <w:rFonts w:hint="eastAsia"/>
        </w:rPr>
        <w:t>拦阻索回收”系统的最新更改正是这种情况。新的歼</w:t>
      </w:r>
      <w:r w:rsidRPr="006C5DE5">
        <w:rPr>
          <w:rFonts w:hint="eastAsia"/>
        </w:rPr>
        <w:t>15</w:t>
      </w:r>
      <w:r w:rsidRPr="006C5DE5">
        <w:rPr>
          <w:rFonts w:hint="eastAsia"/>
        </w:rPr>
        <w:t>飞机起落架的收放动作筒似乎比以前型号的要粗一些。这种前起落架似乎是专为弹射器和阻拦装置设计的。目前，中国使用的“辽宁”号航母是前苏联的舰体。“辽宁”号航母采用“短距起飞和拦阻索辅助着舰”</w:t>
      </w:r>
      <w:r w:rsidRPr="006C5DE5">
        <w:rPr>
          <w:rFonts w:hint="eastAsia"/>
        </w:rPr>
        <w:t>(STOBAR)</w:t>
      </w:r>
      <w:r w:rsidRPr="006C5DE5">
        <w:rPr>
          <w:rFonts w:hint="eastAsia"/>
        </w:rPr>
        <w:t>系统和位于短距跑道尽头的滑跃甲板来起降战斗机。俄罗斯所有航母和老式的英国航母上的飞机都是滑跃起飞。</w:t>
      </w:r>
      <w:r w:rsidRPr="006C5DE5">
        <w:rPr>
          <w:rFonts w:hint="eastAsia"/>
        </w:rPr>
        <w:t xml:space="preserve"> 2009</w:t>
      </w:r>
      <w:r w:rsidRPr="006C5DE5">
        <w:rPr>
          <w:rFonts w:hint="eastAsia"/>
        </w:rPr>
        <w:t>年，据报道，当时的巴西国防部长在接受采访时称，巴西和中国已经达成在巴西“圣保罗”</w:t>
      </w:r>
      <w:r w:rsidRPr="006C5DE5">
        <w:rPr>
          <w:rFonts w:hint="eastAsia"/>
        </w:rPr>
        <w:t xml:space="preserve"> </w:t>
      </w:r>
      <w:r w:rsidRPr="006C5DE5">
        <w:rPr>
          <w:rFonts w:hint="eastAsia"/>
        </w:rPr>
        <w:t>号航母上训练中国海军人员的协议。但应注意到，巴西的航母是“克莱蒙梭”级航母，它使用“弹射起飞</w:t>
      </w:r>
      <w:r w:rsidRPr="006C5DE5">
        <w:rPr>
          <w:rFonts w:hint="eastAsia"/>
        </w:rPr>
        <w:t>/</w:t>
      </w:r>
      <w:r w:rsidRPr="006C5DE5">
        <w:rPr>
          <w:rFonts w:hint="eastAsia"/>
        </w:rPr>
        <w:t>拦阻索回收”来起降飞机。此外，</w:t>
      </w:r>
      <w:r w:rsidRPr="006C5DE5">
        <w:rPr>
          <w:rFonts w:hint="eastAsia"/>
        </w:rPr>
        <w:t>2014</w:t>
      </w:r>
      <w:r w:rsidRPr="006C5DE5">
        <w:rPr>
          <w:rFonts w:hint="eastAsia"/>
        </w:rPr>
        <w:t>年，通过卫星图像发现了中国一处在地面上的“弹射起飞</w:t>
      </w:r>
      <w:r w:rsidRPr="006C5DE5">
        <w:rPr>
          <w:rFonts w:hint="eastAsia"/>
        </w:rPr>
        <w:t>/</w:t>
      </w:r>
      <w:r w:rsidRPr="006C5DE5">
        <w:rPr>
          <w:rFonts w:hint="eastAsia"/>
        </w:rPr>
        <w:t>拦阻索回收”试验设施。所以，给航母配备“弹射起飞</w:t>
      </w:r>
      <w:r w:rsidRPr="006C5DE5">
        <w:rPr>
          <w:rFonts w:hint="eastAsia"/>
        </w:rPr>
        <w:t>/</w:t>
      </w:r>
      <w:r w:rsidRPr="006C5DE5">
        <w:rPr>
          <w:rFonts w:hint="eastAsia"/>
        </w:rPr>
        <w:t>拦阻索回收”系统可能是中国深思熟虑的长期计划。</w:t>
      </w:r>
    </w:p>
    <w:p w14:paraId="3D645666" w14:textId="77777777" w:rsidR="00426BD1" w:rsidRPr="006C5DE5" w:rsidRDefault="00426BD1" w:rsidP="00426BD1">
      <w:pPr>
        <w:rPr>
          <w:rFonts w:hint="eastAsia"/>
        </w:rPr>
      </w:pPr>
      <w:r w:rsidRPr="006C5DE5">
        <w:rPr>
          <w:rFonts w:hint="eastAsia"/>
        </w:rPr>
        <w:t xml:space="preserve">　　截止目前，有三种方法可用于从军舰上起飞飞机：“短距起飞和拦阻索辅助着舰”，“弹射起飞</w:t>
      </w:r>
      <w:r w:rsidRPr="006C5DE5">
        <w:rPr>
          <w:rFonts w:hint="eastAsia"/>
        </w:rPr>
        <w:t>/</w:t>
      </w:r>
      <w:r w:rsidRPr="006C5DE5">
        <w:rPr>
          <w:rFonts w:hint="eastAsia"/>
        </w:rPr>
        <w:t>拦阻索回收”和“垂直短距起降”。例如，能够垂直短距起降的“海鹞”式飞机部署在印度“维拉特”号航母上，而最近采购的“维克拉玛蒂亚”号航母则采用“短距起飞和拦阻索辅助着舰”系统来起降米格</w:t>
      </w:r>
      <w:r w:rsidRPr="006C5DE5">
        <w:rPr>
          <w:rFonts w:hint="eastAsia"/>
        </w:rPr>
        <w:t>-29K</w:t>
      </w:r>
      <w:r w:rsidRPr="006C5DE5">
        <w:rPr>
          <w:rFonts w:hint="eastAsia"/>
        </w:rPr>
        <w:t>飞机。美国航母采用“弹射起飞</w:t>
      </w:r>
      <w:r w:rsidRPr="006C5DE5">
        <w:rPr>
          <w:rFonts w:hint="eastAsia"/>
        </w:rPr>
        <w:t>/</w:t>
      </w:r>
      <w:r w:rsidRPr="006C5DE5">
        <w:rPr>
          <w:rFonts w:hint="eastAsia"/>
        </w:rPr>
        <w:t>拦阻索回收”技术，用蒸汽弹射器弹射飞机，使它获得足够的升力升空。</w:t>
      </w:r>
    </w:p>
    <w:p w14:paraId="4D5356C7" w14:textId="77777777" w:rsidR="00426BD1" w:rsidRPr="006C5DE5" w:rsidRDefault="00426BD1" w:rsidP="00426BD1">
      <w:pPr>
        <w:rPr>
          <w:rFonts w:hint="eastAsia"/>
        </w:rPr>
      </w:pPr>
      <w:r w:rsidRPr="006C5DE5">
        <w:rPr>
          <w:rFonts w:hint="eastAsia"/>
        </w:rPr>
        <w:t xml:space="preserve">　　“短距起飞和拦阻索辅助着舰”方式有局限，只能起飞有限起飞重量的飞机。出于同样的原因，重量更大的飞机，像海上监视飞机、空中预警机和运输机都无法在航母上使用。如果使用蒸汽弹射系统，各种飞机，包括涡轮螺旋桨飞机都可以弹射。起降重量更大的飞机的能力提高了航母的进攻和防御能力，从而大大提高了航母的效用。例如，与海上侦察直升机相比，侦察机可以在给定的时间覆盖更多的区域，拥有更远的航程。战斗机可以以其最大起飞重量</w:t>
      </w:r>
      <w:r w:rsidRPr="006C5DE5">
        <w:rPr>
          <w:rFonts w:hint="eastAsia"/>
        </w:rPr>
        <w:t>(</w:t>
      </w:r>
      <w:r w:rsidRPr="006C5DE5">
        <w:rPr>
          <w:rFonts w:hint="eastAsia"/>
        </w:rPr>
        <w:t>全部武器载荷和燃油</w:t>
      </w:r>
      <w:r w:rsidRPr="006C5DE5">
        <w:rPr>
          <w:rFonts w:hint="eastAsia"/>
        </w:rPr>
        <w:t>)</w:t>
      </w:r>
      <w:r w:rsidRPr="006C5DE5">
        <w:rPr>
          <w:rFonts w:hint="eastAsia"/>
        </w:rPr>
        <w:t>起飞。</w:t>
      </w:r>
    </w:p>
    <w:p w14:paraId="1134F453" w14:textId="77777777" w:rsidR="00426BD1" w:rsidRPr="006C5DE5" w:rsidRDefault="00426BD1" w:rsidP="00426BD1">
      <w:pPr>
        <w:rPr>
          <w:rFonts w:hint="eastAsia"/>
        </w:rPr>
      </w:pPr>
      <w:r w:rsidRPr="006C5DE5">
        <w:rPr>
          <w:rFonts w:hint="eastAsia"/>
        </w:rPr>
        <w:t xml:space="preserve">　　因此，考虑到具有“弹射起飞</w:t>
      </w:r>
      <w:r w:rsidRPr="006C5DE5">
        <w:rPr>
          <w:rFonts w:hint="eastAsia"/>
        </w:rPr>
        <w:t>/</w:t>
      </w:r>
      <w:r w:rsidRPr="006C5DE5">
        <w:rPr>
          <w:rFonts w:hint="eastAsia"/>
        </w:rPr>
        <w:t>拦阻索回收”能力的航母的优势，引起了有关中国海军的野心，最终是其大战略的问题。众所周知，中国的商业和政治利益在全球范围内扩展。例如，中国在非洲有几处矿产的采矿权和其他商业利益。中国是非洲最大的贸易伙伴，贸易额超过了</w:t>
      </w:r>
      <w:r w:rsidRPr="006C5DE5">
        <w:rPr>
          <w:rFonts w:hint="eastAsia"/>
        </w:rPr>
        <w:t>1660</w:t>
      </w:r>
      <w:r w:rsidRPr="006C5DE5">
        <w:rPr>
          <w:rFonts w:hint="eastAsia"/>
        </w:rPr>
        <w:t>亿美元，仅</w:t>
      </w:r>
      <w:r w:rsidRPr="006C5DE5">
        <w:rPr>
          <w:rFonts w:hint="eastAsia"/>
        </w:rPr>
        <w:t>2013</w:t>
      </w:r>
      <w:r w:rsidRPr="006C5DE5">
        <w:rPr>
          <w:rFonts w:hint="eastAsia"/>
        </w:rPr>
        <w:t>年初在非洲就投入了</w:t>
      </w:r>
      <w:r w:rsidRPr="006C5DE5">
        <w:rPr>
          <w:rFonts w:hint="eastAsia"/>
        </w:rPr>
        <w:t>400</w:t>
      </w:r>
      <w:r w:rsidRPr="006C5DE5">
        <w:rPr>
          <w:rFonts w:hint="eastAsia"/>
        </w:rPr>
        <w:t>多亿美元的巨额资金。同样，中国在拉丁美洲的投资也在增加，特别是在采矿业已经超过了</w:t>
      </w:r>
      <w:r w:rsidRPr="006C5DE5">
        <w:rPr>
          <w:rFonts w:hint="eastAsia"/>
        </w:rPr>
        <w:t>30%</w:t>
      </w:r>
      <w:r w:rsidRPr="006C5DE5">
        <w:rPr>
          <w:rFonts w:hint="eastAsia"/>
        </w:rPr>
        <w:t>。这些交往未来必将增加，中国需要有在更大范围内投送力量的能力，以保护其日益扩展的商业利益。</w:t>
      </w:r>
    </w:p>
    <w:p w14:paraId="378DDA70" w14:textId="77777777" w:rsidR="00426BD1" w:rsidRPr="006C5DE5" w:rsidRDefault="00426BD1" w:rsidP="00426BD1">
      <w:pPr>
        <w:rPr>
          <w:rFonts w:hint="eastAsia"/>
        </w:rPr>
      </w:pPr>
      <w:r w:rsidRPr="006C5DE5">
        <w:rPr>
          <w:rFonts w:hint="eastAsia"/>
        </w:rPr>
        <w:t xml:space="preserve">　　按目前的海军装备采购的趋势，中国很可能正计划效仿航母战斗群</w:t>
      </w:r>
      <w:r w:rsidRPr="006C5DE5">
        <w:rPr>
          <w:rFonts w:hint="eastAsia"/>
        </w:rPr>
        <w:t>(CBG)</w:t>
      </w:r>
      <w:r w:rsidRPr="006C5DE5">
        <w:rPr>
          <w:rFonts w:hint="eastAsia"/>
        </w:rPr>
        <w:t>的概念。配备“弹射起飞</w:t>
      </w:r>
      <w:r w:rsidRPr="006C5DE5">
        <w:rPr>
          <w:rFonts w:hint="eastAsia"/>
        </w:rPr>
        <w:t>/</w:t>
      </w:r>
      <w:r w:rsidRPr="006C5DE5">
        <w:rPr>
          <w:rFonts w:hint="eastAsia"/>
        </w:rPr>
        <w:t>拦阻索回收”系统的航母将赋予航母战斗群更强的火力和更大的作战灵活性。</w:t>
      </w:r>
      <w:r w:rsidRPr="006C5DE5">
        <w:rPr>
          <w:rFonts w:hint="eastAsia"/>
        </w:rPr>
        <w:t>2014</w:t>
      </w:r>
      <w:r w:rsidRPr="006C5DE5">
        <w:rPr>
          <w:rFonts w:hint="eastAsia"/>
        </w:rPr>
        <w:t>年，从据信在建造航母的大连造船厂拍到的一个巨大船体的一部分的照片在互联网上传播。在平甲板右舷看到的楔形沟槽显然留给一个弹射系统的。同年</w:t>
      </w:r>
      <w:r w:rsidRPr="006C5DE5">
        <w:rPr>
          <w:rFonts w:hint="eastAsia"/>
        </w:rPr>
        <w:t>6</w:t>
      </w:r>
      <w:r w:rsidRPr="006C5DE5">
        <w:rPr>
          <w:rFonts w:hint="eastAsia"/>
        </w:rPr>
        <w:t>月，在一次正式活动中展示了一个类似美国“尼米兹”级航母的核动力航母的全比例模型。</w:t>
      </w:r>
    </w:p>
    <w:p w14:paraId="5801BCB3" w14:textId="77777777" w:rsidR="00426BD1" w:rsidRPr="006C5DE5" w:rsidRDefault="00426BD1" w:rsidP="00426BD1">
      <w:pPr>
        <w:rPr>
          <w:rFonts w:hint="eastAsia"/>
        </w:rPr>
      </w:pPr>
      <w:r w:rsidRPr="006C5DE5">
        <w:rPr>
          <w:rFonts w:hint="eastAsia"/>
        </w:rPr>
        <w:t xml:space="preserve">　　目前，中国的官方立场是没有在国外建立军事基地的计划。因此，在更远距离投送力量的唯一选择是拥有航程更远的平台。所以，中国未来可能会建造续航力几乎无限的核动力航母。但是，目前，中国在研制为其核潜艇和弹道导弹核潜艇提供动力的，高效、可靠的小型化压水反应堆</w:t>
      </w:r>
      <w:r w:rsidRPr="006C5DE5">
        <w:rPr>
          <w:rFonts w:hint="eastAsia"/>
        </w:rPr>
        <w:t>(PWR)</w:t>
      </w:r>
      <w:r w:rsidRPr="006C5DE5">
        <w:rPr>
          <w:rFonts w:hint="eastAsia"/>
        </w:rPr>
        <w:t>时面临着相当大的技术障碍。然而，与将其优化用于潜艇的设计相比，用于水面舰艇的设计就没那么复杂了。</w:t>
      </w:r>
    </w:p>
    <w:p w14:paraId="55B0F9D7" w14:textId="77777777" w:rsidR="00426BD1" w:rsidRPr="006C5DE5" w:rsidRDefault="00426BD1" w:rsidP="00426BD1"/>
    <w:p w14:paraId="016D8CA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62B939C1" w14:textId="77777777" w:rsidR="00426BD1" w:rsidRPr="006C5DE5" w:rsidRDefault="00426BD1" w:rsidP="00426BD1">
      <w:pPr>
        <w:rPr>
          <w:rFonts w:hint="eastAsia"/>
        </w:rPr>
      </w:pPr>
      <w:r w:rsidRPr="006C5DE5">
        <w:rPr>
          <w:rFonts w:hint="eastAsia"/>
        </w:rPr>
        <w:t>简氏：中国海军实力今年将首次超越日本</w:t>
      </w:r>
    </w:p>
    <w:p w14:paraId="76E99A92"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 11:51  </w:t>
      </w:r>
      <w:r w:rsidRPr="006C5DE5">
        <w:rPr>
          <w:rFonts w:hint="eastAsia"/>
        </w:rPr>
        <w:t>环球网</w:t>
      </w:r>
      <w:r w:rsidRPr="006C5DE5">
        <w:rPr>
          <w:rFonts w:hint="eastAsia"/>
        </w:rPr>
        <w:t xml:space="preserve"> </w:t>
      </w:r>
    </w:p>
    <w:p w14:paraId="7ADBC933" w14:textId="77777777" w:rsidR="00426BD1" w:rsidRPr="006C5DE5" w:rsidRDefault="00426BD1" w:rsidP="00426BD1">
      <w:pPr>
        <w:rPr>
          <w:rFonts w:hint="eastAsia"/>
        </w:rPr>
      </w:pPr>
      <w:r w:rsidRPr="006C5DE5">
        <w:rPr>
          <w:rFonts w:hint="eastAsia"/>
        </w:rPr>
        <w:t xml:space="preserve">　　【环球军事报道】韩国《中央日报》</w:t>
      </w:r>
      <w:r w:rsidRPr="006C5DE5">
        <w:rPr>
          <w:rFonts w:hint="eastAsia"/>
        </w:rPr>
        <w:t>1</w:t>
      </w:r>
      <w:r w:rsidRPr="006C5DE5">
        <w:rPr>
          <w:rFonts w:hint="eastAsia"/>
        </w:rPr>
        <w:t>月</w:t>
      </w:r>
      <w:r w:rsidRPr="006C5DE5">
        <w:rPr>
          <w:rFonts w:hint="eastAsia"/>
        </w:rPr>
        <w:t>18</w:t>
      </w:r>
      <w:r w:rsidRPr="006C5DE5">
        <w:rPr>
          <w:rFonts w:hint="eastAsia"/>
        </w:rPr>
        <w:t>日文章，原题：中国海军实力超越日本</w:t>
      </w:r>
    </w:p>
    <w:p w14:paraId="5CC29499" w14:textId="77777777" w:rsidR="00426BD1" w:rsidRPr="006C5DE5" w:rsidRDefault="00426BD1" w:rsidP="00426BD1">
      <w:pPr>
        <w:rPr>
          <w:rFonts w:hint="eastAsia"/>
        </w:rPr>
      </w:pPr>
      <w:r w:rsidRPr="006C5DE5">
        <w:rPr>
          <w:rFonts w:hint="eastAsia"/>
        </w:rPr>
        <w:t xml:space="preserve">　　东北亚紧张局势高潮</w:t>
      </w:r>
      <w:r w:rsidRPr="006C5DE5">
        <w:rPr>
          <w:rFonts w:hint="eastAsia"/>
        </w:rPr>
        <w:t xml:space="preserve"> </w:t>
      </w:r>
      <w:r w:rsidRPr="006C5DE5">
        <w:rPr>
          <w:rFonts w:hint="eastAsia"/>
        </w:rPr>
        <w:t>如果中日两国海军因钓鱼岛</w:t>
      </w:r>
      <w:r w:rsidRPr="006C5DE5">
        <w:rPr>
          <w:rFonts w:hint="eastAsia"/>
        </w:rPr>
        <w:t>(</w:t>
      </w:r>
      <w:r w:rsidRPr="006C5DE5">
        <w:rPr>
          <w:rFonts w:hint="eastAsia"/>
        </w:rPr>
        <w:t>日称为“尖阁诸岛”</w:t>
      </w:r>
      <w:r w:rsidRPr="006C5DE5">
        <w:rPr>
          <w:rFonts w:hint="eastAsia"/>
        </w:rPr>
        <w:t>)</w:t>
      </w:r>
      <w:r w:rsidRPr="006C5DE5">
        <w:rPr>
          <w:rFonts w:hint="eastAsia"/>
        </w:rPr>
        <w:t>纠纷爆发武力冲突，那么会产生怎样的结果呢？去年日本一家研究所曾发布过一个模拟结果，内容为如果在局部战的前提下爆发战争数小时后，中国海军会遭遇惨重失败。这是根据继美国之后位居世界第二的日本海上战力的战争预测。</w:t>
      </w:r>
    </w:p>
    <w:p w14:paraId="2FCBA127" w14:textId="77777777" w:rsidR="00426BD1" w:rsidRPr="006C5DE5" w:rsidRDefault="00426BD1" w:rsidP="00426BD1"/>
    <w:p w14:paraId="31F21A67" w14:textId="77777777" w:rsidR="00426BD1" w:rsidRPr="006C5DE5" w:rsidRDefault="00426BD1" w:rsidP="00426BD1">
      <w:pPr>
        <w:rPr>
          <w:rFonts w:hint="eastAsia"/>
        </w:rPr>
      </w:pPr>
      <w:r w:rsidRPr="006C5DE5">
        <w:rPr>
          <w:rFonts w:hint="eastAsia"/>
        </w:rPr>
        <w:t xml:space="preserve">　　但英国权威军事杂志</w:t>
      </w:r>
      <w:r w:rsidRPr="006C5DE5">
        <w:rPr>
          <w:rFonts w:hint="eastAsia"/>
        </w:rPr>
        <w:t>HIS</w:t>
      </w:r>
      <w:r w:rsidRPr="006C5DE5">
        <w:rPr>
          <w:rFonts w:hint="eastAsia"/>
        </w:rPr>
        <w:t>《简氏防务周刊》</w:t>
      </w:r>
      <w:r w:rsidRPr="006C5DE5">
        <w:rPr>
          <w:rFonts w:hint="eastAsia"/>
        </w:rPr>
        <w:t>(JDW)</w:t>
      </w:r>
      <w:r w:rsidRPr="006C5DE5">
        <w:rPr>
          <w:rFonts w:hint="eastAsia"/>
        </w:rPr>
        <w:t>分析称，中国海军实力今年将首次超越日本。中国除钓鱼岛以外，宣布中国南海等地区为中国的势力范围，加紧强化海军战斗力。</w:t>
      </w:r>
    </w:p>
    <w:p w14:paraId="2FEBB4F7" w14:textId="77777777" w:rsidR="00426BD1" w:rsidRPr="006C5DE5" w:rsidRDefault="00426BD1" w:rsidP="00426BD1"/>
    <w:p w14:paraId="008A2F84" w14:textId="77777777" w:rsidR="00426BD1" w:rsidRPr="006C5DE5" w:rsidRDefault="00426BD1" w:rsidP="00426BD1">
      <w:pPr>
        <w:rPr>
          <w:rFonts w:hint="eastAsia"/>
        </w:rPr>
      </w:pPr>
      <w:r w:rsidRPr="006C5DE5">
        <w:rPr>
          <w:rFonts w:hint="eastAsia"/>
        </w:rPr>
        <w:t xml:space="preserve">　　中国继拥有航空母舰“辽宁舰”和安装“巨浪</w:t>
      </w:r>
      <w:r w:rsidRPr="006C5DE5">
        <w:rPr>
          <w:rFonts w:hint="eastAsia"/>
        </w:rPr>
        <w:t>-2</w:t>
      </w:r>
      <w:r w:rsidRPr="006C5DE5">
        <w:rPr>
          <w:rFonts w:hint="eastAsia"/>
        </w:rPr>
        <w:t>”导弹的</w:t>
      </w:r>
      <w:r w:rsidRPr="006C5DE5">
        <w:rPr>
          <w:rFonts w:hint="eastAsia"/>
        </w:rPr>
        <w:t>094</w:t>
      </w:r>
      <w:r w:rsidRPr="006C5DE5">
        <w:rPr>
          <w:rFonts w:hint="eastAsia"/>
        </w:rPr>
        <w:t>潜艇，拥有让美国也感到害怕的洲际弹道导弹</w:t>
      </w:r>
      <w:r w:rsidRPr="006C5DE5">
        <w:rPr>
          <w:rFonts w:hint="eastAsia"/>
        </w:rPr>
        <w:t>(ICBM)</w:t>
      </w:r>
      <w:r w:rsidRPr="006C5DE5">
        <w:rPr>
          <w:rFonts w:hint="eastAsia"/>
        </w:rPr>
        <w:t>“东风</w:t>
      </w:r>
      <w:r w:rsidRPr="006C5DE5">
        <w:rPr>
          <w:rFonts w:hint="eastAsia"/>
        </w:rPr>
        <w:t>-41</w:t>
      </w:r>
      <w:r w:rsidRPr="006C5DE5">
        <w:rPr>
          <w:rFonts w:hint="eastAsia"/>
        </w:rPr>
        <w:t>”之后，还开始建造具有导弹防御能力的最新型“中华神盾舰”，正逐渐拥有可以威胁日本乃至美国的战斗力。对此，日本将从今年开始建两艘搭载着最新式导弹防御系统的“宙斯盾舰”，计划截至</w:t>
      </w:r>
      <w:r w:rsidRPr="006C5DE5">
        <w:rPr>
          <w:rFonts w:hint="eastAsia"/>
        </w:rPr>
        <w:t>2020</w:t>
      </w:r>
      <w:r w:rsidRPr="006C5DE5">
        <w:rPr>
          <w:rFonts w:hint="eastAsia"/>
        </w:rPr>
        <w:t>年增加至</w:t>
      </w:r>
      <w:r w:rsidRPr="006C5DE5">
        <w:rPr>
          <w:rFonts w:hint="eastAsia"/>
        </w:rPr>
        <w:t>8</w:t>
      </w:r>
      <w:r w:rsidRPr="006C5DE5">
        <w:rPr>
          <w:rFonts w:hint="eastAsia"/>
        </w:rPr>
        <w:t>艘。现在中日两国都开始强化海军实力，让本来就因钓鱼岛沸沸嚷嚷的东北亚局势更加紧张。</w:t>
      </w:r>
    </w:p>
    <w:p w14:paraId="504D8EE1" w14:textId="77777777" w:rsidR="00426BD1" w:rsidRPr="006C5DE5" w:rsidRDefault="00426BD1" w:rsidP="00426BD1"/>
    <w:p w14:paraId="4A6F22DC" w14:textId="77777777" w:rsidR="00426BD1" w:rsidRPr="006C5DE5" w:rsidRDefault="00426BD1" w:rsidP="00426BD1">
      <w:pPr>
        <w:rPr>
          <w:rFonts w:hint="eastAsia"/>
        </w:rPr>
      </w:pPr>
      <w:r w:rsidRPr="006C5DE5">
        <w:rPr>
          <w:rFonts w:hint="eastAsia"/>
        </w:rPr>
        <w:t xml:space="preserve">　　分析称，在海上战力的核心宙斯盾舰战力中，中国已经领先日本。中国以去年为基准拥有</w:t>
      </w:r>
      <w:r w:rsidRPr="006C5DE5">
        <w:rPr>
          <w:rFonts w:hint="eastAsia"/>
        </w:rPr>
        <w:t>5</w:t>
      </w:r>
      <w:r w:rsidRPr="006C5DE5">
        <w:rPr>
          <w:rFonts w:hint="eastAsia"/>
        </w:rPr>
        <w:t>艘</w:t>
      </w:r>
      <w:r w:rsidRPr="006C5DE5">
        <w:rPr>
          <w:rFonts w:hint="eastAsia"/>
        </w:rPr>
        <w:t>052C</w:t>
      </w:r>
      <w:r w:rsidRPr="006C5DE5">
        <w:rPr>
          <w:rFonts w:hint="eastAsia"/>
        </w:rPr>
        <w:t>型驱逐舰、</w:t>
      </w:r>
      <w:r w:rsidRPr="006C5DE5">
        <w:rPr>
          <w:rFonts w:hint="eastAsia"/>
        </w:rPr>
        <w:t>1</w:t>
      </w:r>
      <w:r w:rsidRPr="006C5DE5">
        <w:rPr>
          <w:rFonts w:hint="eastAsia"/>
        </w:rPr>
        <w:t>艘</w:t>
      </w:r>
      <w:r w:rsidRPr="006C5DE5">
        <w:rPr>
          <w:rFonts w:hint="eastAsia"/>
        </w:rPr>
        <w:t>052D</w:t>
      </w:r>
      <w:r w:rsidRPr="006C5DE5">
        <w:rPr>
          <w:rFonts w:hint="eastAsia"/>
        </w:rPr>
        <w:t>型驱逐舰和</w:t>
      </w:r>
      <w:r w:rsidRPr="006C5DE5">
        <w:rPr>
          <w:rFonts w:hint="eastAsia"/>
        </w:rPr>
        <w:t>2</w:t>
      </w:r>
      <w:r w:rsidRPr="006C5DE5">
        <w:rPr>
          <w:rFonts w:hint="eastAsia"/>
        </w:rPr>
        <w:t>艘</w:t>
      </w:r>
      <w:r w:rsidRPr="006C5DE5">
        <w:rPr>
          <w:rFonts w:hint="eastAsia"/>
        </w:rPr>
        <w:t>051C</w:t>
      </w:r>
      <w:r w:rsidRPr="006C5DE5">
        <w:rPr>
          <w:rFonts w:hint="eastAsia"/>
        </w:rPr>
        <w:t>型驱逐舰等共</w:t>
      </w:r>
      <w:r w:rsidRPr="006C5DE5">
        <w:rPr>
          <w:rFonts w:hint="eastAsia"/>
        </w:rPr>
        <w:t>8</w:t>
      </w:r>
      <w:r w:rsidRPr="006C5DE5">
        <w:rPr>
          <w:rFonts w:hint="eastAsia"/>
        </w:rPr>
        <w:t>艘舰艇，超过了拥有</w:t>
      </w:r>
      <w:r w:rsidRPr="006C5DE5">
        <w:rPr>
          <w:rFonts w:hint="eastAsia"/>
        </w:rPr>
        <w:t>6</w:t>
      </w:r>
      <w:r w:rsidRPr="006C5DE5">
        <w:rPr>
          <w:rFonts w:hint="eastAsia"/>
        </w:rPr>
        <w:t>艘的日本。该杂志分析称，“</w:t>
      </w:r>
      <w:r w:rsidRPr="006C5DE5">
        <w:rPr>
          <w:rFonts w:hint="eastAsia"/>
        </w:rPr>
        <w:t>8</w:t>
      </w:r>
      <w:r w:rsidRPr="006C5DE5">
        <w:rPr>
          <w:rFonts w:hint="eastAsia"/>
        </w:rPr>
        <w:t>艘宙斯盾舰的远程防空战力与拥有</w:t>
      </w:r>
      <w:r w:rsidRPr="006C5DE5">
        <w:rPr>
          <w:rFonts w:hint="eastAsia"/>
        </w:rPr>
        <w:t>6</w:t>
      </w:r>
      <w:r w:rsidRPr="006C5DE5">
        <w:rPr>
          <w:rFonts w:hint="eastAsia"/>
        </w:rPr>
        <w:t>艘的日本差不多，但中国今年计划增加</w:t>
      </w:r>
      <w:r w:rsidRPr="006C5DE5">
        <w:rPr>
          <w:rFonts w:hint="eastAsia"/>
        </w:rPr>
        <w:t>1</w:t>
      </w:r>
      <w:r w:rsidRPr="006C5DE5">
        <w:rPr>
          <w:rFonts w:hint="eastAsia"/>
        </w:rPr>
        <w:t>艘</w:t>
      </w:r>
      <w:r w:rsidRPr="006C5DE5">
        <w:rPr>
          <w:rFonts w:hint="eastAsia"/>
        </w:rPr>
        <w:t>052C</w:t>
      </w:r>
      <w:r w:rsidRPr="006C5DE5">
        <w:rPr>
          <w:rFonts w:hint="eastAsia"/>
        </w:rPr>
        <w:t>型驱逐舰和</w:t>
      </w:r>
      <w:r w:rsidRPr="006C5DE5">
        <w:rPr>
          <w:rFonts w:hint="eastAsia"/>
        </w:rPr>
        <w:t>052D</w:t>
      </w:r>
      <w:r w:rsidRPr="006C5DE5">
        <w:rPr>
          <w:rFonts w:hint="eastAsia"/>
        </w:rPr>
        <w:t>型等</w:t>
      </w:r>
      <w:r w:rsidRPr="006C5DE5">
        <w:rPr>
          <w:rFonts w:hint="eastAsia"/>
        </w:rPr>
        <w:t>4</w:t>
      </w:r>
      <w:r w:rsidRPr="006C5DE5">
        <w:rPr>
          <w:rFonts w:hint="eastAsia"/>
        </w:rPr>
        <w:t>艘宙斯盾级驱逐舰，因此到年末，中国的“宙斯盾舰”战斗力将会达到日本的</w:t>
      </w:r>
      <w:r w:rsidRPr="006C5DE5">
        <w:rPr>
          <w:rFonts w:hint="eastAsia"/>
        </w:rPr>
        <w:t>1.5</w:t>
      </w:r>
      <w:r w:rsidRPr="006C5DE5">
        <w:rPr>
          <w:rFonts w:hint="eastAsia"/>
        </w:rPr>
        <w:t>倍”。</w:t>
      </w:r>
    </w:p>
    <w:p w14:paraId="24991E0D" w14:textId="77777777" w:rsidR="00426BD1" w:rsidRPr="006C5DE5" w:rsidRDefault="00426BD1" w:rsidP="00426BD1"/>
    <w:p w14:paraId="2122A12E" w14:textId="77777777" w:rsidR="00426BD1" w:rsidRPr="006C5DE5" w:rsidRDefault="00426BD1" w:rsidP="00426BD1">
      <w:pPr>
        <w:rPr>
          <w:rFonts w:hint="eastAsia"/>
        </w:rPr>
      </w:pPr>
      <w:r w:rsidRPr="006C5DE5">
        <w:rPr>
          <w:rFonts w:hint="eastAsia"/>
        </w:rPr>
        <w:t xml:space="preserve">　　美日两国到目前认为只有</w:t>
      </w:r>
      <w:r w:rsidRPr="006C5DE5">
        <w:rPr>
          <w:rFonts w:hint="eastAsia"/>
        </w:rPr>
        <w:t>1</w:t>
      </w:r>
      <w:r w:rsidRPr="006C5DE5">
        <w:rPr>
          <w:rFonts w:hint="eastAsia"/>
        </w:rPr>
        <w:t>艘中国最新式驱逐舰</w:t>
      </w:r>
      <w:r w:rsidRPr="006C5DE5">
        <w:rPr>
          <w:rFonts w:hint="eastAsia"/>
        </w:rPr>
        <w:t>052D</w:t>
      </w:r>
      <w:r w:rsidRPr="006C5DE5">
        <w:rPr>
          <w:rFonts w:hint="eastAsia"/>
        </w:rPr>
        <w:t>级为“宙斯盾舰”，但分析称，最近五年以内服役的</w:t>
      </w:r>
      <w:r w:rsidRPr="006C5DE5">
        <w:rPr>
          <w:rFonts w:hint="eastAsia"/>
        </w:rPr>
        <w:t>7</w:t>
      </w:r>
      <w:r w:rsidRPr="006C5DE5">
        <w:rPr>
          <w:rFonts w:hint="eastAsia"/>
        </w:rPr>
        <w:t>艘驱逐舰也兼备“宙斯盾舰”的性能，去年服役的</w:t>
      </w:r>
      <w:r w:rsidRPr="006C5DE5">
        <w:rPr>
          <w:rFonts w:hint="eastAsia"/>
        </w:rPr>
        <w:t>052D</w:t>
      </w:r>
      <w:r w:rsidRPr="006C5DE5">
        <w:rPr>
          <w:rFonts w:hint="eastAsia"/>
        </w:rPr>
        <w:t>型“宙斯盾舰”搭载了</w:t>
      </w:r>
      <w:r w:rsidRPr="006C5DE5">
        <w:rPr>
          <w:rFonts w:hint="eastAsia"/>
        </w:rPr>
        <w:t>DH-10</w:t>
      </w:r>
      <w:r w:rsidRPr="006C5DE5">
        <w:rPr>
          <w:rFonts w:hint="eastAsia"/>
        </w:rPr>
        <w:t>远程巡航导弹和</w:t>
      </w:r>
      <w:r w:rsidRPr="006C5DE5">
        <w:rPr>
          <w:rFonts w:hint="eastAsia"/>
        </w:rPr>
        <w:t>HQ-9</w:t>
      </w:r>
      <w:r w:rsidRPr="006C5DE5">
        <w:rPr>
          <w:rFonts w:hint="eastAsia"/>
        </w:rPr>
        <w:t>舰对空导弹等</w:t>
      </w:r>
      <w:r w:rsidRPr="006C5DE5">
        <w:rPr>
          <w:rFonts w:hint="eastAsia"/>
        </w:rPr>
        <w:t>64</w:t>
      </w:r>
      <w:r w:rsidRPr="006C5DE5">
        <w:rPr>
          <w:rFonts w:hint="eastAsia"/>
        </w:rPr>
        <w:t>发对舰和对空导弹。而且还分析称，其搭载了对潜艇用鱼雷，将与中国第一个航空母舰辽宁舰组成航母编队。</w:t>
      </w:r>
    </w:p>
    <w:p w14:paraId="488E2DFD" w14:textId="77777777" w:rsidR="00426BD1" w:rsidRPr="006C5DE5" w:rsidRDefault="00426BD1" w:rsidP="00426BD1"/>
    <w:p w14:paraId="1187194E" w14:textId="77777777" w:rsidR="00426BD1" w:rsidRPr="006C5DE5" w:rsidRDefault="00426BD1" w:rsidP="00426BD1">
      <w:pPr>
        <w:rPr>
          <w:rFonts w:hint="eastAsia"/>
        </w:rPr>
      </w:pPr>
      <w:r w:rsidRPr="006C5DE5">
        <w:rPr>
          <w:rFonts w:hint="eastAsia"/>
        </w:rPr>
        <w:t xml:space="preserve">　　中国还在去年</w:t>
      </w:r>
      <w:r w:rsidRPr="006C5DE5">
        <w:rPr>
          <w:rFonts w:hint="eastAsia"/>
        </w:rPr>
        <w:t>12</w:t>
      </w:r>
      <w:r w:rsidRPr="006C5DE5">
        <w:rPr>
          <w:rFonts w:hint="eastAsia"/>
        </w:rPr>
        <w:t>月开始建设新一代宙斯盾舰</w:t>
      </w:r>
      <w:r w:rsidRPr="006C5DE5">
        <w:rPr>
          <w:rFonts w:hint="eastAsia"/>
        </w:rPr>
        <w:t>055</w:t>
      </w:r>
      <w:r w:rsidRPr="006C5DE5">
        <w:rPr>
          <w:rFonts w:hint="eastAsia"/>
        </w:rPr>
        <w:t>型驱逐舰。该驱逐舰将会安装四台燃气涡轮发动机，总功率达到</w:t>
      </w:r>
      <w:r w:rsidRPr="006C5DE5">
        <w:rPr>
          <w:rFonts w:hint="eastAsia"/>
        </w:rPr>
        <w:t>10</w:t>
      </w:r>
      <w:r w:rsidRPr="006C5DE5">
        <w:rPr>
          <w:rFonts w:hint="eastAsia"/>
        </w:rPr>
        <w:t>万马力，还搭载了远程防空和导弹防御作战中使用的</w:t>
      </w:r>
      <w:r w:rsidRPr="006C5DE5">
        <w:rPr>
          <w:rFonts w:hint="eastAsia"/>
        </w:rPr>
        <w:t>S</w:t>
      </w:r>
      <w:r w:rsidRPr="006C5DE5">
        <w:rPr>
          <w:rFonts w:hint="eastAsia"/>
        </w:rPr>
        <w:t>波段雷达、超低空飞机和攻击用导弹同时可以应对的</w:t>
      </w:r>
      <w:r w:rsidRPr="006C5DE5">
        <w:rPr>
          <w:rFonts w:hint="eastAsia"/>
        </w:rPr>
        <w:t>X</w:t>
      </w:r>
      <w:r w:rsidRPr="006C5DE5">
        <w:rPr>
          <w:rFonts w:hint="eastAsia"/>
        </w:rPr>
        <w:t>波段雷达。</w:t>
      </w:r>
      <w:r w:rsidRPr="006C5DE5">
        <w:rPr>
          <w:rFonts w:hint="eastAsia"/>
        </w:rPr>
        <w:t>2017</w:t>
      </w:r>
      <w:r w:rsidRPr="006C5DE5">
        <w:rPr>
          <w:rFonts w:hint="eastAsia"/>
        </w:rPr>
        <w:t>年将会进行实战布署。</w:t>
      </w:r>
    </w:p>
    <w:p w14:paraId="06E28960" w14:textId="77777777" w:rsidR="00426BD1" w:rsidRPr="006C5DE5" w:rsidRDefault="00426BD1" w:rsidP="00426BD1">
      <w:pPr>
        <w:rPr>
          <w:rFonts w:hint="eastAsia"/>
        </w:rPr>
      </w:pPr>
      <w:r w:rsidRPr="006C5DE5">
        <w:rPr>
          <w:rFonts w:hint="eastAsia"/>
        </w:rPr>
        <w:t xml:space="preserve">　　从数量方面来看，中日两国海军战斗力差距逐渐拉大。在海军兵力方面，中国为</w:t>
      </w:r>
      <w:r w:rsidRPr="006C5DE5">
        <w:rPr>
          <w:rFonts w:hint="eastAsia"/>
        </w:rPr>
        <w:t>23.5</w:t>
      </w:r>
      <w:r w:rsidRPr="006C5DE5">
        <w:rPr>
          <w:rFonts w:hint="eastAsia"/>
        </w:rPr>
        <w:t>万人，相反日本海上自卫队仅有</w:t>
      </w:r>
      <w:r w:rsidRPr="006C5DE5">
        <w:rPr>
          <w:rFonts w:hint="eastAsia"/>
        </w:rPr>
        <w:t>4.58</w:t>
      </w:r>
      <w:r w:rsidRPr="006C5DE5">
        <w:rPr>
          <w:rFonts w:hint="eastAsia"/>
        </w:rPr>
        <w:t>万人。在总军舰上，日本</w:t>
      </w:r>
      <w:r w:rsidRPr="006C5DE5">
        <w:rPr>
          <w:rFonts w:hint="eastAsia"/>
        </w:rPr>
        <w:t>(120</w:t>
      </w:r>
      <w:r w:rsidRPr="006C5DE5">
        <w:rPr>
          <w:rFonts w:hint="eastAsia"/>
        </w:rPr>
        <w:t>艘</w:t>
      </w:r>
      <w:r w:rsidRPr="006C5DE5">
        <w:rPr>
          <w:rFonts w:hint="eastAsia"/>
        </w:rPr>
        <w:t>)</w:t>
      </w:r>
      <w:r w:rsidRPr="006C5DE5">
        <w:rPr>
          <w:rFonts w:hint="eastAsia"/>
        </w:rPr>
        <w:t>只达到中国</w:t>
      </w:r>
      <w:r w:rsidRPr="006C5DE5">
        <w:rPr>
          <w:rFonts w:hint="eastAsia"/>
        </w:rPr>
        <w:t>(970</w:t>
      </w:r>
      <w:r w:rsidRPr="006C5DE5">
        <w:rPr>
          <w:rFonts w:hint="eastAsia"/>
        </w:rPr>
        <w:t>艘</w:t>
      </w:r>
      <w:r w:rsidRPr="006C5DE5">
        <w:rPr>
          <w:rFonts w:hint="eastAsia"/>
        </w:rPr>
        <w:t>)</w:t>
      </w:r>
      <w:r w:rsidRPr="006C5DE5">
        <w:rPr>
          <w:rFonts w:hint="eastAsia"/>
        </w:rPr>
        <w:t>的</w:t>
      </w:r>
      <w:r w:rsidRPr="006C5DE5">
        <w:rPr>
          <w:rFonts w:hint="eastAsia"/>
        </w:rPr>
        <w:t>12%</w:t>
      </w:r>
      <w:r w:rsidRPr="006C5DE5">
        <w:rPr>
          <w:rFonts w:hint="eastAsia"/>
        </w:rPr>
        <w:t>。仅</w:t>
      </w:r>
      <w:r w:rsidRPr="006C5DE5">
        <w:rPr>
          <w:rFonts w:hint="eastAsia"/>
        </w:rPr>
        <w:t>2013</w:t>
      </w:r>
      <w:r w:rsidRPr="006C5DE5">
        <w:rPr>
          <w:rFonts w:hint="eastAsia"/>
        </w:rPr>
        <w:t>年，中国就有</w:t>
      </w:r>
      <w:r w:rsidRPr="006C5DE5">
        <w:rPr>
          <w:rFonts w:hint="eastAsia"/>
        </w:rPr>
        <w:t>27</w:t>
      </w:r>
      <w:r w:rsidRPr="006C5DE5">
        <w:rPr>
          <w:rFonts w:hint="eastAsia"/>
        </w:rPr>
        <w:t>艘舰艇下水或进行实战布署，日本还不到其一半。</w:t>
      </w:r>
    </w:p>
    <w:p w14:paraId="3BBCD8A7" w14:textId="77777777" w:rsidR="00426BD1" w:rsidRPr="006C5DE5" w:rsidRDefault="00426BD1" w:rsidP="00426BD1">
      <w:pPr>
        <w:rPr>
          <w:rFonts w:hint="eastAsia"/>
        </w:rPr>
      </w:pPr>
      <w:r w:rsidRPr="006C5DE5">
        <w:rPr>
          <w:rFonts w:hint="eastAsia"/>
        </w:rPr>
        <w:t xml:space="preserve">　　在非对称战斗力的核心</w:t>
      </w:r>
      <w:r w:rsidRPr="006C5DE5">
        <w:rPr>
          <w:rFonts w:hint="eastAsia"/>
        </w:rPr>
        <w:t>-</w:t>
      </w:r>
      <w:r w:rsidRPr="006C5DE5">
        <w:rPr>
          <w:rFonts w:hint="eastAsia"/>
        </w:rPr>
        <w:t>潜艇数量上，中国包括</w:t>
      </w:r>
      <w:r w:rsidRPr="006C5DE5">
        <w:rPr>
          <w:rFonts w:hint="eastAsia"/>
        </w:rPr>
        <w:t>5</w:t>
      </w:r>
      <w:r w:rsidRPr="006C5DE5">
        <w:rPr>
          <w:rFonts w:hint="eastAsia"/>
        </w:rPr>
        <w:t>艘核潜艇在内共拥有</w:t>
      </w:r>
      <w:r w:rsidRPr="006C5DE5">
        <w:rPr>
          <w:rFonts w:hint="eastAsia"/>
        </w:rPr>
        <w:t>56</w:t>
      </w:r>
      <w:r w:rsidRPr="006C5DE5">
        <w:rPr>
          <w:rFonts w:hint="eastAsia"/>
        </w:rPr>
        <w:t>艘，日本只有</w:t>
      </w:r>
      <w:r w:rsidRPr="006C5DE5">
        <w:rPr>
          <w:rFonts w:hint="eastAsia"/>
        </w:rPr>
        <w:t>18</w:t>
      </w:r>
      <w:r w:rsidRPr="006C5DE5">
        <w:rPr>
          <w:rFonts w:hint="eastAsia"/>
        </w:rPr>
        <w:t>艘左右。中国</w:t>
      </w:r>
      <w:r w:rsidRPr="006C5DE5">
        <w:rPr>
          <w:rFonts w:hint="eastAsia"/>
        </w:rPr>
        <w:t>2013</w:t>
      </w:r>
      <w:r w:rsidRPr="006C5DE5">
        <w:rPr>
          <w:rFonts w:hint="eastAsia"/>
        </w:rPr>
        <w:t>年</w:t>
      </w:r>
      <w:r w:rsidRPr="006C5DE5">
        <w:rPr>
          <w:rFonts w:hint="eastAsia"/>
        </w:rPr>
        <w:t>12</w:t>
      </w:r>
      <w:r w:rsidRPr="006C5DE5">
        <w:rPr>
          <w:rFonts w:hint="eastAsia"/>
        </w:rPr>
        <w:t>月</w:t>
      </w:r>
      <w:r w:rsidRPr="006C5DE5">
        <w:rPr>
          <w:rFonts w:hint="eastAsia"/>
        </w:rPr>
        <w:t>22</w:t>
      </w:r>
      <w:r w:rsidRPr="006C5DE5">
        <w:rPr>
          <w:rFonts w:hint="eastAsia"/>
        </w:rPr>
        <w:t>日在渤海湾里通过</w:t>
      </w:r>
      <w:r w:rsidRPr="006C5DE5">
        <w:rPr>
          <w:rFonts w:hint="eastAsia"/>
        </w:rPr>
        <w:t>094</w:t>
      </w:r>
      <w:r w:rsidRPr="006C5DE5">
        <w:rPr>
          <w:rFonts w:hint="eastAsia"/>
        </w:rPr>
        <w:t>型核潜艇发射“巨浪</w:t>
      </w:r>
      <w:r w:rsidRPr="006C5DE5">
        <w:rPr>
          <w:rFonts w:hint="eastAsia"/>
        </w:rPr>
        <w:t>-2</w:t>
      </w:r>
      <w:r w:rsidRPr="006C5DE5">
        <w:rPr>
          <w:rFonts w:hint="eastAsia"/>
        </w:rPr>
        <w:t>”</w:t>
      </w:r>
      <w:r w:rsidRPr="006C5DE5">
        <w:rPr>
          <w:rFonts w:hint="eastAsia"/>
        </w:rPr>
        <w:t>ICBM</w:t>
      </w:r>
      <w:r w:rsidRPr="006C5DE5">
        <w:rPr>
          <w:rFonts w:hint="eastAsia"/>
        </w:rPr>
        <w:t>，在质量面上也直追日本。而且可以代替第一代核潜艇</w:t>
      </w:r>
      <w:r w:rsidRPr="006C5DE5">
        <w:rPr>
          <w:rFonts w:hint="eastAsia"/>
        </w:rPr>
        <w:t>091</w:t>
      </w:r>
      <w:r w:rsidRPr="006C5DE5">
        <w:rPr>
          <w:rFonts w:hint="eastAsia"/>
        </w:rPr>
        <w:t>型、</w:t>
      </w:r>
      <w:r w:rsidRPr="006C5DE5">
        <w:rPr>
          <w:rFonts w:hint="eastAsia"/>
        </w:rPr>
        <w:t>092</w:t>
      </w:r>
      <w:r w:rsidRPr="006C5DE5">
        <w:rPr>
          <w:rFonts w:hint="eastAsia"/>
        </w:rPr>
        <w:t>型的</w:t>
      </w:r>
      <w:r w:rsidRPr="006C5DE5">
        <w:rPr>
          <w:rFonts w:hint="eastAsia"/>
        </w:rPr>
        <w:t>093</w:t>
      </w:r>
      <w:r w:rsidRPr="006C5DE5">
        <w:rPr>
          <w:rFonts w:hint="eastAsia"/>
        </w:rPr>
        <w:t>型攻击用核潜艇和</w:t>
      </w:r>
      <w:r w:rsidRPr="006C5DE5">
        <w:rPr>
          <w:rFonts w:hint="eastAsia"/>
        </w:rPr>
        <w:t>094</w:t>
      </w:r>
      <w:r w:rsidRPr="006C5DE5">
        <w:rPr>
          <w:rFonts w:hint="eastAsia"/>
        </w:rPr>
        <w:t>型战略核潜艇最近五年间被相继投入一线部队中。</w:t>
      </w:r>
    </w:p>
    <w:p w14:paraId="56D06206" w14:textId="77777777" w:rsidR="00426BD1" w:rsidRPr="006C5DE5" w:rsidRDefault="00426BD1" w:rsidP="00426BD1">
      <w:pPr>
        <w:rPr>
          <w:rFonts w:hint="eastAsia"/>
        </w:rPr>
      </w:pPr>
      <w:r w:rsidRPr="006C5DE5">
        <w:rPr>
          <w:rFonts w:hint="eastAsia"/>
        </w:rPr>
        <w:t xml:space="preserve">　　从海上飞机战斗力来看，中国拥有</w:t>
      </w:r>
      <w:r w:rsidRPr="006C5DE5">
        <w:rPr>
          <w:rFonts w:hint="eastAsia"/>
        </w:rPr>
        <w:t>468</w:t>
      </w:r>
      <w:r w:rsidRPr="006C5DE5">
        <w:rPr>
          <w:rFonts w:hint="eastAsia"/>
        </w:rPr>
        <w:t>架，日本则只有</w:t>
      </w:r>
      <w:r w:rsidRPr="006C5DE5">
        <w:rPr>
          <w:rFonts w:hint="eastAsia"/>
        </w:rPr>
        <w:t>339</w:t>
      </w:r>
      <w:r w:rsidRPr="006C5DE5">
        <w:rPr>
          <w:rFonts w:hint="eastAsia"/>
        </w:rPr>
        <w:t>架，比中国少</w:t>
      </w:r>
      <w:r w:rsidRPr="006C5DE5">
        <w:rPr>
          <w:rFonts w:hint="eastAsia"/>
        </w:rPr>
        <w:t>129</w:t>
      </w:r>
      <w:r w:rsidRPr="006C5DE5">
        <w:rPr>
          <w:rFonts w:hint="eastAsia"/>
        </w:rPr>
        <w:t>架。虽然还未开始服役，但中国拥有</w:t>
      </w:r>
      <w:r w:rsidRPr="006C5DE5">
        <w:rPr>
          <w:rFonts w:hint="eastAsia"/>
        </w:rPr>
        <w:t>1</w:t>
      </w:r>
      <w:r w:rsidRPr="006C5DE5">
        <w:rPr>
          <w:rFonts w:hint="eastAsia"/>
        </w:rPr>
        <w:t>艘航空母舰并成功进行了舰载机起降演习，但日本只有</w:t>
      </w:r>
      <w:r w:rsidRPr="006C5DE5">
        <w:rPr>
          <w:rFonts w:hint="eastAsia"/>
        </w:rPr>
        <w:t>4</w:t>
      </w:r>
      <w:r w:rsidRPr="006C5DE5">
        <w:rPr>
          <w:rFonts w:hint="eastAsia"/>
        </w:rPr>
        <w:t>艘直升机航空母舰。</w:t>
      </w:r>
    </w:p>
    <w:p w14:paraId="134D547A" w14:textId="77777777" w:rsidR="00426BD1" w:rsidRPr="006C5DE5" w:rsidRDefault="00426BD1" w:rsidP="00426BD1">
      <w:pPr>
        <w:rPr>
          <w:rFonts w:hint="eastAsia"/>
        </w:rPr>
      </w:pPr>
      <w:r w:rsidRPr="006C5DE5">
        <w:rPr>
          <w:rFonts w:hint="eastAsia"/>
        </w:rPr>
        <w:t xml:space="preserve">　　当然也有人并不认为中国海军战力超越了日本这一看法，日本海上战斗力在舰艇和武器的质量方面都超越了中国。据军事专家分析称，日本“宙斯盾舰”的攻击和防御能力通过与美国海军的联合军演等被证明是世界最顶尖的，但中国“宙斯盾舰”的性能则在客观上还尚未得到证明。而且日本虽然在在潜艇数量上比不上中国，但在潜艇作战能力和性能方面则大大超过中国。</w:t>
      </w:r>
    </w:p>
    <w:p w14:paraId="18AE8D10" w14:textId="77777777" w:rsidR="00426BD1" w:rsidRPr="006C5DE5" w:rsidRDefault="00426BD1" w:rsidP="00426BD1"/>
    <w:p w14:paraId="7B664FE3"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1F13B6B2" w14:textId="77777777" w:rsidR="00426BD1" w:rsidRPr="006C5DE5" w:rsidRDefault="00426BD1" w:rsidP="00426BD1">
      <w:pPr>
        <w:rPr>
          <w:rFonts w:hint="eastAsia"/>
        </w:rPr>
      </w:pPr>
      <w:r w:rsidRPr="006C5DE5">
        <w:rPr>
          <w:rFonts w:hint="eastAsia"/>
        </w:rPr>
        <w:t>南海各国潜艇总和也不及中国</w:t>
      </w:r>
      <w:r w:rsidRPr="006C5DE5">
        <w:rPr>
          <w:rFonts w:hint="eastAsia"/>
        </w:rPr>
        <w:t xml:space="preserve"> </w:t>
      </w:r>
      <w:r w:rsidRPr="006C5DE5">
        <w:rPr>
          <w:rFonts w:hint="eastAsia"/>
        </w:rPr>
        <w:t>为何中国却总被动</w:t>
      </w:r>
    </w:p>
    <w:p w14:paraId="52548EA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 10:22  </w:t>
      </w:r>
      <w:r w:rsidRPr="006C5DE5">
        <w:rPr>
          <w:rFonts w:hint="eastAsia"/>
        </w:rPr>
        <w:t>新华网</w:t>
      </w:r>
      <w:r w:rsidRPr="006C5DE5">
        <w:rPr>
          <w:rFonts w:hint="eastAsia"/>
        </w:rPr>
        <w:t xml:space="preserve"> </w:t>
      </w:r>
    </w:p>
    <w:p w14:paraId="10F0604D" w14:textId="77777777" w:rsidR="00426BD1" w:rsidRPr="006C5DE5" w:rsidRDefault="00426BD1" w:rsidP="00426BD1">
      <w:pPr>
        <w:rPr>
          <w:rFonts w:hint="eastAsia"/>
        </w:rPr>
      </w:pPr>
      <w:r w:rsidRPr="006C5DE5">
        <w:rPr>
          <w:rFonts w:hint="eastAsia"/>
        </w:rPr>
        <w:t xml:space="preserve">　　近日，有消息称，越南多艘“基洛”级潜艇已完工下水。短短五年时间，越南潜艇部队添丁加口的速度可谓迅猛。</w:t>
      </w:r>
    </w:p>
    <w:p w14:paraId="70AB2B15" w14:textId="77777777" w:rsidR="00426BD1" w:rsidRPr="006C5DE5" w:rsidRDefault="00426BD1" w:rsidP="00426BD1">
      <w:pPr>
        <w:rPr>
          <w:rFonts w:hint="eastAsia"/>
        </w:rPr>
      </w:pPr>
      <w:r w:rsidRPr="006C5DE5">
        <w:rPr>
          <w:rFonts w:hint="eastAsia"/>
        </w:rPr>
        <w:t xml:space="preserve">　　越南</w:t>
      </w:r>
    </w:p>
    <w:p w14:paraId="71A0BEE9" w14:textId="77777777" w:rsidR="00426BD1" w:rsidRPr="006C5DE5" w:rsidRDefault="00426BD1" w:rsidP="00426BD1">
      <w:pPr>
        <w:rPr>
          <w:rFonts w:hint="eastAsia"/>
        </w:rPr>
      </w:pPr>
      <w:r w:rsidRPr="006C5DE5">
        <w:rPr>
          <w:rFonts w:hint="eastAsia"/>
        </w:rPr>
        <w:t xml:space="preserve">　　越南是中国南海周边邻国中军事实力最强大的国家，为保住其因海上扩张得来的海洋国土，越南海军发展潜艇可谓处心积虑。早在上世纪</w:t>
      </w:r>
      <w:r w:rsidRPr="006C5DE5">
        <w:rPr>
          <w:rFonts w:hint="eastAsia"/>
        </w:rPr>
        <w:t>90</w:t>
      </w:r>
      <w:r w:rsidRPr="006C5DE5">
        <w:rPr>
          <w:rFonts w:hint="eastAsia"/>
        </w:rPr>
        <w:t>年代，越南就与朝鲜达成“大米换武器”协议，成功购得两艘朝鲜自建的“玉高”级微型潜艇，驻泊在金兰湾。</w:t>
      </w:r>
    </w:p>
    <w:p w14:paraId="3EC8DB45" w14:textId="77777777" w:rsidR="00426BD1" w:rsidRPr="006C5DE5" w:rsidRDefault="00426BD1" w:rsidP="00426BD1"/>
    <w:p w14:paraId="3A90ABD3" w14:textId="77777777" w:rsidR="00426BD1" w:rsidRPr="006C5DE5" w:rsidRDefault="00426BD1" w:rsidP="00426BD1">
      <w:pPr>
        <w:rPr>
          <w:rFonts w:hint="eastAsia"/>
        </w:rPr>
      </w:pPr>
      <w:r w:rsidRPr="006C5DE5">
        <w:rPr>
          <w:rFonts w:hint="eastAsia"/>
        </w:rPr>
        <w:t xml:space="preserve">　　对越南来说，微型潜艇不过是“开胃小菜”而已，他们的目标是大型鱼雷导弹攻击潜艇。</w:t>
      </w:r>
      <w:r w:rsidRPr="006C5DE5">
        <w:rPr>
          <w:rFonts w:hint="eastAsia"/>
        </w:rPr>
        <w:t>2009</w:t>
      </w:r>
      <w:r w:rsidRPr="006C5DE5">
        <w:rPr>
          <w:rFonts w:hint="eastAsia"/>
        </w:rPr>
        <w:t>年，越南向俄罗斯订购了</w:t>
      </w:r>
      <w:r w:rsidRPr="006C5DE5">
        <w:rPr>
          <w:rFonts w:hint="eastAsia"/>
        </w:rPr>
        <w:t>6</w:t>
      </w:r>
      <w:r w:rsidRPr="006C5DE5">
        <w:rPr>
          <w:rFonts w:hint="eastAsia"/>
        </w:rPr>
        <w:t>艘改进型“基洛”级</w:t>
      </w:r>
      <w:r w:rsidRPr="006C5DE5">
        <w:rPr>
          <w:rFonts w:hint="eastAsia"/>
        </w:rPr>
        <w:t>636MV</w:t>
      </w:r>
      <w:r w:rsidRPr="006C5DE5">
        <w:rPr>
          <w:rFonts w:hint="eastAsia"/>
        </w:rPr>
        <w:t>型潜艇，总价值约</w:t>
      </w:r>
      <w:r w:rsidRPr="006C5DE5">
        <w:rPr>
          <w:rFonts w:hint="eastAsia"/>
        </w:rPr>
        <w:t>18</w:t>
      </w:r>
      <w:r w:rsidRPr="006C5DE5">
        <w:rPr>
          <w:rFonts w:hint="eastAsia"/>
        </w:rPr>
        <w:t>亿美元。</w:t>
      </w:r>
    </w:p>
    <w:p w14:paraId="5B1C9B9C" w14:textId="77777777" w:rsidR="00426BD1" w:rsidRPr="006C5DE5" w:rsidRDefault="00426BD1" w:rsidP="00426BD1"/>
    <w:p w14:paraId="738AA754" w14:textId="77777777" w:rsidR="00426BD1" w:rsidRPr="006C5DE5" w:rsidRDefault="00426BD1" w:rsidP="00426BD1">
      <w:pPr>
        <w:rPr>
          <w:rFonts w:hint="eastAsia"/>
        </w:rPr>
      </w:pPr>
      <w:r w:rsidRPr="006C5DE5">
        <w:rPr>
          <w:rFonts w:hint="eastAsia"/>
        </w:rPr>
        <w:t xml:space="preserve">　　至</w:t>
      </w:r>
      <w:r w:rsidRPr="006C5DE5">
        <w:rPr>
          <w:rFonts w:hint="eastAsia"/>
        </w:rPr>
        <w:t>2014</w:t>
      </w:r>
      <w:r w:rsidRPr="006C5DE5">
        <w:rPr>
          <w:rFonts w:hint="eastAsia"/>
        </w:rPr>
        <w:t>年底，已有三艘交付完成，现正在金兰湾进行训练。目前，第四艘已下水，第五艘将在今年第一季度下水，第六艘正在铺设龙骨，预计</w:t>
      </w:r>
      <w:r w:rsidRPr="006C5DE5">
        <w:rPr>
          <w:rFonts w:hint="eastAsia"/>
        </w:rPr>
        <w:t>2016</w:t>
      </w:r>
      <w:r w:rsidRPr="006C5DE5">
        <w:rPr>
          <w:rFonts w:hint="eastAsia"/>
        </w:rPr>
        <w:t>年交付完毕。</w:t>
      </w:r>
    </w:p>
    <w:p w14:paraId="294244CB" w14:textId="77777777" w:rsidR="00426BD1" w:rsidRPr="006C5DE5" w:rsidRDefault="00426BD1" w:rsidP="00426BD1"/>
    <w:p w14:paraId="6E55DC36" w14:textId="77777777" w:rsidR="00426BD1" w:rsidRPr="006C5DE5" w:rsidRDefault="00426BD1" w:rsidP="00426BD1">
      <w:pPr>
        <w:rPr>
          <w:rFonts w:hint="eastAsia"/>
        </w:rPr>
      </w:pPr>
      <w:r w:rsidRPr="006C5DE5">
        <w:rPr>
          <w:rFonts w:hint="eastAsia"/>
        </w:rPr>
        <w:t xml:space="preserve">　　上世纪九十年代末，中国也购置过“基洛”级潜艇。不同的是，越南购置的是“改进版”。</w:t>
      </w:r>
    </w:p>
    <w:p w14:paraId="6EEDF3DB" w14:textId="77777777" w:rsidR="00426BD1" w:rsidRPr="006C5DE5" w:rsidRDefault="00426BD1" w:rsidP="00426BD1"/>
    <w:p w14:paraId="39B11CA8" w14:textId="77777777" w:rsidR="00426BD1" w:rsidRPr="006C5DE5" w:rsidRDefault="00426BD1" w:rsidP="00426BD1">
      <w:pPr>
        <w:rPr>
          <w:rFonts w:hint="eastAsia"/>
        </w:rPr>
      </w:pPr>
      <w:r w:rsidRPr="006C5DE5">
        <w:rPr>
          <w:rFonts w:hint="eastAsia"/>
        </w:rPr>
        <w:t xml:space="preserve">　　首先，越南购置的“基洛”级潜艇配备有“俱乐部”反舰导弹，该导弹系统包括</w:t>
      </w:r>
      <w:r w:rsidRPr="006C5DE5">
        <w:rPr>
          <w:rFonts w:hint="eastAsia"/>
        </w:rPr>
        <w:t>3M54E1</w:t>
      </w:r>
      <w:r w:rsidRPr="006C5DE5">
        <w:rPr>
          <w:rFonts w:hint="eastAsia"/>
        </w:rPr>
        <w:t>超音速反舰巡航导弹，射程达</w:t>
      </w:r>
      <w:r w:rsidRPr="006C5DE5">
        <w:rPr>
          <w:rFonts w:hint="eastAsia"/>
        </w:rPr>
        <w:t>300</w:t>
      </w:r>
      <w:r w:rsidRPr="006C5DE5">
        <w:rPr>
          <w:rFonts w:hint="eastAsia"/>
        </w:rPr>
        <w:t>公里左右，大大扩展了防卫区。</w:t>
      </w:r>
    </w:p>
    <w:p w14:paraId="5AA53BDC" w14:textId="77777777" w:rsidR="00426BD1" w:rsidRPr="006C5DE5" w:rsidRDefault="00426BD1" w:rsidP="00426BD1"/>
    <w:p w14:paraId="0FF6572B" w14:textId="77777777" w:rsidR="00426BD1" w:rsidRPr="006C5DE5" w:rsidRDefault="00426BD1" w:rsidP="00426BD1">
      <w:pPr>
        <w:rPr>
          <w:rFonts w:hint="eastAsia"/>
        </w:rPr>
      </w:pPr>
      <w:r w:rsidRPr="006C5DE5">
        <w:rPr>
          <w:rFonts w:hint="eastAsia"/>
        </w:rPr>
        <w:t xml:space="preserve">　　据环球网引用俄罗斯军工综合体新闻网的消息称，该导弹的射程覆盖了中国主要海军基地所在的海南岛和解放军南海舰队司令部所在的广东省湛江市。此外，改进版“基洛”潜艇还将配备最新一代</w:t>
      </w:r>
      <w:r w:rsidRPr="006C5DE5">
        <w:rPr>
          <w:rFonts w:hint="eastAsia"/>
        </w:rPr>
        <w:t>GE2-01</w:t>
      </w:r>
      <w:r w:rsidRPr="006C5DE5">
        <w:rPr>
          <w:rFonts w:hint="eastAsia"/>
        </w:rPr>
        <w:t>型复合制鱼雷，该鱼雷极大降低了水下航行的噪音，且制导手段更加多样化，具有极大威慑力。</w:t>
      </w:r>
    </w:p>
    <w:p w14:paraId="787AC3D7" w14:textId="77777777" w:rsidR="00426BD1" w:rsidRPr="006C5DE5" w:rsidRDefault="00426BD1" w:rsidP="00426BD1"/>
    <w:p w14:paraId="18B80A4A" w14:textId="77777777" w:rsidR="00426BD1" w:rsidRPr="006C5DE5" w:rsidRDefault="00426BD1" w:rsidP="00426BD1">
      <w:pPr>
        <w:rPr>
          <w:rFonts w:hint="eastAsia"/>
        </w:rPr>
      </w:pPr>
      <w:r w:rsidRPr="006C5DE5">
        <w:rPr>
          <w:rFonts w:hint="eastAsia"/>
        </w:rPr>
        <w:t xml:space="preserve">　　据加拿大《汉和防务评论》披露，越南正在为其潜艇兴建驻扎地——位于越南兴和省省会的芽庄，芽庄位于金兰湾以北</w:t>
      </w:r>
      <w:r w:rsidRPr="006C5DE5">
        <w:rPr>
          <w:rFonts w:hint="eastAsia"/>
        </w:rPr>
        <w:t>60</w:t>
      </w:r>
      <w:r w:rsidRPr="006C5DE5">
        <w:rPr>
          <w:rFonts w:hint="eastAsia"/>
        </w:rPr>
        <w:t>公里，比金兰湾僻静，潜艇动态难以被外界发觉。</w:t>
      </w:r>
    </w:p>
    <w:p w14:paraId="676F8409" w14:textId="77777777" w:rsidR="00426BD1" w:rsidRPr="006C5DE5" w:rsidRDefault="00426BD1" w:rsidP="00426BD1"/>
    <w:p w14:paraId="3C292E3A" w14:textId="77777777" w:rsidR="00426BD1" w:rsidRPr="006C5DE5" w:rsidRDefault="00426BD1" w:rsidP="00426BD1">
      <w:pPr>
        <w:rPr>
          <w:rFonts w:hint="eastAsia"/>
        </w:rPr>
      </w:pPr>
      <w:r w:rsidRPr="006C5DE5">
        <w:rPr>
          <w:rFonts w:hint="eastAsia"/>
        </w:rPr>
        <w:t xml:space="preserve">　　部署在此的潜艇可前行至南海海域实施武装巡航，对威胁其所占南沙群岛领土的战舰进行监视和攻击等。</w:t>
      </w:r>
    </w:p>
    <w:p w14:paraId="12DF4290" w14:textId="77777777" w:rsidR="00426BD1" w:rsidRPr="006C5DE5" w:rsidRDefault="00426BD1" w:rsidP="00426BD1"/>
    <w:p w14:paraId="1A093979" w14:textId="77777777" w:rsidR="00426BD1" w:rsidRPr="006C5DE5" w:rsidRDefault="00426BD1" w:rsidP="00426BD1">
      <w:pPr>
        <w:rPr>
          <w:rFonts w:hint="eastAsia"/>
        </w:rPr>
      </w:pPr>
      <w:r w:rsidRPr="006C5DE5">
        <w:rPr>
          <w:rFonts w:hint="eastAsia"/>
        </w:rPr>
        <w:t xml:space="preserve">　　此外，越南还在努力提升其远程反潜侦测能力。据悉，美国已经承诺向越南出口美制的</w:t>
      </w:r>
      <w:r w:rsidRPr="006C5DE5">
        <w:rPr>
          <w:rFonts w:hint="eastAsia"/>
        </w:rPr>
        <w:t>P-3C</w:t>
      </w:r>
      <w:r w:rsidRPr="006C5DE5">
        <w:rPr>
          <w:rFonts w:hint="eastAsia"/>
        </w:rPr>
        <w:t>反潜机，越南已经秘密派人到我国台湾地区、美国等地学习</w:t>
      </w:r>
      <w:r w:rsidRPr="006C5DE5">
        <w:rPr>
          <w:rFonts w:hint="eastAsia"/>
        </w:rPr>
        <w:t>P-3C</w:t>
      </w:r>
      <w:r w:rsidRPr="006C5DE5">
        <w:rPr>
          <w:rFonts w:hint="eastAsia"/>
        </w:rPr>
        <w:t>反潜侦测技术，这将大大提升越南潜艇部队的作战能力。</w:t>
      </w:r>
    </w:p>
    <w:p w14:paraId="6EEEA268" w14:textId="77777777" w:rsidR="00426BD1" w:rsidRPr="006C5DE5" w:rsidRDefault="00426BD1" w:rsidP="00426BD1"/>
    <w:p w14:paraId="53D96C9C" w14:textId="77777777" w:rsidR="00426BD1" w:rsidRPr="006C5DE5" w:rsidRDefault="00426BD1" w:rsidP="00426BD1">
      <w:pPr>
        <w:rPr>
          <w:rFonts w:hint="eastAsia"/>
        </w:rPr>
      </w:pPr>
      <w:r w:rsidRPr="006C5DE5">
        <w:rPr>
          <w:rFonts w:hint="eastAsia"/>
        </w:rPr>
        <w:t xml:space="preserve">　　印度尼西亚</w:t>
      </w:r>
    </w:p>
    <w:p w14:paraId="57288E30" w14:textId="77777777" w:rsidR="00426BD1" w:rsidRPr="006C5DE5" w:rsidRDefault="00426BD1" w:rsidP="00426BD1"/>
    <w:p w14:paraId="49E3A865" w14:textId="77777777" w:rsidR="00426BD1" w:rsidRPr="006C5DE5" w:rsidRDefault="00426BD1" w:rsidP="00426BD1">
      <w:pPr>
        <w:rPr>
          <w:rFonts w:hint="eastAsia"/>
        </w:rPr>
      </w:pPr>
      <w:r w:rsidRPr="006C5DE5">
        <w:rPr>
          <w:rFonts w:hint="eastAsia"/>
        </w:rPr>
        <w:t xml:space="preserve">　　印度尼西亚海军从上世纪</w:t>
      </w:r>
      <w:r w:rsidRPr="006C5DE5">
        <w:rPr>
          <w:rFonts w:hint="eastAsia"/>
        </w:rPr>
        <w:t>60</w:t>
      </w:r>
      <w:r w:rsidRPr="006C5DE5">
        <w:rPr>
          <w:rFonts w:hint="eastAsia"/>
        </w:rPr>
        <w:t>时代就开始使用潜艇，是东南亚国家中最早装备潜艇的国家。目前印尼海军在役的是两艘德制“查克拉”级</w:t>
      </w:r>
      <w:r w:rsidRPr="006C5DE5">
        <w:rPr>
          <w:rFonts w:hint="eastAsia"/>
        </w:rPr>
        <w:t>(209</w:t>
      </w:r>
      <w:r w:rsidRPr="006C5DE5">
        <w:rPr>
          <w:rFonts w:hint="eastAsia"/>
        </w:rPr>
        <w:t>型</w:t>
      </w:r>
      <w:r w:rsidRPr="006C5DE5">
        <w:rPr>
          <w:rFonts w:hint="eastAsia"/>
        </w:rPr>
        <w:t>)</w:t>
      </w:r>
      <w:r w:rsidRPr="006C5DE5">
        <w:rPr>
          <w:rFonts w:hint="eastAsia"/>
        </w:rPr>
        <w:t>潜艇，此外，印尼政府力图在</w:t>
      </w:r>
      <w:r w:rsidRPr="006C5DE5">
        <w:rPr>
          <w:rFonts w:hint="eastAsia"/>
        </w:rPr>
        <w:t>2020</w:t>
      </w:r>
      <w:r w:rsidRPr="006C5DE5">
        <w:rPr>
          <w:rFonts w:hint="eastAsia"/>
        </w:rPr>
        <w:t>年组建一支包括至少</w:t>
      </w:r>
      <w:r w:rsidRPr="006C5DE5">
        <w:rPr>
          <w:rFonts w:hint="eastAsia"/>
        </w:rPr>
        <w:t>12</w:t>
      </w:r>
      <w:r w:rsidRPr="006C5DE5">
        <w:rPr>
          <w:rFonts w:hint="eastAsia"/>
        </w:rPr>
        <w:t>艘</w:t>
      </w:r>
      <w:r w:rsidRPr="006C5DE5">
        <w:rPr>
          <w:rFonts w:hint="eastAsia"/>
        </w:rPr>
        <w:t>(</w:t>
      </w:r>
      <w:r w:rsidRPr="006C5DE5">
        <w:rPr>
          <w:rFonts w:hint="eastAsia"/>
        </w:rPr>
        <w:t>可能会增加至</w:t>
      </w:r>
      <w:r w:rsidRPr="006C5DE5">
        <w:rPr>
          <w:rFonts w:hint="eastAsia"/>
        </w:rPr>
        <w:t>15</w:t>
      </w:r>
      <w:r w:rsidRPr="006C5DE5">
        <w:rPr>
          <w:rFonts w:hint="eastAsia"/>
        </w:rPr>
        <w:t>艘</w:t>
      </w:r>
      <w:r w:rsidRPr="006C5DE5">
        <w:rPr>
          <w:rFonts w:hint="eastAsia"/>
        </w:rPr>
        <w:t>)</w:t>
      </w:r>
      <w:r w:rsidRPr="006C5DE5">
        <w:rPr>
          <w:rFonts w:hint="eastAsia"/>
        </w:rPr>
        <w:t>潜艇在内的“最小必要部队”</w:t>
      </w:r>
      <w:r w:rsidRPr="006C5DE5">
        <w:rPr>
          <w:rFonts w:hint="eastAsia"/>
        </w:rPr>
        <w:t>(MEF)</w:t>
      </w:r>
      <w:r w:rsidRPr="006C5DE5">
        <w:rPr>
          <w:rFonts w:hint="eastAsia"/>
        </w:rPr>
        <w:t>。</w:t>
      </w:r>
    </w:p>
    <w:p w14:paraId="3DC0062E" w14:textId="77777777" w:rsidR="00426BD1" w:rsidRPr="006C5DE5" w:rsidRDefault="00426BD1" w:rsidP="00426BD1"/>
    <w:p w14:paraId="0AB9E43D" w14:textId="77777777" w:rsidR="00426BD1" w:rsidRPr="006C5DE5" w:rsidRDefault="00426BD1" w:rsidP="00426BD1">
      <w:pPr>
        <w:rPr>
          <w:rFonts w:hint="eastAsia"/>
        </w:rPr>
      </w:pPr>
      <w:r w:rsidRPr="006C5DE5">
        <w:rPr>
          <w:rFonts w:hint="eastAsia"/>
        </w:rPr>
        <w:t xml:space="preserve">　　为此，印尼在</w:t>
      </w:r>
      <w:r w:rsidRPr="006C5DE5">
        <w:rPr>
          <w:rFonts w:hint="eastAsia"/>
        </w:rPr>
        <w:t>2011</w:t>
      </w:r>
      <w:r w:rsidRPr="006C5DE5">
        <w:rPr>
          <w:rFonts w:hint="eastAsia"/>
        </w:rPr>
        <w:t>年</w:t>
      </w:r>
      <w:r w:rsidRPr="006C5DE5">
        <w:rPr>
          <w:rFonts w:hint="eastAsia"/>
        </w:rPr>
        <w:t>11</w:t>
      </w:r>
      <w:r w:rsidRPr="006C5DE5">
        <w:rPr>
          <w:rFonts w:hint="eastAsia"/>
        </w:rPr>
        <w:t>月向韩国采购了</w:t>
      </w:r>
      <w:r w:rsidRPr="006C5DE5">
        <w:rPr>
          <w:rFonts w:hint="eastAsia"/>
        </w:rPr>
        <w:t>3</w:t>
      </w:r>
      <w:r w:rsidRPr="006C5DE5">
        <w:rPr>
          <w:rFonts w:hint="eastAsia"/>
        </w:rPr>
        <w:t>艘</w:t>
      </w:r>
      <w:r w:rsidRPr="006C5DE5">
        <w:rPr>
          <w:rFonts w:hint="eastAsia"/>
        </w:rPr>
        <w:t>209</w:t>
      </w:r>
      <w:r w:rsidRPr="006C5DE5">
        <w:rPr>
          <w:rFonts w:hint="eastAsia"/>
        </w:rPr>
        <w:t>型潜艇。</w:t>
      </w:r>
    </w:p>
    <w:p w14:paraId="18759D41" w14:textId="77777777" w:rsidR="00426BD1" w:rsidRPr="006C5DE5" w:rsidRDefault="00426BD1" w:rsidP="00426BD1"/>
    <w:p w14:paraId="731E76B7" w14:textId="77777777" w:rsidR="00426BD1" w:rsidRPr="006C5DE5" w:rsidRDefault="00426BD1" w:rsidP="00426BD1">
      <w:pPr>
        <w:rPr>
          <w:rFonts w:hint="eastAsia"/>
        </w:rPr>
      </w:pPr>
      <w:r w:rsidRPr="006C5DE5">
        <w:rPr>
          <w:rFonts w:hint="eastAsia"/>
        </w:rPr>
        <w:t xml:space="preserve">　　印尼的“查克拉”级潜艇是一款经典的常规动力潜艇</w:t>
      </w:r>
      <w:r w:rsidRPr="006C5DE5">
        <w:rPr>
          <w:rFonts w:hint="eastAsia"/>
        </w:rPr>
        <w:t>(</w:t>
      </w:r>
      <w:r w:rsidRPr="006C5DE5">
        <w:rPr>
          <w:rFonts w:hint="eastAsia"/>
        </w:rPr>
        <w:t>表二</w:t>
      </w:r>
      <w:r w:rsidRPr="006C5DE5">
        <w:rPr>
          <w:rFonts w:hint="eastAsia"/>
        </w:rPr>
        <w:t>)</w:t>
      </w:r>
      <w:r w:rsidRPr="006C5DE5">
        <w:rPr>
          <w:rFonts w:hint="eastAsia"/>
        </w:rPr>
        <w:t>，其间经过多次现代化改装，概括来说，该潜艇有以下特点：</w:t>
      </w:r>
    </w:p>
    <w:p w14:paraId="72BD3BD8" w14:textId="77777777" w:rsidR="00426BD1" w:rsidRPr="006C5DE5" w:rsidRDefault="00426BD1" w:rsidP="00426BD1"/>
    <w:p w14:paraId="60ADC6ED"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单壳体鲸鱼形设计，具有良好的机动性。</w:t>
      </w:r>
      <w:r w:rsidRPr="006C5DE5">
        <w:rPr>
          <w:rFonts w:hint="eastAsia"/>
        </w:rPr>
        <w:t>2.</w:t>
      </w:r>
      <w:r w:rsidRPr="006C5DE5">
        <w:rPr>
          <w:rFonts w:hint="eastAsia"/>
        </w:rPr>
        <w:t>运用改进型材质，浮力小，合理的布局，具有良好的适居性。</w:t>
      </w:r>
      <w:r w:rsidRPr="006C5DE5">
        <w:rPr>
          <w:rFonts w:hint="eastAsia"/>
        </w:rPr>
        <w:t>3.</w:t>
      </w:r>
      <w:r w:rsidRPr="006C5DE5">
        <w:rPr>
          <w:rFonts w:hint="eastAsia"/>
        </w:rPr>
        <w:t>自动化程度高，船员编制精干。</w:t>
      </w:r>
      <w:r w:rsidRPr="006C5DE5">
        <w:rPr>
          <w:rFonts w:hint="eastAsia"/>
        </w:rPr>
        <w:t>4.</w:t>
      </w:r>
      <w:r w:rsidRPr="006C5DE5">
        <w:rPr>
          <w:rFonts w:hint="eastAsia"/>
        </w:rPr>
        <w:t>电子设备先进，武器攻击力强。</w:t>
      </w:r>
      <w:r w:rsidRPr="006C5DE5">
        <w:rPr>
          <w:rFonts w:hint="eastAsia"/>
        </w:rPr>
        <w:t>5.</w:t>
      </w:r>
      <w:r w:rsidRPr="006C5DE5">
        <w:rPr>
          <w:rFonts w:hint="eastAsia"/>
        </w:rPr>
        <w:t>水下航速快，具有优秀的自持力和续航力。</w:t>
      </w:r>
    </w:p>
    <w:p w14:paraId="05B55CE0" w14:textId="77777777" w:rsidR="00426BD1" w:rsidRPr="006C5DE5" w:rsidRDefault="00426BD1" w:rsidP="00426BD1"/>
    <w:p w14:paraId="19B8AAA2" w14:textId="77777777" w:rsidR="00426BD1" w:rsidRPr="006C5DE5" w:rsidRDefault="00426BD1" w:rsidP="00426BD1">
      <w:pPr>
        <w:rPr>
          <w:rFonts w:hint="eastAsia"/>
        </w:rPr>
      </w:pPr>
      <w:r w:rsidRPr="006C5DE5">
        <w:rPr>
          <w:rFonts w:hint="eastAsia"/>
        </w:rPr>
        <w:t xml:space="preserve">　　这些潜艇将被部署在印尼新建在巴鲁市瓦图山布</w:t>
      </w:r>
      <w:r w:rsidRPr="006C5DE5">
        <w:rPr>
          <w:rFonts w:hint="eastAsia"/>
        </w:rPr>
        <w:t>(Watusampu)</w:t>
      </w:r>
      <w:r w:rsidRPr="006C5DE5">
        <w:rPr>
          <w:rFonts w:hint="eastAsia"/>
        </w:rPr>
        <w:t>村区的巴鲁湾</w:t>
      </w:r>
      <w:r w:rsidRPr="006C5DE5">
        <w:rPr>
          <w:rFonts w:hint="eastAsia"/>
        </w:rPr>
        <w:t>(Palu)</w:t>
      </w:r>
      <w:r w:rsidRPr="006C5DE5">
        <w:rPr>
          <w:rFonts w:hint="eastAsia"/>
        </w:rPr>
        <w:t>潜艇基地，它们将在印尼东部群岛周围的深水区进行探测和巡逻。</w:t>
      </w:r>
    </w:p>
    <w:p w14:paraId="5C76D79A" w14:textId="77777777" w:rsidR="00426BD1" w:rsidRPr="006C5DE5" w:rsidRDefault="00426BD1" w:rsidP="00426BD1"/>
    <w:p w14:paraId="563A051D" w14:textId="77777777" w:rsidR="00426BD1" w:rsidRPr="006C5DE5" w:rsidRDefault="00426BD1" w:rsidP="00426BD1">
      <w:pPr>
        <w:rPr>
          <w:rFonts w:hint="eastAsia"/>
        </w:rPr>
      </w:pPr>
      <w:r w:rsidRPr="006C5DE5">
        <w:rPr>
          <w:rFonts w:hint="eastAsia"/>
        </w:rPr>
        <w:t xml:space="preserve">　　巴鲁潜艇基地直面望加锡海峡，它和巽他海峡、龙目海峡共同构筑了除马六甲海峡之外连接印度洋和太平洋的航线，对中国的海上石油运输线具有重要的战略意义。</w:t>
      </w:r>
    </w:p>
    <w:p w14:paraId="0AE2FF08" w14:textId="77777777" w:rsidR="00426BD1" w:rsidRPr="006C5DE5" w:rsidRDefault="00426BD1" w:rsidP="00426BD1"/>
    <w:p w14:paraId="415E930C" w14:textId="77777777" w:rsidR="00426BD1" w:rsidRPr="006C5DE5" w:rsidRDefault="00426BD1" w:rsidP="00426BD1">
      <w:pPr>
        <w:rPr>
          <w:rFonts w:hint="eastAsia"/>
        </w:rPr>
      </w:pPr>
      <w:r w:rsidRPr="006C5DE5">
        <w:rPr>
          <w:rFonts w:hint="eastAsia"/>
        </w:rPr>
        <w:t xml:space="preserve">　　部署在巴鲁湾的印尼潜艇将直接扼守这一航海要道，据外媒猜测，是为了在与中国就纳土纳群岛进行主权声索时握有更多的筹码。</w:t>
      </w:r>
    </w:p>
    <w:p w14:paraId="643C1597" w14:textId="77777777" w:rsidR="00426BD1" w:rsidRPr="006C5DE5" w:rsidRDefault="00426BD1" w:rsidP="00426BD1"/>
    <w:p w14:paraId="701520B6" w14:textId="77777777" w:rsidR="00426BD1" w:rsidRPr="006C5DE5" w:rsidRDefault="00426BD1" w:rsidP="00426BD1">
      <w:pPr>
        <w:rPr>
          <w:rFonts w:hint="eastAsia"/>
        </w:rPr>
      </w:pPr>
      <w:r w:rsidRPr="006C5DE5">
        <w:rPr>
          <w:rFonts w:hint="eastAsia"/>
        </w:rPr>
        <w:t xml:space="preserve">　　马来西亚海军的水面舰队以少数轻型护卫舰为主力，尚无力支撑强大的水面舰队编队，为了加强对南海既得利益的控制，</w:t>
      </w:r>
      <w:r w:rsidRPr="006C5DE5">
        <w:rPr>
          <w:rFonts w:hint="eastAsia"/>
        </w:rPr>
        <w:t>2002</w:t>
      </w:r>
      <w:r w:rsidRPr="006C5DE5">
        <w:rPr>
          <w:rFonts w:hint="eastAsia"/>
        </w:rPr>
        <w:t>年</w:t>
      </w:r>
      <w:r w:rsidRPr="006C5DE5">
        <w:rPr>
          <w:rFonts w:hint="eastAsia"/>
        </w:rPr>
        <w:t>6</w:t>
      </w:r>
      <w:r w:rsidRPr="006C5DE5">
        <w:rPr>
          <w:rFonts w:hint="eastAsia"/>
        </w:rPr>
        <w:t>月</w:t>
      </w:r>
      <w:r w:rsidRPr="006C5DE5">
        <w:rPr>
          <w:rFonts w:hint="eastAsia"/>
        </w:rPr>
        <w:t>5</w:t>
      </w:r>
      <w:r w:rsidRPr="006C5DE5">
        <w:rPr>
          <w:rFonts w:hint="eastAsia"/>
        </w:rPr>
        <w:t>日，马来西亚皇家海军向法国订购了两艘由法国和西班牙联合打造的中型“鲉鱼”级潜艇，价值约</w:t>
      </w:r>
      <w:r w:rsidRPr="006C5DE5">
        <w:rPr>
          <w:rFonts w:hint="eastAsia"/>
        </w:rPr>
        <w:t>10.8</w:t>
      </w:r>
      <w:r w:rsidRPr="006C5DE5">
        <w:rPr>
          <w:rFonts w:hint="eastAsia"/>
        </w:rPr>
        <w:t>亿美元，并分别于</w:t>
      </w:r>
      <w:r w:rsidRPr="006C5DE5">
        <w:rPr>
          <w:rFonts w:hint="eastAsia"/>
        </w:rPr>
        <w:t>2007</w:t>
      </w:r>
      <w:r w:rsidRPr="006C5DE5">
        <w:rPr>
          <w:rFonts w:hint="eastAsia"/>
        </w:rPr>
        <w:t>年和</w:t>
      </w:r>
      <w:r w:rsidRPr="006C5DE5">
        <w:rPr>
          <w:rFonts w:hint="eastAsia"/>
        </w:rPr>
        <w:t>2009</w:t>
      </w:r>
      <w:r w:rsidRPr="006C5DE5">
        <w:rPr>
          <w:rFonts w:hint="eastAsia"/>
        </w:rPr>
        <w:t>年开始服役。</w:t>
      </w:r>
    </w:p>
    <w:p w14:paraId="7594E4AB" w14:textId="77777777" w:rsidR="00426BD1" w:rsidRPr="006C5DE5" w:rsidRDefault="00426BD1" w:rsidP="00426BD1"/>
    <w:p w14:paraId="6C156C61" w14:textId="77777777" w:rsidR="00426BD1" w:rsidRPr="006C5DE5" w:rsidRDefault="00426BD1" w:rsidP="00426BD1">
      <w:pPr>
        <w:rPr>
          <w:rFonts w:hint="eastAsia"/>
        </w:rPr>
      </w:pPr>
      <w:r w:rsidRPr="006C5DE5">
        <w:rPr>
          <w:rFonts w:hint="eastAsia"/>
        </w:rPr>
        <w:t xml:space="preserve">　　为打造一支优秀的潜艇部队，马来西亚皇家海军计划采购更多艘同级潜艇，并对体型较小的多功能濒海潜艇——“安德拉斯塔”青睐有加，它的设计以“鲉鱼”家族为基础，进行了沿海行动优化的设计，可满足马来西亚沿海水域的潜艇需求。</w:t>
      </w:r>
    </w:p>
    <w:p w14:paraId="0CEBB39C" w14:textId="77777777" w:rsidR="00426BD1" w:rsidRPr="006C5DE5" w:rsidRDefault="00426BD1" w:rsidP="00426BD1"/>
    <w:p w14:paraId="49563094" w14:textId="77777777" w:rsidR="00426BD1" w:rsidRPr="006C5DE5" w:rsidRDefault="00426BD1" w:rsidP="00426BD1">
      <w:pPr>
        <w:rPr>
          <w:rFonts w:hint="eastAsia"/>
        </w:rPr>
      </w:pPr>
      <w:r w:rsidRPr="006C5DE5">
        <w:rPr>
          <w:rFonts w:hint="eastAsia"/>
        </w:rPr>
        <w:t xml:space="preserve">　　“鲉鱼”级潜艇是法国舰艇建造局采用模块化设计和先进技术</w:t>
      </w:r>
      <w:r w:rsidRPr="006C5DE5">
        <w:rPr>
          <w:rFonts w:hint="eastAsia"/>
        </w:rPr>
        <w:t>(</w:t>
      </w:r>
      <w:r w:rsidRPr="006C5DE5">
        <w:rPr>
          <w:rFonts w:hint="eastAsia"/>
        </w:rPr>
        <w:t>特别是流体力学技术、音响识别技术和自动化技术</w:t>
      </w:r>
      <w:r w:rsidRPr="006C5DE5">
        <w:rPr>
          <w:rFonts w:hint="eastAsia"/>
        </w:rPr>
        <w:t>)</w:t>
      </w:r>
      <w:r w:rsidRPr="006C5DE5">
        <w:rPr>
          <w:rFonts w:hint="eastAsia"/>
        </w:rPr>
        <w:t>建造的，生活舱和操纵舱均装备空调，采用抗压强、弹性高的</w:t>
      </w:r>
      <w:r w:rsidRPr="006C5DE5">
        <w:rPr>
          <w:rFonts w:hint="eastAsia"/>
        </w:rPr>
        <w:t>80HLES</w:t>
      </w:r>
      <w:r w:rsidRPr="006C5DE5">
        <w:rPr>
          <w:rFonts w:hint="eastAsia"/>
        </w:rPr>
        <w:t>型高硬度钢材建造耐压壳体，其受压超过</w:t>
      </w:r>
      <w:r w:rsidRPr="006C5DE5">
        <w:rPr>
          <w:rFonts w:hint="eastAsia"/>
        </w:rPr>
        <w:t>700</w:t>
      </w:r>
      <w:r w:rsidRPr="006C5DE5">
        <w:rPr>
          <w:rFonts w:hint="eastAsia"/>
        </w:rPr>
        <w:t>兆帕，大大减轻了耐压壳体重量。</w:t>
      </w:r>
    </w:p>
    <w:p w14:paraId="0A926D7E" w14:textId="77777777" w:rsidR="00426BD1" w:rsidRPr="006C5DE5" w:rsidRDefault="00426BD1" w:rsidP="00426BD1"/>
    <w:p w14:paraId="2E7F3871" w14:textId="77777777" w:rsidR="00426BD1" w:rsidRPr="006C5DE5" w:rsidRDefault="00426BD1" w:rsidP="00426BD1">
      <w:pPr>
        <w:rPr>
          <w:rFonts w:hint="eastAsia"/>
        </w:rPr>
      </w:pPr>
      <w:r w:rsidRPr="006C5DE5">
        <w:rPr>
          <w:rFonts w:hint="eastAsia"/>
        </w:rPr>
        <w:t xml:space="preserve">　　该潜艇为大青花鱼型设计，装备抗震系统，音响信号低，降低了潜艇被敌人探测的几率，可近距离执行反舰和反潜任务，还可参加滨海地区特种作战，有着优秀的隐蔽作战能力。</w:t>
      </w:r>
    </w:p>
    <w:p w14:paraId="61A50D55" w14:textId="77777777" w:rsidR="00426BD1" w:rsidRPr="006C5DE5" w:rsidRDefault="00426BD1" w:rsidP="00426BD1"/>
    <w:p w14:paraId="13FD5E42" w14:textId="77777777" w:rsidR="00426BD1" w:rsidRPr="006C5DE5" w:rsidRDefault="00426BD1" w:rsidP="00426BD1">
      <w:pPr>
        <w:rPr>
          <w:rFonts w:hint="eastAsia"/>
        </w:rPr>
      </w:pPr>
      <w:r w:rsidRPr="006C5DE5">
        <w:rPr>
          <w:rFonts w:hint="eastAsia"/>
        </w:rPr>
        <w:t xml:space="preserve">　　菲律宾</w:t>
      </w:r>
    </w:p>
    <w:p w14:paraId="7A15BE6C" w14:textId="77777777" w:rsidR="00426BD1" w:rsidRPr="006C5DE5" w:rsidRDefault="00426BD1" w:rsidP="00426BD1"/>
    <w:p w14:paraId="2F373B22" w14:textId="77777777" w:rsidR="00426BD1" w:rsidRPr="006C5DE5" w:rsidRDefault="00426BD1" w:rsidP="00426BD1">
      <w:pPr>
        <w:rPr>
          <w:rFonts w:hint="eastAsia"/>
        </w:rPr>
      </w:pPr>
      <w:r w:rsidRPr="006C5DE5">
        <w:rPr>
          <w:rFonts w:hint="eastAsia"/>
        </w:rPr>
        <w:t xml:space="preserve">　　菲律宾目前还没有潜艇，其海军最强的战舰是从美国引进的“汉密尔顿”级巡逻舰。</w:t>
      </w:r>
      <w:r w:rsidRPr="006C5DE5">
        <w:rPr>
          <w:rFonts w:hint="eastAsia"/>
        </w:rPr>
        <w:t>2013</w:t>
      </w:r>
      <w:r w:rsidRPr="006C5DE5">
        <w:rPr>
          <w:rFonts w:hint="eastAsia"/>
        </w:rPr>
        <w:t>年南海局势升温以来，菲律宾便不断提交军火采购报告，要求为其海军购买潜艇、护卫舰等大批装备。</w:t>
      </w:r>
    </w:p>
    <w:p w14:paraId="74E4519A" w14:textId="77777777" w:rsidR="00426BD1" w:rsidRPr="006C5DE5" w:rsidRDefault="00426BD1" w:rsidP="00426BD1"/>
    <w:p w14:paraId="761B815F" w14:textId="77777777" w:rsidR="00426BD1" w:rsidRPr="006C5DE5" w:rsidRDefault="00426BD1" w:rsidP="00426BD1">
      <w:pPr>
        <w:rPr>
          <w:rFonts w:hint="eastAsia"/>
        </w:rPr>
      </w:pPr>
      <w:r w:rsidRPr="006C5DE5">
        <w:rPr>
          <w:rFonts w:hint="eastAsia"/>
        </w:rPr>
        <w:t xml:space="preserve">　　</w:t>
      </w:r>
      <w:r w:rsidRPr="006C5DE5">
        <w:rPr>
          <w:rFonts w:hint="eastAsia"/>
        </w:rPr>
        <w:t>2013</w:t>
      </w:r>
      <w:r w:rsidRPr="006C5DE5">
        <w:rPr>
          <w:rFonts w:hint="eastAsia"/>
        </w:rPr>
        <w:t>年</w:t>
      </w:r>
      <w:r w:rsidRPr="006C5DE5">
        <w:rPr>
          <w:rFonts w:hint="eastAsia"/>
        </w:rPr>
        <w:t>10</w:t>
      </w:r>
      <w:r w:rsidRPr="006C5DE5">
        <w:rPr>
          <w:rFonts w:hint="eastAsia"/>
        </w:rPr>
        <w:t>月，菲军北吕宋司令部司令格雷戈里奥·皮奥·卡塔旁曾在一份军火采购申请报告中说：“菲海军计划采购</w:t>
      </w:r>
      <w:r w:rsidRPr="006C5DE5">
        <w:rPr>
          <w:rFonts w:hint="eastAsia"/>
        </w:rPr>
        <w:t>3</w:t>
      </w:r>
      <w:r w:rsidRPr="006C5DE5">
        <w:rPr>
          <w:rFonts w:hint="eastAsia"/>
        </w:rPr>
        <w:t>艘常规动力或柴电潜艇，并最迟于</w:t>
      </w:r>
      <w:r w:rsidRPr="006C5DE5">
        <w:rPr>
          <w:rFonts w:hint="eastAsia"/>
        </w:rPr>
        <w:t>2020</w:t>
      </w:r>
      <w:r w:rsidRPr="006C5DE5">
        <w:rPr>
          <w:rFonts w:hint="eastAsia"/>
        </w:rPr>
        <w:t>年前完成首艘潜艇采购。”</w:t>
      </w:r>
    </w:p>
    <w:p w14:paraId="183F003E" w14:textId="77777777" w:rsidR="00426BD1" w:rsidRPr="006C5DE5" w:rsidRDefault="00426BD1" w:rsidP="00426BD1"/>
    <w:p w14:paraId="43F8FF33" w14:textId="77777777" w:rsidR="00426BD1" w:rsidRPr="006C5DE5" w:rsidRDefault="00426BD1" w:rsidP="00426BD1">
      <w:pPr>
        <w:rPr>
          <w:rFonts w:hint="eastAsia"/>
        </w:rPr>
      </w:pPr>
      <w:r w:rsidRPr="006C5DE5">
        <w:rPr>
          <w:rFonts w:hint="eastAsia"/>
        </w:rPr>
        <w:t xml:space="preserve">　　目前，菲律宾已经设立了一名“潜艇官”并致力于构建本国的反潜作战能力，计划在十年内组建一支小型潜艇舰队，但是菲律宾武器的购置面临着财政和政治上的困境。</w:t>
      </w:r>
    </w:p>
    <w:p w14:paraId="4263159A" w14:textId="77777777" w:rsidR="00426BD1" w:rsidRPr="006C5DE5" w:rsidRDefault="00426BD1" w:rsidP="00426BD1"/>
    <w:p w14:paraId="6E40991F" w14:textId="77777777" w:rsidR="00426BD1" w:rsidRPr="006C5DE5" w:rsidRDefault="00426BD1" w:rsidP="00426BD1">
      <w:pPr>
        <w:rPr>
          <w:rFonts w:hint="eastAsia"/>
        </w:rPr>
      </w:pPr>
      <w:r w:rsidRPr="006C5DE5">
        <w:rPr>
          <w:rFonts w:hint="eastAsia"/>
        </w:rPr>
        <w:t xml:space="preserve">　　文莱</w:t>
      </w:r>
    </w:p>
    <w:p w14:paraId="3F3F34D8" w14:textId="77777777" w:rsidR="00426BD1" w:rsidRPr="006C5DE5" w:rsidRDefault="00426BD1" w:rsidP="00426BD1"/>
    <w:p w14:paraId="76DB2299" w14:textId="77777777" w:rsidR="00426BD1" w:rsidRPr="006C5DE5" w:rsidRDefault="00426BD1" w:rsidP="00426BD1">
      <w:pPr>
        <w:rPr>
          <w:rFonts w:hint="eastAsia"/>
        </w:rPr>
      </w:pPr>
      <w:r w:rsidRPr="006C5DE5">
        <w:rPr>
          <w:rFonts w:hint="eastAsia"/>
        </w:rPr>
        <w:t xml:space="preserve">　　文莱与中国、马来西亚之间存在着海洋主权和管辖权争议，但是其国家经济过分依赖海洋油气经济的状况决定了文莱保障其海洋安全的方式是积极参与地区安全合作。</w:t>
      </w:r>
    </w:p>
    <w:p w14:paraId="4FCB4982" w14:textId="77777777" w:rsidR="00426BD1" w:rsidRPr="006C5DE5" w:rsidRDefault="00426BD1" w:rsidP="00426BD1"/>
    <w:p w14:paraId="44CFD8DE" w14:textId="77777777" w:rsidR="00426BD1" w:rsidRPr="006C5DE5" w:rsidRDefault="00426BD1" w:rsidP="00426BD1">
      <w:pPr>
        <w:rPr>
          <w:rFonts w:hint="eastAsia"/>
        </w:rPr>
      </w:pPr>
      <w:r w:rsidRPr="006C5DE5">
        <w:rPr>
          <w:rFonts w:hint="eastAsia"/>
        </w:rPr>
        <w:t xml:space="preserve">　　文莱目前只有</w:t>
      </w:r>
      <w:r w:rsidRPr="006C5DE5">
        <w:rPr>
          <w:rFonts w:hint="eastAsia"/>
        </w:rPr>
        <w:t>3</w:t>
      </w:r>
      <w:r w:rsidRPr="006C5DE5">
        <w:rPr>
          <w:rFonts w:hint="eastAsia"/>
        </w:rPr>
        <w:t>艘</w:t>
      </w:r>
      <w:r w:rsidRPr="006C5DE5">
        <w:rPr>
          <w:rFonts w:hint="eastAsia"/>
        </w:rPr>
        <w:t>37</w:t>
      </w:r>
      <w:r w:rsidRPr="006C5DE5">
        <w:rPr>
          <w:rFonts w:hint="eastAsia"/>
        </w:rPr>
        <w:t>米长的“瓦斯帕达”级导弹艇和</w:t>
      </w:r>
      <w:r w:rsidRPr="006C5DE5">
        <w:rPr>
          <w:rFonts w:hint="eastAsia"/>
        </w:rPr>
        <w:t>3</w:t>
      </w:r>
      <w:r w:rsidRPr="006C5DE5">
        <w:rPr>
          <w:rFonts w:hint="eastAsia"/>
        </w:rPr>
        <w:t>艘</w:t>
      </w:r>
      <w:r w:rsidRPr="006C5DE5">
        <w:rPr>
          <w:rFonts w:hint="eastAsia"/>
        </w:rPr>
        <w:t>21</w:t>
      </w:r>
      <w:r w:rsidRPr="006C5DE5">
        <w:rPr>
          <w:rFonts w:hint="eastAsia"/>
        </w:rPr>
        <w:t>米长的“勇士”级海岸巡逻艇，没有潜艇，在南海周边国中，属军事实习较弱的一方。</w:t>
      </w:r>
    </w:p>
    <w:p w14:paraId="74BF91EA" w14:textId="77777777" w:rsidR="00426BD1" w:rsidRPr="006C5DE5" w:rsidRDefault="00426BD1" w:rsidP="00426BD1"/>
    <w:p w14:paraId="744DB2F8" w14:textId="77777777" w:rsidR="00426BD1" w:rsidRPr="006C5DE5" w:rsidRDefault="00426BD1" w:rsidP="00426BD1">
      <w:pPr>
        <w:rPr>
          <w:rFonts w:hint="eastAsia"/>
        </w:rPr>
      </w:pPr>
      <w:r w:rsidRPr="006C5DE5">
        <w:rPr>
          <w:rFonts w:hint="eastAsia"/>
        </w:rPr>
        <w:t xml:space="preserve">　　中国潜艇的发展由来已久，早在</w:t>
      </w:r>
      <w:r w:rsidRPr="006C5DE5">
        <w:rPr>
          <w:rFonts w:hint="eastAsia"/>
        </w:rPr>
        <w:t>1950</w:t>
      </w:r>
      <w:r w:rsidRPr="006C5DE5">
        <w:rPr>
          <w:rFonts w:hint="eastAsia"/>
        </w:rPr>
        <w:t>年就提出了发展潜艇的方针。今天中国已有潜艇六十多艘，包括四个型号的核潜艇和七个型号的常规动力潜艇，潜艇总数在世界上排名第三。</w:t>
      </w:r>
    </w:p>
    <w:p w14:paraId="63D7C2C3" w14:textId="77777777" w:rsidR="00426BD1" w:rsidRPr="006C5DE5" w:rsidRDefault="00426BD1" w:rsidP="00426BD1"/>
    <w:p w14:paraId="6757979E" w14:textId="77777777" w:rsidR="00426BD1" w:rsidRPr="006C5DE5" w:rsidRDefault="00426BD1" w:rsidP="00426BD1">
      <w:pPr>
        <w:rPr>
          <w:rFonts w:hint="eastAsia"/>
        </w:rPr>
      </w:pPr>
      <w:r w:rsidRPr="006C5DE5">
        <w:rPr>
          <w:rFonts w:hint="eastAsia"/>
        </w:rPr>
        <w:t xml:space="preserve">　　中国潜艇一般使用特定的三位数字来代表自身的型号，如</w:t>
      </w:r>
      <w:r w:rsidRPr="006C5DE5">
        <w:rPr>
          <w:rFonts w:hint="eastAsia"/>
        </w:rPr>
        <w:t>092</w:t>
      </w:r>
      <w:r w:rsidRPr="006C5DE5">
        <w:rPr>
          <w:rFonts w:hint="eastAsia"/>
        </w:rPr>
        <w:t>型、</w:t>
      </w:r>
      <w:r w:rsidRPr="006C5DE5">
        <w:rPr>
          <w:rFonts w:hint="eastAsia"/>
        </w:rPr>
        <w:t>094</w:t>
      </w:r>
      <w:r w:rsidRPr="006C5DE5">
        <w:rPr>
          <w:rFonts w:hint="eastAsia"/>
        </w:rPr>
        <w:t>型，网上流传的以中国朝代命名潜艇的方式是北约发起的，中国并不认可。</w:t>
      </w:r>
    </w:p>
    <w:p w14:paraId="26606E01" w14:textId="77777777" w:rsidR="00426BD1" w:rsidRPr="006C5DE5" w:rsidRDefault="00426BD1" w:rsidP="00426BD1"/>
    <w:p w14:paraId="5C68DB87" w14:textId="77777777" w:rsidR="00426BD1" w:rsidRPr="006C5DE5" w:rsidRDefault="00426BD1" w:rsidP="00426BD1">
      <w:pPr>
        <w:rPr>
          <w:rFonts w:hint="eastAsia"/>
        </w:rPr>
      </w:pPr>
      <w:r w:rsidRPr="006C5DE5">
        <w:rPr>
          <w:rFonts w:hint="eastAsia"/>
        </w:rPr>
        <w:t xml:space="preserve">　　中国的潜艇服役于中国的北海、东海和南海舰队中，部署在南海周围的主要是南海舰队，关于该舰队的潜艇数量众说纷纭，公开资料显示主要包括</w:t>
      </w:r>
      <w:r w:rsidRPr="006C5DE5">
        <w:rPr>
          <w:rFonts w:hint="eastAsia"/>
        </w:rPr>
        <w:t>3</w:t>
      </w:r>
      <w:r w:rsidRPr="006C5DE5">
        <w:rPr>
          <w:rFonts w:hint="eastAsia"/>
        </w:rPr>
        <w:t>艘</w:t>
      </w:r>
      <w:r w:rsidRPr="006C5DE5">
        <w:rPr>
          <w:rFonts w:hint="eastAsia"/>
        </w:rPr>
        <w:t>094</w:t>
      </w:r>
      <w:r w:rsidRPr="006C5DE5">
        <w:rPr>
          <w:rFonts w:hint="eastAsia"/>
        </w:rPr>
        <w:t>级核潜艇、</w:t>
      </w:r>
      <w:r w:rsidRPr="006C5DE5">
        <w:rPr>
          <w:rFonts w:hint="eastAsia"/>
        </w:rPr>
        <w:t>8</w:t>
      </w:r>
      <w:r w:rsidRPr="006C5DE5">
        <w:rPr>
          <w:rFonts w:hint="eastAsia"/>
        </w:rPr>
        <w:t>艘</w:t>
      </w:r>
      <w:r w:rsidRPr="006C5DE5">
        <w:rPr>
          <w:rFonts w:hint="eastAsia"/>
        </w:rPr>
        <w:t>035</w:t>
      </w:r>
      <w:r w:rsidRPr="006C5DE5">
        <w:rPr>
          <w:rFonts w:hint="eastAsia"/>
        </w:rPr>
        <w:t>级攻击潜艇、</w:t>
      </w:r>
      <w:r w:rsidRPr="006C5DE5">
        <w:rPr>
          <w:rFonts w:hint="eastAsia"/>
        </w:rPr>
        <w:t>4</w:t>
      </w:r>
      <w:r w:rsidRPr="006C5DE5">
        <w:rPr>
          <w:rFonts w:hint="eastAsia"/>
        </w:rPr>
        <w:t>艘</w:t>
      </w:r>
      <w:r w:rsidRPr="006C5DE5">
        <w:rPr>
          <w:rFonts w:hint="eastAsia"/>
        </w:rPr>
        <w:t>039</w:t>
      </w:r>
      <w:r w:rsidRPr="006C5DE5">
        <w:rPr>
          <w:rFonts w:hint="eastAsia"/>
        </w:rPr>
        <w:t>型攻击潜艇和</w:t>
      </w:r>
      <w:r w:rsidRPr="006C5DE5">
        <w:rPr>
          <w:rFonts w:hint="eastAsia"/>
        </w:rPr>
        <w:t>4</w:t>
      </w:r>
      <w:r w:rsidRPr="006C5DE5">
        <w:rPr>
          <w:rFonts w:hint="eastAsia"/>
        </w:rPr>
        <w:t>艘“基洛”级潜艇</w:t>
      </w:r>
      <w:r w:rsidRPr="006C5DE5">
        <w:rPr>
          <w:rFonts w:hint="eastAsia"/>
        </w:rPr>
        <w:t>(</w:t>
      </w:r>
      <w:r w:rsidRPr="006C5DE5">
        <w:rPr>
          <w:rFonts w:hint="eastAsia"/>
        </w:rPr>
        <w:t>表四</w:t>
      </w:r>
      <w:r w:rsidRPr="006C5DE5">
        <w:rPr>
          <w:rFonts w:hint="eastAsia"/>
        </w:rPr>
        <w:t>)</w:t>
      </w:r>
      <w:r w:rsidRPr="006C5DE5">
        <w:rPr>
          <w:rFonts w:hint="eastAsia"/>
        </w:rPr>
        <w:t>。</w:t>
      </w:r>
    </w:p>
    <w:p w14:paraId="3DBAA89A" w14:textId="77777777" w:rsidR="00426BD1" w:rsidRPr="006C5DE5" w:rsidRDefault="00426BD1" w:rsidP="00426BD1"/>
    <w:p w14:paraId="3CE2FEA0" w14:textId="77777777" w:rsidR="00426BD1" w:rsidRPr="006C5DE5" w:rsidRDefault="00426BD1" w:rsidP="00426BD1">
      <w:pPr>
        <w:rPr>
          <w:rFonts w:hint="eastAsia"/>
        </w:rPr>
      </w:pPr>
      <w:r w:rsidRPr="006C5DE5">
        <w:rPr>
          <w:rFonts w:hint="eastAsia"/>
        </w:rPr>
        <w:t xml:space="preserve">　　中国是南海周边国家中数量最多而且也是唯一一个部署核潜艇的国家，且都部署了射程为</w:t>
      </w:r>
      <w:r w:rsidRPr="006C5DE5">
        <w:rPr>
          <w:rFonts w:hint="eastAsia"/>
        </w:rPr>
        <w:t>8000</w:t>
      </w:r>
      <w:r w:rsidRPr="006C5DE5">
        <w:rPr>
          <w:rFonts w:hint="eastAsia"/>
        </w:rPr>
        <w:t>米的巨浪</w:t>
      </w:r>
      <w:r w:rsidRPr="006C5DE5">
        <w:rPr>
          <w:rFonts w:hint="eastAsia"/>
        </w:rPr>
        <w:t>-2</w:t>
      </w:r>
      <w:r w:rsidRPr="006C5DE5">
        <w:rPr>
          <w:rFonts w:hint="eastAsia"/>
        </w:rPr>
        <w:t>潜射导弹，该导弹可装备核弹头，具有强大的海</w:t>
      </w:r>
      <w:r w:rsidRPr="006C5DE5">
        <w:rPr>
          <w:rFonts w:hint="eastAsia"/>
        </w:rPr>
        <w:t xml:space="preserve"> </w:t>
      </w:r>
      <w:r w:rsidRPr="006C5DE5">
        <w:rPr>
          <w:rFonts w:hint="eastAsia"/>
        </w:rPr>
        <w:t>基核威慑力，南海周边都在其射程范围内。</w:t>
      </w:r>
    </w:p>
    <w:p w14:paraId="6B4F226E" w14:textId="77777777" w:rsidR="00426BD1" w:rsidRPr="006C5DE5" w:rsidRDefault="00426BD1" w:rsidP="00426BD1"/>
    <w:p w14:paraId="55E8BBCA" w14:textId="77777777" w:rsidR="00426BD1" w:rsidRPr="006C5DE5" w:rsidRDefault="00426BD1" w:rsidP="00426BD1">
      <w:pPr>
        <w:rPr>
          <w:rFonts w:hint="eastAsia"/>
        </w:rPr>
      </w:pPr>
      <w:r w:rsidRPr="006C5DE5">
        <w:rPr>
          <w:rFonts w:hint="eastAsia"/>
        </w:rPr>
        <w:t xml:space="preserve">　　此外，其他的常规动力潜艇可携带导弹和鱼雷的数量众多，攻击能力强。在南海周边，不管是在潜艇的性能上还是数量上，中国都占有绝对的优势。</w:t>
      </w:r>
    </w:p>
    <w:p w14:paraId="5C790887" w14:textId="77777777" w:rsidR="00426BD1" w:rsidRPr="006C5DE5" w:rsidRDefault="00426BD1" w:rsidP="00426BD1"/>
    <w:p w14:paraId="2A48FC36" w14:textId="77777777" w:rsidR="00426BD1" w:rsidRPr="006C5DE5" w:rsidRDefault="00426BD1" w:rsidP="00426BD1">
      <w:pPr>
        <w:rPr>
          <w:rFonts w:hint="eastAsia"/>
        </w:rPr>
      </w:pPr>
      <w:r w:rsidRPr="006C5DE5">
        <w:rPr>
          <w:rFonts w:hint="eastAsia"/>
        </w:rPr>
        <w:t xml:space="preserve">　　潜艇在南海究竟发挥啥作用？</w:t>
      </w:r>
    </w:p>
    <w:p w14:paraId="4D005CF0" w14:textId="77777777" w:rsidR="00426BD1" w:rsidRPr="006C5DE5" w:rsidRDefault="00426BD1" w:rsidP="00426BD1">
      <w:pPr>
        <w:rPr>
          <w:rFonts w:hint="eastAsia"/>
        </w:rPr>
      </w:pPr>
      <w:r w:rsidRPr="006C5DE5">
        <w:rPr>
          <w:rFonts w:hint="eastAsia"/>
        </w:rPr>
        <w:t xml:space="preserve">　　南海国家潜艇发展概况告诉我们，虽然各个国家卯足了劲想要发展潜艇，并且越南、印尼和马来西亚的潜艇发展略有成效，但南海周边国家潜艇的总和也抵不过中国一国拥有的数量。</w:t>
      </w:r>
    </w:p>
    <w:p w14:paraId="21FA3B4E" w14:textId="77777777" w:rsidR="00426BD1" w:rsidRPr="006C5DE5" w:rsidRDefault="00426BD1" w:rsidP="00426BD1">
      <w:pPr>
        <w:rPr>
          <w:rFonts w:hint="eastAsia"/>
        </w:rPr>
      </w:pPr>
      <w:r w:rsidRPr="006C5DE5">
        <w:rPr>
          <w:rFonts w:hint="eastAsia"/>
        </w:rPr>
        <w:t xml:space="preserve">　　那么问题来了，为什么大块头的中国在南海问题上却显得被动？竞相发展潜艇的南海诸声索国，背后打着什么如意算盘呢？</w:t>
      </w:r>
    </w:p>
    <w:p w14:paraId="17C1EA31" w14:textId="77777777" w:rsidR="00426BD1" w:rsidRPr="006C5DE5" w:rsidRDefault="00426BD1" w:rsidP="00426BD1">
      <w:pPr>
        <w:rPr>
          <w:rFonts w:hint="eastAsia"/>
        </w:rPr>
      </w:pPr>
      <w:r w:rsidRPr="006C5DE5">
        <w:rPr>
          <w:rFonts w:hint="eastAsia"/>
        </w:rPr>
        <w:t xml:space="preserve">　　首先，南海周边国家竞相发展潜艇的直接原因在于潜艇的“隐秘”与“致命”和南海海域的迂回和复杂。</w:t>
      </w:r>
    </w:p>
    <w:p w14:paraId="05421EE3" w14:textId="77777777" w:rsidR="00426BD1" w:rsidRPr="006C5DE5" w:rsidRDefault="00426BD1" w:rsidP="00426BD1">
      <w:pPr>
        <w:rPr>
          <w:rFonts w:hint="eastAsia"/>
        </w:rPr>
      </w:pPr>
      <w:r w:rsidRPr="006C5DE5">
        <w:rPr>
          <w:rFonts w:hint="eastAsia"/>
        </w:rPr>
        <w:t xml:space="preserve">　　利用水层的掩护和装载不断更新的武器，潜艇有着“水下杀手”之称，是海军中唯一能组合隐形、奇袭、坚固、机动性和耐航性于一身的作战平台，具有很强的威慑力，相较于打造一支花费高昂的水面舰队，几艘潜艇是财政不济且想维护自身海洋安全的最佳选择。</w:t>
      </w:r>
    </w:p>
    <w:p w14:paraId="54A7B013" w14:textId="77777777" w:rsidR="00426BD1" w:rsidRPr="006C5DE5" w:rsidRDefault="00426BD1" w:rsidP="00426BD1">
      <w:pPr>
        <w:rPr>
          <w:rFonts w:hint="eastAsia"/>
        </w:rPr>
      </w:pPr>
      <w:r w:rsidRPr="006C5DE5">
        <w:rPr>
          <w:rFonts w:hint="eastAsia"/>
        </w:rPr>
        <w:t xml:space="preserve">　　此外，南海地区航路迂回、岛礁遍布，适合“潜艇”伏击，在南海周边大部分国家的潜艇发展和反潜能力处于起步阶段的时候，发展少数几艘潜艇就有可能形成“非对称优势”，对于那些有着南海领土诉求且财政不济的周边国家来说，发展潜艇着实是经济实惠的选择。</w:t>
      </w:r>
    </w:p>
    <w:p w14:paraId="401A98ED" w14:textId="77777777" w:rsidR="00426BD1" w:rsidRPr="006C5DE5" w:rsidRDefault="00426BD1" w:rsidP="00426BD1">
      <w:pPr>
        <w:rPr>
          <w:rFonts w:hint="eastAsia"/>
        </w:rPr>
      </w:pPr>
      <w:r w:rsidRPr="006C5DE5">
        <w:rPr>
          <w:rFonts w:hint="eastAsia"/>
        </w:rPr>
        <w:t xml:space="preserve">　　其次，南海群岛争夺的冲突形态是“易守难攻”。越南、菲律宾、印尼和文莱不仅距离南沙群岛近，有着地缘优势，并且其实际占领着岛礁也具有战略优势。这种地缘态势可以用“长条桌效应”来形容，处于长条桌顶端位置的人总是对桌子的另一端鞭长莫及，而处于长条桌中央位置的人则可以很方便地触及长条桌两端部分。</w:t>
      </w:r>
    </w:p>
    <w:p w14:paraId="576995A3" w14:textId="77777777" w:rsidR="00426BD1" w:rsidRPr="006C5DE5" w:rsidRDefault="00426BD1" w:rsidP="00426BD1">
      <w:pPr>
        <w:rPr>
          <w:rFonts w:hint="eastAsia"/>
        </w:rPr>
      </w:pPr>
      <w:r w:rsidRPr="006C5DE5">
        <w:rPr>
          <w:rFonts w:hint="eastAsia"/>
        </w:rPr>
        <w:t xml:space="preserve">　　南海就是类似长条桌的狭长海域，中国处于长条桌北端，而越南、菲律宾和文莱则处于长条桌中央，正是这样的地理分布，使得中国对南海海域进行维权的困难程度和成本比其他南海周边国家高很多。</w:t>
      </w:r>
    </w:p>
    <w:p w14:paraId="089E6A61" w14:textId="77777777" w:rsidR="00426BD1" w:rsidRPr="006C5DE5" w:rsidRDefault="00426BD1" w:rsidP="00426BD1">
      <w:pPr>
        <w:rPr>
          <w:rFonts w:hint="eastAsia"/>
        </w:rPr>
      </w:pPr>
      <w:r w:rsidRPr="006C5DE5">
        <w:rPr>
          <w:rFonts w:hint="eastAsia"/>
        </w:rPr>
        <w:t xml:space="preserve">　　在解决南海争端、收回领土主权方面，中国潜艇数量众多，但也并非能随心所欲。这是其他南海声索国发展潜艇的另一层意思。</w:t>
      </w:r>
    </w:p>
    <w:p w14:paraId="4063CEC0" w14:textId="77777777" w:rsidR="00426BD1" w:rsidRPr="006C5DE5" w:rsidRDefault="00426BD1" w:rsidP="00426BD1">
      <w:pPr>
        <w:rPr>
          <w:rFonts w:hint="eastAsia"/>
        </w:rPr>
      </w:pPr>
      <w:r w:rsidRPr="006C5DE5">
        <w:rPr>
          <w:rFonts w:hint="eastAsia"/>
        </w:rPr>
        <w:t xml:space="preserve">　　再次，中国在南海的反潜能力有限。中国海军反潜的传统重点是保护军港航道的安全，防止被对方潜艇伏击。</w:t>
      </w:r>
    </w:p>
    <w:p w14:paraId="4FFF687A" w14:textId="77777777" w:rsidR="00426BD1" w:rsidRPr="006C5DE5" w:rsidRDefault="00426BD1" w:rsidP="00426BD1">
      <w:pPr>
        <w:rPr>
          <w:rFonts w:hint="eastAsia"/>
        </w:rPr>
      </w:pPr>
      <w:r w:rsidRPr="006C5DE5">
        <w:rPr>
          <w:rFonts w:hint="eastAsia"/>
        </w:rPr>
        <w:t xml:space="preserve">　　随着海军舰艇部队活动范围的逐渐扩大，保护舰艇编队的安全成为反潜的重点，海军装备了几十架反潜直升机，在编队航线周围进行搜索、压制敌潜艇，保证编队安全通过。</w:t>
      </w:r>
    </w:p>
    <w:p w14:paraId="1457EA2A" w14:textId="77777777" w:rsidR="00426BD1" w:rsidRPr="006C5DE5" w:rsidRDefault="00426BD1" w:rsidP="00426BD1">
      <w:pPr>
        <w:rPr>
          <w:rFonts w:hint="eastAsia"/>
        </w:rPr>
      </w:pPr>
      <w:r w:rsidRPr="006C5DE5">
        <w:rPr>
          <w:rFonts w:hint="eastAsia"/>
        </w:rPr>
        <w:t xml:space="preserve">　　但是直升机的控制范围有限，只能用来保护编队自身，难以扩大控制范围，并且直升机飞行速度慢，难以及时应召反潜，目标在直升机赶到前就有可能脱离接触。</w:t>
      </w:r>
    </w:p>
    <w:p w14:paraId="0BBEF892" w14:textId="77777777" w:rsidR="00426BD1" w:rsidRPr="006C5DE5" w:rsidRDefault="00426BD1" w:rsidP="00426BD1">
      <w:pPr>
        <w:rPr>
          <w:rFonts w:hint="eastAsia"/>
        </w:rPr>
      </w:pPr>
      <w:r w:rsidRPr="006C5DE5">
        <w:rPr>
          <w:rFonts w:hint="eastAsia"/>
        </w:rPr>
        <w:t xml:space="preserve">　　最后，南海周边声索国的背后是大国之间错综复杂的博弈棋盘。</w:t>
      </w:r>
    </w:p>
    <w:p w14:paraId="3852AC11" w14:textId="77777777" w:rsidR="00426BD1" w:rsidRPr="006C5DE5" w:rsidRDefault="00426BD1" w:rsidP="00426BD1">
      <w:pPr>
        <w:rPr>
          <w:rFonts w:hint="eastAsia"/>
        </w:rPr>
      </w:pPr>
      <w:r w:rsidRPr="006C5DE5">
        <w:rPr>
          <w:rFonts w:hint="eastAsia"/>
        </w:rPr>
        <w:t xml:space="preserve">　　冷战初期，美国便与韩国、日本、菲律宾、澳大利亚结成军事同盟，构建起封锁中国的岛链，成为亚洲太平洋幕后的存在。金融危机后，西方的衰落和亚洲特别是中国的快速发展形成鲜明对比，引来了美国高调“重返亚太”，以图分得亚太发展的一杯羹。</w:t>
      </w:r>
    </w:p>
    <w:p w14:paraId="569FD666" w14:textId="77777777" w:rsidR="00426BD1" w:rsidRPr="006C5DE5" w:rsidRDefault="00426BD1" w:rsidP="00426BD1">
      <w:pPr>
        <w:rPr>
          <w:rFonts w:hint="eastAsia"/>
        </w:rPr>
      </w:pPr>
      <w:r w:rsidRPr="006C5DE5">
        <w:rPr>
          <w:rFonts w:hint="eastAsia"/>
        </w:rPr>
        <w:t xml:space="preserve">　　以南海争端为由头，支持南海诸声索国发展潜艇，以遏制中国的快速发展，压缩中国海洋空间，是美国在亚太的惯常做法。另外，为了军火贸易的发展，俄罗斯也卷入其中，向南海诸声索国售卖潜艇，从中渔利。得到大国支持和便利的南海诸声索国，发展潜艇更是有恃无恐。</w:t>
      </w:r>
    </w:p>
    <w:p w14:paraId="4CF0F92C" w14:textId="77777777" w:rsidR="00426BD1" w:rsidRPr="006C5DE5" w:rsidRDefault="00426BD1" w:rsidP="00426BD1">
      <w:pPr>
        <w:rPr>
          <w:rFonts w:hint="eastAsia"/>
        </w:rPr>
      </w:pPr>
      <w:r w:rsidRPr="006C5DE5">
        <w:rPr>
          <w:rFonts w:hint="eastAsia"/>
        </w:rPr>
        <w:t xml:space="preserve">　　随着越南、印尼等国家潜艇数量的不断增多，南海周边国家的水下作战能力显著增强，原来仅限于海警和渔船参与的小规模对抗有可能演变为大规模军事冲突。此外，一旦购置的这些潜艇全面运作，在其海岸线外的军事基地周围实行区域封锁行动，中国解决南海争端的难度将进一步加大。</w:t>
      </w:r>
    </w:p>
    <w:p w14:paraId="5393D8F6" w14:textId="77777777" w:rsidR="00426BD1" w:rsidRPr="006C5DE5" w:rsidRDefault="00426BD1" w:rsidP="00426BD1"/>
    <w:p w14:paraId="69F7363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4BE909C5" w14:textId="77777777" w:rsidR="00426BD1" w:rsidRPr="006C5DE5" w:rsidRDefault="00426BD1" w:rsidP="00426BD1">
      <w:pPr>
        <w:rPr>
          <w:rFonts w:hint="eastAsia"/>
        </w:rPr>
      </w:pPr>
      <w:r w:rsidRPr="006C5DE5">
        <w:rPr>
          <w:rFonts w:hint="eastAsia"/>
        </w:rPr>
        <w:t>韩国拟研发激光电磁炸弹等新型武器对付朝鲜</w:t>
      </w:r>
    </w:p>
    <w:p w14:paraId="4628A03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 13:47  </w:t>
      </w:r>
      <w:r w:rsidRPr="006C5DE5">
        <w:rPr>
          <w:rFonts w:hint="eastAsia"/>
        </w:rPr>
        <w:t>新浪军事</w:t>
      </w:r>
      <w:r w:rsidRPr="006C5DE5">
        <w:rPr>
          <w:rFonts w:hint="eastAsia"/>
        </w:rPr>
        <w:t xml:space="preserve"> </w:t>
      </w:r>
    </w:p>
    <w:p w14:paraId="1F9702B3" w14:textId="77777777" w:rsidR="00426BD1" w:rsidRPr="006C5DE5" w:rsidRDefault="00426BD1" w:rsidP="00426BD1">
      <w:pPr>
        <w:rPr>
          <w:rFonts w:hint="eastAsia"/>
        </w:rPr>
      </w:pPr>
      <w:r w:rsidRPr="006C5DE5">
        <w:rPr>
          <w:rFonts w:hint="eastAsia"/>
        </w:rPr>
        <w:t xml:space="preserve">　　中国国防科技信息网：据韩国《亚细亚经济》</w:t>
      </w:r>
      <w:r w:rsidRPr="006C5DE5">
        <w:rPr>
          <w:rFonts w:hint="eastAsia"/>
        </w:rPr>
        <w:t>1</w:t>
      </w:r>
      <w:r w:rsidRPr="006C5DE5">
        <w:rPr>
          <w:rFonts w:hint="eastAsia"/>
        </w:rPr>
        <w:t>月</w:t>
      </w:r>
      <w:r w:rsidRPr="006C5DE5">
        <w:rPr>
          <w:rFonts w:hint="eastAsia"/>
        </w:rPr>
        <w:t>19</w:t>
      </w:r>
      <w:r w:rsidRPr="006C5DE5">
        <w:rPr>
          <w:rFonts w:hint="eastAsia"/>
        </w:rPr>
        <w:t>日报道</w:t>
      </w:r>
      <w:r w:rsidRPr="006C5DE5">
        <w:rPr>
          <w:rFonts w:hint="eastAsia"/>
        </w:rPr>
        <w:t xml:space="preserve"> </w:t>
      </w:r>
      <w:r w:rsidRPr="006C5DE5">
        <w:rPr>
          <w:rFonts w:hint="eastAsia"/>
        </w:rPr>
        <w:t>据韩联社报道，韩国国防部</w:t>
      </w:r>
      <w:r w:rsidRPr="006C5DE5">
        <w:rPr>
          <w:rFonts w:hint="eastAsia"/>
        </w:rPr>
        <w:t>1</w:t>
      </w:r>
      <w:r w:rsidRPr="006C5DE5">
        <w:rPr>
          <w:rFonts w:hint="eastAsia"/>
        </w:rPr>
        <w:t>月</w:t>
      </w:r>
      <w:r w:rsidRPr="006C5DE5">
        <w:rPr>
          <w:rFonts w:hint="eastAsia"/>
        </w:rPr>
        <w:t>19</w:t>
      </w:r>
      <w:r w:rsidRPr="006C5DE5">
        <w:rPr>
          <w:rFonts w:hint="eastAsia"/>
        </w:rPr>
        <w:t>日在青瓦台向总统朴槿惠汇报的以“统一准备”为主题的</w:t>
      </w:r>
      <w:r w:rsidRPr="006C5DE5">
        <w:rPr>
          <w:rFonts w:hint="eastAsia"/>
        </w:rPr>
        <w:t>2015</w:t>
      </w:r>
      <w:r w:rsidRPr="006C5DE5">
        <w:rPr>
          <w:rFonts w:hint="eastAsia"/>
        </w:rPr>
        <w:t>年工作计划中提出，将着力研发激光、高功率微波</w:t>
      </w:r>
      <w:r w:rsidRPr="006C5DE5">
        <w:rPr>
          <w:rFonts w:hint="eastAsia"/>
        </w:rPr>
        <w:t>(HPM)</w:t>
      </w:r>
      <w:r w:rsidRPr="006C5DE5">
        <w:rPr>
          <w:rFonts w:hint="eastAsia"/>
        </w:rPr>
        <w:t>炸弹、电磁脉冲</w:t>
      </w:r>
      <w:r w:rsidRPr="006C5DE5">
        <w:rPr>
          <w:rFonts w:hint="eastAsia"/>
        </w:rPr>
        <w:t>(EMP)</w:t>
      </w:r>
      <w:r w:rsidRPr="006C5DE5">
        <w:rPr>
          <w:rFonts w:hint="eastAsia"/>
        </w:rPr>
        <w:t>炸弹和无人舰船等新型武器，以有效应对来自朝鲜的威胁。</w:t>
      </w:r>
    </w:p>
    <w:p w14:paraId="7F4F40A6" w14:textId="77777777" w:rsidR="00426BD1" w:rsidRPr="006C5DE5" w:rsidRDefault="00426BD1" w:rsidP="00426BD1"/>
    <w:p w14:paraId="1E702647" w14:textId="77777777" w:rsidR="00426BD1" w:rsidRPr="006C5DE5" w:rsidRDefault="00426BD1" w:rsidP="00426BD1">
      <w:pPr>
        <w:rPr>
          <w:rFonts w:hint="eastAsia"/>
        </w:rPr>
      </w:pPr>
      <w:r w:rsidRPr="006C5DE5">
        <w:rPr>
          <w:rFonts w:hint="eastAsia"/>
        </w:rPr>
        <w:t xml:space="preserve">　　韩国国防部长表示，韩国国防开支和兵力资源有限，而国家安全逐渐面临来自多方面的威胁。在此背景下，国防部提出了“创造国防”作为未来发展的新模式，将信息通信技术、物联网和大数据等高科技技术应用到国防领域中。为此，韩国国防部选定了四个重点课题并将积极落实，四大课题包括提升军事作战能力、建立创造型军事队伍、提高国防管理效率以及奠定“创造国防”基础。</w:t>
      </w:r>
    </w:p>
    <w:p w14:paraId="4F7942F1" w14:textId="77777777" w:rsidR="00426BD1" w:rsidRPr="006C5DE5" w:rsidRDefault="00426BD1" w:rsidP="00426BD1">
      <w:pPr>
        <w:rPr>
          <w:rFonts w:hint="eastAsia"/>
        </w:rPr>
      </w:pPr>
      <w:r w:rsidRPr="006C5DE5">
        <w:rPr>
          <w:rFonts w:hint="eastAsia"/>
        </w:rPr>
        <w:t xml:space="preserve">　　在建立创造型军事队伍方面，为有效应对朝鲜核武器和大规模杀伤性武器，国防部将到</w:t>
      </w:r>
      <w:r w:rsidRPr="006C5DE5">
        <w:rPr>
          <w:rFonts w:hint="eastAsia"/>
        </w:rPr>
        <w:t>2020</w:t>
      </w:r>
      <w:r w:rsidRPr="006C5DE5">
        <w:rPr>
          <w:rFonts w:hint="eastAsia"/>
        </w:rPr>
        <w:t>年上半年研发出激光、高功率微波炸弹和电磁脉冲炸弹等新型武器。韩国军方从</w:t>
      </w:r>
      <w:r w:rsidRPr="006C5DE5">
        <w:rPr>
          <w:rFonts w:hint="eastAsia"/>
        </w:rPr>
        <w:t>2012</w:t>
      </w:r>
      <w:r w:rsidRPr="006C5DE5">
        <w:rPr>
          <w:rFonts w:hint="eastAsia"/>
        </w:rPr>
        <w:t>年起就开始了激光武器系统概念研究，计划在今年年底完成概念研究并开始研发。国防部还决定打造可在海、陆、空、太空及网络等“五维”空间环境中协调配合的部队，同时构建基于模拟战场的战术演练体系，让韩军战力无处不在。</w:t>
      </w:r>
    </w:p>
    <w:p w14:paraId="7A09E686" w14:textId="77777777" w:rsidR="00426BD1" w:rsidRPr="006C5DE5" w:rsidRDefault="00426BD1" w:rsidP="00426BD1"/>
    <w:p w14:paraId="68DD8DC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1693EE52" w14:textId="77777777" w:rsidR="00426BD1" w:rsidRPr="006C5DE5" w:rsidRDefault="00426BD1" w:rsidP="00426BD1">
      <w:pPr>
        <w:rPr>
          <w:rFonts w:hint="eastAsia"/>
        </w:rPr>
      </w:pPr>
      <w:r w:rsidRPr="006C5DE5">
        <w:rPr>
          <w:rFonts w:hint="eastAsia"/>
        </w:rPr>
        <w:t>日本拟扩充东非自卫队据点</w:t>
      </w:r>
      <w:r w:rsidRPr="006C5DE5">
        <w:rPr>
          <w:rFonts w:hint="eastAsia"/>
        </w:rPr>
        <w:t xml:space="preserve"> </w:t>
      </w:r>
      <w:r w:rsidRPr="006C5DE5">
        <w:rPr>
          <w:rFonts w:hint="eastAsia"/>
        </w:rPr>
        <w:t>建成首个海外基地</w:t>
      </w:r>
    </w:p>
    <w:p w14:paraId="442A850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14:53 </w:t>
      </w:r>
      <w:r w:rsidRPr="006C5DE5">
        <w:rPr>
          <w:rFonts w:hint="eastAsia"/>
        </w:rPr>
        <w:t>新华网</w:t>
      </w:r>
    </w:p>
    <w:p w14:paraId="2E3E0ABA" w14:textId="77777777" w:rsidR="00426BD1" w:rsidRPr="006C5DE5" w:rsidRDefault="00426BD1" w:rsidP="00426BD1">
      <w:pPr>
        <w:rPr>
          <w:rFonts w:hint="eastAsia"/>
        </w:rPr>
      </w:pPr>
      <w:r w:rsidRPr="006C5DE5">
        <w:rPr>
          <w:rFonts w:hint="eastAsia"/>
        </w:rPr>
        <w:t xml:space="preserve">　　新华网东京</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w:t>
      </w:r>
      <w:r w:rsidRPr="006C5DE5">
        <w:rPr>
          <w:rFonts w:hint="eastAsia"/>
        </w:rPr>
        <w:t>记者刘秀玲</w:t>
      </w:r>
      <w:r w:rsidRPr="006C5DE5">
        <w:rPr>
          <w:rFonts w:hint="eastAsia"/>
        </w:rPr>
        <w:t xml:space="preserve"> </w:t>
      </w:r>
      <w:r w:rsidRPr="006C5DE5">
        <w:rPr>
          <w:rFonts w:hint="eastAsia"/>
        </w:rPr>
        <w:t>冯武勇</w:t>
      </w:r>
      <w:r w:rsidRPr="006C5DE5">
        <w:rPr>
          <w:rFonts w:hint="eastAsia"/>
        </w:rPr>
        <w:t xml:space="preserve">) </w:t>
      </w:r>
      <w:r w:rsidRPr="006C5DE5">
        <w:rPr>
          <w:rFonts w:hint="eastAsia"/>
        </w:rPr>
        <w:t>据《朝日新闻》</w:t>
      </w:r>
      <w:r w:rsidRPr="006C5DE5">
        <w:rPr>
          <w:rFonts w:hint="eastAsia"/>
        </w:rPr>
        <w:t>19</w:t>
      </w:r>
      <w:r w:rsidRPr="006C5DE5">
        <w:rPr>
          <w:rFonts w:hint="eastAsia"/>
        </w:rPr>
        <w:t>日报道，日本政府计划扩充位于东非吉布提共和国的自卫队据点，使之成为日本自卫队在非洲和中东的多用途基地。若计划顺利进行，日本将拥有首个“半永久性海外基地”。</w:t>
      </w:r>
    </w:p>
    <w:p w14:paraId="1D2E495B" w14:textId="77777777" w:rsidR="00426BD1" w:rsidRPr="006C5DE5" w:rsidRDefault="00426BD1" w:rsidP="00426BD1"/>
    <w:p w14:paraId="13C0DBFD" w14:textId="77777777" w:rsidR="00426BD1" w:rsidRPr="006C5DE5" w:rsidRDefault="00426BD1" w:rsidP="00426BD1">
      <w:pPr>
        <w:rPr>
          <w:rFonts w:hint="eastAsia"/>
        </w:rPr>
      </w:pPr>
      <w:r w:rsidRPr="006C5DE5">
        <w:rPr>
          <w:rFonts w:hint="eastAsia"/>
        </w:rPr>
        <w:t xml:space="preserve">　　《朝日新闻》援引多名防卫省和自卫队官员的消息称，政府计划将吉布提据点作为日本位于非洲、中东的长期活动据点，同时扩大自卫队任务范围。除应对海盗外，也将参与联合国维和行动，运送物资，并在地区纷争或恐怖袭击发生时接收国内派遣的自卫队员。</w:t>
      </w:r>
    </w:p>
    <w:p w14:paraId="68C427AA" w14:textId="77777777" w:rsidR="00426BD1" w:rsidRPr="006C5DE5" w:rsidRDefault="00426BD1" w:rsidP="00426BD1"/>
    <w:p w14:paraId="48328BC9" w14:textId="77777777" w:rsidR="00426BD1" w:rsidRPr="006C5DE5" w:rsidRDefault="00426BD1" w:rsidP="00426BD1">
      <w:pPr>
        <w:rPr>
          <w:rFonts w:hint="eastAsia"/>
        </w:rPr>
      </w:pPr>
      <w:r w:rsidRPr="006C5DE5">
        <w:rPr>
          <w:rFonts w:hint="eastAsia"/>
        </w:rPr>
        <w:t xml:space="preserve">　　分析人士认为，设立海外基地或将增大日本被卷入或间接参与战争的可能性，在海外设立多功能半永久性基地也牵涉宪法有关规定，国会需要进行严密监视，政府也需就此进行详细解释。</w:t>
      </w:r>
    </w:p>
    <w:p w14:paraId="56296E7E" w14:textId="77777777" w:rsidR="00426BD1" w:rsidRPr="006C5DE5" w:rsidRDefault="00426BD1" w:rsidP="00426BD1">
      <w:pPr>
        <w:rPr>
          <w:rFonts w:hint="eastAsia"/>
        </w:rPr>
      </w:pPr>
      <w:r w:rsidRPr="006C5DE5">
        <w:rPr>
          <w:rFonts w:hint="eastAsia"/>
        </w:rPr>
        <w:t xml:space="preserve">　　日本自卫队自</w:t>
      </w:r>
      <w:r w:rsidRPr="006C5DE5">
        <w:rPr>
          <w:rFonts w:hint="eastAsia"/>
        </w:rPr>
        <w:t>1992</w:t>
      </w:r>
      <w:r w:rsidRPr="006C5DE5">
        <w:rPr>
          <w:rFonts w:hint="eastAsia"/>
        </w:rPr>
        <w:t>年《协助联合国维持和平活动法》实施后，正式开始海外活动。</w:t>
      </w:r>
      <w:r w:rsidRPr="006C5DE5">
        <w:rPr>
          <w:rFonts w:hint="eastAsia"/>
        </w:rPr>
        <w:t>2009</w:t>
      </w:r>
      <w:r w:rsidRPr="006C5DE5">
        <w:rPr>
          <w:rFonts w:hint="eastAsia"/>
        </w:rPr>
        <w:t>年，日本政府基于《应对海盗法》在毗邻吉布提国际机场处向吉布提政府租借</w:t>
      </w:r>
      <w:r w:rsidRPr="006C5DE5">
        <w:rPr>
          <w:rFonts w:hint="eastAsia"/>
        </w:rPr>
        <w:t>12</w:t>
      </w:r>
      <w:r w:rsidRPr="006C5DE5">
        <w:rPr>
          <w:rFonts w:hint="eastAsia"/>
        </w:rPr>
        <w:t>公顷土地作为日本自卫队据点，以应对索马里海域、亚丁湾地区频发的海盗问题。日本政府随后出资</w:t>
      </w:r>
      <w:r w:rsidRPr="006C5DE5">
        <w:rPr>
          <w:rFonts w:hint="eastAsia"/>
        </w:rPr>
        <w:t>47</w:t>
      </w:r>
      <w:r w:rsidRPr="006C5DE5">
        <w:rPr>
          <w:rFonts w:hint="eastAsia"/>
        </w:rPr>
        <w:t>亿日元建设办公楼、宿舍、</w:t>
      </w:r>
      <w:r w:rsidRPr="006C5DE5">
        <w:rPr>
          <w:rFonts w:hint="eastAsia"/>
        </w:rPr>
        <w:t>P</w:t>
      </w:r>
      <w:r w:rsidRPr="006C5DE5">
        <w:rPr>
          <w:rFonts w:hint="eastAsia"/>
        </w:rPr>
        <w:t>－</w:t>
      </w:r>
      <w:r w:rsidRPr="006C5DE5">
        <w:rPr>
          <w:rFonts w:hint="eastAsia"/>
        </w:rPr>
        <w:t>3C</w:t>
      </w:r>
      <w:r w:rsidRPr="006C5DE5">
        <w:rPr>
          <w:rFonts w:hint="eastAsia"/>
        </w:rPr>
        <w:t>巡逻机停机坪等基础设施，约</w:t>
      </w:r>
      <w:r w:rsidRPr="006C5DE5">
        <w:rPr>
          <w:rFonts w:hint="eastAsia"/>
        </w:rPr>
        <w:t>180</w:t>
      </w:r>
      <w:r w:rsidRPr="006C5DE5">
        <w:rPr>
          <w:rFonts w:hint="eastAsia"/>
        </w:rPr>
        <w:t>名海陆自卫队员在此驻守，每</w:t>
      </w:r>
      <w:r w:rsidRPr="006C5DE5">
        <w:rPr>
          <w:rFonts w:hint="eastAsia"/>
        </w:rPr>
        <w:t>4</w:t>
      </w:r>
      <w:r w:rsidRPr="006C5DE5">
        <w:rPr>
          <w:rFonts w:hint="eastAsia"/>
        </w:rPr>
        <w:t>个月轮换一次。该据点于</w:t>
      </w:r>
      <w:r w:rsidRPr="006C5DE5">
        <w:rPr>
          <w:rFonts w:hint="eastAsia"/>
        </w:rPr>
        <w:t>2011</w:t>
      </w:r>
      <w:r w:rsidRPr="006C5DE5">
        <w:rPr>
          <w:rFonts w:hint="eastAsia"/>
        </w:rPr>
        <w:t>年</w:t>
      </w:r>
      <w:r w:rsidRPr="006C5DE5">
        <w:rPr>
          <w:rFonts w:hint="eastAsia"/>
        </w:rPr>
        <w:t>6</w:t>
      </w:r>
      <w:r w:rsidRPr="006C5DE5">
        <w:rPr>
          <w:rFonts w:hint="eastAsia"/>
        </w:rPr>
        <w:t>月正式投入使用，是目前日本自卫队唯一的海外据点。</w:t>
      </w:r>
    </w:p>
    <w:p w14:paraId="0E80B4C3" w14:textId="77777777" w:rsidR="00426BD1" w:rsidRPr="006C5DE5" w:rsidRDefault="00426BD1" w:rsidP="00426BD1">
      <w:pPr>
        <w:rPr>
          <w:rFonts w:hint="eastAsia"/>
        </w:rPr>
      </w:pPr>
      <w:r w:rsidRPr="006C5DE5">
        <w:rPr>
          <w:rFonts w:hint="eastAsia"/>
        </w:rPr>
        <w:t xml:space="preserve">　　根据日本现行《自卫队法》等相关法律，自卫队海外据点活动的开展必须在某个特定目的下、在有限时间内进行，任务结束后，据点也随之撤除。位于吉布提的据点本该在任务结束后撤除，但在</w:t>
      </w:r>
      <w:r w:rsidRPr="006C5DE5">
        <w:rPr>
          <w:rFonts w:hint="eastAsia"/>
        </w:rPr>
        <w:t>2013</w:t>
      </w:r>
      <w:r w:rsidRPr="006C5DE5">
        <w:rPr>
          <w:rFonts w:hint="eastAsia"/>
        </w:rPr>
        <w:t>年日本首相安倍晋三访问该据点后，日本政府决定继续使用这一据点，并扩大其用途。</w:t>
      </w:r>
    </w:p>
    <w:p w14:paraId="7AA36046" w14:textId="77777777" w:rsidR="00426BD1" w:rsidRPr="006C5DE5" w:rsidRDefault="00426BD1" w:rsidP="00426BD1">
      <w:pPr>
        <w:rPr>
          <w:rFonts w:hint="eastAsia"/>
        </w:rPr>
      </w:pPr>
      <w:r w:rsidRPr="006C5DE5">
        <w:rPr>
          <w:rFonts w:hint="eastAsia"/>
        </w:rPr>
        <w:t xml:space="preserve">　　吉布提共和国位于非洲东北部亚丁湾西岸，扼红海进入印度洋的要冲，境内设有法军基地、美军基地，北约各国军队也驻扎于此。日本防卫省在</w:t>
      </w:r>
      <w:r w:rsidRPr="006C5DE5">
        <w:rPr>
          <w:rFonts w:hint="eastAsia"/>
        </w:rPr>
        <w:t>2015</w:t>
      </w:r>
      <w:r w:rsidRPr="006C5DE5">
        <w:rPr>
          <w:rFonts w:hint="eastAsia"/>
        </w:rPr>
        <w:t>财年预算中，申请</w:t>
      </w:r>
      <w:r w:rsidRPr="006C5DE5">
        <w:rPr>
          <w:rFonts w:hint="eastAsia"/>
        </w:rPr>
        <w:t>3000</w:t>
      </w:r>
      <w:r w:rsidRPr="006C5DE5">
        <w:rPr>
          <w:rFonts w:hint="eastAsia"/>
        </w:rPr>
        <w:t>万日元专项经费，用于调查美英法等国海外基地的使用方法和设备维护费用。</w:t>
      </w:r>
    </w:p>
    <w:p w14:paraId="68B1498D" w14:textId="77777777" w:rsidR="00426BD1" w:rsidRPr="006C5DE5" w:rsidRDefault="00426BD1" w:rsidP="00426BD1"/>
    <w:p w14:paraId="745F8441"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0F61B03F" w14:textId="77777777" w:rsidR="00426BD1" w:rsidRPr="006C5DE5" w:rsidRDefault="00426BD1" w:rsidP="00426BD1">
      <w:pPr>
        <w:rPr>
          <w:rFonts w:hint="eastAsia"/>
        </w:rPr>
      </w:pPr>
      <w:r w:rsidRPr="006C5DE5">
        <w:rPr>
          <w:rFonts w:hint="eastAsia"/>
        </w:rPr>
        <w:t>媒体解读日本最高防卫预算</w:t>
      </w:r>
      <w:r w:rsidRPr="006C5DE5">
        <w:rPr>
          <w:rFonts w:hint="eastAsia"/>
        </w:rPr>
        <w:t>:</w:t>
      </w:r>
      <w:r w:rsidRPr="006C5DE5">
        <w:rPr>
          <w:rFonts w:hint="eastAsia"/>
        </w:rPr>
        <w:t>更新海空装备抗华</w:t>
      </w:r>
    </w:p>
    <w:p w14:paraId="31B3137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16:15 </w:t>
      </w:r>
      <w:r w:rsidRPr="006C5DE5">
        <w:rPr>
          <w:rFonts w:hint="eastAsia"/>
        </w:rPr>
        <w:t>南方日报</w:t>
      </w:r>
    </w:p>
    <w:p w14:paraId="3DFE8702" w14:textId="77777777" w:rsidR="00426BD1" w:rsidRPr="006C5DE5" w:rsidRDefault="00426BD1" w:rsidP="00426BD1">
      <w:pPr>
        <w:rPr>
          <w:rFonts w:hint="eastAsia"/>
        </w:rPr>
      </w:pPr>
      <w:r w:rsidRPr="006C5DE5">
        <w:rPr>
          <w:rFonts w:hint="eastAsia"/>
        </w:rPr>
        <w:t xml:space="preserve">　　时下，不管日本经济有多么疲软，其防务开支却前所未有的“坚挺”。仅仅时隔两日的消息对比是如此鲜明：</w:t>
      </w:r>
      <w:r w:rsidRPr="006C5DE5">
        <w:rPr>
          <w:rFonts w:hint="eastAsia"/>
        </w:rPr>
        <w:t>1</w:t>
      </w:r>
      <w:r w:rsidRPr="006C5DE5">
        <w:rPr>
          <w:rFonts w:hint="eastAsia"/>
        </w:rPr>
        <w:t>月</w:t>
      </w:r>
      <w:r w:rsidRPr="006C5DE5">
        <w:rPr>
          <w:rFonts w:hint="eastAsia"/>
        </w:rPr>
        <w:t>12</w:t>
      </w:r>
      <w:r w:rsidRPr="006C5DE5">
        <w:rPr>
          <w:rFonts w:hint="eastAsia"/>
        </w:rPr>
        <w:t>日，日本政府公布</w:t>
      </w:r>
      <w:r w:rsidRPr="006C5DE5">
        <w:rPr>
          <w:rFonts w:hint="eastAsia"/>
        </w:rPr>
        <w:t>2014</w:t>
      </w:r>
      <w:r w:rsidRPr="006C5DE5">
        <w:rPr>
          <w:rFonts w:hint="eastAsia"/>
        </w:rPr>
        <w:t>财年国内生产总值预估值，显示其实际</w:t>
      </w:r>
      <w:r w:rsidRPr="006C5DE5">
        <w:rPr>
          <w:rFonts w:hint="eastAsia"/>
        </w:rPr>
        <w:t>GDP</w:t>
      </w:r>
      <w:r w:rsidRPr="006C5DE5">
        <w:rPr>
          <w:rFonts w:hint="eastAsia"/>
        </w:rPr>
        <w:t>时隔</w:t>
      </w:r>
      <w:r w:rsidRPr="006C5DE5">
        <w:rPr>
          <w:rFonts w:hint="eastAsia"/>
        </w:rPr>
        <w:t>5</w:t>
      </w:r>
      <w:r w:rsidRPr="006C5DE5">
        <w:rPr>
          <w:rFonts w:hint="eastAsia"/>
        </w:rPr>
        <w:t>年后再次出现负增长；</w:t>
      </w:r>
      <w:r w:rsidRPr="006C5DE5">
        <w:rPr>
          <w:rFonts w:hint="eastAsia"/>
        </w:rPr>
        <w:t>14</w:t>
      </w:r>
      <w:r w:rsidRPr="006C5DE5">
        <w:rPr>
          <w:rFonts w:hint="eastAsia"/>
        </w:rPr>
        <w:t>日，日本内阁旋即通过</w:t>
      </w:r>
      <w:r w:rsidRPr="006C5DE5">
        <w:rPr>
          <w:rFonts w:hint="eastAsia"/>
        </w:rPr>
        <w:t>2015</w:t>
      </w:r>
      <w:r w:rsidRPr="006C5DE5">
        <w:rPr>
          <w:rFonts w:hint="eastAsia"/>
        </w:rPr>
        <w:t>财年预算，其中高达</w:t>
      </w:r>
      <w:r w:rsidRPr="006C5DE5">
        <w:rPr>
          <w:rFonts w:hint="eastAsia"/>
        </w:rPr>
        <w:t>4.98</w:t>
      </w:r>
      <w:r w:rsidRPr="006C5DE5">
        <w:rPr>
          <w:rFonts w:hint="eastAsia"/>
        </w:rPr>
        <w:t>万亿日元的防卫预算创下历史新高。</w:t>
      </w:r>
      <w:r w:rsidRPr="006C5DE5">
        <w:rPr>
          <w:rFonts w:hint="eastAsia"/>
        </w:rPr>
        <w:t xml:space="preserve"> </w:t>
      </w:r>
    </w:p>
    <w:p w14:paraId="688E3C34" w14:textId="77777777" w:rsidR="00426BD1" w:rsidRPr="006C5DE5" w:rsidRDefault="00426BD1" w:rsidP="00426BD1"/>
    <w:p w14:paraId="33A886FC" w14:textId="77777777" w:rsidR="00426BD1" w:rsidRPr="006C5DE5" w:rsidRDefault="00426BD1" w:rsidP="00426BD1">
      <w:pPr>
        <w:rPr>
          <w:rFonts w:hint="eastAsia"/>
        </w:rPr>
      </w:pPr>
      <w:r w:rsidRPr="006C5DE5">
        <w:rPr>
          <w:rFonts w:hint="eastAsia"/>
        </w:rPr>
        <w:t xml:space="preserve">　　操盘手正是日本首相安倍晋三。自安倍晋三</w:t>
      </w:r>
      <w:r w:rsidRPr="006C5DE5">
        <w:rPr>
          <w:rFonts w:hint="eastAsia"/>
        </w:rPr>
        <w:t>2012</w:t>
      </w:r>
      <w:r w:rsidRPr="006C5DE5">
        <w:rPr>
          <w:rFonts w:hint="eastAsia"/>
        </w:rPr>
        <w:t>年再次上台后，日本防卫预算已实现三连涨。在经济持续疲软的现实面前，为何安倍政府的防卫预算增长依然那么“任性”？军事专家分析认为，日本主要将防卫经费投入到更新海空装备方面，其目的就是为了在西南方向“对抗中国”。</w:t>
      </w:r>
    </w:p>
    <w:p w14:paraId="634F4132" w14:textId="77777777" w:rsidR="00426BD1" w:rsidRPr="006C5DE5" w:rsidRDefault="00426BD1" w:rsidP="00426BD1"/>
    <w:p w14:paraId="7284F839" w14:textId="77777777" w:rsidR="00426BD1" w:rsidRPr="006C5DE5" w:rsidRDefault="00426BD1" w:rsidP="00426BD1">
      <w:pPr>
        <w:rPr>
          <w:rFonts w:hint="eastAsia"/>
        </w:rPr>
      </w:pPr>
      <w:r w:rsidRPr="006C5DE5">
        <w:rPr>
          <w:rFonts w:hint="eastAsia"/>
        </w:rPr>
        <w:t xml:space="preserve">　　海自装备经费</w:t>
      </w:r>
    </w:p>
    <w:p w14:paraId="72339379" w14:textId="77777777" w:rsidR="00426BD1" w:rsidRPr="006C5DE5" w:rsidRDefault="00426BD1" w:rsidP="00426BD1">
      <w:pPr>
        <w:rPr>
          <w:rFonts w:hint="eastAsia"/>
        </w:rPr>
      </w:pPr>
      <w:r w:rsidRPr="006C5DE5">
        <w:rPr>
          <w:rFonts w:hint="eastAsia"/>
        </w:rPr>
        <w:t xml:space="preserve">　　</w:t>
      </w:r>
      <w:r w:rsidRPr="006C5DE5">
        <w:rPr>
          <w:rFonts w:hint="eastAsia"/>
        </w:rPr>
        <w:t>4</w:t>
      </w:r>
      <w:r w:rsidRPr="006C5DE5">
        <w:rPr>
          <w:rFonts w:hint="eastAsia"/>
        </w:rPr>
        <w:t>年猛增</w:t>
      </w:r>
      <w:r w:rsidRPr="006C5DE5">
        <w:rPr>
          <w:rFonts w:hint="eastAsia"/>
        </w:rPr>
        <w:t>160%</w:t>
      </w:r>
    </w:p>
    <w:p w14:paraId="3FAD7108" w14:textId="77777777" w:rsidR="00426BD1" w:rsidRPr="006C5DE5" w:rsidRDefault="00426BD1" w:rsidP="00426BD1">
      <w:pPr>
        <w:rPr>
          <w:rFonts w:hint="eastAsia"/>
        </w:rPr>
      </w:pPr>
      <w:r w:rsidRPr="006C5DE5">
        <w:rPr>
          <w:rFonts w:hint="eastAsia"/>
        </w:rPr>
        <w:t xml:space="preserve">　　从兵种来看，安倍晋三再次上台后的</w:t>
      </w:r>
      <w:r w:rsidRPr="006C5DE5">
        <w:rPr>
          <w:rFonts w:hint="eastAsia"/>
        </w:rPr>
        <w:t>4</w:t>
      </w:r>
      <w:r w:rsidRPr="006C5DE5">
        <w:rPr>
          <w:rFonts w:hint="eastAsia"/>
        </w:rPr>
        <w:t>年，陆自预算呈现整体下降、波动平衡趋势，海自和空自预算则总体上扬</w:t>
      </w:r>
    </w:p>
    <w:p w14:paraId="7BD62548" w14:textId="77777777" w:rsidR="00426BD1" w:rsidRPr="006C5DE5" w:rsidRDefault="00426BD1" w:rsidP="00426BD1"/>
    <w:p w14:paraId="61613224" w14:textId="77777777" w:rsidR="00426BD1" w:rsidRPr="006C5DE5" w:rsidRDefault="00426BD1" w:rsidP="00426BD1">
      <w:pPr>
        <w:rPr>
          <w:rFonts w:hint="eastAsia"/>
        </w:rPr>
      </w:pPr>
      <w:r w:rsidRPr="006C5DE5">
        <w:rPr>
          <w:rFonts w:hint="eastAsia"/>
        </w:rPr>
        <w:t xml:space="preserve">　　从</w:t>
      </w:r>
      <w:r w:rsidRPr="006C5DE5">
        <w:rPr>
          <w:rFonts w:hint="eastAsia"/>
        </w:rPr>
        <w:t>2002</w:t>
      </w:r>
      <w:r w:rsidRPr="006C5DE5">
        <w:rPr>
          <w:rFonts w:hint="eastAsia"/>
        </w:rPr>
        <w:t>年到</w:t>
      </w:r>
      <w:r w:rsidRPr="006C5DE5">
        <w:rPr>
          <w:rFonts w:hint="eastAsia"/>
        </w:rPr>
        <w:t>2012</w:t>
      </w:r>
      <w:r w:rsidRPr="006C5DE5">
        <w:rPr>
          <w:rFonts w:hint="eastAsia"/>
        </w:rPr>
        <w:t>年的</w:t>
      </w:r>
      <w:r w:rsidRPr="006C5DE5">
        <w:rPr>
          <w:rFonts w:hint="eastAsia"/>
        </w:rPr>
        <w:t>10</w:t>
      </w:r>
      <w:r w:rsidRPr="006C5DE5">
        <w:rPr>
          <w:rFonts w:hint="eastAsia"/>
        </w:rPr>
        <w:t>年间，日本防卫预算一直保持收缩态势，从</w:t>
      </w:r>
      <w:r w:rsidRPr="006C5DE5">
        <w:rPr>
          <w:rFonts w:hint="eastAsia"/>
        </w:rPr>
        <w:t>4.94</w:t>
      </w:r>
      <w:r w:rsidRPr="006C5DE5">
        <w:rPr>
          <w:rFonts w:hint="eastAsia"/>
        </w:rPr>
        <w:t>万亿日元的峰值降至</w:t>
      </w:r>
      <w:r w:rsidRPr="006C5DE5">
        <w:rPr>
          <w:rFonts w:hint="eastAsia"/>
        </w:rPr>
        <w:t>4.65</w:t>
      </w:r>
      <w:r w:rsidRPr="006C5DE5">
        <w:rPr>
          <w:rFonts w:hint="eastAsia"/>
        </w:rPr>
        <w:t>万亿日元。</w:t>
      </w:r>
    </w:p>
    <w:p w14:paraId="68CD7A00" w14:textId="77777777" w:rsidR="00426BD1" w:rsidRPr="006C5DE5" w:rsidRDefault="00426BD1" w:rsidP="00426BD1"/>
    <w:p w14:paraId="2DCE338F" w14:textId="77777777" w:rsidR="00426BD1" w:rsidRPr="006C5DE5" w:rsidRDefault="00426BD1" w:rsidP="00426BD1">
      <w:pPr>
        <w:rPr>
          <w:rFonts w:hint="eastAsia"/>
        </w:rPr>
      </w:pPr>
      <w:r w:rsidRPr="006C5DE5">
        <w:rPr>
          <w:rFonts w:hint="eastAsia"/>
        </w:rPr>
        <w:t xml:space="preserve">　　直至安倍晋三再次上台，这一趋势戛然而止，新的《中期防卫力整备计划》</w:t>
      </w:r>
      <w:r w:rsidRPr="006C5DE5">
        <w:rPr>
          <w:rFonts w:hint="eastAsia"/>
        </w:rPr>
        <w:t>(</w:t>
      </w:r>
      <w:r w:rsidRPr="006C5DE5">
        <w:rPr>
          <w:rFonts w:hint="eastAsia"/>
        </w:rPr>
        <w:t>以下简称为“中期防计划”</w:t>
      </w:r>
      <w:r w:rsidRPr="006C5DE5">
        <w:rPr>
          <w:rFonts w:hint="eastAsia"/>
        </w:rPr>
        <w:t>)</w:t>
      </w:r>
      <w:r w:rsidRPr="006C5DE5">
        <w:rPr>
          <w:rFonts w:hint="eastAsia"/>
        </w:rPr>
        <w:t>获得通过。按照该项计划，从</w:t>
      </w:r>
      <w:r w:rsidRPr="006C5DE5">
        <w:rPr>
          <w:rFonts w:hint="eastAsia"/>
        </w:rPr>
        <w:t>2013</w:t>
      </w:r>
      <w:r w:rsidRPr="006C5DE5">
        <w:rPr>
          <w:rFonts w:hint="eastAsia"/>
        </w:rPr>
        <w:t>年开始的</w:t>
      </w:r>
      <w:r w:rsidRPr="006C5DE5">
        <w:rPr>
          <w:rFonts w:hint="eastAsia"/>
        </w:rPr>
        <w:t>5</w:t>
      </w:r>
      <w:r w:rsidRPr="006C5DE5">
        <w:rPr>
          <w:rFonts w:hint="eastAsia"/>
        </w:rPr>
        <w:t>年内，日本军费年增长率将超过</w:t>
      </w:r>
      <w:r w:rsidRPr="006C5DE5">
        <w:rPr>
          <w:rFonts w:hint="eastAsia"/>
        </w:rPr>
        <w:t>0.8%</w:t>
      </w:r>
      <w:r w:rsidRPr="006C5DE5">
        <w:rPr>
          <w:rFonts w:hint="eastAsia"/>
        </w:rPr>
        <w:t>。</w:t>
      </w:r>
    </w:p>
    <w:p w14:paraId="5A9CBB75" w14:textId="77777777" w:rsidR="00426BD1" w:rsidRPr="006C5DE5" w:rsidRDefault="00426BD1" w:rsidP="00426BD1"/>
    <w:p w14:paraId="49D04E6C" w14:textId="77777777" w:rsidR="00426BD1" w:rsidRPr="006C5DE5" w:rsidRDefault="00426BD1" w:rsidP="00426BD1">
      <w:pPr>
        <w:rPr>
          <w:rFonts w:hint="eastAsia"/>
        </w:rPr>
      </w:pPr>
      <w:r w:rsidRPr="006C5DE5">
        <w:rPr>
          <w:rFonts w:hint="eastAsia"/>
        </w:rPr>
        <w:t xml:space="preserve">　　</w:t>
      </w:r>
      <w:r w:rsidRPr="006C5DE5">
        <w:rPr>
          <w:rFonts w:hint="eastAsia"/>
        </w:rPr>
        <w:t>2013</w:t>
      </w:r>
      <w:r w:rsidRPr="006C5DE5">
        <w:rPr>
          <w:rFonts w:hint="eastAsia"/>
        </w:rPr>
        <w:t>年，尽管日本经济衰退的阴影仍未散去，防卫预算却开始进入“止跌回升”通道，从</w:t>
      </w:r>
      <w:r w:rsidRPr="006C5DE5">
        <w:rPr>
          <w:rFonts w:hint="eastAsia"/>
        </w:rPr>
        <w:t>4.65</w:t>
      </w:r>
      <w:r w:rsidRPr="006C5DE5">
        <w:rPr>
          <w:rFonts w:hint="eastAsia"/>
        </w:rPr>
        <w:t>万亿日元升至</w:t>
      </w:r>
      <w:r w:rsidRPr="006C5DE5">
        <w:rPr>
          <w:rFonts w:hint="eastAsia"/>
        </w:rPr>
        <w:t>4.68</w:t>
      </w:r>
      <w:r w:rsidRPr="006C5DE5">
        <w:rPr>
          <w:rFonts w:hint="eastAsia"/>
        </w:rPr>
        <w:t>万亿日元，增幅为</w:t>
      </w:r>
      <w:r w:rsidRPr="006C5DE5">
        <w:rPr>
          <w:rFonts w:hint="eastAsia"/>
        </w:rPr>
        <w:t>0.8%</w:t>
      </w:r>
      <w:r w:rsidRPr="006C5DE5">
        <w:rPr>
          <w:rFonts w:hint="eastAsia"/>
        </w:rPr>
        <w:t>。</w:t>
      </w:r>
      <w:r w:rsidRPr="006C5DE5">
        <w:rPr>
          <w:rFonts w:hint="eastAsia"/>
        </w:rPr>
        <w:t>2014</w:t>
      </w:r>
      <w:r w:rsidRPr="006C5DE5">
        <w:rPr>
          <w:rFonts w:hint="eastAsia"/>
        </w:rPr>
        <w:t>年更是强劲提升至</w:t>
      </w:r>
      <w:r w:rsidRPr="006C5DE5">
        <w:rPr>
          <w:rFonts w:hint="eastAsia"/>
        </w:rPr>
        <w:t>4.78</w:t>
      </w:r>
      <w:r w:rsidRPr="006C5DE5">
        <w:rPr>
          <w:rFonts w:hint="eastAsia"/>
        </w:rPr>
        <w:t>万亿日元，增幅升至</w:t>
      </w:r>
      <w:r w:rsidRPr="006C5DE5">
        <w:rPr>
          <w:rFonts w:hint="eastAsia"/>
        </w:rPr>
        <w:t>2.8%</w:t>
      </w:r>
      <w:r w:rsidRPr="006C5DE5">
        <w:rPr>
          <w:rFonts w:hint="eastAsia"/>
        </w:rPr>
        <w:t>。</w:t>
      </w:r>
    </w:p>
    <w:p w14:paraId="575D53AF" w14:textId="77777777" w:rsidR="00426BD1" w:rsidRPr="006C5DE5" w:rsidRDefault="00426BD1" w:rsidP="00426BD1"/>
    <w:p w14:paraId="3260413C" w14:textId="77777777" w:rsidR="00426BD1" w:rsidRPr="006C5DE5" w:rsidRDefault="00426BD1" w:rsidP="00426BD1">
      <w:pPr>
        <w:rPr>
          <w:rFonts w:hint="eastAsia"/>
        </w:rPr>
      </w:pPr>
      <w:r w:rsidRPr="006C5DE5">
        <w:rPr>
          <w:rFonts w:hint="eastAsia"/>
        </w:rPr>
        <w:t xml:space="preserve">　　原本按照“中期防计划”，直到</w:t>
      </w:r>
      <w:r w:rsidRPr="006C5DE5">
        <w:rPr>
          <w:rFonts w:hint="eastAsia"/>
        </w:rPr>
        <w:t>2016</w:t>
      </w:r>
      <w:r w:rsidRPr="006C5DE5">
        <w:rPr>
          <w:rFonts w:hint="eastAsia"/>
        </w:rPr>
        <w:t>年度，日本的防卫预算才有可能突破</w:t>
      </w:r>
      <w:r w:rsidRPr="006C5DE5">
        <w:rPr>
          <w:rFonts w:hint="eastAsia"/>
        </w:rPr>
        <w:t>5</w:t>
      </w:r>
      <w:r w:rsidRPr="006C5DE5">
        <w:rPr>
          <w:rFonts w:hint="eastAsia"/>
        </w:rPr>
        <w:t>万亿日元，然而，根据今年</w:t>
      </w:r>
      <w:r w:rsidRPr="006C5DE5">
        <w:rPr>
          <w:rFonts w:hint="eastAsia"/>
        </w:rPr>
        <w:t>1</w:t>
      </w:r>
      <w:r w:rsidRPr="006C5DE5">
        <w:rPr>
          <w:rFonts w:hint="eastAsia"/>
        </w:rPr>
        <w:t>月</w:t>
      </w:r>
      <w:r w:rsidRPr="006C5DE5">
        <w:rPr>
          <w:rFonts w:hint="eastAsia"/>
        </w:rPr>
        <w:t>9</w:t>
      </w:r>
      <w:r w:rsidRPr="006C5DE5">
        <w:rPr>
          <w:rFonts w:hint="eastAsia"/>
        </w:rPr>
        <w:t>日日本内阁通过的补充预算案，新增的运输直升机等购置费，以及冲绳县与那国岛基地建设费等共计</w:t>
      </w:r>
      <w:r w:rsidRPr="006C5DE5">
        <w:rPr>
          <w:rFonts w:hint="eastAsia"/>
        </w:rPr>
        <w:t>2110</w:t>
      </w:r>
      <w:r w:rsidRPr="006C5DE5">
        <w:rPr>
          <w:rFonts w:hint="eastAsia"/>
        </w:rPr>
        <w:t>亿日元被计入本年度防卫预算，因此，</w:t>
      </w:r>
      <w:r w:rsidRPr="006C5DE5">
        <w:rPr>
          <w:rFonts w:hint="eastAsia"/>
        </w:rPr>
        <w:t>2015</w:t>
      </w:r>
      <w:r w:rsidRPr="006C5DE5">
        <w:rPr>
          <w:rFonts w:hint="eastAsia"/>
        </w:rPr>
        <w:t>财年</w:t>
      </w:r>
      <w:r w:rsidRPr="006C5DE5">
        <w:rPr>
          <w:rFonts w:hint="eastAsia"/>
        </w:rPr>
        <w:t>(2015</w:t>
      </w:r>
      <w:r w:rsidRPr="006C5DE5">
        <w:rPr>
          <w:rFonts w:hint="eastAsia"/>
        </w:rPr>
        <w:t>年</w:t>
      </w:r>
      <w:r w:rsidRPr="006C5DE5">
        <w:rPr>
          <w:rFonts w:hint="eastAsia"/>
        </w:rPr>
        <w:t>4</w:t>
      </w:r>
      <w:r w:rsidRPr="006C5DE5">
        <w:rPr>
          <w:rFonts w:hint="eastAsia"/>
        </w:rPr>
        <w:t>月至</w:t>
      </w:r>
      <w:r w:rsidRPr="006C5DE5">
        <w:rPr>
          <w:rFonts w:hint="eastAsia"/>
        </w:rPr>
        <w:t>2016</w:t>
      </w:r>
      <w:r w:rsidRPr="006C5DE5">
        <w:rPr>
          <w:rFonts w:hint="eastAsia"/>
        </w:rPr>
        <w:t>年</w:t>
      </w:r>
      <w:r w:rsidRPr="006C5DE5">
        <w:rPr>
          <w:rFonts w:hint="eastAsia"/>
        </w:rPr>
        <w:t>3</w:t>
      </w:r>
      <w:r w:rsidRPr="006C5DE5">
        <w:rPr>
          <w:rFonts w:hint="eastAsia"/>
        </w:rPr>
        <w:t>月</w:t>
      </w:r>
      <w:r w:rsidRPr="006C5DE5">
        <w:rPr>
          <w:rFonts w:hint="eastAsia"/>
        </w:rPr>
        <w:t>)</w:t>
      </w:r>
      <w:r w:rsidRPr="006C5DE5">
        <w:rPr>
          <w:rFonts w:hint="eastAsia"/>
        </w:rPr>
        <w:t>日本防卫预算已然超过</w:t>
      </w:r>
      <w:r w:rsidRPr="006C5DE5">
        <w:rPr>
          <w:rFonts w:hint="eastAsia"/>
        </w:rPr>
        <w:t>5</w:t>
      </w:r>
      <w:r w:rsidRPr="006C5DE5">
        <w:rPr>
          <w:rFonts w:hint="eastAsia"/>
        </w:rPr>
        <w:t>万亿日元。</w:t>
      </w:r>
    </w:p>
    <w:p w14:paraId="31B35A6A" w14:textId="77777777" w:rsidR="00426BD1" w:rsidRPr="006C5DE5" w:rsidRDefault="00426BD1" w:rsidP="00426BD1"/>
    <w:p w14:paraId="48A05027" w14:textId="77777777" w:rsidR="00426BD1" w:rsidRPr="006C5DE5" w:rsidRDefault="00426BD1" w:rsidP="00426BD1">
      <w:pPr>
        <w:rPr>
          <w:rFonts w:hint="eastAsia"/>
        </w:rPr>
      </w:pPr>
      <w:r w:rsidRPr="006C5DE5">
        <w:rPr>
          <w:rFonts w:hint="eastAsia"/>
        </w:rPr>
        <w:t xml:space="preserve">　　南方日报记者翻阅</w:t>
      </w:r>
      <w:r w:rsidRPr="006C5DE5">
        <w:rPr>
          <w:rFonts w:hint="eastAsia"/>
        </w:rPr>
        <w:t>2012</w:t>
      </w:r>
      <w:r w:rsidRPr="006C5DE5">
        <w:rPr>
          <w:rFonts w:hint="eastAsia"/>
        </w:rPr>
        <w:t>—</w:t>
      </w:r>
      <w:r w:rsidRPr="006C5DE5">
        <w:rPr>
          <w:rFonts w:hint="eastAsia"/>
        </w:rPr>
        <w:t>2015</w:t>
      </w:r>
      <w:r w:rsidRPr="006C5DE5">
        <w:rPr>
          <w:rFonts w:hint="eastAsia"/>
        </w:rPr>
        <w:t>年日本防卫预算发现，从兵种来看，安倍晋三再次上台后的</w:t>
      </w:r>
      <w:r w:rsidRPr="006C5DE5">
        <w:rPr>
          <w:rFonts w:hint="eastAsia"/>
        </w:rPr>
        <w:t>4</w:t>
      </w:r>
      <w:r w:rsidRPr="006C5DE5">
        <w:rPr>
          <w:rFonts w:hint="eastAsia"/>
        </w:rPr>
        <w:t>年，日本陆上自卫队预算呈现整体下降、波动平衡的趋势，</w:t>
      </w:r>
      <w:r w:rsidRPr="006C5DE5">
        <w:rPr>
          <w:rFonts w:hint="eastAsia"/>
        </w:rPr>
        <w:t>4</w:t>
      </w:r>
      <w:r w:rsidRPr="006C5DE5">
        <w:rPr>
          <w:rFonts w:hint="eastAsia"/>
        </w:rPr>
        <w:t>年整体跌幅约为</w:t>
      </w:r>
      <w:r w:rsidRPr="006C5DE5">
        <w:rPr>
          <w:rFonts w:hint="eastAsia"/>
        </w:rPr>
        <w:t>0.2%</w:t>
      </w:r>
      <w:r w:rsidRPr="006C5DE5">
        <w:rPr>
          <w:rFonts w:hint="eastAsia"/>
        </w:rPr>
        <w:t>。</w:t>
      </w:r>
    </w:p>
    <w:p w14:paraId="492FB21F" w14:textId="77777777" w:rsidR="00426BD1" w:rsidRPr="006C5DE5" w:rsidRDefault="00426BD1" w:rsidP="00426BD1"/>
    <w:p w14:paraId="45D133D1" w14:textId="77777777" w:rsidR="00426BD1" w:rsidRPr="006C5DE5" w:rsidRDefault="00426BD1" w:rsidP="00426BD1">
      <w:pPr>
        <w:rPr>
          <w:rFonts w:hint="eastAsia"/>
        </w:rPr>
      </w:pPr>
      <w:r w:rsidRPr="006C5DE5">
        <w:rPr>
          <w:rFonts w:hint="eastAsia"/>
        </w:rPr>
        <w:t xml:space="preserve">　　与之形成鲜明对比的是，日本海上自卫队与航空自卫队预算却呈总体上扬趋势。除了航空自卫队</w:t>
      </w:r>
      <w:r w:rsidRPr="006C5DE5">
        <w:rPr>
          <w:rFonts w:hint="eastAsia"/>
        </w:rPr>
        <w:t>2012</w:t>
      </w:r>
      <w:r w:rsidRPr="006C5DE5">
        <w:rPr>
          <w:rFonts w:hint="eastAsia"/>
        </w:rPr>
        <w:t>年至</w:t>
      </w:r>
      <w:r w:rsidRPr="006C5DE5">
        <w:rPr>
          <w:rFonts w:hint="eastAsia"/>
        </w:rPr>
        <w:t>2013</w:t>
      </w:r>
      <w:r w:rsidRPr="006C5DE5">
        <w:rPr>
          <w:rFonts w:hint="eastAsia"/>
        </w:rPr>
        <w:t>年间微跌外，其余年份两兵种预算均在稳步提升，其中海上自卫队</w:t>
      </w:r>
      <w:r w:rsidRPr="006C5DE5">
        <w:rPr>
          <w:rFonts w:hint="eastAsia"/>
        </w:rPr>
        <w:t>4</w:t>
      </w:r>
      <w:r w:rsidRPr="006C5DE5">
        <w:rPr>
          <w:rFonts w:hint="eastAsia"/>
        </w:rPr>
        <w:t>年增幅为</w:t>
      </w:r>
      <w:r w:rsidRPr="006C5DE5">
        <w:rPr>
          <w:rFonts w:hint="eastAsia"/>
        </w:rPr>
        <w:t>2.5%</w:t>
      </w:r>
      <w:r w:rsidRPr="006C5DE5">
        <w:rPr>
          <w:rFonts w:hint="eastAsia"/>
        </w:rPr>
        <w:t>，航空自卫队</w:t>
      </w:r>
      <w:r w:rsidRPr="006C5DE5">
        <w:rPr>
          <w:rFonts w:hint="eastAsia"/>
        </w:rPr>
        <w:t>4</w:t>
      </w:r>
      <w:r w:rsidRPr="006C5DE5">
        <w:rPr>
          <w:rFonts w:hint="eastAsia"/>
        </w:rPr>
        <w:t>年增幅为</w:t>
      </w:r>
      <w:r w:rsidRPr="006C5DE5">
        <w:rPr>
          <w:rFonts w:hint="eastAsia"/>
        </w:rPr>
        <w:t>5.7%</w:t>
      </w:r>
      <w:r w:rsidRPr="006C5DE5">
        <w:rPr>
          <w:rFonts w:hint="eastAsia"/>
        </w:rPr>
        <w:t>。</w:t>
      </w:r>
    </w:p>
    <w:p w14:paraId="05BDA9A1" w14:textId="77777777" w:rsidR="00426BD1" w:rsidRPr="006C5DE5" w:rsidRDefault="00426BD1" w:rsidP="00426BD1"/>
    <w:p w14:paraId="58212AA7" w14:textId="77777777" w:rsidR="00426BD1" w:rsidRPr="006C5DE5" w:rsidRDefault="00426BD1" w:rsidP="00426BD1">
      <w:pPr>
        <w:rPr>
          <w:rFonts w:hint="eastAsia"/>
        </w:rPr>
      </w:pPr>
      <w:r w:rsidRPr="006C5DE5">
        <w:rPr>
          <w:rFonts w:hint="eastAsia"/>
        </w:rPr>
        <w:t xml:space="preserve">　　看似不大的增幅之下，隐藏着的是日本自卫队海空装备的快速更新和规模膨胀。根据日本防卫省公布的近</w:t>
      </w:r>
      <w:r w:rsidRPr="006C5DE5">
        <w:rPr>
          <w:rFonts w:hint="eastAsia"/>
        </w:rPr>
        <w:t>4</w:t>
      </w:r>
      <w:r w:rsidRPr="006C5DE5">
        <w:rPr>
          <w:rFonts w:hint="eastAsia"/>
        </w:rPr>
        <w:t>年主要装备采购清单，记者统计发现，航空自卫队的</w:t>
      </w:r>
      <w:r w:rsidRPr="006C5DE5">
        <w:rPr>
          <w:rFonts w:hint="eastAsia"/>
        </w:rPr>
        <w:t>4</w:t>
      </w:r>
      <w:r w:rsidRPr="006C5DE5">
        <w:rPr>
          <w:rFonts w:hint="eastAsia"/>
        </w:rPr>
        <w:t>年装备采购经费合计增幅约为</w:t>
      </w:r>
      <w:r w:rsidRPr="006C5DE5">
        <w:rPr>
          <w:rFonts w:hint="eastAsia"/>
        </w:rPr>
        <w:t>20.6%</w:t>
      </w:r>
      <w:r w:rsidRPr="006C5DE5">
        <w:rPr>
          <w:rFonts w:hint="eastAsia"/>
        </w:rPr>
        <w:t>，占总装备采购经费比重由</w:t>
      </w:r>
      <w:r w:rsidRPr="006C5DE5">
        <w:rPr>
          <w:rFonts w:hint="eastAsia"/>
        </w:rPr>
        <w:t>2012</w:t>
      </w:r>
      <w:r w:rsidRPr="006C5DE5">
        <w:rPr>
          <w:rFonts w:hint="eastAsia"/>
        </w:rPr>
        <w:t>年的</w:t>
      </w:r>
      <w:r w:rsidRPr="006C5DE5">
        <w:rPr>
          <w:rFonts w:hint="eastAsia"/>
        </w:rPr>
        <w:t>13.04%</w:t>
      </w:r>
      <w:r w:rsidRPr="006C5DE5">
        <w:rPr>
          <w:rFonts w:hint="eastAsia"/>
        </w:rPr>
        <w:t>提升至</w:t>
      </w:r>
      <w:r w:rsidRPr="006C5DE5">
        <w:rPr>
          <w:rFonts w:hint="eastAsia"/>
        </w:rPr>
        <w:t>2015</w:t>
      </w:r>
      <w:r w:rsidRPr="006C5DE5">
        <w:rPr>
          <w:rFonts w:hint="eastAsia"/>
        </w:rPr>
        <w:t>年的</w:t>
      </w:r>
      <w:r w:rsidRPr="006C5DE5">
        <w:rPr>
          <w:rFonts w:hint="eastAsia"/>
        </w:rPr>
        <w:t>14.87%</w:t>
      </w:r>
      <w:r w:rsidRPr="006C5DE5">
        <w:rPr>
          <w:rFonts w:hint="eastAsia"/>
        </w:rPr>
        <w:t>；海上自卫队的</w:t>
      </w:r>
      <w:r w:rsidRPr="006C5DE5">
        <w:rPr>
          <w:rFonts w:hint="eastAsia"/>
        </w:rPr>
        <w:t>4</w:t>
      </w:r>
      <w:r w:rsidRPr="006C5DE5">
        <w:rPr>
          <w:rFonts w:hint="eastAsia"/>
        </w:rPr>
        <w:t>年装备采购经费合计增幅更是惊人，达到了约</w:t>
      </w:r>
      <w:r w:rsidRPr="006C5DE5">
        <w:rPr>
          <w:rFonts w:hint="eastAsia"/>
        </w:rPr>
        <w:t>160.7%</w:t>
      </w:r>
      <w:r w:rsidRPr="006C5DE5">
        <w:rPr>
          <w:rFonts w:hint="eastAsia"/>
        </w:rPr>
        <w:t>，所占比重则由</w:t>
      </w:r>
      <w:r w:rsidRPr="006C5DE5">
        <w:rPr>
          <w:rFonts w:hint="eastAsia"/>
        </w:rPr>
        <w:t>2012</w:t>
      </w:r>
      <w:r w:rsidRPr="006C5DE5">
        <w:rPr>
          <w:rFonts w:hint="eastAsia"/>
        </w:rPr>
        <w:t>年的</w:t>
      </w:r>
      <w:r w:rsidRPr="006C5DE5">
        <w:rPr>
          <w:rFonts w:hint="eastAsia"/>
        </w:rPr>
        <w:t>21.9%</w:t>
      </w:r>
      <w:r w:rsidRPr="006C5DE5">
        <w:rPr>
          <w:rFonts w:hint="eastAsia"/>
        </w:rPr>
        <w:t>窜升至</w:t>
      </w:r>
      <w:r w:rsidRPr="006C5DE5">
        <w:rPr>
          <w:rFonts w:hint="eastAsia"/>
        </w:rPr>
        <w:t>2015</w:t>
      </w:r>
      <w:r w:rsidRPr="006C5DE5">
        <w:rPr>
          <w:rFonts w:hint="eastAsia"/>
        </w:rPr>
        <w:t>年的</w:t>
      </w:r>
      <w:r w:rsidRPr="006C5DE5">
        <w:rPr>
          <w:rFonts w:hint="eastAsia"/>
        </w:rPr>
        <w:t>55.8%</w:t>
      </w:r>
      <w:r w:rsidRPr="006C5DE5">
        <w:rPr>
          <w:rFonts w:hint="eastAsia"/>
        </w:rPr>
        <w:t>，可说是坐上了“火箭”。</w:t>
      </w:r>
    </w:p>
    <w:p w14:paraId="0B6E261B" w14:textId="77777777" w:rsidR="00426BD1" w:rsidRPr="006C5DE5" w:rsidRDefault="00426BD1" w:rsidP="00426BD1"/>
    <w:p w14:paraId="1BB8A0B1" w14:textId="77777777" w:rsidR="00426BD1" w:rsidRPr="006C5DE5" w:rsidRDefault="00426BD1" w:rsidP="00426BD1">
      <w:pPr>
        <w:rPr>
          <w:rFonts w:hint="eastAsia"/>
        </w:rPr>
      </w:pPr>
      <w:r w:rsidRPr="006C5DE5">
        <w:rPr>
          <w:rFonts w:hint="eastAsia"/>
        </w:rPr>
        <w:t xml:space="preserve">　　进一步分析可发现，美式装备和日本新型国产装备的大批量采购，成为日本海空装备采购经费上涨的决定性因素。以今年的海上自卫队预算为例，仅新购</w:t>
      </w:r>
      <w:r w:rsidRPr="006C5DE5">
        <w:rPr>
          <w:rFonts w:hint="eastAsia"/>
        </w:rPr>
        <w:t>20</w:t>
      </w:r>
      <w:r w:rsidRPr="006C5DE5">
        <w:rPr>
          <w:rFonts w:hint="eastAsia"/>
        </w:rPr>
        <w:t>架</w:t>
      </w:r>
      <w:r w:rsidRPr="006C5DE5">
        <w:rPr>
          <w:rFonts w:hint="eastAsia"/>
        </w:rPr>
        <w:t>P</w:t>
      </w:r>
      <w:r w:rsidRPr="006C5DE5">
        <w:rPr>
          <w:rFonts w:hint="eastAsia"/>
        </w:rPr>
        <w:t>—</w:t>
      </w:r>
      <w:r w:rsidRPr="006C5DE5">
        <w:rPr>
          <w:rFonts w:hint="eastAsia"/>
        </w:rPr>
        <w:t>1</w:t>
      </w:r>
      <w:r w:rsidRPr="006C5DE5">
        <w:rPr>
          <w:rFonts w:hint="eastAsia"/>
        </w:rPr>
        <w:t>固定翼反潜巡逻机一项，采购预算就高达</w:t>
      </w:r>
      <w:r w:rsidRPr="006C5DE5">
        <w:rPr>
          <w:rFonts w:hint="eastAsia"/>
        </w:rPr>
        <w:t>3504</w:t>
      </w:r>
      <w:r w:rsidRPr="006C5DE5">
        <w:rPr>
          <w:rFonts w:hint="eastAsia"/>
        </w:rPr>
        <w:t>亿日元。其次是新购宙斯盾驱逐舰，采购预算高达</w:t>
      </w:r>
      <w:r w:rsidRPr="006C5DE5">
        <w:rPr>
          <w:rFonts w:hint="eastAsia"/>
        </w:rPr>
        <w:t>1680</w:t>
      </w:r>
      <w:r w:rsidRPr="006C5DE5">
        <w:rPr>
          <w:rFonts w:hint="eastAsia"/>
        </w:rPr>
        <w:t>亿日元，甚至高于</w:t>
      </w:r>
      <w:r w:rsidRPr="006C5DE5">
        <w:rPr>
          <w:rFonts w:hint="eastAsia"/>
        </w:rPr>
        <w:t>2012</w:t>
      </w:r>
      <w:r w:rsidRPr="006C5DE5">
        <w:rPr>
          <w:rFonts w:hint="eastAsia"/>
        </w:rPr>
        <w:t>年日本国产直升机航母的采购费用；在航空自卫队方面，采购经费增长主要是因为</w:t>
      </w:r>
      <w:r w:rsidRPr="006C5DE5">
        <w:rPr>
          <w:rFonts w:hint="eastAsia"/>
        </w:rPr>
        <w:t>F</w:t>
      </w:r>
      <w:r w:rsidRPr="006C5DE5">
        <w:rPr>
          <w:rFonts w:hint="eastAsia"/>
        </w:rPr>
        <w:t>—</w:t>
      </w:r>
      <w:r w:rsidRPr="006C5DE5">
        <w:rPr>
          <w:rFonts w:hint="eastAsia"/>
        </w:rPr>
        <w:t>35A</w:t>
      </w:r>
      <w:r w:rsidRPr="006C5DE5">
        <w:rPr>
          <w:rFonts w:hint="eastAsia"/>
        </w:rPr>
        <w:t>战斗机采购数量以及其单价的上涨，</w:t>
      </w:r>
      <w:r w:rsidRPr="006C5DE5">
        <w:rPr>
          <w:rFonts w:hint="eastAsia"/>
        </w:rPr>
        <w:t>2012</w:t>
      </w:r>
      <w:r w:rsidRPr="006C5DE5">
        <w:rPr>
          <w:rFonts w:hint="eastAsia"/>
        </w:rPr>
        <w:t>年日本采购的</w:t>
      </w:r>
      <w:r w:rsidRPr="006C5DE5">
        <w:rPr>
          <w:rFonts w:hint="eastAsia"/>
        </w:rPr>
        <w:t>4</w:t>
      </w:r>
      <w:r w:rsidRPr="006C5DE5">
        <w:rPr>
          <w:rFonts w:hint="eastAsia"/>
        </w:rPr>
        <w:t>架</w:t>
      </w:r>
      <w:r w:rsidRPr="006C5DE5">
        <w:rPr>
          <w:rFonts w:hint="eastAsia"/>
        </w:rPr>
        <w:t>F</w:t>
      </w:r>
      <w:r w:rsidRPr="006C5DE5">
        <w:rPr>
          <w:rFonts w:hint="eastAsia"/>
        </w:rPr>
        <w:t>—</w:t>
      </w:r>
      <w:r w:rsidRPr="006C5DE5">
        <w:rPr>
          <w:rFonts w:hint="eastAsia"/>
        </w:rPr>
        <w:t>35A</w:t>
      </w:r>
      <w:r w:rsidRPr="006C5DE5">
        <w:rPr>
          <w:rFonts w:hint="eastAsia"/>
        </w:rPr>
        <w:t>总价仅为</w:t>
      </w:r>
      <w:r w:rsidRPr="006C5DE5">
        <w:rPr>
          <w:rFonts w:hint="eastAsia"/>
        </w:rPr>
        <w:t>395</w:t>
      </w:r>
      <w:r w:rsidRPr="006C5DE5">
        <w:rPr>
          <w:rFonts w:hint="eastAsia"/>
        </w:rPr>
        <w:t>亿日元，但到了今年，日本拟采购的</w:t>
      </w:r>
      <w:r w:rsidRPr="006C5DE5">
        <w:rPr>
          <w:rFonts w:hint="eastAsia"/>
        </w:rPr>
        <w:t>6</w:t>
      </w:r>
      <w:r w:rsidRPr="006C5DE5">
        <w:rPr>
          <w:rFonts w:hint="eastAsia"/>
        </w:rPr>
        <w:t>架</w:t>
      </w:r>
      <w:r w:rsidRPr="006C5DE5">
        <w:rPr>
          <w:rFonts w:hint="eastAsia"/>
        </w:rPr>
        <w:t>F</w:t>
      </w:r>
      <w:r w:rsidRPr="006C5DE5">
        <w:rPr>
          <w:rFonts w:hint="eastAsia"/>
        </w:rPr>
        <w:t>—</w:t>
      </w:r>
      <w:r w:rsidRPr="006C5DE5">
        <w:rPr>
          <w:rFonts w:hint="eastAsia"/>
        </w:rPr>
        <w:t>35A</w:t>
      </w:r>
      <w:r w:rsidRPr="006C5DE5">
        <w:rPr>
          <w:rFonts w:hint="eastAsia"/>
        </w:rPr>
        <w:t>经费高达</w:t>
      </w:r>
      <w:r w:rsidRPr="006C5DE5">
        <w:rPr>
          <w:rFonts w:hint="eastAsia"/>
        </w:rPr>
        <w:t>1032</w:t>
      </w:r>
      <w:r w:rsidRPr="006C5DE5">
        <w:rPr>
          <w:rFonts w:hint="eastAsia"/>
        </w:rPr>
        <w:t>亿日元。</w:t>
      </w:r>
    </w:p>
    <w:p w14:paraId="14F979B3" w14:textId="77777777" w:rsidR="00426BD1" w:rsidRPr="006C5DE5" w:rsidRDefault="00426BD1" w:rsidP="00426BD1"/>
    <w:p w14:paraId="41BE81DF" w14:textId="77777777" w:rsidR="00426BD1" w:rsidRPr="006C5DE5" w:rsidRDefault="00426BD1" w:rsidP="00426BD1">
      <w:pPr>
        <w:rPr>
          <w:rFonts w:hint="eastAsia"/>
        </w:rPr>
      </w:pPr>
      <w:r w:rsidRPr="006C5DE5">
        <w:rPr>
          <w:rFonts w:hint="eastAsia"/>
        </w:rPr>
        <w:t xml:space="preserve">　　此外，不可忽视的一点是，由于驻日美军调整部署，特别是普天间机场搬迁的正式启动，日本对其承担的相关费用在</w:t>
      </w:r>
      <w:r w:rsidRPr="006C5DE5">
        <w:rPr>
          <w:rFonts w:hint="eastAsia"/>
        </w:rPr>
        <w:t>4</w:t>
      </w:r>
      <w:r w:rsidRPr="006C5DE5">
        <w:rPr>
          <w:rFonts w:hint="eastAsia"/>
        </w:rPr>
        <w:t>年间也呈现飙升态势。</w:t>
      </w:r>
      <w:r w:rsidRPr="006C5DE5">
        <w:rPr>
          <w:rFonts w:hint="eastAsia"/>
        </w:rPr>
        <w:t>2012</w:t>
      </w:r>
      <w:r w:rsidRPr="006C5DE5">
        <w:rPr>
          <w:rFonts w:hint="eastAsia"/>
        </w:rPr>
        <w:t>年，这项费用仅为</w:t>
      </w:r>
      <w:r w:rsidRPr="006C5DE5">
        <w:rPr>
          <w:rFonts w:hint="eastAsia"/>
        </w:rPr>
        <w:t>79.2</w:t>
      </w:r>
      <w:r w:rsidRPr="006C5DE5">
        <w:rPr>
          <w:rFonts w:hint="eastAsia"/>
        </w:rPr>
        <w:t>亿日元，但今年，这项开支达到了惊人的</w:t>
      </w:r>
      <w:r w:rsidRPr="006C5DE5">
        <w:rPr>
          <w:rFonts w:hint="eastAsia"/>
        </w:rPr>
        <w:t>3078</w:t>
      </w:r>
      <w:r w:rsidRPr="006C5DE5">
        <w:rPr>
          <w:rFonts w:hint="eastAsia"/>
        </w:rPr>
        <w:t>亿日元。</w:t>
      </w:r>
    </w:p>
    <w:p w14:paraId="44892A8B" w14:textId="77777777" w:rsidR="00426BD1" w:rsidRPr="006C5DE5" w:rsidRDefault="00426BD1" w:rsidP="00426BD1"/>
    <w:p w14:paraId="5D31EADD" w14:textId="77777777" w:rsidR="00426BD1" w:rsidRPr="006C5DE5" w:rsidRDefault="00426BD1" w:rsidP="00426BD1">
      <w:pPr>
        <w:rPr>
          <w:rFonts w:hint="eastAsia"/>
        </w:rPr>
      </w:pPr>
      <w:r w:rsidRPr="006C5DE5">
        <w:rPr>
          <w:rFonts w:hint="eastAsia"/>
        </w:rPr>
        <w:t xml:space="preserve">　　一年投</w:t>
      </w:r>
      <w:r w:rsidRPr="006C5DE5">
        <w:rPr>
          <w:rFonts w:hint="eastAsia"/>
        </w:rPr>
        <w:t>6455</w:t>
      </w:r>
      <w:r w:rsidRPr="006C5DE5">
        <w:rPr>
          <w:rFonts w:hint="eastAsia"/>
        </w:rPr>
        <w:t>亿日元</w:t>
      </w:r>
    </w:p>
    <w:p w14:paraId="5F0C0E5A" w14:textId="77777777" w:rsidR="00426BD1" w:rsidRPr="006C5DE5" w:rsidRDefault="00426BD1" w:rsidP="00426BD1">
      <w:pPr>
        <w:rPr>
          <w:rFonts w:hint="eastAsia"/>
        </w:rPr>
      </w:pPr>
      <w:r w:rsidRPr="006C5DE5">
        <w:rPr>
          <w:rFonts w:hint="eastAsia"/>
        </w:rPr>
        <w:t xml:space="preserve">　　采购多种新型号军机</w:t>
      </w:r>
    </w:p>
    <w:p w14:paraId="6C8F8C60" w14:textId="77777777" w:rsidR="00426BD1" w:rsidRPr="006C5DE5" w:rsidRDefault="00426BD1" w:rsidP="00426BD1">
      <w:pPr>
        <w:rPr>
          <w:rFonts w:hint="eastAsia"/>
        </w:rPr>
      </w:pPr>
      <w:r w:rsidRPr="006C5DE5">
        <w:rPr>
          <w:rFonts w:hint="eastAsia"/>
        </w:rPr>
        <w:t xml:space="preserve">　　包括采购预算高达</w:t>
      </w:r>
      <w:r w:rsidRPr="006C5DE5">
        <w:rPr>
          <w:rFonts w:hint="eastAsia"/>
        </w:rPr>
        <w:t>3504</w:t>
      </w:r>
      <w:r w:rsidRPr="006C5DE5">
        <w:rPr>
          <w:rFonts w:hint="eastAsia"/>
        </w:rPr>
        <w:t>亿日元的</w:t>
      </w:r>
      <w:r w:rsidRPr="006C5DE5">
        <w:rPr>
          <w:rFonts w:hint="eastAsia"/>
        </w:rPr>
        <w:t>20</w:t>
      </w:r>
      <w:r w:rsidRPr="006C5DE5">
        <w:rPr>
          <w:rFonts w:hint="eastAsia"/>
        </w:rPr>
        <w:t>架</w:t>
      </w:r>
      <w:r w:rsidRPr="006C5DE5">
        <w:rPr>
          <w:rFonts w:hint="eastAsia"/>
        </w:rPr>
        <w:t>P-1</w:t>
      </w:r>
      <w:r w:rsidRPr="006C5DE5">
        <w:rPr>
          <w:rFonts w:hint="eastAsia"/>
        </w:rPr>
        <w:t>反潜巡逻机，以及</w:t>
      </w:r>
      <w:r w:rsidRPr="006C5DE5">
        <w:rPr>
          <w:rFonts w:hint="eastAsia"/>
        </w:rPr>
        <w:t>6</w:t>
      </w:r>
      <w:r w:rsidRPr="006C5DE5">
        <w:rPr>
          <w:rFonts w:hint="eastAsia"/>
        </w:rPr>
        <w:t>架</w:t>
      </w:r>
      <w:r w:rsidRPr="006C5DE5">
        <w:rPr>
          <w:rFonts w:hint="eastAsia"/>
        </w:rPr>
        <w:t>F-35A</w:t>
      </w:r>
      <w:r w:rsidRPr="006C5DE5">
        <w:rPr>
          <w:rFonts w:hint="eastAsia"/>
        </w:rPr>
        <w:t>战斗机，</w:t>
      </w:r>
      <w:r w:rsidRPr="006C5DE5">
        <w:rPr>
          <w:rFonts w:hint="eastAsia"/>
        </w:rPr>
        <w:t>1</w:t>
      </w:r>
      <w:r w:rsidRPr="006C5DE5">
        <w:rPr>
          <w:rFonts w:hint="eastAsia"/>
        </w:rPr>
        <w:t>架</w:t>
      </w:r>
      <w:r w:rsidRPr="006C5DE5">
        <w:rPr>
          <w:rFonts w:hint="eastAsia"/>
        </w:rPr>
        <w:t>E-2D</w:t>
      </w:r>
      <w:r w:rsidRPr="006C5DE5">
        <w:rPr>
          <w:rFonts w:hint="eastAsia"/>
        </w:rPr>
        <w:t>新型预警机</w:t>
      </w:r>
    </w:p>
    <w:p w14:paraId="5A093E7A" w14:textId="77777777" w:rsidR="00426BD1" w:rsidRPr="006C5DE5" w:rsidRDefault="00426BD1" w:rsidP="00426BD1"/>
    <w:p w14:paraId="2FAEB50C" w14:textId="77777777" w:rsidR="00426BD1" w:rsidRPr="006C5DE5" w:rsidRDefault="00426BD1" w:rsidP="00426BD1">
      <w:pPr>
        <w:rPr>
          <w:rFonts w:hint="eastAsia"/>
        </w:rPr>
      </w:pPr>
      <w:r w:rsidRPr="006C5DE5">
        <w:rPr>
          <w:rFonts w:hint="eastAsia"/>
        </w:rPr>
        <w:t xml:space="preserve">　　毫无疑问，采购预算高达</w:t>
      </w:r>
      <w:r w:rsidRPr="006C5DE5">
        <w:rPr>
          <w:rFonts w:hint="eastAsia"/>
        </w:rPr>
        <w:t>3504</w:t>
      </w:r>
      <w:r w:rsidRPr="006C5DE5">
        <w:rPr>
          <w:rFonts w:hint="eastAsia"/>
        </w:rPr>
        <w:t>亿日元的</w:t>
      </w:r>
      <w:r w:rsidRPr="006C5DE5">
        <w:rPr>
          <w:rFonts w:hint="eastAsia"/>
        </w:rPr>
        <w:t>20</w:t>
      </w:r>
      <w:r w:rsidRPr="006C5DE5">
        <w:rPr>
          <w:rFonts w:hint="eastAsia"/>
        </w:rPr>
        <w:t>架</w:t>
      </w:r>
      <w:r w:rsidRPr="006C5DE5">
        <w:rPr>
          <w:rFonts w:hint="eastAsia"/>
        </w:rPr>
        <w:t>P</w:t>
      </w:r>
      <w:r w:rsidRPr="006C5DE5">
        <w:rPr>
          <w:rFonts w:hint="eastAsia"/>
        </w:rPr>
        <w:t>—</w:t>
      </w:r>
      <w:r w:rsidRPr="006C5DE5">
        <w:rPr>
          <w:rFonts w:hint="eastAsia"/>
        </w:rPr>
        <w:t>1</w:t>
      </w:r>
      <w:r w:rsidRPr="006C5DE5">
        <w:rPr>
          <w:rFonts w:hint="eastAsia"/>
        </w:rPr>
        <w:t>反潜巡逻机，成为今年日本武器采购中的最大订单。为了这份大单，在日本内阁决议通过预算的前一天，防卫大臣中谷元亲自赶赴财务省，就这笔费用与财务大臣沟通。</w:t>
      </w:r>
    </w:p>
    <w:p w14:paraId="5C646852" w14:textId="77777777" w:rsidR="00426BD1" w:rsidRPr="006C5DE5" w:rsidRDefault="00426BD1" w:rsidP="00426BD1"/>
    <w:p w14:paraId="1302FF43" w14:textId="77777777" w:rsidR="00426BD1" w:rsidRPr="006C5DE5" w:rsidRDefault="00426BD1" w:rsidP="00426BD1">
      <w:pPr>
        <w:rPr>
          <w:rFonts w:hint="eastAsia"/>
        </w:rPr>
      </w:pPr>
      <w:r w:rsidRPr="006C5DE5">
        <w:rPr>
          <w:rFonts w:hint="eastAsia"/>
        </w:rPr>
        <w:t xml:space="preserve">　　在“中期防计划”中，</w:t>
      </w:r>
      <w:r w:rsidRPr="006C5DE5">
        <w:rPr>
          <w:rFonts w:hint="eastAsia"/>
        </w:rPr>
        <w:t>2014</w:t>
      </w:r>
      <w:r w:rsidRPr="006C5DE5">
        <w:rPr>
          <w:rFonts w:hint="eastAsia"/>
        </w:rPr>
        <w:t>—</w:t>
      </w:r>
      <w:r w:rsidRPr="006C5DE5">
        <w:rPr>
          <w:rFonts w:hint="eastAsia"/>
        </w:rPr>
        <w:t>2018</w:t>
      </w:r>
      <w:r w:rsidRPr="006C5DE5">
        <w:rPr>
          <w:rFonts w:hint="eastAsia"/>
        </w:rPr>
        <w:t>年间，日本拟采购的</w:t>
      </w:r>
      <w:r w:rsidRPr="006C5DE5">
        <w:rPr>
          <w:rFonts w:hint="eastAsia"/>
        </w:rPr>
        <w:t>P</w:t>
      </w:r>
      <w:r w:rsidRPr="006C5DE5">
        <w:rPr>
          <w:rFonts w:hint="eastAsia"/>
        </w:rPr>
        <w:t>—</w:t>
      </w:r>
      <w:r w:rsidRPr="006C5DE5">
        <w:rPr>
          <w:rFonts w:hint="eastAsia"/>
        </w:rPr>
        <w:t>1</w:t>
      </w:r>
      <w:r w:rsidRPr="006C5DE5">
        <w:rPr>
          <w:rFonts w:hint="eastAsia"/>
        </w:rPr>
        <w:t>反潜巡逻机为</w:t>
      </w:r>
      <w:r w:rsidRPr="006C5DE5">
        <w:rPr>
          <w:rFonts w:hint="eastAsia"/>
        </w:rPr>
        <w:t>23</w:t>
      </w:r>
      <w:r w:rsidRPr="006C5DE5">
        <w:rPr>
          <w:rFonts w:hint="eastAsia"/>
        </w:rPr>
        <w:t>架，其中去年已经采购</w:t>
      </w:r>
      <w:r w:rsidRPr="006C5DE5">
        <w:rPr>
          <w:rFonts w:hint="eastAsia"/>
        </w:rPr>
        <w:t>3</w:t>
      </w:r>
      <w:r w:rsidRPr="006C5DE5">
        <w:rPr>
          <w:rFonts w:hint="eastAsia"/>
        </w:rPr>
        <w:t>架，按照既定计划，今年本应采购</w:t>
      </w:r>
      <w:r w:rsidRPr="006C5DE5">
        <w:rPr>
          <w:rFonts w:hint="eastAsia"/>
        </w:rPr>
        <w:t>5</w:t>
      </w:r>
      <w:r w:rsidRPr="006C5DE5">
        <w:rPr>
          <w:rFonts w:hint="eastAsia"/>
        </w:rPr>
        <w:t>架左右。</w:t>
      </w:r>
    </w:p>
    <w:p w14:paraId="75076F46" w14:textId="77777777" w:rsidR="00426BD1" w:rsidRPr="006C5DE5" w:rsidRDefault="00426BD1" w:rsidP="00426BD1"/>
    <w:p w14:paraId="3944CAA3" w14:textId="77777777" w:rsidR="00426BD1" w:rsidRPr="006C5DE5" w:rsidRDefault="00426BD1" w:rsidP="00426BD1">
      <w:pPr>
        <w:rPr>
          <w:rFonts w:hint="eastAsia"/>
        </w:rPr>
      </w:pPr>
      <w:r w:rsidRPr="006C5DE5">
        <w:rPr>
          <w:rFonts w:hint="eastAsia"/>
        </w:rPr>
        <w:t xml:space="preserve">　　那么日本防卫省何以如此着急让</w:t>
      </w:r>
      <w:r w:rsidRPr="006C5DE5">
        <w:rPr>
          <w:rFonts w:hint="eastAsia"/>
        </w:rPr>
        <w:t>P</w:t>
      </w:r>
      <w:r w:rsidRPr="006C5DE5">
        <w:rPr>
          <w:rFonts w:hint="eastAsia"/>
        </w:rPr>
        <w:t>—</w:t>
      </w:r>
      <w:r w:rsidRPr="006C5DE5">
        <w:rPr>
          <w:rFonts w:hint="eastAsia"/>
        </w:rPr>
        <w:t>1</w:t>
      </w:r>
      <w:r w:rsidRPr="006C5DE5">
        <w:rPr>
          <w:rFonts w:hint="eastAsia"/>
        </w:rPr>
        <w:t>的数量一步到位？</w:t>
      </w:r>
    </w:p>
    <w:p w14:paraId="1F1EB2F2" w14:textId="77777777" w:rsidR="00426BD1" w:rsidRPr="006C5DE5" w:rsidRDefault="00426BD1" w:rsidP="00426BD1"/>
    <w:p w14:paraId="77C3BEAF" w14:textId="77777777" w:rsidR="00426BD1" w:rsidRPr="006C5DE5" w:rsidRDefault="00426BD1" w:rsidP="00426BD1">
      <w:pPr>
        <w:rPr>
          <w:rFonts w:hint="eastAsia"/>
        </w:rPr>
      </w:pPr>
      <w:r w:rsidRPr="006C5DE5">
        <w:rPr>
          <w:rFonts w:hint="eastAsia"/>
        </w:rPr>
        <w:t xml:space="preserve">　　对此，中谷元的解释是，提前统一购买</w:t>
      </w:r>
      <w:r w:rsidRPr="006C5DE5">
        <w:rPr>
          <w:rFonts w:hint="eastAsia"/>
        </w:rPr>
        <w:t>20</w:t>
      </w:r>
      <w:r w:rsidRPr="006C5DE5">
        <w:rPr>
          <w:rFonts w:hint="eastAsia"/>
        </w:rPr>
        <w:t>架</w:t>
      </w:r>
      <w:r w:rsidRPr="006C5DE5">
        <w:rPr>
          <w:rFonts w:hint="eastAsia"/>
        </w:rPr>
        <w:t>P</w:t>
      </w:r>
      <w:r w:rsidRPr="006C5DE5">
        <w:rPr>
          <w:rFonts w:hint="eastAsia"/>
        </w:rPr>
        <w:t>—</w:t>
      </w:r>
      <w:r w:rsidRPr="006C5DE5">
        <w:rPr>
          <w:rFonts w:hint="eastAsia"/>
        </w:rPr>
        <w:t>1</w:t>
      </w:r>
      <w:r w:rsidRPr="006C5DE5">
        <w:rPr>
          <w:rFonts w:hint="eastAsia"/>
        </w:rPr>
        <w:t>的原因在于降低成本，根据今年日本防卫预算案的分析，相比于分批购买，一次性购买确实能够节省</w:t>
      </w:r>
      <w:r w:rsidRPr="006C5DE5">
        <w:rPr>
          <w:rFonts w:hint="eastAsia"/>
        </w:rPr>
        <w:t>417</w:t>
      </w:r>
      <w:r w:rsidRPr="006C5DE5">
        <w:rPr>
          <w:rFonts w:hint="eastAsia"/>
        </w:rPr>
        <w:t>亿日元。</w:t>
      </w:r>
    </w:p>
    <w:p w14:paraId="2B77386F" w14:textId="77777777" w:rsidR="00426BD1" w:rsidRPr="006C5DE5" w:rsidRDefault="00426BD1" w:rsidP="00426BD1"/>
    <w:p w14:paraId="17BCD3B7" w14:textId="77777777" w:rsidR="00426BD1" w:rsidRPr="006C5DE5" w:rsidRDefault="00426BD1" w:rsidP="00426BD1">
      <w:pPr>
        <w:rPr>
          <w:rFonts w:hint="eastAsia"/>
        </w:rPr>
      </w:pPr>
      <w:r w:rsidRPr="006C5DE5">
        <w:rPr>
          <w:rFonts w:hint="eastAsia"/>
        </w:rPr>
        <w:t xml:space="preserve">　　但真实原因就是如此简单吗？</w:t>
      </w:r>
    </w:p>
    <w:p w14:paraId="4212E1B5" w14:textId="77777777" w:rsidR="00426BD1" w:rsidRPr="006C5DE5" w:rsidRDefault="00426BD1" w:rsidP="00426BD1"/>
    <w:p w14:paraId="6969A881" w14:textId="77777777" w:rsidR="00426BD1" w:rsidRPr="006C5DE5" w:rsidRDefault="00426BD1" w:rsidP="00426BD1">
      <w:pPr>
        <w:rPr>
          <w:rFonts w:hint="eastAsia"/>
        </w:rPr>
      </w:pPr>
      <w:r w:rsidRPr="006C5DE5">
        <w:rPr>
          <w:rFonts w:hint="eastAsia"/>
        </w:rPr>
        <w:t xml:space="preserve">　　“日本想要在</w:t>
      </w:r>
      <w:r w:rsidRPr="006C5DE5">
        <w:rPr>
          <w:rFonts w:hint="eastAsia"/>
        </w:rPr>
        <w:t>P</w:t>
      </w:r>
      <w:r w:rsidRPr="006C5DE5">
        <w:rPr>
          <w:rFonts w:hint="eastAsia"/>
        </w:rPr>
        <w:t>—</w:t>
      </w:r>
      <w:r w:rsidRPr="006C5DE5">
        <w:rPr>
          <w:rFonts w:hint="eastAsia"/>
        </w:rPr>
        <w:t>1</w:t>
      </w:r>
      <w:r w:rsidRPr="006C5DE5">
        <w:rPr>
          <w:rFonts w:hint="eastAsia"/>
        </w:rPr>
        <w:t>巡逻机的部署上一步到位，就是为了震慑周边国家，特别是中国，企图在东海海域‘把握’主动权。”军事专家李杰表示，日本现有的反潜巡逻机以</w:t>
      </w:r>
      <w:r w:rsidRPr="006C5DE5">
        <w:rPr>
          <w:rFonts w:hint="eastAsia"/>
        </w:rPr>
        <w:t>P</w:t>
      </w:r>
      <w:r w:rsidRPr="006C5DE5">
        <w:rPr>
          <w:rFonts w:hint="eastAsia"/>
        </w:rPr>
        <w:t>—</w:t>
      </w:r>
      <w:r w:rsidRPr="006C5DE5">
        <w:rPr>
          <w:rFonts w:hint="eastAsia"/>
        </w:rPr>
        <w:t>3(</w:t>
      </w:r>
      <w:r w:rsidRPr="006C5DE5">
        <w:rPr>
          <w:rFonts w:hint="eastAsia"/>
        </w:rPr>
        <w:t>包括</w:t>
      </w:r>
      <w:r w:rsidRPr="006C5DE5">
        <w:rPr>
          <w:rFonts w:hint="eastAsia"/>
        </w:rPr>
        <w:t>P</w:t>
      </w:r>
      <w:r w:rsidRPr="006C5DE5">
        <w:rPr>
          <w:rFonts w:hint="eastAsia"/>
        </w:rPr>
        <w:t>—</w:t>
      </w:r>
      <w:r w:rsidRPr="006C5DE5">
        <w:rPr>
          <w:rFonts w:hint="eastAsia"/>
        </w:rPr>
        <w:t>3C)</w:t>
      </w:r>
      <w:r w:rsidRPr="006C5DE5">
        <w:rPr>
          <w:rFonts w:hint="eastAsia"/>
        </w:rPr>
        <w:t>为主，已经有了几十年的机龄，相对老旧。在鼓吹“中国威胁”的同时，日本军政界右翼势力认为，在越来越激烈的海上争斗中，己方装备已经有点“力不从心”。</w:t>
      </w:r>
    </w:p>
    <w:p w14:paraId="15724F35" w14:textId="77777777" w:rsidR="00426BD1" w:rsidRPr="006C5DE5" w:rsidRDefault="00426BD1" w:rsidP="00426BD1"/>
    <w:p w14:paraId="5D555EC5" w14:textId="77777777" w:rsidR="00426BD1" w:rsidRPr="006C5DE5" w:rsidRDefault="00426BD1" w:rsidP="00426BD1">
      <w:pPr>
        <w:rPr>
          <w:rFonts w:hint="eastAsia"/>
        </w:rPr>
      </w:pPr>
      <w:r w:rsidRPr="006C5DE5">
        <w:rPr>
          <w:rFonts w:hint="eastAsia"/>
        </w:rPr>
        <w:t xml:space="preserve">　　在</w:t>
      </w:r>
      <w:r w:rsidRPr="006C5DE5">
        <w:rPr>
          <w:rFonts w:hint="eastAsia"/>
        </w:rPr>
        <w:t>2015</w:t>
      </w:r>
      <w:r w:rsidRPr="006C5DE5">
        <w:rPr>
          <w:rFonts w:hint="eastAsia"/>
        </w:rPr>
        <w:t>年度防卫预算中，日本防卫省评估认为，</w:t>
      </w:r>
      <w:r w:rsidRPr="006C5DE5">
        <w:rPr>
          <w:rFonts w:hint="eastAsia"/>
        </w:rPr>
        <w:t>P</w:t>
      </w:r>
      <w:r w:rsidRPr="006C5DE5">
        <w:rPr>
          <w:rFonts w:hint="eastAsia"/>
        </w:rPr>
        <w:t>—</w:t>
      </w:r>
      <w:r w:rsidRPr="006C5DE5">
        <w:rPr>
          <w:rFonts w:hint="eastAsia"/>
        </w:rPr>
        <w:t>1</w:t>
      </w:r>
      <w:r w:rsidRPr="006C5DE5">
        <w:rPr>
          <w:rFonts w:hint="eastAsia"/>
        </w:rPr>
        <w:t>作为现役反潜机</w:t>
      </w:r>
      <w:r w:rsidRPr="006C5DE5">
        <w:rPr>
          <w:rFonts w:hint="eastAsia"/>
        </w:rPr>
        <w:t>P</w:t>
      </w:r>
      <w:r w:rsidRPr="006C5DE5">
        <w:rPr>
          <w:rFonts w:hint="eastAsia"/>
        </w:rPr>
        <w:t>—</w:t>
      </w:r>
      <w:r w:rsidRPr="006C5DE5">
        <w:rPr>
          <w:rFonts w:hint="eastAsia"/>
        </w:rPr>
        <w:t>3C</w:t>
      </w:r>
      <w:r w:rsidRPr="006C5DE5">
        <w:rPr>
          <w:rFonts w:hint="eastAsia"/>
        </w:rPr>
        <w:t>的替代机型，多项性能有显著提升。“在整体性能、飞行速度、巡航高度、侦测能力，包括声纳探测和反潜设备上，</w:t>
      </w:r>
      <w:r w:rsidRPr="006C5DE5">
        <w:rPr>
          <w:rFonts w:hint="eastAsia"/>
        </w:rPr>
        <w:t>P</w:t>
      </w:r>
      <w:r w:rsidRPr="006C5DE5">
        <w:rPr>
          <w:rFonts w:hint="eastAsia"/>
        </w:rPr>
        <w:t>—</w:t>
      </w:r>
      <w:r w:rsidRPr="006C5DE5">
        <w:rPr>
          <w:rFonts w:hint="eastAsia"/>
        </w:rPr>
        <w:t>1</w:t>
      </w:r>
      <w:r w:rsidRPr="006C5DE5">
        <w:rPr>
          <w:rFonts w:hint="eastAsia"/>
        </w:rPr>
        <w:t>比</w:t>
      </w:r>
      <w:r w:rsidRPr="006C5DE5">
        <w:rPr>
          <w:rFonts w:hint="eastAsia"/>
        </w:rPr>
        <w:t>P</w:t>
      </w:r>
      <w:r w:rsidRPr="006C5DE5">
        <w:rPr>
          <w:rFonts w:hint="eastAsia"/>
        </w:rPr>
        <w:t>—</w:t>
      </w:r>
      <w:r w:rsidRPr="006C5DE5">
        <w:rPr>
          <w:rFonts w:hint="eastAsia"/>
        </w:rPr>
        <w:t>3C</w:t>
      </w:r>
      <w:r w:rsidRPr="006C5DE5">
        <w:rPr>
          <w:rFonts w:hint="eastAsia"/>
        </w:rPr>
        <w:t>都有明显的提升，综合水平与美国的</w:t>
      </w:r>
      <w:r w:rsidRPr="006C5DE5">
        <w:rPr>
          <w:rFonts w:hint="eastAsia"/>
        </w:rPr>
        <w:t>P</w:t>
      </w:r>
      <w:r w:rsidRPr="006C5DE5">
        <w:rPr>
          <w:rFonts w:hint="eastAsia"/>
        </w:rPr>
        <w:t>—</w:t>
      </w:r>
      <w:r w:rsidRPr="006C5DE5">
        <w:rPr>
          <w:rFonts w:hint="eastAsia"/>
        </w:rPr>
        <w:t>8</w:t>
      </w:r>
      <w:r w:rsidRPr="006C5DE5">
        <w:rPr>
          <w:rFonts w:hint="eastAsia"/>
        </w:rPr>
        <w:t>反潜巡逻机差不多，甚至在某些方面还更胜一筹。”李杰表示，日本曾经考虑引进</w:t>
      </w:r>
      <w:r w:rsidRPr="006C5DE5">
        <w:rPr>
          <w:rFonts w:hint="eastAsia"/>
        </w:rPr>
        <w:t>P</w:t>
      </w:r>
      <w:r w:rsidRPr="006C5DE5">
        <w:rPr>
          <w:rFonts w:hint="eastAsia"/>
        </w:rPr>
        <w:t>—</w:t>
      </w:r>
      <w:r w:rsidRPr="006C5DE5">
        <w:rPr>
          <w:rFonts w:hint="eastAsia"/>
        </w:rPr>
        <w:t>8</w:t>
      </w:r>
      <w:r w:rsidRPr="006C5DE5">
        <w:rPr>
          <w:rFonts w:hint="eastAsia"/>
        </w:rPr>
        <w:t>，但被美国拒绝，因此此次一次性购置</w:t>
      </w:r>
      <w:r w:rsidRPr="006C5DE5">
        <w:rPr>
          <w:rFonts w:hint="eastAsia"/>
        </w:rPr>
        <w:t>20</w:t>
      </w:r>
      <w:r w:rsidRPr="006C5DE5">
        <w:rPr>
          <w:rFonts w:hint="eastAsia"/>
        </w:rPr>
        <w:t>架</w:t>
      </w:r>
      <w:r w:rsidRPr="006C5DE5">
        <w:rPr>
          <w:rFonts w:hint="eastAsia"/>
        </w:rPr>
        <w:t>P</w:t>
      </w:r>
      <w:r w:rsidRPr="006C5DE5">
        <w:rPr>
          <w:rFonts w:hint="eastAsia"/>
        </w:rPr>
        <w:t>—</w:t>
      </w:r>
      <w:r w:rsidRPr="006C5DE5">
        <w:rPr>
          <w:rFonts w:hint="eastAsia"/>
        </w:rPr>
        <w:t>1</w:t>
      </w:r>
      <w:r w:rsidRPr="006C5DE5">
        <w:rPr>
          <w:rFonts w:hint="eastAsia"/>
        </w:rPr>
        <w:t>，也是向美国显示其独立研制反潜机的能力，意欲在日美武器合作上获得更为主动的地位。</w:t>
      </w:r>
    </w:p>
    <w:p w14:paraId="2F21A673" w14:textId="77777777" w:rsidR="00426BD1" w:rsidRPr="006C5DE5" w:rsidRDefault="00426BD1" w:rsidP="00426BD1"/>
    <w:p w14:paraId="38FB5F6C" w14:textId="77777777" w:rsidR="00426BD1" w:rsidRPr="006C5DE5" w:rsidRDefault="00426BD1" w:rsidP="00426BD1">
      <w:pPr>
        <w:rPr>
          <w:rFonts w:hint="eastAsia"/>
        </w:rPr>
      </w:pPr>
      <w:r w:rsidRPr="006C5DE5">
        <w:rPr>
          <w:rFonts w:hint="eastAsia"/>
        </w:rPr>
        <w:t xml:space="preserve">　　</w:t>
      </w:r>
      <w:r w:rsidRPr="006C5DE5">
        <w:rPr>
          <w:rFonts w:hint="eastAsia"/>
        </w:rPr>
        <w:t>P</w:t>
      </w:r>
      <w:r w:rsidRPr="006C5DE5">
        <w:rPr>
          <w:rFonts w:hint="eastAsia"/>
        </w:rPr>
        <w:t>—</w:t>
      </w:r>
      <w:r w:rsidRPr="006C5DE5">
        <w:rPr>
          <w:rFonts w:hint="eastAsia"/>
        </w:rPr>
        <w:t>1</w:t>
      </w:r>
      <w:r w:rsidRPr="006C5DE5">
        <w:rPr>
          <w:rFonts w:hint="eastAsia"/>
        </w:rPr>
        <w:t>“大单”反映了今年日本自卫队在航空力量整备上的不惜血本，从</w:t>
      </w:r>
      <w:r w:rsidRPr="006C5DE5">
        <w:rPr>
          <w:rFonts w:hint="eastAsia"/>
        </w:rPr>
        <w:t>2015</w:t>
      </w:r>
      <w:r w:rsidRPr="006C5DE5">
        <w:rPr>
          <w:rFonts w:hint="eastAsia"/>
        </w:rPr>
        <w:t>年度预算来看，在“军机购买支出”一项上，经费从</w:t>
      </w:r>
      <w:r w:rsidRPr="006C5DE5">
        <w:rPr>
          <w:rFonts w:hint="eastAsia"/>
        </w:rPr>
        <w:t>2014</w:t>
      </w:r>
      <w:r w:rsidRPr="006C5DE5">
        <w:rPr>
          <w:rFonts w:hint="eastAsia"/>
        </w:rPr>
        <w:t>年的</w:t>
      </w:r>
      <w:r w:rsidRPr="006C5DE5">
        <w:rPr>
          <w:rFonts w:hint="eastAsia"/>
        </w:rPr>
        <w:t>2635</w:t>
      </w:r>
      <w:r w:rsidRPr="006C5DE5">
        <w:rPr>
          <w:rFonts w:hint="eastAsia"/>
        </w:rPr>
        <w:t>亿日元猛增至</w:t>
      </w:r>
      <w:r w:rsidRPr="006C5DE5">
        <w:rPr>
          <w:rFonts w:hint="eastAsia"/>
        </w:rPr>
        <w:t>6455</w:t>
      </w:r>
      <w:r w:rsidRPr="006C5DE5">
        <w:rPr>
          <w:rFonts w:hint="eastAsia"/>
        </w:rPr>
        <w:t>亿日元。在这其中，除了</w:t>
      </w:r>
      <w:r w:rsidRPr="006C5DE5">
        <w:rPr>
          <w:rFonts w:hint="eastAsia"/>
        </w:rPr>
        <w:t>P</w:t>
      </w:r>
      <w:r w:rsidRPr="006C5DE5">
        <w:rPr>
          <w:rFonts w:hint="eastAsia"/>
        </w:rPr>
        <w:t>—</w:t>
      </w:r>
      <w:r w:rsidRPr="006C5DE5">
        <w:rPr>
          <w:rFonts w:hint="eastAsia"/>
        </w:rPr>
        <w:t>1</w:t>
      </w:r>
      <w:r w:rsidRPr="006C5DE5">
        <w:rPr>
          <w:rFonts w:hint="eastAsia"/>
        </w:rPr>
        <w:t>，</w:t>
      </w:r>
      <w:r w:rsidRPr="006C5DE5">
        <w:rPr>
          <w:rFonts w:hint="eastAsia"/>
        </w:rPr>
        <w:t>6</w:t>
      </w:r>
      <w:r w:rsidRPr="006C5DE5">
        <w:rPr>
          <w:rFonts w:hint="eastAsia"/>
        </w:rPr>
        <w:t>架</w:t>
      </w:r>
      <w:r w:rsidRPr="006C5DE5">
        <w:rPr>
          <w:rFonts w:hint="eastAsia"/>
        </w:rPr>
        <w:t>F</w:t>
      </w:r>
      <w:r w:rsidRPr="006C5DE5">
        <w:rPr>
          <w:rFonts w:hint="eastAsia"/>
        </w:rPr>
        <w:t>—</w:t>
      </w:r>
      <w:r w:rsidRPr="006C5DE5">
        <w:rPr>
          <w:rFonts w:hint="eastAsia"/>
        </w:rPr>
        <w:t>35A</w:t>
      </w:r>
      <w:r w:rsidRPr="006C5DE5">
        <w:rPr>
          <w:rFonts w:hint="eastAsia"/>
        </w:rPr>
        <w:t>以及</w:t>
      </w:r>
      <w:r w:rsidRPr="006C5DE5">
        <w:rPr>
          <w:rFonts w:hint="eastAsia"/>
        </w:rPr>
        <w:t>1</w:t>
      </w:r>
      <w:r w:rsidRPr="006C5DE5">
        <w:rPr>
          <w:rFonts w:hint="eastAsia"/>
        </w:rPr>
        <w:t>架新型预警机</w:t>
      </w:r>
      <w:r w:rsidRPr="006C5DE5">
        <w:rPr>
          <w:rFonts w:hint="eastAsia"/>
        </w:rPr>
        <w:t>E</w:t>
      </w:r>
      <w:r w:rsidRPr="006C5DE5">
        <w:rPr>
          <w:rFonts w:hint="eastAsia"/>
        </w:rPr>
        <w:t>—</w:t>
      </w:r>
      <w:r w:rsidRPr="006C5DE5">
        <w:rPr>
          <w:rFonts w:hint="eastAsia"/>
        </w:rPr>
        <w:t>2D</w:t>
      </w:r>
      <w:r w:rsidRPr="006C5DE5">
        <w:rPr>
          <w:rFonts w:hint="eastAsia"/>
        </w:rPr>
        <w:t>显得尤为扎眼。日本防卫省的计划是在</w:t>
      </w:r>
      <w:r w:rsidRPr="006C5DE5">
        <w:rPr>
          <w:rFonts w:hint="eastAsia"/>
        </w:rPr>
        <w:t>2020</w:t>
      </w:r>
      <w:r w:rsidRPr="006C5DE5">
        <w:rPr>
          <w:rFonts w:hint="eastAsia"/>
        </w:rPr>
        <w:t>年前引进</w:t>
      </w:r>
      <w:r w:rsidRPr="006C5DE5">
        <w:rPr>
          <w:rFonts w:hint="eastAsia"/>
        </w:rPr>
        <w:t>42</w:t>
      </w:r>
      <w:r w:rsidRPr="006C5DE5">
        <w:rPr>
          <w:rFonts w:hint="eastAsia"/>
        </w:rPr>
        <w:t>架</w:t>
      </w:r>
      <w:r w:rsidRPr="006C5DE5">
        <w:rPr>
          <w:rFonts w:hint="eastAsia"/>
        </w:rPr>
        <w:t>F</w:t>
      </w:r>
      <w:r w:rsidRPr="006C5DE5">
        <w:rPr>
          <w:rFonts w:hint="eastAsia"/>
        </w:rPr>
        <w:t>—</w:t>
      </w:r>
      <w:r w:rsidRPr="006C5DE5">
        <w:rPr>
          <w:rFonts w:hint="eastAsia"/>
        </w:rPr>
        <w:t>35A</w:t>
      </w:r>
      <w:r w:rsidRPr="006C5DE5">
        <w:rPr>
          <w:rFonts w:hint="eastAsia"/>
        </w:rPr>
        <w:t>，打造两个飞行中队。</w:t>
      </w:r>
    </w:p>
    <w:p w14:paraId="1E887D51" w14:textId="77777777" w:rsidR="00426BD1" w:rsidRPr="006C5DE5" w:rsidRDefault="00426BD1" w:rsidP="00426BD1"/>
    <w:p w14:paraId="753C400C" w14:textId="77777777" w:rsidR="00426BD1" w:rsidRPr="006C5DE5" w:rsidRDefault="00426BD1" w:rsidP="00426BD1">
      <w:pPr>
        <w:rPr>
          <w:rFonts w:hint="eastAsia"/>
        </w:rPr>
      </w:pPr>
      <w:r w:rsidRPr="006C5DE5">
        <w:rPr>
          <w:rFonts w:hint="eastAsia"/>
        </w:rPr>
        <w:t xml:space="preserve">　　“这也是为了对抗中国。”李杰表示，日本一直制造舆论，在各种场合宣称其“三代半以及三代战机”的数量在亚太处于弱势，制空力量已处于不利地位，从而为引进更先进的四代机，诸如</w:t>
      </w:r>
      <w:r w:rsidRPr="006C5DE5">
        <w:rPr>
          <w:rFonts w:hint="eastAsia"/>
        </w:rPr>
        <w:t>F</w:t>
      </w:r>
      <w:r w:rsidRPr="006C5DE5">
        <w:rPr>
          <w:rFonts w:hint="eastAsia"/>
        </w:rPr>
        <w:t>—</w:t>
      </w:r>
      <w:r w:rsidRPr="006C5DE5">
        <w:rPr>
          <w:rFonts w:hint="eastAsia"/>
        </w:rPr>
        <w:t>35A</w:t>
      </w:r>
      <w:r w:rsidRPr="006C5DE5">
        <w:rPr>
          <w:rFonts w:hint="eastAsia"/>
        </w:rPr>
        <w:t>等制造借口。“国外有研究表明，</w:t>
      </w:r>
      <w:r w:rsidRPr="006C5DE5">
        <w:rPr>
          <w:rFonts w:hint="eastAsia"/>
        </w:rPr>
        <w:t>40</w:t>
      </w:r>
      <w:r w:rsidRPr="006C5DE5">
        <w:rPr>
          <w:rFonts w:hint="eastAsia"/>
        </w:rPr>
        <w:t>架左右的</w:t>
      </w:r>
      <w:r w:rsidRPr="006C5DE5">
        <w:rPr>
          <w:rFonts w:hint="eastAsia"/>
        </w:rPr>
        <w:t>F</w:t>
      </w:r>
      <w:r w:rsidRPr="006C5DE5">
        <w:rPr>
          <w:rFonts w:hint="eastAsia"/>
        </w:rPr>
        <w:t>—</w:t>
      </w:r>
      <w:r w:rsidRPr="006C5DE5">
        <w:rPr>
          <w:rFonts w:hint="eastAsia"/>
        </w:rPr>
        <w:t>35A</w:t>
      </w:r>
      <w:r w:rsidRPr="006C5DE5">
        <w:rPr>
          <w:rFonts w:hint="eastAsia"/>
        </w:rPr>
        <w:t>战机，就能在局部空域迅速形成比较可控的制空权。”</w:t>
      </w:r>
    </w:p>
    <w:p w14:paraId="23721255" w14:textId="77777777" w:rsidR="00426BD1" w:rsidRPr="006C5DE5" w:rsidRDefault="00426BD1" w:rsidP="00426BD1"/>
    <w:p w14:paraId="6A361806" w14:textId="77777777" w:rsidR="00426BD1" w:rsidRPr="006C5DE5" w:rsidRDefault="00426BD1" w:rsidP="00426BD1">
      <w:pPr>
        <w:rPr>
          <w:rFonts w:hint="eastAsia"/>
        </w:rPr>
      </w:pPr>
      <w:r w:rsidRPr="006C5DE5">
        <w:rPr>
          <w:rFonts w:hint="eastAsia"/>
        </w:rPr>
        <w:t xml:space="preserve">　　而购买</w:t>
      </w:r>
      <w:r w:rsidRPr="006C5DE5">
        <w:rPr>
          <w:rFonts w:hint="eastAsia"/>
        </w:rPr>
        <w:t>E</w:t>
      </w:r>
      <w:r w:rsidRPr="006C5DE5">
        <w:rPr>
          <w:rFonts w:hint="eastAsia"/>
        </w:rPr>
        <w:t>—</w:t>
      </w:r>
      <w:r w:rsidRPr="006C5DE5">
        <w:rPr>
          <w:rFonts w:hint="eastAsia"/>
        </w:rPr>
        <w:t>2D</w:t>
      </w:r>
      <w:r w:rsidRPr="006C5DE5">
        <w:rPr>
          <w:rFonts w:hint="eastAsia"/>
        </w:rPr>
        <w:t>，则很可能是针对在钓鱼岛海域巡航巡视的中国舰船和军机实施监控。有防务分析人士认为，</w:t>
      </w:r>
      <w:r w:rsidRPr="006C5DE5">
        <w:rPr>
          <w:rFonts w:hint="eastAsia"/>
        </w:rPr>
        <w:t>E</w:t>
      </w:r>
      <w:r w:rsidRPr="006C5DE5">
        <w:rPr>
          <w:rFonts w:hint="eastAsia"/>
        </w:rPr>
        <w:t>—</w:t>
      </w:r>
      <w:r w:rsidRPr="006C5DE5">
        <w:rPr>
          <w:rFonts w:hint="eastAsia"/>
        </w:rPr>
        <w:t>2D</w:t>
      </w:r>
      <w:r w:rsidRPr="006C5DE5">
        <w:rPr>
          <w:rFonts w:hint="eastAsia"/>
        </w:rPr>
        <w:t>不仅可以为舰载机、战斗机提供预警和指挥信息，还可联手水面舰艇拦截导弹，甚至能够直接发动电子攻击，侵入和利用敌方的战术无线电网络。</w:t>
      </w:r>
    </w:p>
    <w:p w14:paraId="38449385" w14:textId="77777777" w:rsidR="00426BD1" w:rsidRPr="006C5DE5" w:rsidRDefault="00426BD1" w:rsidP="00426BD1"/>
    <w:p w14:paraId="39DC1A07" w14:textId="77777777" w:rsidR="00426BD1" w:rsidRPr="006C5DE5" w:rsidRDefault="00426BD1" w:rsidP="00426BD1">
      <w:pPr>
        <w:rPr>
          <w:rFonts w:hint="eastAsia"/>
        </w:rPr>
      </w:pPr>
      <w:r w:rsidRPr="006C5DE5">
        <w:rPr>
          <w:rFonts w:hint="eastAsia"/>
        </w:rPr>
        <w:t xml:space="preserve">　　在海上力量方面，近年来日本对潜艇一直保持着每年“采购一艘、制造一艘”的节奏，根据“中期防计划”，未来日本潜艇队伍将从目前的</w:t>
      </w:r>
      <w:r w:rsidRPr="006C5DE5">
        <w:rPr>
          <w:rFonts w:hint="eastAsia"/>
        </w:rPr>
        <w:t>16</w:t>
      </w:r>
      <w:r w:rsidRPr="006C5DE5">
        <w:rPr>
          <w:rFonts w:hint="eastAsia"/>
        </w:rPr>
        <w:t>艘扩充至</w:t>
      </w:r>
      <w:r w:rsidRPr="006C5DE5">
        <w:rPr>
          <w:rFonts w:hint="eastAsia"/>
        </w:rPr>
        <w:t>22</w:t>
      </w:r>
      <w:r w:rsidRPr="006C5DE5">
        <w:rPr>
          <w:rFonts w:hint="eastAsia"/>
        </w:rPr>
        <w:t>艘，主力也将由“亲潮级”替换为“苍龙级”。“日本企图更多地利用‘苍龙级’潜艇封锁‘第一岛链’和海峡通道。”李杰分析说。</w:t>
      </w:r>
    </w:p>
    <w:p w14:paraId="4BDF47AC" w14:textId="77777777" w:rsidR="00426BD1" w:rsidRPr="006C5DE5" w:rsidRDefault="00426BD1" w:rsidP="00426BD1"/>
    <w:p w14:paraId="4FCD761D" w14:textId="77777777" w:rsidR="00426BD1" w:rsidRPr="006C5DE5" w:rsidRDefault="00426BD1" w:rsidP="00426BD1">
      <w:pPr>
        <w:rPr>
          <w:rFonts w:hint="eastAsia"/>
        </w:rPr>
      </w:pPr>
      <w:r w:rsidRPr="006C5DE5">
        <w:rPr>
          <w:rFonts w:hint="eastAsia"/>
        </w:rPr>
        <w:t xml:space="preserve">　　不少军事专家分析认为，从今年日本军备采购的特点来看，其意图已经比较明显，即利用海空装备的更新换代，继续扩大日本在反潜、预警与情报收集方面的优势，以帮助自卫队掌握在亚太地区的制海权和制空权。</w:t>
      </w:r>
    </w:p>
    <w:p w14:paraId="18390E34" w14:textId="77777777" w:rsidR="00426BD1" w:rsidRPr="006C5DE5" w:rsidRDefault="00426BD1" w:rsidP="00426BD1"/>
    <w:p w14:paraId="5FE2A84C" w14:textId="77777777" w:rsidR="00426BD1" w:rsidRPr="006C5DE5" w:rsidRDefault="00426BD1" w:rsidP="00426BD1">
      <w:pPr>
        <w:rPr>
          <w:rFonts w:hint="eastAsia"/>
        </w:rPr>
      </w:pPr>
      <w:r w:rsidRPr="006C5DE5">
        <w:rPr>
          <w:rFonts w:hint="eastAsia"/>
        </w:rPr>
        <w:t xml:space="preserve">　　重金打造水陆机动团</w:t>
      </w:r>
    </w:p>
    <w:p w14:paraId="155F496C" w14:textId="77777777" w:rsidR="00426BD1" w:rsidRPr="006C5DE5" w:rsidRDefault="00426BD1" w:rsidP="00426BD1">
      <w:pPr>
        <w:rPr>
          <w:rFonts w:hint="eastAsia"/>
        </w:rPr>
      </w:pPr>
      <w:r w:rsidRPr="006C5DE5">
        <w:rPr>
          <w:rFonts w:hint="eastAsia"/>
        </w:rPr>
        <w:t xml:space="preserve">　　日本聚焦“西南岛屿”</w:t>
      </w:r>
    </w:p>
    <w:p w14:paraId="03907799" w14:textId="77777777" w:rsidR="00426BD1" w:rsidRPr="006C5DE5" w:rsidRDefault="00426BD1" w:rsidP="00426BD1">
      <w:pPr>
        <w:rPr>
          <w:rFonts w:hint="eastAsia"/>
        </w:rPr>
      </w:pPr>
      <w:r w:rsidRPr="006C5DE5">
        <w:rPr>
          <w:rFonts w:hint="eastAsia"/>
        </w:rPr>
        <w:t xml:space="preserve">　　日本实际打造的就是海军陆战队，找的“师傅”就是美国，不仅装备上全面向美军靠拢，战术上也在模仿美国海军陆战队</w:t>
      </w:r>
    </w:p>
    <w:p w14:paraId="5848E75F" w14:textId="77777777" w:rsidR="00426BD1" w:rsidRPr="006C5DE5" w:rsidRDefault="00426BD1" w:rsidP="00426BD1">
      <w:pPr>
        <w:rPr>
          <w:rFonts w:hint="eastAsia"/>
        </w:rPr>
      </w:pPr>
      <w:r w:rsidRPr="006C5DE5">
        <w:rPr>
          <w:rFonts w:hint="eastAsia"/>
        </w:rPr>
        <w:t xml:space="preserve">　　在日本陆上自卫队的主要装备采购清单中，有两项装备的采购显得颇为意味深长。</w:t>
      </w:r>
    </w:p>
    <w:p w14:paraId="7FE10997" w14:textId="77777777" w:rsidR="00426BD1" w:rsidRPr="006C5DE5" w:rsidRDefault="00426BD1" w:rsidP="00426BD1"/>
    <w:p w14:paraId="7739DD23" w14:textId="77777777" w:rsidR="00426BD1" w:rsidRPr="006C5DE5" w:rsidRDefault="00426BD1" w:rsidP="00426BD1">
      <w:pPr>
        <w:rPr>
          <w:rFonts w:hint="eastAsia"/>
        </w:rPr>
      </w:pPr>
      <w:r w:rsidRPr="006C5DE5">
        <w:rPr>
          <w:rFonts w:hint="eastAsia"/>
        </w:rPr>
        <w:t xml:space="preserve">　　这两笔采购分别是</w:t>
      </w:r>
      <w:r w:rsidRPr="006C5DE5">
        <w:rPr>
          <w:rFonts w:hint="eastAsia"/>
        </w:rPr>
        <w:t>5</w:t>
      </w:r>
      <w:r w:rsidRPr="006C5DE5">
        <w:rPr>
          <w:rFonts w:hint="eastAsia"/>
        </w:rPr>
        <w:t>架</w:t>
      </w:r>
      <w:r w:rsidRPr="006C5DE5">
        <w:rPr>
          <w:rFonts w:hint="eastAsia"/>
        </w:rPr>
        <w:t>MV</w:t>
      </w:r>
      <w:r w:rsidRPr="006C5DE5">
        <w:rPr>
          <w:rFonts w:hint="eastAsia"/>
        </w:rPr>
        <w:t>—</w:t>
      </w:r>
      <w:r w:rsidRPr="006C5DE5">
        <w:rPr>
          <w:rFonts w:hint="eastAsia"/>
        </w:rPr>
        <w:t>22</w:t>
      </w:r>
      <w:r w:rsidRPr="006C5DE5">
        <w:rPr>
          <w:rFonts w:hint="eastAsia"/>
        </w:rPr>
        <w:t>“鱼鹰”倾转旋翼运输机，价值</w:t>
      </w:r>
      <w:r w:rsidRPr="006C5DE5">
        <w:rPr>
          <w:rFonts w:hint="eastAsia"/>
        </w:rPr>
        <w:t>516</w:t>
      </w:r>
      <w:r w:rsidRPr="006C5DE5">
        <w:rPr>
          <w:rFonts w:hint="eastAsia"/>
        </w:rPr>
        <w:t>亿日元；</w:t>
      </w:r>
      <w:r w:rsidRPr="006C5DE5">
        <w:rPr>
          <w:rFonts w:hint="eastAsia"/>
        </w:rPr>
        <w:t>30</w:t>
      </w:r>
      <w:r w:rsidRPr="006C5DE5">
        <w:rPr>
          <w:rFonts w:hint="eastAsia"/>
        </w:rPr>
        <w:t>辆</w:t>
      </w:r>
      <w:r w:rsidRPr="006C5DE5">
        <w:rPr>
          <w:rFonts w:hint="eastAsia"/>
        </w:rPr>
        <w:t>AAV7</w:t>
      </w:r>
      <w:r w:rsidRPr="006C5DE5">
        <w:rPr>
          <w:rFonts w:hint="eastAsia"/>
        </w:rPr>
        <w:t>水陆两栖战车，价值</w:t>
      </w:r>
      <w:r w:rsidRPr="006C5DE5">
        <w:rPr>
          <w:rFonts w:hint="eastAsia"/>
        </w:rPr>
        <w:t>203</w:t>
      </w:r>
      <w:r w:rsidRPr="006C5DE5">
        <w:rPr>
          <w:rFonts w:hint="eastAsia"/>
        </w:rPr>
        <w:t>亿日元。</w:t>
      </w:r>
    </w:p>
    <w:p w14:paraId="01E58E84" w14:textId="77777777" w:rsidR="00426BD1" w:rsidRPr="006C5DE5" w:rsidRDefault="00426BD1" w:rsidP="00426BD1"/>
    <w:p w14:paraId="5E9908BC" w14:textId="77777777" w:rsidR="00426BD1" w:rsidRPr="006C5DE5" w:rsidRDefault="00426BD1" w:rsidP="00426BD1">
      <w:pPr>
        <w:rPr>
          <w:rFonts w:hint="eastAsia"/>
        </w:rPr>
      </w:pPr>
      <w:r w:rsidRPr="006C5DE5">
        <w:rPr>
          <w:rFonts w:hint="eastAsia"/>
        </w:rPr>
        <w:t xml:space="preserve">　　目前承担日本陆上自卫队运输任务的主力是</w:t>
      </w:r>
      <w:r w:rsidRPr="006C5DE5">
        <w:rPr>
          <w:rFonts w:hint="eastAsia"/>
        </w:rPr>
        <w:t>CH</w:t>
      </w:r>
      <w:r w:rsidRPr="006C5DE5">
        <w:rPr>
          <w:rFonts w:hint="eastAsia"/>
        </w:rPr>
        <w:t>—</w:t>
      </w:r>
      <w:r w:rsidRPr="006C5DE5">
        <w:rPr>
          <w:rFonts w:hint="eastAsia"/>
        </w:rPr>
        <w:t>47JA</w:t>
      </w:r>
      <w:r w:rsidRPr="006C5DE5">
        <w:rPr>
          <w:rFonts w:hint="eastAsia"/>
        </w:rPr>
        <w:t>直升机，其最高速度为</w:t>
      </w:r>
      <w:r w:rsidRPr="006C5DE5">
        <w:rPr>
          <w:rFonts w:hint="eastAsia"/>
        </w:rPr>
        <w:t>315</w:t>
      </w:r>
      <w:r w:rsidRPr="006C5DE5">
        <w:rPr>
          <w:rFonts w:hint="eastAsia"/>
        </w:rPr>
        <w:t>千米</w:t>
      </w:r>
      <w:r w:rsidRPr="006C5DE5">
        <w:rPr>
          <w:rFonts w:hint="eastAsia"/>
        </w:rPr>
        <w:t>/</w:t>
      </w:r>
      <w:r w:rsidRPr="006C5DE5">
        <w:rPr>
          <w:rFonts w:hint="eastAsia"/>
        </w:rPr>
        <w:t>小时。与之相比，“鱼鹰”因其倾转旋翼结构，巡航速度已可达</w:t>
      </w:r>
      <w:r w:rsidRPr="006C5DE5">
        <w:rPr>
          <w:rFonts w:hint="eastAsia"/>
        </w:rPr>
        <w:t>478</w:t>
      </w:r>
      <w:r w:rsidRPr="006C5DE5">
        <w:rPr>
          <w:rFonts w:hint="eastAsia"/>
        </w:rPr>
        <w:t>千米</w:t>
      </w:r>
      <w:r w:rsidRPr="006C5DE5">
        <w:rPr>
          <w:rFonts w:hint="eastAsia"/>
        </w:rPr>
        <w:t>/</w:t>
      </w:r>
      <w:r w:rsidRPr="006C5DE5">
        <w:rPr>
          <w:rFonts w:hint="eastAsia"/>
        </w:rPr>
        <w:t>小时。军事专家王明志曾撰文指出，“鱼鹰”的投用可以使日本作战力量从冲绳投送到钓鱼岛海域的时间至少减少</w:t>
      </w:r>
      <w:r w:rsidRPr="006C5DE5">
        <w:rPr>
          <w:rFonts w:hint="eastAsia"/>
        </w:rPr>
        <w:t>30</w:t>
      </w:r>
      <w:r w:rsidRPr="006C5DE5">
        <w:rPr>
          <w:rFonts w:hint="eastAsia"/>
        </w:rPr>
        <w:t>至</w:t>
      </w:r>
      <w:r w:rsidRPr="006C5DE5">
        <w:rPr>
          <w:rFonts w:hint="eastAsia"/>
        </w:rPr>
        <w:t>35</w:t>
      </w:r>
      <w:r w:rsidRPr="006C5DE5">
        <w:rPr>
          <w:rFonts w:hint="eastAsia"/>
        </w:rPr>
        <w:t>分钟。</w:t>
      </w:r>
    </w:p>
    <w:p w14:paraId="2FF109A3" w14:textId="77777777" w:rsidR="00426BD1" w:rsidRPr="006C5DE5" w:rsidRDefault="00426BD1" w:rsidP="00426BD1"/>
    <w:p w14:paraId="4D0B8DED" w14:textId="77777777" w:rsidR="00426BD1" w:rsidRPr="006C5DE5" w:rsidRDefault="00426BD1" w:rsidP="00426BD1">
      <w:pPr>
        <w:rPr>
          <w:rFonts w:hint="eastAsia"/>
        </w:rPr>
      </w:pPr>
      <w:r w:rsidRPr="006C5DE5">
        <w:rPr>
          <w:rFonts w:hint="eastAsia"/>
        </w:rPr>
        <w:t xml:space="preserve">　　另一方面，“鱼鹰”又具有直升机垂直起降、对基地依赖性较小的特点，非常适合在小型岛屿两栖作战环境中快速投送作战力量。</w:t>
      </w:r>
    </w:p>
    <w:p w14:paraId="4F50A386" w14:textId="77777777" w:rsidR="00426BD1" w:rsidRPr="006C5DE5" w:rsidRDefault="00426BD1" w:rsidP="00426BD1">
      <w:pPr>
        <w:rPr>
          <w:rFonts w:hint="eastAsia"/>
        </w:rPr>
      </w:pPr>
      <w:r w:rsidRPr="006C5DE5">
        <w:rPr>
          <w:rFonts w:hint="eastAsia"/>
        </w:rPr>
        <w:t xml:space="preserve">　　王明志分析认为，选择“鱼鹰”反映出日本自卫队夺控岛礁两栖作战思想的变化。日本自卫队所惯常采用的夺控岛礁方式，是先用运输机将战斗部队从主要作战基地运送至前沿作战基地，再通过直升机进行战术展开，实施垂直登陆。这种作战模式程序复杂、协同难度较大、消耗时间较多，实战效果欠佳。</w:t>
      </w:r>
    </w:p>
    <w:p w14:paraId="639E3121" w14:textId="77777777" w:rsidR="00426BD1" w:rsidRPr="006C5DE5" w:rsidRDefault="00426BD1" w:rsidP="00426BD1">
      <w:pPr>
        <w:rPr>
          <w:rFonts w:hint="eastAsia"/>
        </w:rPr>
      </w:pPr>
      <w:r w:rsidRPr="006C5DE5">
        <w:rPr>
          <w:rFonts w:hint="eastAsia"/>
        </w:rPr>
        <w:t xml:space="preserve">　　但使用“鱼鹰”倾转旋翼机后，日本自卫队可充分利用该机航程远、速度快、可空中加油、起降方便等优势，将作战部队从主要作战基地直接投送至相关岛礁，从而实现由两步投送模式向一步直达闪击模式的重大转变，提升作战效率。</w:t>
      </w:r>
    </w:p>
    <w:p w14:paraId="46CFBCF1" w14:textId="77777777" w:rsidR="00426BD1" w:rsidRPr="006C5DE5" w:rsidRDefault="00426BD1" w:rsidP="00426BD1"/>
    <w:p w14:paraId="2A90505B" w14:textId="77777777" w:rsidR="00426BD1" w:rsidRPr="006C5DE5" w:rsidRDefault="00426BD1" w:rsidP="00426BD1">
      <w:pPr>
        <w:rPr>
          <w:rFonts w:hint="eastAsia"/>
        </w:rPr>
      </w:pPr>
      <w:r w:rsidRPr="006C5DE5">
        <w:rPr>
          <w:rFonts w:hint="eastAsia"/>
        </w:rPr>
        <w:t xml:space="preserve">　　与“鱼鹰”相辅相成的正是水陆两栖战车</w:t>
      </w:r>
      <w:r w:rsidRPr="006C5DE5">
        <w:rPr>
          <w:rFonts w:hint="eastAsia"/>
        </w:rPr>
        <w:t>AAV7</w:t>
      </w:r>
      <w:r w:rsidRPr="006C5DE5">
        <w:rPr>
          <w:rFonts w:hint="eastAsia"/>
        </w:rPr>
        <w:t>。军事评论员朱江明表示，日本陆上自卫队传统上采用的是</w:t>
      </w:r>
      <w:r w:rsidRPr="006C5DE5">
        <w:rPr>
          <w:rFonts w:hint="eastAsia"/>
        </w:rPr>
        <w:t>10</w:t>
      </w:r>
      <w:r w:rsidRPr="006C5DE5">
        <w:rPr>
          <w:rFonts w:hint="eastAsia"/>
        </w:rPr>
        <w:t>式轮式战车，但只适用于陆战和维和，并不适合在所谓“西南岛屿”使用，采购水陆两栖战车，恰恰能提高日本陆上自卫队的快速部署、快速反应能力。</w:t>
      </w:r>
    </w:p>
    <w:p w14:paraId="7D676EA0" w14:textId="77777777" w:rsidR="00426BD1" w:rsidRPr="006C5DE5" w:rsidRDefault="00426BD1" w:rsidP="00426BD1"/>
    <w:p w14:paraId="040BD97A" w14:textId="77777777" w:rsidR="00426BD1" w:rsidRPr="006C5DE5" w:rsidRDefault="00426BD1" w:rsidP="00426BD1">
      <w:pPr>
        <w:rPr>
          <w:rFonts w:hint="eastAsia"/>
        </w:rPr>
      </w:pPr>
      <w:r w:rsidRPr="006C5DE5">
        <w:rPr>
          <w:rFonts w:hint="eastAsia"/>
        </w:rPr>
        <w:t xml:space="preserve">　　无论是提升两栖作战能力还是快速反应能力，日本自卫队战略的落脚点都在所谓“西南岛屿”，指向中国的企图非常明显。</w:t>
      </w:r>
    </w:p>
    <w:p w14:paraId="55A2DFC8" w14:textId="77777777" w:rsidR="00426BD1" w:rsidRPr="006C5DE5" w:rsidRDefault="00426BD1" w:rsidP="00426BD1"/>
    <w:p w14:paraId="646FD9EA" w14:textId="77777777" w:rsidR="00426BD1" w:rsidRPr="006C5DE5" w:rsidRDefault="00426BD1" w:rsidP="00426BD1">
      <w:pPr>
        <w:rPr>
          <w:rFonts w:hint="eastAsia"/>
        </w:rPr>
      </w:pPr>
      <w:r w:rsidRPr="006C5DE5">
        <w:rPr>
          <w:rFonts w:hint="eastAsia"/>
        </w:rPr>
        <w:t xml:space="preserve">　　在今年的日本防卫预算中，所谓“应对岛礁攻击”的部署占据了很大篇幅，提高两栖作战能力，建立“水陆机动团”被明确且着重提出。</w:t>
      </w:r>
    </w:p>
    <w:p w14:paraId="3207D32E" w14:textId="77777777" w:rsidR="00426BD1" w:rsidRPr="006C5DE5" w:rsidRDefault="00426BD1" w:rsidP="00426BD1"/>
    <w:p w14:paraId="713D5823" w14:textId="77777777" w:rsidR="00426BD1" w:rsidRPr="006C5DE5" w:rsidRDefault="00426BD1" w:rsidP="00426BD1">
      <w:pPr>
        <w:rPr>
          <w:rFonts w:hint="eastAsia"/>
        </w:rPr>
      </w:pPr>
      <w:r w:rsidRPr="006C5DE5">
        <w:rPr>
          <w:rFonts w:hint="eastAsia"/>
        </w:rPr>
        <w:t xml:space="preserve">　　根据日本政府此前公布的消息，“水陆机动团”规模为</w:t>
      </w:r>
      <w:r w:rsidRPr="006C5DE5">
        <w:rPr>
          <w:rFonts w:hint="eastAsia"/>
        </w:rPr>
        <w:t>2000</w:t>
      </w:r>
      <w:r w:rsidRPr="006C5DE5">
        <w:rPr>
          <w:rFonts w:hint="eastAsia"/>
        </w:rPr>
        <w:t>至</w:t>
      </w:r>
      <w:r w:rsidRPr="006C5DE5">
        <w:rPr>
          <w:rFonts w:hint="eastAsia"/>
        </w:rPr>
        <w:t>3000</w:t>
      </w:r>
      <w:r w:rsidRPr="006C5DE5">
        <w:rPr>
          <w:rFonts w:hint="eastAsia"/>
        </w:rPr>
        <w:t>人，核心装备正是</w:t>
      </w:r>
      <w:r w:rsidRPr="006C5DE5">
        <w:rPr>
          <w:rFonts w:hint="eastAsia"/>
        </w:rPr>
        <w:t>52</w:t>
      </w:r>
      <w:r w:rsidRPr="006C5DE5">
        <w:rPr>
          <w:rFonts w:hint="eastAsia"/>
        </w:rPr>
        <w:t>辆</w:t>
      </w:r>
      <w:r w:rsidRPr="006C5DE5">
        <w:rPr>
          <w:rFonts w:hint="eastAsia"/>
        </w:rPr>
        <w:t>AAV7</w:t>
      </w:r>
      <w:r w:rsidRPr="006C5DE5">
        <w:rPr>
          <w:rFonts w:hint="eastAsia"/>
        </w:rPr>
        <w:t>和一定数量的</w:t>
      </w:r>
      <w:r w:rsidRPr="006C5DE5">
        <w:rPr>
          <w:rFonts w:hint="eastAsia"/>
        </w:rPr>
        <w:t>MV</w:t>
      </w:r>
      <w:r w:rsidRPr="006C5DE5">
        <w:rPr>
          <w:rFonts w:hint="eastAsia"/>
        </w:rPr>
        <w:t>—</w:t>
      </w:r>
      <w:r w:rsidRPr="006C5DE5">
        <w:rPr>
          <w:rFonts w:hint="eastAsia"/>
        </w:rPr>
        <w:t>22</w:t>
      </w:r>
      <w:r w:rsidRPr="006C5DE5">
        <w:rPr>
          <w:rFonts w:hint="eastAsia"/>
        </w:rPr>
        <w:t>“鱼鹰”运输机。</w:t>
      </w:r>
    </w:p>
    <w:p w14:paraId="596B1B0B" w14:textId="77777777" w:rsidR="00426BD1" w:rsidRPr="006C5DE5" w:rsidRDefault="00426BD1" w:rsidP="00426BD1">
      <w:pPr>
        <w:rPr>
          <w:rFonts w:hint="eastAsia"/>
        </w:rPr>
      </w:pPr>
      <w:r w:rsidRPr="006C5DE5">
        <w:rPr>
          <w:rFonts w:hint="eastAsia"/>
        </w:rPr>
        <w:t xml:space="preserve">　　一条清晰的主线是，各种部署安排都在围绕着“水陆机动团”展开。位于九州长崎县的佐世保军港被确定为“水陆机动团”的作训基地。作为配套，“鱼鹰”将被部署在佐贺机场，水陆两栖战车部队则已经被明确安排在长崎县佐世保市境内。“长崎县一来军事设备比较完善，二来距离冲绳比较近。”朱江明如是分析。</w:t>
      </w:r>
    </w:p>
    <w:p w14:paraId="7CF95739" w14:textId="77777777" w:rsidR="00426BD1" w:rsidRPr="006C5DE5" w:rsidRDefault="00426BD1" w:rsidP="00426BD1">
      <w:pPr>
        <w:rPr>
          <w:rFonts w:hint="eastAsia"/>
        </w:rPr>
      </w:pPr>
      <w:r w:rsidRPr="006C5DE5">
        <w:rPr>
          <w:rFonts w:hint="eastAsia"/>
        </w:rPr>
        <w:t xml:space="preserve">　　据了解，佐贺机场距离钓鱼岛约</w:t>
      </w:r>
      <w:r w:rsidRPr="006C5DE5">
        <w:rPr>
          <w:rFonts w:hint="eastAsia"/>
        </w:rPr>
        <w:t>1050</w:t>
      </w:r>
      <w:r w:rsidRPr="006C5DE5">
        <w:rPr>
          <w:rFonts w:hint="eastAsia"/>
        </w:rPr>
        <w:t>千米，距冲绳那霸机场</w:t>
      </w:r>
      <w:r w:rsidRPr="006C5DE5">
        <w:rPr>
          <w:rFonts w:hint="eastAsia"/>
        </w:rPr>
        <w:t>820</w:t>
      </w:r>
      <w:r w:rsidRPr="006C5DE5">
        <w:rPr>
          <w:rFonts w:hint="eastAsia"/>
        </w:rPr>
        <w:t>千米，距佐世保只有</w:t>
      </w:r>
      <w:r w:rsidRPr="006C5DE5">
        <w:rPr>
          <w:rFonts w:hint="eastAsia"/>
        </w:rPr>
        <w:t>50</w:t>
      </w:r>
      <w:r w:rsidRPr="006C5DE5">
        <w:rPr>
          <w:rFonts w:hint="eastAsia"/>
        </w:rPr>
        <w:t>千米。“鱼鹰”部署于此，可以在必要时由两栖攻击舰搭载遂行海上机动作战任务。</w:t>
      </w:r>
    </w:p>
    <w:p w14:paraId="04942AEF" w14:textId="77777777" w:rsidR="00426BD1" w:rsidRPr="006C5DE5" w:rsidRDefault="00426BD1" w:rsidP="00426BD1">
      <w:pPr>
        <w:rPr>
          <w:rFonts w:hint="eastAsia"/>
        </w:rPr>
      </w:pPr>
      <w:r w:rsidRPr="006C5DE5">
        <w:rPr>
          <w:rFonts w:hint="eastAsia"/>
        </w:rPr>
        <w:t xml:space="preserve">　　“日本实际打造的就是海军陆战队，它找的‘师傅’就是美国，不仅装备上全面向美军靠拢，战术上也在模仿美国海军陆战队。”朱江明表示，近年来，日本自卫队与美军的联合军演一直侧重于登岛作战方面。</w:t>
      </w:r>
    </w:p>
    <w:p w14:paraId="433FC4CD" w14:textId="77777777" w:rsidR="00426BD1" w:rsidRPr="006C5DE5" w:rsidRDefault="00426BD1" w:rsidP="00426BD1">
      <w:pPr>
        <w:rPr>
          <w:rFonts w:hint="eastAsia"/>
        </w:rPr>
      </w:pPr>
      <w:r w:rsidRPr="006C5DE5">
        <w:rPr>
          <w:rFonts w:hint="eastAsia"/>
        </w:rPr>
        <w:t xml:space="preserve">　　与之呼应的是，为了在所谓“西南岛屿”达成立体化作战的效应，日本的空防重心也将进一步西移。根据日本今年防卫预算安排，为充实所谓“西南岛屿”防空实力，计划从驻地为九州筑城的空自第</w:t>
      </w:r>
      <w:r w:rsidRPr="006C5DE5">
        <w:rPr>
          <w:rFonts w:hint="eastAsia"/>
        </w:rPr>
        <w:t>8</w:t>
      </w:r>
      <w:r w:rsidRPr="006C5DE5">
        <w:rPr>
          <w:rFonts w:hint="eastAsia"/>
        </w:rPr>
        <w:t>航空团中抽调出一个</w:t>
      </w:r>
      <w:r w:rsidRPr="006C5DE5">
        <w:rPr>
          <w:rFonts w:hint="eastAsia"/>
        </w:rPr>
        <w:t>F</w:t>
      </w:r>
      <w:r w:rsidRPr="006C5DE5">
        <w:rPr>
          <w:rFonts w:hint="eastAsia"/>
        </w:rPr>
        <w:t>—</w:t>
      </w:r>
      <w:r w:rsidRPr="006C5DE5">
        <w:rPr>
          <w:rFonts w:hint="eastAsia"/>
        </w:rPr>
        <w:t>15J</w:t>
      </w:r>
      <w:r w:rsidRPr="006C5DE5">
        <w:rPr>
          <w:rFonts w:hint="eastAsia"/>
        </w:rPr>
        <w:t>飞行队，移驻至冲绳那霸基地，与原有的空自第</w:t>
      </w:r>
      <w:r w:rsidRPr="006C5DE5">
        <w:rPr>
          <w:rFonts w:hint="eastAsia"/>
        </w:rPr>
        <w:t>83</w:t>
      </w:r>
      <w:r w:rsidRPr="006C5DE5">
        <w:rPr>
          <w:rFonts w:hint="eastAsia"/>
        </w:rPr>
        <w:t>航空队的一个</w:t>
      </w:r>
      <w:r w:rsidRPr="006C5DE5">
        <w:rPr>
          <w:rFonts w:hint="eastAsia"/>
        </w:rPr>
        <w:t>F</w:t>
      </w:r>
      <w:r w:rsidRPr="006C5DE5">
        <w:rPr>
          <w:rFonts w:hint="eastAsia"/>
        </w:rPr>
        <w:t>—</w:t>
      </w:r>
      <w:r w:rsidRPr="006C5DE5">
        <w:rPr>
          <w:rFonts w:hint="eastAsia"/>
        </w:rPr>
        <w:t>15J</w:t>
      </w:r>
      <w:r w:rsidRPr="006C5DE5">
        <w:rPr>
          <w:rFonts w:hint="eastAsia"/>
        </w:rPr>
        <w:t>飞行队新编为第</w:t>
      </w:r>
      <w:r w:rsidRPr="006C5DE5">
        <w:rPr>
          <w:rFonts w:hint="eastAsia"/>
        </w:rPr>
        <w:t>9</w:t>
      </w:r>
      <w:r w:rsidRPr="006C5DE5">
        <w:rPr>
          <w:rFonts w:hint="eastAsia"/>
        </w:rPr>
        <w:t>航空团。</w:t>
      </w:r>
    </w:p>
    <w:p w14:paraId="006DCC3C" w14:textId="77777777" w:rsidR="00426BD1" w:rsidRPr="006C5DE5" w:rsidRDefault="00426BD1" w:rsidP="00426BD1">
      <w:pPr>
        <w:rPr>
          <w:rFonts w:hint="eastAsia"/>
        </w:rPr>
      </w:pPr>
      <w:r w:rsidRPr="006C5DE5">
        <w:rPr>
          <w:rFonts w:hint="eastAsia"/>
        </w:rPr>
        <w:t xml:space="preserve">　　此外，在冲绳诸岛最西端、距中国台湾花莲港仅</w:t>
      </w:r>
      <w:r w:rsidRPr="006C5DE5">
        <w:rPr>
          <w:rFonts w:hint="eastAsia"/>
        </w:rPr>
        <w:t>110</w:t>
      </w:r>
      <w:r w:rsidRPr="006C5DE5">
        <w:rPr>
          <w:rFonts w:hint="eastAsia"/>
        </w:rPr>
        <w:t>公里的与那国岛上，日本拟新设第</w:t>
      </w:r>
      <w:r w:rsidRPr="006C5DE5">
        <w:rPr>
          <w:rFonts w:hint="eastAsia"/>
        </w:rPr>
        <w:t>303</w:t>
      </w:r>
      <w:r w:rsidRPr="006C5DE5">
        <w:rPr>
          <w:rFonts w:hint="eastAsia"/>
        </w:rPr>
        <w:t>沿岸监视队，力图将其打造成日本的“西南前哨”。</w:t>
      </w:r>
    </w:p>
    <w:p w14:paraId="0F40D285" w14:textId="77777777" w:rsidR="00426BD1" w:rsidRPr="006C5DE5" w:rsidRDefault="00426BD1" w:rsidP="00426BD1"/>
    <w:p w14:paraId="44D8FF0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53BD66AF" w14:textId="77777777" w:rsidR="00426BD1" w:rsidRPr="006C5DE5" w:rsidRDefault="00426BD1" w:rsidP="00426BD1">
      <w:pPr>
        <w:rPr>
          <w:rFonts w:hint="eastAsia"/>
        </w:rPr>
      </w:pPr>
      <w:r w:rsidRPr="006C5DE5">
        <w:rPr>
          <w:rFonts w:hint="eastAsia"/>
        </w:rPr>
        <w:t>日本拟扩充东非自卫队据点</w:t>
      </w:r>
      <w:r w:rsidRPr="006C5DE5">
        <w:rPr>
          <w:rFonts w:hint="eastAsia"/>
        </w:rPr>
        <w:t xml:space="preserve"> </w:t>
      </w:r>
      <w:r w:rsidRPr="006C5DE5">
        <w:rPr>
          <w:rFonts w:hint="eastAsia"/>
        </w:rPr>
        <w:t>建成首个海外基地</w:t>
      </w:r>
    </w:p>
    <w:p w14:paraId="2419185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01:59 </w:t>
      </w:r>
      <w:r w:rsidRPr="006C5DE5">
        <w:rPr>
          <w:rFonts w:hint="eastAsia"/>
        </w:rPr>
        <w:t>新闻晨报</w:t>
      </w:r>
      <w:r w:rsidRPr="006C5DE5">
        <w:rPr>
          <w:rFonts w:hint="eastAsia"/>
        </w:rPr>
        <w:t xml:space="preserve"> </w:t>
      </w:r>
    </w:p>
    <w:p w14:paraId="71C7E0D3" w14:textId="77777777" w:rsidR="00426BD1" w:rsidRPr="006C5DE5" w:rsidRDefault="00426BD1" w:rsidP="00426BD1">
      <w:pPr>
        <w:rPr>
          <w:rFonts w:hint="eastAsia"/>
        </w:rPr>
      </w:pPr>
      <w:r w:rsidRPr="006C5DE5">
        <w:rPr>
          <w:rFonts w:hint="eastAsia"/>
        </w:rPr>
        <w:t xml:space="preserve">　　《朝日新闻》</w:t>
      </w:r>
      <w:r w:rsidRPr="006C5DE5">
        <w:rPr>
          <w:rFonts w:hint="eastAsia"/>
        </w:rPr>
        <w:t>19</w:t>
      </w:r>
      <w:r w:rsidRPr="006C5DE5">
        <w:rPr>
          <w:rFonts w:hint="eastAsia"/>
        </w:rPr>
        <w:t>日报道，日本政府计划扩充位于东非吉布提共和国的自卫队据点，使之成为日本自卫队在非洲和中东的多用途基地。若这一计划顺利进行，日本将拥有首个“半永久性海外基地”。</w:t>
      </w:r>
    </w:p>
    <w:p w14:paraId="1C08FE55" w14:textId="77777777" w:rsidR="00426BD1" w:rsidRPr="006C5DE5" w:rsidRDefault="00426BD1" w:rsidP="00426BD1"/>
    <w:p w14:paraId="2011CA23" w14:textId="77777777" w:rsidR="00426BD1" w:rsidRPr="006C5DE5" w:rsidRDefault="00426BD1" w:rsidP="00426BD1">
      <w:pPr>
        <w:rPr>
          <w:rFonts w:hint="eastAsia"/>
        </w:rPr>
      </w:pPr>
      <w:r w:rsidRPr="006C5DE5">
        <w:rPr>
          <w:rFonts w:hint="eastAsia"/>
        </w:rPr>
        <w:t xml:space="preserve">　　</w:t>
      </w:r>
      <w:r w:rsidRPr="006C5DE5">
        <w:rPr>
          <w:rFonts w:hint="eastAsia"/>
        </w:rPr>
        <w:t>2009</w:t>
      </w:r>
      <w:r w:rsidRPr="006C5DE5">
        <w:rPr>
          <w:rFonts w:hint="eastAsia"/>
        </w:rPr>
        <w:t>年，日本政府基于《海盗应对法》，以应对索马里海域、亚丁湾地区频发的海盗问题为由，向吉布提政府租借毗邻吉布提国际机场的</w:t>
      </w:r>
      <w:r w:rsidRPr="006C5DE5">
        <w:rPr>
          <w:rFonts w:hint="eastAsia"/>
        </w:rPr>
        <w:t>12</w:t>
      </w:r>
      <w:r w:rsidRPr="006C5DE5">
        <w:rPr>
          <w:rFonts w:hint="eastAsia"/>
        </w:rPr>
        <w:t>公顷土地建设自卫队据点。之后，日本政府出资</w:t>
      </w:r>
      <w:r w:rsidRPr="006C5DE5">
        <w:rPr>
          <w:rFonts w:hint="eastAsia"/>
        </w:rPr>
        <w:t>47</w:t>
      </w:r>
      <w:r w:rsidRPr="006C5DE5">
        <w:rPr>
          <w:rFonts w:hint="eastAsia"/>
        </w:rPr>
        <w:t>亿日元在此建立司令部厅舍、自卫队员宿舍、能够停放</w:t>
      </w:r>
      <w:r w:rsidRPr="006C5DE5">
        <w:rPr>
          <w:rFonts w:hint="eastAsia"/>
        </w:rPr>
        <w:t>3</w:t>
      </w:r>
      <w:r w:rsidRPr="006C5DE5">
        <w:rPr>
          <w:rFonts w:hint="eastAsia"/>
        </w:rPr>
        <w:t>架</w:t>
      </w:r>
      <w:r w:rsidRPr="006C5DE5">
        <w:rPr>
          <w:rFonts w:hint="eastAsia"/>
        </w:rPr>
        <w:t>P</w:t>
      </w:r>
      <w:r w:rsidRPr="006C5DE5">
        <w:rPr>
          <w:rFonts w:hint="eastAsia"/>
        </w:rPr>
        <w:t>－</w:t>
      </w:r>
      <w:r w:rsidRPr="006C5DE5">
        <w:rPr>
          <w:rFonts w:hint="eastAsia"/>
        </w:rPr>
        <w:t>3C</w:t>
      </w:r>
      <w:r w:rsidRPr="006C5DE5">
        <w:rPr>
          <w:rFonts w:hint="eastAsia"/>
        </w:rPr>
        <w:t>侦察机的停机坪以及能容纳一架侦察机的仓库等基础设施。约</w:t>
      </w:r>
      <w:r w:rsidRPr="006C5DE5">
        <w:rPr>
          <w:rFonts w:hint="eastAsia"/>
        </w:rPr>
        <w:t>180</w:t>
      </w:r>
      <w:r w:rsidRPr="006C5DE5">
        <w:rPr>
          <w:rFonts w:hint="eastAsia"/>
        </w:rPr>
        <w:t>名海陆自卫队员在此驻守，每</w:t>
      </w:r>
      <w:r w:rsidRPr="006C5DE5">
        <w:rPr>
          <w:rFonts w:hint="eastAsia"/>
        </w:rPr>
        <w:t>4</w:t>
      </w:r>
      <w:r w:rsidRPr="006C5DE5">
        <w:rPr>
          <w:rFonts w:hint="eastAsia"/>
        </w:rPr>
        <w:t>个月轮换一次。</w:t>
      </w:r>
    </w:p>
    <w:p w14:paraId="65847096" w14:textId="77777777" w:rsidR="00426BD1" w:rsidRPr="006C5DE5" w:rsidRDefault="00426BD1" w:rsidP="00426BD1"/>
    <w:p w14:paraId="24E01C76" w14:textId="77777777" w:rsidR="00426BD1" w:rsidRPr="006C5DE5" w:rsidRDefault="00426BD1" w:rsidP="00426BD1">
      <w:pPr>
        <w:rPr>
          <w:rFonts w:hint="eastAsia"/>
        </w:rPr>
      </w:pPr>
      <w:r w:rsidRPr="006C5DE5">
        <w:rPr>
          <w:rFonts w:hint="eastAsia"/>
        </w:rPr>
        <w:t xml:space="preserve">　　这一据点于</w:t>
      </w:r>
      <w:r w:rsidRPr="006C5DE5">
        <w:rPr>
          <w:rFonts w:hint="eastAsia"/>
        </w:rPr>
        <w:t>2011</w:t>
      </w:r>
      <w:r w:rsidRPr="006C5DE5">
        <w:rPr>
          <w:rFonts w:hint="eastAsia"/>
        </w:rPr>
        <w:t>年</w:t>
      </w:r>
      <w:r w:rsidRPr="006C5DE5">
        <w:rPr>
          <w:rFonts w:hint="eastAsia"/>
        </w:rPr>
        <w:t>6</w:t>
      </w:r>
      <w:r w:rsidRPr="006C5DE5">
        <w:rPr>
          <w:rFonts w:hint="eastAsia"/>
        </w:rPr>
        <w:t>月正式投入使用，是目前日本自卫队唯一的海外据点。</w:t>
      </w:r>
    </w:p>
    <w:p w14:paraId="44B098E8" w14:textId="77777777" w:rsidR="00426BD1" w:rsidRPr="006C5DE5" w:rsidRDefault="00426BD1" w:rsidP="00426BD1"/>
    <w:p w14:paraId="45E6E568" w14:textId="77777777" w:rsidR="00426BD1" w:rsidRPr="006C5DE5" w:rsidRDefault="00426BD1" w:rsidP="00426BD1">
      <w:pPr>
        <w:rPr>
          <w:rFonts w:hint="eastAsia"/>
        </w:rPr>
      </w:pPr>
      <w:r w:rsidRPr="006C5DE5">
        <w:rPr>
          <w:rFonts w:hint="eastAsia"/>
        </w:rPr>
        <w:t xml:space="preserve">　　《朝日新闻》</w:t>
      </w:r>
      <w:r w:rsidRPr="006C5DE5">
        <w:rPr>
          <w:rFonts w:hint="eastAsia"/>
        </w:rPr>
        <w:t xml:space="preserve"> </w:t>
      </w:r>
      <w:r w:rsidRPr="006C5DE5">
        <w:rPr>
          <w:rFonts w:hint="eastAsia"/>
        </w:rPr>
        <w:t>援引多名防卫省和自卫队官员的消息称，安倍政府计划将吉布提据点作为日本位于非洲和中东地区的长期活动据点，同时扩大自卫队任务范围。</w:t>
      </w:r>
    </w:p>
    <w:p w14:paraId="45FB9A8D" w14:textId="77777777" w:rsidR="00426BD1" w:rsidRPr="006C5DE5" w:rsidRDefault="00426BD1" w:rsidP="00426BD1">
      <w:pPr>
        <w:rPr>
          <w:rFonts w:hint="eastAsia"/>
        </w:rPr>
      </w:pPr>
      <w:r w:rsidRPr="006C5DE5">
        <w:rPr>
          <w:rFonts w:hint="eastAsia"/>
        </w:rPr>
        <w:t xml:space="preserve">　　除应对海盗外，自卫队还将参与联合国维和行动、运送物资并在地区纷争或恐怖袭击发生时接收国内派遣的自卫队员。</w:t>
      </w:r>
    </w:p>
    <w:p w14:paraId="6064EFE8" w14:textId="77777777" w:rsidR="00426BD1" w:rsidRPr="006C5DE5" w:rsidRDefault="00426BD1" w:rsidP="00426BD1">
      <w:pPr>
        <w:rPr>
          <w:rFonts w:hint="eastAsia"/>
        </w:rPr>
      </w:pPr>
      <w:r w:rsidRPr="006C5DE5">
        <w:rPr>
          <w:rFonts w:hint="eastAsia"/>
        </w:rPr>
        <w:t xml:space="preserve">　　《朝日新闻》称，这一举动是在预测到安倍政权下的安保体制改革必将导致自卫队海外任务扩大的前提下，日本政府设立事实上的“海外基地”。</w:t>
      </w:r>
    </w:p>
    <w:p w14:paraId="1B548B93" w14:textId="77777777" w:rsidR="00426BD1" w:rsidRPr="006C5DE5" w:rsidRDefault="00426BD1" w:rsidP="00426BD1">
      <w:pPr>
        <w:rPr>
          <w:rFonts w:hint="eastAsia"/>
        </w:rPr>
      </w:pPr>
      <w:r w:rsidRPr="006C5DE5">
        <w:rPr>
          <w:rFonts w:hint="eastAsia"/>
        </w:rPr>
        <w:t xml:space="preserve">　　去年</w:t>
      </w:r>
      <w:r w:rsidRPr="006C5DE5">
        <w:rPr>
          <w:rFonts w:hint="eastAsia"/>
        </w:rPr>
        <w:t>7</w:t>
      </w:r>
      <w:r w:rsidRPr="006C5DE5">
        <w:rPr>
          <w:rFonts w:hint="eastAsia"/>
        </w:rPr>
        <w:t>月</w:t>
      </w:r>
      <w:r w:rsidRPr="006C5DE5">
        <w:rPr>
          <w:rFonts w:hint="eastAsia"/>
        </w:rPr>
        <w:t>1</w:t>
      </w:r>
      <w:r w:rsidRPr="006C5DE5">
        <w:rPr>
          <w:rFonts w:hint="eastAsia"/>
        </w:rPr>
        <w:t>日，日本政府通过了解禁集体自卫权的内阁决议，这意味着日本战后以专守防卫为主的安保政策将发生重大变化。日本舆论认为，安倍一意孤行解禁集体自卫权，就是要挑战战后体制，使日本所谓的自卫队能够名正言顺地到海外参战。</w:t>
      </w:r>
    </w:p>
    <w:p w14:paraId="157B3649" w14:textId="77777777" w:rsidR="00426BD1" w:rsidRPr="006C5DE5" w:rsidRDefault="00426BD1" w:rsidP="00426BD1">
      <w:pPr>
        <w:rPr>
          <w:rFonts w:hint="eastAsia"/>
        </w:rPr>
      </w:pPr>
      <w:r w:rsidRPr="006C5DE5">
        <w:rPr>
          <w:rFonts w:hint="eastAsia"/>
        </w:rPr>
        <w:t xml:space="preserve">　　根据现行《自卫队法》等相关法律，自卫队海外据点活动的开展必须在某个特定目的下、在有限时间内进行，任务结束后，据点也随之撤除。位于吉布提的据点本该在任务结束后撤除，但</w:t>
      </w:r>
      <w:r w:rsidRPr="006C5DE5">
        <w:rPr>
          <w:rFonts w:hint="eastAsia"/>
        </w:rPr>
        <w:t>2013</w:t>
      </w:r>
      <w:r w:rsidRPr="006C5DE5">
        <w:rPr>
          <w:rFonts w:hint="eastAsia"/>
        </w:rPr>
        <w:t>年日本首相安倍晋三访问该据点后，日本政府决定继续使用这一据点，并扩大其用途。</w:t>
      </w:r>
    </w:p>
    <w:p w14:paraId="32DE449E" w14:textId="77777777" w:rsidR="00426BD1" w:rsidRPr="006C5DE5" w:rsidRDefault="00426BD1" w:rsidP="00426BD1"/>
    <w:p w14:paraId="13FB40C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28F11B43" w14:textId="77777777" w:rsidR="00426BD1" w:rsidRPr="006C5DE5" w:rsidRDefault="00426BD1" w:rsidP="00426BD1">
      <w:pPr>
        <w:rPr>
          <w:rFonts w:hint="eastAsia"/>
        </w:rPr>
      </w:pPr>
      <w:r w:rsidRPr="006C5DE5">
        <w:rPr>
          <w:rFonts w:hint="eastAsia"/>
        </w:rPr>
        <w:t>日媒：日本谋求在东非设立首个海外基地</w:t>
      </w:r>
    </w:p>
    <w:p w14:paraId="44AFB4A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11:25 </w:t>
      </w:r>
      <w:r w:rsidRPr="006C5DE5">
        <w:rPr>
          <w:rFonts w:hint="eastAsia"/>
        </w:rPr>
        <w:t>新华社</w:t>
      </w:r>
    </w:p>
    <w:p w14:paraId="23B33ACC" w14:textId="77777777" w:rsidR="00426BD1" w:rsidRPr="006C5DE5" w:rsidRDefault="00426BD1" w:rsidP="00426BD1">
      <w:pPr>
        <w:rPr>
          <w:rFonts w:hint="eastAsia"/>
        </w:rPr>
      </w:pPr>
      <w:r w:rsidRPr="006C5DE5">
        <w:rPr>
          <w:rFonts w:hint="eastAsia"/>
        </w:rPr>
        <w:t xml:space="preserve">　　新华社东京</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w:t>
      </w:r>
      <w:r w:rsidRPr="006C5DE5">
        <w:rPr>
          <w:rFonts w:hint="eastAsia"/>
        </w:rPr>
        <w:t>记者刘秀玲</w:t>
      </w:r>
      <w:r w:rsidRPr="006C5DE5">
        <w:rPr>
          <w:rFonts w:hint="eastAsia"/>
        </w:rPr>
        <w:t xml:space="preserve"> </w:t>
      </w:r>
      <w:r w:rsidRPr="006C5DE5">
        <w:rPr>
          <w:rFonts w:hint="eastAsia"/>
        </w:rPr>
        <w:t>冯武勇</w:t>
      </w:r>
      <w:r w:rsidRPr="006C5DE5">
        <w:rPr>
          <w:rFonts w:hint="eastAsia"/>
        </w:rPr>
        <w:t xml:space="preserve">) </w:t>
      </w:r>
      <w:r w:rsidRPr="006C5DE5">
        <w:rPr>
          <w:rFonts w:hint="eastAsia"/>
        </w:rPr>
        <w:t>据《朝日新闻》</w:t>
      </w:r>
      <w:r w:rsidRPr="006C5DE5">
        <w:rPr>
          <w:rFonts w:hint="eastAsia"/>
        </w:rPr>
        <w:t>19</w:t>
      </w:r>
      <w:r w:rsidRPr="006C5DE5">
        <w:rPr>
          <w:rFonts w:hint="eastAsia"/>
        </w:rPr>
        <w:t>日报道，日本政府计划扩充位于东非吉布提共和国的自卫队据点，使之成为日本自卫队在非洲和中东的多用途基地。若计划顺利进行，日本将拥有首个“半永久性海外基地”。</w:t>
      </w:r>
    </w:p>
    <w:p w14:paraId="2DE377CE" w14:textId="77777777" w:rsidR="00426BD1" w:rsidRPr="006C5DE5" w:rsidRDefault="00426BD1" w:rsidP="00426BD1"/>
    <w:p w14:paraId="0A77EF8F" w14:textId="77777777" w:rsidR="00426BD1" w:rsidRPr="006C5DE5" w:rsidRDefault="00426BD1" w:rsidP="00426BD1">
      <w:pPr>
        <w:rPr>
          <w:rFonts w:hint="eastAsia"/>
        </w:rPr>
      </w:pPr>
      <w:r w:rsidRPr="006C5DE5">
        <w:rPr>
          <w:rFonts w:hint="eastAsia"/>
        </w:rPr>
        <w:t xml:space="preserve">　　《朝日新闻》援引多名防卫省和自卫队官员的消息称，政府计划将吉布提据点作为日本位于非洲、中东的长期活动据点，同时扩大自卫队任务范围。除应对海盗外，也将参与联合国维和行动，运送物资，并在地区纷争或恐怖袭击发生时接收国内派遣的自卫队员。</w:t>
      </w:r>
    </w:p>
    <w:p w14:paraId="362DECA2" w14:textId="77777777" w:rsidR="00426BD1" w:rsidRPr="006C5DE5" w:rsidRDefault="00426BD1" w:rsidP="00426BD1"/>
    <w:p w14:paraId="1ADBD8B9" w14:textId="77777777" w:rsidR="00426BD1" w:rsidRPr="006C5DE5" w:rsidRDefault="00426BD1" w:rsidP="00426BD1">
      <w:pPr>
        <w:rPr>
          <w:rFonts w:hint="eastAsia"/>
        </w:rPr>
      </w:pPr>
      <w:r w:rsidRPr="006C5DE5">
        <w:rPr>
          <w:rFonts w:hint="eastAsia"/>
        </w:rPr>
        <w:t xml:space="preserve">　　分析人士认为，设立海外基地或将增大日本被卷入或间接参与战争的可能性，在海外设立多功能半永久性基地也牵涉宪法有关规定，国会需要进行严密监视，政府也需就此进行详细解释。</w:t>
      </w:r>
    </w:p>
    <w:p w14:paraId="7F15EAD3" w14:textId="77777777" w:rsidR="00426BD1" w:rsidRPr="006C5DE5" w:rsidRDefault="00426BD1" w:rsidP="00426BD1">
      <w:pPr>
        <w:rPr>
          <w:rFonts w:hint="eastAsia"/>
        </w:rPr>
      </w:pPr>
      <w:r w:rsidRPr="006C5DE5">
        <w:rPr>
          <w:rFonts w:hint="eastAsia"/>
        </w:rPr>
        <w:t xml:space="preserve">　　日本自卫队自</w:t>
      </w:r>
      <w:r w:rsidRPr="006C5DE5">
        <w:rPr>
          <w:rFonts w:hint="eastAsia"/>
        </w:rPr>
        <w:t>1992</w:t>
      </w:r>
      <w:r w:rsidRPr="006C5DE5">
        <w:rPr>
          <w:rFonts w:hint="eastAsia"/>
        </w:rPr>
        <w:t>年《协助联合国维持和平活动法》实施后，正式开始海外活动。</w:t>
      </w:r>
      <w:r w:rsidRPr="006C5DE5">
        <w:rPr>
          <w:rFonts w:hint="eastAsia"/>
        </w:rPr>
        <w:t>2009</w:t>
      </w:r>
      <w:r w:rsidRPr="006C5DE5">
        <w:rPr>
          <w:rFonts w:hint="eastAsia"/>
        </w:rPr>
        <w:t>年，日本政府基于《应对海盗法》在毗邻吉布提国际机场处向吉布提政府租借</w:t>
      </w:r>
      <w:r w:rsidRPr="006C5DE5">
        <w:rPr>
          <w:rFonts w:hint="eastAsia"/>
        </w:rPr>
        <w:t>12</w:t>
      </w:r>
      <w:r w:rsidRPr="006C5DE5">
        <w:rPr>
          <w:rFonts w:hint="eastAsia"/>
        </w:rPr>
        <w:t>公顷土地作为日本自卫队据点，以应对索马里海域、亚丁湾地区频发的海盗问题。日本政府随后出资</w:t>
      </w:r>
      <w:r w:rsidRPr="006C5DE5">
        <w:rPr>
          <w:rFonts w:hint="eastAsia"/>
        </w:rPr>
        <w:t>47</w:t>
      </w:r>
      <w:r w:rsidRPr="006C5DE5">
        <w:rPr>
          <w:rFonts w:hint="eastAsia"/>
        </w:rPr>
        <w:t>亿日元建设办公楼、宿舍、</w:t>
      </w:r>
      <w:r w:rsidRPr="006C5DE5">
        <w:rPr>
          <w:rFonts w:hint="eastAsia"/>
        </w:rPr>
        <w:t>P</w:t>
      </w:r>
      <w:r w:rsidRPr="006C5DE5">
        <w:rPr>
          <w:rFonts w:hint="eastAsia"/>
        </w:rPr>
        <w:t>－</w:t>
      </w:r>
      <w:r w:rsidRPr="006C5DE5">
        <w:rPr>
          <w:rFonts w:hint="eastAsia"/>
        </w:rPr>
        <w:t>3C</w:t>
      </w:r>
      <w:r w:rsidRPr="006C5DE5">
        <w:rPr>
          <w:rFonts w:hint="eastAsia"/>
        </w:rPr>
        <w:t>巡逻机停机坪等基础设施，约</w:t>
      </w:r>
      <w:r w:rsidRPr="006C5DE5">
        <w:rPr>
          <w:rFonts w:hint="eastAsia"/>
        </w:rPr>
        <w:t>180</w:t>
      </w:r>
      <w:r w:rsidRPr="006C5DE5">
        <w:rPr>
          <w:rFonts w:hint="eastAsia"/>
        </w:rPr>
        <w:t>名海陆自卫队员在此驻守，每</w:t>
      </w:r>
      <w:r w:rsidRPr="006C5DE5">
        <w:rPr>
          <w:rFonts w:hint="eastAsia"/>
        </w:rPr>
        <w:t>4</w:t>
      </w:r>
      <w:r w:rsidRPr="006C5DE5">
        <w:rPr>
          <w:rFonts w:hint="eastAsia"/>
        </w:rPr>
        <w:t>个月轮换一次。该据点于</w:t>
      </w:r>
      <w:r w:rsidRPr="006C5DE5">
        <w:rPr>
          <w:rFonts w:hint="eastAsia"/>
        </w:rPr>
        <w:t>2011</w:t>
      </w:r>
      <w:r w:rsidRPr="006C5DE5">
        <w:rPr>
          <w:rFonts w:hint="eastAsia"/>
        </w:rPr>
        <w:t>年</w:t>
      </w:r>
      <w:r w:rsidRPr="006C5DE5">
        <w:rPr>
          <w:rFonts w:hint="eastAsia"/>
        </w:rPr>
        <w:t>6</w:t>
      </w:r>
      <w:r w:rsidRPr="006C5DE5">
        <w:rPr>
          <w:rFonts w:hint="eastAsia"/>
        </w:rPr>
        <w:t>月正式投入使用，是目前日本自卫队唯一的海外据点。</w:t>
      </w:r>
    </w:p>
    <w:p w14:paraId="06DE94A5" w14:textId="77777777" w:rsidR="00426BD1" w:rsidRPr="006C5DE5" w:rsidRDefault="00426BD1" w:rsidP="00426BD1"/>
    <w:p w14:paraId="23F93850" w14:textId="77777777" w:rsidR="00426BD1" w:rsidRPr="006C5DE5" w:rsidRDefault="00426BD1" w:rsidP="00426BD1">
      <w:pPr>
        <w:rPr>
          <w:rFonts w:hint="eastAsia"/>
        </w:rPr>
      </w:pPr>
      <w:r w:rsidRPr="006C5DE5">
        <w:rPr>
          <w:rFonts w:hint="eastAsia"/>
        </w:rPr>
        <w:t xml:space="preserve">　　根据日本现行《自卫队法》等相关法律，自卫队海外据点活动的开展必须在某个特定目的下、在有限时间内进行，任务结束后，据点也随之撤除。位于吉布提的据点本该在任务结束后撤除，但在</w:t>
      </w:r>
      <w:r w:rsidRPr="006C5DE5">
        <w:rPr>
          <w:rFonts w:hint="eastAsia"/>
        </w:rPr>
        <w:t>2013</w:t>
      </w:r>
      <w:r w:rsidRPr="006C5DE5">
        <w:rPr>
          <w:rFonts w:hint="eastAsia"/>
        </w:rPr>
        <w:t>年日本首相安倍晋三访问该据点后，日本政府决定继续使用这一据点，并扩大其用途。</w:t>
      </w:r>
    </w:p>
    <w:p w14:paraId="2AF21BA6" w14:textId="77777777" w:rsidR="00426BD1" w:rsidRPr="006C5DE5" w:rsidRDefault="00426BD1" w:rsidP="00426BD1">
      <w:pPr>
        <w:rPr>
          <w:rFonts w:hint="eastAsia"/>
        </w:rPr>
      </w:pPr>
      <w:r w:rsidRPr="006C5DE5">
        <w:rPr>
          <w:rFonts w:hint="eastAsia"/>
        </w:rPr>
        <w:t xml:space="preserve">　　吉布提共和国位于非洲东北部亚丁湾西岸，扼红海进入印度洋的要冲，境内设有法军基地、美军基地，北约各国军队也驻扎于此。日本防卫省在</w:t>
      </w:r>
      <w:r w:rsidRPr="006C5DE5">
        <w:rPr>
          <w:rFonts w:hint="eastAsia"/>
        </w:rPr>
        <w:t>2015</w:t>
      </w:r>
      <w:r w:rsidRPr="006C5DE5">
        <w:rPr>
          <w:rFonts w:hint="eastAsia"/>
        </w:rPr>
        <w:t>财年预算中，申请</w:t>
      </w:r>
      <w:r w:rsidRPr="006C5DE5">
        <w:rPr>
          <w:rFonts w:hint="eastAsia"/>
        </w:rPr>
        <w:t>3000</w:t>
      </w:r>
      <w:r w:rsidRPr="006C5DE5">
        <w:rPr>
          <w:rFonts w:hint="eastAsia"/>
        </w:rPr>
        <w:t>万日元专项经费，用于调查美英法等国海外基地的使用方法和设备维护费用。</w:t>
      </w:r>
      <w:r w:rsidRPr="006C5DE5">
        <w:rPr>
          <w:rFonts w:hint="eastAsia"/>
        </w:rPr>
        <w:t>(</w:t>
      </w:r>
      <w:r w:rsidRPr="006C5DE5">
        <w:rPr>
          <w:rFonts w:hint="eastAsia"/>
        </w:rPr>
        <w:t>完</w:t>
      </w:r>
      <w:r w:rsidRPr="006C5DE5">
        <w:rPr>
          <w:rFonts w:hint="eastAsia"/>
        </w:rPr>
        <w:t>)</w:t>
      </w:r>
    </w:p>
    <w:p w14:paraId="251B66D4" w14:textId="77777777" w:rsidR="00426BD1" w:rsidRPr="006C5DE5" w:rsidRDefault="00426BD1" w:rsidP="00426BD1"/>
    <w:p w14:paraId="27449D5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0E551A01" w14:textId="77777777" w:rsidR="00426BD1" w:rsidRPr="006C5DE5" w:rsidRDefault="00426BD1" w:rsidP="00426BD1">
      <w:pPr>
        <w:rPr>
          <w:rFonts w:hint="eastAsia"/>
        </w:rPr>
      </w:pPr>
      <w:r w:rsidRPr="006C5DE5">
        <w:rPr>
          <w:rFonts w:hint="eastAsia"/>
        </w:rPr>
        <w:t>缅军总司令发布动员令</w:t>
      </w:r>
      <w:r w:rsidRPr="006C5DE5">
        <w:rPr>
          <w:rFonts w:hint="eastAsia"/>
        </w:rPr>
        <w:t xml:space="preserve"> </w:t>
      </w:r>
      <w:r w:rsidRPr="006C5DE5">
        <w:rPr>
          <w:rFonts w:hint="eastAsia"/>
        </w:rPr>
        <w:t>对克钦军发动大规模攻击</w:t>
      </w:r>
    </w:p>
    <w:p w14:paraId="71D35474"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05:13 </w:t>
      </w:r>
      <w:r w:rsidRPr="006C5DE5">
        <w:rPr>
          <w:rFonts w:hint="eastAsia"/>
        </w:rPr>
        <w:t>环球时报</w:t>
      </w:r>
    </w:p>
    <w:p w14:paraId="535BD9E7" w14:textId="77777777" w:rsidR="00426BD1" w:rsidRPr="006C5DE5" w:rsidRDefault="00426BD1" w:rsidP="00426BD1">
      <w:pPr>
        <w:rPr>
          <w:rFonts w:hint="eastAsia"/>
        </w:rPr>
      </w:pPr>
      <w:r w:rsidRPr="006C5DE5">
        <w:rPr>
          <w:rFonts w:hint="eastAsia"/>
        </w:rPr>
        <w:t xml:space="preserve">　　【环球时报赴缅甸特派记者报道</w:t>
      </w:r>
      <w:r w:rsidRPr="006C5DE5">
        <w:rPr>
          <w:rFonts w:hint="eastAsia"/>
        </w:rPr>
        <w:t xml:space="preserve"> </w:t>
      </w:r>
      <w:r w:rsidRPr="006C5DE5">
        <w:rPr>
          <w:rFonts w:hint="eastAsia"/>
        </w:rPr>
        <w:t>邱永峥】</w:t>
      </w:r>
      <w:r w:rsidRPr="006C5DE5">
        <w:rPr>
          <w:rFonts w:hint="eastAsia"/>
        </w:rPr>
        <w:t>1</w:t>
      </w:r>
      <w:r w:rsidRPr="006C5DE5">
        <w:rPr>
          <w:rFonts w:hint="eastAsia"/>
        </w:rPr>
        <w:t>月</w:t>
      </w:r>
      <w:r w:rsidRPr="006C5DE5">
        <w:rPr>
          <w:rFonts w:hint="eastAsia"/>
        </w:rPr>
        <w:t>19</w:t>
      </w:r>
      <w:r w:rsidRPr="006C5DE5">
        <w:rPr>
          <w:rFonts w:hint="eastAsia"/>
        </w:rPr>
        <w:t>日，据环球时报赴缅甸特派记者得到的消息，缅甸政府军总司令敏昂来大将发布战争动员令，要求缅甸三军举全军之力从当地时间</w:t>
      </w:r>
      <w:r w:rsidRPr="006C5DE5">
        <w:rPr>
          <w:rFonts w:hint="eastAsia"/>
        </w:rPr>
        <w:t>20</w:t>
      </w:r>
      <w:r w:rsidRPr="006C5DE5">
        <w:rPr>
          <w:rFonts w:hint="eastAsia"/>
        </w:rPr>
        <w:t>日起对克钦独立军发动“毁灭性的攻击”。</w:t>
      </w:r>
    </w:p>
    <w:p w14:paraId="05C36530" w14:textId="77777777" w:rsidR="00426BD1" w:rsidRPr="006C5DE5" w:rsidRDefault="00426BD1" w:rsidP="00426BD1">
      <w:pPr>
        <w:rPr>
          <w:rFonts w:hint="eastAsia"/>
        </w:rPr>
      </w:pPr>
      <w:r w:rsidRPr="006C5DE5">
        <w:rPr>
          <w:rFonts w:hint="eastAsia"/>
        </w:rPr>
        <w:t xml:space="preserve">　　据悉，</w:t>
      </w:r>
      <w:r w:rsidRPr="006C5DE5">
        <w:rPr>
          <w:rFonts w:hint="eastAsia"/>
        </w:rPr>
        <w:t>19</w:t>
      </w:r>
      <w:r w:rsidRPr="006C5DE5">
        <w:rPr>
          <w:rFonts w:hint="eastAsia"/>
        </w:rPr>
        <w:t>日下午</w:t>
      </w:r>
      <w:r w:rsidRPr="006C5DE5">
        <w:rPr>
          <w:rFonts w:hint="eastAsia"/>
        </w:rPr>
        <w:t>3</w:t>
      </w:r>
      <w:r w:rsidRPr="006C5DE5">
        <w:rPr>
          <w:rFonts w:hint="eastAsia"/>
        </w:rPr>
        <w:t>时，缅军三架战机及二架武装直升机从内比都起飞抵达密支那机场，准备对克钦独立军发动空袭。政府军首先要打击的是独立军</w:t>
      </w:r>
      <w:r w:rsidRPr="006C5DE5">
        <w:rPr>
          <w:rFonts w:hint="eastAsia"/>
        </w:rPr>
        <w:t>6</w:t>
      </w:r>
      <w:r w:rsidRPr="006C5DE5">
        <w:rPr>
          <w:rFonts w:hint="eastAsia"/>
        </w:rPr>
        <w:t>营，也就是帕敢目标。</w:t>
      </w:r>
    </w:p>
    <w:p w14:paraId="340D95FD" w14:textId="77777777" w:rsidR="00426BD1" w:rsidRPr="006C5DE5" w:rsidRDefault="00426BD1" w:rsidP="00426BD1">
      <w:pPr>
        <w:rPr>
          <w:rFonts w:hint="eastAsia"/>
        </w:rPr>
      </w:pPr>
      <w:r w:rsidRPr="006C5DE5">
        <w:rPr>
          <w:rFonts w:hint="eastAsia"/>
        </w:rPr>
        <w:t xml:space="preserve">　　据环球时报记者了解，缅甸政府军总司令敏昂莱大将今天在接受</w:t>
      </w:r>
      <w:r w:rsidRPr="006C5DE5">
        <w:rPr>
          <w:rFonts w:hint="eastAsia"/>
        </w:rPr>
        <w:t>Channel NewsAsia</w:t>
      </w:r>
      <w:r w:rsidRPr="006C5DE5">
        <w:rPr>
          <w:rFonts w:hint="eastAsia"/>
        </w:rPr>
        <w:t>独家采访时透露了一个令人不安的信息：“部分民族武装可能不会遵守和平之承诺，未来道路怎么走要看他们自己选！”这番话被普遍解读为缅甸政府军会对没有签署协议的克钦独立军大打出手。而此前缅甸北方军区方面在回应中国媒体时还说，目前的战况只是“小打小闹”。</w:t>
      </w:r>
    </w:p>
    <w:p w14:paraId="083FE38E" w14:textId="77777777" w:rsidR="00426BD1" w:rsidRPr="006C5DE5" w:rsidRDefault="00426BD1" w:rsidP="00426BD1"/>
    <w:p w14:paraId="16096D7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02BA4961" w14:textId="77777777" w:rsidR="00426BD1" w:rsidRPr="006C5DE5" w:rsidRDefault="00426BD1" w:rsidP="00426BD1">
      <w:pPr>
        <w:rPr>
          <w:rFonts w:hint="eastAsia"/>
        </w:rPr>
      </w:pPr>
      <w:r w:rsidRPr="006C5DE5">
        <w:rPr>
          <w:rFonts w:hint="eastAsia"/>
        </w:rPr>
        <w:t>独家：缅北战事升级战火逼近中缅边境的四点疑问</w:t>
      </w:r>
    </w:p>
    <w:p w14:paraId="3F9DB01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 15:13  </w:t>
      </w:r>
      <w:r w:rsidRPr="006C5DE5">
        <w:rPr>
          <w:rFonts w:hint="eastAsia"/>
        </w:rPr>
        <w:t>新浪军事</w:t>
      </w:r>
    </w:p>
    <w:p w14:paraId="1F79D98C" w14:textId="77777777" w:rsidR="00426BD1" w:rsidRPr="006C5DE5" w:rsidRDefault="00426BD1" w:rsidP="00426BD1">
      <w:pPr>
        <w:rPr>
          <w:rFonts w:hint="eastAsia"/>
        </w:rPr>
      </w:pPr>
      <w:r w:rsidRPr="006C5DE5">
        <w:rPr>
          <w:rFonts w:hint="eastAsia"/>
        </w:rPr>
        <w:t xml:space="preserve">　　缅甸北部地区少数民族武装一直和缅甸政府军冲突不断。近年来最大规模的冲突分别是</w:t>
      </w:r>
      <w:r w:rsidRPr="006C5DE5">
        <w:rPr>
          <w:rFonts w:hint="eastAsia"/>
        </w:rPr>
        <w:t>2009</w:t>
      </w:r>
      <w:r w:rsidRPr="006C5DE5">
        <w:rPr>
          <w:rFonts w:hint="eastAsia"/>
        </w:rPr>
        <w:t>年缅甸政府军与果敢民主同盟军、</w:t>
      </w:r>
      <w:r w:rsidRPr="006C5DE5">
        <w:rPr>
          <w:rFonts w:hint="eastAsia"/>
        </w:rPr>
        <w:t>2011</w:t>
      </w:r>
      <w:r w:rsidRPr="006C5DE5">
        <w:rPr>
          <w:rFonts w:hint="eastAsia"/>
        </w:rPr>
        <w:t>年缅甸政府军与克钦独立军两次冲突。不过在</w:t>
      </w:r>
      <w:r w:rsidRPr="006C5DE5">
        <w:rPr>
          <w:rFonts w:hint="eastAsia"/>
        </w:rPr>
        <w:t>2013</w:t>
      </w:r>
      <w:r w:rsidRPr="006C5DE5">
        <w:rPr>
          <w:rFonts w:hint="eastAsia"/>
        </w:rPr>
        <w:t>年缅甸和克钦独立军停火后，本地区冲突明显减少。那么本次克钦族独立军为什么再度和缅甸政府军爆发冲突？</w:t>
      </w:r>
    </w:p>
    <w:p w14:paraId="209BA342" w14:textId="77777777" w:rsidR="00426BD1" w:rsidRPr="006C5DE5" w:rsidRDefault="00426BD1" w:rsidP="00426BD1"/>
    <w:p w14:paraId="0DD2D4D3"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、缅甸政府军为什么和克钦独立武装再度开战？</w:t>
      </w:r>
    </w:p>
    <w:p w14:paraId="6C3B5ED1" w14:textId="77777777" w:rsidR="00426BD1" w:rsidRPr="006C5DE5" w:rsidRDefault="00426BD1" w:rsidP="00426BD1"/>
    <w:p w14:paraId="3CB172A9" w14:textId="77777777" w:rsidR="00426BD1" w:rsidRPr="006C5DE5" w:rsidRDefault="00426BD1" w:rsidP="00426BD1">
      <w:pPr>
        <w:rPr>
          <w:rFonts w:hint="eastAsia"/>
        </w:rPr>
      </w:pPr>
      <w:r w:rsidRPr="006C5DE5">
        <w:rPr>
          <w:rFonts w:hint="eastAsia"/>
        </w:rPr>
        <w:t xml:space="preserve">　　谈了此次缅甸冲突和中国有关的问题后，让我们再来看看，为什么缅甸政府军要再度和克钦邦独立武装开战。</w:t>
      </w:r>
    </w:p>
    <w:p w14:paraId="7E88853F" w14:textId="77777777" w:rsidR="00426BD1" w:rsidRPr="006C5DE5" w:rsidRDefault="00426BD1" w:rsidP="00426BD1"/>
    <w:p w14:paraId="566CC982" w14:textId="77777777" w:rsidR="00426BD1" w:rsidRPr="006C5DE5" w:rsidRDefault="00426BD1" w:rsidP="00426BD1">
      <w:pPr>
        <w:rPr>
          <w:rFonts w:hint="eastAsia"/>
        </w:rPr>
      </w:pPr>
      <w:r w:rsidRPr="006C5DE5">
        <w:rPr>
          <w:rFonts w:hint="eastAsia"/>
        </w:rPr>
        <w:t xml:space="preserve">　　这牵扯到了缅甸东部另外一支武装——“果敢民族民主同盟军”。该武装在</w:t>
      </w:r>
      <w:r w:rsidRPr="006C5DE5">
        <w:rPr>
          <w:rFonts w:hint="eastAsia"/>
        </w:rPr>
        <w:t>2009</w:t>
      </w:r>
      <w:r w:rsidRPr="006C5DE5">
        <w:rPr>
          <w:rFonts w:hint="eastAsia"/>
        </w:rPr>
        <w:t>年缅甸政府军围剿后，实力大幅减弱。不过在</w:t>
      </w:r>
      <w:r w:rsidRPr="006C5DE5">
        <w:rPr>
          <w:rFonts w:hint="eastAsia"/>
        </w:rPr>
        <w:t>2014</w:t>
      </w:r>
      <w:r w:rsidRPr="006C5DE5">
        <w:rPr>
          <w:rFonts w:hint="eastAsia"/>
        </w:rPr>
        <w:t>年末到</w:t>
      </w:r>
      <w:r w:rsidRPr="006C5DE5">
        <w:rPr>
          <w:rFonts w:hint="eastAsia"/>
        </w:rPr>
        <w:t>2015</w:t>
      </w:r>
      <w:r w:rsidRPr="006C5DE5">
        <w:rPr>
          <w:rFonts w:hint="eastAsia"/>
        </w:rPr>
        <w:t>年初，原果敢特区主席彭家声再度重建“果敢民族民主同盟军”。随后在</w:t>
      </w:r>
      <w:r w:rsidRPr="006C5DE5">
        <w:rPr>
          <w:rFonts w:hint="eastAsia"/>
        </w:rPr>
        <w:t>2015</w:t>
      </w:r>
      <w:r w:rsidRPr="006C5DE5">
        <w:rPr>
          <w:rFonts w:hint="eastAsia"/>
        </w:rPr>
        <w:t>年元旦期间，对缅甸政府军发起伏击战，打死缅甸政府军</w:t>
      </w:r>
      <w:r w:rsidRPr="006C5DE5">
        <w:rPr>
          <w:rFonts w:hint="eastAsia"/>
        </w:rPr>
        <w:t>40</w:t>
      </w:r>
      <w:r w:rsidRPr="006C5DE5">
        <w:rPr>
          <w:rFonts w:hint="eastAsia"/>
        </w:rPr>
        <w:t>人，算是近年来缅甸北部较大规模的冲突。</w:t>
      </w:r>
    </w:p>
    <w:p w14:paraId="267B5160" w14:textId="77777777" w:rsidR="00426BD1" w:rsidRPr="006C5DE5" w:rsidRDefault="00426BD1" w:rsidP="00426BD1"/>
    <w:p w14:paraId="63ED9ED9" w14:textId="77777777" w:rsidR="00426BD1" w:rsidRPr="006C5DE5" w:rsidRDefault="00426BD1" w:rsidP="00426BD1">
      <w:pPr>
        <w:rPr>
          <w:rFonts w:hint="eastAsia"/>
        </w:rPr>
      </w:pPr>
      <w:r w:rsidRPr="006C5DE5">
        <w:rPr>
          <w:rFonts w:hint="eastAsia"/>
        </w:rPr>
        <w:t xml:space="preserve">　　据缅甸北部知情人士透露，此次果敢武装伏击缅甸政府军，得到了克钦独立军的支援。缅甸政府军近日对北部的大规模军事行动，其中本质原因之一，就是报复果敢和克钦武装的伏击。根据果敢方面的咨询显示，</w:t>
      </w:r>
      <w:r w:rsidRPr="006C5DE5">
        <w:rPr>
          <w:rFonts w:hint="eastAsia"/>
        </w:rPr>
        <w:t>1</w:t>
      </w:r>
      <w:r w:rsidRPr="006C5DE5">
        <w:rPr>
          <w:rFonts w:hint="eastAsia"/>
        </w:rPr>
        <w:t>月</w:t>
      </w:r>
      <w:r w:rsidRPr="006C5DE5">
        <w:rPr>
          <w:rFonts w:hint="eastAsia"/>
        </w:rPr>
        <w:t>17</w:t>
      </w:r>
      <w:r w:rsidRPr="006C5DE5">
        <w:rPr>
          <w:rFonts w:hint="eastAsia"/>
        </w:rPr>
        <w:t>日，缅甸政府军也在东部向“果敢民族民主同盟军”发动猛烈进攻，果敢武装被迫再度退入深山避难。而克钦独立军为了策应果敢部队脱困，也对缅甸政府军发起了进攻。</w:t>
      </w:r>
    </w:p>
    <w:p w14:paraId="2DF3D5E8" w14:textId="77777777" w:rsidR="00426BD1" w:rsidRPr="006C5DE5" w:rsidRDefault="00426BD1" w:rsidP="00426BD1"/>
    <w:p w14:paraId="7E61EE68" w14:textId="77777777" w:rsidR="00426BD1" w:rsidRPr="006C5DE5" w:rsidRDefault="00426BD1" w:rsidP="00426BD1">
      <w:pPr>
        <w:rPr>
          <w:rFonts w:hint="eastAsia"/>
        </w:rPr>
      </w:pPr>
      <w:r w:rsidRPr="006C5DE5">
        <w:rPr>
          <w:rFonts w:hint="eastAsia"/>
        </w:rPr>
        <w:t xml:space="preserve">　　之前新浪军事也提到，自</w:t>
      </w:r>
      <w:r w:rsidRPr="006C5DE5">
        <w:rPr>
          <w:rFonts w:hint="eastAsia"/>
        </w:rPr>
        <w:t>2014</w:t>
      </w:r>
      <w:r w:rsidRPr="006C5DE5">
        <w:rPr>
          <w:rFonts w:hint="eastAsia"/>
        </w:rPr>
        <w:t>年</w:t>
      </w:r>
      <w:r w:rsidRPr="006C5DE5">
        <w:rPr>
          <w:rFonts w:hint="eastAsia"/>
        </w:rPr>
        <w:t>10</w:t>
      </w:r>
      <w:r w:rsidRPr="006C5DE5">
        <w:rPr>
          <w:rFonts w:hint="eastAsia"/>
        </w:rPr>
        <w:t>月起，在重要翡翠产区帕敢镇就已经出现缅甸政府军和克钦独立军的对峙。此次缅甸政府军的进攻目标其一是进行“惩罚性”进攻，其二就是为了进一步争夺帕敢地区翡翠开采权。</w:t>
      </w:r>
    </w:p>
    <w:p w14:paraId="0E0416C7" w14:textId="77777777" w:rsidR="00426BD1" w:rsidRPr="006C5DE5" w:rsidRDefault="00426BD1" w:rsidP="00426BD1"/>
    <w:p w14:paraId="4DEA81AC" w14:textId="77777777" w:rsidR="00426BD1" w:rsidRPr="006C5DE5" w:rsidRDefault="00426BD1" w:rsidP="00426BD1">
      <w:pPr>
        <w:rPr>
          <w:rFonts w:hint="eastAsia"/>
        </w:rPr>
      </w:pPr>
      <w:r w:rsidRPr="006C5DE5">
        <w:rPr>
          <w:rFonts w:hint="eastAsia"/>
        </w:rPr>
        <w:t xml:space="preserve">　　</w:t>
      </w:r>
      <w:r w:rsidRPr="006C5DE5">
        <w:rPr>
          <w:rFonts w:hint="eastAsia"/>
        </w:rPr>
        <w:t>2</w:t>
      </w:r>
      <w:r w:rsidRPr="006C5DE5">
        <w:rPr>
          <w:rFonts w:hint="eastAsia"/>
        </w:rPr>
        <w:t>、克钦和中国有什么关系？</w:t>
      </w:r>
    </w:p>
    <w:p w14:paraId="387D71DC" w14:textId="77777777" w:rsidR="00426BD1" w:rsidRPr="006C5DE5" w:rsidRDefault="00426BD1" w:rsidP="00426BD1"/>
    <w:p w14:paraId="3F85DE9D" w14:textId="77777777" w:rsidR="00426BD1" w:rsidRPr="006C5DE5" w:rsidRDefault="00426BD1" w:rsidP="00426BD1">
      <w:pPr>
        <w:rPr>
          <w:rFonts w:hint="eastAsia"/>
        </w:rPr>
      </w:pPr>
      <w:r w:rsidRPr="006C5DE5">
        <w:rPr>
          <w:rFonts w:hint="eastAsia"/>
        </w:rPr>
        <w:t xml:space="preserve">　　今年开始和缅甸政府军展开激烈交战的是克钦独立军，也就是克钦族武装。与中国汉族关系极为紧密的果敢族</w:t>
      </w:r>
      <w:r w:rsidRPr="006C5DE5">
        <w:rPr>
          <w:rFonts w:hint="eastAsia"/>
        </w:rPr>
        <w:t>(</w:t>
      </w:r>
      <w:r w:rsidRPr="006C5DE5">
        <w:rPr>
          <w:rFonts w:hint="eastAsia"/>
        </w:rPr>
        <w:t>实际上就是汉族</w:t>
      </w:r>
      <w:r w:rsidRPr="006C5DE5">
        <w:rPr>
          <w:rFonts w:hint="eastAsia"/>
        </w:rPr>
        <w:t>)</w:t>
      </w:r>
      <w:r w:rsidRPr="006C5DE5">
        <w:rPr>
          <w:rFonts w:hint="eastAsia"/>
        </w:rPr>
        <w:t>不同，克钦族并非汉族居民，实际上与中国云南的少数民族景颇族是同一民族。另外，需要注意一点从民族分布的角度上看，中国大陆地区的景颇族居民仅有</w:t>
      </w:r>
      <w:r w:rsidRPr="006C5DE5">
        <w:rPr>
          <w:rFonts w:hint="eastAsia"/>
        </w:rPr>
        <w:t>13</w:t>
      </w:r>
      <w:r w:rsidRPr="006C5DE5">
        <w:rPr>
          <w:rFonts w:hint="eastAsia"/>
        </w:rPr>
        <w:t>万人，而缅甸境内克钦族数量则超过</w:t>
      </w:r>
      <w:r w:rsidRPr="006C5DE5">
        <w:rPr>
          <w:rFonts w:hint="eastAsia"/>
        </w:rPr>
        <w:t>85</w:t>
      </w:r>
      <w:r w:rsidRPr="006C5DE5">
        <w:rPr>
          <w:rFonts w:hint="eastAsia"/>
        </w:rPr>
        <w:t>万人。</w:t>
      </w:r>
    </w:p>
    <w:p w14:paraId="0DB9F0C6" w14:textId="77777777" w:rsidR="00426BD1" w:rsidRPr="006C5DE5" w:rsidRDefault="00426BD1" w:rsidP="00426BD1"/>
    <w:p w14:paraId="31569733" w14:textId="77777777" w:rsidR="00426BD1" w:rsidRPr="006C5DE5" w:rsidRDefault="00426BD1" w:rsidP="00426BD1">
      <w:pPr>
        <w:rPr>
          <w:rFonts w:hint="eastAsia"/>
        </w:rPr>
      </w:pPr>
      <w:r w:rsidRPr="006C5DE5">
        <w:rPr>
          <w:rFonts w:hint="eastAsia"/>
        </w:rPr>
        <w:t xml:space="preserve">　　克钦邦与中国大陆的经济贸易往来主要是柚木，翡翠和宝石。其中柚木资源主要分布在克钦邦密支那以北的野人山地区。</w:t>
      </w:r>
    </w:p>
    <w:p w14:paraId="61F34D00" w14:textId="77777777" w:rsidR="00426BD1" w:rsidRPr="006C5DE5" w:rsidRDefault="00426BD1" w:rsidP="00426BD1"/>
    <w:p w14:paraId="4DDDF229" w14:textId="77777777" w:rsidR="00426BD1" w:rsidRPr="006C5DE5" w:rsidRDefault="00426BD1" w:rsidP="00426BD1">
      <w:pPr>
        <w:rPr>
          <w:rFonts w:hint="eastAsia"/>
        </w:rPr>
      </w:pPr>
      <w:r w:rsidRPr="006C5DE5">
        <w:rPr>
          <w:rFonts w:hint="eastAsia"/>
        </w:rPr>
        <w:t xml:space="preserve">　　翡翠等宝石目前是克钦邦最主要的经济来源，目前世界上超过</w:t>
      </w:r>
      <w:r w:rsidRPr="006C5DE5">
        <w:rPr>
          <w:rFonts w:hint="eastAsia"/>
        </w:rPr>
        <w:t>90%</w:t>
      </w:r>
      <w:r w:rsidRPr="006C5DE5">
        <w:rPr>
          <w:rFonts w:hint="eastAsia"/>
        </w:rPr>
        <w:t>的翡翠产于缅甸克钦邦密支那地区。翡翠传入中国是在明朝，明、清两代，翡翠工艺品在中国流行。从云南永昌</w:t>
      </w:r>
      <w:r w:rsidRPr="006C5DE5">
        <w:rPr>
          <w:rFonts w:hint="eastAsia"/>
        </w:rPr>
        <w:t>(</w:t>
      </w:r>
      <w:r w:rsidRPr="006C5DE5">
        <w:rPr>
          <w:rFonts w:hint="eastAsia"/>
        </w:rPr>
        <w:t>现保山</w:t>
      </w:r>
      <w:r w:rsidRPr="006C5DE5">
        <w:rPr>
          <w:rFonts w:hint="eastAsia"/>
        </w:rPr>
        <w:t>)</w:t>
      </w:r>
      <w:r w:rsidRPr="006C5DE5">
        <w:rPr>
          <w:rFonts w:hint="eastAsia"/>
        </w:rPr>
        <w:t>、腾冲至缅甸克钦邦的密支那一线是进行宝石贸易的商路，有“玉石路”、“宝井路”之称。</w:t>
      </w:r>
    </w:p>
    <w:p w14:paraId="569FDDB8" w14:textId="77777777" w:rsidR="00426BD1" w:rsidRPr="006C5DE5" w:rsidRDefault="00426BD1" w:rsidP="00426BD1"/>
    <w:p w14:paraId="4E09B8FB" w14:textId="77777777" w:rsidR="00426BD1" w:rsidRPr="006C5DE5" w:rsidRDefault="00426BD1" w:rsidP="00426BD1">
      <w:pPr>
        <w:rPr>
          <w:rFonts w:hint="eastAsia"/>
        </w:rPr>
      </w:pPr>
      <w:r w:rsidRPr="006C5DE5">
        <w:rPr>
          <w:rFonts w:hint="eastAsia"/>
        </w:rPr>
        <w:t xml:space="preserve">　　</w:t>
      </w:r>
      <w:r w:rsidRPr="006C5DE5">
        <w:rPr>
          <w:rFonts w:hint="eastAsia"/>
        </w:rPr>
        <w:t>3</w:t>
      </w:r>
      <w:r w:rsidRPr="006C5DE5">
        <w:rPr>
          <w:rFonts w:hint="eastAsia"/>
        </w:rPr>
        <w:t>、本次冲突发生在中国边境？</w:t>
      </w:r>
    </w:p>
    <w:p w14:paraId="660A468E" w14:textId="77777777" w:rsidR="00426BD1" w:rsidRPr="006C5DE5" w:rsidRDefault="00426BD1" w:rsidP="00426BD1"/>
    <w:p w14:paraId="33419977" w14:textId="77777777" w:rsidR="00426BD1" w:rsidRPr="006C5DE5" w:rsidRDefault="00426BD1" w:rsidP="00426BD1">
      <w:pPr>
        <w:rPr>
          <w:rFonts w:hint="eastAsia"/>
        </w:rPr>
      </w:pPr>
      <w:r w:rsidRPr="006C5DE5">
        <w:rPr>
          <w:rFonts w:hint="eastAsia"/>
        </w:rPr>
        <w:t xml:space="preserve">　　一提到缅甸政府军和克钦独立武装发生冲突，很多国人都感觉这是发生在国门边上的战争，不由得为中国境内的安全担心。事实上，这种担心确实是存在的。比如</w:t>
      </w:r>
      <w:r w:rsidRPr="006C5DE5">
        <w:rPr>
          <w:rFonts w:hint="eastAsia"/>
        </w:rPr>
        <w:t>2011</w:t>
      </w:r>
      <w:r w:rsidRPr="006C5DE5">
        <w:rPr>
          <w:rFonts w:hint="eastAsia"/>
        </w:rPr>
        <w:t>年的缅甸政府和克钦邦独立武装战斗，就发生在距离中国边境仅有</w:t>
      </w:r>
      <w:r w:rsidRPr="006C5DE5">
        <w:rPr>
          <w:rFonts w:hint="eastAsia"/>
        </w:rPr>
        <w:t>65</w:t>
      </w:r>
      <w:r w:rsidRPr="006C5DE5">
        <w:rPr>
          <w:rFonts w:hint="eastAsia"/>
        </w:rPr>
        <w:t>公里的八莫附近，导致超过</w:t>
      </w:r>
      <w:r w:rsidRPr="006C5DE5">
        <w:rPr>
          <w:rFonts w:hint="eastAsia"/>
        </w:rPr>
        <w:t>10</w:t>
      </w:r>
      <w:r w:rsidRPr="006C5DE5">
        <w:rPr>
          <w:rFonts w:hint="eastAsia"/>
        </w:rPr>
        <w:t>万当地平民无家可归。</w:t>
      </w:r>
    </w:p>
    <w:p w14:paraId="76A948F0" w14:textId="77777777" w:rsidR="00426BD1" w:rsidRPr="006C5DE5" w:rsidRDefault="00426BD1" w:rsidP="00426BD1"/>
    <w:p w14:paraId="57600FCE" w14:textId="77777777" w:rsidR="00426BD1" w:rsidRPr="006C5DE5" w:rsidRDefault="00426BD1" w:rsidP="00426BD1">
      <w:pPr>
        <w:rPr>
          <w:rFonts w:hint="eastAsia"/>
        </w:rPr>
      </w:pPr>
      <w:r w:rsidRPr="006C5DE5">
        <w:rPr>
          <w:rFonts w:hint="eastAsia"/>
        </w:rPr>
        <w:t xml:space="preserve">　　不过</w:t>
      </w:r>
      <w:r w:rsidRPr="006C5DE5">
        <w:rPr>
          <w:rFonts w:hint="eastAsia"/>
        </w:rPr>
        <w:t>2014</w:t>
      </w:r>
      <w:r w:rsidRPr="006C5DE5">
        <w:rPr>
          <w:rFonts w:hint="eastAsia"/>
        </w:rPr>
        <w:t>年的缅甸政府军和克钦独立军的主要冲突，距离中国实际上比较遥远，最近几日的冲突都位于缅北最重要的宝石产区帕敢附近。根据稍早前的美联社报道，在</w:t>
      </w:r>
      <w:r w:rsidRPr="006C5DE5">
        <w:rPr>
          <w:rFonts w:hint="eastAsia"/>
        </w:rPr>
        <w:t>2011</w:t>
      </w:r>
      <w:r w:rsidRPr="006C5DE5">
        <w:rPr>
          <w:rFonts w:hint="eastAsia"/>
        </w:rPr>
        <w:t>年</w:t>
      </w:r>
      <w:r w:rsidRPr="006C5DE5">
        <w:rPr>
          <w:rFonts w:hint="eastAsia"/>
        </w:rPr>
        <w:t>-2012</w:t>
      </w:r>
      <w:r w:rsidRPr="006C5DE5">
        <w:rPr>
          <w:rFonts w:hint="eastAsia"/>
        </w:rPr>
        <w:t>年的冲突后，缅甸政府已与</w:t>
      </w:r>
      <w:r w:rsidRPr="006C5DE5">
        <w:rPr>
          <w:rFonts w:hint="eastAsia"/>
        </w:rPr>
        <w:t>14</w:t>
      </w:r>
      <w:r w:rsidRPr="006C5DE5">
        <w:rPr>
          <w:rFonts w:hint="eastAsia"/>
        </w:rPr>
        <w:t>支反政府武装达成临时停火协议，但克钦武装仍持续抵抗。自</w:t>
      </w:r>
      <w:r w:rsidRPr="006C5DE5">
        <w:rPr>
          <w:rFonts w:hint="eastAsia"/>
        </w:rPr>
        <w:t>2014</w:t>
      </w:r>
      <w:r w:rsidRPr="006C5DE5">
        <w:rPr>
          <w:rFonts w:hint="eastAsia"/>
        </w:rPr>
        <w:t>年</w:t>
      </w:r>
      <w:r w:rsidRPr="006C5DE5">
        <w:rPr>
          <w:rFonts w:hint="eastAsia"/>
        </w:rPr>
        <w:t>10</w:t>
      </w:r>
      <w:r w:rsidRPr="006C5DE5">
        <w:rPr>
          <w:rFonts w:hint="eastAsia"/>
        </w:rPr>
        <w:t>月起，帕敢镇傲巴雷村的克钦独立军就一直处于政府军</w:t>
      </w:r>
      <w:r w:rsidRPr="006C5DE5">
        <w:rPr>
          <w:rFonts w:hint="eastAsia"/>
        </w:rPr>
        <w:t>66</w:t>
      </w:r>
      <w:r w:rsidRPr="006C5DE5">
        <w:rPr>
          <w:rFonts w:hint="eastAsia"/>
        </w:rPr>
        <w:t>旅的压力下，当地形势持续处于紧张状态中。</w:t>
      </w:r>
    </w:p>
    <w:p w14:paraId="1B4B2BFA" w14:textId="77777777" w:rsidR="00426BD1" w:rsidRPr="006C5DE5" w:rsidRDefault="00426BD1" w:rsidP="00426BD1"/>
    <w:p w14:paraId="2DE2DD01" w14:textId="77777777" w:rsidR="00426BD1" w:rsidRPr="006C5DE5" w:rsidRDefault="00426BD1" w:rsidP="00426BD1">
      <w:pPr>
        <w:rPr>
          <w:rFonts w:hint="eastAsia"/>
        </w:rPr>
      </w:pPr>
      <w:r w:rsidRPr="006C5DE5">
        <w:rPr>
          <w:rFonts w:hint="eastAsia"/>
        </w:rPr>
        <w:t xml:space="preserve">　　但是，这以上情况不代表此次缅甸政府军与克钦武装冲突不会重现</w:t>
      </w:r>
      <w:r w:rsidRPr="006C5DE5">
        <w:rPr>
          <w:rFonts w:hint="eastAsia"/>
        </w:rPr>
        <w:t>2011</w:t>
      </w:r>
      <w:r w:rsidRPr="006C5DE5">
        <w:rPr>
          <w:rFonts w:hint="eastAsia"/>
        </w:rPr>
        <w:t>年的情况。</w:t>
      </w:r>
      <w:r w:rsidRPr="006C5DE5">
        <w:rPr>
          <w:rFonts w:hint="eastAsia"/>
        </w:rPr>
        <w:t>1</w:t>
      </w:r>
      <w:r w:rsidRPr="006C5DE5">
        <w:rPr>
          <w:rFonts w:hint="eastAsia"/>
        </w:rPr>
        <w:t>月</w:t>
      </w:r>
      <w:r w:rsidRPr="006C5DE5">
        <w:rPr>
          <w:rFonts w:hint="eastAsia"/>
        </w:rPr>
        <w:t>18</w:t>
      </w:r>
      <w:r w:rsidRPr="006C5DE5">
        <w:rPr>
          <w:rFonts w:hint="eastAsia"/>
        </w:rPr>
        <w:t>日，缅甸政府军对中国泸水县六库镇西侧缅甸境内克钦独立军阵地再度发起进攻。不排除帕敢矿区战斗导致克钦邦进入</w:t>
      </w:r>
      <w:r w:rsidRPr="006C5DE5">
        <w:rPr>
          <w:rFonts w:hint="eastAsia"/>
        </w:rPr>
        <w:t>2011</w:t>
      </w:r>
      <w:r w:rsidRPr="006C5DE5">
        <w:rPr>
          <w:rFonts w:hint="eastAsia"/>
        </w:rPr>
        <w:t>年一样的全面冲突，再度导致大量难民涌入中国境内，或者缅甸政府军误击中方境内目标。</w:t>
      </w:r>
    </w:p>
    <w:p w14:paraId="73453844" w14:textId="77777777" w:rsidR="00426BD1" w:rsidRPr="006C5DE5" w:rsidRDefault="00426BD1" w:rsidP="00426BD1"/>
    <w:p w14:paraId="418C7ECA" w14:textId="77777777" w:rsidR="00426BD1" w:rsidRPr="006C5DE5" w:rsidRDefault="00426BD1" w:rsidP="00426BD1">
      <w:pPr>
        <w:rPr>
          <w:rFonts w:hint="eastAsia"/>
        </w:rPr>
      </w:pPr>
      <w:r w:rsidRPr="006C5DE5">
        <w:rPr>
          <w:rFonts w:hint="eastAsia"/>
        </w:rPr>
        <w:t xml:space="preserve">　　</w:t>
      </w:r>
      <w:r w:rsidRPr="006C5DE5">
        <w:rPr>
          <w:rFonts w:hint="eastAsia"/>
        </w:rPr>
        <w:t>4</w:t>
      </w:r>
      <w:r w:rsidRPr="006C5DE5">
        <w:rPr>
          <w:rFonts w:hint="eastAsia"/>
        </w:rPr>
        <w:t>、上百中国人被困交战区？</w:t>
      </w:r>
    </w:p>
    <w:p w14:paraId="45E8EF69" w14:textId="77777777" w:rsidR="00426BD1" w:rsidRPr="006C5DE5" w:rsidRDefault="00426BD1" w:rsidP="00426BD1">
      <w:pPr>
        <w:rPr>
          <w:rFonts w:hint="eastAsia"/>
        </w:rPr>
      </w:pPr>
      <w:r w:rsidRPr="006C5DE5">
        <w:rPr>
          <w:rFonts w:hint="eastAsia"/>
        </w:rPr>
        <w:t xml:space="preserve">　　自本次冲突开始，最为受关注的无疑是被困交战区的中国人。有报道指出，“克钦当地民众及中国公民</w:t>
      </w:r>
      <w:r w:rsidRPr="006C5DE5">
        <w:rPr>
          <w:rFonts w:hint="eastAsia"/>
        </w:rPr>
        <w:t>2000</w:t>
      </w:r>
      <w:r w:rsidRPr="006C5DE5">
        <w:rPr>
          <w:rFonts w:hint="eastAsia"/>
        </w:rPr>
        <w:t>余人被困在交战的帕敢地区”。根据缅北当地人士透露，“没有政府军方背景或者和民地武首脑有相当好的关系，中国人是进入不了帕敢的，你用什么证件都严禁涉足。所以，帕敢困有几百名中国人的传言多半不属实”。而在“腾密公路线上，瓦晓附近的“龟头山”上，克钦独立军“叛徒”那山翁地盘，确实困有“非法入境”伐木的几百名中国人”。</w:t>
      </w:r>
    </w:p>
    <w:p w14:paraId="14357BCB" w14:textId="77777777" w:rsidR="00426BD1" w:rsidRPr="006C5DE5" w:rsidRDefault="00426BD1" w:rsidP="00426BD1">
      <w:pPr>
        <w:rPr>
          <w:rFonts w:hint="eastAsia"/>
        </w:rPr>
      </w:pPr>
      <w:r w:rsidRPr="006C5DE5">
        <w:rPr>
          <w:rFonts w:hint="eastAsia"/>
        </w:rPr>
        <w:t xml:space="preserve">　　而中国驻缅甸大使馆也放出消息：从合法入境信息看，没有上百人失去联系的情况。截止</w:t>
      </w:r>
      <w:r w:rsidRPr="006C5DE5">
        <w:rPr>
          <w:rFonts w:hint="eastAsia"/>
        </w:rPr>
        <w:t>1</w:t>
      </w:r>
      <w:r w:rsidRPr="006C5DE5">
        <w:rPr>
          <w:rFonts w:hint="eastAsia"/>
        </w:rPr>
        <w:t>月</w:t>
      </w:r>
      <w:r w:rsidRPr="006C5DE5">
        <w:rPr>
          <w:rFonts w:hint="eastAsia"/>
        </w:rPr>
        <w:t>19</w:t>
      </w:r>
      <w:r w:rsidRPr="006C5DE5">
        <w:rPr>
          <w:rFonts w:hint="eastAsia"/>
        </w:rPr>
        <w:t>日下午，中国驻缅甸大使馆仍在查找被扣留的中国伐木工人。</w:t>
      </w:r>
    </w:p>
    <w:p w14:paraId="62DADCC2" w14:textId="77777777" w:rsidR="00426BD1" w:rsidRPr="006C5DE5" w:rsidRDefault="00426BD1" w:rsidP="00426BD1">
      <w:pPr>
        <w:rPr>
          <w:rFonts w:hint="eastAsia"/>
        </w:rPr>
      </w:pPr>
      <w:r w:rsidRPr="006C5DE5">
        <w:rPr>
          <w:rFonts w:hint="eastAsia"/>
        </w:rPr>
        <w:t xml:space="preserve">　　从新浪军事的制作的地图上看，克钦独立军那山翁地盘位于密支那以北</w:t>
      </w:r>
      <w:r w:rsidRPr="006C5DE5">
        <w:rPr>
          <w:rFonts w:hint="eastAsia"/>
        </w:rPr>
        <w:t>30</w:t>
      </w:r>
      <w:r w:rsidRPr="006C5DE5">
        <w:rPr>
          <w:rFonts w:hint="eastAsia"/>
        </w:rPr>
        <w:t>公里位置，距离交战核心区域较远。另外，从缅北知情人士的透露的消息看，此次扣押中国伐木工人的武装分子和与缅甸政府军交战的并非同一伙人。可以说是两个近乎于同时发生的独立事件。</w:t>
      </w:r>
    </w:p>
    <w:p w14:paraId="0153D94B" w14:textId="77777777" w:rsidR="00426BD1" w:rsidRPr="006C5DE5" w:rsidRDefault="00426BD1" w:rsidP="00426BD1">
      <w:pPr>
        <w:rPr>
          <w:rFonts w:hint="eastAsia"/>
        </w:rPr>
      </w:pPr>
      <w:r w:rsidRPr="006C5DE5">
        <w:rPr>
          <w:rFonts w:hint="eastAsia"/>
        </w:rPr>
        <w:t xml:space="preserve">　　当然考虑到中国人一直有在帕敢地区开矿进行黄金和宝石开采的情况，也不能排除有部分中国人被困交战区。</w:t>
      </w:r>
      <w:r w:rsidRPr="006C5DE5">
        <w:rPr>
          <w:rFonts w:hint="eastAsia"/>
        </w:rPr>
        <w:t>(</w:t>
      </w:r>
      <w:r w:rsidRPr="006C5DE5">
        <w:rPr>
          <w:rFonts w:hint="eastAsia"/>
        </w:rPr>
        <w:t>鸣谢：缅甸北部资深人士</w:t>
      </w:r>
      <w:r w:rsidRPr="006C5DE5">
        <w:rPr>
          <w:rFonts w:hint="eastAsia"/>
        </w:rPr>
        <w:t xml:space="preserve"> @</w:t>
      </w:r>
      <w:r w:rsidRPr="006C5DE5">
        <w:rPr>
          <w:rFonts w:hint="eastAsia"/>
        </w:rPr>
        <w:t>提刀探花在缅北</w:t>
      </w:r>
      <w:r w:rsidRPr="006C5DE5">
        <w:rPr>
          <w:rFonts w:hint="eastAsia"/>
        </w:rPr>
        <w:t>)</w:t>
      </w:r>
    </w:p>
    <w:p w14:paraId="08C3CB6C" w14:textId="77777777" w:rsidR="00426BD1" w:rsidRPr="006C5DE5" w:rsidRDefault="00426BD1" w:rsidP="00426BD1"/>
    <w:p w14:paraId="5A5F920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1F72DB52" w14:textId="77777777" w:rsidR="00426BD1" w:rsidRPr="006C5DE5" w:rsidRDefault="00426BD1" w:rsidP="00426BD1">
      <w:pPr>
        <w:rPr>
          <w:rFonts w:hint="eastAsia"/>
        </w:rPr>
      </w:pPr>
      <w:r w:rsidRPr="006C5DE5">
        <w:rPr>
          <w:rFonts w:hint="eastAsia"/>
        </w:rPr>
        <w:t>克钦军围攻缅甸政府军</w:t>
      </w:r>
      <w:r w:rsidRPr="006C5DE5">
        <w:rPr>
          <w:rFonts w:hint="eastAsia"/>
        </w:rPr>
        <w:t xml:space="preserve"> </w:t>
      </w:r>
      <w:r w:rsidRPr="006C5DE5">
        <w:rPr>
          <w:rFonts w:hint="eastAsia"/>
        </w:rPr>
        <w:t>中国公民困境有所缓解</w:t>
      </w:r>
    </w:p>
    <w:p w14:paraId="1454ABD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 08:58  </w:t>
      </w:r>
      <w:r w:rsidRPr="006C5DE5">
        <w:rPr>
          <w:rFonts w:hint="eastAsia"/>
        </w:rPr>
        <w:t>环球网</w:t>
      </w:r>
      <w:r w:rsidRPr="006C5DE5">
        <w:rPr>
          <w:rFonts w:hint="eastAsia"/>
        </w:rPr>
        <w:t xml:space="preserve"> </w:t>
      </w:r>
      <w:r w:rsidRPr="006C5DE5">
        <w:rPr>
          <w:rFonts w:hint="eastAsia"/>
        </w:rPr>
        <w:t xml:space="preserve">　　北京时间</w:t>
      </w:r>
      <w:r w:rsidRPr="006C5DE5">
        <w:rPr>
          <w:rFonts w:hint="eastAsia"/>
        </w:rPr>
        <w:t>18</w:t>
      </w:r>
      <w:r w:rsidRPr="006C5DE5">
        <w:rPr>
          <w:rFonts w:hint="eastAsia"/>
        </w:rPr>
        <w:t>日</w:t>
      </w:r>
      <w:r w:rsidRPr="006C5DE5">
        <w:rPr>
          <w:rFonts w:hint="eastAsia"/>
        </w:rPr>
        <w:t>19</w:t>
      </w:r>
      <w:r w:rsidRPr="006C5DE5">
        <w:rPr>
          <w:rFonts w:hint="eastAsia"/>
        </w:rPr>
        <w:t>时</w:t>
      </w:r>
      <w:r w:rsidRPr="006C5DE5">
        <w:rPr>
          <w:rFonts w:hint="eastAsia"/>
        </w:rPr>
        <w:t>30</w:t>
      </w:r>
      <w:r w:rsidRPr="006C5DE5">
        <w:rPr>
          <w:rFonts w:hint="eastAsia"/>
        </w:rPr>
        <w:t>分，克钦帕敢地区的战事发生逆转：</w:t>
      </w:r>
      <w:r w:rsidRPr="006C5DE5">
        <w:rPr>
          <w:rFonts w:hint="eastAsia"/>
        </w:rPr>
        <w:t>1</w:t>
      </w:r>
      <w:r w:rsidRPr="006C5DE5">
        <w:rPr>
          <w:rFonts w:hint="eastAsia"/>
        </w:rPr>
        <w:t>月</w:t>
      </w:r>
      <w:r w:rsidRPr="006C5DE5">
        <w:rPr>
          <w:rFonts w:hint="eastAsia"/>
        </w:rPr>
        <w:t>15</w:t>
      </w:r>
      <w:r w:rsidRPr="006C5DE5">
        <w:rPr>
          <w:rFonts w:hint="eastAsia"/>
        </w:rPr>
        <w:t>日至</w:t>
      </w:r>
      <w:r w:rsidRPr="006C5DE5">
        <w:rPr>
          <w:rFonts w:hint="eastAsia"/>
        </w:rPr>
        <w:t>16</w:t>
      </w:r>
      <w:r w:rsidRPr="006C5DE5">
        <w:rPr>
          <w:rFonts w:hint="eastAsia"/>
        </w:rPr>
        <w:t>日期间被缅甸政府军主力</w:t>
      </w:r>
      <w:r w:rsidRPr="006C5DE5">
        <w:rPr>
          <w:rFonts w:hint="eastAsia"/>
        </w:rPr>
        <w:t>66</w:t>
      </w:r>
      <w:r w:rsidRPr="006C5DE5">
        <w:rPr>
          <w:rFonts w:hint="eastAsia"/>
        </w:rPr>
        <w:t>师攻占的帕敢克钦独立军门洒岗、瓦界、苏峒阵地、丹贡阵地全部被克钦独立军所夺回。从</w:t>
      </w:r>
      <w:r w:rsidRPr="006C5DE5">
        <w:rPr>
          <w:rFonts w:hint="eastAsia"/>
        </w:rPr>
        <w:t>18</w:t>
      </w:r>
      <w:r w:rsidRPr="006C5DE5">
        <w:rPr>
          <w:rFonts w:hint="eastAsia"/>
        </w:rPr>
        <w:t>日上午</w:t>
      </w:r>
      <w:r w:rsidRPr="006C5DE5">
        <w:rPr>
          <w:rFonts w:hint="eastAsia"/>
        </w:rPr>
        <w:t>10</w:t>
      </w:r>
      <w:r w:rsidRPr="006C5DE5">
        <w:rPr>
          <w:rFonts w:hint="eastAsia"/>
        </w:rPr>
        <w:t>时</w:t>
      </w:r>
      <w:r w:rsidRPr="006C5DE5">
        <w:rPr>
          <w:rFonts w:hint="eastAsia"/>
        </w:rPr>
        <w:t>30</w:t>
      </w:r>
      <w:r w:rsidRPr="006C5DE5">
        <w:rPr>
          <w:rFonts w:hint="eastAsia"/>
        </w:rPr>
        <w:t>分起，克钦军聚集兵力欲报</w:t>
      </w:r>
      <w:r w:rsidRPr="006C5DE5">
        <w:rPr>
          <w:rFonts w:hint="eastAsia"/>
        </w:rPr>
        <w:t>2</w:t>
      </w:r>
      <w:r w:rsidRPr="006C5DE5">
        <w:rPr>
          <w:rFonts w:hint="eastAsia"/>
        </w:rPr>
        <w:t>年前之旧恨，开始围攻缅军</w:t>
      </w:r>
      <w:r w:rsidRPr="006C5DE5">
        <w:rPr>
          <w:rFonts w:hint="eastAsia"/>
        </w:rPr>
        <w:t>66</w:t>
      </w:r>
      <w:r w:rsidRPr="006C5DE5">
        <w:rPr>
          <w:rFonts w:hint="eastAsia"/>
        </w:rPr>
        <w:t>师前线指挥部所在地庚昔据点。该据点曾是克钦独立军第</w:t>
      </w:r>
      <w:r w:rsidRPr="006C5DE5">
        <w:rPr>
          <w:rFonts w:hint="eastAsia"/>
        </w:rPr>
        <w:t>6</w:t>
      </w:r>
      <w:r w:rsidRPr="006C5DE5">
        <w:rPr>
          <w:rFonts w:hint="eastAsia"/>
        </w:rPr>
        <w:t>营旧总部所在地，</w:t>
      </w:r>
      <w:r w:rsidRPr="006C5DE5">
        <w:rPr>
          <w:rFonts w:hint="eastAsia"/>
        </w:rPr>
        <w:t>2013</w:t>
      </w:r>
      <w:r w:rsidRPr="006C5DE5">
        <w:rPr>
          <w:rFonts w:hint="eastAsia"/>
        </w:rPr>
        <w:t>年下半年为缅军主力</w:t>
      </w:r>
      <w:r w:rsidRPr="006C5DE5">
        <w:rPr>
          <w:rFonts w:hint="eastAsia"/>
        </w:rPr>
        <w:t>66</w:t>
      </w:r>
      <w:r w:rsidRPr="006C5DE5">
        <w:rPr>
          <w:rFonts w:hint="eastAsia"/>
        </w:rPr>
        <w:t>师攻占。截至</w:t>
      </w:r>
      <w:r w:rsidRPr="006C5DE5">
        <w:rPr>
          <w:rFonts w:hint="eastAsia"/>
        </w:rPr>
        <w:t>18</w:t>
      </w:r>
      <w:r w:rsidRPr="006C5DE5">
        <w:rPr>
          <w:rFonts w:hint="eastAsia"/>
        </w:rPr>
        <w:t>日晚</w:t>
      </w:r>
      <w:r w:rsidRPr="006C5DE5">
        <w:rPr>
          <w:rFonts w:hint="eastAsia"/>
        </w:rPr>
        <w:t>23</w:t>
      </w:r>
      <w:r w:rsidRPr="006C5DE5">
        <w:rPr>
          <w:rFonts w:hint="eastAsia"/>
        </w:rPr>
        <w:t>时，双方仍在此地激战。消息人士告诉环球时报记者，由于气候和地理因素，缅军空军、空降兵、装甲兵、重炮部队无法紧急有效救援</w:t>
      </w:r>
      <w:r w:rsidRPr="006C5DE5">
        <w:rPr>
          <w:rFonts w:hint="eastAsia"/>
        </w:rPr>
        <w:t>66</w:t>
      </w:r>
      <w:r w:rsidRPr="006C5DE5">
        <w:rPr>
          <w:rFonts w:hint="eastAsia"/>
        </w:rPr>
        <w:t>师前线指挥部，缅军</w:t>
      </w:r>
      <w:r w:rsidRPr="006C5DE5">
        <w:rPr>
          <w:rFonts w:hint="eastAsia"/>
        </w:rPr>
        <w:t>66</w:t>
      </w:r>
      <w:r w:rsidRPr="006C5DE5">
        <w:rPr>
          <w:rFonts w:hint="eastAsia"/>
        </w:rPr>
        <w:t>师因此陷入困境，而被战事所困的克钦当地民众及中国公民</w:t>
      </w:r>
      <w:r w:rsidRPr="006C5DE5">
        <w:rPr>
          <w:rFonts w:hint="eastAsia"/>
        </w:rPr>
        <w:t>2000</w:t>
      </w:r>
      <w:r w:rsidRPr="006C5DE5">
        <w:rPr>
          <w:rFonts w:hint="eastAsia"/>
        </w:rPr>
        <w:t>余人的困境因此有所缓解。</w:t>
      </w:r>
    </w:p>
    <w:p w14:paraId="0F5007EF" w14:textId="77777777" w:rsidR="00426BD1" w:rsidRPr="006C5DE5" w:rsidRDefault="00426BD1" w:rsidP="00426BD1"/>
    <w:p w14:paraId="0C4D063D" w14:textId="77777777" w:rsidR="00426BD1" w:rsidRPr="006C5DE5" w:rsidRDefault="00426BD1" w:rsidP="00426BD1">
      <w:pPr>
        <w:rPr>
          <w:rFonts w:hint="eastAsia"/>
        </w:rPr>
      </w:pPr>
      <w:r w:rsidRPr="006C5DE5">
        <w:rPr>
          <w:rFonts w:hint="eastAsia"/>
        </w:rPr>
        <w:t xml:space="preserve">　　背景资料：缅甸政府军攻打中缅边境城镇</w:t>
      </w:r>
      <w:r w:rsidRPr="006C5DE5">
        <w:rPr>
          <w:rFonts w:hint="eastAsia"/>
        </w:rPr>
        <w:t xml:space="preserve"> </w:t>
      </w:r>
      <w:r w:rsidRPr="006C5DE5">
        <w:rPr>
          <w:rFonts w:hint="eastAsia"/>
        </w:rPr>
        <w:t>引发中国居民担忧</w:t>
      </w:r>
    </w:p>
    <w:p w14:paraId="01F4FE4C" w14:textId="77777777" w:rsidR="00426BD1" w:rsidRPr="006C5DE5" w:rsidRDefault="00426BD1" w:rsidP="00426BD1">
      <w:pPr>
        <w:rPr>
          <w:rFonts w:hint="eastAsia"/>
        </w:rPr>
      </w:pPr>
      <w:r w:rsidRPr="006C5DE5">
        <w:rPr>
          <w:rFonts w:hint="eastAsia"/>
        </w:rPr>
        <w:t xml:space="preserve">　　在休战</w:t>
      </w:r>
      <w:r w:rsidRPr="006C5DE5">
        <w:rPr>
          <w:rFonts w:hint="eastAsia"/>
        </w:rPr>
        <w:t>17</w:t>
      </w:r>
      <w:r w:rsidRPr="006C5DE5">
        <w:rPr>
          <w:rFonts w:hint="eastAsia"/>
        </w:rPr>
        <w:t>年后，政府军与克钦反政府武装的冲突于</w:t>
      </w:r>
      <w:r w:rsidRPr="006C5DE5">
        <w:rPr>
          <w:rFonts w:hint="eastAsia"/>
        </w:rPr>
        <w:t>2011</w:t>
      </w:r>
      <w:r w:rsidRPr="006C5DE5">
        <w:rPr>
          <w:rFonts w:hint="eastAsia"/>
        </w:rPr>
        <w:t>年爆发，至今已导致超过</w:t>
      </w:r>
      <w:r w:rsidRPr="006C5DE5">
        <w:rPr>
          <w:rFonts w:hint="eastAsia"/>
        </w:rPr>
        <w:t>10</w:t>
      </w:r>
      <w:r w:rsidRPr="006C5DE5">
        <w:rPr>
          <w:rFonts w:hint="eastAsia"/>
        </w:rPr>
        <w:t>万当地平民无家可归。由于反政府武装近期不断丢失领地，战火逼近缅中边境。</w:t>
      </w:r>
      <w:r w:rsidRPr="006C5DE5">
        <w:rPr>
          <w:rFonts w:hint="eastAsia"/>
        </w:rPr>
        <w:t>18</w:t>
      </w:r>
      <w:r w:rsidRPr="006C5DE5">
        <w:rPr>
          <w:rFonts w:hint="eastAsia"/>
        </w:rPr>
        <w:t>日，缅甸政府军攻打中国怒江州泸水县六库镇对面的克一旅七营阵地，引起六库镇居民的担忧。</w:t>
      </w:r>
    </w:p>
    <w:p w14:paraId="2ECC5C90" w14:textId="77777777" w:rsidR="00426BD1" w:rsidRPr="006C5DE5" w:rsidRDefault="00426BD1" w:rsidP="00426BD1"/>
    <w:p w14:paraId="7107C792" w14:textId="77777777" w:rsidR="00426BD1" w:rsidRPr="006C5DE5" w:rsidRDefault="00426BD1" w:rsidP="00426BD1">
      <w:pPr>
        <w:rPr>
          <w:rFonts w:hint="eastAsia"/>
        </w:rPr>
      </w:pPr>
      <w:r w:rsidRPr="006C5DE5">
        <w:rPr>
          <w:rFonts w:hint="eastAsia"/>
        </w:rPr>
        <w:t xml:space="preserve">　　据美联社报道，缅甸政府已与</w:t>
      </w:r>
      <w:r w:rsidRPr="006C5DE5">
        <w:rPr>
          <w:rFonts w:hint="eastAsia"/>
        </w:rPr>
        <w:t>14</w:t>
      </w:r>
      <w:r w:rsidRPr="006C5DE5">
        <w:rPr>
          <w:rFonts w:hint="eastAsia"/>
        </w:rPr>
        <w:t>支反政府武装达成临时停火协议，但克钦武装仍持续抵抗。自</w:t>
      </w:r>
      <w:r w:rsidRPr="006C5DE5">
        <w:rPr>
          <w:rFonts w:hint="eastAsia"/>
        </w:rPr>
        <w:t>2014</w:t>
      </w:r>
      <w:r w:rsidRPr="006C5DE5">
        <w:rPr>
          <w:rFonts w:hint="eastAsia"/>
        </w:rPr>
        <w:t>年</w:t>
      </w:r>
      <w:r w:rsidRPr="006C5DE5">
        <w:rPr>
          <w:rFonts w:hint="eastAsia"/>
        </w:rPr>
        <w:t>10</w:t>
      </w:r>
      <w:r w:rsidRPr="006C5DE5">
        <w:rPr>
          <w:rFonts w:hint="eastAsia"/>
        </w:rPr>
        <w:t>月起，帕敢镇傲巴雷村的克钦独立军就一直处于政府军</w:t>
      </w:r>
      <w:r w:rsidRPr="006C5DE5">
        <w:rPr>
          <w:rFonts w:hint="eastAsia"/>
        </w:rPr>
        <w:t>66</w:t>
      </w:r>
      <w:r w:rsidRPr="006C5DE5">
        <w:rPr>
          <w:rFonts w:hint="eastAsia"/>
        </w:rPr>
        <w:t>旅的压力下，当地形势持续处于紧张状态中。</w:t>
      </w:r>
    </w:p>
    <w:p w14:paraId="528012EA" w14:textId="77777777" w:rsidR="00426BD1" w:rsidRPr="006C5DE5" w:rsidRDefault="00426BD1" w:rsidP="00426BD1">
      <w:pPr>
        <w:rPr>
          <w:rFonts w:hint="eastAsia"/>
        </w:rPr>
      </w:pPr>
      <w:r w:rsidRPr="006C5DE5">
        <w:rPr>
          <w:rFonts w:hint="eastAsia"/>
        </w:rPr>
        <w:t xml:space="preserve">　　缅北战事紧张之时，恰逢美国高级军政代表团访缅。消息人士向《环球时报》记者透露：此次美国代表团阵容堪称“豪华”，成员包括美国助理国务卿马利诺夫斯基、美军太平洋总部副司令克拉奇菲尔德、美国国防部副助理部长哈维等。这个代表团原计划</w:t>
      </w:r>
      <w:r w:rsidRPr="006C5DE5">
        <w:rPr>
          <w:rFonts w:hint="eastAsia"/>
        </w:rPr>
        <w:t>1</w:t>
      </w:r>
      <w:r w:rsidRPr="006C5DE5">
        <w:rPr>
          <w:rFonts w:hint="eastAsia"/>
        </w:rPr>
        <w:t>月</w:t>
      </w:r>
      <w:r w:rsidRPr="006C5DE5">
        <w:rPr>
          <w:rFonts w:hint="eastAsia"/>
        </w:rPr>
        <w:t>11</w:t>
      </w:r>
      <w:r w:rsidRPr="006C5DE5">
        <w:rPr>
          <w:rFonts w:hint="eastAsia"/>
        </w:rPr>
        <w:t>日至</w:t>
      </w:r>
      <w:r w:rsidRPr="006C5DE5">
        <w:rPr>
          <w:rFonts w:hint="eastAsia"/>
        </w:rPr>
        <w:t>15</w:t>
      </w:r>
      <w:r w:rsidRPr="006C5DE5">
        <w:rPr>
          <w:rFonts w:hint="eastAsia"/>
        </w:rPr>
        <w:t>日在缅甸活动，结果延长到</w:t>
      </w:r>
      <w:r w:rsidRPr="006C5DE5">
        <w:rPr>
          <w:rFonts w:hint="eastAsia"/>
        </w:rPr>
        <w:t>17</w:t>
      </w:r>
      <w:r w:rsidRPr="006C5DE5">
        <w:rPr>
          <w:rFonts w:hint="eastAsia"/>
        </w:rPr>
        <w:t>日。据透露，人权对话和民主改革是美国代表团访问缅甸的两大议题，</w:t>
      </w:r>
      <w:r w:rsidRPr="006C5DE5">
        <w:rPr>
          <w:rFonts w:hint="eastAsia"/>
        </w:rPr>
        <w:t>16</w:t>
      </w:r>
      <w:r w:rsidRPr="006C5DE5">
        <w:rPr>
          <w:rFonts w:hint="eastAsia"/>
        </w:rPr>
        <w:t>日至</w:t>
      </w:r>
      <w:r w:rsidRPr="006C5DE5">
        <w:rPr>
          <w:rFonts w:hint="eastAsia"/>
        </w:rPr>
        <w:t>17</w:t>
      </w:r>
      <w:r w:rsidRPr="006C5DE5">
        <w:rPr>
          <w:rFonts w:hint="eastAsia"/>
        </w:rPr>
        <w:t>日意外延长的行程则是美缅最高级军官间的秘密会晤，讨论与缅甸邻国的关系、南海问题等“亚太敏感问题”。</w:t>
      </w:r>
    </w:p>
    <w:p w14:paraId="166283FC" w14:textId="77777777" w:rsidR="00426BD1" w:rsidRPr="006C5DE5" w:rsidRDefault="00426BD1" w:rsidP="00426BD1">
      <w:pPr>
        <w:rPr>
          <w:rFonts w:hint="eastAsia"/>
        </w:rPr>
      </w:pPr>
      <w:r w:rsidRPr="006C5DE5">
        <w:rPr>
          <w:rFonts w:hint="eastAsia"/>
        </w:rPr>
        <w:t xml:space="preserve">　　缅甸</w:t>
      </w:r>
      <w:r w:rsidRPr="006C5DE5">
        <w:rPr>
          <w:rFonts w:hint="eastAsia"/>
        </w:rPr>
        <w:t>Eleven</w:t>
      </w:r>
      <w:r w:rsidRPr="006C5DE5">
        <w:rPr>
          <w:rFonts w:hint="eastAsia"/>
        </w:rPr>
        <w:t>媒体集团</w:t>
      </w:r>
      <w:r w:rsidRPr="006C5DE5">
        <w:rPr>
          <w:rFonts w:hint="eastAsia"/>
        </w:rPr>
        <w:t>17</w:t>
      </w:r>
      <w:r w:rsidRPr="006C5DE5">
        <w:rPr>
          <w:rFonts w:hint="eastAsia"/>
        </w:rPr>
        <w:t>日报道称，超过</w:t>
      </w:r>
      <w:r w:rsidRPr="006C5DE5">
        <w:rPr>
          <w:rFonts w:hint="eastAsia"/>
        </w:rPr>
        <w:t>1000</w:t>
      </w:r>
      <w:r w:rsidRPr="006C5DE5">
        <w:rPr>
          <w:rFonts w:hint="eastAsia"/>
        </w:rPr>
        <w:t>名农民、学生和政治活动家</w:t>
      </w:r>
      <w:r w:rsidRPr="006C5DE5">
        <w:rPr>
          <w:rFonts w:hint="eastAsia"/>
        </w:rPr>
        <w:t>16</w:t>
      </w:r>
      <w:r w:rsidRPr="006C5DE5">
        <w:rPr>
          <w:rFonts w:hint="eastAsia"/>
        </w:rPr>
        <w:t>日在曼德勒举行示威，抗议吴登盛政府在处理农民、学生和工人权益方面的做法，也对其处理民族事务不满意。在仰光，昂山素季也对少数民族事务部长缓和民族冲突不力表示不满。事实上，缅甸各界非常担心的是，如果缅北的战事持续下去，那么缅甸总统吴登盛原定于</w:t>
      </w:r>
      <w:r w:rsidRPr="006C5DE5">
        <w:rPr>
          <w:rFonts w:hint="eastAsia"/>
        </w:rPr>
        <w:t>2</w:t>
      </w:r>
      <w:r w:rsidRPr="006C5DE5">
        <w:rPr>
          <w:rFonts w:hint="eastAsia"/>
        </w:rPr>
        <w:t>月</w:t>
      </w:r>
      <w:r w:rsidRPr="006C5DE5">
        <w:rPr>
          <w:rFonts w:hint="eastAsia"/>
        </w:rPr>
        <w:t>12</w:t>
      </w:r>
      <w:r w:rsidRPr="006C5DE5">
        <w:rPr>
          <w:rFonts w:hint="eastAsia"/>
        </w:rPr>
        <w:t>日号召全国签署停火协议的计划将成泡影。</w:t>
      </w:r>
    </w:p>
    <w:p w14:paraId="5C6E2061" w14:textId="77777777" w:rsidR="00426BD1" w:rsidRPr="006C5DE5" w:rsidRDefault="00426BD1" w:rsidP="00426BD1"/>
    <w:p w14:paraId="07DD0E2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467554CC" w14:textId="77777777" w:rsidR="00426BD1" w:rsidRPr="006C5DE5" w:rsidRDefault="00426BD1" w:rsidP="00426BD1">
      <w:pPr>
        <w:rPr>
          <w:rFonts w:hint="eastAsia"/>
        </w:rPr>
      </w:pPr>
      <w:r w:rsidRPr="006C5DE5">
        <w:rPr>
          <w:rFonts w:hint="eastAsia"/>
        </w:rPr>
        <w:t>巴基斯坦西北部遭美军无人机空袭致</w:t>
      </w:r>
      <w:r w:rsidRPr="006C5DE5">
        <w:rPr>
          <w:rFonts w:hint="eastAsia"/>
        </w:rPr>
        <w:t>4</w:t>
      </w:r>
      <w:r w:rsidRPr="006C5DE5">
        <w:rPr>
          <w:rFonts w:hint="eastAsia"/>
        </w:rPr>
        <w:t>人死亡</w:t>
      </w:r>
    </w:p>
    <w:p w14:paraId="1E42F36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13:38 </w:t>
      </w:r>
      <w:r w:rsidRPr="006C5DE5">
        <w:rPr>
          <w:rFonts w:hint="eastAsia"/>
        </w:rPr>
        <w:t>新华网</w:t>
      </w:r>
      <w:r w:rsidRPr="006C5DE5">
        <w:rPr>
          <w:rFonts w:hint="eastAsia"/>
        </w:rPr>
        <w:t xml:space="preserve"> </w:t>
      </w:r>
    </w:p>
    <w:p w14:paraId="09804901" w14:textId="77777777" w:rsidR="00426BD1" w:rsidRPr="006C5DE5" w:rsidRDefault="00426BD1" w:rsidP="00426BD1">
      <w:pPr>
        <w:rPr>
          <w:rFonts w:hint="eastAsia"/>
        </w:rPr>
      </w:pPr>
      <w:r w:rsidRPr="006C5DE5">
        <w:rPr>
          <w:rFonts w:hint="eastAsia"/>
        </w:rPr>
        <w:t xml:space="preserve">　　新华网快讯：据巴基斯坦媒体报道，该国西北部北瓦济里斯坦部落区</w:t>
      </w:r>
      <w:r w:rsidRPr="006C5DE5">
        <w:rPr>
          <w:rFonts w:hint="eastAsia"/>
        </w:rPr>
        <w:t>19</w:t>
      </w:r>
      <w:r w:rsidRPr="006C5DE5">
        <w:rPr>
          <w:rFonts w:hint="eastAsia"/>
        </w:rPr>
        <w:t>日上午遭美军无人机空袭，造成至少</w:t>
      </w:r>
      <w:r w:rsidRPr="006C5DE5">
        <w:rPr>
          <w:rFonts w:hint="eastAsia"/>
        </w:rPr>
        <w:t>4</w:t>
      </w:r>
      <w:r w:rsidRPr="006C5DE5">
        <w:rPr>
          <w:rFonts w:hint="eastAsia"/>
        </w:rPr>
        <w:t>人死亡。</w:t>
      </w:r>
    </w:p>
    <w:p w14:paraId="197D60A4" w14:textId="77777777" w:rsidR="00426BD1" w:rsidRPr="006C5DE5" w:rsidRDefault="00426BD1" w:rsidP="00426BD1"/>
    <w:p w14:paraId="79F12CA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344BAC0F" w14:textId="77777777" w:rsidR="00426BD1" w:rsidRPr="006C5DE5" w:rsidRDefault="00426BD1" w:rsidP="00426BD1">
      <w:pPr>
        <w:rPr>
          <w:rFonts w:hint="eastAsia"/>
        </w:rPr>
      </w:pPr>
      <w:r w:rsidRPr="006C5DE5">
        <w:rPr>
          <w:rFonts w:hint="eastAsia"/>
        </w:rPr>
        <w:t>美媒：斯里兰卡重估中国援建港口项目</w:t>
      </w:r>
    </w:p>
    <w:p w14:paraId="561492B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08:50 </w:t>
      </w:r>
      <w:r w:rsidRPr="006C5DE5">
        <w:rPr>
          <w:rFonts w:hint="eastAsia"/>
        </w:rPr>
        <w:t>观察者网</w:t>
      </w:r>
    </w:p>
    <w:p w14:paraId="6E4E4DF3" w14:textId="77777777" w:rsidR="00426BD1" w:rsidRPr="006C5DE5" w:rsidRDefault="00426BD1" w:rsidP="00426BD1">
      <w:pPr>
        <w:rPr>
          <w:rFonts w:hint="eastAsia"/>
        </w:rPr>
      </w:pPr>
      <w:r w:rsidRPr="006C5DE5">
        <w:rPr>
          <w:rFonts w:hint="eastAsia"/>
        </w:rPr>
        <w:t xml:space="preserve">　　斯里兰卡换了总统，被视为“亲华”的总统拉贾帕克萨，败给在中国事务上持相反主张的反对派候选人西里塞纳。如今，这位新总统上任的“第一把火”烧到了中国援建的一些工程上。据美媒报道，斯里兰卡新政府在大选结束后已经着手对前总统马欣达·拉贾帕克萨发起的一些大型项目进行重新评估，包括科伦坡附近一个由中国支持的港口建设项目。</w:t>
      </w:r>
    </w:p>
    <w:p w14:paraId="4D1155B1" w14:textId="77777777" w:rsidR="00426BD1" w:rsidRPr="006C5DE5" w:rsidRDefault="00426BD1" w:rsidP="00426BD1"/>
    <w:p w14:paraId="2D114F3A" w14:textId="77777777" w:rsidR="00426BD1" w:rsidRPr="006C5DE5" w:rsidRDefault="00426BD1" w:rsidP="00426BD1">
      <w:pPr>
        <w:rPr>
          <w:rFonts w:hint="eastAsia"/>
        </w:rPr>
      </w:pPr>
      <w:r w:rsidRPr="006C5DE5">
        <w:rPr>
          <w:rFonts w:hint="eastAsia"/>
        </w:rPr>
        <w:t xml:space="preserve">　　美国《华尔街日报》网站</w:t>
      </w:r>
      <w:r w:rsidRPr="006C5DE5">
        <w:rPr>
          <w:rFonts w:hint="eastAsia"/>
        </w:rPr>
        <w:t>1</w:t>
      </w:r>
      <w:r w:rsidRPr="006C5DE5">
        <w:rPr>
          <w:rFonts w:hint="eastAsia"/>
        </w:rPr>
        <w:t>月</w:t>
      </w:r>
      <w:r w:rsidRPr="006C5DE5">
        <w:rPr>
          <w:rFonts w:hint="eastAsia"/>
        </w:rPr>
        <w:t>16</w:t>
      </w:r>
      <w:r w:rsidRPr="006C5DE5">
        <w:rPr>
          <w:rFonts w:hint="eastAsia"/>
        </w:rPr>
        <w:t>日报道，斯里兰卡投资促进部部长卡比尔·哈希姆对这个投资</w:t>
      </w:r>
      <w:r w:rsidRPr="006C5DE5">
        <w:rPr>
          <w:rFonts w:hint="eastAsia"/>
        </w:rPr>
        <w:t>10</w:t>
      </w:r>
      <w:r w:rsidRPr="006C5DE5">
        <w:rPr>
          <w:rFonts w:hint="eastAsia"/>
        </w:rPr>
        <w:t>多亿美元的项目表示了安全方面的担忧。该项目将使中国交通建设集团拥有科伦坡港附近一个安全敏感区域的土地控制权。</w:t>
      </w:r>
    </w:p>
    <w:p w14:paraId="0C193B71" w14:textId="77777777" w:rsidR="00426BD1" w:rsidRPr="006C5DE5" w:rsidRDefault="00426BD1" w:rsidP="00426BD1"/>
    <w:p w14:paraId="3F0A0996" w14:textId="77777777" w:rsidR="00426BD1" w:rsidRPr="006C5DE5" w:rsidRDefault="00426BD1" w:rsidP="00426BD1">
      <w:pPr>
        <w:rPr>
          <w:rFonts w:hint="eastAsia"/>
        </w:rPr>
      </w:pPr>
      <w:r w:rsidRPr="006C5DE5">
        <w:rPr>
          <w:rFonts w:hint="eastAsia"/>
        </w:rPr>
        <w:t xml:space="preserve">　　哈希姆</w:t>
      </w:r>
      <w:r w:rsidRPr="006C5DE5">
        <w:rPr>
          <w:rFonts w:hint="eastAsia"/>
        </w:rPr>
        <w:t>16</w:t>
      </w:r>
      <w:r w:rsidRPr="006C5DE5">
        <w:rPr>
          <w:rFonts w:hint="eastAsia"/>
        </w:rPr>
        <w:t>日对记者说：“必须全面审视港口城项目。不能把安全敏感区域的土地交给另一个国家。”</w:t>
      </w:r>
    </w:p>
    <w:p w14:paraId="7F1E876B" w14:textId="77777777" w:rsidR="00426BD1" w:rsidRPr="006C5DE5" w:rsidRDefault="00426BD1" w:rsidP="00426BD1"/>
    <w:p w14:paraId="513E2275" w14:textId="77777777" w:rsidR="00426BD1" w:rsidRPr="006C5DE5" w:rsidRDefault="00426BD1" w:rsidP="00426BD1">
      <w:pPr>
        <w:rPr>
          <w:rFonts w:hint="eastAsia"/>
        </w:rPr>
      </w:pPr>
      <w:r w:rsidRPr="006C5DE5">
        <w:rPr>
          <w:rFonts w:hint="eastAsia"/>
        </w:rPr>
        <w:t xml:space="preserve">　　科伦坡港口城项目是中国沿南亚至东南亚“海上丝绸之路”重建古代辉煌和历史纽带的努力之一。</w:t>
      </w:r>
    </w:p>
    <w:p w14:paraId="57BCD5D1" w14:textId="77777777" w:rsidR="00426BD1" w:rsidRPr="006C5DE5" w:rsidRDefault="00426BD1" w:rsidP="00426BD1"/>
    <w:p w14:paraId="0263A1AD" w14:textId="77777777" w:rsidR="00426BD1" w:rsidRPr="006C5DE5" w:rsidRDefault="00426BD1" w:rsidP="00426BD1">
      <w:pPr>
        <w:rPr>
          <w:rFonts w:hint="eastAsia"/>
        </w:rPr>
      </w:pPr>
      <w:r w:rsidRPr="006C5DE5">
        <w:rPr>
          <w:rFonts w:hint="eastAsia"/>
        </w:rPr>
        <w:t xml:space="preserve">　　在通往中东和非洲的航道上，科伦坡港占据着重要的地理位置。</w:t>
      </w:r>
    </w:p>
    <w:p w14:paraId="433E08CB" w14:textId="77777777" w:rsidR="00426BD1" w:rsidRPr="006C5DE5" w:rsidRDefault="00426BD1" w:rsidP="00426BD1"/>
    <w:p w14:paraId="3DE42E43" w14:textId="77777777" w:rsidR="00426BD1" w:rsidRPr="006C5DE5" w:rsidRDefault="00426BD1" w:rsidP="00426BD1">
      <w:pPr>
        <w:rPr>
          <w:rFonts w:hint="eastAsia"/>
        </w:rPr>
      </w:pPr>
      <w:r w:rsidRPr="006C5DE5">
        <w:rPr>
          <w:rFonts w:hint="eastAsia"/>
        </w:rPr>
        <w:t xml:space="preserve">　　几个月前，中国一艘潜艇停靠科伦坡港，给中国在该地区的竞争对手印度敲响了警钟。</w:t>
      </w:r>
    </w:p>
    <w:p w14:paraId="75CF9B00" w14:textId="77777777" w:rsidR="00426BD1" w:rsidRPr="006C5DE5" w:rsidRDefault="00426BD1" w:rsidP="00426BD1"/>
    <w:p w14:paraId="387A46F6" w14:textId="77777777" w:rsidR="00426BD1" w:rsidRPr="006C5DE5" w:rsidRDefault="00426BD1" w:rsidP="00426BD1">
      <w:pPr>
        <w:rPr>
          <w:rFonts w:hint="eastAsia"/>
        </w:rPr>
      </w:pPr>
      <w:r w:rsidRPr="006C5DE5">
        <w:rPr>
          <w:rFonts w:hint="eastAsia"/>
        </w:rPr>
        <w:t xml:space="preserve">　　在任期内，斯里兰卡前总统拉贾帕克萨加强了与中国的关系。中国向拉贾帕克萨政府提供了大量贷款，用于修建高速公路等基础设施。在竞选期间，斯里兰卡统一国民党曾表示，前政府达成的一些开发协议缺乏透明度。</w:t>
      </w:r>
    </w:p>
    <w:p w14:paraId="46011DDD" w14:textId="77777777" w:rsidR="00426BD1" w:rsidRPr="006C5DE5" w:rsidRDefault="00426BD1" w:rsidP="00426BD1"/>
    <w:p w14:paraId="33E3809A" w14:textId="77777777" w:rsidR="00426BD1" w:rsidRPr="006C5DE5" w:rsidRDefault="00426BD1" w:rsidP="00426BD1">
      <w:pPr>
        <w:rPr>
          <w:rFonts w:hint="eastAsia"/>
        </w:rPr>
      </w:pPr>
      <w:r w:rsidRPr="006C5DE5">
        <w:rPr>
          <w:rFonts w:hint="eastAsia"/>
        </w:rPr>
        <w:t xml:space="preserve">　　荷兰莱顿大学亚洲研究学院院长尼拉·维克勒马辛格说：“新政府试图使斯里兰卡的外交政策多样化，以使之更加平衡。”</w:t>
      </w:r>
    </w:p>
    <w:p w14:paraId="39C95B34" w14:textId="77777777" w:rsidR="00426BD1" w:rsidRPr="006C5DE5" w:rsidRDefault="00426BD1" w:rsidP="00426BD1"/>
    <w:p w14:paraId="7CBCA9C3" w14:textId="77777777" w:rsidR="00426BD1" w:rsidRPr="006C5DE5" w:rsidRDefault="00426BD1" w:rsidP="00426BD1">
      <w:pPr>
        <w:rPr>
          <w:rFonts w:hint="eastAsia"/>
        </w:rPr>
      </w:pPr>
      <w:r w:rsidRPr="006C5DE5">
        <w:rPr>
          <w:rFonts w:hint="eastAsia"/>
        </w:rPr>
        <w:t xml:space="preserve">　　与此同时，斯里兰卡新政府已经向中国保证，两国关系不会发生改变。新任总理维克勒马辛哈表示，只要港口城项目符合该国相关标准，就将获准继续建设。</w:t>
      </w:r>
    </w:p>
    <w:p w14:paraId="6CC98FCE" w14:textId="77777777" w:rsidR="00426BD1" w:rsidRPr="006C5DE5" w:rsidRDefault="00426BD1" w:rsidP="00426BD1"/>
    <w:p w14:paraId="0B9EB651" w14:textId="77777777" w:rsidR="00426BD1" w:rsidRPr="006C5DE5" w:rsidRDefault="00426BD1" w:rsidP="00426BD1">
      <w:pPr>
        <w:rPr>
          <w:rFonts w:hint="eastAsia"/>
        </w:rPr>
      </w:pPr>
      <w:r w:rsidRPr="006C5DE5">
        <w:rPr>
          <w:rFonts w:hint="eastAsia"/>
        </w:rPr>
        <w:t xml:space="preserve">　　斯里兰卡外交部高级官员马亨德兰说：“我们将以和从前一样的方式与中国合作。我们的对华政策不会改变。”</w:t>
      </w:r>
    </w:p>
    <w:p w14:paraId="62C50B3A" w14:textId="77777777" w:rsidR="00426BD1" w:rsidRPr="006C5DE5" w:rsidRDefault="00426BD1" w:rsidP="00426BD1"/>
    <w:p w14:paraId="3C4CAD0D"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15</w:t>
      </w:r>
      <w:r w:rsidRPr="006C5DE5">
        <w:rPr>
          <w:rFonts w:hint="eastAsia"/>
        </w:rPr>
        <w:t>日，西里塞纳在位于首都科伦坡的总统府接受中国驻斯里兰卡大使吴江浩拜会。西里塞纳表示，斯里兰卡新政府愿加强与中国在各领域的务实合作，推动斯中关系进一步发展。</w:t>
      </w:r>
    </w:p>
    <w:p w14:paraId="6497A4A9" w14:textId="77777777" w:rsidR="00426BD1" w:rsidRPr="006C5DE5" w:rsidRDefault="00426BD1" w:rsidP="00426BD1"/>
    <w:p w14:paraId="2894D88A" w14:textId="77777777" w:rsidR="00426BD1" w:rsidRPr="006C5DE5" w:rsidRDefault="00426BD1" w:rsidP="00426BD1">
      <w:pPr>
        <w:rPr>
          <w:rFonts w:hint="eastAsia"/>
        </w:rPr>
      </w:pPr>
      <w:r w:rsidRPr="006C5DE5">
        <w:rPr>
          <w:rFonts w:hint="eastAsia"/>
        </w:rPr>
        <w:t xml:space="preserve">　　新任总统所在统一国民党也曾表示，仍将中国视为斯里兰卡的好朋友，“只不过是被调查的许多项目刚好来自中国”。</w:t>
      </w:r>
    </w:p>
    <w:p w14:paraId="7143E43F" w14:textId="77777777" w:rsidR="00426BD1" w:rsidRPr="006C5DE5" w:rsidRDefault="00426BD1" w:rsidP="00426BD1"/>
    <w:p w14:paraId="549834FA" w14:textId="77777777" w:rsidR="00426BD1" w:rsidRPr="006C5DE5" w:rsidRDefault="00426BD1" w:rsidP="00426BD1">
      <w:pPr>
        <w:rPr>
          <w:rFonts w:hint="eastAsia"/>
        </w:rPr>
      </w:pPr>
      <w:r w:rsidRPr="006C5DE5">
        <w:rPr>
          <w:rFonts w:hint="eastAsia"/>
        </w:rPr>
        <w:t xml:space="preserve">　　该党经济事务发言人德席尔瓦称，会在印度和中国之间采取平衡策略，不会像前任政府那样，“基本是在用和中国的亲密关系来激怒印度”。</w:t>
      </w:r>
    </w:p>
    <w:p w14:paraId="6E3550D4" w14:textId="77777777" w:rsidR="00426BD1" w:rsidRPr="006C5DE5" w:rsidRDefault="00426BD1" w:rsidP="00426BD1">
      <w:pPr>
        <w:rPr>
          <w:rFonts w:hint="eastAsia"/>
        </w:rPr>
      </w:pPr>
      <w:r w:rsidRPr="006C5DE5">
        <w:rPr>
          <w:rFonts w:hint="eastAsia"/>
        </w:rPr>
        <w:t xml:space="preserve">　　德席尔瓦的话让人回想起在四个月前，中国海军舰艇长城</w:t>
      </w:r>
      <w:r w:rsidRPr="006C5DE5">
        <w:rPr>
          <w:rFonts w:hint="eastAsia"/>
        </w:rPr>
        <w:t>-329</w:t>
      </w:r>
      <w:r w:rsidRPr="006C5DE5">
        <w:rPr>
          <w:rFonts w:hint="eastAsia"/>
        </w:rPr>
        <w:t>号携带鱼雷、巡航导弹及</w:t>
      </w:r>
      <w:r w:rsidRPr="006C5DE5">
        <w:rPr>
          <w:rFonts w:hint="eastAsia"/>
        </w:rPr>
        <w:t>360</w:t>
      </w:r>
      <w:r w:rsidRPr="006C5DE5">
        <w:rPr>
          <w:rFonts w:hint="eastAsia"/>
        </w:rPr>
        <w:t>磅重的弹头驶入科伦坡港。《纽约时报》的报道称，印度政府认为，中国舰艇的到访表明，中国已经进入印度的后院。</w:t>
      </w:r>
    </w:p>
    <w:p w14:paraId="0E6AD871" w14:textId="77777777" w:rsidR="00426BD1" w:rsidRPr="006C5DE5" w:rsidRDefault="00426BD1" w:rsidP="00426BD1">
      <w:pPr>
        <w:rPr>
          <w:rFonts w:hint="eastAsia"/>
        </w:rPr>
      </w:pPr>
      <w:r w:rsidRPr="006C5DE5">
        <w:rPr>
          <w:rFonts w:hint="eastAsia"/>
        </w:rPr>
        <w:t xml:space="preserve">　　斯里兰卡还是中国海上“丝绸之路”外交项目的重要关卡。报道分析称，印度将其视为一个“包围策略”，或会破坏印度在地区的影响力。</w:t>
      </w:r>
    </w:p>
    <w:p w14:paraId="33FE319B" w14:textId="77777777" w:rsidR="00426BD1" w:rsidRPr="006C5DE5" w:rsidRDefault="00426BD1" w:rsidP="00426BD1">
      <w:pPr>
        <w:rPr>
          <w:rFonts w:hint="eastAsia"/>
        </w:rPr>
      </w:pPr>
      <w:r w:rsidRPr="006C5DE5">
        <w:rPr>
          <w:rFonts w:hint="eastAsia"/>
        </w:rPr>
        <w:t xml:space="preserve">　　不过，中国的分析人士并不认为斯里兰卡新政府会影响中国在该国的计划。报道引述上海国际问题研究中心南亚问题专家王德华称，港口城项目能为斯里兰卡带来好处，“他们有什么理由要取消它呢？”</w:t>
      </w:r>
    </w:p>
    <w:p w14:paraId="39C1D6E2" w14:textId="77777777" w:rsidR="00426BD1" w:rsidRPr="006C5DE5" w:rsidRDefault="00426BD1" w:rsidP="00426BD1">
      <w:pPr>
        <w:rPr>
          <w:rFonts w:hint="eastAsia"/>
        </w:rPr>
      </w:pPr>
      <w:r w:rsidRPr="006C5DE5">
        <w:rPr>
          <w:rFonts w:hint="eastAsia"/>
        </w:rPr>
        <w:t xml:space="preserve">　　统一联合党则认为，港口城项目会彻底损害斯里兰卡西部海岸的环境。</w:t>
      </w:r>
    </w:p>
    <w:p w14:paraId="5C5D7231" w14:textId="77777777" w:rsidR="00426BD1" w:rsidRPr="006C5DE5" w:rsidRDefault="00426BD1" w:rsidP="00426BD1">
      <w:pPr>
        <w:rPr>
          <w:rFonts w:hint="eastAsia"/>
        </w:rPr>
      </w:pPr>
      <w:r w:rsidRPr="006C5DE5">
        <w:rPr>
          <w:rFonts w:hint="eastAsia"/>
        </w:rPr>
        <w:t xml:space="preserve">　　西里塞纳的外事助理日前对中国媒体表示，新政府并非要叫停中国公司投资的科伦坡港口城市项目，只是会审查上届政府的主要发展项目是否符合环保标准，并会继续推进斯中友好关系和各领域的务实合作。</w:t>
      </w:r>
    </w:p>
    <w:p w14:paraId="07F2B6B1" w14:textId="77777777" w:rsidR="00426BD1" w:rsidRPr="006C5DE5" w:rsidRDefault="00426BD1" w:rsidP="00426BD1">
      <w:pPr>
        <w:rPr>
          <w:rFonts w:hint="eastAsia"/>
        </w:rPr>
      </w:pPr>
      <w:r w:rsidRPr="006C5DE5">
        <w:rPr>
          <w:rFonts w:hint="eastAsia"/>
        </w:rPr>
        <w:t xml:space="preserve">　　布鲁塞尔当代中国研究所研究负责人霍尔斯拉格分析称，中国通常会在前几个月对这些政治变动保持低调，然后再拿着联合行动的提议找新的领导层。他说，中国是唯一愿意在基础设施和公共支出上向别国提供资助的国家，斯里兰卡不会拒绝。</w:t>
      </w:r>
    </w:p>
    <w:p w14:paraId="05576591" w14:textId="77777777" w:rsidR="00426BD1" w:rsidRPr="006C5DE5" w:rsidRDefault="00426BD1" w:rsidP="00426BD1"/>
    <w:p w14:paraId="04E0272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264B7F01" w14:textId="77777777" w:rsidR="00426BD1" w:rsidRPr="006C5DE5" w:rsidRDefault="00426BD1" w:rsidP="00426BD1">
      <w:pPr>
        <w:rPr>
          <w:rFonts w:hint="eastAsia"/>
        </w:rPr>
      </w:pPr>
      <w:r w:rsidRPr="006C5DE5">
        <w:rPr>
          <w:rFonts w:hint="eastAsia"/>
        </w:rPr>
        <w:t>多家澳大利亚媒体指控：中国偷了我们的战机设计</w:t>
      </w:r>
    </w:p>
    <w:p w14:paraId="39540FC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12:29  </w:t>
      </w:r>
      <w:r w:rsidRPr="006C5DE5">
        <w:rPr>
          <w:rFonts w:hint="eastAsia"/>
        </w:rPr>
        <w:t>环球网</w:t>
      </w:r>
      <w:r w:rsidRPr="006C5DE5">
        <w:rPr>
          <w:rFonts w:hint="eastAsia"/>
        </w:rPr>
        <w:t xml:space="preserve"> </w:t>
      </w:r>
    </w:p>
    <w:p w14:paraId="68EED50E" w14:textId="77777777" w:rsidR="00426BD1" w:rsidRPr="006C5DE5" w:rsidRDefault="00426BD1" w:rsidP="00426BD1">
      <w:pPr>
        <w:rPr>
          <w:rFonts w:hint="eastAsia"/>
        </w:rPr>
      </w:pPr>
      <w:r w:rsidRPr="006C5DE5">
        <w:rPr>
          <w:rFonts w:hint="eastAsia"/>
        </w:rPr>
        <w:t xml:space="preserve">　　“中国偷了我们的战机设计。”</w:t>
      </w:r>
      <w:r w:rsidRPr="006C5DE5">
        <w:rPr>
          <w:rFonts w:hint="eastAsia"/>
        </w:rPr>
        <w:t>19</w:t>
      </w:r>
      <w:r w:rsidRPr="006C5DE5">
        <w:rPr>
          <w:rFonts w:hint="eastAsia"/>
        </w:rPr>
        <w:t>日，多家澳大利亚媒体对中国发出这样的指控，声称“中国通过网络间谍窃取了大量澳大利亚</w:t>
      </w:r>
      <w:r w:rsidRPr="006C5DE5">
        <w:rPr>
          <w:rFonts w:hint="eastAsia"/>
        </w:rPr>
        <w:t>F-35</w:t>
      </w:r>
      <w:r w:rsidRPr="006C5DE5">
        <w:rPr>
          <w:rFonts w:hint="eastAsia"/>
        </w:rPr>
        <w:t>隐形战机的机密情报”。</w:t>
      </w:r>
    </w:p>
    <w:p w14:paraId="2D707306" w14:textId="77777777" w:rsidR="00426BD1" w:rsidRPr="006C5DE5" w:rsidRDefault="00426BD1" w:rsidP="00426BD1"/>
    <w:p w14:paraId="4DF96719" w14:textId="77777777" w:rsidR="00426BD1" w:rsidRPr="006C5DE5" w:rsidRDefault="00426BD1" w:rsidP="00426BD1">
      <w:pPr>
        <w:rPr>
          <w:rFonts w:hint="eastAsia"/>
        </w:rPr>
      </w:pPr>
      <w:r w:rsidRPr="006C5DE5">
        <w:rPr>
          <w:rFonts w:hint="eastAsia"/>
        </w:rPr>
        <w:t xml:space="preserve">　　</w:t>
      </w:r>
      <w:r w:rsidRPr="006C5DE5">
        <w:rPr>
          <w:rFonts w:hint="eastAsia"/>
        </w:rPr>
        <w:t>F-35</w:t>
      </w:r>
      <w:r w:rsidRPr="006C5DE5">
        <w:rPr>
          <w:rFonts w:hint="eastAsia"/>
        </w:rPr>
        <w:t>隐形战机被认为是美国有史以来最昂贵的国防项目之一，由美国洛克希德·马丁公司研制，耗资</w:t>
      </w:r>
      <w:r w:rsidRPr="006C5DE5">
        <w:rPr>
          <w:rFonts w:hint="eastAsia"/>
        </w:rPr>
        <w:t>4000</w:t>
      </w:r>
      <w:r w:rsidRPr="006C5DE5">
        <w:rPr>
          <w:rFonts w:hint="eastAsia"/>
        </w:rPr>
        <w:t>亿美元，但工期一拖再拖，费用不断增加。美国、英国和澳大利亚军方是该战机的最大客户，澳大利亚订购了</w:t>
      </w:r>
      <w:r w:rsidRPr="006C5DE5">
        <w:rPr>
          <w:rFonts w:hint="eastAsia"/>
        </w:rPr>
        <w:t>72</w:t>
      </w:r>
      <w:r w:rsidRPr="006C5DE5">
        <w:rPr>
          <w:rFonts w:hint="eastAsia"/>
        </w:rPr>
        <w:t>架</w:t>
      </w:r>
      <w:r w:rsidRPr="006C5DE5">
        <w:rPr>
          <w:rFonts w:hint="eastAsia"/>
        </w:rPr>
        <w:t>F-35</w:t>
      </w:r>
      <w:r w:rsidRPr="006C5DE5">
        <w:rPr>
          <w:rFonts w:hint="eastAsia"/>
        </w:rPr>
        <w:t>，预计将于</w:t>
      </w:r>
      <w:r w:rsidRPr="006C5DE5">
        <w:rPr>
          <w:rFonts w:hint="eastAsia"/>
        </w:rPr>
        <w:t>2020</w:t>
      </w:r>
      <w:r w:rsidRPr="006C5DE5">
        <w:rPr>
          <w:rFonts w:hint="eastAsia"/>
        </w:rPr>
        <w:t>年投入服役。澳大利亚与英国公司也参与生产部分零件。</w:t>
      </w:r>
    </w:p>
    <w:p w14:paraId="73F51394" w14:textId="77777777" w:rsidR="00426BD1" w:rsidRPr="006C5DE5" w:rsidRDefault="00426BD1" w:rsidP="00426BD1"/>
    <w:p w14:paraId="1BFD0B61" w14:textId="77777777" w:rsidR="00426BD1" w:rsidRPr="006C5DE5" w:rsidRDefault="00426BD1" w:rsidP="00426BD1">
      <w:pPr>
        <w:rPr>
          <w:rFonts w:hint="eastAsia"/>
        </w:rPr>
      </w:pPr>
      <w:r w:rsidRPr="006C5DE5">
        <w:rPr>
          <w:rFonts w:hint="eastAsia"/>
        </w:rPr>
        <w:t xml:space="preserve">　　澳大利亚新闻网</w:t>
      </w:r>
      <w:r w:rsidRPr="006C5DE5">
        <w:rPr>
          <w:rFonts w:hint="eastAsia"/>
        </w:rPr>
        <w:t>19</w:t>
      </w:r>
      <w:r w:rsidRPr="006C5DE5">
        <w:rPr>
          <w:rFonts w:hint="eastAsia"/>
        </w:rPr>
        <w:t>日称，</w:t>
      </w:r>
      <w:r w:rsidRPr="006C5DE5">
        <w:rPr>
          <w:rFonts w:hint="eastAsia"/>
        </w:rPr>
        <w:t>NSA</w:t>
      </w:r>
      <w:r w:rsidRPr="006C5DE5">
        <w:rPr>
          <w:rFonts w:hint="eastAsia"/>
        </w:rPr>
        <w:t>文件显示，中国网络间谍偷取了“巨大数量”的敏感军事信息，美方向澳政府通报了这次网络间谍活动，虽然此前有报道称</w:t>
      </w:r>
      <w:r w:rsidRPr="006C5DE5">
        <w:rPr>
          <w:rFonts w:hint="eastAsia"/>
        </w:rPr>
        <w:t>F-35</w:t>
      </w:r>
      <w:r w:rsidRPr="006C5DE5">
        <w:rPr>
          <w:rFonts w:hint="eastAsia"/>
        </w:rPr>
        <w:t>成为中国网络间谍的目标，但斯诺登披露的文件第一次对此进行了公开确认。《悉尼先驱晨报》称，中国网络间谍窃取的关于</w:t>
      </w:r>
      <w:r w:rsidRPr="006C5DE5">
        <w:rPr>
          <w:rFonts w:hint="eastAsia"/>
        </w:rPr>
        <w:t>F-35</w:t>
      </w:r>
      <w:r w:rsidRPr="006C5DE5">
        <w:rPr>
          <w:rFonts w:hint="eastAsia"/>
        </w:rPr>
        <w:t>“闪电</w:t>
      </w:r>
      <w:r w:rsidRPr="006C5DE5">
        <w:rPr>
          <w:rFonts w:hint="eastAsia"/>
        </w:rPr>
        <w:t>II</w:t>
      </w:r>
      <w:r w:rsidRPr="006C5DE5">
        <w:rPr>
          <w:rFonts w:hint="eastAsia"/>
        </w:rPr>
        <w:t>”战机的机密数据多达“许多兆兆字节”。航空军事专家早就猜疑中国新研发的“第五代”战机——歼</w:t>
      </w:r>
      <w:r w:rsidRPr="006C5DE5">
        <w:rPr>
          <w:rFonts w:hint="eastAsia"/>
        </w:rPr>
        <w:t>-20</w:t>
      </w:r>
      <w:r w:rsidRPr="006C5DE5">
        <w:rPr>
          <w:rFonts w:hint="eastAsia"/>
        </w:rPr>
        <w:t>和歼</w:t>
      </w:r>
      <w:r w:rsidRPr="006C5DE5">
        <w:rPr>
          <w:rFonts w:hint="eastAsia"/>
        </w:rPr>
        <w:t>-31</w:t>
      </w:r>
      <w:r w:rsidRPr="006C5DE5">
        <w:rPr>
          <w:rFonts w:hint="eastAsia"/>
        </w:rPr>
        <w:t>设计上受到从美国窃取的信息的极大影响，中国的新战机严重侵蚀了美国及其盟国一直享有的空军优势。报道还称，洛克希德·马丁公司重大数据失窃据信发生于</w:t>
      </w:r>
      <w:r w:rsidRPr="006C5DE5">
        <w:rPr>
          <w:rFonts w:hint="eastAsia"/>
        </w:rPr>
        <w:t>2007</w:t>
      </w:r>
      <w:r w:rsidRPr="006C5DE5">
        <w:rPr>
          <w:rFonts w:hint="eastAsia"/>
        </w:rPr>
        <w:t>年。</w:t>
      </w:r>
    </w:p>
    <w:p w14:paraId="55AA5065" w14:textId="77777777" w:rsidR="00426BD1" w:rsidRPr="006C5DE5" w:rsidRDefault="00426BD1" w:rsidP="00426BD1"/>
    <w:p w14:paraId="01DB0976" w14:textId="77777777" w:rsidR="00426BD1" w:rsidRPr="006C5DE5" w:rsidRDefault="00426BD1" w:rsidP="00426BD1">
      <w:pPr>
        <w:rPr>
          <w:rFonts w:hint="eastAsia"/>
        </w:rPr>
      </w:pPr>
      <w:r w:rsidRPr="006C5DE5">
        <w:rPr>
          <w:rFonts w:hint="eastAsia"/>
        </w:rPr>
        <w:t xml:space="preserve">　　“事件的确凸显网络攻击带来的挑战，但我有信心美国已经采取行动确保知识产权得到保护。”澳大利亚外长毕晓普就这一事件出面表态。《澳大利亚人报》</w:t>
      </w:r>
      <w:r w:rsidRPr="006C5DE5">
        <w:rPr>
          <w:rFonts w:hint="eastAsia"/>
        </w:rPr>
        <w:t>19</w:t>
      </w:r>
      <w:r w:rsidRPr="006C5DE5">
        <w:rPr>
          <w:rFonts w:hint="eastAsia"/>
        </w:rPr>
        <w:t>日称，毕晓普试图淡化失窃情报的重要性，表示披露的情况“非常陈旧了”，“反映的是一段时间以前的情形”。</w:t>
      </w:r>
    </w:p>
    <w:p w14:paraId="4B06B461" w14:textId="77777777" w:rsidR="00426BD1" w:rsidRPr="006C5DE5" w:rsidRDefault="00426BD1" w:rsidP="00426BD1">
      <w:pPr>
        <w:rPr>
          <w:rFonts w:hint="eastAsia"/>
        </w:rPr>
      </w:pPr>
      <w:r w:rsidRPr="006C5DE5">
        <w:rPr>
          <w:rFonts w:hint="eastAsia"/>
        </w:rPr>
        <w:t xml:space="preserve">　　不过澳大利亚媒体却不这么看。《悉尼先驱晨报》称，中国网络间谍窃取的不止是</w:t>
      </w:r>
      <w:r w:rsidRPr="006C5DE5">
        <w:rPr>
          <w:rFonts w:hint="eastAsia"/>
        </w:rPr>
        <w:t>F-35</w:t>
      </w:r>
      <w:r w:rsidRPr="006C5DE5">
        <w:rPr>
          <w:rFonts w:hint="eastAsia"/>
        </w:rPr>
        <w:t>的机密信息，被“五只眼”情报联盟</w:t>
      </w:r>
      <w:r w:rsidRPr="006C5DE5">
        <w:rPr>
          <w:rFonts w:hint="eastAsia"/>
        </w:rPr>
        <w:t>(</w:t>
      </w:r>
      <w:r w:rsidRPr="006C5DE5">
        <w:rPr>
          <w:rFonts w:hint="eastAsia"/>
        </w:rPr>
        <w:t>包括美国、英国、加拿大、澳大利亚与新西兰五国</w:t>
      </w:r>
      <w:r w:rsidRPr="006C5DE5">
        <w:rPr>
          <w:rFonts w:hint="eastAsia"/>
        </w:rPr>
        <w:t>)</w:t>
      </w:r>
      <w:r w:rsidRPr="006C5DE5">
        <w:rPr>
          <w:rFonts w:hint="eastAsia"/>
        </w:rPr>
        <w:t>命名为“拜占庭冥王”的中国网络间谍行动在其他方面也大获成功，美国国防部一年内记录了</w:t>
      </w:r>
      <w:r w:rsidRPr="006C5DE5">
        <w:rPr>
          <w:rFonts w:hint="eastAsia"/>
        </w:rPr>
        <w:t>500</w:t>
      </w:r>
      <w:r w:rsidRPr="006C5DE5">
        <w:rPr>
          <w:rFonts w:hint="eastAsia"/>
        </w:rPr>
        <w:t>多次“重大侵入”，损失评估与网络修复耗资超过</w:t>
      </w:r>
      <w:r w:rsidRPr="006C5DE5">
        <w:rPr>
          <w:rFonts w:hint="eastAsia"/>
        </w:rPr>
        <w:t>1</w:t>
      </w:r>
      <w:r w:rsidRPr="006C5DE5">
        <w:rPr>
          <w:rFonts w:hint="eastAsia"/>
        </w:rPr>
        <w:t>亿美元。被窃信息包括</w:t>
      </w:r>
      <w:r w:rsidRPr="006C5DE5">
        <w:rPr>
          <w:rFonts w:hint="eastAsia"/>
        </w:rPr>
        <w:t>B-2</w:t>
      </w:r>
      <w:r w:rsidRPr="006C5DE5">
        <w:rPr>
          <w:rFonts w:hint="eastAsia"/>
        </w:rPr>
        <w:t>隐形轰炸机、</w:t>
      </w:r>
      <w:r w:rsidRPr="006C5DE5">
        <w:rPr>
          <w:rFonts w:hint="eastAsia"/>
        </w:rPr>
        <w:t>F-22</w:t>
      </w:r>
      <w:r w:rsidRPr="006C5DE5">
        <w:rPr>
          <w:rFonts w:hint="eastAsia"/>
        </w:rPr>
        <w:t>隐形战斗机、核潜艇和海空防御导弹设计以及数以万计的军人档案。失窃数据总量相当于“</w:t>
      </w:r>
      <w:r w:rsidRPr="006C5DE5">
        <w:rPr>
          <w:rFonts w:hint="eastAsia"/>
        </w:rPr>
        <w:t>5</w:t>
      </w:r>
      <w:r w:rsidRPr="006C5DE5">
        <w:rPr>
          <w:rFonts w:hint="eastAsia"/>
        </w:rPr>
        <w:t>个美国国会图书馆”。不过这些文件也显示，</w:t>
      </w:r>
      <w:r w:rsidRPr="006C5DE5">
        <w:rPr>
          <w:rFonts w:hint="eastAsia"/>
        </w:rPr>
        <w:t>NSA</w:t>
      </w:r>
      <w:r w:rsidRPr="006C5DE5">
        <w:rPr>
          <w:rFonts w:hint="eastAsia"/>
        </w:rPr>
        <w:t>及其“五眼伙伴”也渗透进中国情报机构，进入中国高级军官的电脑，窃取了中国在美国政府及其他外国政府的情报目标信息。</w:t>
      </w:r>
    </w:p>
    <w:p w14:paraId="5B42D624" w14:textId="77777777" w:rsidR="00426BD1" w:rsidRPr="006C5DE5" w:rsidRDefault="00426BD1" w:rsidP="00426BD1">
      <w:pPr>
        <w:rPr>
          <w:rFonts w:hint="eastAsia"/>
        </w:rPr>
      </w:pPr>
      <w:r w:rsidRPr="006C5DE5">
        <w:rPr>
          <w:rFonts w:hint="eastAsia"/>
        </w:rPr>
        <w:t xml:space="preserve">　　澳大利亚智库罗伊国际政策研究所网站</w:t>
      </w:r>
      <w:r w:rsidRPr="006C5DE5">
        <w:rPr>
          <w:rFonts w:hint="eastAsia"/>
        </w:rPr>
        <w:t>19</w:t>
      </w:r>
      <w:r w:rsidRPr="006C5DE5">
        <w:rPr>
          <w:rFonts w:hint="eastAsia"/>
        </w:rPr>
        <w:t>日刊文称，</w:t>
      </w:r>
      <w:r w:rsidRPr="006C5DE5">
        <w:rPr>
          <w:rFonts w:hint="eastAsia"/>
        </w:rPr>
        <w:t>NSA</w:t>
      </w:r>
      <w:r w:rsidRPr="006C5DE5">
        <w:rPr>
          <w:rFonts w:hint="eastAsia"/>
        </w:rPr>
        <w:t>的文件透露了中国网络间谍行动的规模，并且聚集雷达设计和引擎技术，中国在这方面被认为远落后于西方。但是</w:t>
      </w:r>
      <w:r w:rsidRPr="006C5DE5">
        <w:rPr>
          <w:rFonts w:hint="eastAsia"/>
        </w:rPr>
        <w:t>NSA</w:t>
      </w:r>
      <w:r w:rsidRPr="006C5DE5">
        <w:rPr>
          <w:rFonts w:hint="eastAsia"/>
        </w:rPr>
        <w:t>的文件没有评论中国窃取美国太平洋司令部空中加油计划的意义所在。</w:t>
      </w:r>
    </w:p>
    <w:p w14:paraId="2E1DF8F3" w14:textId="77777777" w:rsidR="00426BD1" w:rsidRPr="006C5DE5" w:rsidRDefault="00426BD1" w:rsidP="00426BD1"/>
    <w:p w14:paraId="4EE43BE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24DAB42F" w14:textId="77777777" w:rsidR="00426BD1" w:rsidRPr="006C5DE5" w:rsidRDefault="00426BD1" w:rsidP="00426BD1">
      <w:pPr>
        <w:rPr>
          <w:rFonts w:hint="eastAsia"/>
        </w:rPr>
      </w:pPr>
      <w:r w:rsidRPr="006C5DE5">
        <w:rPr>
          <w:rFonts w:hint="eastAsia"/>
        </w:rPr>
        <w:t>也门政府军与胡塞武装在首都萨那发生冲突</w:t>
      </w:r>
    </w:p>
    <w:p w14:paraId="753F2971"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14:07 </w:t>
      </w:r>
      <w:r w:rsidRPr="006C5DE5">
        <w:rPr>
          <w:rFonts w:hint="eastAsia"/>
        </w:rPr>
        <w:t>中国新闻网</w:t>
      </w:r>
    </w:p>
    <w:p w14:paraId="1325C100"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 xml:space="preserve"> </w:t>
      </w:r>
      <w:r w:rsidRPr="006C5DE5">
        <w:rPr>
          <w:rFonts w:hint="eastAsia"/>
        </w:rPr>
        <w:t>据外媒报道，据目击者称，当地时间</w:t>
      </w:r>
      <w:r w:rsidRPr="006C5DE5">
        <w:rPr>
          <w:rFonts w:hint="eastAsia"/>
        </w:rPr>
        <w:t>19</w:t>
      </w:r>
      <w:r w:rsidRPr="006C5DE5">
        <w:rPr>
          <w:rFonts w:hint="eastAsia"/>
        </w:rPr>
        <w:t>日，也门政府军与胡塞武装在该国首都萨那发生冲突，冲突的地点位于总统居所附近。</w:t>
      </w:r>
    </w:p>
    <w:p w14:paraId="2A69D4AC" w14:textId="77777777" w:rsidR="00426BD1" w:rsidRPr="006C5DE5" w:rsidRDefault="00426BD1" w:rsidP="00426BD1">
      <w:pPr>
        <w:rPr>
          <w:rFonts w:hint="eastAsia"/>
        </w:rPr>
      </w:pPr>
      <w:r w:rsidRPr="006C5DE5">
        <w:rPr>
          <w:rFonts w:hint="eastAsia"/>
        </w:rPr>
        <w:t xml:space="preserve">　　报道称，枪声和爆炸声响彻萨那，政府军和胡塞武装人员发生冲突的地点位于总统住所以及也门国家安全部门主管官员住所附近。也门安全部门人员关闭了通向该区域的道路。</w:t>
      </w:r>
    </w:p>
    <w:p w14:paraId="3910A2C0" w14:textId="77777777" w:rsidR="00426BD1" w:rsidRPr="006C5DE5" w:rsidRDefault="00426BD1" w:rsidP="00426BD1">
      <w:pPr>
        <w:rPr>
          <w:rFonts w:hint="eastAsia"/>
        </w:rPr>
      </w:pPr>
      <w:r w:rsidRPr="006C5DE5">
        <w:rPr>
          <w:rFonts w:hint="eastAsia"/>
        </w:rPr>
        <w:t xml:space="preserve">　　目前尚无有关这起事件的进一步消息，也门当局未对上述报道置评。</w:t>
      </w:r>
    </w:p>
    <w:p w14:paraId="4E40788A" w14:textId="77777777" w:rsidR="00426BD1" w:rsidRPr="006C5DE5" w:rsidRDefault="00426BD1" w:rsidP="00426BD1"/>
    <w:p w14:paraId="1A5D295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0307B4F8" w14:textId="77777777" w:rsidR="00426BD1" w:rsidRPr="006C5DE5" w:rsidRDefault="00426BD1" w:rsidP="00426BD1">
      <w:pPr>
        <w:rPr>
          <w:rFonts w:hint="eastAsia"/>
        </w:rPr>
      </w:pPr>
      <w:r w:rsidRPr="006C5DE5">
        <w:rPr>
          <w:rFonts w:hint="eastAsia"/>
        </w:rPr>
        <w:t>也门政府与胡塞武装组织宣布在首都停火</w:t>
      </w:r>
    </w:p>
    <w:p w14:paraId="59B630B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06:05 </w:t>
      </w:r>
      <w:r w:rsidRPr="006C5DE5">
        <w:rPr>
          <w:rFonts w:hint="eastAsia"/>
        </w:rPr>
        <w:t>新华网</w:t>
      </w:r>
    </w:p>
    <w:p w14:paraId="3D778CD0" w14:textId="77777777" w:rsidR="00426BD1" w:rsidRPr="006C5DE5" w:rsidRDefault="00426BD1" w:rsidP="00426BD1">
      <w:pPr>
        <w:rPr>
          <w:rFonts w:hint="eastAsia"/>
        </w:rPr>
      </w:pPr>
      <w:r w:rsidRPr="006C5DE5">
        <w:rPr>
          <w:rFonts w:hint="eastAsia"/>
        </w:rPr>
        <w:t xml:space="preserve">　　新华网萨那</w:t>
      </w:r>
      <w:r w:rsidRPr="006C5DE5">
        <w:rPr>
          <w:rFonts w:hint="eastAsia"/>
        </w:rPr>
        <w:t>1</w:t>
      </w:r>
      <w:r w:rsidRPr="006C5DE5">
        <w:rPr>
          <w:rFonts w:hint="eastAsia"/>
        </w:rPr>
        <w:t>月</w:t>
      </w:r>
      <w:r w:rsidRPr="006C5DE5">
        <w:rPr>
          <w:rFonts w:hint="eastAsia"/>
        </w:rPr>
        <w:t>19</w:t>
      </w:r>
      <w:r w:rsidRPr="006C5DE5">
        <w:rPr>
          <w:rFonts w:hint="eastAsia"/>
        </w:rPr>
        <w:t>日电（记者刘万利</w:t>
      </w:r>
      <w:r w:rsidRPr="006C5DE5">
        <w:rPr>
          <w:rFonts w:hint="eastAsia"/>
        </w:rPr>
        <w:t xml:space="preserve"> </w:t>
      </w:r>
      <w:r w:rsidRPr="006C5DE5">
        <w:rPr>
          <w:rFonts w:hint="eastAsia"/>
        </w:rPr>
        <w:t>商英侠）据也门官方萨巴通讯社</w:t>
      </w:r>
      <w:r w:rsidRPr="006C5DE5">
        <w:rPr>
          <w:rFonts w:hint="eastAsia"/>
        </w:rPr>
        <w:t>19</w:t>
      </w:r>
      <w:r w:rsidRPr="006C5DE5">
        <w:rPr>
          <w:rFonts w:hint="eastAsia"/>
        </w:rPr>
        <w:t>日报道，也门政府与胡塞武装组织经过谈判，宣布结束当天的武装冲突，在首都萨那停火。</w:t>
      </w:r>
    </w:p>
    <w:p w14:paraId="2E61D81D" w14:textId="77777777" w:rsidR="00426BD1" w:rsidRPr="006C5DE5" w:rsidRDefault="00426BD1" w:rsidP="00426BD1"/>
    <w:p w14:paraId="7AAC8E1F" w14:textId="77777777" w:rsidR="00426BD1" w:rsidRPr="006C5DE5" w:rsidRDefault="00426BD1" w:rsidP="00426BD1">
      <w:pPr>
        <w:rPr>
          <w:rFonts w:hint="eastAsia"/>
        </w:rPr>
      </w:pPr>
      <w:r w:rsidRPr="006C5DE5">
        <w:rPr>
          <w:rFonts w:hint="eastAsia"/>
        </w:rPr>
        <w:t xml:space="preserve">　　报道说，也门总统哈迪与胡塞武装组织代表</w:t>
      </w:r>
      <w:r w:rsidRPr="006C5DE5">
        <w:rPr>
          <w:rFonts w:hint="eastAsia"/>
        </w:rPr>
        <w:t>19</w:t>
      </w:r>
      <w:r w:rsidRPr="006C5DE5">
        <w:rPr>
          <w:rFonts w:hint="eastAsia"/>
        </w:rPr>
        <w:t>日下午召开紧急会议，随后宣布从当地时间</w:t>
      </w:r>
      <w:r w:rsidRPr="006C5DE5">
        <w:rPr>
          <w:rFonts w:hint="eastAsia"/>
        </w:rPr>
        <w:t>16</w:t>
      </w:r>
      <w:r w:rsidRPr="006C5DE5">
        <w:rPr>
          <w:rFonts w:hint="eastAsia"/>
        </w:rPr>
        <w:t>时开始停火，由国防部长、内政部长、安全部队司令和胡塞武装组织代表组成的总统委员会负责监督停火协议的落实情况。</w:t>
      </w:r>
    </w:p>
    <w:p w14:paraId="48D5474D" w14:textId="77777777" w:rsidR="00426BD1" w:rsidRPr="006C5DE5" w:rsidRDefault="00426BD1" w:rsidP="00426BD1"/>
    <w:p w14:paraId="391D418B" w14:textId="77777777" w:rsidR="00426BD1" w:rsidRPr="006C5DE5" w:rsidRDefault="00426BD1" w:rsidP="00426BD1">
      <w:pPr>
        <w:rPr>
          <w:rFonts w:hint="eastAsia"/>
        </w:rPr>
      </w:pPr>
      <w:r w:rsidRPr="006C5DE5">
        <w:rPr>
          <w:rFonts w:hint="eastAsia"/>
        </w:rPr>
        <w:t xml:space="preserve">　　什叶派胡塞武装组织与也门总统卫队</w:t>
      </w:r>
      <w:r w:rsidRPr="006C5DE5">
        <w:rPr>
          <w:rFonts w:hint="eastAsia"/>
        </w:rPr>
        <w:t>19</w:t>
      </w:r>
      <w:r w:rsidRPr="006C5DE5">
        <w:rPr>
          <w:rFonts w:hint="eastAsia"/>
        </w:rPr>
        <w:t>日清晨开始在位于萨那南部的总统府附近发生冲突。一名不愿透露姓名的内政部官员告诉新华社记者，胡塞武装人员突然向总统卫队开火，随后双方激烈交火，并使用了装甲车和坦克等重型武器。交火期间，哈迪不在总统府内。</w:t>
      </w:r>
    </w:p>
    <w:p w14:paraId="326852E7" w14:textId="77777777" w:rsidR="00426BD1" w:rsidRPr="006C5DE5" w:rsidRDefault="00426BD1" w:rsidP="00426BD1">
      <w:pPr>
        <w:rPr>
          <w:rFonts w:hint="eastAsia"/>
        </w:rPr>
      </w:pPr>
      <w:r w:rsidRPr="006C5DE5">
        <w:rPr>
          <w:rFonts w:hint="eastAsia"/>
        </w:rPr>
        <w:t xml:space="preserve">　　持续不断的枪声和爆炸声在几公里外都能听见，冲突区域附近的市民被迫撤离。</w:t>
      </w:r>
    </w:p>
    <w:p w14:paraId="674146DA" w14:textId="77777777" w:rsidR="00426BD1" w:rsidRPr="006C5DE5" w:rsidRDefault="00426BD1" w:rsidP="00426BD1">
      <w:pPr>
        <w:rPr>
          <w:rFonts w:hint="eastAsia"/>
        </w:rPr>
      </w:pPr>
      <w:r w:rsidRPr="006C5DE5">
        <w:rPr>
          <w:rFonts w:hint="eastAsia"/>
        </w:rPr>
        <w:t xml:space="preserve">　　也门新闻部长纳迪娅·萨卡夫</w:t>
      </w:r>
      <w:r w:rsidRPr="006C5DE5">
        <w:rPr>
          <w:rFonts w:hint="eastAsia"/>
        </w:rPr>
        <w:t>19</w:t>
      </w:r>
      <w:r w:rsidRPr="006C5DE5">
        <w:rPr>
          <w:rFonts w:hint="eastAsia"/>
        </w:rPr>
        <w:t>日晚说，交火造成</w:t>
      </w:r>
      <w:r w:rsidRPr="006C5DE5">
        <w:rPr>
          <w:rFonts w:hint="eastAsia"/>
        </w:rPr>
        <w:t>9</w:t>
      </w:r>
      <w:r w:rsidRPr="006C5DE5">
        <w:rPr>
          <w:rFonts w:hint="eastAsia"/>
        </w:rPr>
        <w:t>人死亡，包括</w:t>
      </w:r>
      <w:r w:rsidRPr="006C5DE5">
        <w:rPr>
          <w:rFonts w:hint="eastAsia"/>
        </w:rPr>
        <w:t>4</w:t>
      </w:r>
      <w:r w:rsidRPr="006C5DE5">
        <w:rPr>
          <w:rFonts w:hint="eastAsia"/>
        </w:rPr>
        <w:t>名平民、</w:t>
      </w:r>
      <w:r w:rsidRPr="006C5DE5">
        <w:rPr>
          <w:rFonts w:hint="eastAsia"/>
        </w:rPr>
        <w:t>3</w:t>
      </w:r>
      <w:r w:rsidRPr="006C5DE5">
        <w:rPr>
          <w:rFonts w:hint="eastAsia"/>
        </w:rPr>
        <w:t>名胡塞武装人员和</w:t>
      </w:r>
      <w:r w:rsidRPr="006C5DE5">
        <w:rPr>
          <w:rFonts w:hint="eastAsia"/>
        </w:rPr>
        <w:t>2</w:t>
      </w:r>
      <w:r w:rsidRPr="006C5DE5">
        <w:rPr>
          <w:rFonts w:hint="eastAsia"/>
        </w:rPr>
        <w:t>名总统卫队士兵。</w:t>
      </w:r>
    </w:p>
    <w:p w14:paraId="4E47F85B" w14:textId="77777777" w:rsidR="00426BD1" w:rsidRPr="006C5DE5" w:rsidRDefault="00426BD1" w:rsidP="00426BD1">
      <w:pPr>
        <w:rPr>
          <w:rFonts w:hint="eastAsia"/>
        </w:rPr>
      </w:pPr>
      <w:r w:rsidRPr="006C5DE5">
        <w:rPr>
          <w:rFonts w:hint="eastAsia"/>
        </w:rPr>
        <w:t xml:space="preserve">　　胡塞武装组织在一份简短声明中指责政府军首先开火，称政府内部腐败现象严重，要求哈迪修改宪法草案。</w:t>
      </w:r>
    </w:p>
    <w:p w14:paraId="3A0F88C3" w14:textId="77777777" w:rsidR="00426BD1" w:rsidRPr="006C5DE5" w:rsidRDefault="00426BD1" w:rsidP="00426BD1">
      <w:pPr>
        <w:rPr>
          <w:rFonts w:hint="eastAsia"/>
        </w:rPr>
      </w:pPr>
      <w:r w:rsidRPr="006C5DE5">
        <w:rPr>
          <w:rFonts w:hint="eastAsia"/>
        </w:rPr>
        <w:t xml:space="preserve">　　此次武装冲突的导火索是即将公布的新宪法草案。根据草案，也门将分为</w:t>
      </w:r>
      <w:r w:rsidRPr="006C5DE5">
        <w:rPr>
          <w:rFonts w:hint="eastAsia"/>
        </w:rPr>
        <w:t>6</w:t>
      </w:r>
      <w:r w:rsidRPr="006C5DE5">
        <w:rPr>
          <w:rFonts w:hint="eastAsia"/>
        </w:rPr>
        <w:t>个联邦州，但胡塞武装组织坚持将也门分为南北两个联邦州，并要求取得北部联邦州的控制权。</w:t>
      </w:r>
    </w:p>
    <w:p w14:paraId="00FE622E" w14:textId="77777777" w:rsidR="00426BD1" w:rsidRPr="006C5DE5" w:rsidRDefault="00426BD1" w:rsidP="00426BD1">
      <w:pPr>
        <w:rPr>
          <w:rFonts w:hint="eastAsia"/>
        </w:rPr>
      </w:pPr>
      <w:r w:rsidRPr="006C5DE5">
        <w:rPr>
          <w:rFonts w:hint="eastAsia"/>
        </w:rPr>
        <w:t xml:space="preserve">　　</w:t>
      </w:r>
      <w:r w:rsidRPr="006C5DE5">
        <w:rPr>
          <w:rFonts w:hint="eastAsia"/>
        </w:rPr>
        <w:t>17</w:t>
      </w:r>
      <w:r w:rsidRPr="006C5DE5">
        <w:rPr>
          <w:rFonts w:hint="eastAsia"/>
        </w:rPr>
        <w:t>日，胡塞武装组织为阻止政府向全国和解对话委员会提交新宪法草案绑架了负责此项工作的总统办公室主任艾哈迈德·本·穆巴拉克，此举遭到多方批评。</w:t>
      </w:r>
    </w:p>
    <w:p w14:paraId="3A09412C" w14:textId="77777777" w:rsidR="00426BD1" w:rsidRPr="006C5DE5" w:rsidRDefault="00426BD1" w:rsidP="00426BD1">
      <w:pPr>
        <w:rPr>
          <w:rFonts w:hint="eastAsia"/>
        </w:rPr>
      </w:pPr>
      <w:r w:rsidRPr="006C5DE5">
        <w:rPr>
          <w:rFonts w:hint="eastAsia"/>
        </w:rPr>
        <w:t xml:space="preserve">　　</w:t>
      </w:r>
      <w:r w:rsidRPr="006C5DE5">
        <w:rPr>
          <w:rFonts w:hint="eastAsia"/>
        </w:rPr>
        <w:t>2011</w:t>
      </w:r>
      <w:r w:rsidRPr="006C5DE5">
        <w:rPr>
          <w:rFonts w:hint="eastAsia"/>
        </w:rPr>
        <w:t>年也门爆发动乱，前总统萨利赫被迫辞职。</w:t>
      </w:r>
      <w:r w:rsidRPr="006C5DE5">
        <w:rPr>
          <w:rFonts w:hint="eastAsia"/>
        </w:rPr>
        <w:t>2012</w:t>
      </w:r>
      <w:r w:rsidRPr="006C5DE5">
        <w:rPr>
          <w:rFonts w:hint="eastAsia"/>
        </w:rPr>
        <w:t>年</w:t>
      </w:r>
      <w:r w:rsidRPr="006C5DE5">
        <w:rPr>
          <w:rFonts w:hint="eastAsia"/>
        </w:rPr>
        <w:t>2</w:t>
      </w:r>
      <w:r w:rsidRPr="006C5DE5">
        <w:rPr>
          <w:rFonts w:hint="eastAsia"/>
        </w:rPr>
        <w:t>月，也门举行总统选举，哈迪作为唯一候选人当选新总统。</w:t>
      </w:r>
      <w:r w:rsidRPr="006C5DE5">
        <w:rPr>
          <w:rFonts w:hint="eastAsia"/>
        </w:rPr>
        <w:t>2013</w:t>
      </w:r>
      <w:r w:rsidRPr="006C5DE5">
        <w:rPr>
          <w:rFonts w:hint="eastAsia"/>
        </w:rPr>
        <w:t>年</w:t>
      </w:r>
      <w:r w:rsidRPr="006C5DE5">
        <w:rPr>
          <w:rFonts w:hint="eastAsia"/>
        </w:rPr>
        <w:t>3</w:t>
      </w:r>
      <w:r w:rsidRPr="006C5DE5">
        <w:rPr>
          <w:rFonts w:hint="eastAsia"/>
        </w:rPr>
        <w:t>月，过渡政府开始举行全国和解对话，并着手修改宪法。</w:t>
      </w:r>
      <w:r w:rsidRPr="006C5DE5">
        <w:rPr>
          <w:rFonts w:hint="eastAsia"/>
        </w:rPr>
        <w:t>2014</w:t>
      </w:r>
      <w:r w:rsidRPr="006C5DE5">
        <w:rPr>
          <w:rFonts w:hint="eastAsia"/>
        </w:rPr>
        <w:t>年</w:t>
      </w:r>
      <w:r w:rsidRPr="006C5DE5">
        <w:rPr>
          <w:rFonts w:hint="eastAsia"/>
        </w:rPr>
        <w:t>9</w:t>
      </w:r>
      <w:r w:rsidRPr="006C5DE5">
        <w:rPr>
          <w:rFonts w:hint="eastAsia"/>
        </w:rPr>
        <w:t>月，胡塞武装组织使用武力夺取了萨那的控制权，在随后的内阁改组、军队改革等问题上与也门政府摩擦不断。</w:t>
      </w:r>
    </w:p>
    <w:p w14:paraId="10161340" w14:textId="77777777" w:rsidR="00426BD1" w:rsidRPr="006C5DE5" w:rsidRDefault="00426BD1" w:rsidP="00426BD1"/>
    <w:p w14:paraId="39ED2A2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5A772B4E" w14:textId="77777777" w:rsidR="00426BD1" w:rsidRPr="006C5DE5" w:rsidRDefault="00426BD1" w:rsidP="00426BD1">
      <w:pPr>
        <w:rPr>
          <w:rFonts w:hint="eastAsia"/>
        </w:rPr>
      </w:pPr>
      <w:r w:rsidRPr="006C5DE5">
        <w:rPr>
          <w:rFonts w:hint="eastAsia"/>
        </w:rPr>
        <w:t>乌克兰政府称约</w:t>
      </w:r>
      <w:r w:rsidRPr="006C5DE5">
        <w:rPr>
          <w:rFonts w:hint="eastAsia"/>
        </w:rPr>
        <w:t>700</w:t>
      </w:r>
      <w:r w:rsidRPr="006C5DE5">
        <w:rPr>
          <w:rFonts w:hint="eastAsia"/>
        </w:rPr>
        <w:t>名俄罗斯士兵进入乌克兰</w:t>
      </w:r>
    </w:p>
    <w:p w14:paraId="28C522F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 08:28  </w:t>
      </w:r>
      <w:r w:rsidRPr="006C5DE5">
        <w:rPr>
          <w:rFonts w:hint="eastAsia"/>
        </w:rPr>
        <w:t>环球网</w:t>
      </w:r>
    </w:p>
    <w:p w14:paraId="2DDADFC1" w14:textId="77777777" w:rsidR="00426BD1" w:rsidRPr="006C5DE5" w:rsidRDefault="00426BD1" w:rsidP="00426BD1">
      <w:pPr>
        <w:rPr>
          <w:rFonts w:hint="eastAsia"/>
        </w:rPr>
      </w:pPr>
      <w:r w:rsidRPr="006C5DE5">
        <w:rPr>
          <w:rFonts w:hint="eastAsia"/>
        </w:rPr>
        <w:t xml:space="preserve">　　法国媒体“</w:t>
      </w:r>
      <w:r w:rsidRPr="006C5DE5">
        <w:rPr>
          <w:rFonts w:hint="eastAsia"/>
        </w:rPr>
        <w:t>francetvinfo.fr</w:t>
      </w:r>
      <w:r w:rsidRPr="006C5DE5">
        <w:rPr>
          <w:rFonts w:hint="eastAsia"/>
        </w:rPr>
        <w:t>”</w:t>
      </w:r>
      <w:r w:rsidRPr="006C5DE5">
        <w:rPr>
          <w:rFonts w:hint="eastAsia"/>
        </w:rPr>
        <w:t>1</w:t>
      </w:r>
      <w:r w:rsidRPr="006C5DE5">
        <w:rPr>
          <w:rFonts w:hint="eastAsia"/>
        </w:rPr>
        <w:t>月</w:t>
      </w:r>
      <w:r w:rsidRPr="006C5DE5">
        <w:rPr>
          <w:rFonts w:hint="eastAsia"/>
        </w:rPr>
        <w:t>19</w:t>
      </w:r>
      <w:r w:rsidRPr="006C5DE5">
        <w:rPr>
          <w:rFonts w:hint="eastAsia"/>
        </w:rPr>
        <w:t>日援引法新社报道称，乌克兰政府在当地时间</w:t>
      </w:r>
      <w:r w:rsidRPr="006C5DE5">
        <w:rPr>
          <w:rFonts w:hint="eastAsia"/>
        </w:rPr>
        <w:t>1</w:t>
      </w:r>
      <w:r w:rsidRPr="006C5DE5">
        <w:rPr>
          <w:rFonts w:hint="eastAsia"/>
        </w:rPr>
        <w:t>月</w:t>
      </w:r>
      <w:r w:rsidRPr="006C5DE5">
        <w:rPr>
          <w:rFonts w:hint="eastAsia"/>
        </w:rPr>
        <w:t>19</w:t>
      </w:r>
      <w:r w:rsidRPr="006C5DE5">
        <w:rPr>
          <w:rFonts w:hint="eastAsia"/>
        </w:rPr>
        <w:t>日表示，约</w:t>
      </w:r>
      <w:r w:rsidRPr="006C5DE5">
        <w:rPr>
          <w:rFonts w:hint="eastAsia"/>
        </w:rPr>
        <w:t>700</w:t>
      </w:r>
      <w:r w:rsidRPr="006C5DE5">
        <w:rPr>
          <w:rFonts w:hint="eastAsia"/>
        </w:rPr>
        <w:t>名俄罗斯士兵在</w:t>
      </w:r>
      <w:r w:rsidRPr="006C5DE5">
        <w:rPr>
          <w:rFonts w:hint="eastAsia"/>
        </w:rPr>
        <w:t>19</w:t>
      </w:r>
      <w:r w:rsidRPr="006C5DE5">
        <w:rPr>
          <w:rFonts w:hint="eastAsia"/>
        </w:rPr>
        <w:t>日进入乌克兰境内。</w:t>
      </w:r>
    </w:p>
    <w:p w14:paraId="40C6C548" w14:textId="77777777" w:rsidR="00426BD1" w:rsidRPr="006C5DE5" w:rsidRDefault="00426BD1" w:rsidP="00426BD1">
      <w:pPr>
        <w:rPr>
          <w:rFonts w:hint="eastAsia"/>
        </w:rPr>
      </w:pPr>
      <w:r w:rsidRPr="006C5DE5">
        <w:rPr>
          <w:rFonts w:hint="eastAsia"/>
        </w:rPr>
        <w:t xml:space="preserve">　　报道称，乌克兰军方发言人表示，</w:t>
      </w:r>
      <w:r w:rsidRPr="006C5DE5">
        <w:rPr>
          <w:rFonts w:hint="eastAsia"/>
        </w:rPr>
        <w:t>19</w:t>
      </w:r>
      <w:r w:rsidRPr="006C5DE5">
        <w:rPr>
          <w:rFonts w:hint="eastAsia"/>
        </w:rPr>
        <w:t>日上午，两批俄罗斯联邦武装力量跨越边境、进入被乌克兰民间武装控制的东部地区。发言人表示，每批武装力量大约包含“</w:t>
      </w:r>
      <w:r w:rsidRPr="006C5DE5">
        <w:rPr>
          <w:rFonts w:hint="eastAsia"/>
        </w:rPr>
        <w:t>300</w:t>
      </w:r>
      <w:r w:rsidRPr="006C5DE5">
        <w:rPr>
          <w:rFonts w:hint="eastAsia"/>
        </w:rPr>
        <w:t>到</w:t>
      </w:r>
      <w:r w:rsidRPr="006C5DE5">
        <w:rPr>
          <w:rFonts w:hint="eastAsia"/>
        </w:rPr>
        <w:t>350</w:t>
      </w:r>
      <w:r w:rsidRPr="006C5DE5">
        <w:rPr>
          <w:rFonts w:hint="eastAsia"/>
        </w:rPr>
        <w:t>名士兵”。基辅方面认为，上述俄罗斯士兵前往东部地区旨在援助当地民间武装势力。</w:t>
      </w:r>
    </w:p>
    <w:p w14:paraId="248B30A7" w14:textId="77777777" w:rsidR="00426BD1" w:rsidRPr="006C5DE5" w:rsidRDefault="00426BD1" w:rsidP="00426BD1">
      <w:pPr>
        <w:rPr>
          <w:rFonts w:hint="eastAsia"/>
        </w:rPr>
      </w:pPr>
      <w:r w:rsidRPr="006C5DE5">
        <w:rPr>
          <w:rFonts w:hint="eastAsia"/>
        </w:rPr>
        <w:t xml:space="preserve">　　报道指出，数月以来，乌克兰及西方国家指责莫斯科当局在乌克兰东部部署常规部队。据基辅方面最新估计，截至</w:t>
      </w:r>
      <w:r w:rsidRPr="006C5DE5">
        <w:rPr>
          <w:rFonts w:hint="eastAsia"/>
        </w:rPr>
        <w:t>1</w:t>
      </w:r>
      <w:r w:rsidRPr="006C5DE5">
        <w:rPr>
          <w:rFonts w:hint="eastAsia"/>
        </w:rPr>
        <w:t>月中旬，有超过</w:t>
      </w:r>
      <w:r w:rsidRPr="006C5DE5">
        <w:rPr>
          <w:rFonts w:hint="eastAsia"/>
        </w:rPr>
        <w:t>8500</w:t>
      </w:r>
      <w:r w:rsidRPr="006C5DE5">
        <w:rPr>
          <w:rFonts w:hint="eastAsia"/>
        </w:rPr>
        <w:t>名俄罗斯士兵位于乌克兰东部地区。不过，俄罗斯方面始终否认介入乌克兰冲突。</w:t>
      </w:r>
    </w:p>
    <w:p w14:paraId="0AD633D0" w14:textId="77777777" w:rsidR="00426BD1" w:rsidRPr="006C5DE5" w:rsidRDefault="00426BD1" w:rsidP="00426BD1"/>
    <w:p w14:paraId="568E6E6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312F50D2" w14:textId="77777777" w:rsidR="00426BD1" w:rsidRPr="006C5DE5" w:rsidRDefault="00426BD1" w:rsidP="00426BD1">
      <w:pPr>
        <w:rPr>
          <w:rFonts w:hint="eastAsia"/>
        </w:rPr>
      </w:pPr>
      <w:r w:rsidRPr="006C5DE5">
        <w:rPr>
          <w:rFonts w:hint="eastAsia"/>
        </w:rPr>
        <w:t>欧盟将与阿拉伯国家共同启动“反恐”计划</w:t>
      </w:r>
    </w:p>
    <w:p w14:paraId="7F3C607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05:16 </w:t>
      </w:r>
      <w:r w:rsidRPr="006C5DE5">
        <w:rPr>
          <w:rFonts w:hint="eastAsia"/>
        </w:rPr>
        <w:t>中国新闻网</w:t>
      </w:r>
    </w:p>
    <w:p w14:paraId="4A4E2081" w14:textId="77777777" w:rsidR="00426BD1" w:rsidRPr="006C5DE5" w:rsidRDefault="00426BD1" w:rsidP="00426BD1">
      <w:pPr>
        <w:rPr>
          <w:rFonts w:hint="eastAsia"/>
        </w:rPr>
      </w:pPr>
      <w:r w:rsidRPr="006C5DE5">
        <w:rPr>
          <w:rFonts w:hint="eastAsia"/>
        </w:rPr>
        <w:t xml:space="preserve">　　中新社布鲁塞尔</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w:t>
      </w:r>
      <w:r w:rsidRPr="006C5DE5">
        <w:rPr>
          <w:rFonts w:hint="eastAsia"/>
        </w:rPr>
        <w:t>记者</w:t>
      </w:r>
      <w:r w:rsidRPr="006C5DE5">
        <w:rPr>
          <w:rFonts w:hint="eastAsia"/>
        </w:rPr>
        <w:t xml:space="preserve"> </w:t>
      </w:r>
      <w:r w:rsidRPr="006C5DE5">
        <w:rPr>
          <w:rFonts w:hint="eastAsia"/>
        </w:rPr>
        <w:t>沈晨</w:t>
      </w:r>
      <w:r w:rsidRPr="006C5DE5">
        <w:rPr>
          <w:rFonts w:hint="eastAsia"/>
        </w:rPr>
        <w:t>)</w:t>
      </w:r>
      <w:r w:rsidRPr="006C5DE5">
        <w:rPr>
          <w:rFonts w:hint="eastAsia"/>
        </w:rPr>
        <w:t>法国巴黎《查理周刊》一系列恐怖袭击的阴影尚未在欧洲大陆散去，“反恐”大计自然是欧盟外长年初首次会议的核心议题。</w:t>
      </w:r>
    </w:p>
    <w:p w14:paraId="3241DC31" w14:textId="77777777" w:rsidR="00426BD1" w:rsidRPr="006C5DE5" w:rsidRDefault="00426BD1" w:rsidP="00426BD1"/>
    <w:p w14:paraId="23A909C9" w14:textId="77777777" w:rsidR="00426BD1" w:rsidRPr="006C5DE5" w:rsidRDefault="00426BD1" w:rsidP="00426BD1">
      <w:pPr>
        <w:rPr>
          <w:rFonts w:hint="eastAsia"/>
        </w:rPr>
      </w:pPr>
      <w:r w:rsidRPr="006C5DE5">
        <w:rPr>
          <w:rFonts w:hint="eastAsia"/>
        </w:rPr>
        <w:t xml:space="preserve">　　欧盟成员国外长</w:t>
      </w:r>
      <w:r w:rsidRPr="006C5DE5">
        <w:rPr>
          <w:rFonts w:hint="eastAsia"/>
        </w:rPr>
        <w:t>1</w:t>
      </w:r>
      <w:r w:rsidRPr="006C5DE5">
        <w:rPr>
          <w:rFonts w:hint="eastAsia"/>
        </w:rPr>
        <w:t>月</w:t>
      </w:r>
      <w:r w:rsidRPr="006C5DE5">
        <w:rPr>
          <w:rFonts w:hint="eastAsia"/>
        </w:rPr>
        <w:t>19</w:t>
      </w:r>
      <w:r w:rsidRPr="006C5DE5">
        <w:rPr>
          <w:rFonts w:hint="eastAsia"/>
        </w:rPr>
        <w:t>日在比利时首都布鲁塞尔召开会议商讨国际形势，他们的意见将呈交</w:t>
      </w:r>
      <w:r w:rsidRPr="006C5DE5">
        <w:rPr>
          <w:rFonts w:hint="eastAsia"/>
        </w:rPr>
        <w:t>2</w:t>
      </w:r>
      <w:r w:rsidRPr="006C5DE5">
        <w:rPr>
          <w:rFonts w:hint="eastAsia"/>
        </w:rPr>
        <w:t>月份的欧盟峰会以供各国首脑参考。据悉，各国外长在会议中达成一致意见，同意与阿拉伯国家加强合作、分享情报，共同应对恐怖主义的威胁。</w:t>
      </w:r>
    </w:p>
    <w:p w14:paraId="26E93086" w14:textId="77777777" w:rsidR="00426BD1" w:rsidRPr="006C5DE5" w:rsidRDefault="00426BD1" w:rsidP="00426BD1"/>
    <w:p w14:paraId="5AF7499D" w14:textId="77777777" w:rsidR="00426BD1" w:rsidRPr="006C5DE5" w:rsidRDefault="00426BD1" w:rsidP="00426BD1">
      <w:pPr>
        <w:rPr>
          <w:rFonts w:hint="eastAsia"/>
        </w:rPr>
      </w:pPr>
      <w:r w:rsidRPr="006C5DE5">
        <w:rPr>
          <w:rFonts w:hint="eastAsia"/>
        </w:rPr>
        <w:t xml:space="preserve">　　欧盟外交和安全政策高级代表兼欧盟委员会副主席莫盖里尼当天还会晤了阿拉伯国家联盟秘书长纳比勒·阿拉比。欧盟方面指出，这是两人历史上首次“一对一”的会晤。</w:t>
      </w:r>
    </w:p>
    <w:p w14:paraId="5BCFEA12" w14:textId="77777777" w:rsidR="00426BD1" w:rsidRPr="006C5DE5" w:rsidRDefault="00426BD1" w:rsidP="00426BD1"/>
    <w:p w14:paraId="52538CCE" w14:textId="77777777" w:rsidR="00426BD1" w:rsidRPr="006C5DE5" w:rsidRDefault="00426BD1" w:rsidP="00426BD1">
      <w:pPr>
        <w:rPr>
          <w:rFonts w:hint="eastAsia"/>
        </w:rPr>
      </w:pPr>
      <w:r w:rsidRPr="006C5DE5">
        <w:rPr>
          <w:rFonts w:hint="eastAsia"/>
        </w:rPr>
        <w:t xml:space="preserve">　　莫盖里尼在会晤后表示：“这也许是我们第一次如此深刻地认识到：我们之间需要真正地加强合作。”</w:t>
      </w:r>
    </w:p>
    <w:p w14:paraId="6A4D93A0" w14:textId="77777777" w:rsidR="00426BD1" w:rsidRPr="006C5DE5" w:rsidRDefault="00426BD1" w:rsidP="00426BD1"/>
    <w:p w14:paraId="3D254455" w14:textId="77777777" w:rsidR="00426BD1" w:rsidRPr="006C5DE5" w:rsidRDefault="00426BD1" w:rsidP="00426BD1">
      <w:pPr>
        <w:rPr>
          <w:rFonts w:hint="eastAsia"/>
        </w:rPr>
      </w:pPr>
      <w:r w:rsidRPr="006C5DE5">
        <w:rPr>
          <w:rFonts w:hint="eastAsia"/>
        </w:rPr>
        <w:t xml:space="preserve">　　莫盖里尼指出：“我们与阿盟之间的合作将有助于我们应对在这一地区的种种危机。其中有利比亚问题，有叙利亚、伊拉克局势，当然还有其他一系列的议题。我们之间达成了共识，将共同寻找保证该地区安全与稳定的长期解决方案。”</w:t>
      </w:r>
    </w:p>
    <w:p w14:paraId="59BB373C" w14:textId="77777777" w:rsidR="00426BD1" w:rsidRPr="006C5DE5" w:rsidRDefault="00426BD1" w:rsidP="00426BD1">
      <w:pPr>
        <w:rPr>
          <w:rFonts w:hint="eastAsia"/>
        </w:rPr>
      </w:pPr>
      <w:r w:rsidRPr="006C5DE5">
        <w:rPr>
          <w:rFonts w:hint="eastAsia"/>
        </w:rPr>
        <w:t xml:space="preserve">　　莫盖里尼说：“欧洲与阿拉伯世界面临着共同的挑战。尤其是我们需要在打击恐怖主义方面紧密合作。恐怖主义是对民众与社会的威胁。上周，欧洲刚刚遭受恐怖主义的袭击。阿拉伯与穆斯林世界同样承受着恐怖主义的痛苦。我们必须与阿拉伯世界一道合作，并意识到这绝不是仅仅是一场军事斗争，同时必须在政治和文化层面需要解决方案。加强我们双方的对话，将有助于应对一系列的问题。”</w:t>
      </w:r>
    </w:p>
    <w:p w14:paraId="7E42E823" w14:textId="77777777" w:rsidR="00426BD1" w:rsidRPr="006C5DE5" w:rsidRDefault="00426BD1" w:rsidP="00426BD1">
      <w:pPr>
        <w:rPr>
          <w:rFonts w:hint="eastAsia"/>
        </w:rPr>
      </w:pPr>
      <w:r w:rsidRPr="006C5DE5">
        <w:rPr>
          <w:rFonts w:hint="eastAsia"/>
        </w:rPr>
        <w:t xml:space="preserve">　　这位欧盟外交“女掌门”透露，欧盟将在未来数周与几个阿拉伯国家共同启动“反恐”计划，提升双方在这方面的合作。她还披露了具体的国家名称，分别是土耳其、埃及、也门、阿尔及利亚和海湾地区国家。</w:t>
      </w:r>
    </w:p>
    <w:p w14:paraId="67D083C5" w14:textId="77777777" w:rsidR="00426BD1" w:rsidRPr="006C5DE5" w:rsidRDefault="00426BD1" w:rsidP="00426BD1">
      <w:pPr>
        <w:rPr>
          <w:rFonts w:hint="eastAsia"/>
        </w:rPr>
      </w:pPr>
      <w:r w:rsidRPr="006C5DE5">
        <w:rPr>
          <w:rFonts w:hint="eastAsia"/>
        </w:rPr>
        <w:t xml:space="preserve">　　纳比勒·阿拉比在会晤后表示：“世界上的每一个国家都在承受恐怖主义之痛。这不仅仅是军事或者安全问题，还涉及知识、文化、媒体、宗教等多个方面的问题。”</w:t>
      </w:r>
      <w:r w:rsidRPr="006C5DE5">
        <w:rPr>
          <w:rFonts w:hint="eastAsia"/>
        </w:rPr>
        <w:t>(</w:t>
      </w:r>
      <w:r w:rsidRPr="006C5DE5">
        <w:rPr>
          <w:rFonts w:hint="eastAsia"/>
        </w:rPr>
        <w:t>完</w:t>
      </w:r>
      <w:r w:rsidRPr="006C5DE5">
        <w:rPr>
          <w:rFonts w:hint="eastAsia"/>
        </w:rPr>
        <w:t>)</w:t>
      </w:r>
    </w:p>
    <w:p w14:paraId="455BFC8D" w14:textId="77777777" w:rsidR="00426BD1" w:rsidRPr="006C5DE5" w:rsidRDefault="00426BD1" w:rsidP="00426BD1"/>
    <w:p w14:paraId="74F47AD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6219B790" w14:textId="77777777" w:rsidR="00426BD1" w:rsidRPr="006C5DE5" w:rsidRDefault="00426BD1" w:rsidP="00426BD1">
      <w:pPr>
        <w:rPr>
          <w:rFonts w:hint="eastAsia"/>
        </w:rPr>
      </w:pPr>
      <w:r w:rsidRPr="006C5DE5">
        <w:rPr>
          <w:rFonts w:hint="eastAsia"/>
        </w:rPr>
        <w:t>乌克兰拒绝普京和平计划</w:t>
      </w:r>
      <w:r w:rsidRPr="006C5DE5">
        <w:rPr>
          <w:rFonts w:hint="eastAsia"/>
        </w:rPr>
        <w:t xml:space="preserve"> </w:t>
      </w:r>
      <w:r w:rsidRPr="006C5DE5">
        <w:rPr>
          <w:rFonts w:hint="eastAsia"/>
        </w:rPr>
        <w:t>顿涅茨克战况激烈</w:t>
      </w:r>
    </w:p>
    <w:p w14:paraId="0FA3FC5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04:18 </w:t>
      </w:r>
      <w:r w:rsidRPr="006C5DE5">
        <w:rPr>
          <w:rFonts w:hint="eastAsia"/>
        </w:rPr>
        <w:t>环球时报</w:t>
      </w:r>
      <w:r w:rsidRPr="006C5DE5">
        <w:rPr>
          <w:rFonts w:hint="eastAsia"/>
        </w:rPr>
        <w:t xml:space="preserve"> </w:t>
      </w:r>
    </w:p>
    <w:p w14:paraId="21142DBC" w14:textId="77777777" w:rsidR="00426BD1" w:rsidRPr="006C5DE5" w:rsidRDefault="00426BD1" w:rsidP="00426BD1">
      <w:pPr>
        <w:rPr>
          <w:rFonts w:hint="eastAsia"/>
        </w:rPr>
      </w:pPr>
      <w:r w:rsidRPr="006C5DE5">
        <w:rPr>
          <w:rFonts w:hint="eastAsia"/>
        </w:rPr>
        <w:t xml:space="preserve">　　【环球时报记者</w:t>
      </w:r>
      <w:r w:rsidRPr="006C5DE5">
        <w:rPr>
          <w:rFonts w:hint="eastAsia"/>
        </w:rPr>
        <w:t xml:space="preserve"> </w:t>
      </w:r>
      <w:r w:rsidRPr="006C5DE5">
        <w:rPr>
          <w:rFonts w:hint="eastAsia"/>
        </w:rPr>
        <w:t>柳玉鹏</w:t>
      </w:r>
      <w:r w:rsidRPr="006C5DE5">
        <w:rPr>
          <w:rFonts w:hint="eastAsia"/>
        </w:rPr>
        <w:t xml:space="preserve"> </w:t>
      </w:r>
      <w:r w:rsidRPr="006C5DE5">
        <w:rPr>
          <w:rFonts w:hint="eastAsia"/>
        </w:rPr>
        <w:t>傅涞】俄罗斯总统普京的新闻秘书佩斯科夫</w:t>
      </w:r>
      <w:r w:rsidRPr="006C5DE5">
        <w:rPr>
          <w:rFonts w:hint="eastAsia"/>
        </w:rPr>
        <w:t>18</w:t>
      </w:r>
      <w:r w:rsidRPr="006C5DE5">
        <w:rPr>
          <w:rFonts w:hint="eastAsia"/>
        </w:rPr>
        <w:t>日表示，普京日前致函乌克兰总统波罗申科，提出乌克兰顿巴斯地区实现和平的建议，但遭到波罗申科拒绝。</w:t>
      </w:r>
    </w:p>
    <w:p w14:paraId="1E2B4B82" w14:textId="77777777" w:rsidR="00426BD1" w:rsidRPr="006C5DE5" w:rsidRDefault="00426BD1" w:rsidP="00426BD1"/>
    <w:p w14:paraId="7DFC7544" w14:textId="77777777" w:rsidR="00426BD1" w:rsidRPr="006C5DE5" w:rsidRDefault="00426BD1" w:rsidP="00426BD1">
      <w:pPr>
        <w:rPr>
          <w:rFonts w:hint="eastAsia"/>
        </w:rPr>
      </w:pPr>
      <w:r w:rsidRPr="006C5DE5">
        <w:rPr>
          <w:rFonts w:hint="eastAsia"/>
        </w:rPr>
        <w:t xml:space="preserve">　　据俄塔社</w:t>
      </w:r>
      <w:r w:rsidRPr="006C5DE5">
        <w:rPr>
          <w:rFonts w:hint="eastAsia"/>
        </w:rPr>
        <w:t>19</w:t>
      </w:r>
      <w:r w:rsidRPr="006C5DE5">
        <w:rPr>
          <w:rFonts w:hint="eastAsia"/>
        </w:rPr>
        <w:t>日报道，佩斯科夫</w:t>
      </w:r>
      <w:r w:rsidRPr="006C5DE5">
        <w:rPr>
          <w:rFonts w:hint="eastAsia"/>
        </w:rPr>
        <w:t>18</w:t>
      </w:r>
      <w:r w:rsidRPr="006C5DE5">
        <w:rPr>
          <w:rFonts w:hint="eastAsia"/>
        </w:rPr>
        <w:t>日表示，近几日，俄罗斯一直在努力调解乌东部冲突。</w:t>
      </w:r>
      <w:r w:rsidRPr="006C5DE5">
        <w:rPr>
          <w:rFonts w:hint="eastAsia"/>
        </w:rPr>
        <w:t>15</w:t>
      </w:r>
      <w:r w:rsidRPr="006C5DE5">
        <w:rPr>
          <w:rFonts w:hint="eastAsia"/>
        </w:rPr>
        <w:t>日夜里，普京向波罗申科发出信函。波罗申科在</w:t>
      </w:r>
      <w:r w:rsidRPr="006C5DE5">
        <w:rPr>
          <w:rFonts w:hint="eastAsia"/>
        </w:rPr>
        <w:t>16</w:t>
      </w:r>
      <w:r w:rsidRPr="006C5DE5">
        <w:rPr>
          <w:rFonts w:hint="eastAsia"/>
        </w:rPr>
        <w:t>日早上收到该信，但乌方拒绝了普京的和平计划，也未发出任何回应方案，且恢复了军事行动。报道称，普京在信中指出，乌克兰东部近日发生的最新事件引起俄方关切，这威胁到明斯克协议基础上的和平进程。普京还进一步建议，“乌克兰军队与顿涅茨克地区民兵组织采取紧急措施，撤出口径超过</w:t>
      </w:r>
      <w:r w:rsidRPr="006C5DE5">
        <w:rPr>
          <w:rFonts w:hint="eastAsia"/>
        </w:rPr>
        <w:t>100</w:t>
      </w:r>
      <w:r w:rsidRPr="006C5DE5">
        <w:rPr>
          <w:rFonts w:hint="eastAsia"/>
        </w:rPr>
        <w:t>毫米的武器”。普京表示，俄将与欧安组织一起监督乌东部重型武器撤出工作。</w:t>
      </w:r>
    </w:p>
    <w:p w14:paraId="592BB700" w14:textId="77777777" w:rsidR="00426BD1" w:rsidRPr="006C5DE5" w:rsidRDefault="00426BD1" w:rsidP="00426BD1">
      <w:pPr>
        <w:rPr>
          <w:rFonts w:hint="eastAsia"/>
        </w:rPr>
      </w:pPr>
      <w:r w:rsidRPr="006C5DE5">
        <w:rPr>
          <w:rFonts w:hint="eastAsia"/>
        </w:rPr>
        <w:t xml:space="preserve">　　俄新社</w:t>
      </w:r>
      <w:r w:rsidRPr="006C5DE5">
        <w:rPr>
          <w:rFonts w:hint="eastAsia"/>
        </w:rPr>
        <w:t>19</w:t>
      </w:r>
      <w:r w:rsidRPr="006C5DE5">
        <w:rPr>
          <w:rFonts w:hint="eastAsia"/>
        </w:rPr>
        <w:t>日称，基辅当日加强炮击顿涅茨克地区，并正式承认政府军在顿涅茨克机场实施大规模专项行动。顿涅茨克民间武装副总参谋长巴苏林</w:t>
      </w:r>
      <w:r w:rsidRPr="006C5DE5">
        <w:rPr>
          <w:rFonts w:hint="eastAsia"/>
        </w:rPr>
        <w:t>19</w:t>
      </w:r>
      <w:r w:rsidRPr="006C5DE5">
        <w:rPr>
          <w:rFonts w:hint="eastAsia"/>
        </w:rPr>
        <w:t>日表示，刚过去的一昼夜，乌政府军已有近</w:t>
      </w:r>
      <w:r w:rsidRPr="006C5DE5">
        <w:rPr>
          <w:rFonts w:hint="eastAsia"/>
        </w:rPr>
        <w:t>200</w:t>
      </w:r>
      <w:r w:rsidRPr="006C5DE5">
        <w:rPr>
          <w:rFonts w:hint="eastAsia"/>
        </w:rPr>
        <w:t>人死伤，民间武装士兵</w:t>
      </w:r>
      <w:r w:rsidRPr="006C5DE5">
        <w:rPr>
          <w:rFonts w:hint="eastAsia"/>
        </w:rPr>
        <w:t>8</w:t>
      </w:r>
      <w:r w:rsidRPr="006C5DE5">
        <w:rPr>
          <w:rFonts w:hint="eastAsia"/>
        </w:rPr>
        <w:t>死</w:t>
      </w:r>
      <w:r w:rsidRPr="006C5DE5">
        <w:rPr>
          <w:rFonts w:hint="eastAsia"/>
        </w:rPr>
        <w:t>37</w:t>
      </w:r>
      <w:r w:rsidRPr="006C5DE5">
        <w:rPr>
          <w:rFonts w:hint="eastAsia"/>
        </w:rPr>
        <w:t>伤。但乌克兰军方官员列先科否认民间武装的说法，称事实上是民间武装死伤近</w:t>
      </w:r>
      <w:r w:rsidRPr="006C5DE5">
        <w:rPr>
          <w:rFonts w:hint="eastAsia"/>
        </w:rPr>
        <w:t>200</w:t>
      </w:r>
      <w:r w:rsidRPr="006C5DE5">
        <w:rPr>
          <w:rFonts w:hint="eastAsia"/>
        </w:rPr>
        <w:t>人。报道援引乌克兰外交部网站公布的消息称，基辅表示愿意“接受并实施明斯克协议和备忘录有关停火日期的安排，并在</w:t>
      </w:r>
      <w:r w:rsidRPr="006C5DE5">
        <w:rPr>
          <w:rFonts w:hint="eastAsia"/>
        </w:rPr>
        <w:t>1</w:t>
      </w:r>
      <w:r w:rsidRPr="006C5DE5">
        <w:rPr>
          <w:rFonts w:hint="eastAsia"/>
        </w:rPr>
        <w:t>月</w:t>
      </w:r>
      <w:r w:rsidRPr="006C5DE5">
        <w:rPr>
          <w:rFonts w:hint="eastAsia"/>
        </w:rPr>
        <w:t>19</w:t>
      </w:r>
      <w:r w:rsidRPr="006C5DE5">
        <w:rPr>
          <w:rFonts w:hint="eastAsia"/>
        </w:rPr>
        <w:t>日停火”。基辅同时建议俄罗斯签署于去年</w:t>
      </w:r>
      <w:r w:rsidRPr="006C5DE5">
        <w:rPr>
          <w:rFonts w:hint="eastAsia"/>
        </w:rPr>
        <w:t>11</w:t>
      </w:r>
      <w:r w:rsidRPr="006C5DE5">
        <w:rPr>
          <w:rFonts w:hint="eastAsia"/>
        </w:rPr>
        <w:t>月</w:t>
      </w:r>
      <w:r w:rsidRPr="006C5DE5">
        <w:rPr>
          <w:rFonts w:hint="eastAsia"/>
        </w:rPr>
        <w:t>13</w:t>
      </w:r>
      <w:r w:rsidRPr="006C5DE5">
        <w:rPr>
          <w:rFonts w:hint="eastAsia"/>
        </w:rPr>
        <w:t>日达成的明斯克协议实际执行时间表。对此，“顿涅茨克共和国”和谈代表普希林表示，基辅建议莫斯科签署这一时间表，但俄方并不是冲突一方，这表明乌克兰并不希望与顿涅茨克对话。据俄《观点报》</w:t>
      </w:r>
      <w:r w:rsidRPr="006C5DE5">
        <w:rPr>
          <w:rFonts w:hint="eastAsia"/>
        </w:rPr>
        <w:t>19</w:t>
      </w:r>
      <w:r w:rsidRPr="006C5DE5">
        <w:rPr>
          <w:rFonts w:hint="eastAsia"/>
        </w:rPr>
        <w:t>日报道，俄罗斯外交部当日发表声明，呼吁国际社会要求基辅无条件放弃对乌克兰东南部的武力镇压，执行解决乌克兰危机的明斯克协议。俄外交部人权、民主和法治问题全权代表多尔戈夫</w:t>
      </w:r>
      <w:r w:rsidRPr="006C5DE5">
        <w:rPr>
          <w:rFonts w:hint="eastAsia"/>
        </w:rPr>
        <w:t>18</w:t>
      </w:r>
      <w:r w:rsidRPr="006C5DE5">
        <w:rPr>
          <w:rFonts w:hint="eastAsia"/>
        </w:rPr>
        <w:t>日表示，如果乌克兰政府军继续对顿涅茨克机场和其他居民点进行射击，继续破坏停火协议，俄罗斯不排除发表乌克兰政府军罪行白皮书的可能。俄国际文传电讯社</w:t>
      </w:r>
      <w:r w:rsidRPr="006C5DE5">
        <w:rPr>
          <w:rFonts w:hint="eastAsia"/>
        </w:rPr>
        <w:t>19</w:t>
      </w:r>
      <w:r w:rsidRPr="006C5DE5">
        <w:rPr>
          <w:rFonts w:hint="eastAsia"/>
        </w:rPr>
        <w:t>日报道称，波罗申科</w:t>
      </w:r>
      <w:r w:rsidRPr="006C5DE5">
        <w:rPr>
          <w:rFonts w:hint="eastAsia"/>
        </w:rPr>
        <w:t>18</w:t>
      </w:r>
      <w:r w:rsidRPr="006C5DE5">
        <w:rPr>
          <w:rFonts w:hint="eastAsia"/>
        </w:rPr>
        <w:t>日参加悼念乌东部遇难者集会时表示，“不会让出乌克兰一寸领土，决心夺回被占领的东部地区。”</w:t>
      </w:r>
    </w:p>
    <w:p w14:paraId="7D185A3B" w14:textId="77777777" w:rsidR="00426BD1" w:rsidRPr="006C5DE5" w:rsidRDefault="00426BD1" w:rsidP="00426BD1"/>
    <w:p w14:paraId="2A4A847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07C8ACF7" w14:textId="77777777" w:rsidR="00426BD1" w:rsidRPr="006C5DE5" w:rsidRDefault="00426BD1" w:rsidP="00426BD1">
      <w:pPr>
        <w:rPr>
          <w:rFonts w:hint="eastAsia"/>
        </w:rPr>
      </w:pPr>
      <w:r w:rsidRPr="006C5DE5">
        <w:rPr>
          <w:rFonts w:hint="eastAsia"/>
        </w:rPr>
        <w:t>也门胡塞武装围困总理府</w:t>
      </w:r>
      <w:r w:rsidRPr="006C5DE5">
        <w:rPr>
          <w:rFonts w:hint="eastAsia"/>
        </w:rPr>
        <w:t xml:space="preserve"> </w:t>
      </w:r>
      <w:r w:rsidRPr="006C5DE5">
        <w:rPr>
          <w:rFonts w:hint="eastAsia"/>
        </w:rPr>
        <w:t>占领军事基地及电视台</w:t>
      </w:r>
    </w:p>
    <w:p w14:paraId="38A02A24"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04:39 </w:t>
      </w:r>
      <w:r w:rsidRPr="006C5DE5">
        <w:rPr>
          <w:rFonts w:hint="eastAsia"/>
        </w:rPr>
        <w:t>南方日报</w:t>
      </w:r>
      <w:r w:rsidRPr="006C5DE5">
        <w:rPr>
          <w:rFonts w:hint="eastAsia"/>
        </w:rPr>
        <w:t xml:space="preserve"> </w:t>
      </w:r>
    </w:p>
    <w:p w14:paraId="737D7992" w14:textId="77777777" w:rsidR="00426BD1" w:rsidRPr="006C5DE5" w:rsidRDefault="00426BD1" w:rsidP="00426BD1">
      <w:pPr>
        <w:rPr>
          <w:rFonts w:hint="eastAsia"/>
        </w:rPr>
      </w:pPr>
      <w:r w:rsidRPr="006C5DE5">
        <w:rPr>
          <w:rFonts w:hint="eastAsia"/>
        </w:rPr>
        <w:t xml:space="preserve">　　也门新闻部长纳迪娅·萨卡夫说，什叶派胡塞武装组织</w:t>
      </w:r>
      <w:r w:rsidRPr="006C5DE5">
        <w:rPr>
          <w:rFonts w:hint="eastAsia"/>
        </w:rPr>
        <w:t>19</w:t>
      </w:r>
      <w:r w:rsidRPr="006C5DE5">
        <w:rPr>
          <w:rFonts w:hint="eastAsia"/>
        </w:rPr>
        <w:t>日夜包围了位于首都萨那的总理府。数小时前，也门政府与胡塞武装刚达成停火协议。</w:t>
      </w:r>
    </w:p>
    <w:p w14:paraId="2FADD5B8" w14:textId="77777777" w:rsidR="00426BD1" w:rsidRPr="006C5DE5" w:rsidRDefault="00426BD1" w:rsidP="00426BD1"/>
    <w:p w14:paraId="3AECBB1A" w14:textId="77777777" w:rsidR="00426BD1" w:rsidRPr="006C5DE5" w:rsidRDefault="00426BD1" w:rsidP="00426BD1">
      <w:pPr>
        <w:rPr>
          <w:rFonts w:hint="eastAsia"/>
        </w:rPr>
      </w:pPr>
      <w:r w:rsidRPr="006C5DE5">
        <w:rPr>
          <w:rFonts w:hint="eastAsia"/>
        </w:rPr>
        <w:t xml:space="preserve">　　政府发言人拉吉·巴迪说，通往总理府的全部</w:t>
      </w:r>
      <w:r w:rsidRPr="006C5DE5">
        <w:rPr>
          <w:rFonts w:hint="eastAsia"/>
        </w:rPr>
        <w:t>3</w:t>
      </w:r>
      <w:r w:rsidRPr="006C5DE5">
        <w:rPr>
          <w:rFonts w:hint="eastAsia"/>
        </w:rPr>
        <w:t>个入口均被胡塞武装控制。</w:t>
      </w:r>
    </w:p>
    <w:p w14:paraId="26D2A452" w14:textId="77777777" w:rsidR="00426BD1" w:rsidRPr="006C5DE5" w:rsidRDefault="00426BD1" w:rsidP="00426BD1"/>
    <w:p w14:paraId="79F6A963" w14:textId="77777777" w:rsidR="00426BD1" w:rsidRPr="006C5DE5" w:rsidRDefault="00426BD1" w:rsidP="00426BD1">
      <w:pPr>
        <w:rPr>
          <w:rFonts w:hint="eastAsia"/>
        </w:rPr>
      </w:pPr>
      <w:r w:rsidRPr="006C5DE5">
        <w:rPr>
          <w:rFonts w:hint="eastAsia"/>
        </w:rPr>
        <w:t xml:space="preserve">　　萨卡夫在微博客网站发布消息说，总统阿卜杜拉布·曼苏尔·哈迪已经要求</w:t>
      </w:r>
      <w:r w:rsidRPr="006C5DE5">
        <w:rPr>
          <w:rFonts w:hint="eastAsia"/>
        </w:rPr>
        <w:t>20</w:t>
      </w:r>
      <w:r w:rsidRPr="006C5DE5">
        <w:rPr>
          <w:rFonts w:hint="eastAsia"/>
        </w:rPr>
        <w:t>日举行会议，包括胡塞武装在内的各政治派别与会磋商，以达成解决本次危机的“路线图”。</w:t>
      </w:r>
    </w:p>
    <w:p w14:paraId="06CD45BC" w14:textId="77777777" w:rsidR="00426BD1" w:rsidRPr="006C5DE5" w:rsidRDefault="00426BD1" w:rsidP="00426BD1"/>
    <w:p w14:paraId="0BF90010" w14:textId="77777777" w:rsidR="00426BD1" w:rsidRPr="006C5DE5" w:rsidRDefault="00426BD1" w:rsidP="00426BD1">
      <w:pPr>
        <w:rPr>
          <w:rFonts w:hint="eastAsia"/>
        </w:rPr>
      </w:pPr>
      <w:r w:rsidRPr="006C5DE5">
        <w:rPr>
          <w:rFonts w:hint="eastAsia"/>
        </w:rPr>
        <w:t xml:space="preserve">　　胡塞武装</w:t>
      </w:r>
      <w:r w:rsidRPr="006C5DE5">
        <w:rPr>
          <w:rFonts w:hint="eastAsia"/>
        </w:rPr>
        <w:t>19</w:t>
      </w:r>
      <w:r w:rsidRPr="006C5DE5">
        <w:rPr>
          <w:rFonts w:hint="eastAsia"/>
        </w:rPr>
        <w:t>日与也门总统卫队在位于萨那南部的总统府附近发生冲突。也门政府与胡塞武装经过谈判，宣布在萨那停火。萨卡夫说，巴迪离开停火谈判会场后，他的车队遭到袭击。不过，巴迪没有受伤。</w:t>
      </w:r>
    </w:p>
    <w:p w14:paraId="6A841337" w14:textId="77777777" w:rsidR="00426BD1" w:rsidRPr="006C5DE5" w:rsidRDefault="00426BD1" w:rsidP="00426BD1"/>
    <w:p w14:paraId="67E22807" w14:textId="77777777" w:rsidR="00426BD1" w:rsidRPr="006C5DE5" w:rsidRDefault="00426BD1" w:rsidP="00426BD1">
      <w:pPr>
        <w:rPr>
          <w:rFonts w:hint="eastAsia"/>
        </w:rPr>
      </w:pPr>
      <w:r w:rsidRPr="006C5DE5">
        <w:rPr>
          <w:rFonts w:hint="eastAsia"/>
        </w:rPr>
        <w:t xml:space="preserve">　　失去控制</w:t>
      </w:r>
    </w:p>
    <w:p w14:paraId="6A2688D4" w14:textId="77777777" w:rsidR="00426BD1" w:rsidRPr="006C5DE5" w:rsidRDefault="00426BD1" w:rsidP="00426BD1"/>
    <w:p w14:paraId="635C299F" w14:textId="77777777" w:rsidR="00426BD1" w:rsidRPr="006C5DE5" w:rsidRDefault="00426BD1" w:rsidP="00426BD1">
      <w:pPr>
        <w:rPr>
          <w:rFonts w:hint="eastAsia"/>
        </w:rPr>
      </w:pPr>
      <w:r w:rsidRPr="006C5DE5">
        <w:rPr>
          <w:rFonts w:hint="eastAsia"/>
        </w:rPr>
        <w:t xml:space="preserve">　　法新社报道，胡塞武装</w:t>
      </w:r>
      <w:r w:rsidRPr="006C5DE5">
        <w:rPr>
          <w:rFonts w:hint="eastAsia"/>
        </w:rPr>
        <w:t>19</w:t>
      </w:r>
      <w:r w:rsidRPr="006C5DE5">
        <w:rPr>
          <w:rFonts w:hint="eastAsia"/>
        </w:rPr>
        <w:t>日占领了一处能俯瞰总统府的军事基地并控制了国家电视台和官方通讯社。</w:t>
      </w:r>
    </w:p>
    <w:p w14:paraId="61B59539" w14:textId="77777777" w:rsidR="00426BD1" w:rsidRPr="006C5DE5" w:rsidRDefault="00426BD1" w:rsidP="00426BD1"/>
    <w:p w14:paraId="0E2A8B18" w14:textId="77777777" w:rsidR="00426BD1" w:rsidRPr="006C5DE5" w:rsidRDefault="00426BD1" w:rsidP="00426BD1">
      <w:pPr>
        <w:rPr>
          <w:rFonts w:hint="eastAsia"/>
        </w:rPr>
      </w:pPr>
      <w:r w:rsidRPr="006C5DE5">
        <w:rPr>
          <w:rFonts w:hint="eastAsia"/>
        </w:rPr>
        <w:t xml:space="preserve">　　萨卡夫在微博客网站留言称：“政府失去对也门卫星频道的控制，官方新闻通讯社也门通讯社也不再受政府控制。胡塞武装完全控制这些频道，拒绝发布任何政府声明。”</w:t>
      </w:r>
    </w:p>
    <w:p w14:paraId="1126D3F7" w14:textId="77777777" w:rsidR="00426BD1" w:rsidRPr="006C5DE5" w:rsidRDefault="00426BD1" w:rsidP="00426BD1"/>
    <w:p w14:paraId="199E5FB5" w14:textId="77777777" w:rsidR="00426BD1" w:rsidRPr="006C5DE5" w:rsidRDefault="00426BD1" w:rsidP="00426BD1">
      <w:pPr>
        <w:rPr>
          <w:rFonts w:hint="eastAsia"/>
        </w:rPr>
      </w:pPr>
      <w:r w:rsidRPr="006C5DE5">
        <w:rPr>
          <w:rFonts w:hint="eastAsia"/>
        </w:rPr>
        <w:t xml:space="preserve">　　鉴于上述形势，也门国家电视台新闻部门主管陶菲克·沙拉比在社交网站“脸谱”上宣布辞职。</w:t>
      </w:r>
    </w:p>
    <w:p w14:paraId="6BCA6656" w14:textId="77777777" w:rsidR="00426BD1" w:rsidRPr="006C5DE5" w:rsidRDefault="00426BD1" w:rsidP="00426BD1"/>
    <w:p w14:paraId="4EC4EB4D" w14:textId="77777777" w:rsidR="00426BD1" w:rsidRPr="006C5DE5" w:rsidRDefault="00426BD1" w:rsidP="00426BD1">
      <w:pPr>
        <w:rPr>
          <w:rFonts w:hint="eastAsia"/>
        </w:rPr>
      </w:pPr>
      <w:r w:rsidRPr="006C5DE5">
        <w:rPr>
          <w:rFonts w:hint="eastAsia"/>
        </w:rPr>
        <w:t xml:space="preserve">　　萨卡夫说，</w:t>
      </w:r>
      <w:r w:rsidRPr="006C5DE5">
        <w:rPr>
          <w:rFonts w:hint="eastAsia"/>
        </w:rPr>
        <w:t>19</w:t>
      </w:r>
      <w:r w:rsidRPr="006C5DE5">
        <w:rPr>
          <w:rFonts w:hint="eastAsia"/>
        </w:rPr>
        <w:t>日交火造成</w:t>
      </w:r>
      <w:r w:rsidRPr="006C5DE5">
        <w:rPr>
          <w:rFonts w:hint="eastAsia"/>
        </w:rPr>
        <w:t>9</w:t>
      </w:r>
      <w:r w:rsidRPr="006C5DE5">
        <w:rPr>
          <w:rFonts w:hint="eastAsia"/>
        </w:rPr>
        <w:t>人死亡，包括</w:t>
      </w:r>
      <w:r w:rsidRPr="006C5DE5">
        <w:rPr>
          <w:rFonts w:hint="eastAsia"/>
        </w:rPr>
        <w:t>4</w:t>
      </w:r>
      <w:r w:rsidRPr="006C5DE5">
        <w:rPr>
          <w:rFonts w:hint="eastAsia"/>
        </w:rPr>
        <w:t>名平民、</w:t>
      </w:r>
      <w:r w:rsidRPr="006C5DE5">
        <w:rPr>
          <w:rFonts w:hint="eastAsia"/>
        </w:rPr>
        <w:t>3</w:t>
      </w:r>
      <w:r w:rsidRPr="006C5DE5">
        <w:rPr>
          <w:rFonts w:hint="eastAsia"/>
        </w:rPr>
        <w:t>名胡塞武装人员和</w:t>
      </w:r>
      <w:r w:rsidRPr="006C5DE5">
        <w:rPr>
          <w:rFonts w:hint="eastAsia"/>
        </w:rPr>
        <w:t>2</w:t>
      </w:r>
      <w:r w:rsidRPr="006C5DE5">
        <w:rPr>
          <w:rFonts w:hint="eastAsia"/>
        </w:rPr>
        <w:t>名总统卫队士兵。一名安全官员称，胡塞武装当时在总统府附近加强军事部署，设立新的检查站，总统卫队介入。</w:t>
      </w:r>
    </w:p>
    <w:p w14:paraId="7383BEC3" w14:textId="77777777" w:rsidR="00426BD1" w:rsidRPr="006C5DE5" w:rsidRDefault="00426BD1" w:rsidP="00426BD1">
      <w:pPr>
        <w:rPr>
          <w:rFonts w:hint="eastAsia"/>
        </w:rPr>
      </w:pPr>
      <w:r w:rsidRPr="006C5DE5">
        <w:rPr>
          <w:rFonts w:hint="eastAsia"/>
        </w:rPr>
        <w:t xml:space="preserve">　　不过，胡塞武装领导人阿里·伊马德否认称，冲突由总统卫队挑起。</w:t>
      </w:r>
    </w:p>
    <w:p w14:paraId="203A3E38" w14:textId="77777777" w:rsidR="00426BD1" w:rsidRPr="006C5DE5" w:rsidRDefault="00426BD1" w:rsidP="00426BD1">
      <w:pPr>
        <w:rPr>
          <w:rFonts w:hint="eastAsia"/>
        </w:rPr>
      </w:pPr>
      <w:r w:rsidRPr="006C5DE5">
        <w:rPr>
          <w:rFonts w:hint="eastAsia"/>
        </w:rPr>
        <w:t xml:space="preserve">　　矛盾重重</w:t>
      </w:r>
    </w:p>
    <w:p w14:paraId="7571BC16" w14:textId="77777777" w:rsidR="00426BD1" w:rsidRPr="006C5DE5" w:rsidRDefault="00426BD1" w:rsidP="00426BD1">
      <w:pPr>
        <w:rPr>
          <w:rFonts w:hint="eastAsia"/>
        </w:rPr>
      </w:pPr>
      <w:r w:rsidRPr="006C5DE5">
        <w:rPr>
          <w:rFonts w:hint="eastAsia"/>
        </w:rPr>
        <w:t xml:space="preserve">　　</w:t>
      </w:r>
      <w:r w:rsidRPr="006C5DE5">
        <w:rPr>
          <w:rFonts w:hint="eastAsia"/>
        </w:rPr>
        <w:t>19</w:t>
      </w:r>
      <w:r w:rsidRPr="006C5DE5">
        <w:rPr>
          <w:rFonts w:hint="eastAsia"/>
        </w:rPr>
        <w:t>日武装冲突的导火索是即将公布的新宪法草案。根据草案，也门将分为</w:t>
      </w:r>
      <w:r w:rsidRPr="006C5DE5">
        <w:rPr>
          <w:rFonts w:hint="eastAsia"/>
        </w:rPr>
        <w:t>6</w:t>
      </w:r>
      <w:r w:rsidRPr="006C5DE5">
        <w:rPr>
          <w:rFonts w:hint="eastAsia"/>
        </w:rPr>
        <w:t>个联邦州，但胡塞武装组织坚持将也门分为南北两个联邦州，并要求取得北部联邦州的控制权。</w:t>
      </w:r>
    </w:p>
    <w:p w14:paraId="27499EB7" w14:textId="77777777" w:rsidR="00426BD1" w:rsidRPr="006C5DE5" w:rsidRDefault="00426BD1" w:rsidP="00426BD1">
      <w:pPr>
        <w:rPr>
          <w:rFonts w:hint="eastAsia"/>
        </w:rPr>
      </w:pPr>
      <w:r w:rsidRPr="006C5DE5">
        <w:rPr>
          <w:rFonts w:hint="eastAsia"/>
        </w:rPr>
        <w:t xml:space="preserve">　　</w:t>
      </w:r>
      <w:r w:rsidRPr="006C5DE5">
        <w:rPr>
          <w:rFonts w:hint="eastAsia"/>
        </w:rPr>
        <w:t>17</w:t>
      </w:r>
      <w:r w:rsidRPr="006C5DE5">
        <w:rPr>
          <w:rFonts w:hint="eastAsia"/>
        </w:rPr>
        <w:t>日，胡塞武装组织为阻止政府向全国和解对话委员会提交新宪法草案绑架了负责此项工作的总统办公室主任艾哈迈德·本·穆巴拉克。</w:t>
      </w:r>
    </w:p>
    <w:p w14:paraId="4E5A9CBC" w14:textId="77777777" w:rsidR="00426BD1" w:rsidRPr="006C5DE5" w:rsidRDefault="00426BD1" w:rsidP="00426BD1">
      <w:pPr>
        <w:rPr>
          <w:rFonts w:hint="eastAsia"/>
        </w:rPr>
      </w:pPr>
      <w:r w:rsidRPr="006C5DE5">
        <w:rPr>
          <w:rFonts w:hint="eastAsia"/>
        </w:rPr>
        <w:t xml:space="preserve">　　胡塞武装所属电视台公布的一份电话录音文件显示，总统哈迪与穆巴拉克商讨力推“六州方案”。这份录音文件的真实性尚未得到证实。</w:t>
      </w:r>
    </w:p>
    <w:p w14:paraId="053BB25D"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w:t>
      </w:r>
      <w:r w:rsidRPr="006C5DE5">
        <w:rPr>
          <w:rFonts w:hint="eastAsia"/>
        </w:rPr>
        <w:t>9</w:t>
      </w:r>
      <w:r w:rsidRPr="006C5DE5">
        <w:rPr>
          <w:rFonts w:hint="eastAsia"/>
        </w:rPr>
        <w:t>月，胡塞武装组织使用武力夺取了萨那的控制权，在随后的内阁改组、军队改革等问题上与也门政府摩擦不断。</w:t>
      </w:r>
    </w:p>
    <w:p w14:paraId="5E3659FF" w14:textId="77777777" w:rsidR="00426BD1" w:rsidRPr="006C5DE5" w:rsidRDefault="00426BD1" w:rsidP="00426BD1"/>
    <w:p w14:paraId="66277F0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1440FEE5" w14:textId="77777777" w:rsidR="00426BD1" w:rsidRPr="006C5DE5" w:rsidRDefault="00426BD1" w:rsidP="00426BD1">
      <w:pPr>
        <w:rPr>
          <w:rFonts w:hint="eastAsia"/>
        </w:rPr>
      </w:pPr>
      <w:r w:rsidRPr="006C5DE5">
        <w:rPr>
          <w:rFonts w:hint="eastAsia"/>
        </w:rPr>
        <w:t>罗马教皇称随时愿意访问中国</w:t>
      </w:r>
      <w:r w:rsidRPr="006C5DE5">
        <w:rPr>
          <w:rFonts w:hint="eastAsia"/>
        </w:rPr>
        <w:t xml:space="preserve"> </w:t>
      </w:r>
      <w:r w:rsidRPr="006C5DE5">
        <w:rPr>
          <w:rFonts w:hint="eastAsia"/>
        </w:rPr>
        <w:t>回应拒见达赖传闻</w:t>
      </w:r>
    </w:p>
    <w:p w14:paraId="1C7F5862"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05:07 </w:t>
      </w:r>
      <w:r w:rsidRPr="006C5DE5">
        <w:rPr>
          <w:rFonts w:hint="eastAsia"/>
        </w:rPr>
        <w:t>环球时报</w:t>
      </w:r>
    </w:p>
    <w:p w14:paraId="5C6E5C20" w14:textId="77777777" w:rsidR="00426BD1" w:rsidRPr="006C5DE5" w:rsidRDefault="00426BD1" w:rsidP="00426BD1">
      <w:pPr>
        <w:rPr>
          <w:rFonts w:hint="eastAsia"/>
        </w:rPr>
      </w:pPr>
      <w:r w:rsidRPr="006C5DE5">
        <w:rPr>
          <w:rFonts w:hint="eastAsia"/>
        </w:rPr>
        <w:t xml:space="preserve">　　【环球时报综合报道】据法新社</w:t>
      </w:r>
      <w:r w:rsidRPr="006C5DE5">
        <w:rPr>
          <w:rFonts w:hint="eastAsia"/>
        </w:rPr>
        <w:t>20</w:t>
      </w:r>
      <w:r w:rsidRPr="006C5DE5">
        <w:rPr>
          <w:rFonts w:hint="eastAsia"/>
        </w:rPr>
        <w:t>日报道，罗马教皇方济各</w:t>
      </w:r>
      <w:r w:rsidRPr="006C5DE5">
        <w:rPr>
          <w:rFonts w:hint="eastAsia"/>
        </w:rPr>
        <w:t>19</w:t>
      </w:r>
      <w:r w:rsidRPr="006C5DE5">
        <w:rPr>
          <w:rFonts w:hint="eastAsia"/>
        </w:rPr>
        <w:t>日结束访问菲律宾，他在乘飞机从马尼拉返回罗马途经中国领空时表示，愿意在任何时间访问中国，“中国人知道我愿意接受访华邀请，我也愿意在梵蒂冈接待中国官员”。</w:t>
      </w:r>
    </w:p>
    <w:p w14:paraId="10D11E21" w14:textId="77777777" w:rsidR="00426BD1" w:rsidRPr="006C5DE5" w:rsidRDefault="00426BD1" w:rsidP="00426BD1"/>
    <w:p w14:paraId="417D9E0C" w14:textId="77777777" w:rsidR="00426BD1" w:rsidRPr="006C5DE5" w:rsidRDefault="00426BD1" w:rsidP="00426BD1">
      <w:pPr>
        <w:rPr>
          <w:rFonts w:hint="eastAsia"/>
        </w:rPr>
      </w:pPr>
      <w:r w:rsidRPr="006C5DE5">
        <w:rPr>
          <w:rFonts w:hint="eastAsia"/>
        </w:rPr>
        <w:t xml:space="preserve">　　法新社称，中国和梵蒂冈尚未建立正式外交关系。最近几年来，前任教皇本笃十六世和现任教皇方济各均看上去更积极希望修复同中国的关系。报道称，当方济各的飞机此次经过中国领空时，他给中国领导人发去了电报，这是他第二次向中国领导人发送电报。</w:t>
      </w:r>
    </w:p>
    <w:p w14:paraId="0B2505D5" w14:textId="77777777" w:rsidR="00426BD1" w:rsidRPr="006C5DE5" w:rsidRDefault="00426BD1" w:rsidP="00426BD1">
      <w:pPr>
        <w:rPr>
          <w:rFonts w:hint="eastAsia"/>
        </w:rPr>
      </w:pPr>
      <w:r w:rsidRPr="006C5DE5">
        <w:rPr>
          <w:rFonts w:hint="eastAsia"/>
        </w:rPr>
        <w:t xml:space="preserve">　　方济各还谈及他之前“拒见达赖”的传闻。他否认拒见是因为“害怕中国”，而是因为</w:t>
      </w:r>
      <w:r w:rsidRPr="006C5DE5">
        <w:rPr>
          <w:rFonts w:hint="eastAsia"/>
        </w:rPr>
        <w:t>(</w:t>
      </w:r>
      <w:r w:rsidRPr="006C5DE5">
        <w:rPr>
          <w:rFonts w:hint="eastAsia"/>
        </w:rPr>
        <w:t>梵蒂冈的</w:t>
      </w:r>
      <w:r w:rsidRPr="006C5DE5">
        <w:rPr>
          <w:rFonts w:hint="eastAsia"/>
        </w:rPr>
        <w:t>)</w:t>
      </w:r>
      <w:r w:rsidRPr="006C5DE5">
        <w:rPr>
          <w:rFonts w:hint="eastAsia"/>
        </w:rPr>
        <w:t>通常礼仪是，不接待到罗马参加国际会议的国家元首和高层人士，他没有接待任何人。方济各表示，达赖已要求同他会面，但日期没有选定，他暂且无计划。</w:t>
      </w:r>
    </w:p>
    <w:p w14:paraId="265D7D32" w14:textId="77777777" w:rsidR="00426BD1" w:rsidRPr="006C5DE5" w:rsidRDefault="00426BD1" w:rsidP="00426BD1"/>
    <w:p w14:paraId="6B989F3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5920AF5C" w14:textId="77777777" w:rsidR="00426BD1" w:rsidRPr="006C5DE5" w:rsidRDefault="00426BD1" w:rsidP="00426BD1">
      <w:pPr>
        <w:rPr>
          <w:rFonts w:hint="eastAsia"/>
        </w:rPr>
      </w:pPr>
      <w:r w:rsidRPr="006C5DE5">
        <w:rPr>
          <w:rFonts w:hint="eastAsia"/>
        </w:rPr>
        <w:t>法国遭到大规模赛博袭击</w:t>
      </w:r>
      <w:r w:rsidRPr="006C5DE5">
        <w:rPr>
          <w:rFonts w:hint="eastAsia"/>
        </w:rPr>
        <w:t xml:space="preserve"> </w:t>
      </w:r>
      <w:r w:rsidRPr="006C5DE5">
        <w:rPr>
          <w:rFonts w:hint="eastAsia"/>
        </w:rPr>
        <w:t>涉及约</w:t>
      </w:r>
      <w:r w:rsidRPr="006C5DE5">
        <w:rPr>
          <w:rFonts w:hint="eastAsia"/>
        </w:rPr>
        <w:t>19000</w:t>
      </w:r>
      <w:r w:rsidRPr="006C5DE5">
        <w:rPr>
          <w:rFonts w:hint="eastAsia"/>
        </w:rPr>
        <w:t>个网站</w:t>
      </w:r>
    </w:p>
    <w:p w14:paraId="55F4470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14:19 </w:t>
      </w:r>
      <w:r w:rsidRPr="006C5DE5">
        <w:rPr>
          <w:rFonts w:hint="eastAsia"/>
        </w:rPr>
        <w:t>中国新闻网</w:t>
      </w:r>
    </w:p>
    <w:p w14:paraId="17565D0C"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 xml:space="preserve"> </w:t>
      </w:r>
      <w:r w:rsidRPr="006C5DE5">
        <w:rPr>
          <w:rFonts w:hint="eastAsia"/>
        </w:rPr>
        <w:t>据中国国防科技信息网报道，据美联社报道，在讽刺杂志《查理周刊》编辑部遭到致命打击之后，法国遭受了一股赛博袭击，涉及约</w:t>
      </w:r>
      <w:r w:rsidRPr="006C5DE5">
        <w:rPr>
          <w:rFonts w:hint="eastAsia"/>
        </w:rPr>
        <w:t>19000</w:t>
      </w:r>
      <w:r w:rsidRPr="006C5DE5">
        <w:rPr>
          <w:rFonts w:hint="eastAsia"/>
        </w:rPr>
        <w:t>个网站。</w:t>
      </w:r>
    </w:p>
    <w:p w14:paraId="673C45FC" w14:textId="77777777" w:rsidR="00426BD1" w:rsidRPr="006C5DE5" w:rsidRDefault="00426BD1" w:rsidP="00426BD1">
      <w:pPr>
        <w:rPr>
          <w:rFonts w:hint="eastAsia"/>
        </w:rPr>
      </w:pPr>
      <w:r w:rsidRPr="006C5DE5">
        <w:rPr>
          <w:rFonts w:hint="eastAsia"/>
        </w:rPr>
        <w:t xml:space="preserve">　　法国军方赛博防御的负责人称，美联社报道中一些赛博袭击被证实来自已知的伊斯兰黑客团伙。大多数袭击已经通过尝试拒绝服务的方式进行化解。军方已经开始继续监视，保护政府网站。</w:t>
      </w:r>
      <w:r w:rsidRPr="006C5DE5">
        <w:rPr>
          <w:rFonts w:hint="eastAsia"/>
        </w:rPr>
        <w:t>(</w:t>
      </w:r>
      <w:r w:rsidRPr="006C5DE5">
        <w:rPr>
          <w:rFonts w:hint="eastAsia"/>
        </w:rPr>
        <w:t>中国船舶信息中心</w:t>
      </w:r>
      <w:r w:rsidRPr="006C5DE5">
        <w:rPr>
          <w:rFonts w:hint="eastAsia"/>
        </w:rPr>
        <w:t xml:space="preserve"> </w:t>
      </w:r>
      <w:r w:rsidRPr="006C5DE5">
        <w:rPr>
          <w:rFonts w:hint="eastAsia"/>
        </w:rPr>
        <w:t>张晓</w:t>
      </w:r>
      <w:r w:rsidRPr="006C5DE5">
        <w:rPr>
          <w:rFonts w:hint="eastAsia"/>
        </w:rPr>
        <w:t>)</w:t>
      </w:r>
    </w:p>
    <w:p w14:paraId="0E55D055" w14:textId="77777777" w:rsidR="00426BD1" w:rsidRPr="006C5DE5" w:rsidRDefault="00426BD1" w:rsidP="00426BD1"/>
    <w:p w14:paraId="0D26030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064FF014" w14:textId="77777777" w:rsidR="00426BD1" w:rsidRPr="006C5DE5" w:rsidRDefault="00426BD1" w:rsidP="00426BD1">
      <w:pPr>
        <w:rPr>
          <w:rFonts w:hint="eastAsia"/>
        </w:rPr>
      </w:pPr>
      <w:r w:rsidRPr="006C5DE5">
        <w:rPr>
          <w:rFonts w:hint="eastAsia"/>
        </w:rPr>
        <w:t>欧盟外长会议决定维持对俄罗斯制裁</w:t>
      </w:r>
    </w:p>
    <w:p w14:paraId="43B9E763"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05:17 </w:t>
      </w:r>
      <w:r w:rsidRPr="006C5DE5">
        <w:rPr>
          <w:rFonts w:hint="eastAsia"/>
        </w:rPr>
        <w:t>中国新闻网</w:t>
      </w:r>
    </w:p>
    <w:p w14:paraId="4DEE9CAD" w14:textId="77777777" w:rsidR="00426BD1" w:rsidRPr="006C5DE5" w:rsidRDefault="00426BD1" w:rsidP="00426BD1">
      <w:pPr>
        <w:rPr>
          <w:rFonts w:hint="eastAsia"/>
        </w:rPr>
      </w:pPr>
      <w:r w:rsidRPr="006C5DE5">
        <w:rPr>
          <w:rFonts w:hint="eastAsia"/>
        </w:rPr>
        <w:t xml:space="preserve">　　中新社布鲁塞尔</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w:t>
      </w:r>
      <w:r w:rsidRPr="006C5DE5">
        <w:rPr>
          <w:rFonts w:hint="eastAsia"/>
        </w:rPr>
        <w:t>记者</w:t>
      </w:r>
      <w:r w:rsidRPr="006C5DE5">
        <w:rPr>
          <w:rFonts w:hint="eastAsia"/>
        </w:rPr>
        <w:t xml:space="preserve"> </w:t>
      </w:r>
      <w:r w:rsidRPr="006C5DE5">
        <w:rPr>
          <w:rFonts w:hint="eastAsia"/>
        </w:rPr>
        <w:t>沈晨</w:t>
      </w:r>
      <w:r w:rsidRPr="006C5DE5">
        <w:rPr>
          <w:rFonts w:hint="eastAsia"/>
        </w:rPr>
        <w:t>)</w:t>
      </w:r>
      <w:r w:rsidRPr="006C5DE5">
        <w:rPr>
          <w:rFonts w:hint="eastAsia"/>
        </w:rPr>
        <w:t>形势日趋复杂的乌克兰问题一直是欧盟外长会议的重要关切。</w:t>
      </w:r>
      <w:r w:rsidRPr="006C5DE5">
        <w:rPr>
          <w:rFonts w:hint="eastAsia"/>
        </w:rPr>
        <w:t>2015</w:t>
      </w:r>
      <w:r w:rsidRPr="006C5DE5">
        <w:rPr>
          <w:rFonts w:hint="eastAsia"/>
        </w:rPr>
        <w:t>年欧盟外长首次会议结束后，各国外长一致决定维持对俄罗斯制裁不变。</w:t>
      </w:r>
    </w:p>
    <w:p w14:paraId="55FD7F46" w14:textId="77777777" w:rsidR="00426BD1" w:rsidRPr="006C5DE5" w:rsidRDefault="00426BD1" w:rsidP="00426BD1"/>
    <w:p w14:paraId="790885E1" w14:textId="77777777" w:rsidR="00426BD1" w:rsidRPr="006C5DE5" w:rsidRDefault="00426BD1" w:rsidP="00426BD1">
      <w:pPr>
        <w:rPr>
          <w:rFonts w:hint="eastAsia"/>
        </w:rPr>
      </w:pPr>
      <w:r w:rsidRPr="006C5DE5">
        <w:rPr>
          <w:rFonts w:hint="eastAsia"/>
        </w:rPr>
        <w:t xml:space="preserve">　　欧盟外交和安全政策高级代表兼欧盟委员会副主席莫盖里尼在会议结束后明确指出，欧盟</w:t>
      </w:r>
      <w:r w:rsidRPr="006C5DE5">
        <w:rPr>
          <w:rFonts w:hint="eastAsia"/>
        </w:rPr>
        <w:t>28</w:t>
      </w:r>
      <w:r w:rsidRPr="006C5DE5">
        <w:rPr>
          <w:rFonts w:hint="eastAsia"/>
        </w:rPr>
        <w:t>个成员国外长在维持对俄制裁的问题上“非常团结”，对俄罗斯的制裁仍将维持原状。</w:t>
      </w:r>
    </w:p>
    <w:p w14:paraId="570506B1" w14:textId="77777777" w:rsidR="00426BD1" w:rsidRPr="006C5DE5" w:rsidRDefault="00426BD1" w:rsidP="00426BD1"/>
    <w:p w14:paraId="76DE9B2D" w14:textId="77777777" w:rsidR="00426BD1" w:rsidRPr="006C5DE5" w:rsidRDefault="00426BD1" w:rsidP="00426BD1">
      <w:pPr>
        <w:rPr>
          <w:rFonts w:hint="eastAsia"/>
        </w:rPr>
      </w:pPr>
      <w:r w:rsidRPr="006C5DE5">
        <w:rPr>
          <w:rFonts w:hint="eastAsia"/>
        </w:rPr>
        <w:t xml:space="preserve">　　莫盖里尼指出，尽管欧盟维持对俄制裁力度不变，但是双方依旧保持着外交“管道”。在应对类似伊朗核问题的国际问题时，欧盟与俄罗斯的外交“管道”仍然通畅。</w:t>
      </w:r>
    </w:p>
    <w:p w14:paraId="54F3F63F" w14:textId="77777777" w:rsidR="00426BD1" w:rsidRPr="006C5DE5" w:rsidRDefault="00426BD1" w:rsidP="00426BD1"/>
    <w:p w14:paraId="2E3AB41E" w14:textId="77777777" w:rsidR="00426BD1" w:rsidRPr="006C5DE5" w:rsidRDefault="00426BD1" w:rsidP="00426BD1">
      <w:pPr>
        <w:rPr>
          <w:rFonts w:hint="eastAsia"/>
        </w:rPr>
      </w:pPr>
      <w:r w:rsidRPr="006C5DE5">
        <w:rPr>
          <w:rFonts w:hint="eastAsia"/>
        </w:rPr>
        <w:t xml:space="preserve">　　“但是，我们还没有回到过去打交道的状态。”莫盖里尼强调说。</w:t>
      </w:r>
    </w:p>
    <w:p w14:paraId="1D1CA596" w14:textId="77777777" w:rsidR="00426BD1" w:rsidRPr="006C5DE5" w:rsidRDefault="00426BD1" w:rsidP="00426BD1">
      <w:pPr>
        <w:rPr>
          <w:rFonts w:hint="eastAsia"/>
        </w:rPr>
      </w:pPr>
      <w:r w:rsidRPr="006C5DE5">
        <w:rPr>
          <w:rFonts w:hint="eastAsia"/>
        </w:rPr>
        <w:t xml:space="preserve">　　由于欧盟维持对俄罗斯制裁的高压态势，欧洲个别国家的经济已经受到俄罗斯“反制裁”的影响。法国总统奥朗德就不断地强调对俄制裁所产生的“副作用”。</w:t>
      </w:r>
    </w:p>
    <w:p w14:paraId="6F09384B" w14:textId="77777777" w:rsidR="00426BD1" w:rsidRPr="006C5DE5" w:rsidRDefault="00426BD1" w:rsidP="00426BD1"/>
    <w:p w14:paraId="4FC1760E" w14:textId="77777777" w:rsidR="00426BD1" w:rsidRPr="006C5DE5" w:rsidRDefault="00426BD1" w:rsidP="00426BD1">
      <w:pPr>
        <w:rPr>
          <w:rFonts w:hint="eastAsia"/>
        </w:rPr>
      </w:pPr>
      <w:r w:rsidRPr="006C5DE5">
        <w:rPr>
          <w:rFonts w:hint="eastAsia"/>
        </w:rPr>
        <w:t xml:space="preserve">　　奥朗德指出，由于受到俄罗斯“反制裁”措施的影响，一些法国食品企业受到影响。奥朗德希望欧盟官员能够应对这一系列的问题。</w:t>
      </w:r>
    </w:p>
    <w:p w14:paraId="4BDAC4A3" w14:textId="77777777" w:rsidR="00426BD1" w:rsidRPr="006C5DE5" w:rsidRDefault="00426BD1" w:rsidP="00426BD1">
      <w:pPr>
        <w:rPr>
          <w:rFonts w:hint="eastAsia"/>
        </w:rPr>
      </w:pPr>
      <w:r w:rsidRPr="006C5DE5">
        <w:rPr>
          <w:rFonts w:hint="eastAsia"/>
        </w:rPr>
        <w:t xml:space="preserve">　　近日，乌克兰政府军和民间武装围绕顿涅茨克机场的争夺战日趋激烈，交战双方动用了火箭炮和坦克等重武器。民间武装一度宣布攻占机场，但乌军方否认这一消息。</w:t>
      </w:r>
    </w:p>
    <w:p w14:paraId="22B67AFB" w14:textId="77777777" w:rsidR="00426BD1" w:rsidRPr="006C5DE5" w:rsidRDefault="00426BD1" w:rsidP="00426BD1">
      <w:pPr>
        <w:rPr>
          <w:rFonts w:hint="eastAsia"/>
        </w:rPr>
      </w:pPr>
      <w:r w:rsidRPr="006C5DE5">
        <w:rPr>
          <w:rFonts w:hint="eastAsia"/>
        </w:rPr>
        <w:t xml:space="preserve">　　俄罗斯总统普京日前建议乌克兰冲突双方从冲突地区撤走重炮，但该建议遭到乌克兰总统波罗申科拒绝。波罗申科表示，乌方愿意立即召开乌克兰问题三方联络小组会议</w:t>
      </w:r>
      <w:r w:rsidRPr="006C5DE5">
        <w:rPr>
          <w:rFonts w:hint="eastAsia"/>
        </w:rPr>
        <w:t>(</w:t>
      </w:r>
      <w:r w:rsidRPr="006C5DE5">
        <w:rPr>
          <w:rFonts w:hint="eastAsia"/>
        </w:rPr>
        <w:t>乌克兰、欧安组织、俄罗斯</w:t>
      </w:r>
      <w:r w:rsidRPr="006C5DE5">
        <w:rPr>
          <w:rFonts w:hint="eastAsia"/>
        </w:rPr>
        <w:t>)</w:t>
      </w:r>
      <w:r w:rsidRPr="006C5DE5">
        <w:rPr>
          <w:rFonts w:hint="eastAsia"/>
        </w:rPr>
        <w:t>以及“诺曼底模式”</w:t>
      </w:r>
      <w:r w:rsidRPr="006C5DE5">
        <w:rPr>
          <w:rFonts w:hint="eastAsia"/>
        </w:rPr>
        <w:t>(</w:t>
      </w:r>
      <w:r w:rsidRPr="006C5DE5">
        <w:rPr>
          <w:rFonts w:hint="eastAsia"/>
        </w:rPr>
        <w:t>乌克兰、法国、德国、俄罗斯参与</w:t>
      </w:r>
      <w:r w:rsidRPr="006C5DE5">
        <w:rPr>
          <w:rFonts w:hint="eastAsia"/>
        </w:rPr>
        <w:t>)</w:t>
      </w:r>
      <w:r w:rsidRPr="006C5DE5">
        <w:rPr>
          <w:rFonts w:hint="eastAsia"/>
        </w:rPr>
        <w:t>的外长会议或峰会，以确保落实明斯克协议。</w:t>
      </w:r>
      <w:r w:rsidRPr="006C5DE5">
        <w:rPr>
          <w:rFonts w:hint="eastAsia"/>
        </w:rPr>
        <w:t>(</w:t>
      </w:r>
      <w:r w:rsidRPr="006C5DE5">
        <w:rPr>
          <w:rFonts w:hint="eastAsia"/>
        </w:rPr>
        <w:t>完</w:t>
      </w:r>
      <w:r w:rsidRPr="006C5DE5">
        <w:rPr>
          <w:rFonts w:hint="eastAsia"/>
        </w:rPr>
        <w:t>)</w:t>
      </w:r>
    </w:p>
    <w:p w14:paraId="4D98B9E3" w14:textId="77777777" w:rsidR="00426BD1" w:rsidRPr="006C5DE5" w:rsidRDefault="00426BD1" w:rsidP="00426BD1"/>
    <w:p w14:paraId="772016F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251E42AC" w14:textId="77777777" w:rsidR="00426BD1" w:rsidRPr="006C5DE5" w:rsidRDefault="00426BD1" w:rsidP="00426BD1">
      <w:pPr>
        <w:rPr>
          <w:rFonts w:hint="eastAsia"/>
        </w:rPr>
      </w:pPr>
      <w:r w:rsidRPr="006C5DE5">
        <w:rPr>
          <w:rFonts w:hint="eastAsia"/>
        </w:rPr>
        <w:t>英国情报机构被曝监控记者电子邮件</w:t>
      </w:r>
    </w:p>
    <w:p w14:paraId="14F08FD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01:30 </w:t>
      </w:r>
      <w:r w:rsidRPr="006C5DE5">
        <w:rPr>
          <w:rFonts w:hint="eastAsia"/>
        </w:rPr>
        <w:t>新闻晨报</w:t>
      </w:r>
    </w:p>
    <w:p w14:paraId="6BCAC5ED" w14:textId="77777777" w:rsidR="00426BD1" w:rsidRPr="006C5DE5" w:rsidRDefault="00426BD1" w:rsidP="00426BD1">
      <w:pPr>
        <w:rPr>
          <w:rFonts w:hint="eastAsia"/>
        </w:rPr>
      </w:pPr>
      <w:r w:rsidRPr="006C5DE5">
        <w:rPr>
          <w:rFonts w:hint="eastAsia"/>
        </w:rPr>
        <w:t xml:space="preserve">　　据新华社报道</w:t>
      </w:r>
      <w:r w:rsidRPr="006C5DE5">
        <w:rPr>
          <w:rFonts w:hint="eastAsia"/>
        </w:rPr>
        <w:t xml:space="preserve"> </w:t>
      </w:r>
      <w:r w:rsidRPr="006C5DE5">
        <w:rPr>
          <w:rFonts w:hint="eastAsia"/>
        </w:rPr>
        <w:t>英国《卫报》</w:t>
      </w:r>
      <w:r w:rsidRPr="006C5DE5">
        <w:rPr>
          <w:rFonts w:hint="eastAsia"/>
        </w:rPr>
        <w:t>19</w:t>
      </w:r>
      <w:r w:rsidRPr="006C5DE5">
        <w:rPr>
          <w:rFonts w:hint="eastAsia"/>
        </w:rPr>
        <w:t>日援引美国“棱镜”秘密情报监视项目曝光者爱德华·斯诺登披露的文件报道，英国情报机构政府通信总部对世界多家主要媒体记者的大量电子邮件实施监控。</w:t>
      </w:r>
    </w:p>
    <w:p w14:paraId="5D181659" w14:textId="77777777" w:rsidR="00426BD1" w:rsidRPr="006C5DE5" w:rsidRDefault="00426BD1" w:rsidP="00426BD1">
      <w:pPr>
        <w:rPr>
          <w:rFonts w:hint="eastAsia"/>
        </w:rPr>
      </w:pPr>
      <w:r w:rsidRPr="006C5DE5">
        <w:rPr>
          <w:rFonts w:hint="eastAsia"/>
        </w:rPr>
        <w:t xml:space="preserve">　　报道说，政府通信总部在</w:t>
      </w:r>
      <w:r w:rsidRPr="006C5DE5">
        <w:rPr>
          <w:rFonts w:hint="eastAsia"/>
        </w:rPr>
        <w:t>2008</w:t>
      </w:r>
      <w:r w:rsidRPr="006C5DE5">
        <w:rPr>
          <w:rFonts w:hint="eastAsia"/>
        </w:rPr>
        <w:t>年</w:t>
      </w:r>
      <w:r w:rsidRPr="006C5DE5">
        <w:rPr>
          <w:rFonts w:hint="eastAsia"/>
        </w:rPr>
        <w:t>11</w:t>
      </w:r>
      <w:r w:rsidRPr="006C5DE5">
        <w:rPr>
          <w:rFonts w:hint="eastAsia"/>
        </w:rPr>
        <w:t>月某一天</w:t>
      </w:r>
      <w:r w:rsidRPr="006C5DE5">
        <w:rPr>
          <w:rFonts w:hint="eastAsia"/>
        </w:rPr>
        <w:t>10</w:t>
      </w:r>
      <w:r w:rsidRPr="006C5DE5">
        <w:rPr>
          <w:rFonts w:hint="eastAsia"/>
        </w:rPr>
        <w:t>分钟内通过互联网光纤收集大约</w:t>
      </w:r>
      <w:r w:rsidRPr="006C5DE5">
        <w:rPr>
          <w:rFonts w:hint="eastAsia"/>
        </w:rPr>
        <w:t>7</w:t>
      </w:r>
      <w:r w:rsidRPr="006C5DE5">
        <w:rPr>
          <w:rFonts w:hint="eastAsia"/>
        </w:rPr>
        <w:t>万份电子邮件，其中包括大量媒体工作人员的邮件。这些邮件内容包括新闻稿、记者与编辑就稿件的讨论等。政府通信总部把这些邮件保存在内网，供情报人员调阅。</w:t>
      </w:r>
    </w:p>
    <w:p w14:paraId="001E3AEA" w14:textId="77777777" w:rsidR="00426BD1" w:rsidRPr="006C5DE5" w:rsidRDefault="00426BD1" w:rsidP="00426BD1">
      <w:pPr>
        <w:rPr>
          <w:rFonts w:hint="eastAsia"/>
        </w:rPr>
      </w:pPr>
      <w:r w:rsidRPr="006C5DE5">
        <w:rPr>
          <w:rFonts w:hint="eastAsia"/>
        </w:rPr>
        <w:t xml:space="preserve">　　这一监控措施涉及英国广播公司</w:t>
      </w:r>
      <w:r w:rsidRPr="006C5DE5">
        <w:rPr>
          <w:rFonts w:hint="eastAsia"/>
        </w:rPr>
        <w:t>(BBC)</w:t>
      </w:r>
      <w:r w:rsidRPr="006C5DE5">
        <w:rPr>
          <w:rFonts w:hint="eastAsia"/>
        </w:rPr>
        <w:t>、路透社、《卫报》、《太阳报》</w:t>
      </w:r>
      <w:r w:rsidRPr="006C5DE5">
        <w:rPr>
          <w:rFonts w:hint="eastAsia"/>
        </w:rPr>
        <w:t xml:space="preserve"> </w:t>
      </w:r>
      <w:r w:rsidRPr="006C5DE5">
        <w:rPr>
          <w:rFonts w:hint="eastAsia"/>
        </w:rPr>
        <w:t>等英国媒体，《纽约时报》、《华盛顿邮报》、全国广播公司</w:t>
      </w:r>
      <w:r w:rsidRPr="006C5DE5">
        <w:rPr>
          <w:rFonts w:hint="eastAsia"/>
        </w:rPr>
        <w:t>(NBC)</w:t>
      </w:r>
      <w:r w:rsidRPr="006C5DE5">
        <w:rPr>
          <w:rFonts w:hint="eastAsia"/>
        </w:rPr>
        <w:t>等美国媒体，以及法国《世界报》等。</w:t>
      </w:r>
    </w:p>
    <w:p w14:paraId="22C6C9AC" w14:textId="77777777" w:rsidR="00426BD1" w:rsidRPr="006C5DE5" w:rsidRDefault="00426BD1" w:rsidP="00426BD1">
      <w:pPr>
        <w:rPr>
          <w:rFonts w:hint="eastAsia"/>
        </w:rPr>
      </w:pPr>
      <w:r w:rsidRPr="006C5DE5">
        <w:rPr>
          <w:rFonts w:hint="eastAsia"/>
        </w:rPr>
        <w:t xml:space="preserve">　　政府通信总部是英国三大情报机构之一，主要负责通信方面的技术监控。斯诺登先前披露的机密文件显示，这家英国情报机构与美国国家安全局合作，对全球大量互联网和电话通信进行监控。</w:t>
      </w:r>
    </w:p>
    <w:p w14:paraId="3F339AD6" w14:textId="77777777" w:rsidR="00426BD1" w:rsidRPr="006C5DE5" w:rsidRDefault="00426BD1" w:rsidP="00426BD1"/>
    <w:p w14:paraId="39C7D351"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4202A085" w14:textId="77777777" w:rsidR="00426BD1" w:rsidRPr="006C5DE5" w:rsidRDefault="00426BD1" w:rsidP="00426BD1">
      <w:pPr>
        <w:rPr>
          <w:rFonts w:hint="eastAsia"/>
        </w:rPr>
      </w:pPr>
      <w:r w:rsidRPr="006C5DE5">
        <w:rPr>
          <w:rFonts w:hint="eastAsia"/>
        </w:rPr>
        <w:t>美称中国导弹能击沉美航母</w:t>
      </w:r>
      <w:r w:rsidRPr="006C5DE5">
        <w:rPr>
          <w:rFonts w:hint="eastAsia"/>
        </w:rPr>
        <w:t xml:space="preserve"> </w:t>
      </w:r>
      <w:r w:rsidRPr="006C5DE5">
        <w:rPr>
          <w:rFonts w:hint="eastAsia"/>
        </w:rPr>
        <w:t>但敢动手就等着挨炸</w:t>
      </w:r>
    </w:p>
    <w:p w14:paraId="79D4DCD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 07:18  </w:t>
      </w:r>
      <w:r w:rsidRPr="006C5DE5">
        <w:rPr>
          <w:rFonts w:hint="eastAsia"/>
        </w:rPr>
        <w:t xml:space="preserve">环球时报　　</w:t>
      </w:r>
    </w:p>
    <w:p w14:paraId="76290BBA" w14:textId="77777777" w:rsidR="00426BD1" w:rsidRPr="006C5DE5" w:rsidRDefault="00426BD1" w:rsidP="00426BD1">
      <w:pPr>
        <w:rPr>
          <w:rFonts w:hint="eastAsia"/>
        </w:rPr>
      </w:pPr>
      <w:r w:rsidRPr="006C5DE5">
        <w:rPr>
          <w:rFonts w:hint="eastAsia"/>
        </w:rPr>
        <w:t>“华盛顿号航母并未遭到攻击，第三次世界大战也没有开始”。</w:t>
      </w:r>
      <w:r w:rsidRPr="006C5DE5">
        <w:rPr>
          <w:rFonts w:hint="eastAsia"/>
        </w:rPr>
        <w:t>16</w:t>
      </w:r>
      <w:r w:rsidRPr="006C5DE5">
        <w:rPr>
          <w:rFonts w:hint="eastAsia"/>
        </w:rPr>
        <w:t>日，在黑客入侵美国合众国际社的推特账号并发布“中美海军在南海开战”、“第三次世界大战爆发”等假消息后，美国海军迅速澄清。尽管“美国航母遭中国攻击”很快被证实为谣言，不过人们仍会问，美国的航母在南海吗？会受到攻击吗？</w:t>
      </w:r>
    </w:p>
    <w:p w14:paraId="1FB3E6DE" w14:textId="77777777" w:rsidR="00426BD1" w:rsidRPr="006C5DE5" w:rsidRDefault="00426BD1" w:rsidP="00426BD1"/>
    <w:p w14:paraId="53AC95B5" w14:textId="77777777" w:rsidR="00426BD1" w:rsidRPr="006C5DE5" w:rsidRDefault="00426BD1" w:rsidP="00426BD1">
      <w:pPr>
        <w:rPr>
          <w:rFonts w:hint="eastAsia"/>
        </w:rPr>
      </w:pPr>
      <w:r w:rsidRPr="006C5DE5">
        <w:rPr>
          <w:rFonts w:hint="eastAsia"/>
        </w:rPr>
        <w:t xml:space="preserve">　　美国航母都在哪里</w:t>
      </w:r>
    </w:p>
    <w:p w14:paraId="1EF83066" w14:textId="77777777" w:rsidR="00426BD1" w:rsidRPr="006C5DE5" w:rsidRDefault="00426BD1" w:rsidP="00426BD1"/>
    <w:p w14:paraId="32658542" w14:textId="77777777" w:rsidR="00426BD1" w:rsidRPr="006C5DE5" w:rsidRDefault="00426BD1" w:rsidP="00426BD1">
      <w:pPr>
        <w:rPr>
          <w:rFonts w:hint="eastAsia"/>
        </w:rPr>
      </w:pPr>
      <w:r w:rsidRPr="006C5DE5">
        <w:rPr>
          <w:rFonts w:hint="eastAsia"/>
        </w:rPr>
        <w:t xml:space="preserve">　　美国当地时间</w:t>
      </w:r>
      <w:r w:rsidRPr="006C5DE5">
        <w:rPr>
          <w:rFonts w:hint="eastAsia"/>
        </w:rPr>
        <w:t>16</w:t>
      </w:r>
      <w:r w:rsidRPr="006C5DE5">
        <w:rPr>
          <w:rFonts w:hint="eastAsia"/>
        </w:rPr>
        <w:t>日下午，合众国际社推特账号发布“突发新闻”称，中国反舰导弹击中美军“华盛顿”号航空母舰。美军参联会主席称，美中海军已在南海开战。随后，该推特还援引教皇的话称，“第三次世界大战爆发”。在五角大楼</w:t>
      </w:r>
      <w:r w:rsidRPr="006C5DE5">
        <w:rPr>
          <w:rFonts w:hint="eastAsia"/>
        </w:rPr>
        <w:t>16</w:t>
      </w:r>
      <w:r w:rsidRPr="006C5DE5">
        <w:rPr>
          <w:rFonts w:hint="eastAsia"/>
        </w:rPr>
        <w:t>日举行的例行记者会上，发言人柯比表示，“华盛顿”号航母目前正在船坞内进行保养维护，未受任何攻击。他表示，美中两军目前有一系列沟通交流渠道以防止误判发生。</w:t>
      </w:r>
    </w:p>
    <w:p w14:paraId="7BB60466" w14:textId="77777777" w:rsidR="00426BD1" w:rsidRPr="006C5DE5" w:rsidRDefault="00426BD1" w:rsidP="00426BD1"/>
    <w:p w14:paraId="10D3AB94" w14:textId="77777777" w:rsidR="00426BD1" w:rsidRPr="006C5DE5" w:rsidRDefault="00426BD1" w:rsidP="00426BD1">
      <w:pPr>
        <w:rPr>
          <w:rFonts w:hint="eastAsia"/>
        </w:rPr>
      </w:pPr>
      <w:r w:rsidRPr="006C5DE5">
        <w:rPr>
          <w:rFonts w:hint="eastAsia"/>
        </w:rPr>
        <w:t xml:space="preserve">　　美国海军官方网站</w:t>
      </w:r>
      <w:r w:rsidRPr="006C5DE5">
        <w:rPr>
          <w:rFonts w:hint="eastAsia"/>
        </w:rPr>
        <w:t>18</w:t>
      </w:r>
      <w:r w:rsidRPr="006C5DE5">
        <w:rPr>
          <w:rFonts w:hint="eastAsia"/>
        </w:rPr>
        <w:t>日的信息表明，截至</w:t>
      </w:r>
      <w:r w:rsidRPr="006C5DE5">
        <w:rPr>
          <w:rFonts w:hint="eastAsia"/>
        </w:rPr>
        <w:t>16</w:t>
      </w:r>
      <w:r w:rsidRPr="006C5DE5">
        <w:rPr>
          <w:rFonts w:hint="eastAsia"/>
        </w:rPr>
        <w:t>日，美国共有</w:t>
      </w:r>
      <w:r w:rsidRPr="006C5DE5">
        <w:rPr>
          <w:rFonts w:hint="eastAsia"/>
        </w:rPr>
        <w:t>287</w:t>
      </w:r>
      <w:r w:rsidRPr="006C5DE5">
        <w:rPr>
          <w:rFonts w:hint="eastAsia"/>
        </w:rPr>
        <w:t>艘可供部署的舰艇，目前处于部署或者部署途中状态的为</w:t>
      </w:r>
      <w:r w:rsidRPr="006C5DE5">
        <w:rPr>
          <w:rFonts w:hint="eastAsia"/>
        </w:rPr>
        <w:t>98</w:t>
      </w:r>
      <w:r w:rsidRPr="006C5DE5">
        <w:rPr>
          <w:rFonts w:hint="eastAsia"/>
        </w:rPr>
        <w:t>艘，占总数的</w:t>
      </w:r>
      <w:r w:rsidRPr="006C5DE5">
        <w:rPr>
          <w:rFonts w:hint="eastAsia"/>
        </w:rPr>
        <w:t>34%</w:t>
      </w:r>
      <w:r w:rsidRPr="006C5DE5">
        <w:rPr>
          <w:rFonts w:hint="eastAsia"/>
        </w:rPr>
        <w:t>。处于航行中的航母为两艘，分别是“卡尔·文森”号和“罗斯福”号，前者正在第五舰队指挥下，在海湾地区支援打击</w:t>
      </w:r>
      <w:r w:rsidRPr="006C5DE5">
        <w:rPr>
          <w:rFonts w:hint="eastAsia"/>
        </w:rPr>
        <w:t>IS</w:t>
      </w:r>
      <w:r w:rsidRPr="006C5DE5">
        <w:rPr>
          <w:rFonts w:hint="eastAsia"/>
        </w:rPr>
        <w:t>行动，后者则于</w:t>
      </w:r>
      <w:r w:rsidRPr="006C5DE5">
        <w:rPr>
          <w:rFonts w:hint="eastAsia"/>
        </w:rPr>
        <w:t>8</w:t>
      </w:r>
      <w:r w:rsidRPr="006C5DE5">
        <w:rPr>
          <w:rFonts w:hint="eastAsia"/>
        </w:rPr>
        <w:t>日离开诺福克母港，在大西洋展开“复合训练单元演习”。</w:t>
      </w:r>
    </w:p>
    <w:p w14:paraId="2369FD3F" w14:textId="77777777" w:rsidR="00426BD1" w:rsidRPr="006C5DE5" w:rsidRDefault="00426BD1" w:rsidP="00426BD1"/>
    <w:p w14:paraId="3425215F" w14:textId="77777777" w:rsidR="00426BD1" w:rsidRPr="006C5DE5" w:rsidRDefault="00426BD1" w:rsidP="00426BD1">
      <w:pPr>
        <w:rPr>
          <w:rFonts w:hint="eastAsia"/>
        </w:rPr>
      </w:pPr>
      <w:r w:rsidRPr="006C5DE5">
        <w:rPr>
          <w:rFonts w:hint="eastAsia"/>
        </w:rPr>
        <w:t xml:space="preserve">　　美国海军官网显示，美国海军拥有</w:t>
      </w:r>
      <w:r w:rsidRPr="006C5DE5">
        <w:rPr>
          <w:rFonts w:hint="eastAsia"/>
        </w:rPr>
        <w:t>10</w:t>
      </w:r>
      <w:r w:rsidRPr="006C5DE5">
        <w:rPr>
          <w:rFonts w:hint="eastAsia"/>
        </w:rPr>
        <w:t>艘“尼米兹”级核动力航母。除上述处于航行中的两艘外，另外</w:t>
      </w:r>
      <w:r w:rsidRPr="006C5DE5">
        <w:rPr>
          <w:rFonts w:hint="eastAsia"/>
        </w:rPr>
        <w:t>8</w:t>
      </w:r>
      <w:r w:rsidRPr="006C5DE5">
        <w:rPr>
          <w:rFonts w:hint="eastAsia"/>
        </w:rPr>
        <w:t>艘均处于维修和在母港休整状态。</w:t>
      </w:r>
    </w:p>
    <w:p w14:paraId="0F7DF7EE" w14:textId="77777777" w:rsidR="00426BD1" w:rsidRPr="006C5DE5" w:rsidRDefault="00426BD1" w:rsidP="00426BD1"/>
    <w:p w14:paraId="6E9D24B3" w14:textId="77777777" w:rsidR="00426BD1" w:rsidRPr="006C5DE5" w:rsidRDefault="00426BD1" w:rsidP="00426BD1">
      <w:pPr>
        <w:rPr>
          <w:rFonts w:hint="eastAsia"/>
        </w:rPr>
      </w:pPr>
      <w:r w:rsidRPr="006C5DE5">
        <w:rPr>
          <w:rFonts w:hint="eastAsia"/>
        </w:rPr>
        <w:t xml:space="preserve">　　超级航母会被击沉吗？</w:t>
      </w:r>
    </w:p>
    <w:p w14:paraId="1D95CC8F" w14:textId="77777777" w:rsidR="00426BD1" w:rsidRPr="006C5DE5" w:rsidRDefault="00426BD1" w:rsidP="00426BD1"/>
    <w:p w14:paraId="16D54239" w14:textId="77777777" w:rsidR="00426BD1" w:rsidRPr="006C5DE5" w:rsidRDefault="00426BD1" w:rsidP="00426BD1">
      <w:pPr>
        <w:rPr>
          <w:rFonts w:hint="eastAsia"/>
        </w:rPr>
      </w:pPr>
      <w:r w:rsidRPr="006C5DE5">
        <w:rPr>
          <w:rFonts w:hint="eastAsia"/>
        </w:rPr>
        <w:t xml:space="preserve">　　第二次世界大战结束后，美国的超级航母还没有遭到过一次有威胁的进攻。当然，其中一个重要原因在于对手太弱，基本上无力攻击美国航母。另外，和大多数对手相比，美国武器装备往往领先对手一代甚至两代，美军作战体系能力强大，这种体系往往能够放大某一种武器的实际作用，在这种情况下，不要说击沉美国航母，击沉一艘普通的护卫舰、驱逐舰都绝非易事。当然这并不意味着美国航母不可能遭到攻击。马岛海战中，英航母在就差点被阿根廷击沉。</w:t>
      </w:r>
    </w:p>
    <w:p w14:paraId="0E5A47FF" w14:textId="77777777" w:rsidR="00426BD1" w:rsidRPr="006C5DE5" w:rsidRDefault="00426BD1" w:rsidP="00426BD1"/>
    <w:p w14:paraId="3888B976" w14:textId="77777777" w:rsidR="00426BD1" w:rsidRPr="006C5DE5" w:rsidRDefault="00426BD1" w:rsidP="00426BD1">
      <w:pPr>
        <w:rPr>
          <w:rFonts w:hint="eastAsia"/>
        </w:rPr>
      </w:pPr>
      <w:r w:rsidRPr="006C5DE5">
        <w:rPr>
          <w:rFonts w:hint="eastAsia"/>
        </w:rPr>
        <w:t xml:space="preserve">　　美国福布斯新闻网</w:t>
      </w:r>
      <w:r w:rsidRPr="006C5DE5">
        <w:rPr>
          <w:rFonts w:hint="eastAsia"/>
        </w:rPr>
        <w:t>2012</w:t>
      </w:r>
      <w:r w:rsidRPr="006C5DE5">
        <w:rPr>
          <w:rFonts w:hint="eastAsia"/>
        </w:rPr>
        <w:t>年</w:t>
      </w:r>
      <w:r w:rsidRPr="006C5DE5">
        <w:rPr>
          <w:rFonts w:hint="eastAsia"/>
        </w:rPr>
        <w:t>1</w:t>
      </w:r>
      <w:r w:rsidRPr="006C5DE5">
        <w:rPr>
          <w:rFonts w:hint="eastAsia"/>
        </w:rPr>
        <w:t>月的一篇题为“中国能够击沉一艘美国航母吗”的文章称，没有一种防御手段是完美的，如果中国发射大量的导弹，其中一些或许会命中。特别是拥有机动弹头的反舰弹道导弹，这种导弹的弹头将高速和不可预知的机动结合在一起，非常难以拦截。如果它命中一艘超级航母，那么肯定会阻碍航母的飞行作业。</w:t>
      </w:r>
    </w:p>
    <w:p w14:paraId="703FA3B4" w14:textId="77777777" w:rsidR="00426BD1" w:rsidRPr="006C5DE5" w:rsidRDefault="00426BD1" w:rsidP="00426BD1"/>
    <w:p w14:paraId="5478274D" w14:textId="77777777" w:rsidR="00426BD1" w:rsidRPr="006C5DE5" w:rsidRDefault="00426BD1" w:rsidP="00426BD1">
      <w:pPr>
        <w:rPr>
          <w:rFonts w:hint="eastAsia"/>
        </w:rPr>
      </w:pPr>
      <w:r w:rsidRPr="006C5DE5">
        <w:rPr>
          <w:rFonts w:hint="eastAsia"/>
        </w:rPr>
        <w:t xml:space="preserve">　　而美国“</w:t>
      </w:r>
      <w:r w:rsidRPr="006C5DE5">
        <w:rPr>
          <w:rFonts w:hint="eastAsia"/>
        </w:rPr>
        <w:t>answers</w:t>
      </w:r>
      <w:r w:rsidRPr="006C5DE5">
        <w:rPr>
          <w:rFonts w:hint="eastAsia"/>
        </w:rPr>
        <w:t>”网站的文章认为，击沉一艘航母最快捷的办法是向关键部位发射鱼雷，只需要命中两枚，就可将航母送入海底，这一点已经被此前美国多次实弹攻击报废航母和两栖攻击舰的击沉演习所证明。</w:t>
      </w:r>
    </w:p>
    <w:p w14:paraId="20889901" w14:textId="77777777" w:rsidR="00426BD1" w:rsidRPr="006C5DE5" w:rsidRDefault="00426BD1" w:rsidP="00426BD1"/>
    <w:p w14:paraId="336281A6" w14:textId="77777777" w:rsidR="00426BD1" w:rsidRPr="006C5DE5" w:rsidRDefault="00426BD1" w:rsidP="00426BD1">
      <w:pPr>
        <w:rPr>
          <w:rFonts w:hint="eastAsia"/>
        </w:rPr>
      </w:pPr>
      <w:r w:rsidRPr="006C5DE5">
        <w:rPr>
          <w:rFonts w:hint="eastAsia"/>
        </w:rPr>
        <w:t xml:space="preserve">　　如果美国航母遭攻击……</w:t>
      </w:r>
    </w:p>
    <w:p w14:paraId="65147F51" w14:textId="77777777" w:rsidR="00426BD1" w:rsidRPr="006C5DE5" w:rsidRDefault="00426BD1" w:rsidP="00426BD1"/>
    <w:p w14:paraId="5E65213D" w14:textId="77777777" w:rsidR="00426BD1" w:rsidRPr="006C5DE5" w:rsidRDefault="00426BD1" w:rsidP="00426BD1">
      <w:pPr>
        <w:rPr>
          <w:rFonts w:hint="eastAsia"/>
        </w:rPr>
      </w:pPr>
      <w:r w:rsidRPr="006C5DE5">
        <w:rPr>
          <w:rFonts w:hint="eastAsia"/>
        </w:rPr>
        <w:t xml:space="preserve">　　假如美国航母遭到攻击，美国会怎么办？美国列克星敦研究所</w:t>
      </w:r>
      <w:r w:rsidRPr="006C5DE5">
        <w:rPr>
          <w:rFonts w:hint="eastAsia"/>
        </w:rPr>
        <w:t>2010</w:t>
      </w:r>
      <w:r w:rsidRPr="006C5DE5">
        <w:rPr>
          <w:rFonts w:hint="eastAsia"/>
        </w:rPr>
        <w:t>年的一份报告指出，由于航母价值巨大，哪怕损失一艘航母也将对美军造成心理上的巨大打击，该报告威胁说，如果中国攻击美国航母，“美国的报复将让北京对自己的行为感到后悔”，“中国上万亿美元的财富将会在一夜之间蒸发，运输石油和铁矿石的海上供给线将变得异常艰难，美国还可能直接轰炸中国本土”。</w:t>
      </w:r>
    </w:p>
    <w:p w14:paraId="68B900B1" w14:textId="77777777" w:rsidR="00426BD1" w:rsidRPr="006C5DE5" w:rsidRDefault="00426BD1" w:rsidP="00426BD1"/>
    <w:p w14:paraId="1C5C76D8" w14:textId="77777777" w:rsidR="00426BD1" w:rsidRPr="006C5DE5" w:rsidRDefault="00426BD1" w:rsidP="00426BD1">
      <w:pPr>
        <w:rPr>
          <w:rFonts w:hint="eastAsia"/>
        </w:rPr>
      </w:pPr>
      <w:r w:rsidRPr="006C5DE5">
        <w:rPr>
          <w:rFonts w:hint="eastAsia"/>
        </w:rPr>
        <w:t xml:space="preserve">　　中国军事专家李杰</w:t>
      </w:r>
      <w:r w:rsidRPr="006C5DE5">
        <w:rPr>
          <w:rFonts w:hint="eastAsia"/>
        </w:rPr>
        <w:t>18</w:t>
      </w:r>
      <w:r w:rsidRPr="006C5DE5">
        <w:rPr>
          <w:rFonts w:hint="eastAsia"/>
        </w:rPr>
        <w:t>日接受《环球时报》记者采访时表示，美国航母编队有各种预案，明确规定航母遭到水面、水下、空中袭击时使用什么样的兵力与措施进行拦截、打击。首先航母会通过舰载的各种侦察和识别设备判断威胁大小、确认攻击意图，一旦确定受到攻击则根据预案进行层层拦截、抗击、甚至报复。但航母作为作战效能非常高的大型武器系统不会轻易开火。</w:t>
      </w:r>
    </w:p>
    <w:p w14:paraId="22480F91" w14:textId="77777777" w:rsidR="00426BD1" w:rsidRPr="006C5DE5" w:rsidRDefault="00426BD1" w:rsidP="00426BD1">
      <w:pPr>
        <w:rPr>
          <w:rFonts w:hint="eastAsia"/>
        </w:rPr>
      </w:pPr>
      <w:r w:rsidRPr="006C5DE5">
        <w:rPr>
          <w:rFonts w:hint="eastAsia"/>
        </w:rPr>
        <w:t xml:space="preserve">　　李杰认为，攻击美国航母意味着对美国开战，但美国还会根据情况判断威胁的大小，一般而言诸如俄罗斯这样的大国不会轻易对美国航母开战，而小国是根本不敢打美国航母编队的。但不能排除恐怖组织对美国航母进行袭扰的可能，而一个中等国家对美国航母进行系统性、持续打击的可能性微乎其微。因为美国的“尼米兹”级核动力航母上搭载着四五十架“超级大黄蜂”这样的</w:t>
      </w:r>
      <w:r w:rsidRPr="006C5DE5">
        <w:rPr>
          <w:rFonts w:hint="eastAsia"/>
        </w:rPr>
        <w:t>3</w:t>
      </w:r>
      <w:r w:rsidRPr="006C5DE5">
        <w:rPr>
          <w:rFonts w:hint="eastAsia"/>
        </w:rPr>
        <w:t>代半战机，这些高性能舰载机一旦对一般国家的局部地区发动轮番打击，该国根本无法承受。</w:t>
      </w:r>
    </w:p>
    <w:p w14:paraId="4189F203" w14:textId="77777777" w:rsidR="00426BD1" w:rsidRPr="006C5DE5" w:rsidRDefault="00426BD1" w:rsidP="00426BD1">
      <w:pPr>
        <w:rPr>
          <w:rFonts w:hint="eastAsia"/>
        </w:rPr>
      </w:pPr>
      <w:r w:rsidRPr="006C5DE5">
        <w:rPr>
          <w:rFonts w:hint="eastAsia"/>
        </w:rPr>
        <w:t xml:space="preserve">　　不过，李杰也强调，如果美国航母在中国专属经济区采取一些不友好的军事行动，那就违背了国际海洋法公约。中国可以提出严正抗议、交涉，如果美方非常过分，还可以出动舰机逼近、警告、驱离，但不会轻易动武，像中国这样的大国，对于国际法的认识越来越深刻，对于海上相遇的尺度把握也越来越纯熟。而且</w:t>
      </w:r>
      <w:r w:rsidRPr="006C5DE5">
        <w:rPr>
          <w:rFonts w:hint="eastAsia"/>
        </w:rPr>
        <w:t>2014</w:t>
      </w:r>
      <w:r w:rsidRPr="006C5DE5">
        <w:rPr>
          <w:rFonts w:hint="eastAsia"/>
        </w:rPr>
        <w:t>年中美还签署了重大军事行动相互通报机制，在青岛举行的西太海军论坛年会上，各国海军也通过了《海上意外相遇规则》，这些机制都是为了减少军事误判。</w:t>
      </w:r>
    </w:p>
    <w:p w14:paraId="641629BD" w14:textId="77777777" w:rsidR="00426BD1" w:rsidRPr="006C5DE5" w:rsidRDefault="00426BD1" w:rsidP="00426BD1"/>
    <w:p w14:paraId="414C30E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22FC96FD" w14:textId="77777777" w:rsidR="00426BD1" w:rsidRPr="006C5DE5" w:rsidRDefault="00426BD1" w:rsidP="00426BD1">
      <w:pPr>
        <w:rPr>
          <w:rFonts w:hint="eastAsia"/>
        </w:rPr>
      </w:pPr>
      <w:r w:rsidRPr="006C5DE5">
        <w:rPr>
          <w:rFonts w:hint="eastAsia"/>
        </w:rPr>
        <w:t>美国反对国际刑事法庭启动对以色列调查</w:t>
      </w:r>
    </w:p>
    <w:p w14:paraId="4F391A9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19</w:t>
      </w:r>
      <w:r w:rsidRPr="006C5DE5">
        <w:rPr>
          <w:rFonts w:hint="eastAsia"/>
        </w:rPr>
        <w:t>日</w:t>
      </w:r>
      <w:r w:rsidRPr="006C5DE5">
        <w:rPr>
          <w:rFonts w:hint="eastAsia"/>
        </w:rPr>
        <w:t xml:space="preserve">13:17 </w:t>
      </w:r>
      <w:r w:rsidRPr="006C5DE5">
        <w:rPr>
          <w:rFonts w:hint="eastAsia"/>
        </w:rPr>
        <w:t>中国新闻网</w:t>
      </w:r>
    </w:p>
    <w:p w14:paraId="5CBCD80F"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19</w:t>
      </w:r>
      <w:r w:rsidRPr="006C5DE5">
        <w:rPr>
          <w:rFonts w:hint="eastAsia"/>
        </w:rPr>
        <w:t>日电</w:t>
      </w:r>
      <w:r w:rsidRPr="006C5DE5">
        <w:rPr>
          <w:rFonts w:hint="eastAsia"/>
        </w:rPr>
        <w:t xml:space="preserve"> </w:t>
      </w:r>
      <w:r w:rsidRPr="006C5DE5">
        <w:rPr>
          <w:rFonts w:hint="eastAsia"/>
        </w:rPr>
        <w:t>据外媒报道，美国国务院日前指出，美国同以色列一道，强烈谴责国际刑事法庭决定对以色列有可能犯下了针对巴勒斯坦人的战争罪展开初步查证。</w:t>
      </w:r>
    </w:p>
    <w:p w14:paraId="53B997CE" w14:textId="77777777" w:rsidR="00426BD1" w:rsidRPr="006C5DE5" w:rsidRDefault="00426BD1" w:rsidP="00426BD1">
      <w:pPr>
        <w:rPr>
          <w:rFonts w:hint="eastAsia"/>
        </w:rPr>
      </w:pPr>
      <w:r w:rsidRPr="006C5DE5">
        <w:rPr>
          <w:rFonts w:hint="eastAsia"/>
        </w:rPr>
        <w:t xml:space="preserve">　　美国国务院发言人杰夫·拉斯克日前在一份声明中称，国际刑事法庭的决定是含有悲剧性的讽刺，因为“以色列的民众和社区遭受成千上万次具有恐怖性质的火箭弹袭击，而以色列现在反而要遭到国际刑事法庭的审查。”</w:t>
      </w:r>
    </w:p>
    <w:p w14:paraId="1201AA4E" w14:textId="77777777" w:rsidR="00426BD1" w:rsidRPr="006C5DE5" w:rsidRDefault="00426BD1" w:rsidP="00426BD1">
      <w:pPr>
        <w:rPr>
          <w:rFonts w:hint="eastAsia"/>
        </w:rPr>
      </w:pPr>
      <w:r w:rsidRPr="006C5DE5">
        <w:rPr>
          <w:rFonts w:hint="eastAsia"/>
        </w:rPr>
        <w:t xml:space="preserve">　　据悉，国际刑事法庭</w:t>
      </w:r>
      <w:r w:rsidRPr="006C5DE5">
        <w:rPr>
          <w:rFonts w:hint="eastAsia"/>
        </w:rPr>
        <w:t>16</w:t>
      </w:r>
      <w:r w:rsidRPr="006C5DE5">
        <w:rPr>
          <w:rFonts w:hint="eastAsia"/>
        </w:rPr>
        <w:t>日宣布将要进行的初步查证并不是真正意义上的调查，而是要搜集涉及到有可能发生的犯罪行为、以及执法范畴等各方面的信息，然后决定是否要展开全面调查。</w:t>
      </w:r>
    </w:p>
    <w:p w14:paraId="64EF3E76" w14:textId="77777777" w:rsidR="00426BD1" w:rsidRPr="006C5DE5" w:rsidRDefault="00426BD1" w:rsidP="00426BD1">
      <w:pPr>
        <w:rPr>
          <w:rFonts w:hint="eastAsia"/>
        </w:rPr>
      </w:pPr>
      <w:r w:rsidRPr="006C5DE5">
        <w:rPr>
          <w:rFonts w:hint="eastAsia"/>
        </w:rPr>
        <w:t xml:space="preserve">　　国际刑事法庭的检察官本苏达表示，该法庭将在“完全独立、客观的基础上进行分析”。</w:t>
      </w:r>
    </w:p>
    <w:p w14:paraId="493C23B0" w14:textId="77777777" w:rsidR="00426BD1" w:rsidRPr="006C5DE5" w:rsidRDefault="00426BD1" w:rsidP="00426BD1">
      <w:pPr>
        <w:rPr>
          <w:rFonts w:hint="eastAsia"/>
        </w:rPr>
      </w:pPr>
      <w:r w:rsidRPr="006C5DE5">
        <w:rPr>
          <w:rFonts w:hint="eastAsia"/>
        </w:rPr>
        <w:t xml:space="preserve">　　对此，美国国务院发言人拉斯克表示，美方“强烈”反对国际刑事法庭检察官的行动计划。他说，“解决分歧应当通过当事各方的直接协商，而不是某一方单方面采取行动。”</w:t>
      </w:r>
    </w:p>
    <w:p w14:paraId="2331E337" w14:textId="77777777" w:rsidR="00426BD1" w:rsidRPr="006C5DE5" w:rsidRDefault="00426BD1" w:rsidP="00426BD1">
      <w:pPr>
        <w:rPr>
          <w:rFonts w:hint="eastAsia"/>
        </w:rPr>
      </w:pPr>
      <w:r w:rsidRPr="006C5DE5">
        <w:rPr>
          <w:rFonts w:hint="eastAsia"/>
        </w:rPr>
        <w:t xml:space="preserve">　　假如国际刑事法庭决定进行正式调查的话，以色列和巴勒斯坦官员都有可能受到指控。</w:t>
      </w:r>
    </w:p>
    <w:p w14:paraId="4BE68B5F" w14:textId="77777777" w:rsidR="00426BD1" w:rsidRPr="006C5DE5" w:rsidRDefault="00426BD1" w:rsidP="00426BD1"/>
    <w:p w14:paraId="667DA5E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19</w:t>
      </w:r>
    </w:p>
    <w:p w14:paraId="7D52B2C8" w14:textId="77777777" w:rsidR="00426BD1" w:rsidRPr="006C5DE5" w:rsidRDefault="00426BD1" w:rsidP="00426BD1">
      <w:pPr>
        <w:rPr>
          <w:rFonts w:hint="eastAsia"/>
        </w:rPr>
      </w:pPr>
      <w:r w:rsidRPr="006C5DE5">
        <w:rPr>
          <w:rFonts w:hint="eastAsia"/>
        </w:rPr>
        <w:t>加拿大部队与</w:t>
      </w:r>
      <w:r w:rsidRPr="006C5DE5">
        <w:rPr>
          <w:rFonts w:hint="eastAsia"/>
        </w:rPr>
        <w:t>IS</w:t>
      </w:r>
      <w:r w:rsidRPr="006C5DE5">
        <w:rPr>
          <w:rFonts w:hint="eastAsia"/>
        </w:rPr>
        <w:t>交火</w:t>
      </w:r>
      <w:r w:rsidRPr="006C5DE5">
        <w:rPr>
          <w:rFonts w:hint="eastAsia"/>
        </w:rPr>
        <w:t xml:space="preserve"> </w:t>
      </w:r>
      <w:r w:rsidRPr="006C5DE5">
        <w:rPr>
          <w:rFonts w:hint="eastAsia"/>
        </w:rPr>
        <w:t>系西方军队首次地面战</w:t>
      </w:r>
    </w:p>
    <w:p w14:paraId="68A1AC5F"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 08:10  </w:t>
      </w:r>
      <w:r w:rsidRPr="006C5DE5">
        <w:rPr>
          <w:rFonts w:hint="eastAsia"/>
        </w:rPr>
        <w:t>中国日报网</w:t>
      </w:r>
      <w:r w:rsidRPr="006C5DE5">
        <w:rPr>
          <w:rFonts w:hint="eastAsia"/>
        </w:rPr>
        <w:t xml:space="preserve"> </w:t>
      </w:r>
    </w:p>
    <w:p w14:paraId="1D5EB352" w14:textId="77777777" w:rsidR="00426BD1" w:rsidRPr="006C5DE5" w:rsidRDefault="00426BD1" w:rsidP="00426BD1">
      <w:pPr>
        <w:rPr>
          <w:rFonts w:hint="eastAsia"/>
        </w:rPr>
      </w:pPr>
      <w:r w:rsidRPr="006C5DE5">
        <w:rPr>
          <w:rFonts w:hint="eastAsia"/>
        </w:rPr>
        <w:t xml:space="preserve">　　据法新社</w:t>
      </w:r>
      <w:r w:rsidRPr="006C5DE5">
        <w:rPr>
          <w:rFonts w:hint="eastAsia"/>
        </w:rPr>
        <w:t>19</w:t>
      </w:r>
      <w:r w:rsidRPr="006C5DE5">
        <w:rPr>
          <w:rFonts w:hint="eastAsia"/>
        </w:rPr>
        <w:t>日报道，加拿大一名高官透露，近日，加拿大特种部队在伊拉克与“伊斯兰国”</w:t>
      </w:r>
      <w:r w:rsidRPr="006C5DE5">
        <w:rPr>
          <w:rFonts w:hint="eastAsia"/>
        </w:rPr>
        <w:t>(IS)</w:t>
      </w:r>
      <w:r w:rsidRPr="006C5DE5">
        <w:rPr>
          <w:rFonts w:hint="eastAsia"/>
        </w:rPr>
        <w:t>发生地面交火，这是西方国家军队与</w:t>
      </w:r>
      <w:r w:rsidRPr="006C5DE5">
        <w:rPr>
          <w:rFonts w:hint="eastAsia"/>
        </w:rPr>
        <w:t>IS</w:t>
      </w:r>
      <w:r w:rsidRPr="006C5DE5">
        <w:rPr>
          <w:rFonts w:hint="eastAsia"/>
        </w:rPr>
        <w:t>的首次地面交锋。</w:t>
      </w:r>
    </w:p>
    <w:p w14:paraId="55121F76" w14:textId="77777777" w:rsidR="00426BD1" w:rsidRPr="006C5DE5" w:rsidRDefault="00426BD1" w:rsidP="00426BD1"/>
    <w:p w14:paraId="334DE76E" w14:textId="77777777" w:rsidR="00426BD1" w:rsidRPr="006C5DE5" w:rsidRDefault="00426BD1" w:rsidP="00426BD1">
      <w:pPr>
        <w:rPr>
          <w:rFonts w:hint="eastAsia"/>
        </w:rPr>
      </w:pPr>
      <w:r w:rsidRPr="006C5DE5">
        <w:rPr>
          <w:rFonts w:hint="eastAsia"/>
        </w:rPr>
        <w:t xml:space="preserve">　　西方军队与</w:t>
      </w:r>
      <w:r w:rsidRPr="006C5DE5">
        <w:rPr>
          <w:rFonts w:hint="eastAsia"/>
        </w:rPr>
        <w:t>IS</w:t>
      </w:r>
      <w:r w:rsidRPr="006C5DE5">
        <w:rPr>
          <w:rFonts w:hint="eastAsia"/>
        </w:rPr>
        <w:t>首次地面战</w:t>
      </w:r>
    </w:p>
    <w:p w14:paraId="4EB44093" w14:textId="77777777" w:rsidR="00426BD1" w:rsidRPr="006C5DE5" w:rsidRDefault="00426BD1" w:rsidP="00426BD1"/>
    <w:p w14:paraId="741E2A88" w14:textId="77777777" w:rsidR="00426BD1" w:rsidRPr="006C5DE5" w:rsidRDefault="00426BD1" w:rsidP="00426BD1">
      <w:pPr>
        <w:rPr>
          <w:rFonts w:hint="eastAsia"/>
        </w:rPr>
      </w:pPr>
      <w:r w:rsidRPr="006C5DE5">
        <w:rPr>
          <w:rFonts w:hint="eastAsia"/>
        </w:rPr>
        <w:t xml:space="preserve">　　加拿大部队在前线附近训练伊拉克军队时，遭遇</w:t>
      </w:r>
      <w:r w:rsidRPr="006C5DE5">
        <w:rPr>
          <w:rFonts w:hint="eastAsia"/>
        </w:rPr>
        <w:t>IS</w:t>
      </w:r>
      <w:r w:rsidRPr="006C5DE5">
        <w:rPr>
          <w:rFonts w:hint="eastAsia"/>
        </w:rPr>
        <w:t>迫击炮和机关枪等装备的突然袭击，据加拿大特种部队指挥官、陆军准将迈克尔·鲁洛</w:t>
      </w:r>
      <w:r w:rsidRPr="006C5DE5">
        <w:rPr>
          <w:rFonts w:hint="eastAsia"/>
        </w:rPr>
        <w:t>(Michael Rouleau)</w:t>
      </w:r>
      <w:r w:rsidRPr="006C5DE5">
        <w:rPr>
          <w:rFonts w:hint="eastAsia"/>
        </w:rPr>
        <w:t>称，“出于自卫”，加拿大的狙击手进行了回击，并歼灭了</w:t>
      </w:r>
      <w:r w:rsidRPr="006C5DE5">
        <w:rPr>
          <w:rFonts w:hint="eastAsia"/>
        </w:rPr>
        <w:t>IS</w:t>
      </w:r>
      <w:r w:rsidRPr="006C5DE5">
        <w:rPr>
          <w:rFonts w:hint="eastAsia"/>
        </w:rPr>
        <w:t>的极端分子，而且加拿大方面没有伤亡。</w:t>
      </w:r>
    </w:p>
    <w:p w14:paraId="44528929" w14:textId="77777777" w:rsidR="00426BD1" w:rsidRPr="006C5DE5" w:rsidRDefault="00426BD1" w:rsidP="00426BD1"/>
    <w:p w14:paraId="2D64B726" w14:textId="77777777" w:rsidR="00426BD1" w:rsidRPr="006C5DE5" w:rsidRDefault="00426BD1" w:rsidP="00426BD1">
      <w:pPr>
        <w:rPr>
          <w:rFonts w:hint="eastAsia"/>
        </w:rPr>
      </w:pPr>
      <w:r w:rsidRPr="006C5DE5">
        <w:rPr>
          <w:rFonts w:hint="eastAsia"/>
        </w:rPr>
        <w:t xml:space="preserve">　　鲁洛在新闻发布会上表示：“我军当时刚刚结束和伊拉克高层的一次计划会议，会议地点距离前线仅几千米。随后我军前往前线时，突然遭遇到了迫击炮和机关枪的袭击。”</w:t>
      </w:r>
    </w:p>
    <w:p w14:paraId="0BD2EAB3" w14:textId="77777777" w:rsidR="00426BD1" w:rsidRPr="006C5DE5" w:rsidRDefault="00426BD1" w:rsidP="00426BD1"/>
    <w:p w14:paraId="358289DA" w14:textId="77777777" w:rsidR="00426BD1" w:rsidRPr="006C5DE5" w:rsidRDefault="00426BD1" w:rsidP="00426BD1">
      <w:pPr>
        <w:rPr>
          <w:rFonts w:hint="eastAsia"/>
        </w:rPr>
      </w:pPr>
      <w:r w:rsidRPr="006C5DE5">
        <w:rPr>
          <w:rFonts w:hint="eastAsia"/>
        </w:rPr>
        <w:t xml:space="preserve">　　鲁洛表示，交火已经持续了近一周，这是“我们首次</w:t>
      </w:r>
      <w:r w:rsidRPr="006C5DE5">
        <w:rPr>
          <w:rFonts w:hint="eastAsia"/>
        </w:rPr>
        <w:t>(</w:t>
      </w:r>
      <w:r w:rsidRPr="006C5DE5">
        <w:rPr>
          <w:rFonts w:hint="eastAsia"/>
        </w:rPr>
        <w:t>在伊拉克</w:t>
      </w:r>
      <w:r w:rsidRPr="006C5DE5">
        <w:rPr>
          <w:rFonts w:hint="eastAsia"/>
        </w:rPr>
        <w:t>)</w:t>
      </w:r>
      <w:r w:rsidRPr="006C5DE5">
        <w:rPr>
          <w:rFonts w:hint="eastAsia"/>
        </w:rPr>
        <w:t>与其交火”。</w:t>
      </w:r>
    </w:p>
    <w:p w14:paraId="6BEF4C34" w14:textId="77777777" w:rsidR="00426BD1" w:rsidRPr="006C5DE5" w:rsidRDefault="00426BD1" w:rsidP="00426BD1"/>
    <w:p w14:paraId="564B6931" w14:textId="77777777" w:rsidR="00426BD1" w:rsidRPr="006C5DE5" w:rsidRDefault="00426BD1" w:rsidP="00426BD1">
      <w:pPr>
        <w:rPr>
          <w:rFonts w:hint="eastAsia"/>
        </w:rPr>
      </w:pPr>
      <w:r w:rsidRPr="006C5DE5">
        <w:rPr>
          <w:rFonts w:hint="eastAsia"/>
        </w:rPr>
        <w:t xml:space="preserve">　　在此之前只有美国在叙利亚发起了一起针对</w:t>
      </w:r>
      <w:r w:rsidRPr="006C5DE5">
        <w:rPr>
          <w:rFonts w:hint="eastAsia"/>
        </w:rPr>
        <w:t>IS</w:t>
      </w:r>
      <w:r w:rsidRPr="006C5DE5">
        <w:rPr>
          <w:rFonts w:hint="eastAsia"/>
        </w:rPr>
        <w:t>的人质营救行动，可惜以失败告终。而西方国家的军队此前没有与</w:t>
      </w:r>
      <w:r w:rsidRPr="006C5DE5">
        <w:rPr>
          <w:rFonts w:hint="eastAsia"/>
        </w:rPr>
        <w:t>IS</w:t>
      </w:r>
      <w:r w:rsidRPr="006C5DE5">
        <w:rPr>
          <w:rFonts w:hint="eastAsia"/>
        </w:rPr>
        <w:t>的正式地面交锋。</w:t>
      </w:r>
    </w:p>
    <w:p w14:paraId="260F51D9" w14:textId="77777777" w:rsidR="00426BD1" w:rsidRPr="006C5DE5" w:rsidRDefault="00426BD1" w:rsidP="00426BD1"/>
    <w:p w14:paraId="34C3AB87" w14:textId="77777777" w:rsidR="00426BD1" w:rsidRPr="006C5DE5" w:rsidRDefault="00426BD1" w:rsidP="00426BD1">
      <w:pPr>
        <w:rPr>
          <w:rFonts w:hint="eastAsia"/>
        </w:rPr>
      </w:pPr>
      <w:r w:rsidRPr="006C5DE5">
        <w:rPr>
          <w:rFonts w:hint="eastAsia"/>
        </w:rPr>
        <w:t xml:space="preserve">　　伊拉克境内</w:t>
      </w:r>
      <w:r w:rsidRPr="006C5DE5">
        <w:rPr>
          <w:rFonts w:hint="eastAsia"/>
        </w:rPr>
        <w:t>IS</w:t>
      </w:r>
      <w:r w:rsidRPr="006C5DE5">
        <w:rPr>
          <w:rFonts w:hint="eastAsia"/>
        </w:rPr>
        <w:t>已被镇压</w:t>
      </w:r>
    </w:p>
    <w:p w14:paraId="51982EA3" w14:textId="77777777" w:rsidR="00426BD1" w:rsidRPr="006C5DE5" w:rsidRDefault="00426BD1" w:rsidP="00426BD1">
      <w:pPr>
        <w:rPr>
          <w:rFonts w:hint="eastAsia"/>
        </w:rPr>
      </w:pPr>
      <w:r w:rsidRPr="006C5DE5">
        <w:rPr>
          <w:rFonts w:hint="eastAsia"/>
        </w:rPr>
        <w:t xml:space="preserve">　　去年起，美国领导的国际联盟开始对</w:t>
      </w:r>
      <w:r w:rsidRPr="006C5DE5">
        <w:rPr>
          <w:rFonts w:hint="eastAsia"/>
        </w:rPr>
        <w:t>IS</w:t>
      </w:r>
      <w:r w:rsidRPr="006C5DE5">
        <w:rPr>
          <w:rFonts w:hint="eastAsia"/>
        </w:rPr>
        <w:t>实施空袭。加拿大只参与了伊拉克境内的行动。去年</w:t>
      </w:r>
      <w:r w:rsidRPr="006C5DE5">
        <w:rPr>
          <w:rFonts w:hint="eastAsia"/>
        </w:rPr>
        <w:t>11</w:t>
      </w:r>
      <w:r w:rsidRPr="006C5DE5">
        <w:rPr>
          <w:rFonts w:hint="eastAsia"/>
        </w:rPr>
        <w:t>月，加拿大已经派出</w:t>
      </w:r>
      <w:r w:rsidRPr="006C5DE5">
        <w:rPr>
          <w:rFonts w:hint="eastAsia"/>
        </w:rPr>
        <w:t>600</w:t>
      </w:r>
      <w:r w:rsidRPr="006C5DE5">
        <w:rPr>
          <w:rFonts w:hint="eastAsia"/>
        </w:rPr>
        <w:t>名空军和一些军事人员参与对</w:t>
      </w:r>
      <w:r w:rsidRPr="006C5DE5">
        <w:rPr>
          <w:rFonts w:hint="eastAsia"/>
        </w:rPr>
        <w:t>IS</w:t>
      </w:r>
      <w:r w:rsidRPr="006C5DE5">
        <w:rPr>
          <w:rFonts w:hint="eastAsia"/>
        </w:rPr>
        <w:t>的空袭。另有</w:t>
      </w:r>
      <w:r w:rsidRPr="006C5DE5">
        <w:rPr>
          <w:rFonts w:hint="eastAsia"/>
        </w:rPr>
        <w:t>69</w:t>
      </w:r>
      <w:r w:rsidRPr="006C5DE5">
        <w:rPr>
          <w:rFonts w:hint="eastAsia"/>
        </w:rPr>
        <w:t>名特种部队士兵对伊拉克的地面军队进行训练，但是理论上这些人不参加战斗。鲁洛指出，多数的指导工作都是在后方进行。</w:t>
      </w:r>
    </w:p>
    <w:p w14:paraId="5641FFD3" w14:textId="77777777" w:rsidR="00426BD1" w:rsidRPr="006C5DE5" w:rsidRDefault="00426BD1" w:rsidP="00426BD1">
      <w:pPr>
        <w:rPr>
          <w:rFonts w:hint="eastAsia"/>
        </w:rPr>
      </w:pPr>
      <w:r w:rsidRPr="006C5DE5">
        <w:rPr>
          <w:rFonts w:hint="eastAsia"/>
        </w:rPr>
        <w:t xml:space="preserve">　　去年</w:t>
      </w:r>
      <w:r w:rsidRPr="006C5DE5">
        <w:rPr>
          <w:rFonts w:hint="eastAsia"/>
        </w:rPr>
        <w:t>8</w:t>
      </w:r>
      <w:r w:rsidRPr="006C5DE5">
        <w:rPr>
          <w:rFonts w:hint="eastAsia"/>
        </w:rPr>
        <w:t>月，</w:t>
      </w:r>
      <w:r w:rsidRPr="006C5DE5">
        <w:rPr>
          <w:rFonts w:hint="eastAsia"/>
        </w:rPr>
        <w:t>IS</w:t>
      </w:r>
      <w:r w:rsidRPr="006C5DE5">
        <w:rPr>
          <w:rFonts w:hint="eastAsia"/>
        </w:rPr>
        <w:t>极端分子和其他激进组织攻占伊拉克北部的摩苏尔市，之后相继占领伊拉克北部和西部大片地区，直逼首都巴格达，引发国际社会高度关注。西方政府担心</w:t>
      </w:r>
      <w:r w:rsidRPr="006C5DE5">
        <w:rPr>
          <w:rFonts w:hint="eastAsia"/>
        </w:rPr>
        <w:t>IS</w:t>
      </w:r>
      <w:r w:rsidRPr="006C5DE5">
        <w:rPr>
          <w:rFonts w:hint="eastAsia"/>
        </w:rPr>
        <w:t>会最终实施海外袭击，但是目前最大担心的是</w:t>
      </w:r>
      <w:r w:rsidRPr="006C5DE5">
        <w:rPr>
          <w:rFonts w:hint="eastAsia"/>
        </w:rPr>
        <w:t>IS</w:t>
      </w:r>
      <w:r w:rsidRPr="006C5DE5">
        <w:rPr>
          <w:rFonts w:hint="eastAsia"/>
        </w:rPr>
        <w:t>最终占领伊拉克和叙利亚，而参与打击的外国军队只能撤出行动。</w:t>
      </w:r>
    </w:p>
    <w:p w14:paraId="3D002EF9" w14:textId="77777777" w:rsidR="00426BD1" w:rsidRPr="006C5DE5" w:rsidRDefault="00426BD1" w:rsidP="00426BD1">
      <w:pPr>
        <w:rPr>
          <w:rFonts w:hint="eastAsia"/>
        </w:rPr>
      </w:pPr>
      <w:r w:rsidRPr="006C5DE5">
        <w:rPr>
          <w:rFonts w:hint="eastAsia"/>
        </w:rPr>
        <w:t xml:space="preserve">　　美国总统奥巴马已经起草计划，意在推动国际联盟“有力打击”伊拉克和叙利亚境内的</w:t>
      </w:r>
      <w:r w:rsidRPr="006C5DE5">
        <w:rPr>
          <w:rFonts w:hint="eastAsia"/>
        </w:rPr>
        <w:t>IS</w:t>
      </w:r>
      <w:r w:rsidRPr="006C5DE5">
        <w:rPr>
          <w:rFonts w:hint="eastAsia"/>
        </w:rPr>
        <w:t>。该联盟的空袭已经瞄准了</w:t>
      </w:r>
      <w:r w:rsidRPr="006C5DE5">
        <w:rPr>
          <w:rFonts w:hint="eastAsia"/>
        </w:rPr>
        <w:t>IS</w:t>
      </w:r>
      <w:r w:rsidRPr="006C5DE5">
        <w:rPr>
          <w:rFonts w:hint="eastAsia"/>
        </w:rPr>
        <w:t>在伊拉克和叙利亚境内的作战地点、重型武器以及军火库。</w:t>
      </w:r>
    </w:p>
    <w:p w14:paraId="4B16E0D2" w14:textId="77777777" w:rsidR="00426BD1" w:rsidRPr="006C5DE5" w:rsidRDefault="00426BD1" w:rsidP="00426BD1">
      <w:pPr>
        <w:rPr>
          <w:rFonts w:hint="eastAsia"/>
        </w:rPr>
      </w:pPr>
      <w:r w:rsidRPr="006C5DE5">
        <w:rPr>
          <w:rFonts w:hint="eastAsia"/>
        </w:rPr>
        <w:t xml:space="preserve">　　乔纳森·万斯中将称，“</w:t>
      </w:r>
      <w:r w:rsidRPr="006C5DE5">
        <w:rPr>
          <w:rFonts w:hint="eastAsia"/>
        </w:rPr>
        <w:t>IS(</w:t>
      </w:r>
      <w:r w:rsidRPr="006C5DE5">
        <w:rPr>
          <w:rFonts w:hint="eastAsia"/>
        </w:rPr>
        <w:t>在伊拉克</w:t>
      </w:r>
      <w:r w:rsidRPr="006C5DE5">
        <w:rPr>
          <w:rFonts w:hint="eastAsia"/>
        </w:rPr>
        <w:t>)</w:t>
      </w:r>
      <w:r w:rsidRPr="006C5DE5">
        <w:rPr>
          <w:rFonts w:hint="eastAsia"/>
        </w:rPr>
        <w:t>的行动已经被镇压住了，他们已经无法再进行大范围的进攻，这将在一定程度上有力地扭转局面。”然而他又补充称，“要夺回</w:t>
      </w:r>
      <w:r w:rsidRPr="006C5DE5">
        <w:rPr>
          <w:rFonts w:hint="eastAsia"/>
        </w:rPr>
        <w:t>IS</w:t>
      </w:r>
      <w:r w:rsidRPr="006C5DE5">
        <w:rPr>
          <w:rFonts w:hint="eastAsia"/>
        </w:rPr>
        <w:t>在伊拉克所攻占的大多数地区仍需时日。”</w:t>
      </w:r>
    </w:p>
    <w:p w14:paraId="47BBB460" w14:textId="77777777" w:rsidR="00426BD1" w:rsidRPr="006C5DE5" w:rsidRDefault="00426BD1" w:rsidP="00426BD1"/>
    <w:p w14:paraId="0703A9C9" w14:textId="77777777" w:rsidR="00426BD1" w:rsidRPr="006C5DE5" w:rsidRDefault="00426BD1" w:rsidP="00426BD1">
      <w:r w:rsidRPr="006C5DE5">
        <w:t>3333333333333333333333333333333333333333</w:t>
      </w:r>
    </w:p>
    <w:p w14:paraId="32952E81" w14:textId="77777777" w:rsidR="00426BD1" w:rsidRPr="006C5DE5" w:rsidRDefault="00426BD1" w:rsidP="00426BD1"/>
    <w:p w14:paraId="2025E454"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20</w:t>
      </w:r>
      <w:r w:rsidRPr="006C5DE5">
        <w:rPr>
          <w:rFonts w:hint="eastAsia"/>
        </w:rPr>
        <w:t>日</w:t>
      </w:r>
    </w:p>
    <w:p w14:paraId="68B53FB5" w14:textId="77777777" w:rsidR="00426BD1" w:rsidRPr="006C5DE5" w:rsidRDefault="00426BD1" w:rsidP="00426BD1">
      <w:pPr>
        <w:rPr>
          <w:rFonts w:hint="eastAsia"/>
        </w:rPr>
      </w:pPr>
      <w:r w:rsidRPr="006C5DE5">
        <w:rPr>
          <w:rFonts w:hint="eastAsia"/>
        </w:rPr>
        <w:t>外交部发言人华春莹</w:t>
      </w:r>
      <w:r w:rsidRPr="006C5DE5">
        <w:rPr>
          <w:rFonts w:hint="eastAsia"/>
        </w:rPr>
        <w:t>1</w:t>
      </w:r>
      <w:r w:rsidRPr="006C5DE5">
        <w:rPr>
          <w:rFonts w:hint="eastAsia"/>
        </w:rPr>
        <w:t>月</w:t>
      </w:r>
      <w:r w:rsidRPr="006C5DE5">
        <w:rPr>
          <w:rFonts w:hint="eastAsia"/>
        </w:rPr>
        <w:t>20</w:t>
      </w:r>
      <w:r w:rsidRPr="006C5DE5">
        <w:rPr>
          <w:rFonts w:hint="eastAsia"/>
        </w:rPr>
        <w:t>日主持例行记者会</w:t>
      </w:r>
    </w:p>
    <w:p w14:paraId="0C59F0C1" w14:textId="77777777" w:rsidR="00426BD1" w:rsidRPr="006C5DE5" w:rsidRDefault="00426BD1" w:rsidP="00426BD1">
      <w:pPr>
        <w:rPr>
          <w:rFonts w:hint="eastAsia"/>
        </w:rPr>
      </w:pPr>
      <w:r w:rsidRPr="006C5DE5">
        <w:rPr>
          <w:rFonts w:hint="eastAsia"/>
        </w:rPr>
        <w:t>问：据报道，</w:t>
      </w:r>
      <w:r w:rsidRPr="006C5DE5">
        <w:rPr>
          <w:rFonts w:hint="eastAsia"/>
        </w:rPr>
        <w:t>19</w:t>
      </w:r>
      <w:r w:rsidRPr="006C5DE5">
        <w:rPr>
          <w:rFonts w:hint="eastAsia"/>
        </w:rPr>
        <w:t>日，朝鲜副外相、六方会谈团长李勇浩与美国前对朝政策特别代表博斯沃思在新加坡举行非正式会晤，双方就缓和半岛紧张局势交换了意见。中方对此有何评论？</w:t>
      </w:r>
    </w:p>
    <w:p w14:paraId="7175C219" w14:textId="77777777" w:rsidR="00426BD1" w:rsidRPr="006C5DE5" w:rsidRDefault="00426BD1" w:rsidP="00426BD1">
      <w:pPr>
        <w:rPr>
          <w:rFonts w:hint="eastAsia"/>
        </w:rPr>
      </w:pPr>
      <w:r w:rsidRPr="006C5DE5">
        <w:rPr>
          <w:rFonts w:hint="eastAsia"/>
        </w:rPr>
        <w:t xml:space="preserve">　　答：中方支持朝美改善关系，欢迎有关各方通过对话接触，增进相互理解和信任，共同致力于维护半岛和平稳定，推进半岛无核化进程。希望有关对话接触能够为推动早日重启六方会谈创造条件。</w:t>
      </w:r>
    </w:p>
    <w:p w14:paraId="4DA43CCE" w14:textId="77777777" w:rsidR="00426BD1" w:rsidRPr="006C5DE5" w:rsidRDefault="00426BD1" w:rsidP="00426BD1"/>
    <w:p w14:paraId="30BD914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737A9CCA" w14:textId="77777777" w:rsidR="00426BD1" w:rsidRPr="006C5DE5" w:rsidRDefault="00426BD1" w:rsidP="00426BD1">
      <w:pPr>
        <w:rPr>
          <w:rFonts w:hint="eastAsia"/>
        </w:rPr>
      </w:pPr>
      <w:r w:rsidRPr="006C5DE5">
        <w:rPr>
          <w:rFonts w:hint="eastAsia"/>
        </w:rPr>
        <w:t>朝鲜举行联合会议呼吁韩朝统一</w:t>
      </w:r>
      <w:r w:rsidRPr="006C5DE5">
        <w:rPr>
          <w:rFonts w:hint="eastAsia"/>
        </w:rPr>
        <w:t xml:space="preserve"> </w:t>
      </w:r>
      <w:r w:rsidRPr="006C5DE5">
        <w:rPr>
          <w:rFonts w:hint="eastAsia"/>
        </w:rPr>
        <w:t>不追求体制对抗</w:t>
      </w:r>
    </w:p>
    <w:p w14:paraId="41DDEF5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11:32 </w:t>
      </w:r>
      <w:r w:rsidRPr="006C5DE5">
        <w:rPr>
          <w:rFonts w:hint="eastAsia"/>
        </w:rPr>
        <w:t>中国新闻网</w:t>
      </w:r>
      <w:r w:rsidRPr="006C5DE5">
        <w:rPr>
          <w:rFonts w:hint="eastAsia"/>
        </w:rPr>
        <w:t xml:space="preserve"> 6</w:t>
      </w:r>
    </w:p>
    <w:p w14:paraId="7A339D1E" w14:textId="77777777" w:rsidR="00426BD1" w:rsidRPr="006C5DE5" w:rsidRDefault="00426BD1" w:rsidP="00426BD1">
      <w:pPr>
        <w:rPr>
          <w:rFonts w:hint="eastAsia"/>
        </w:rPr>
      </w:pPr>
      <w:r w:rsidRPr="006C5DE5">
        <w:rPr>
          <w:rFonts w:hint="eastAsia"/>
        </w:rPr>
        <w:t>分享</w:t>
      </w:r>
    </w:p>
    <w:p w14:paraId="291F70CD" w14:textId="77777777" w:rsidR="00426BD1" w:rsidRPr="006C5DE5" w:rsidRDefault="00426BD1" w:rsidP="00426BD1">
      <w:pPr>
        <w:rPr>
          <w:rFonts w:hint="eastAsia"/>
        </w:rPr>
      </w:pPr>
      <w:r w:rsidRPr="006C5DE5">
        <w:rPr>
          <w:rFonts w:hint="eastAsia"/>
        </w:rPr>
        <w:t>添加喜爱</w:t>
      </w:r>
    </w:p>
    <w:p w14:paraId="36372757" w14:textId="77777777" w:rsidR="00426BD1" w:rsidRPr="006C5DE5" w:rsidRDefault="00426BD1" w:rsidP="00426BD1">
      <w:pPr>
        <w:rPr>
          <w:rFonts w:hint="eastAsia"/>
        </w:rPr>
      </w:pPr>
      <w:r w:rsidRPr="006C5DE5">
        <w:rPr>
          <w:rFonts w:hint="eastAsia"/>
        </w:rPr>
        <w:t>打印</w:t>
      </w:r>
    </w:p>
    <w:p w14:paraId="7CECF74A" w14:textId="77777777" w:rsidR="00426BD1" w:rsidRPr="006C5DE5" w:rsidRDefault="00426BD1" w:rsidP="00426BD1">
      <w:pPr>
        <w:rPr>
          <w:rFonts w:hint="eastAsia"/>
        </w:rPr>
      </w:pPr>
      <w:r w:rsidRPr="006C5DE5">
        <w:rPr>
          <w:rFonts w:hint="eastAsia"/>
        </w:rPr>
        <w:t>增大字体</w:t>
      </w:r>
    </w:p>
    <w:p w14:paraId="29D7C50D" w14:textId="77777777" w:rsidR="00426BD1" w:rsidRPr="006C5DE5" w:rsidRDefault="00426BD1" w:rsidP="00426BD1">
      <w:pPr>
        <w:rPr>
          <w:rFonts w:hint="eastAsia"/>
        </w:rPr>
      </w:pPr>
      <w:r w:rsidRPr="006C5DE5">
        <w:rPr>
          <w:rFonts w:hint="eastAsia"/>
        </w:rPr>
        <w:t>减小字体</w:t>
      </w:r>
    </w:p>
    <w:p w14:paraId="55AF3E3E"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 xml:space="preserve"> </w:t>
      </w:r>
      <w:r w:rsidRPr="006C5DE5">
        <w:rPr>
          <w:rFonts w:hint="eastAsia"/>
        </w:rPr>
        <w:t>据朝媒报道，朝鲜政府、政党、团体联合会议</w:t>
      </w:r>
      <w:r w:rsidRPr="006C5DE5">
        <w:rPr>
          <w:rFonts w:hint="eastAsia"/>
        </w:rPr>
        <w:t>20</w:t>
      </w:r>
      <w:r w:rsidRPr="006C5DE5">
        <w:rPr>
          <w:rFonts w:hint="eastAsia"/>
        </w:rPr>
        <w:t>日在平壤人民文化宫举行。会议通过了致全体朝鲜民族的呼吁书，要求贯彻金正恩在新年贺词中提出的“统一任务”，呼吁韩国不要追求体制对抗。</w:t>
      </w:r>
    </w:p>
    <w:p w14:paraId="3EF3A50B" w14:textId="77777777" w:rsidR="00426BD1" w:rsidRPr="006C5DE5" w:rsidRDefault="00426BD1" w:rsidP="00426BD1"/>
    <w:p w14:paraId="240F6CA4" w14:textId="77777777" w:rsidR="00426BD1" w:rsidRPr="006C5DE5" w:rsidRDefault="00426BD1" w:rsidP="00426BD1">
      <w:pPr>
        <w:rPr>
          <w:rFonts w:hint="eastAsia"/>
        </w:rPr>
      </w:pPr>
      <w:r w:rsidRPr="006C5DE5">
        <w:rPr>
          <w:rFonts w:hint="eastAsia"/>
        </w:rPr>
        <w:t xml:space="preserve">　　报道称，会议的议题是“遵循金正恩的历史性新年贺词，在祖国解放</w:t>
      </w:r>
      <w:r w:rsidRPr="006C5DE5">
        <w:rPr>
          <w:rFonts w:hint="eastAsia"/>
        </w:rPr>
        <w:t>70</w:t>
      </w:r>
      <w:r w:rsidRPr="006C5DE5">
        <w:rPr>
          <w:rFonts w:hint="eastAsia"/>
        </w:rPr>
        <w:t>周年的今年靠全民族团结力量打开自主统一的康庄大道”。</w:t>
      </w:r>
    </w:p>
    <w:p w14:paraId="7EC79AA7" w14:textId="77777777" w:rsidR="00426BD1" w:rsidRPr="006C5DE5" w:rsidRDefault="00426BD1" w:rsidP="00426BD1">
      <w:pPr>
        <w:rPr>
          <w:rFonts w:hint="eastAsia"/>
        </w:rPr>
      </w:pPr>
      <w:r w:rsidRPr="006C5DE5">
        <w:rPr>
          <w:rFonts w:hint="eastAsia"/>
        </w:rPr>
        <w:t xml:space="preserve">　　朝鲜最高人民会议常任委员会副委员长杨亨燮作报告，朝鲜社会民主党中央委员长金永大、祖国和平统一委员会书记局局长康智英，朝鲜职业总同盟中央委员长玄相主先后发言。</w:t>
      </w:r>
    </w:p>
    <w:p w14:paraId="4A84F905" w14:textId="77777777" w:rsidR="00426BD1" w:rsidRPr="006C5DE5" w:rsidRDefault="00426BD1" w:rsidP="00426BD1"/>
    <w:p w14:paraId="6A52147F" w14:textId="77777777" w:rsidR="00426BD1" w:rsidRPr="006C5DE5" w:rsidRDefault="00426BD1" w:rsidP="00426BD1">
      <w:pPr>
        <w:rPr>
          <w:rFonts w:hint="eastAsia"/>
        </w:rPr>
      </w:pPr>
      <w:r w:rsidRPr="006C5DE5">
        <w:rPr>
          <w:rFonts w:hint="eastAsia"/>
        </w:rPr>
        <w:t xml:space="preserve">　　会议指出，金正恩的新年贺词是“激发全民族实现自主统一、和平繁荣”的号召。应当在朝鲜半岛消除战争危险，缓和紧张局势，营造和平环境。</w:t>
      </w:r>
    </w:p>
    <w:p w14:paraId="69E94A9D" w14:textId="77777777" w:rsidR="00426BD1" w:rsidRPr="006C5DE5" w:rsidRDefault="00426BD1" w:rsidP="00426BD1"/>
    <w:p w14:paraId="35E05A41" w14:textId="77777777" w:rsidR="00426BD1" w:rsidRPr="006C5DE5" w:rsidRDefault="00426BD1" w:rsidP="00426BD1">
      <w:pPr>
        <w:rPr>
          <w:rFonts w:hint="eastAsia"/>
        </w:rPr>
      </w:pPr>
      <w:r w:rsidRPr="006C5DE5">
        <w:rPr>
          <w:rFonts w:hint="eastAsia"/>
        </w:rPr>
        <w:t xml:space="preserve">　　会议强调，美国不应当再“煽动”韩国进行反朝对抗，更不要埋头于“不合时宜的对朝敌视政策和不计后果的侵略活动”，应大胆改变对朝政策。</w:t>
      </w:r>
    </w:p>
    <w:p w14:paraId="7AF334B2" w14:textId="77777777" w:rsidR="00426BD1" w:rsidRPr="006C5DE5" w:rsidRDefault="00426BD1" w:rsidP="00426BD1">
      <w:pPr>
        <w:rPr>
          <w:rFonts w:hint="eastAsia"/>
        </w:rPr>
      </w:pPr>
      <w:r w:rsidRPr="006C5DE5">
        <w:rPr>
          <w:rFonts w:hint="eastAsia"/>
        </w:rPr>
        <w:t xml:space="preserve">　　会议称，朝鲜与韩国不要把自己的思想和制度加以绝对化，追求体制对抗，而要本着“由我们民族自己来”的理念，实现民族大联合、大团结，根据民族共同的利益顺利解决统一祖国的问题。</w:t>
      </w:r>
    </w:p>
    <w:p w14:paraId="5F397CA2" w14:textId="77777777" w:rsidR="00426BD1" w:rsidRPr="006C5DE5" w:rsidRDefault="00426BD1" w:rsidP="00426BD1">
      <w:pPr>
        <w:rPr>
          <w:rFonts w:hint="eastAsia"/>
        </w:rPr>
      </w:pPr>
      <w:r w:rsidRPr="006C5DE5">
        <w:rPr>
          <w:rFonts w:hint="eastAsia"/>
        </w:rPr>
        <w:t xml:space="preserve">　　会议指出，朝鲜已经为解决韩朝关系中的各种问题做好了准备。如果韩国政府真心希望通过对话改善韩朝关系，那么双方可以重启高级别接触，也可以进行部门际会谈。</w:t>
      </w:r>
    </w:p>
    <w:p w14:paraId="3B6F4950" w14:textId="77777777" w:rsidR="00426BD1" w:rsidRPr="006C5DE5" w:rsidRDefault="00426BD1" w:rsidP="00426BD1"/>
    <w:p w14:paraId="375C6292" w14:textId="77777777" w:rsidR="00426BD1" w:rsidRPr="006C5DE5" w:rsidRDefault="00426BD1" w:rsidP="00426BD1">
      <w:pPr>
        <w:rPr>
          <w:rFonts w:hint="eastAsia"/>
        </w:rPr>
      </w:pPr>
      <w:r w:rsidRPr="006C5DE5">
        <w:rPr>
          <w:rFonts w:hint="eastAsia"/>
        </w:rPr>
        <w:t>＝＝＝＝＝＝＝＝＝＝＝＝＝＝＝＝＝＝＝</w:t>
      </w:r>
    </w:p>
    <w:p w14:paraId="6E3E5314" w14:textId="77777777" w:rsidR="00426BD1" w:rsidRPr="006C5DE5" w:rsidRDefault="00426BD1" w:rsidP="00426BD1"/>
    <w:p w14:paraId="68061083"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20</w:t>
      </w:r>
      <w:r w:rsidRPr="006C5DE5">
        <w:rPr>
          <w:rFonts w:hint="eastAsia"/>
        </w:rPr>
        <w:t>日</w:t>
      </w:r>
    </w:p>
    <w:p w14:paraId="4BB4614F" w14:textId="77777777" w:rsidR="00426BD1" w:rsidRPr="006C5DE5" w:rsidRDefault="00426BD1" w:rsidP="00426BD1">
      <w:pPr>
        <w:rPr>
          <w:rFonts w:hint="eastAsia"/>
        </w:rPr>
      </w:pPr>
      <w:r w:rsidRPr="006C5DE5">
        <w:rPr>
          <w:rFonts w:hint="eastAsia"/>
        </w:rPr>
        <w:t>外交部发言人华春莹</w:t>
      </w:r>
      <w:r w:rsidRPr="006C5DE5">
        <w:rPr>
          <w:rFonts w:hint="eastAsia"/>
        </w:rPr>
        <w:t>1</w:t>
      </w:r>
      <w:r w:rsidRPr="006C5DE5">
        <w:rPr>
          <w:rFonts w:hint="eastAsia"/>
        </w:rPr>
        <w:t>月</w:t>
      </w:r>
      <w:r w:rsidRPr="006C5DE5">
        <w:rPr>
          <w:rFonts w:hint="eastAsia"/>
        </w:rPr>
        <w:t>20</w:t>
      </w:r>
      <w:r w:rsidRPr="006C5DE5">
        <w:rPr>
          <w:rFonts w:hint="eastAsia"/>
        </w:rPr>
        <w:t>日主持例行记者会</w:t>
      </w:r>
    </w:p>
    <w:p w14:paraId="6205E6DE" w14:textId="77777777" w:rsidR="00426BD1" w:rsidRPr="006C5DE5" w:rsidRDefault="00426BD1" w:rsidP="00426BD1">
      <w:pPr>
        <w:rPr>
          <w:rFonts w:hint="eastAsia"/>
        </w:rPr>
      </w:pPr>
      <w:r w:rsidRPr="006C5DE5">
        <w:rPr>
          <w:rFonts w:hint="eastAsia"/>
        </w:rPr>
        <w:t xml:space="preserve">　　问：伊朗核问题六国与伊朗</w:t>
      </w:r>
      <w:r w:rsidRPr="006C5DE5">
        <w:rPr>
          <w:rFonts w:hint="eastAsia"/>
        </w:rPr>
        <w:t>18</w:t>
      </w:r>
      <w:r w:rsidRPr="006C5DE5">
        <w:rPr>
          <w:rFonts w:hint="eastAsia"/>
        </w:rPr>
        <w:t>日在日内瓦举行新一轮伊核问题全面协议谈判。请介绍谈判有关情况。</w:t>
      </w:r>
    </w:p>
    <w:p w14:paraId="1776C451" w14:textId="77777777" w:rsidR="00426BD1" w:rsidRPr="006C5DE5" w:rsidRDefault="00426BD1" w:rsidP="00426BD1">
      <w:pPr>
        <w:rPr>
          <w:rFonts w:hint="eastAsia"/>
        </w:rPr>
      </w:pPr>
      <w:r w:rsidRPr="006C5DE5">
        <w:rPr>
          <w:rFonts w:hint="eastAsia"/>
        </w:rPr>
        <w:t xml:space="preserve">　　答：</w:t>
      </w:r>
      <w:r w:rsidRPr="006C5DE5">
        <w:rPr>
          <w:rFonts w:hint="eastAsia"/>
        </w:rPr>
        <w:t>1</w:t>
      </w:r>
      <w:r w:rsidRPr="006C5DE5">
        <w:rPr>
          <w:rFonts w:hint="eastAsia"/>
        </w:rPr>
        <w:t>月</w:t>
      </w:r>
      <w:r w:rsidRPr="006C5DE5">
        <w:rPr>
          <w:rFonts w:hint="eastAsia"/>
        </w:rPr>
        <w:t>18</w:t>
      </w:r>
      <w:r w:rsidRPr="006C5DE5">
        <w:rPr>
          <w:rFonts w:hint="eastAsia"/>
        </w:rPr>
        <w:t>日，伊朗核问题六国与伊朗在日内瓦举行新一轮伊核问题全面协议谈判。此轮谈判是伊核问题六国与伊朗自去年</w:t>
      </w:r>
      <w:r w:rsidRPr="006C5DE5">
        <w:rPr>
          <w:rFonts w:hint="eastAsia"/>
        </w:rPr>
        <w:t>11</w:t>
      </w:r>
      <w:r w:rsidRPr="006C5DE5">
        <w:rPr>
          <w:rFonts w:hint="eastAsia"/>
        </w:rPr>
        <w:t>月</w:t>
      </w:r>
      <w:r w:rsidRPr="006C5DE5">
        <w:rPr>
          <w:rFonts w:hint="eastAsia"/>
        </w:rPr>
        <w:t>24</w:t>
      </w:r>
      <w:r w:rsidRPr="006C5DE5">
        <w:rPr>
          <w:rFonts w:hint="eastAsia"/>
        </w:rPr>
        <w:t>日在维也纳决定谈判延期后举行的第二次谈判。中国外交部军控司司长王群出席。</w:t>
      </w:r>
    </w:p>
    <w:p w14:paraId="42561FF5" w14:textId="77777777" w:rsidR="00426BD1" w:rsidRPr="006C5DE5" w:rsidRDefault="00426BD1" w:rsidP="00426BD1">
      <w:pPr>
        <w:rPr>
          <w:rFonts w:hint="eastAsia"/>
        </w:rPr>
      </w:pPr>
      <w:r w:rsidRPr="006C5DE5">
        <w:rPr>
          <w:rFonts w:hint="eastAsia"/>
        </w:rPr>
        <w:t xml:space="preserve">　　中方认为，本轮谈判紧张、务实、深入，扩大了共识。谈判期间，中方与六国和伊朗其他谈判团队加强多双边沟通，努力推进谈判进程。虽然还有一些分歧有待解决，但在此次谈判中有关各方都展现了诚意，应该说谈判进程是在向前推进的。中方希望各方抓住当前来之不易的历史机遇，与时间赛跑，在坚持现有共识的同时，做好“分步对等”这篇大文章，并作出政治决断，以形成一揽子方案。中方希望六国和伊朗目前的努力能够早日开花结果，尽早达成互利共赢的全面协议。</w:t>
      </w:r>
    </w:p>
    <w:p w14:paraId="7D14CD3F" w14:textId="77777777" w:rsidR="00426BD1" w:rsidRPr="006C5DE5" w:rsidRDefault="00426BD1" w:rsidP="00426BD1"/>
    <w:p w14:paraId="2212E28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4988F33D" w14:textId="77777777" w:rsidR="00426BD1" w:rsidRPr="006C5DE5" w:rsidRDefault="00426BD1" w:rsidP="00426BD1">
      <w:pPr>
        <w:rPr>
          <w:rFonts w:hint="eastAsia"/>
        </w:rPr>
      </w:pPr>
      <w:r w:rsidRPr="006C5DE5">
        <w:rPr>
          <w:rFonts w:hint="eastAsia"/>
        </w:rPr>
        <w:t>俄防长访问伊朗</w:t>
      </w:r>
      <w:r w:rsidRPr="006C5DE5">
        <w:rPr>
          <w:rFonts w:hint="eastAsia"/>
        </w:rPr>
        <w:t xml:space="preserve"> </w:t>
      </w:r>
      <w:r w:rsidRPr="006C5DE5">
        <w:rPr>
          <w:rFonts w:hint="eastAsia"/>
        </w:rPr>
        <w:t>或向伊朗出售</w:t>
      </w:r>
      <w:r w:rsidRPr="006C5DE5">
        <w:rPr>
          <w:rFonts w:hint="eastAsia"/>
        </w:rPr>
        <w:t>S300</w:t>
      </w:r>
      <w:r w:rsidRPr="006C5DE5">
        <w:rPr>
          <w:rFonts w:hint="eastAsia"/>
        </w:rPr>
        <w:t>防空导弹</w:t>
      </w:r>
    </w:p>
    <w:p w14:paraId="25E84CB8" w14:textId="77777777" w:rsidR="00426BD1" w:rsidRPr="006C5DE5" w:rsidRDefault="00426BD1" w:rsidP="00426BD1">
      <w:pPr>
        <w:rPr>
          <w:rFonts w:hint="eastAsia"/>
        </w:rPr>
      </w:pPr>
      <w:r w:rsidRPr="006C5DE5">
        <w:rPr>
          <w:rFonts w:hint="eastAsia"/>
        </w:rPr>
        <w:t>华夏经纬网</w:t>
      </w:r>
      <w:r w:rsidRPr="006C5DE5">
        <w:rPr>
          <w:rFonts w:hint="eastAsia"/>
        </w:rPr>
        <w:t xml:space="preserve">   2015-01-22 10:50:10   </w:t>
      </w:r>
      <w:r w:rsidRPr="006C5DE5">
        <w:rPr>
          <w:rFonts w:hint="eastAsia"/>
        </w:rPr>
        <w:tab/>
      </w:r>
    </w:p>
    <w:p w14:paraId="5BD3F55A"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20</w:t>
      </w:r>
      <w:r w:rsidRPr="006C5DE5">
        <w:rPr>
          <w:rFonts w:hint="eastAsia"/>
        </w:rPr>
        <w:t>日，俄罗斯国防部长绍伊古在访问德黑兰期间，与伊朗国防部长德赫甘签署了俄伊两国政府间军事合作协议。</w:t>
      </w:r>
    </w:p>
    <w:p w14:paraId="6D78549C" w14:textId="77777777" w:rsidR="00426BD1" w:rsidRPr="006C5DE5" w:rsidRDefault="00426BD1" w:rsidP="00426BD1"/>
    <w:p w14:paraId="3C52D97C" w14:textId="77777777" w:rsidR="00426BD1" w:rsidRPr="006C5DE5" w:rsidRDefault="00426BD1" w:rsidP="00426BD1">
      <w:pPr>
        <w:rPr>
          <w:rFonts w:hint="eastAsia"/>
        </w:rPr>
      </w:pPr>
      <w:r w:rsidRPr="006C5DE5">
        <w:rPr>
          <w:rFonts w:hint="eastAsia"/>
        </w:rPr>
        <w:t xml:space="preserve">　　绍伊古表示，俄方将与伊朗开展长期、多边的军事合作。据介绍，这项军事合作协议将包括反恐合作、军事人员互访和训练项目，以及拓展军舰进入两国港口的能力等。绍伊古指出，俄伊两国经历着共同区域的威胁和挑战，只有协作并进，才能抗击这些挑战</w:t>
      </w:r>
      <w:r w:rsidRPr="006C5DE5">
        <w:rPr>
          <w:rFonts w:hint="eastAsia"/>
        </w:rPr>
        <w:t xml:space="preserve"> </w:t>
      </w:r>
      <w:r w:rsidRPr="006C5DE5">
        <w:rPr>
          <w:rFonts w:hint="eastAsia"/>
        </w:rPr>
        <w:t>。</w:t>
      </w:r>
    </w:p>
    <w:p w14:paraId="516E4AC7" w14:textId="77777777" w:rsidR="00426BD1" w:rsidRPr="006C5DE5" w:rsidRDefault="00426BD1" w:rsidP="00426BD1"/>
    <w:p w14:paraId="0F37A13E" w14:textId="77777777" w:rsidR="00426BD1" w:rsidRPr="006C5DE5" w:rsidRDefault="00426BD1" w:rsidP="00426BD1">
      <w:pPr>
        <w:rPr>
          <w:rFonts w:hint="eastAsia"/>
        </w:rPr>
      </w:pPr>
      <w:r w:rsidRPr="006C5DE5">
        <w:rPr>
          <w:rFonts w:hint="eastAsia"/>
        </w:rPr>
        <w:t xml:space="preserve">　　伊朗国防部长德赫甘表示，伊朗与俄罗斯做为邻居，在政治、地区和全球问题上有着共同的价值观，希望两国能在更多方面进行合作，抵抗外部势力的干预。</w:t>
      </w:r>
    </w:p>
    <w:p w14:paraId="64317F0B" w14:textId="77777777" w:rsidR="00426BD1" w:rsidRPr="006C5DE5" w:rsidRDefault="00426BD1" w:rsidP="00426BD1"/>
    <w:p w14:paraId="59E3B9B0" w14:textId="77777777" w:rsidR="00426BD1" w:rsidRPr="006C5DE5" w:rsidRDefault="00426BD1" w:rsidP="00426BD1">
      <w:pPr>
        <w:rPr>
          <w:rFonts w:hint="eastAsia"/>
        </w:rPr>
      </w:pPr>
      <w:r w:rsidRPr="006C5DE5">
        <w:rPr>
          <w:rFonts w:hint="eastAsia"/>
        </w:rPr>
        <w:t xml:space="preserve">　　“我们更为关注的是恐怖主义、地区的不稳地因素以及美国对地区和国际问题进行干涉的政策，探讨了共同对抗制造危机的紧迫性以及如何应对地区外势力干涉本地区问题。”</w:t>
      </w:r>
    </w:p>
    <w:p w14:paraId="105775F9" w14:textId="77777777" w:rsidR="00426BD1" w:rsidRPr="006C5DE5" w:rsidRDefault="00426BD1" w:rsidP="00426BD1"/>
    <w:p w14:paraId="06558D8E" w14:textId="77777777" w:rsidR="00426BD1" w:rsidRPr="006C5DE5" w:rsidRDefault="00426BD1" w:rsidP="00426BD1">
      <w:pPr>
        <w:rPr>
          <w:rFonts w:hint="eastAsia"/>
        </w:rPr>
      </w:pPr>
      <w:r w:rsidRPr="006C5DE5">
        <w:rPr>
          <w:rFonts w:hint="eastAsia"/>
        </w:rPr>
        <w:t xml:space="preserve">　　应伊朗国防部长德赫甘邀请，俄罗斯国防部长绍伊古</w:t>
      </w:r>
      <w:r w:rsidRPr="006C5DE5">
        <w:rPr>
          <w:rFonts w:hint="eastAsia"/>
        </w:rPr>
        <w:t>19</w:t>
      </w:r>
      <w:r w:rsidRPr="006C5DE5">
        <w:rPr>
          <w:rFonts w:hint="eastAsia"/>
        </w:rPr>
        <w:t>日到访伊朗，这是</w:t>
      </w:r>
      <w:r w:rsidRPr="006C5DE5">
        <w:rPr>
          <w:rFonts w:hint="eastAsia"/>
        </w:rPr>
        <w:t>2015</w:t>
      </w:r>
      <w:r w:rsidRPr="006C5DE5">
        <w:rPr>
          <w:rFonts w:hint="eastAsia"/>
        </w:rPr>
        <w:t>年俄罗斯高官首次访问伊朗，也是时隔</w:t>
      </w:r>
      <w:r w:rsidRPr="006C5DE5">
        <w:rPr>
          <w:rFonts w:hint="eastAsia"/>
        </w:rPr>
        <w:t>15</w:t>
      </w:r>
      <w:r w:rsidRPr="006C5DE5">
        <w:rPr>
          <w:rFonts w:hint="eastAsia"/>
        </w:rPr>
        <w:t>年之后，俄罗斯防长访问伊朗。伊朗媒体称俄罗斯防长此次访问伊朗将使两国的合作得以发展，通过两国之间的军事合作，阻止西方国家在里海地区的渗透。俄罗斯认为，包括美国在内的一些西方国家企图在里海沿岸国家之间制造敌意和紧张，俄罗斯和伊朗需要通过合作来阻挡西方国家在里海及沿岸国家的渗透。伊朗高加索和俄罗斯问题专家阿赫迈德·侯赛尼认为，两国的军事合作是必要的。</w:t>
      </w:r>
    </w:p>
    <w:p w14:paraId="1B2427A0" w14:textId="77777777" w:rsidR="00426BD1" w:rsidRPr="006C5DE5" w:rsidRDefault="00426BD1" w:rsidP="00426BD1"/>
    <w:p w14:paraId="5510F0F4" w14:textId="77777777" w:rsidR="00426BD1" w:rsidRPr="006C5DE5" w:rsidRDefault="00426BD1" w:rsidP="00426BD1">
      <w:pPr>
        <w:rPr>
          <w:rFonts w:hint="eastAsia"/>
        </w:rPr>
      </w:pPr>
      <w:r w:rsidRPr="006C5DE5">
        <w:rPr>
          <w:rFonts w:hint="eastAsia"/>
        </w:rPr>
        <w:t xml:space="preserve">　　“两国军事高级官员的互访表现出发展双边关系的重视，去年伊朗国防部长德赫甘为出席第三届莫斯科国际安全会议访问了俄罗斯，今天我们又见证了俄罗斯防长绍伊古访问伊朗，这是时隔</w:t>
      </w:r>
      <w:r w:rsidRPr="006C5DE5">
        <w:rPr>
          <w:rFonts w:hint="eastAsia"/>
        </w:rPr>
        <w:t>15</w:t>
      </w:r>
      <w:r w:rsidRPr="006C5DE5">
        <w:rPr>
          <w:rFonts w:hint="eastAsia"/>
        </w:rPr>
        <w:t>年之后俄罗斯防长访问伊朗，这本身就显示出俄罗斯想要发展同伊朗广泛的关系。此次访问中，双方讨论了地区和国际安全问题，签署了军事合作的文件，为进行军事国防合作提供了条件。此次访问中还最后确定伊朗和俄罗斯在里海进行联合军事演习协议，众所周知，里海对于伊朗和俄罗斯来说国际在线都是重要的水域，如何保障两国在里海的共同利益一直是两国领导人共同关注的问题。”</w:t>
      </w:r>
    </w:p>
    <w:p w14:paraId="05F89397" w14:textId="77777777" w:rsidR="00426BD1" w:rsidRPr="006C5DE5" w:rsidRDefault="00426BD1" w:rsidP="00426BD1">
      <w:pPr>
        <w:rPr>
          <w:rFonts w:hint="eastAsia"/>
        </w:rPr>
      </w:pPr>
      <w:r w:rsidRPr="006C5DE5">
        <w:rPr>
          <w:rFonts w:hint="eastAsia"/>
        </w:rPr>
        <w:t xml:space="preserve">　　此前俄罗斯与伊朗的军事合作主要还是集中在武器买卖方面。从</w:t>
      </w:r>
      <w:r w:rsidRPr="006C5DE5">
        <w:rPr>
          <w:rFonts w:hint="eastAsia"/>
        </w:rPr>
        <w:t>2001</w:t>
      </w:r>
      <w:r w:rsidRPr="006C5DE5">
        <w:rPr>
          <w:rFonts w:hint="eastAsia"/>
        </w:rPr>
        <w:t>年起，伊朗就开始了为期</w:t>
      </w:r>
      <w:r w:rsidRPr="006C5DE5">
        <w:rPr>
          <w:rFonts w:hint="eastAsia"/>
        </w:rPr>
        <w:t>25</w:t>
      </w:r>
      <w:r w:rsidRPr="006C5DE5">
        <w:rPr>
          <w:rFonts w:hint="eastAsia"/>
        </w:rPr>
        <w:t>年的国家武装力量换装计划，这个计划的一个基本内容就是采购俄制武器和军事装备，总计预算拨款约为</w:t>
      </w:r>
      <w:r w:rsidRPr="006C5DE5">
        <w:rPr>
          <w:rFonts w:hint="eastAsia"/>
        </w:rPr>
        <w:t>250</w:t>
      </w:r>
      <w:r w:rsidRPr="006C5DE5">
        <w:rPr>
          <w:rFonts w:hint="eastAsia"/>
        </w:rPr>
        <w:t>亿美元。而这其中，俄罗斯和伊朗的主要合作方向就是防空武器。俄罗斯和伊朗曾经在</w:t>
      </w:r>
      <w:r w:rsidRPr="006C5DE5">
        <w:rPr>
          <w:rFonts w:hint="eastAsia"/>
        </w:rPr>
        <w:t>2007</w:t>
      </w:r>
      <w:r w:rsidRPr="006C5DE5">
        <w:rPr>
          <w:rFonts w:hint="eastAsia"/>
        </w:rPr>
        <w:t>年签署合同，伊朗将向俄罗斯购买</w:t>
      </w:r>
      <w:r w:rsidRPr="006C5DE5">
        <w:rPr>
          <w:rFonts w:hint="eastAsia"/>
        </w:rPr>
        <w:t>5</w:t>
      </w:r>
      <w:r w:rsidRPr="006C5DE5">
        <w:rPr>
          <w:rFonts w:hint="eastAsia"/>
        </w:rPr>
        <w:t>套</w:t>
      </w:r>
      <w:r w:rsidRPr="006C5DE5">
        <w:rPr>
          <w:rFonts w:hint="eastAsia"/>
        </w:rPr>
        <w:t>S300</w:t>
      </w:r>
      <w:r w:rsidRPr="006C5DE5">
        <w:rPr>
          <w:rFonts w:hint="eastAsia"/>
        </w:rPr>
        <w:t>型防空导弹系统。不过，由于</w:t>
      </w:r>
      <w:r w:rsidRPr="006C5DE5">
        <w:rPr>
          <w:rFonts w:hint="eastAsia"/>
        </w:rPr>
        <w:t>2010</w:t>
      </w:r>
      <w:r w:rsidRPr="006C5DE5">
        <w:rPr>
          <w:rFonts w:hint="eastAsia"/>
        </w:rPr>
        <w:t>年联合国安理会通过了针对伊朗的新一轮制裁决议，禁止其他国家向伊朗提供武器系统，俄罗斯从</w:t>
      </w:r>
      <w:r w:rsidRPr="006C5DE5">
        <w:rPr>
          <w:rFonts w:hint="eastAsia"/>
        </w:rPr>
        <w:t>2010</w:t>
      </w:r>
      <w:r w:rsidRPr="006C5DE5">
        <w:rPr>
          <w:rFonts w:hint="eastAsia"/>
        </w:rPr>
        <w:t>年起暂停了此前签署的向伊朗提供</w:t>
      </w:r>
      <w:r w:rsidRPr="006C5DE5">
        <w:rPr>
          <w:rFonts w:hint="eastAsia"/>
        </w:rPr>
        <w:t>S300</w:t>
      </w:r>
      <w:r w:rsidRPr="006C5DE5">
        <w:rPr>
          <w:rFonts w:hint="eastAsia"/>
        </w:rPr>
        <w:t>防空导弹系统的合同，引起了伊朗方面的不满，伊朗方面甚至向日内瓦国际法庭提起诉讼，指责俄罗斯拒绝履行已签署合同并要求俄罗斯支付</w:t>
      </w:r>
      <w:r w:rsidRPr="006C5DE5">
        <w:rPr>
          <w:rFonts w:hint="eastAsia"/>
        </w:rPr>
        <w:t>40</w:t>
      </w:r>
      <w:r w:rsidRPr="006C5DE5">
        <w:rPr>
          <w:rFonts w:hint="eastAsia"/>
        </w:rPr>
        <w:t>亿美元的赔偿金。此次俄罗斯外长访问伊朗，并同伊朗签署了军事合作协议，能否向伊朗提供</w:t>
      </w:r>
      <w:r w:rsidRPr="006C5DE5">
        <w:rPr>
          <w:rFonts w:hint="eastAsia"/>
        </w:rPr>
        <w:t>S300</w:t>
      </w:r>
      <w:r w:rsidRPr="006C5DE5">
        <w:rPr>
          <w:rFonts w:hint="eastAsia"/>
        </w:rPr>
        <w:t>防空导弹系统再次引起关注，伊朗俄罗斯研究中心主任萨法罗夫认为，俄罗斯的态度已经有所改变。</w:t>
      </w:r>
    </w:p>
    <w:p w14:paraId="2C42BE41" w14:textId="77777777" w:rsidR="00426BD1" w:rsidRPr="006C5DE5" w:rsidRDefault="00426BD1" w:rsidP="00426BD1">
      <w:pPr>
        <w:rPr>
          <w:rFonts w:hint="eastAsia"/>
        </w:rPr>
      </w:pPr>
      <w:r w:rsidRPr="006C5DE5">
        <w:rPr>
          <w:rFonts w:hint="eastAsia"/>
        </w:rPr>
        <w:t xml:space="preserve">　　“从俄罗斯单方面取消协议之日算起，俄罗斯就备受压力，直到现在还是俄罗斯和伊朗之间令人不愉快的事情，现在俄罗斯领导人感觉到目前是一个好的机会来脱离原来的状态，同伊朗进行合作，发展两国的关系，</w:t>
      </w:r>
      <w:r w:rsidRPr="006C5DE5">
        <w:rPr>
          <w:rFonts w:hint="eastAsia"/>
        </w:rPr>
        <w:t>S300</w:t>
      </w:r>
      <w:r w:rsidRPr="006C5DE5">
        <w:rPr>
          <w:rFonts w:hint="eastAsia"/>
        </w:rPr>
        <w:t>型防空导弹系统不对其他的国家造成威胁，只是用来保证伊朗的安全，提供防空导弹系统对俄罗斯来说也很重要，是俄罗斯应该做的事情，如果俄罗斯不提供这一导弹系统，俄罗斯的安全、地区的安全、俄国和伊朗附近国家的安全都将处于危险当中，目前美国的政策就是要消弱普京的力量”。</w:t>
      </w:r>
    </w:p>
    <w:p w14:paraId="17899883" w14:textId="77777777" w:rsidR="00426BD1" w:rsidRPr="006C5DE5" w:rsidRDefault="00426BD1" w:rsidP="00426BD1">
      <w:pPr>
        <w:rPr>
          <w:rFonts w:hint="eastAsia"/>
        </w:rPr>
      </w:pPr>
      <w:r w:rsidRPr="006C5DE5">
        <w:rPr>
          <w:rFonts w:hint="eastAsia"/>
        </w:rPr>
        <w:t xml:space="preserve">　　鉴于目前俄罗斯同西方国家关系紧张，答应伊朗的要求也不是没有可能的，能否最后给伊朗提供</w:t>
      </w:r>
      <w:r w:rsidRPr="006C5DE5">
        <w:rPr>
          <w:rFonts w:hint="eastAsia"/>
        </w:rPr>
        <w:t>S300</w:t>
      </w:r>
      <w:r w:rsidRPr="006C5DE5">
        <w:rPr>
          <w:rFonts w:hint="eastAsia"/>
        </w:rPr>
        <w:t>防空导弹系统，有待继续观察。</w:t>
      </w:r>
    </w:p>
    <w:p w14:paraId="14AC855A" w14:textId="77777777" w:rsidR="00426BD1" w:rsidRPr="006C5DE5" w:rsidRDefault="00426BD1" w:rsidP="00426BD1"/>
    <w:p w14:paraId="3984842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2BCF417C" w14:textId="77777777" w:rsidR="00426BD1" w:rsidRPr="006C5DE5" w:rsidRDefault="00426BD1" w:rsidP="00426BD1">
      <w:pPr>
        <w:rPr>
          <w:rFonts w:hint="eastAsia"/>
        </w:rPr>
      </w:pPr>
      <w:r w:rsidRPr="006C5DE5">
        <w:rPr>
          <w:rFonts w:hint="eastAsia"/>
        </w:rPr>
        <w:t>伊朗与俄联手对抗美国？</w:t>
      </w:r>
    </w:p>
    <w:p w14:paraId="4910000C" w14:textId="77777777" w:rsidR="00426BD1" w:rsidRPr="006C5DE5" w:rsidRDefault="00426BD1" w:rsidP="00426BD1">
      <w:pPr>
        <w:rPr>
          <w:rFonts w:hint="eastAsia"/>
        </w:rPr>
      </w:pPr>
      <w:r w:rsidRPr="006C5DE5">
        <w:rPr>
          <w:rFonts w:hint="eastAsia"/>
        </w:rPr>
        <w:t>2015-01-22 07:01:00</w:t>
      </w:r>
      <w:r w:rsidRPr="006C5DE5">
        <w:rPr>
          <w:rFonts w:hint="eastAsia"/>
        </w:rPr>
        <w:t>解放日报</w:t>
      </w:r>
      <w:r w:rsidRPr="006C5DE5">
        <w:rPr>
          <w:rFonts w:hint="eastAsia"/>
        </w:rPr>
        <w:t xml:space="preserve"> </w:t>
      </w:r>
    </w:p>
    <w:p w14:paraId="05DEA993" w14:textId="77777777" w:rsidR="00426BD1" w:rsidRPr="006C5DE5" w:rsidRDefault="00426BD1" w:rsidP="00426BD1">
      <w:pPr>
        <w:rPr>
          <w:rFonts w:hint="eastAsia"/>
        </w:rPr>
      </w:pPr>
      <w:r w:rsidRPr="006C5DE5">
        <w:rPr>
          <w:rFonts w:hint="eastAsia"/>
        </w:rPr>
        <w:t>新华社供本报特稿（林昊）伊朗与俄罗斯２０日签署一项协议，以加强军事合作。伊朗方面表示，这项协议是伊朗与俄罗斯对美国“干涉”的联合回应。</w:t>
      </w:r>
    </w:p>
    <w:p w14:paraId="4A1C1E61" w14:textId="77777777" w:rsidR="00426BD1" w:rsidRPr="006C5DE5" w:rsidRDefault="00426BD1" w:rsidP="00426BD1">
      <w:pPr>
        <w:rPr>
          <w:rFonts w:hint="eastAsia"/>
        </w:rPr>
      </w:pPr>
      <w:r w:rsidRPr="006C5DE5">
        <w:rPr>
          <w:rFonts w:hint="eastAsia"/>
        </w:rPr>
        <w:t>俄罗斯国防部长谢尔盖绍伊古在伊朗首都德黑兰代表俄方签署协议。按伊朗媒体的说法，绍伊古是２００２年以来访问伊朗的最高级别俄罗斯军方官员。</w:t>
      </w:r>
    </w:p>
    <w:p w14:paraId="33C64EFF" w14:textId="77777777" w:rsidR="00426BD1" w:rsidRPr="006C5DE5" w:rsidRDefault="00426BD1" w:rsidP="00426BD1">
      <w:pPr>
        <w:rPr>
          <w:rFonts w:hint="eastAsia"/>
        </w:rPr>
      </w:pPr>
      <w:r w:rsidRPr="006C5DE5">
        <w:rPr>
          <w:rFonts w:hint="eastAsia"/>
        </w:rPr>
        <w:t>根据伊朗国防部网站发布的信息，签署新的军事合作协议后，伊朗和俄罗斯将展开联合军事演习和训练。</w:t>
      </w:r>
    </w:p>
    <w:p w14:paraId="59D16BB8" w14:textId="77777777" w:rsidR="00426BD1" w:rsidRPr="006C5DE5" w:rsidRDefault="00426BD1" w:rsidP="00426BD1">
      <w:pPr>
        <w:rPr>
          <w:rFonts w:hint="eastAsia"/>
        </w:rPr>
      </w:pPr>
      <w:r w:rsidRPr="006C5DE5">
        <w:rPr>
          <w:rFonts w:hint="eastAsia"/>
        </w:rPr>
        <w:t>俄罗斯媒体援引绍伊古的话报道，新协议包括扩大两国在反恐方面的合作、军事人员交换、以及两国在双方海军更频繁使用对方港口方面达成的谅解。</w:t>
      </w:r>
    </w:p>
    <w:p w14:paraId="521E5EF0" w14:textId="77777777" w:rsidR="00426BD1" w:rsidRPr="006C5DE5" w:rsidRDefault="00426BD1" w:rsidP="00426BD1">
      <w:pPr>
        <w:rPr>
          <w:rFonts w:hint="eastAsia"/>
        </w:rPr>
      </w:pPr>
      <w:r w:rsidRPr="006C5DE5">
        <w:rPr>
          <w:rFonts w:hint="eastAsia"/>
        </w:rPr>
        <w:t>伊朗国防部长侯赛因达赫甘说，伊朗和俄罗斯应该加强合作，以对抗美国在中东地区的战略。</w:t>
      </w:r>
    </w:p>
    <w:p w14:paraId="722D0902" w14:textId="77777777" w:rsidR="00426BD1" w:rsidRPr="006C5DE5" w:rsidRDefault="00426BD1" w:rsidP="00426BD1">
      <w:pPr>
        <w:rPr>
          <w:rFonts w:hint="eastAsia"/>
        </w:rPr>
      </w:pPr>
      <w:r w:rsidRPr="006C5DE5">
        <w:rPr>
          <w:rFonts w:hint="eastAsia"/>
        </w:rPr>
        <w:t>伊朗因其核计划长期受到西方制裁，但俄罗斯一直是伊朗的主要武器供应商。２００７年，俄罗斯与伊朗签署出售ｓ―３００地对空导弹系统协议，合同价值８亿美元。不过，２０１０年，俄罗斯以联合国就伊朗核计划对伊朗实施制裁为由，单方面取消合同。伊朗向国际仲裁法庭提起诉讼，要求获得４０亿美元赔偿。俄罗斯防长绍伊古并未提到这桩军购，但伊朗国防部说：“两国同时决定解决ｓ―３００导弹系统的问题。”</w:t>
      </w:r>
    </w:p>
    <w:p w14:paraId="44BF7A2D" w14:textId="77777777" w:rsidR="00426BD1" w:rsidRPr="006C5DE5" w:rsidRDefault="00426BD1" w:rsidP="00426BD1"/>
    <w:p w14:paraId="00BEF248" w14:textId="77777777" w:rsidR="00426BD1" w:rsidRPr="006C5DE5" w:rsidRDefault="00426BD1" w:rsidP="00426BD1">
      <w:pPr>
        <w:rPr>
          <w:rFonts w:hint="eastAsia"/>
        </w:rPr>
      </w:pPr>
      <w:r w:rsidRPr="006C5DE5">
        <w:rPr>
          <w:rFonts w:hint="eastAsia"/>
        </w:rPr>
        <w:t>伊朗加强与俄军事合作</w:t>
      </w:r>
    </w:p>
    <w:p w14:paraId="38617725" w14:textId="77777777" w:rsidR="00426BD1" w:rsidRPr="006C5DE5" w:rsidRDefault="00426BD1" w:rsidP="00426BD1">
      <w:pPr>
        <w:rPr>
          <w:rFonts w:hint="eastAsia"/>
        </w:rPr>
      </w:pPr>
      <w:r w:rsidRPr="006C5DE5">
        <w:rPr>
          <w:rFonts w:hint="eastAsia"/>
        </w:rPr>
        <w:t>2015-01-22 01:57</w:t>
      </w:r>
      <w:r w:rsidRPr="006C5DE5">
        <w:rPr>
          <w:rFonts w:hint="eastAsia"/>
        </w:rPr>
        <w:t xml:space="preserve">　来源：宁波日报　</w:t>
      </w:r>
      <w:r w:rsidRPr="006C5DE5">
        <w:rPr>
          <w:rFonts w:hint="eastAsia"/>
        </w:rPr>
        <w:t xml:space="preserve"> </w:t>
      </w:r>
      <w:r w:rsidRPr="006C5DE5">
        <w:rPr>
          <w:rFonts w:hint="eastAsia"/>
        </w:rPr>
        <w:t>我有话说</w:t>
      </w:r>
    </w:p>
    <w:p w14:paraId="0E2488C2" w14:textId="77777777" w:rsidR="00426BD1" w:rsidRPr="006C5DE5" w:rsidRDefault="00426BD1" w:rsidP="00426BD1">
      <w:pPr>
        <w:rPr>
          <w:rFonts w:hint="eastAsia"/>
        </w:rPr>
      </w:pPr>
      <w:r w:rsidRPr="006C5DE5">
        <w:rPr>
          <w:rFonts w:hint="eastAsia"/>
        </w:rPr>
        <w:t>据新华社电伊朗与俄罗斯２０日签署一项协议，以加强军事合作。伊朗方面表示，这项协议是伊朗与俄罗斯对美国“干涉”的联合回应。</w:t>
      </w:r>
    </w:p>
    <w:p w14:paraId="2A9F2FE7" w14:textId="77777777" w:rsidR="00426BD1" w:rsidRPr="006C5DE5" w:rsidRDefault="00426BD1" w:rsidP="00426BD1"/>
    <w:p w14:paraId="37FD77F3" w14:textId="77777777" w:rsidR="00426BD1" w:rsidRPr="006C5DE5" w:rsidRDefault="00426BD1" w:rsidP="00426BD1">
      <w:pPr>
        <w:rPr>
          <w:rFonts w:hint="eastAsia"/>
        </w:rPr>
      </w:pPr>
      <w:r w:rsidRPr="006C5DE5">
        <w:rPr>
          <w:rFonts w:hint="eastAsia"/>
        </w:rPr>
        <w:t>俄罗斯国防部长谢尔盖·绍伊古在伊朗首都德黑兰代表俄方签署协议。按伊朗媒体的说法，绍伊古是２００２年以来访问伊朗的最高级别俄罗斯军方官员。</w:t>
      </w:r>
    </w:p>
    <w:p w14:paraId="11EF869D" w14:textId="77777777" w:rsidR="00426BD1" w:rsidRPr="006C5DE5" w:rsidRDefault="00426BD1" w:rsidP="00426BD1"/>
    <w:p w14:paraId="2D0BE6A4" w14:textId="77777777" w:rsidR="00426BD1" w:rsidRPr="006C5DE5" w:rsidRDefault="00426BD1" w:rsidP="00426BD1">
      <w:pPr>
        <w:rPr>
          <w:rFonts w:hint="eastAsia"/>
        </w:rPr>
      </w:pPr>
      <w:r w:rsidRPr="006C5DE5">
        <w:rPr>
          <w:rFonts w:hint="eastAsia"/>
        </w:rPr>
        <w:t>根据伊朗国防部网站发布的信息，签署新的军事合作协议后，伊朗和俄罗斯将展开联合军事演习和训练，“在维和、维护地区和国际安全与稳定、对抗分离主义和极端主义方面展开合作”。</w:t>
      </w:r>
    </w:p>
    <w:p w14:paraId="3C9BDE7F" w14:textId="77777777" w:rsidR="00426BD1" w:rsidRPr="006C5DE5" w:rsidRDefault="00426BD1" w:rsidP="00426BD1"/>
    <w:p w14:paraId="42B37B76" w14:textId="77777777" w:rsidR="00426BD1" w:rsidRPr="006C5DE5" w:rsidRDefault="00426BD1" w:rsidP="00426BD1">
      <w:pPr>
        <w:rPr>
          <w:rFonts w:hint="eastAsia"/>
        </w:rPr>
      </w:pPr>
      <w:r w:rsidRPr="006C5DE5">
        <w:rPr>
          <w:rFonts w:hint="eastAsia"/>
        </w:rPr>
        <w:t>俄罗斯媒体援引绍伊古的话报道，新协议包括扩大两国在反恐方面的合作、军事人员交换、以及两国在双方海军更频繁使用对方港口方面达成的谅解。</w:t>
      </w:r>
    </w:p>
    <w:p w14:paraId="7A944916" w14:textId="77777777" w:rsidR="00426BD1" w:rsidRPr="006C5DE5" w:rsidRDefault="00426BD1" w:rsidP="00426BD1"/>
    <w:p w14:paraId="25C4CE6D" w14:textId="77777777" w:rsidR="00426BD1" w:rsidRPr="006C5DE5" w:rsidRDefault="00426BD1" w:rsidP="00426BD1">
      <w:pPr>
        <w:rPr>
          <w:rFonts w:hint="eastAsia"/>
        </w:rPr>
      </w:pPr>
      <w:r w:rsidRPr="006C5DE5">
        <w:rPr>
          <w:rFonts w:hint="eastAsia"/>
        </w:rPr>
        <w:t>绍伊古说，俄罗斯希望与伊朗发展“长期和多方面”的军事关系。</w:t>
      </w:r>
    </w:p>
    <w:p w14:paraId="0A2FE1C6" w14:textId="77777777" w:rsidR="00426BD1" w:rsidRPr="006C5DE5" w:rsidRDefault="00426BD1" w:rsidP="00426BD1">
      <w:pPr>
        <w:rPr>
          <w:rFonts w:hint="eastAsia"/>
        </w:rPr>
      </w:pPr>
      <w:r w:rsidRPr="006C5DE5">
        <w:rPr>
          <w:rFonts w:hint="eastAsia"/>
        </w:rPr>
        <w:t>伊朗国防部长侯赛因·达赫甘说，伊朗和俄罗斯应该加强合作，以对抗美国在中东地区的战略。</w:t>
      </w:r>
    </w:p>
    <w:p w14:paraId="69F528EB" w14:textId="77777777" w:rsidR="00426BD1" w:rsidRPr="006C5DE5" w:rsidRDefault="00426BD1" w:rsidP="00426BD1">
      <w:pPr>
        <w:rPr>
          <w:rFonts w:hint="eastAsia"/>
        </w:rPr>
      </w:pPr>
      <w:r w:rsidRPr="006C5DE5">
        <w:rPr>
          <w:rFonts w:hint="eastAsia"/>
        </w:rPr>
        <w:t>达赫甘说，两国在诸多政治、地区和全球议题上持相同立场，“在对美国全球战略、美对地区和国际事务的干涉、为对抗外国势力介入本地区而采取合作的必要性方面有着共同的分析看法”。</w:t>
      </w:r>
    </w:p>
    <w:p w14:paraId="7D2F9DDA" w14:textId="77777777" w:rsidR="00426BD1" w:rsidRPr="006C5DE5" w:rsidRDefault="00426BD1" w:rsidP="00426BD1">
      <w:pPr>
        <w:rPr>
          <w:rFonts w:hint="eastAsia"/>
        </w:rPr>
      </w:pPr>
      <w:r w:rsidRPr="006C5DE5">
        <w:rPr>
          <w:rFonts w:hint="eastAsia"/>
        </w:rPr>
        <w:t>伊朗因其核计划长期受到西方制裁，但俄罗斯一直是伊朗的主要武器供应商。</w:t>
      </w:r>
    </w:p>
    <w:p w14:paraId="26C7B646" w14:textId="77777777" w:rsidR="00426BD1" w:rsidRPr="006C5DE5" w:rsidRDefault="00426BD1" w:rsidP="00426BD1"/>
    <w:p w14:paraId="56A85B7E" w14:textId="77777777" w:rsidR="00426BD1" w:rsidRPr="006C5DE5" w:rsidRDefault="00426BD1" w:rsidP="00426BD1">
      <w:pPr>
        <w:rPr>
          <w:rFonts w:hint="eastAsia"/>
        </w:rPr>
      </w:pPr>
      <w:r w:rsidRPr="006C5DE5">
        <w:rPr>
          <w:rFonts w:hint="eastAsia"/>
        </w:rPr>
        <w:t>＝＝＝＝＝＝＝＝＝＝＝＝＝＝＝＝＝＝＝</w:t>
      </w:r>
    </w:p>
    <w:p w14:paraId="13CAD63B" w14:textId="77777777" w:rsidR="00426BD1" w:rsidRPr="006C5DE5" w:rsidRDefault="00426BD1" w:rsidP="00426BD1"/>
    <w:p w14:paraId="678946A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1868A833" w14:textId="77777777" w:rsidR="00426BD1" w:rsidRPr="006C5DE5" w:rsidRDefault="00426BD1" w:rsidP="00426BD1">
      <w:pPr>
        <w:rPr>
          <w:rFonts w:hint="eastAsia"/>
        </w:rPr>
      </w:pPr>
      <w:r w:rsidRPr="006C5DE5">
        <w:rPr>
          <w:rFonts w:hint="eastAsia"/>
        </w:rPr>
        <w:t>李克强会见世界经济论坛主席施瓦布</w:t>
      </w:r>
    </w:p>
    <w:p w14:paraId="02096819" w14:textId="77777777" w:rsidR="00426BD1" w:rsidRPr="006C5DE5" w:rsidRDefault="00426BD1" w:rsidP="00426BD1">
      <w:pPr>
        <w:rPr>
          <w:rFonts w:hint="eastAsia"/>
        </w:rPr>
      </w:pPr>
      <w:r w:rsidRPr="006C5DE5">
        <w:rPr>
          <w:rFonts w:hint="eastAsia"/>
        </w:rPr>
        <w:t xml:space="preserve">　　当地时间</w:t>
      </w:r>
      <w:r w:rsidRPr="006C5DE5">
        <w:rPr>
          <w:rFonts w:hint="eastAsia"/>
        </w:rPr>
        <w:t>1</w:t>
      </w:r>
      <w:r w:rsidRPr="006C5DE5">
        <w:rPr>
          <w:rFonts w:hint="eastAsia"/>
        </w:rPr>
        <w:t>月</w:t>
      </w:r>
      <w:r w:rsidRPr="006C5DE5">
        <w:rPr>
          <w:rFonts w:hint="eastAsia"/>
        </w:rPr>
        <w:t>20</w:t>
      </w:r>
      <w:r w:rsidRPr="006C5DE5">
        <w:rPr>
          <w:rFonts w:hint="eastAsia"/>
        </w:rPr>
        <w:t>日晚，国务院总理李克强在瑞士达沃斯会见世界经济论坛主席施瓦布。</w:t>
      </w:r>
    </w:p>
    <w:p w14:paraId="3DEB4A12" w14:textId="77777777" w:rsidR="00426BD1" w:rsidRPr="006C5DE5" w:rsidRDefault="00426BD1" w:rsidP="00426BD1"/>
    <w:p w14:paraId="068556DB" w14:textId="77777777" w:rsidR="00426BD1" w:rsidRPr="006C5DE5" w:rsidRDefault="00426BD1" w:rsidP="00426BD1">
      <w:pPr>
        <w:rPr>
          <w:rFonts w:hint="eastAsia"/>
        </w:rPr>
      </w:pPr>
      <w:r w:rsidRPr="006C5DE5">
        <w:rPr>
          <w:rFonts w:hint="eastAsia"/>
        </w:rPr>
        <w:t xml:space="preserve">　　李克强表示，世界经济论坛在国际经济领域具有重要影响，每年冬季在达沃斯举行的年会都引来世界聚焦。今年年会主题“全球新局势”紧扣国际形势发展，探讨人类面临的挑战和可以把握的机遇，具有很强针对性。</w:t>
      </w:r>
    </w:p>
    <w:p w14:paraId="4461D085" w14:textId="77777777" w:rsidR="00426BD1" w:rsidRPr="006C5DE5" w:rsidRDefault="00426BD1" w:rsidP="00426BD1"/>
    <w:p w14:paraId="77896AA9" w14:textId="77777777" w:rsidR="00426BD1" w:rsidRPr="006C5DE5" w:rsidRDefault="00426BD1" w:rsidP="00426BD1">
      <w:pPr>
        <w:rPr>
          <w:rFonts w:hint="eastAsia"/>
        </w:rPr>
      </w:pPr>
      <w:r w:rsidRPr="006C5DE5">
        <w:rPr>
          <w:rFonts w:hint="eastAsia"/>
        </w:rPr>
        <w:t xml:space="preserve">　　李克强指出，面对当前错综复杂的国内外环境，中国经济发展总体向好的基本面没有改变。我们将继续实施积极的财政政策和稳健的货币政策，既不松也不紧，同时把更多精力放在结构性改革上。中国经济正向着形态更高级、分工更复杂、结构更合理的阶段演进。中国经济提质、增效和升级，不仅为自身未来发展奠定了良好基础，也是对维护世界经济、金融稳定和健康发展的重要贡献。中方愿同世界经济论坛进一步深化合作，希望论坛继续为促进国际社会和中国的相互了解发挥积极作用。</w:t>
      </w:r>
    </w:p>
    <w:p w14:paraId="6DCDC842" w14:textId="77777777" w:rsidR="00426BD1" w:rsidRPr="006C5DE5" w:rsidRDefault="00426BD1" w:rsidP="00426BD1">
      <w:pPr>
        <w:rPr>
          <w:rFonts w:hint="eastAsia"/>
        </w:rPr>
      </w:pPr>
      <w:r w:rsidRPr="006C5DE5">
        <w:rPr>
          <w:rFonts w:hint="eastAsia"/>
        </w:rPr>
        <w:t xml:space="preserve">　　施瓦布欢迎李克强出席世界经济论坛</w:t>
      </w:r>
      <w:r w:rsidRPr="006C5DE5">
        <w:rPr>
          <w:rFonts w:hint="eastAsia"/>
        </w:rPr>
        <w:t>2015</w:t>
      </w:r>
      <w:r w:rsidRPr="006C5DE5">
        <w:rPr>
          <w:rFonts w:hint="eastAsia"/>
        </w:rPr>
        <w:t>年年会，期待李克强在论坛开幕式上发表主旨演讲，为世界经济及全球议程注入更多中国智慧与中国声音。施瓦布表示，当前中国在国际政治、经济体系中的作用日益重要。世界经济论坛愿拓展同中国的合作，支持中国在国际舞台发挥更重要作用。</w:t>
      </w:r>
    </w:p>
    <w:p w14:paraId="0A88775A" w14:textId="77777777" w:rsidR="00426BD1" w:rsidRPr="006C5DE5" w:rsidRDefault="00426BD1" w:rsidP="00426BD1"/>
    <w:p w14:paraId="3057766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26667542" w14:textId="77777777" w:rsidR="00426BD1" w:rsidRPr="006C5DE5" w:rsidRDefault="00426BD1" w:rsidP="00426BD1">
      <w:pPr>
        <w:rPr>
          <w:rFonts w:hint="eastAsia"/>
        </w:rPr>
      </w:pPr>
      <w:r w:rsidRPr="006C5DE5">
        <w:rPr>
          <w:rFonts w:hint="eastAsia"/>
        </w:rPr>
        <w:t>常万全会见英国第一海务大臣兼海军参谋长</w:t>
      </w:r>
    </w:p>
    <w:p w14:paraId="43AD3A05" w14:textId="77777777" w:rsidR="00426BD1" w:rsidRPr="006C5DE5" w:rsidRDefault="00426BD1" w:rsidP="00426BD1">
      <w:pPr>
        <w:rPr>
          <w:rFonts w:hint="eastAsia"/>
        </w:rPr>
      </w:pPr>
      <w:r w:rsidRPr="006C5DE5">
        <w:rPr>
          <w:rFonts w:hint="eastAsia"/>
        </w:rPr>
        <w:t>来源：国防部网</w:t>
      </w:r>
      <w:r w:rsidRPr="006C5DE5">
        <w:rPr>
          <w:rFonts w:hint="eastAsia"/>
        </w:rPr>
        <w:t xml:space="preserve">  </w:t>
      </w:r>
      <w:r w:rsidRPr="006C5DE5">
        <w:rPr>
          <w:rFonts w:hint="eastAsia"/>
        </w:rPr>
        <w:t>作者：李晓伟</w:t>
      </w:r>
      <w:r w:rsidRPr="006C5DE5">
        <w:rPr>
          <w:rFonts w:hint="eastAsia"/>
        </w:rPr>
        <w:t xml:space="preserve"> </w:t>
      </w:r>
      <w:r w:rsidRPr="006C5DE5">
        <w:rPr>
          <w:rFonts w:hint="eastAsia"/>
        </w:rPr>
        <w:t>解放军报记者张旗</w:t>
      </w:r>
      <w:r w:rsidRPr="006C5DE5">
        <w:rPr>
          <w:rFonts w:hint="eastAsia"/>
        </w:rPr>
        <w:t xml:space="preserve">  </w:t>
      </w:r>
      <w:r w:rsidRPr="006C5DE5">
        <w:rPr>
          <w:rFonts w:hint="eastAsia"/>
        </w:rPr>
        <w:t>时间：</w:t>
      </w:r>
      <w:r w:rsidRPr="006C5DE5">
        <w:rPr>
          <w:rFonts w:hint="eastAsia"/>
        </w:rPr>
        <w:t>2015-01-20 10:26:15</w:t>
      </w:r>
    </w:p>
    <w:p w14:paraId="6797B1DF" w14:textId="77777777" w:rsidR="00426BD1" w:rsidRPr="006C5DE5" w:rsidRDefault="00426BD1" w:rsidP="00426BD1"/>
    <w:p w14:paraId="418FB2F8"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20</w:t>
      </w:r>
      <w:r w:rsidRPr="006C5DE5">
        <w:rPr>
          <w:rFonts w:hint="eastAsia"/>
        </w:rPr>
        <w:t>日上午，国务委员兼国防部长常万全上将在八一大楼会见了来访的英国第一海务大臣兼海军参谋长乔治•泽姆贝拉斯海军上将。李晓伟摄</w:t>
      </w:r>
    </w:p>
    <w:p w14:paraId="40D1B0B5" w14:textId="77777777" w:rsidR="00426BD1" w:rsidRPr="006C5DE5" w:rsidRDefault="00426BD1" w:rsidP="00426BD1">
      <w:r w:rsidRPr="006C5DE5">
        <w:t xml:space="preserve"> </w:t>
      </w:r>
    </w:p>
    <w:p w14:paraId="4774D6B6" w14:textId="77777777" w:rsidR="00426BD1" w:rsidRPr="006C5DE5" w:rsidRDefault="00426BD1" w:rsidP="00426BD1">
      <w:pPr>
        <w:rPr>
          <w:rFonts w:hint="eastAsia"/>
        </w:rPr>
      </w:pPr>
      <w:r w:rsidRPr="006C5DE5">
        <w:rPr>
          <w:rFonts w:hint="eastAsia"/>
        </w:rPr>
        <w:t xml:space="preserve">　　中国军网－军报记者北京</w:t>
      </w:r>
      <w:r w:rsidRPr="006C5DE5">
        <w:rPr>
          <w:rFonts w:hint="eastAsia"/>
        </w:rPr>
        <w:t>1</w:t>
      </w:r>
      <w:r w:rsidRPr="006C5DE5">
        <w:rPr>
          <w:rFonts w:hint="eastAsia"/>
        </w:rPr>
        <w:t>月</w:t>
      </w:r>
      <w:r w:rsidRPr="006C5DE5">
        <w:rPr>
          <w:rFonts w:hint="eastAsia"/>
        </w:rPr>
        <w:t>20</w:t>
      </w:r>
      <w:r w:rsidRPr="006C5DE5">
        <w:rPr>
          <w:rFonts w:hint="eastAsia"/>
        </w:rPr>
        <w:t>日电</w:t>
      </w:r>
      <w:r w:rsidRPr="006C5DE5">
        <w:rPr>
          <w:rFonts w:hint="eastAsia"/>
        </w:rPr>
        <w:t xml:space="preserve"> (</w:t>
      </w:r>
      <w:r w:rsidRPr="006C5DE5">
        <w:rPr>
          <w:rFonts w:hint="eastAsia"/>
        </w:rPr>
        <w:t>解放军报记者张旗</w:t>
      </w:r>
      <w:r w:rsidRPr="006C5DE5">
        <w:rPr>
          <w:rFonts w:hint="eastAsia"/>
        </w:rPr>
        <w:t>)</w:t>
      </w:r>
      <w:r w:rsidRPr="006C5DE5">
        <w:rPr>
          <w:rFonts w:hint="eastAsia"/>
        </w:rPr>
        <w:t>国务委员兼国防部长常万全上将今天上午在八一大楼会见了来访的英国第一海务大臣、海军参谋长乔治·泽姆贝拉斯海军上将。</w:t>
      </w:r>
    </w:p>
    <w:p w14:paraId="685DDE7B" w14:textId="77777777" w:rsidR="00426BD1" w:rsidRPr="006C5DE5" w:rsidRDefault="00426BD1" w:rsidP="00426BD1">
      <w:pPr>
        <w:rPr>
          <w:rFonts w:hint="eastAsia"/>
        </w:rPr>
      </w:pPr>
      <w:r w:rsidRPr="006C5DE5">
        <w:rPr>
          <w:rFonts w:hint="eastAsia"/>
        </w:rPr>
        <w:t xml:space="preserve">　　常万全说，近年来，中英各领域友好交流与合作不断深入，两国关系健康稳定发展。去年，双方领导人宣布共同致力于建设“共同增长、包容发展”的中英全面战略伙伴关系，为新时期两国关系发展确定了方向和目标。当前两军在维和、后勤及军兵种等领域的合作不断扩大，人员培训成效显著。中方愿与英方共同努力，加强高层交往、机制化交流和专业领域合作，拓展合作领域，创新合作形式，深化合作层次，推动两国两军关系迈上新台阶。</w:t>
      </w:r>
    </w:p>
    <w:p w14:paraId="742CF0C5" w14:textId="77777777" w:rsidR="00426BD1" w:rsidRPr="006C5DE5" w:rsidRDefault="00426BD1" w:rsidP="00426BD1">
      <w:pPr>
        <w:rPr>
          <w:rFonts w:hint="eastAsia"/>
        </w:rPr>
      </w:pPr>
      <w:r w:rsidRPr="006C5DE5">
        <w:rPr>
          <w:rFonts w:hint="eastAsia"/>
        </w:rPr>
        <w:t xml:space="preserve">　　泽姆贝拉斯表示，此访我与中方达成一系列共识，两军特别是两国海军之间的交流与合作，有利于双方加深了解，增进互信。英方愿与中方一道，加强两军合作，共同打击恐怖主义，为维护世界和平作出贡献。</w:t>
      </w:r>
    </w:p>
    <w:p w14:paraId="7B1D9878" w14:textId="77777777" w:rsidR="00426BD1" w:rsidRPr="006C5DE5" w:rsidRDefault="00426BD1" w:rsidP="00426BD1"/>
    <w:p w14:paraId="396F2ACE"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20</w:t>
      </w:r>
      <w:r w:rsidRPr="006C5DE5">
        <w:rPr>
          <w:rFonts w:hint="eastAsia"/>
        </w:rPr>
        <w:t>日</w:t>
      </w:r>
    </w:p>
    <w:p w14:paraId="78C9FA5F" w14:textId="77777777" w:rsidR="00426BD1" w:rsidRPr="006C5DE5" w:rsidRDefault="00426BD1" w:rsidP="00426BD1">
      <w:pPr>
        <w:rPr>
          <w:rFonts w:hint="eastAsia"/>
        </w:rPr>
      </w:pPr>
      <w:r w:rsidRPr="006C5DE5">
        <w:rPr>
          <w:rFonts w:hint="eastAsia"/>
        </w:rPr>
        <w:t>外交部发言人华春莹</w:t>
      </w:r>
      <w:r w:rsidRPr="006C5DE5">
        <w:rPr>
          <w:rFonts w:hint="eastAsia"/>
        </w:rPr>
        <w:t>1</w:t>
      </w:r>
      <w:r w:rsidRPr="006C5DE5">
        <w:rPr>
          <w:rFonts w:hint="eastAsia"/>
        </w:rPr>
        <w:t>月</w:t>
      </w:r>
      <w:r w:rsidRPr="006C5DE5">
        <w:rPr>
          <w:rFonts w:hint="eastAsia"/>
        </w:rPr>
        <w:t>20</w:t>
      </w:r>
      <w:r w:rsidRPr="006C5DE5">
        <w:rPr>
          <w:rFonts w:hint="eastAsia"/>
        </w:rPr>
        <w:t>日主持例行记者会</w:t>
      </w:r>
    </w:p>
    <w:p w14:paraId="77971109" w14:textId="77777777" w:rsidR="00426BD1" w:rsidRPr="006C5DE5" w:rsidRDefault="00426BD1" w:rsidP="00426BD1">
      <w:pPr>
        <w:rPr>
          <w:rFonts w:hint="eastAsia"/>
        </w:rPr>
      </w:pPr>
      <w:r w:rsidRPr="006C5DE5">
        <w:rPr>
          <w:rFonts w:hint="eastAsia"/>
        </w:rPr>
        <w:t>问：据报道，</w:t>
      </w:r>
      <w:r w:rsidRPr="006C5DE5">
        <w:rPr>
          <w:rFonts w:hint="eastAsia"/>
        </w:rPr>
        <w:t>19</w:t>
      </w:r>
      <w:r w:rsidRPr="006C5DE5">
        <w:rPr>
          <w:rFonts w:hint="eastAsia"/>
        </w:rPr>
        <w:t>日，朝鲜副外相、六方会谈团长李勇浩与美国前对朝政策特别代表博斯沃思在新加坡举行非正式会晤，双方就缓和半岛紧张局势交换了意见。中方对此有何评论？</w:t>
      </w:r>
    </w:p>
    <w:p w14:paraId="7975704A" w14:textId="77777777" w:rsidR="00426BD1" w:rsidRPr="006C5DE5" w:rsidRDefault="00426BD1" w:rsidP="00426BD1">
      <w:pPr>
        <w:rPr>
          <w:rFonts w:hint="eastAsia"/>
        </w:rPr>
      </w:pPr>
      <w:r w:rsidRPr="006C5DE5">
        <w:rPr>
          <w:rFonts w:hint="eastAsia"/>
        </w:rPr>
        <w:t xml:space="preserve">　　答：中方支持朝美改善关系，欢迎有关各方通过对话接触，增进相互理解和信任，共同致力于维护半岛和平稳定，推进半岛无核化进程。希望有关对话接触能够为推动早日重启六方会谈创造条件。</w:t>
      </w:r>
    </w:p>
    <w:p w14:paraId="2961C7FC" w14:textId="77777777" w:rsidR="00426BD1" w:rsidRPr="006C5DE5" w:rsidRDefault="00426BD1" w:rsidP="00426BD1"/>
    <w:p w14:paraId="2741E730" w14:textId="77777777" w:rsidR="00426BD1" w:rsidRPr="006C5DE5" w:rsidRDefault="00426BD1" w:rsidP="00426BD1">
      <w:pPr>
        <w:rPr>
          <w:rFonts w:hint="eastAsia"/>
        </w:rPr>
      </w:pPr>
      <w:r w:rsidRPr="006C5DE5">
        <w:rPr>
          <w:rFonts w:hint="eastAsia"/>
        </w:rPr>
        <w:t xml:space="preserve">　　问：伊朗核问题六国与伊朗</w:t>
      </w:r>
      <w:r w:rsidRPr="006C5DE5">
        <w:rPr>
          <w:rFonts w:hint="eastAsia"/>
        </w:rPr>
        <w:t>18</w:t>
      </w:r>
      <w:r w:rsidRPr="006C5DE5">
        <w:rPr>
          <w:rFonts w:hint="eastAsia"/>
        </w:rPr>
        <w:t>日在日内瓦举行新一轮伊核问题全面协议谈判。请介绍谈判有关情况。</w:t>
      </w:r>
    </w:p>
    <w:p w14:paraId="264EF1B5" w14:textId="77777777" w:rsidR="00426BD1" w:rsidRPr="006C5DE5" w:rsidRDefault="00426BD1" w:rsidP="00426BD1">
      <w:pPr>
        <w:rPr>
          <w:rFonts w:hint="eastAsia"/>
        </w:rPr>
      </w:pPr>
      <w:r w:rsidRPr="006C5DE5">
        <w:rPr>
          <w:rFonts w:hint="eastAsia"/>
        </w:rPr>
        <w:t xml:space="preserve">　　答：</w:t>
      </w:r>
      <w:r w:rsidRPr="006C5DE5">
        <w:rPr>
          <w:rFonts w:hint="eastAsia"/>
        </w:rPr>
        <w:t>1</w:t>
      </w:r>
      <w:r w:rsidRPr="006C5DE5">
        <w:rPr>
          <w:rFonts w:hint="eastAsia"/>
        </w:rPr>
        <w:t>月</w:t>
      </w:r>
      <w:r w:rsidRPr="006C5DE5">
        <w:rPr>
          <w:rFonts w:hint="eastAsia"/>
        </w:rPr>
        <w:t>18</w:t>
      </w:r>
      <w:r w:rsidRPr="006C5DE5">
        <w:rPr>
          <w:rFonts w:hint="eastAsia"/>
        </w:rPr>
        <w:t>日，伊朗核问题六国与伊朗在日内瓦举行新一轮伊核问题全面协议谈判。此轮谈判是伊核问题六国与伊朗自去年</w:t>
      </w:r>
      <w:r w:rsidRPr="006C5DE5">
        <w:rPr>
          <w:rFonts w:hint="eastAsia"/>
        </w:rPr>
        <w:t>11</w:t>
      </w:r>
      <w:r w:rsidRPr="006C5DE5">
        <w:rPr>
          <w:rFonts w:hint="eastAsia"/>
        </w:rPr>
        <w:t>月</w:t>
      </w:r>
      <w:r w:rsidRPr="006C5DE5">
        <w:rPr>
          <w:rFonts w:hint="eastAsia"/>
        </w:rPr>
        <w:t>24</w:t>
      </w:r>
      <w:r w:rsidRPr="006C5DE5">
        <w:rPr>
          <w:rFonts w:hint="eastAsia"/>
        </w:rPr>
        <w:t>日在维也纳决定谈判延期后举行的第二次谈判。中国外交部军控司司长王群出席。</w:t>
      </w:r>
    </w:p>
    <w:p w14:paraId="3D9B7B5B" w14:textId="77777777" w:rsidR="00426BD1" w:rsidRPr="006C5DE5" w:rsidRDefault="00426BD1" w:rsidP="00426BD1">
      <w:pPr>
        <w:rPr>
          <w:rFonts w:hint="eastAsia"/>
        </w:rPr>
      </w:pPr>
      <w:r w:rsidRPr="006C5DE5">
        <w:rPr>
          <w:rFonts w:hint="eastAsia"/>
        </w:rPr>
        <w:t xml:space="preserve">　　中方认为，本轮谈判紧张、务实、深入，扩大了共识。谈判期间，中方与六国和伊朗其他谈判团队加强多双边沟通，努力推进谈判进程。虽然还有一些分歧有待解决，但在此次谈判中有关各方都展现了诚意，应该说谈判进程是在向前推进的。中方希望各方抓住当前来之不易的历史机遇，与时间赛跑，在坚持现有共识的同时，做好“分步对等”这篇大文章，并作出政治决断，以形成一揽子方案。中方希望六国和伊朗目前的努力能够早日开花结果，尽早达成互利共赢的全面协议。</w:t>
      </w:r>
    </w:p>
    <w:p w14:paraId="10D81A4B" w14:textId="77777777" w:rsidR="00426BD1" w:rsidRPr="006C5DE5" w:rsidRDefault="00426BD1" w:rsidP="00426BD1"/>
    <w:p w14:paraId="4D75669E" w14:textId="77777777" w:rsidR="00426BD1" w:rsidRPr="006C5DE5" w:rsidRDefault="00426BD1" w:rsidP="00426BD1">
      <w:pPr>
        <w:rPr>
          <w:rFonts w:hint="eastAsia"/>
        </w:rPr>
      </w:pPr>
      <w:r w:rsidRPr="006C5DE5">
        <w:rPr>
          <w:rFonts w:hint="eastAsia"/>
        </w:rPr>
        <w:t xml:space="preserve">　　问：中方对当前缅北局势有何评论？近日有媒体报道称有大量中国公民因缅北战事升级被困。请介绍有关情况。</w:t>
      </w:r>
    </w:p>
    <w:p w14:paraId="2BEE9E28" w14:textId="77777777" w:rsidR="00426BD1" w:rsidRPr="006C5DE5" w:rsidRDefault="00426BD1" w:rsidP="00426BD1">
      <w:pPr>
        <w:rPr>
          <w:rFonts w:hint="eastAsia"/>
        </w:rPr>
      </w:pPr>
      <w:r w:rsidRPr="006C5DE5">
        <w:rPr>
          <w:rFonts w:hint="eastAsia"/>
        </w:rPr>
        <w:t xml:space="preserve">　　答：作为友好邻邦，中方希望缅北地区早日实现持久和平，这有利于为缅国内稳定与发展创造良好环境，也有利于中缅边境地区长治久安。希望缅有关各方努力减少冲突摩擦，始终坚持通过和谈方式解决分歧，推进缅北和平进程。中方将根据缅方意愿，继续在缅北问题上发挥劝和促谈建设性作用，与缅方共同维护好中缅边境地区和平稳定。</w:t>
      </w:r>
    </w:p>
    <w:p w14:paraId="7C362770" w14:textId="77777777" w:rsidR="00426BD1" w:rsidRPr="006C5DE5" w:rsidRDefault="00426BD1" w:rsidP="00426BD1">
      <w:pPr>
        <w:rPr>
          <w:rFonts w:hint="eastAsia"/>
        </w:rPr>
      </w:pPr>
      <w:r w:rsidRPr="006C5DE5">
        <w:rPr>
          <w:rFonts w:hint="eastAsia"/>
        </w:rPr>
        <w:t xml:space="preserve">　　近日有个别媒体报道有大量中国公民被困缅北交火地区，中国驻缅甸使领馆高度重视，派联合工作组抵达缅北地区实地调查、了解和核实有关情况。据联合工作组初步了解，个别媒体所报道的大量中国公民因缅北战事升级被困的情况不属实。我们将继续密切跟踪、核实有关情况，维护中国公民的安全和正当权益。</w:t>
      </w:r>
    </w:p>
    <w:p w14:paraId="4493FBC2" w14:textId="77777777" w:rsidR="00426BD1" w:rsidRPr="006C5DE5" w:rsidRDefault="00426BD1" w:rsidP="00426BD1"/>
    <w:p w14:paraId="7C2E15E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0F0BCD6A" w14:textId="77777777" w:rsidR="00426BD1" w:rsidRPr="006C5DE5" w:rsidRDefault="00426BD1" w:rsidP="00426BD1">
      <w:pPr>
        <w:rPr>
          <w:rFonts w:hint="eastAsia"/>
        </w:rPr>
      </w:pPr>
      <w:r w:rsidRPr="006C5DE5">
        <w:rPr>
          <w:rFonts w:hint="eastAsia"/>
        </w:rPr>
        <w:t>常驻联合国副代表王民大使在第</w:t>
      </w:r>
      <w:r w:rsidRPr="006C5DE5">
        <w:rPr>
          <w:rFonts w:hint="eastAsia"/>
        </w:rPr>
        <w:t>69</w:t>
      </w:r>
      <w:r w:rsidRPr="006C5DE5">
        <w:rPr>
          <w:rFonts w:hint="eastAsia"/>
        </w:rPr>
        <w:t>届联大关于埃博拉疫情非正式会议上的发言</w:t>
      </w:r>
    </w:p>
    <w:p w14:paraId="52D4047E" w14:textId="77777777" w:rsidR="00426BD1" w:rsidRPr="006C5DE5" w:rsidRDefault="00426BD1" w:rsidP="00426BD1">
      <w:pPr>
        <w:rPr>
          <w:rFonts w:hint="eastAsia"/>
        </w:rPr>
      </w:pPr>
      <w:r w:rsidRPr="006C5DE5">
        <w:rPr>
          <w:rFonts w:hint="eastAsia"/>
        </w:rPr>
        <w:t>主席先生，</w:t>
      </w:r>
    </w:p>
    <w:p w14:paraId="2ABD3D53" w14:textId="77777777" w:rsidR="00426BD1" w:rsidRPr="006C5DE5" w:rsidRDefault="00426BD1" w:rsidP="00426BD1"/>
    <w:p w14:paraId="38E6740B" w14:textId="77777777" w:rsidR="00426BD1" w:rsidRPr="006C5DE5" w:rsidRDefault="00426BD1" w:rsidP="00426BD1">
      <w:pPr>
        <w:rPr>
          <w:rFonts w:hint="eastAsia"/>
        </w:rPr>
      </w:pPr>
      <w:r w:rsidRPr="006C5DE5">
        <w:rPr>
          <w:rFonts w:hint="eastAsia"/>
        </w:rPr>
        <w:t xml:space="preserve">　　中方欢迎你召开此次埃博拉疫情非正式会议。感谢潘基文秘书长和纳巴罗特使的发言，以及艾哈迈德先生所做的详细介绍，祝贺你担任秘书长埃博拉问题特别代表、联合国应对埃博拉疫情特派团团长。中方将全力支持你开展工作。</w:t>
      </w:r>
    </w:p>
    <w:p w14:paraId="7BFE8A22" w14:textId="77777777" w:rsidR="00426BD1" w:rsidRPr="006C5DE5" w:rsidRDefault="00426BD1" w:rsidP="00426BD1"/>
    <w:p w14:paraId="6F0626C5" w14:textId="77777777" w:rsidR="00426BD1" w:rsidRPr="006C5DE5" w:rsidRDefault="00426BD1" w:rsidP="00426BD1">
      <w:pPr>
        <w:rPr>
          <w:rFonts w:hint="eastAsia"/>
        </w:rPr>
      </w:pPr>
      <w:r w:rsidRPr="006C5DE5">
        <w:rPr>
          <w:rFonts w:hint="eastAsia"/>
        </w:rPr>
        <w:t xml:space="preserve">　　中方高度赞赏潘基文秘书长和陈冯富珍总干事积极动员各方力量抗击疫情。我们高兴地看到，在联合国的领导协调和国际社会共同努力下，埃博拉疫情扩散总体趋于缓和。抗疫工作取得阶段性成果。但疫情仍然严峻，我们不能掉以轻心。国际社会应结合当前疫情形势，重点做好以下工作：</w:t>
      </w:r>
    </w:p>
    <w:p w14:paraId="5A0A4D79" w14:textId="77777777" w:rsidR="00426BD1" w:rsidRPr="006C5DE5" w:rsidRDefault="00426BD1" w:rsidP="00426BD1"/>
    <w:p w14:paraId="584B092D" w14:textId="77777777" w:rsidR="00426BD1" w:rsidRPr="006C5DE5" w:rsidRDefault="00426BD1" w:rsidP="00426BD1">
      <w:pPr>
        <w:rPr>
          <w:rFonts w:hint="eastAsia"/>
        </w:rPr>
      </w:pPr>
      <w:r w:rsidRPr="006C5DE5">
        <w:rPr>
          <w:rFonts w:hint="eastAsia"/>
        </w:rPr>
        <w:t xml:space="preserve">　　第一，继续合力应对埃博拉疫情。联合国应继续发挥领导和协调作用，统筹国际援助行动，确保抗疫资源发挥最大效果。世卫组织应继续充分利用专业知识，积极监测疫情，加强数据收集和分析。各国应尽快履行承诺，加强与疫区国家合作，使各项援助以最快速度落到实处。</w:t>
      </w:r>
    </w:p>
    <w:p w14:paraId="51ABE49B" w14:textId="77777777" w:rsidR="00426BD1" w:rsidRPr="006C5DE5" w:rsidRDefault="00426BD1" w:rsidP="00426BD1"/>
    <w:p w14:paraId="4A6DDF4E" w14:textId="77777777" w:rsidR="00426BD1" w:rsidRPr="006C5DE5" w:rsidRDefault="00426BD1" w:rsidP="00426BD1">
      <w:pPr>
        <w:rPr>
          <w:rFonts w:hint="eastAsia"/>
        </w:rPr>
      </w:pPr>
      <w:r w:rsidRPr="006C5DE5">
        <w:rPr>
          <w:rFonts w:hint="eastAsia"/>
        </w:rPr>
        <w:t xml:space="preserve">　　第二，根据疫情发展调整援助优先方向。新形势下，抗疫工作重心正在逐步从国家层面转向基层社区。要重视边远地区病毒传播，提高防控工作的机动能力和灵活性。国际援助也需相应调整，包括向基层社区派遣更多医护人员，提供更多的摩托车、救护车，部署更多的治疗和监测设备等。</w:t>
      </w:r>
    </w:p>
    <w:p w14:paraId="741C9ABC" w14:textId="77777777" w:rsidR="00426BD1" w:rsidRPr="006C5DE5" w:rsidRDefault="00426BD1" w:rsidP="00426BD1"/>
    <w:p w14:paraId="0869119E" w14:textId="77777777" w:rsidR="00426BD1" w:rsidRPr="006C5DE5" w:rsidRDefault="00426BD1" w:rsidP="00426BD1">
      <w:pPr>
        <w:rPr>
          <w:rFonts w:hint="eastAsia"/>
        </w:rPr>
      </w:pPr>
      <w:r w:rsidRPr="006C5DE5">
        <w:rPr>
          <w:rFonts w:hint="eastAsia"/>
        </w:rPr>
        <w:t xml:space="preserve">　　第三，加大帮助非洲国家加强卫生能力建设和经济社会发展。帮助非洲国家应对埃博拉疫情既要“授人以鱼”，更要“授人以渔”。疫情暴露出全球公共卫生安全存在的短板效应，国际社会应帮助非洲加强公共卫生安全体系和能力建设，增强疫情防控和应对能力。要加大对非洲经济社会发展的全方位支持，鼓励国内企业恢复在疫区运营。</w:t>
      </w:r>
    </w:p>
    <w:p w14:paraId="41D57C7E" w14:textId="77777777" w:rsidR="00426BD1" w:rsidRPr="006C5DE5" w:rsidRDefault="00426BD1" w:rsidP="00426BD1"/>
    <w:p w14:paraId="3615BA0D" w14:textId="77777777" w:rsidR="00426BD1" w:rsidRPr="006C5DE5" w:rsidRDefault="00426BD1" w:rsidP="00426BD1">
      <w:pPr>
        <w:rPr>
          <w:rFonts w:hint="eastAsia"/>
        </w:rPr>
      </w:pPr>
      <w:r w:rsidRPr="006C5DE5">
        <w:rPr>
          <w:rFonts w:hint="eastAsia"/>
        </w:rPr>
        <w:t xml:space="preserve">　　主席先生，</w:t>
      </w:r>
    </w:p>
    <w:p w14:paraId="7A8F5B1D" w14:textId="77777777" w:rsidR="00426BD1" w:rsidRPr="006C5DE5" w:rsidRDefault="00426BD1" w:rsidP="00426BD1"/>
    <w:p w14:paraId="68A751EE" w14:textId="77777777" w:rsidR="00426BD1" w:rsidRPr="006C5DE5" w:rsidRDefault="00426BD1" w:rsidP="00426BD1">
      <w:pPr>
        <w:rPr>
          <w:rFonts w:hint="eastAsia"/>
        </w:rPr>
      </w:pPr>
      <w:r w:rsidRPr="006C5DE5">
        <w:rPr>
          <w:rFonts w:hint="eastAsia"/>
        </w:rPr>
        <w:t xml:space="preserve">　　疫情爆发以来，习近平主席等中国领导人高度重视，中国政府迅速反应，已分别于去年</w:t>
      </w:r>
      <w:r w:rsidRPr="006C5DE5">
        <w:rPr>
          <w:rFonts w:hint="eastAsia"/>
        </w:rPr>
        <w:t>4</w:t>
      </w:r>
      <w:r w:rsidRPr="006C5DE5">
        <w:rPr>
          <w:rFonts w:hint="eastAsia"/>
        </w:rPr>
        <w:t>月、</w:t>
      </w:r>
      <w:r w:rsidRPr="006C5DE5">
        <w:rPr>
          <w:rFonts w:hint="eastAsia"/>
        </w:rPr>
        <w:t>8</w:t>
      </w:r>
      <w:r w:rsidRPr="006C5DE5">
        <w:rPr>
          <w:rFonts w:hint="eastAsia"/>
        </w:rPr>
        <w:t>月、</w:t>
      </w:r>
      <w:r w:rsidRPr="006C5DE5">
        <w:rPr>
          <w:rFonts w:hint="eastAsia"/>
        </w:rPr>
        <w:t>9</w:t>
      </w:r>
      <w:r w:rsidRPr="006C5DE5">
        <w:rPr>
          <w:rFonts w:hint="eastAsia"/>
        </w:rPr>
        <w:t>月和</w:t>
      </w:r>
      <w:r w:rsidRPr="006C5DE5">
        <w:rPr>
          <w:rFonts w:hint="eastAsia"/>
        </w:rPr>
        <w:t>10</w:t>
      </w:r>
      <w:r w:rsidRPr="006C5DE5">
        <w:rPr>
          <w:rFonts w:hint="eastAsia"/>
        </w:rPr>
        <w:t>月向疫区国家提供了</w:t>
      </w:r>
      <w:r w:rsidRPr="006C5DE5">
        <w:rPr>
          <w:rFonts w:hint="eastAsia"/>
        </w:rPr>
        <w:t>4</w:t>
      </w:r>
      <w:r w:rsidRPr="006C5DE5">
        <w:rPr>
          <w:rFonts w:hint="eastAsia"/>
        </w:rPr>
        <w:t>批总价值</w:t>
      </w:r>
      <w:r w:rsidRPr="006C5DE5">
        <w:rPr>
          <w:rFonts w:hint="eastAsia"/>
        </w:rPr>
        <w:t>7.5</w:t>
      </w:r>
      <w:r w:rsidRPr="006C5DE5">
        <w:rPr>
          <w:rFonts w:hint="eastAsia"/>
        </w:rPr>
        <w:t>亿人民币的紧急援助，向疫区国家派遣专家和医护人员超过</w:t>
      </w:r>
      <w:r w:rsidRPr="006C5DE5">
        <w:rPr>
          <w:rFonts w:hint="eastAsia"/>
        </w:rPr>
        <w:t>700</w:t>
      </w:r>
      <w:r w:rsidRPr="006C5DE5">
        <w:rPr>
          <w:rFonts w:hint="eastAsia"/>
        </w:rPr>
        <w:t>人次。中国援助正在发挥着关键作用，所派医护人员已在利比里亚和塞拉利昂收治疑似患者</w:t>
      </w:r>
      <w:r w:rsidRPr="006C5DE5">
        <w:rPr>
          <w:rFonts w:hint="eastAsia"/>
        </w:rPr>
        <w:t>600</w:t>
      </w:r>
      <w:r w:rsidRPr="006C5DE5">
        <w:rPr>
          <w:rFonts w:hint="eastAsia"/>
        </w:rPr>
        <w:t>余人。前不久，中方向联合国应对埃博拉疫情多方信托基金捐款</w:t>
      </w:r>
      <w:r w:rsidRPr="006C5DE5">
        <w:rPr>
          <w:rFonts w:hint="eastAsia"/>
        </w:rPr>
        <w:t>600</w:t>
      </w:r>
      <w:r w:rsidRPr="006C5DE5">
        <w:rPr>
          <w:rFonts w:hint="eastAsia"/>
        </w:rPr>
        <w:t>万美元全部到位。上周，中方向疫区三国空运了</w:t>
      </w:r>
      <w:r w:rsidRPr="006C5DE5">
        <w:rPr>
          <w:rFonts w:hint="eastAsia"/>
        </w:rPr>
        <w:t>22</w:t>
      </w:r>
      <w:r w:rsidRPr="006C5DE5">
        <w:rPr>
          <w:rFonts w:hint="eastAsia"/>
        </w:rPr>
        <w:t>万套个人防护设备和部分病床、红外体温计。昨天，中方捐赠的健康护理包、救护车、皮卡车、摩托车等援助物资已向疫区国家启运。中方将启动中非公共卫生合作长远计划，包括今年为非洲国家举办</w:t>
      </w:r>
      <w:r w:rsidRPr="006C5DE5">
        <w:rPr>
          <w:rFonts w:hint="eastAsia"/>
        </w:rPr>
        <w:t>12</w:t>
      </w:r>
      <w:r w:rsidRPr="006C5DE5">
        <w:rPr>
          <w:rFonts w:hint="eastAsia"/>
        </w:rPr>
        <w:t>期公共卫生及疫情防控培训班等。</w:t>
      </w:r>
    </w:p>
    <w:p w14:paraId="75FF14F6" w14:textId="77777777" w:rsidR="00426BD1" w:rsidRPr="006C5DE5" w:rsidRDefault="00426BD1" w:rsidP="00426BD1">
      <w:pPr>
        <w:rPr>
          <w:rFonts w:hint="eastAsia"/>
        </w:rPr>
      </w:pPr>
      <w:r w:rsidRPr="006C5DE5">
        <w:rPr>
          <w:rFonts w:hint="eastAsia"/>
        </w:rPr>
        <w:t xml:space="preserve">　　这是中国历史上支持其他国家和地区应对公共卫生危机持续时间最长、规模最广、力度最大的一次援助，体现了中国与非洲患难与共的真挚情谊。我愿在此重申，只要非洲还有埃博拉疫情，中国的援助就不会停止。中方愿与国际社会一道，帮助西非国家克服疫情，取得这场抗疫斗争的最终胜利！</w:t>
      </w:r>
    </w:p>
    <w:p w14:paraId="55D42B16" w14:textId="77777777" w:rsidR="00426BD1" w:rsidRPr="006C5DE5" w:rsidRDefault="00426BD1" w:rsidP="00426BD1"/>
    <w:p w14:paraId="4785BF7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710DFA5C" w14:textId="77777777" w:rsidR="00426BD1" w:rsidRPr="006C5DE5" w:rsidRDefault="00426BD1" w:rsidP="00426BD1">
      <w:pPr>
        <w:rPr>
          <w:rFonts w:hint="eastAsia"/>
        </w:rPr>
      </w:pPr>
      <w:r w:rsidRPr="006C5DE5">
        <w:rPr>
          <w:rFonts w:hint="eastAsia"/>
        </w:rPr>
        <w:t>联合国授予中国第二支驻利维和防暴队全体队员和平勋章</w:t>
      </w:r>
    </w:p>
    <w:p w14:paraId="404A90FC" w14:textId="77777777" w:rsidR="00426BD1" w:rsidRPr="006C5DE5" w:rsidRDefault="00426BD1" w:rsidP="00426BD1">
      <w:pPr>
        <w:rPr>
          <w:rFonts w:hint="eastAsia"/>
        </w:rPr>
      </w:pPr>
      <w:r w:rsidRPr="006C5DE5">
        <w:rPr>
          <w:rFonts w:hint="eastAsia"/>
        </w:rPr>
        <w:t>来源：新华社</w:t>
      </w:r>
      <w:r w:rsidRPr="006C5DE5">
        <w:rPr>
          <w:rFonts w:hint="eastAsia"/>
        </w:rPr>
        <w:t xml:space="preserve">  </w:t>
      </w:r>
      <w:r w:rsidRPr="006C5DE5">
        <w:rPr>
          <w:rFonts w:hint="eastAsia"/>
        </w:rPr>
        <w:t>作者：张保平　杨乾坤</w:t>
      </w:r>
      <w:r w:rsidRPr="006C5DE5">
        <w:rPr>
          <w:rFonts w:hint="eastAsia"/>
        </w:rPr>
        <w:t xml:space="preserve">  </w:t>
      </w:r>
      <w:r w:rsidRPr="006C5DE5">
        <w:rPr>
          <w:rFonts w:hint="eastAsia"/>
        </w:rPr>
        <w:t>时间：</w:t>
      </w:r>
      <w:r w:rsidRPr="006C5DE5">
        <w:rPr>
          <w:rFonts w:hint="eastAsia"/>
        </w:rPr>
        <w:t>2015-01-21 17:31:26</w:t>
      </w:r>
    </w:p>
    <w:p w14:paraId="07A8ED3D" w14:textId="77777777" w:rsidR="00426BD1" w:rsidRPr="006C5DE5" w:rsidRDefault="00426BD1" w:rsidP="00426BD1">
      <w:pPr>
        <w:rPr>
          <w:rFonts w:hint="eastAsia"/>
        </w:rPr>
      </w:pPr>
      <w:r w:rsidRPr="006C5DE5">
        <w:rPr>
          <w:rFonts w:hint="eastAsia"/>
        </w:rPr>
        <w:t xml:space="preserve">    </w:t>
      </w:r>
      <w:r w:rsidRPr="006C5DE5">
        <w:rPr>
          <w:rFonts w:hint="eastAsia"/>
        </w:rPr>
        <w:t>新华社拉各斯１月２１日电（记者张保平　杨乾坤）格林维尔消息：联合国利比里亚特派团（联利团）２０日代表联合国向中国第二支驻利比里亚维和警察防暴队１４０名队员授予“和平勋章”，以表彰他们在维和行动中作出的突出贡献。同日，公安部副部长、维和警察领导小组组长孟宏伟代表国务委员、公安部部长郭声琨发来贺信。</w:t>
      </w:r>
    </w:p>
    <w:p w14:paraId="76A200E4" w14:textId="77777777" w:rsidR="00426BD1" w:rsidRPr="006C5DE5" w:rsidRDefault="00426BD1" w:rsidP="00426BD1">
      <w:pPr>
        <w:rPr>
          <w:rFonts w:hint="eastAsia"/>
        </w:rPr>
      </w:pPr>
      <w:r w:rsidRPr="006C5DE5">
        <w:rPr>
          <w:rFonts w:hint="eastAsia"/>
        </w:rPr>
        <w:t xml:space="preserve">    </w:t>
      </w:r>
      <w:r w:rsidRPr="006C5DE5">
        <w:rPr>
          <w:rFonts w:hint="eastAsia"/>
        </w:rPr>
        <w:t>授勋仪式当天在位于格林维尔市的中国防暴队营地举行。联合国秘书长代理特别代表安东尼奥·维吉兰特、联利团警察总监格雷格里·辛茨、维和部队司令莱昂纳多·恩贡迪少将专程来到营区，将“和平勋章”授予防暴队全体队员。中国驻利比里亚武官张风华大校、联利团各部门负责人、各国驻利维和军事及警察机构负责人等７０余人出席。</w:t>
      </w:r>
    </w:p>
    <w:p w14:paraId="400932D3" w14:textId="77777777" w:rsidR="00426BD1" w:rsidRPr="006C5DE5" w:rsidRDefault="00426BD1" w:rsidP="00426BD1">
      <w:pPr>
        <w:rPr>
          <w:rFonts w:hint="eastAsia"/>
        </w:rPr>
      </w:pPr>
      <w:r w:rsidRPr="006C5DE5">
        <w:rPr>
          <w:rFonts w:hint="eastAsia"/>
        </w:rPr>
        <w:t xml:space="preserve">    </w:t>
      </w:r>
      <w:r w:rsidRPr="006C5DE5">
        <w:rPr>
          <w:rFonts w:hint="eastAsia"/>
        </w:rPr>
        <w:t>维吉兰特在授勋仪式上说，联合国授予中国防暴队“当之无愧的荣誉”，感谢他们为利比里亚的和平与安全作出的卓越贡献。他称赞中国防暴队是一支具有专业警务技能、超强行动能力、高度敬业精神的队伍，是一支果敢顽强、完全值得信赖的模范警队，其优秀表现不仅赢得联合国的肯定，更展现了中国维和警察的良好形象。</w:t>
      </w:r>
    </w:p>
    <w:p w14:paraId="3BEF9634" w14:textId="77777777" w:rsidR="00426BD1" w:rsidRPr="006C5DE5" w:rsidRDefault="00426BD1" w:rsidP="00426BD1">
      <w:pPr>
        <w:rPr>
          <w:rFonts w:hint="eastAsia"/>
        </w:rPr>
      </w:pPr>
      <w:r w:rsidRPr="006C5DE5">
        <w:rPr>
          <w:rFonts w:hint="eastAsia"/>
        </w:rPr>
        <w:t xml:space="preserve">    </w:t>
      </w:r>
      <w:r w:rsidRPr="006C5DE5">
        <w:rPr>
          <w:rFonts w:hint="eastAsia"/>
        </w:rPr>
        <w:t>维吉兰特感谢中国政府在帮助利比里亚应对埃博拉疫情中的高效反应和强力援助，第一时间捐助了防疫资金和物资，派遣了医疗专家，建设了救治中心并投入运营。中国防暴队也始终坚守在抗埃一线，维护治安秩序，宣传防疫知识，捐赠防疫物品，为利比里亚埃博拉疫情防控工作作出了积极贡献。</w:t>
      </w:r>
    </w:p>
    <w:p w14:paraId="716222A7" w14:textId="77777777" w:rsidR="00426BD1" w:rsidRPr="006C5DE5" w:rsidRDefault="00426BD1" w:rsidP="00426BD1">
      <w:pPr>
        <w:rPr>
          <w:rFonts w:hint="eastAsia"/>
        </w:rPr>
      </w:pPr>
      <w:r w:rsidRPr="006C5DE5">
        <w:rPr>
          <w:rFonts w:hint="eastAsia"/>
        </w:rPr>
        <w:t xml:space="preserve">    </w:t>
      </w:r>
      <w:r w:rsidRPr="006C5DE5">
        <w:rPr>
          <w:rFonts w:hint="eastAsia"/>
        </w:rPr>
        <w:t>孟宏伟在贺信中指出，第二支防暴队经受了种种困难和考验，特别是面对埃博拉疫情持续蔓延、时刻面临生死考验的严峻形势，与各国维和人员团结协作，积极开展维和警务工作，充分展现了中国警察严明的纪律作风、专业的执法理念、过硬的警务技能，为祖国人民、为中国警察赢得了荣誉。他希望防暴队珍视荣誉，进一步振奋精神，为促进利比里亚和平稳定和中利友好作出新的更大贡献！</w:t>
      </w:r>
    </w:p>
    <w:p w14:paraId="5CD851BC" w14:textId="77777777" w:rsidR="00426BD1" w:rsidRPr="006C5DE5" w:rsidRDefault="00426BD1" w:rsidP="00426BD1">
      <w:pPr>
        <w:rPr>
          <w:rFonts w:hint="eastAsia"/>
        </w:rPr>
      </w:pPr>
      <w:r w:rsidRPr="006C5DE5">
        <w:rPr>
          <w:rFonts w:hint="eastAsia"/>
        </w:rPr>
        <w:t xml:space="preserve">    </w:t>
      </w:r>
      <w:r w:rsidRPr="006C5DE5">
        <w:rPr>
          <w:rFonts w:hint="eastAsia"/>
        </w:rPr>
        <w:t>２０１４年６月，中国第二支驻利比里亚维和警察防暴队进驻联合国任务区以来，安全顺利、专业高效地完成了各种巡逻、侦察勤务等任务，受到联合国、中国驻利比里亚大使馆和驻地民众的高度赞扬。</w:t>
      </w:r>
    </w:p>
    <w:p w14:paraId="71C476E1" w14:textId="77777777" w:rsidR="00426BD1" w:rsidRPr="006C5DE5" w:rsidRDefault="00426BD1" w:rsidP="00426BD1"/>
    <w:p w14:paraId="191190E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51F178E3" w14:textId="77777777" w:rsidR="00426BD1" w:rsidRPr="006C5DE5" w:rsidRDefault="00426BD1" w:rsidP="00426BD1">
      <w:pPr>
        <w:rPr>
          <w:rFonts w:hint="eastAsia"/>
        </w:rPr>
      </w:pPr>
      <w:r w:rsidRPr="006C5DE5">
        <w:rPr>
          <w:rFonts w:hint="eastAsia"/>
        </w:rPr>
        <w:t>中国海军创饱和潜水新纪录</w:t>
      </w:r>
      <w:r w:rsidRPr="006C5DE5">
        <w:rPr>
          <w:rFonts w:hint="eastAsia"/>
        </w:rPr>
        <w:t xml:space="preserve"> </w:t>
      </w:r>
      <w:r w:rsidRPr="006C5DE5">
        <w:rPr>
          <w:rFonts w:hint="eastAsia"/>
        </w:rPr>
        <w:t>水下</w:t>
      </w:r>
      <w:r w:rsidRPr="006C5DE5">
        <w:rPr>
          <w:rFonts w:hint="eastAsia"/>
        </w:rPr>
        <w:t>330</w:t>
      </w:r>
      <w:r w:rsidRPr="006C5DE5">
        <w:rPr>
          <w:rFonts w:hint="eastAsia"/>
        </w:rPr>
        <w:t>米潜泳</w:t>
      </w:r>
      <w:r w:rsidRPr="006C5DE5">
        <w:rPr>
          <w:rFonts w:hint="eastAsia"/>
        </w:rPr>
        <w:t>(</w:t>
      </w:r>
      <w:r w:rsidRPr="006C5DE5">
        <w:rPr>
          <w:rFonts w:hint="eastAsia"/>
        </w:rPr>
        <w:t>图</w:t>
      </w:r>
      <w:r w:rsidRPr="006C5DE5">
        <w:rPr>
          <w:rFonts w:hint="eastAsia"/>
        </w:rPr>
        <w:t>)</w:t>
      </w:r>
    </w:p>
    <w:p w14:paraId="37B77D6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15:55  </w:t>
      </w:r>
      <w:r w:rsidRPr="006C5DE5">
        <w:rPr>
          <w:rFonts w:hint="eastAsia"/>
        </w:rPr>
        <w:t>中国新闻网</w:t>
      </w:r>
      <w:r w:rsidRPr="006C5DE5">
        <w:rPr>
          <w:rFonts w:hint="eastAsia"/>
        </w:rPr>
        <w:t xml:space="preserve"> </w:t>
      </w:r>
      <w:r w:rsidRPr="006C5DE5">
        <w:rPr>
          <w:rFonts w:hint="eastAsia"/>
        </w:rPr>
        <w:t>微博</w:t>
      </w:r>
      <w:r w:rsidRPr="006C5DE5">
        <w:rPr>
          <w:rFonts w:hint="eastAsia"/>
        </w:rPr>
        <w:t xml:space="preserve"> </w:t>
      </w:r>
      <w:r w:rsidRPr="006C5DE5">
        <w:rPr>
          <w:rFonts w:hint="eastAsia"/>
        </w:rPr>
        <w:t>我有话说</w:t>
      </w:r>
      <w:r w:rsidRPr="006C5DE5">
        <w:rPr>
          <w:rFonts w:hint="eastAsia"/>
        </w:rPr>
        <w:t xml:space="preserve"> </w:t>
      </w:r>
      <w:r w:rsidRPr="006C5DE5">
        <w:rPr>
          <w:rFonts w:hint="eastAsia"/>
        </w:rPr>
        <w:t>收藏本文</w:t>
      </w:r>
    </w:p>
    <w:p w14:paraId="155373BA" w14:textId="77777777" w:rsidR="00426BD1" w:rsidRPr="006C5DE5" w:rsidRDefault="00426BD1" w:rsidP="00426BD1">
      <w:pPr>
        <w:rPr>
          <w:rFonts w:hint="eastAsia"/>
        </w:rPr>
      </w:pPr>
      <w:r w:rsidRPr="006C5DE5">
        <w:rPr>
          <w:rFonts w:hint="eastAsia"/>
        </w:rPr>
        <w:t>潜水员出舱入海巡潜潜水员出舱入海巡潜</w:t>
      </w:r>
    </w:p>
    <w:p w14:paraId="3D8B51BB" w14:textId="77777777" w:rsidR="00426BD1" w:rsidRPr="006C5DE5" w:rsidRDefault="00426BD1" w:rsidP="00426BD1">
      <w:pPr>
        <w:rPr>
          <w:rFonts w:hint="eastAsia"/>
        </w:rPr>
      </w:pPr>
      <w:r w:rsidRPr="006C5DE5">
        <w:rPr>
          <w:rFonts w:hint="eastAsia"/>
        </w:rPr>
        <w:t xml:space="preserve">　　经过饱和潜水试验和</w:t>
      </w:r>
      <w:r w:rsidRPr="006C5DE5">
        <w:rPr>
          <w:rFonts w:hint="eastAsia"/>
        </w:rPr>
        <w:t>13</w:t>
      </w:r>
      <w:r w:rsidRPr="006C5DE5">
        <w:rPr>
          <w:rFonts w:hint="eastAsia"/>
        </w:rPr>
        <w:t>天的减压，参加饱和潜水专项试验的北海舰队某防救生支队</w:t>
      </w:r>
      <w:r w:rsidRPr="006C5DE5">
        <w:rPr>
          <w:rFonts w:hint="eastAsia"/>
        </w:rPr>
        <w:t>4</w:t>
      </w:r>
      <w:r w:rsidRPr="006C5DE5">
        <w:rPr>
          <w:rFonts w:hint="eastAsia"/>
        </w:rPr>
        <w:t>名潜水员于</w:t>
      </w:r>
      <w:r w:rsidRPr="006C5DE5">
        <w:rPr>
          <w:rFonts w:hint="eastAsia"/>
        </w:rPr>
        <w:t>1</w:t>
      </w:r>
      <w:r w:rsidRPr="006C5DE5">
        <w:rPr>
          <w:rFonts w:hint="eastAsia"/>
        </w:rPr>
        <w:t>月</w:t>
      </w:r>
      <w:r w:rsidRPr="006C5DE5">
        <w:rPr>
          <w:rFonts w:hint="eastAsia"/>
        </w:rPr>
        <w:t>20</w:t>
      </w:r>
      <w:r w:rsidRPr="006C5DE5">
        <w:rPr>
          <w:rFonts w:hint="eastAsia"/>
        </w:rPr>
        <w:t>日出舱，标志着海军组织的饱和潜水专项试验取得了圆满成功，并一举创造了</w:t>
      </w:r>
      <w:r w:rsidRPr="006C5DE5">
        <w:rPr>
          <w:rFonts w:hint="eastAsia"/>
        </w:rPr>
        <w:t>330.2</w:t>
      </w:r>
      <w:r w:rsidRPr="006C5DE5">
        <w:rPr>
          <w:rFonts w:hint="eastAsia"/>
        </w:rPr>
        <w:t>米的全国饱和潜水新纪录。</w:t>
      </w:r>
    </w:p>
    <w:p w14:paraId="24CB3E63" w14:textId="77777777" w:rsidR="00426BD1" w:rsidRPr="006C5DE5" w:rsidRDefault="00426BD1" w:rsidP="00426BD1"/>
    <w:p w14:paraId="2425326F" w14:textId="77777777" w:rsidR="00426BD1" w:rsidRPr="006C5DE5" w:rsidRDefault="00426BD1" w:rsidP="00426BD1">
      <w:pPr>
        <w:rPr>
          <w:rFonts w:hint="eastAsia"/>
        </w:rPr>
      </w:pPr>
      <w:r w:rsidRPr="006C5DE5">
        <w:rPr>
          <w:rFonts w:hint="eastAsia"/>
        </w:rPr>
        <w:t xml:space="preserve">　　随着海军转型建设和海洋权益的不断拓展，海军舰艇编队挺进深蓝在海洋的广度、深度上不断取得新得突破。担负全海军、全海域应急救援任务，尤其是援潜救生任务的北海舰队某海上防险救生支队，着眼于使命需求，坚持实战标准，大力提升核心救援能力，向更快、更高、更深、更远发起了一次又一次冲击。</w:t>
      </w:r>
    </w:p>
    <w:p w14:paraId="420C9754" w14:textId="77777777" w:rsidR="00426BD1" w:rsidRPr="006C5DE5" w:rsidRDefault="00426BD1" w:rsidP="00426BD1"/>
    <w:p w14:paraId="78164488" w14:textId="77777777" w:rsidR="00426BD1" w:rsidRPr="006C5DE5" w:rsidRDefault="00426BD1" w:rsidP="00426BD1">
      <w:pPr>
        <w:rPr>
          <w:rFonts w:hint="eastAsia"/>
        </w:rPr>
      </w:pPr>
      <w:r w:rsidRPr="006C5DE5">
        <w:rPr>
          <w:rFonts w:hint="eastAsia"/>
        </w:rPr>
        <w:t xml:space="preserve">　　该支队刘杰支队长告诉记者，</w:t>
      </w:r>
      <w:r w:rsidRPr="006C5DE5">
        <w:rPr>
          <w:rFonts w:hint="eastAsia"/>
        </w:rPr>
        <w:t>300</w:t>
      </w:r>
      <w:r w:rsidRPr="006C5DE5">
        <w:rPr>
          <w:rFonts w:hint="eastAsia"/>
        </w:rPr>
        <w:t>米是世界大多数潜艇的极限深度，能否在这个深度进行高效的潜水作业，关系到打通高效精准进行援潜救生的“最后一公里”的关键问题。同时，它对提高沉船打捞、水下施工、海洋资源勘探开发等作业能力，推动潜水医学进步，都具有重要意义。当前，世界上只有少数几个发达国家具备大深度饱和潜水能力。</w:t>
      </w:r>
    </w:p>
    <w:p w14:paraId="09501F81" w14:textId="77777777" w:rsidR="00426BD1" w:rsidRPr="006C5DE5" w:rsidRDefault="00426BD1" w:rsidP="00426BD1"/>
    <w:p w14:paraId="61D54259" w14:textId="77777777" w:rsidR="00426BD1" w:rsidRPr="006C5DE5" w:rsidRDefault="00426BD1" w:rsidP="00426BD1">
      <w:pPr>
        <w:rPr>
          <w:rFonts w:hint="eastAsia"/>
        </w:rPr>
      </w:pPr>
      <w:r w:rsidRPr="006C5DE5">
        <w:rPr>
          <w:rFonts w:hint="eastAsia"/>
        </w:rPr>
        <w:t xml:space="preserve">　　这次试验任务，他们就是瞄准了</w:t>
      </w:r>
      <w:r w:rsidRPr="006C5DE5">
        <w:rPr>
          <w:rFonts w:hint="eastAsia"/>
        </w:rPr>
        <w:t>300</w:t>
      </w:r>
      <w:r w:rsidRPr="006C5DE5">
        <w:rPr>
          <w:rFonts w:hint="eastAsia"/>
        </w:rPr>
        <w:t>米这个目标，在实战环境中检验饱和潜水技术性能，锻炼潜水员队伍。</w:t>
      </w:r>
      <w:r w:rsidRPr="006C5DE5">
        <w:rPr>
          <w:rFonts w:hint="eastAsia"/>
        </w:rPr>
        <w:t>2013</w:t>
      </w:r>
      <w:r w:rsidRPr="006C5DE5">
        <w:rPr>
          <w:rFonts w:hint="eastAsia"/>
        </w:rPr>
        <w:t>年</w:t>
      </w:r>
      <w:r w:rsidRPr="006C5DE5">
        <w:rPr>
          <w:rFonts w:hint="eastAsia"/>
        </w:rPr>
        <w:t xml:space="preserve"> 9</w:t>
      </w:r>
      <w:r w:rsidRPr="006C5DE5">
        <w:rPr>
          <w:rFonts w:hint="eastAsia"/>
        </w:rPr>
        <w:t>月，某防救支队新型援潜救生船“海洋岛”号奉命赶赴南海，海军饱和潜水专项试验正式启动。经过长达</w:t>
      </w:r>
      <w:r w:rsidRPr="006C5DE5">
        <w:rPr>
          <w:rFonts w:hint="eastAsia"/>
        </w:rPr>
        <w:t>480</w:t>
      </w:r>
      <w:r w:rsidRPr="006C5DE5">
        <w:rPr>
          <w:rFonts w:hint="eastAsia"/>
        </w:rPr>
        <w:t>天，历时</w:t>
      </w:r>
      <w:r w:rsidRPr="006C5DE5">
        <w:rPr>
          <w:rFonts w:hint="eastAsia"/>
        </w:rPr>
        <w:t>3</w:t>
      </w:r>
      <w:r w:rsidRPr="006C5DE5">
        <w:rPr>
          <w:rFonts w:hint="eastAsia"/>
        </w:rPr>
        <w:t>年的，方案论证、预先训练、装备调试、水文调查等准备工作，先后顺利完成了码头和海上</w:t>
      </w:r>
      <w:r w:rsidRPr="006C5DE5">
        <w:rPr>
          <w:rFonts w:hint="eastAsia"/>
        </w:rPr>
        <w:t>60</w:t>
      </w:r>
      <w:r w:rsidRPr="006C5DE5">
        <w:rPr>
          <w:rFonts w:hint="eastAsia"/>
        </w:rPr>
        <w:t>米、</w:t>
      </w:r>
      <w:r w:rsidRPr="006C5DE5">
        <w:rPr>
          <w:rFonts w:hint="eastAsia"/>
        </w:rPr>
        <w:t>100</w:t>
      </w:r>
      <w:r w:rsidRPr="006C5DE5">
        <w:rPr>
          <w:rFonts w:hint="eastAsia"/>
        </w:rPr>
        <w:t>米饱和潜水试验，</w:t>
      </w:r>
      <w:r w:rsidRPr="006C5DE5">
        <w:rPr>
          <w:rFonts w:hint="eastAsia"/>
        </w:rPr>
        <w:t>2015</w:t>
      </w:r>
      <w:r w:rsidRPr="006C5DE5">
        <w:rPr>
          <w:rFonts w:hint="eastAsia"/>
        </w:rPr>
        <w:t>年</w:t>
      </w:r>
      <w:r w:rsidRPr="006C5DE5">
        <w:rPr>
          <w:rFonts w:hint="eastAsia"/>
        </w:rPr>
        <w:t>1</w:t>
      </w:r>
      <w:r w:rsidRPr="006C5DE5">
        <w:rPr>
          <w:rFonts w:hint="eastAsia"/>
        </w:rPr>
        <w:t>月，大深度潜水试验终于迎来了终极挑战。</w:t>
      </w:r>
    </w:p>
    <w:p w14:paraId="4D5F29CC" w14:textId="77777777" w:rsidR="00426BD1" w:rsidRPr="006C5DE5" w:rsidRDefault="00426BD1" w:rsidP="00426BD1"/>
    <w:p w14:paraId="56D34C4D" w14:textId="77777777" w:rsidR="00426BD1" w:rsidRPr="006C5DE5" w:rsidRDefault="00426BD1" w:rsidP="00426BD1">
      <w:pPr>
        <w:rPr>
          <w:rFonts w:hint="eastAsia"/>
        </w:rPr>
      </w:pPr>
      <w:r w:rsidRPr="006C5DE5">
        <w:rPr>
          <w:rFonts w:hint="eastAsia"/>
        </w:rPr>
        <w:t xml:space="preserve">　　挑战极限高压</w:t>
      </w:r>
    </w:p>
    <w:p w14:paraId="032313F9" w14:textId="77777777" w:rsidR="00426BD1" w:rsidRPr="006C5DE5" w:rsidRDefault="00426BD1" w:rsidP="00426BD1"/>
    <w:p w14:paraId="73C1DD71" w14:textId="77777777" w:rsidR="00426BD1" w:rsidRPr="006C5DE5" w:rsidRDefault="00426BD1" w:rsidP="00426BD1">
      <w:pPr>
        <w:rPr>
          <w:rFonts w:hint="eastAsia"/>
        </w:rPr>
      </w:pPr>
      <w:r w:rsidRPr="006C5DE5">
        <w:rPr>
          <w:rFonts w:hint="eastAsia"/>
        </w:rPr>
        <w:t xml:space="preserve">　　</w:t>
      </w:r>
      <w:r w:rsidRPr="006C5DE5">
        <w:rPr>
          <w:rFonts w:hint="eastAsia"/>
        </w:rPr>
        <w:t xml:space="preserve">1 </w:t>
      </w:r>
      <w:r w:rsidRPr="006C5DE5">
        <w:rPr>
          <w:rFonts w:hint="eastAsia"/>
        </w:rPr>
        <w:t>月</w:t>
      </w:r>
      <w:r w:rsidRPr="006C5DE5">
        <w:rPr>
          <w:rFonts w:hint="eastAsia"/>
        </w:rPr>
        <w:t>4</w:t>
      </w:r>
      <w:r w:rsidRPr="006C5DE5">
        <w:rPr>
          <w:rFonts w:hint="eastAsia"/>
        </w:rPr>
        <w:t>日</w:t>
      </w:r>
      <w:r w:rsidRPr="006C5DE5">
        <w:rPr>
          <w:rFonts w:hint="eastAsia"/>
        </w:rPr>
        <w:t>13</w:t>
      </w:r>
      <w:r w:rsidRPr="006C5DE5">
        <w:rPr>
          <w:rFonts w:hint="eastAsia"/>
        </w:rPr>
        <w:t>时</w:t>
      </w:r>
      <w:r w:rsidRPr="006C5DE5">
        <w:rPr>
          <w:rFonts w:hint="eastAsia"/>
        </w:rPr>
        <w:t>26</w:t>
      </w:r>
      <w:r w:rsidRPr="006C5DE5">
        <w:rPr>
          <w:rFonts w:hint="eastAsia"/>
        </w:rPr>
        <w:t>分，饱和潜水试验开始。经过层层选拔挑选出的该支队徐晓、高杰、张恒银、李勇</w:t>
      </w:r>
      <w:r w:rsidRPr="006C5DE5">
        <w:rPr>
          <w:rFonts w:hint="eastAsia"/>
        </w:rPr>
        <w:t>4</w:t>
      </w:r>
      <w:r w:rsidRPr="006C5DE5">
        <w:rPr>
          <w:rFonts w:hint="eastAsia"/>
        </w:rPr>
        <w:t>名潜水员，充满信心地跨入高压舱，开始进行饱和加压。饱和潜水的潜水员和航天员所面临的挑战有很大不同，航天员是瞬时承受压力会达到几个</w:t>
      </w:r>
      <w:r w:rsidRPr="006C5DE5">
        <w:rPr>
          <w:rFonts w:hint="eastAsia"/>
        </w:rPr>
        <w:t>G</w:t>
      </w:r>
      <w:r w:rsidRPr="006C5DE5">
        <w:rPr>
          <w:rFonts w:hint="eastAsia"/>
        </w:rPr>
        <w:t>，平时处在正常气压下的失重状态。而潜水员在</w:t>
      </w:r>
      <w:r w:rsidRPr="006C5DE5">
        <w:rPr>
          <w:rFonts w:hint="eastAsia"/>
        </w:rPr>
        <w:t>300</w:t>
      </w:r>
      <w:r w:rsidRPr="006C5DE5">
        <w:rPr>
          <w:rFonts w:hint="eastAsia"/>
        </w:rPr>
        <w:t>米水下就要承担</w:t>
      </w:r>
      <w:r w:rsidRPr="006C5DE5">
        <w:rPr>
          <w:rFonts w:hint="eastAsia"/>
        </w:rPr>
        <w:t>31</w:t>
      </w:r>
      <w:r w:rsidRPr="006C5DE5">
        <w:rPr>
          <w:rFonts w:hint="eastAsia"/>
        </w:rPr>
        <w:t>个大气压，相当于每平方米几万公斤的负荷，这种负荷让潜水员身上的每个细胞都要承受压力。</w:t>
      </w:r>
    </w:p>
    <w:p w14:paraId="6F593BC6" w14:textId="77777777" w:rsidR="00426BD1" w:rsidRPr="006C5DE5" w:rsidRDefault="00426BD1" w:rsidP="00426BD1"/>
    <w:p w14:paraId="4D571849" w14:textId="77777777" w:rsidR="00426BD1" w:rsidRPr="006C5DE5" w:rsidRDefault="00426BD1" w:rsidP="00426BD1">
      <w:pPr>
        <w:rPr>
          <w:rFonts w:hint="eastAsia"/>
        </w:rPr>
      </w:pPr>
      <w:r w:rsidRPr="006C5DE5">
        <w:rPr>
          <w:rFonts w:hint="eastAsia"/>
        </w:rPr>
        <w:t xml:space="preserve">　　随着仪表数据的不断上升，潜水员感到呼吸困难、关节疼痛，甚至慢慢产生了味觉的缺失。“舱内达到</w:t>
      </w:r>
      <w:r w:rsidRPr="006C5DE5">
        <w:rPr>
          <w:rFonts w:hint="eastAsia"/>
        </w:rPr>
        <w:t>26</w:t>
      </w:r>
      <w:r w:rsidRPr="006C5DE5">
        <w:rPr>
          <w:rFonts w:hint="eastAsia"/>
        </w:rPr>
        <w:t>个大气压后，胸口就像压了一块大石头，徐晓、高杰出现了头晕恶心、站立不稳现象”潜水员李勇在随身笔记中纪录下了试验感受。</w:t>
      </w:r>
    </w:p>
    <w:p w14:paraId="214B7E04" w14:textId="77777777" w:rsidR="00426BD1" w:rsidRPr="006C5DE5" w:rsidRDefault="00426BD1" w:rsidP="00426BD1"/>
    <w:p w14:paraId="682E1C98" w14:textId="77777777" w:rsidR="00426BD1" w:rsidRPr="006C5DE5" w:rsidRDefault="00426BD1" w:rsidP="00426BD1">
      <w:pPr>
        <w:rPr>
          <w:rFonts w:hint="eastAsia"/>
        </w:rPr>
      </w:pPr>
      <w:r w:rsidRPr="006C5DE5">
        <w:rPr>
          <w:rFonts w:hint="eastAsia"/>
        </w:rPr>
        <w:t xml:space="preserve">　　大深度饱和潜水风险很大，对潜水员的身体、心理等各方面要求也极高。资料显示，曾有发达国家在进行大深度饱和潜水实验的过程中，仅仅因为温度控制不当，潜水员在舱内牺牲。一些容易忽视的细节就能决定试验成败。此次试验指挥员王鹤鹏副支队长介绍说，为保证试验万无一失，支队专门成立了指挥所、潜水组、装备保障组、医疗保障组等各领域骨干组成的专家团队，并先后制定了</w:t>
      </w:r>
      <w:r w:rsidRPr="006C5DE5">
        <w:rPr>
          <w:rFonts w:hint="eastAsia"/>
        </w:rPr>
        <w:t>10</w:t>
      </w:r>
      <w:r w:rsidRPr="006C5DE5">
        <w:rPr>
          <w:rFonts w:hint="eastAsia"/>
        </w:rPr>
        <w:t>余份方案预案和详尽完备的安全风险评估报告，同时邀请军地潜水专家、医院教授等进行相关授课。从码头训练、</w:t>
      </w:r>
      <w:r w:rsidRPr="006C5DE5">
        <w:rPr>
          <w:rFonts w:hint="eastAsia"/>
        </w:rPr>
        <w:t>30</w:t>
      </w:r>
      <w:r w:rsidRPr="006C5DE5">
        <w:rPr>
          <w:rFonts w:hint="eastAsia"/>
        </w:rPr>
        <w:t>米潜水训练、</w:t>
      </w:r>
      <w:r w:rsidRPr="006C5DE5">
        <w:rPr>
          <w:rFonts w:hint="eastAsia"/>
        </w:rPr>
        <w:t>60</w:t>
      </w:r>
      <w:r w:rsidRPr="006C5DE5">
        <w:rPr>
          <w:rFonts w:hint="eastAsia"/>
        </w:rPr>
        <w:t>米邦司潜水训练到最终的</w:t>
      </w:r>
      <w:r w:rsidRPr="006C5DE5">
        <w:rPr>
          <w:rFonts w:hint="eastAsia"/>
        </w:rPr>
        <w:t>300</w:t>
      </w:r>
      <w:r w:rsidRPr="006C5DE5">
        <w:rPr>
          <w:rFonts w:hint="eastAsia"/>
        </w:rPr>
        <w:t>米饱和潜水试验，分阶段、分层次对潜水员进行加压、体能、心理等专项训练，让潜水员们从身体上和心理上逐步战胜超高压环境和由之带来的恐惧情绪。</w:t>
      </w:r>
    </w:p>
    <w:p w14:paraId="4C0BD573" w14:textId="77777777" w:rsidR="00426BD1" w:rsidRPr="006C5DE5" w:rsidRDefault="00426BD1" w:rsidP="00426BD1"/>
    <w:p w14:paraId="7D087BA2" w14:textId="77777777" w:rsidR="00426BD1" w:rsidRPr="006C5DE5" w:rsidRDefault="00426BD1" w:rsidP="00426BD1">
      <w:pPr>
        <w:rPr>
          <w:rFonts w:hint="eastAsia"/>
        </w:rPr>
      </w:pPr>
      <w:r w:rsidRPr="006C5DE5">
        <w:rPr>
          <w:rFonts w:hint="eastAsia"/>
        </w:rPr>
        <w:t xml:space="preserve">　　各种滋味常人无法体会，从开始的吃不下饭、睡不着觉，到后来的精神恍惚、头痛欲裂、呼吸困难，危险随时可能出现。在这个完全密闭、高压的环境中，一旦身体出现病症，很难进行救治，进不去也出不来。而精密的高压舱，一旦哪一个管子耐不住压力出现故障，后果都将不堪设想。所有专家骨干一起铆在了试验现场，一旦出现问题能够做到“秒级反应”。</w:t>
      </w:r>
    </w:p>
    <w:p w14:paraId="497BF468" w14:textId="77777777" w:rsidR="00426BD1" w:rsidRPr="006C5DE5" w:rsidRDefault="00426BD1" w:rsidP="00426BD1"/>
    <w:p w14:paraId="335C0BAE" w14:textId="77777777" w:rsidR="00426BD1" w:rsidRPr="006C5DE5" w:rsidRDefault="00426BD1" w:rsidP="00426BD1">
      <w:pPr>
        <w:rPr>
          <w:rFonts w:hint="eastAsia"/>
        </w:rPr>
      </w:pPr>
      <w:r w:rsidRPr="006C5DE5">
        <w:rPr>
          <w:rFonts w:hint="eastAsia"/>
        </w:rPr>
        <w:t xml:space="preserve">　　“感觉骨头被压得厉害，关节像脱臼一样伸展不开，整个人就好像被真空包装的食物。”徐晓在随身的日记本中写到。</w:t>
      </w:r>
    </w:p>
    <w:p w14:paraId="6D38DA24" w14:textId="77777777" w:rsidR="00426BD1" w:rsidRPr="006C5DE5" w:rsidRDefault="00426BD1" w:rsidP="00426BD1"/>
    <w:p w14:paraId="39157F4E" w14:textId="77777777" w:rsidR="00426BD1" w:rsidRPr="006C5DE5" w:rsidRDefault="00426BD1" w:rsidP="00426BD1">
      <w:pPr>
        <w:rPr>
          <w:rFonts w:hint="eastAsia"/>
        </w:rPr>
      </w:pPr>
      <w:r w:rsidRPr="006C5DE5">
        <w:rPr>
          <w:rFonts w:hint="eastAsia"/>
        </w:rPr>
        <w:t xml:space="preserve">　　加到</w:t>
      </w:r>
      <w:r w:rsidRPr="006C5DE5">
        <w:rPr>
          <w:rFonts w:hint="eastAsia"/>
        </w:rPr>
        <w:t>28</w:t>
      </w:r>
      <w:r w:rsidRPr="006C5DE5">
        <w:rPr>
          <w:rFonts w:hint="eastAsia"/>
        </w:rPr>
        <w:t>个大气压时，指挥组暂停了加压进度，采用心理、医疗、营养等干预措施，帮助舱内潜水员调整状态。“继续加压！”仅仅过了</w:t>
      </w:r>
      <w:r w:rsidRPr="006C5DE5">
        <w:rPr>
          <w:rFonts w:hint="eastAsia"/>
        </w:rPr>
        <w:t>12</w:t>
      </w:r>
      <w:r w:rsidRPr="006C5DE5">
        <w:rPr>
          <w:rFonts w:hint="eastAsia"/>
        </w:rPr>
        <w:t>分钟，氦语音通话系统传来了舱内潜水员的声音。徐晓、高杰刚刚感觉身体不适的症状稍有所缓解就继续请战。向深海挺进，他们不愿有丝毫停留。</w:t>
      </w:r>
    </w:p>
    <w:p w14:paraId="08C1A04A" w14:textId="77777777" w:rsidR="00426BD1" w:rsidRPr="006C5DE5" w:rsidRDefault="00426BD1" w:rsidP="00426BD1"/>
    <w:p w14:paraId="072EFF44" w14:textId="77777777" w:rsidR="00426BD1" w:rsidRPr="006C5DE5" w:rsidRDefault="00426BD1" w:rsidP="00426BD1">
      <w:pPr>
        <w:rPr>
          <w:rFonts w:hint="eastAsia"/>
        </w:rPr>
      </w:pPr>
      <w:r w:rsidRPr="006C5DE5">
        <w:rPr>
          <w:rFonts w:hint="eastAsia"/>
        </w:rPr>
        <w:t xml:space="preserve">　　“要是身体不舒服，你们一定要说出来！”</w:t>
      </w:r>
    </w:p>
    <w:p w14:paraId="31039903" w14:textId="77777777" w:rsidR="00426BD1" w:rsidRPr="006C5DE5" w:rsidRDefault="00426BD1" w:rsidP="00426BD1"/>
    <w:p w14:paraId="7211E29A" w14:textId="77777777" w:rsidR="00426BD1" w:rsidRPr="006C5DE5" w:rsidRDefault="00426BD1" w:rsidP="00426BD1">
      <w:pPr>
        <w:rPr>
          <w:rFonts w:hint="eastAsia"/>
        </w:rPr>
      </w:pPr>
      <w:r w:rsidRPr="006C5DE5">
        <w:rPr>
          <w:rFonts w:hint="eastAsia"/>
        </w:rPr>
        <w:t xml:space="preserve">　　监视器前的王副支队长，尽管已十分憔悴疲惫，但仍紧张焦急地看着屏幕，眼睛眨都不眨。</w:t>
      </w:r>
    </w:p>
    <w:p w14:paraId="332F17F8" w14:textId="77777777" w:rsidR="00426BD1" w:rsidRPr="006C5DE5" w:rsidRDefault="00426BD1" w:rsidP="00426BD1"/>
    <w:p w14:paraId="30B75FD5" w14:textId="77777777" w:rsidR="00426BD1" w:rsidRPr="006C5DE5" w:rsidRDefault="00426BD1" w:rsidP="00426BD1">
      <w:pPr>
        <w:rPr>
          <w:rFonts w:hint="eastAsia"/>
        </w:rPr>
      </w:pPr>
      <w:r w:rsidRPr="006C5DE5">
        <w:rPr>
          <w:rFonts w:hint="eastAsia"/>
        </w:rPr>
        <w:t xml:space="preserve">　　随着舱内压力的不断上升，现场人员紧张有序的调节加压阀门，查看脑电记录程序、脑干听觉诱发电位监测仪、手指震颤仪等设备……舱内外紧密配合，向更大的深度发起了冲击。</w:t>
      </w:r>
    </w:p>
    <w:p w14:paraId="05E446F3" w14:textId="77777777" w:rsidR="00426BD1" w:rsidRPr="006C5DE5" w:rsidRDefault="00426BD1" w:rsidP="00426BD1"/>
    <w:p w14:paraId="21828037"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5</w:t>
      </w:r>
      <w:r w:rsidRPr="006C5DE5">
        <w:rPr>
          <w:rFonts w:hint="eastAsia"/>
        </w:rPr>
        <w:t>日</w:t>
      </w:r>
      <w:r w:rsidRPr="006C5DE5">
        <w:rPr>
          <w:rFonts w:hint="eastAsia"/>
        </w:rPr>
        <w:t>07</w:t>
      </w:r>
      <w:r w:rsidRPr="006C5DE5">
        <w:rPr>
          <w:rFonts w:hint="eastAsia"/>
        </w:rPr>
        <w:t>时</w:t>
      </w:r>
      <w:r w:rsidRPr="006C5DE5">
        <w:rPr>
          <w:rFonts w:hint="eastAsia"/>
        </w:rPr>
        <w:t>30</w:t>
      </w:r>
      <w:r w:rsidRPr="006C5DE5">
        <w:rPr>
          <w:rFonts w:hint="eastAsia"/>
        </w:rPr>
        <w:t>分，加压表指向</w:t>
      </w:r>
      <w:r w:rsidRPr="006C5DE5">
        <w:rPr>
          <w:rFonts w:hint="eastAsia"/>
        </w:rPr>
        <w:t>300</w:t>
      </w:r>
      <w:r w:rsidRPr="006C5DE5">
        <w:rPr>
          <w:rFonts w:hint="eastAsia"/>
        </w:rPr>
        <w:t>米。这是此次试验计划加压的最大深度，潜水员们激动而又兴奋的向舱外人员敬礼致意，喜悦的表情告诉战友们饱和加压顺利，做好深潜准备。</w:t>
      </w:r>
    </w:p>
    <w:p w14:paraId="267D90B4" w14:textId="77777777" w:rsidR="00426BD1" w:rsidRPr="006C5DE5" w:rsidRDefault="00426BD1" w:rsidP="00426BD1"/>
    <w:p w14:paraId="3A25113F" w14:textId="77777777" w:rsidR="00426BD1" w:rsidRPr="006C5DE5" w:rsidRDefault="00426BD1" w:rsidP="00426BD1">
      <w:pPr>
        <w:rPr>
          <w:rFonts w:hint="eastAsia"/>
        </w:rPr>
      </w:pPr>
      <w:r w:rsidRPr="006C5DE5">
        <w:rPr>
          <w:rFonts w:hint="eastAsia"/>
        </w:rPr>
        <w:t xml:space="preserve">　　巡游海底世界</w:t>
      </w:r>
    </w:p>
    <w:p w14:paraId="3B137F25" w14:textId="77777777" w:rsidR="00426BD1" w:rsidRPr="006C5DE5" w:rsidRDefault="00426BD1" w:rsidP="00426BD1"/>
    <w:p w14:paraId="76017F70" w14:textId="77777777" w:rsidR="00426BD1" w:rsidRPr="006C5DE5" w:rsidRDefault="00426BD1" w:rsidP="00426BD1">
      <w:pPr>
        <w:rPr>
          <w:rFonts w:hint="eastAsia"/>
        </w:rPr>
      </w:pPr>
      <w:r w:rsidRPr="006C5DE5">
        <w:rPr>
          <w:rFonts w:hint="eastAsia"/>
        </w:rPr>
        <w:t xml:space="preserve">　　潜水钟是潜水员进入深海的载具，主要用于在深海和生活舱之间转运，同时又是潜水员在深海作业的休息站。</w:t>
      </w:r>
    </w:p>
    <w:p w14:paraId="3282D317" w14:textId="77777777" w:rsidR="00426BD1" w:rsidRPr="006C5DE5" w:rsidRDefault="00426BD1" w:rsidP="00426BD1"/>
    <w:p w14:paraId="5FE8E64E" w14:textId="77777777" w:rsidR="00426BD1" w:rsidRPr="006C5DE5" w:rsidRDefault="00426BD1" w:rsidP="00426BD1">
      <w:pPr>
        <w:rPr>
          <w:rFonts w:hint="eastAsia"/>
        </w:rPr>
      </w:pPr>
      <w:r w:rsidRPr="006C5DE5">
        <w:rPr>
          <w:rFonts w:hint="eastAsia"/>
        </w:rPr>
        <w:t xml:space="preserve">　　完成加压后，生活舱、过渡舱、潜水钟准备进行联接。</w:t>
      </w:r>
      <w:r w:rsidRPr="006C5DE5">
        <w:rPr>
          <w:rFonts w:hint="eastAsia"/>
        </w:rPr>
        <w:t xml:space="preserve"> </w:t>
      </w:r>
      <w:r w:rsidRPr="006C5DE5">
        <w:rPr>
          <w:rFonts w:hint="eastAsia"/>
        </w:rPr>
        <w:t>“开始对接！”指挥员一声令下，三件装具的舱口快速准确地对在了一起。</w:t>
      </w:r>
    </w:p>
    <w:p w14:paraId="04D82D15" w14:textId="77777777" w:rsidR="00426BD1" w:rsidRPr="006C5DE5" w:rsidRDefault="00426BD1" w:rsidP="00426BD1"/>
    <w:p w14:paraId="744643EF" w14:textId="77777777" w:rsidR="00426BD1" w:rsidRPr="006C5DE5" w:rsidRDefault="00426BD1" w:rsidP="00426BD1">
      <w:pPr>
        <w:rPr>
          <w:rFonts w:hint="eastAsia"/>
        </w:rPr>
      </w:pPr>
      <w:r w:rsidRPr="006C5DE5">
        <w:rPr>
          <w:rFonts w:hint="eastAsia"/>
        </w:rPr>
        <w:t xml:space="preserve">　　“形成硬密封！”</w:t>
      </w:r>
    </w:p>
    <w:p w14:paraId="46A928B3" w14:textId="77777777" w:rsidR="00426BD1" w:rsidRPr="006C5DE5" w:rsidRDefault="00426BD1" w:rsidP="00426BD1"/>
    <w:p w14:paraId="628B450D" w14:textId="77777777" w:rsidR="00426BD1" w:rsidRPr="006C5DE5" w:rsidRDefault="00426BD1" w:rsidP="00426BD1">
      <w:pPr>
        <w:rPr>
          <w:rFonts w:hint="eastAsia"/>
        </w:rPr>
      </w:pPr>
      <w:r w:rsidRPr="006C5DE5">
        <w:rPr>
          <w:rFonts w:hint="eastAsia"/>
        </w:rPr>
        <w:t xml:space="preserve">　　“各舱加压完毕，可以转移潜水员。”</w:t>
      </w:r>
    </w:p>
    <w:p w14:paraId="13E4DE64" w14:textId="77777777" w:rsidR="00426BD1" w:rsidRPr="006C5DE5" w:rsidRDefault="00426BD1" w:rsidP="00426BD1"/>
    <w:p w14:paraId="4E344D90" w14:textId="77777777" w:rsidR="00426BD1" w:rsidRPr="006C5DE5" w:rsidRDefault="00426BD1" w:rsidP="00426BD1">
      <w:pPr>
        <w:rPr>
          <w:rFonts w:hint="eastAsia"/>
        </w:rPr>
      </w:pPr>
      <w:r w:rsidRPr="006C5DE5">
        <w:rPr>
          <w:rFonts w:hint="eastAsia"/>
        </w:rPr>
        <w:t xml:space="preserve">　　</w:t>
      </w:r>
      <w:r w:rsidRPr="006C5DE5">
        <w:rPr>
          <w:rFonts w:hint="eastAsia"/>
        </w:rPr>
        <w:t>5</w:t>
      </w:r>
      <w:r w:rsidRPr="006C5DE5">
        <w:rPr>
          <w:rFonts w:hint="eastAsia"/>
        </w:rPr>
        <w:t>日</w:t>
      </w:r>
      <w:r w:rsidRPr="006C5DE5">
        <w:rPr>
          <w:rFonts w:hint="eastAsia"/>
        </w:rPr>
        <w:t>22</w:t>
      </w:r>
      <w:r w:rsidRPr="006C5DE5">
        <w:rPr>
          <w:rFonts w:hint="eastAsia"/>
        </w:rPr>
        <w:t>时</w:t>
      </w:r>
      <w:r w:rsidRPr="006C5DE5">
        <w:rPr>
          <w:rFonts w:hint="eastAsia"/>
        </w:rPr>
        <w:t>38</w:t>
      </w:r>
      <w:r w:rsidRPr="006C5DE5">
        <w:rPr>
          <w:rFonts w:hint="eastAsia"/>
        </w:rPr>
        <w:t>分，徐晓、张恒银、李勇</w:t>
      </w:r>
      <w:r w:rsidRPr="006C5DE5">
        <w:rPr>
          <w:rFonts w:hint="eastAsia"/>
        </w:rPr>
        <w:t>3</w:t>
      </w:r>
      <w:r w:rsidRPr="006C5DE5">
        <w:rPr>
          <w:rFonts w:hint="eastAsia"/>
        </w:rPr>
        <w:t>名潜水员从生活舱经由过渡舱进入潜水钟，踏上了深海征程。高杰作为替补，留在生活舱待命。</w:t>
      </w:r>
    </w:p>
    <w:p w14:paraId="47905FBC" w14:textId="77777777" w:rsidR="00426BD1" w:rsidRPr="006C5DE5" w:rsidRDefault="00426BD1" w:rsidP="00426BD1"/>
    <w:p w14:paraId="08B581A6" w14:textId="77777777" w:rsidR="00426BD1" w:rsidRPr="006C5DE5" w:rsidRDefault="00426BD1" w:rsidP="00426BD1">
      <w:pPr>
        <w:rPr>
          <w:rFonts w:hint="eastAsia"/>
        </w:rPr>
      </w:pPr>
      <w:r w:rsidRPr="006C5DE5">
        <w:rPr>
          <w:rFonts w:hint="eastAsia"/>
        </w:rPr>
        <w:t xml:space="preserve">　　潜水钟与过渡舱脱离后，被钢缆牵引拖曳到与通向深海的月池上方，月池在海浪拍打下，不时传来“咚咚”的声音，仿佛在为潜水员们擂鼓呐喊助威。</w:t>
      </w:r>
    </w:p>
    <w:p w14:paraId="363B6252" w14:textId="77777777" w:rsidR="00426BD1" w:rsidRPr="006C5DE5" w:rsidRDefault="00426BD1" w:rsidP="00426BD1"/>
    <w:p w14:paraId="1F37B34A" w14:textId="77777777" w:rsidR="00426BD1" w:rsidRPr="006C5DE5" w:rsidRDefault="00426BD1" w:rsidP="00426BD1">
      <w:pPr>
        <w:rPr>
          <w:rFonts w:hint="eastAsia"/>
        </w:rPr>
      </w:pPr>
      <w:r w:rsidRPr="006C5DE5">
        <w:rPr>
          <w:rFonts w:hint="eastAsia"/>
        </w:rPr>
        <w:t xml:space="preserve">　　“潜水钟入水！”</w:t>
      </w:r>
    </w:p>
    <w:p w14:paraId="36E5ED02" w14:textId="77777777" w:rsidR="00426BD1" w:rsidRPr="006C5DE5" w:rsidRDefault="00426BD1" w:rsidP="00426BD1"/>
    <w:p w14:paraId="2DC23860" w14:textId="77777777" w:rsidR="00426BD1" w:rsidRPr="006C5DE5" w:rsidRDefault="00426BD1" w:rsidP="00426BD1">
      <w:pPr>
        <w:rPr>
          <w:rFonts w:hint="eastAsia"/>
        </w:rPr>
      </w:pPr>
      <w:r w:rsidRPr="006C5DE5">
        <w:rPr>
          <w:rFonts w:hint="eastAsia"/>
        </w:rPr>
        <w:t xml:space="preserve">　　随着指挥员王副支队长一声令下，搭载着</w:t>
      </w:r>
      <w:r w:rsidRPr="006C5DE5">
        <w:rPr>
          <w:rFonts w:hint="eastAsia"/>
        </w:rPr>
        <w:t>3</w:t>
      </w:r>
      <w:r w:rsidRPr="006C5DE5">
        <w:rPr>
          <w:rFonts w:hint="eastAsia"/>
        </w:rPr>
        <w:t>名潜水员的潜水钟，载着广大官兵胜利的期望，被缓缓吊放入月池，海水逐渐淹没了钟身，潜水钟最终消失在深蓝。</w:t>
      </w:r>
    </w:p>
    <w:p w14:paraId="0EF97BC4" w14:textId="77777777" w:rsidR="00426BD1" w:rsidRPr="006C5DE5" w:rsidRDefault="00426BD1" w:rsidP="00426BD1"/>
    <w:p w14:paraId="140DCD39" w14:textId="77777777" w:rsidR="00426BD1" w:rsidRPr="006C5DE5" w:rsidRDefault="00426BD1" w:rsidP="00426BD1">
      <w:pPr>
        <w:rPr>
          <w:rFonts w:hint="eastAsia"/>
        </w:rPr>
      </w:pPr>
      <w:r w:rsidRPr="006C5DE5">
        <w:rPr>
          <w:rFonts w:hint="eastAsia"/>
        </w:rPr>
        <w:t xml:space="preserve">　　此时的操作台一派紧张忙碌的景象，技术人员紧紧的盯着显示器，密切关注潜水钟内外的情况。</w:t>
      </w:r>
    </w:p>
    <w:p w14:paraId="7086ADF7" w14:textId="77777777" w:rsidR="00426BD1" w:rsidRPr="006C5DE5" w:rsidRDefault="00426BD1" w:rsidP="00426BD1"/>
    <w:p w14:paraId="79CCC7A6" w14:textId="77777777" w:rsidR="00426BD1" w:rsidRPr="006C5DE5" w:rsidRDefault="00426BD1" w:rsidP="00426BD1">
      <w:pPr>
        <w:rPr>
          <w:rFonts w:hint="eastAsia"/>
        </w:rPr>
      </w:pPr>
      <w:r w:rsidRPr="006C5DE5">
        <w:rPr>
          <w:rFonts w:hint="eastAsia"/>
        </w:rPr>
        <w:t xml:space="preserve">　　到达近</w:t>
      </w:r>
      <w:r w:rsidRPr="006C5DE5">
        <w:rPr>
          <w:rFonts w:hint="eastAsia"/>
        </w:rPr>
        <w:t>100</w:t>
      </w:r>
      <w:r w:rsidRPr="006C5DE5">
        <w:rPr>
          <w:rFonts w:hint="eastAsia"/>
        </w:rPr>
        <w:t>米深度时，突然一阵暗流涌动，潜水钟受到冲击后发生剧烈偏荡，绞缆一阵晃动，钟摇动。</w:t>
      </w:r>
    </w:p>
    <w:p w14:paraId="4014334D" w14:textId="77777777" w:rsidR="00426BD1" w:rsidRPr="006C5DE5" w:rsidRDefault="00426BD1" w:rsidP="00426BD1"/>
    <w:p w14:paraId="6200DE86" w14:textId="77777777" w:rsidR="00426BD1" w:rsidRPr="006C5DE5" w:rsidRDefault="00426BD1" w:rsidP="00426BD1">
      <w:pPr>
        <w:rPr>
          <w:rFonts w:hint="eastAsia"/>
        </w:rPr>
      </w:pPr>
      <w:r w:rsidRPr="006C5DE5">
        <w:rPr>
          <w:rFonts w:hint="eastAsia"/>
        </w:rPr>
        <w:t xml:space="preserve">　　显示器上，</w:t>
      </w:r>
      <w:r w:rsidRPr="006C5DE5">
        <w:rPr>
          <w:rFonts w:hint="eastAsia"/>
        </w:rPr>
        <w:t>3</w:t>
      </w:r>
      <w:r w:rsidRPr="006C5DE5">
        <w:rPr>
          <w:rFonts w:hint="eastAsia"/>
        </w:rPr>
        <w:t>名潜水员紧紧扶住固定把手，努力保持身形。</w:t>
      </w:r>
    </w:p>
    <w:p w14:paraId="56659471" w14:textId="77777777" w:rsidR="00426BD1" w:rsidRPr="006C5DE5" w:rsidRDefault="00426BD1" w:rsidP="00426BD1"/>
    <w:p w14:paraId="11FCA41F" w14:textId="77777777" w:rsidR="00426BD1" w:rsidRPr="006C5DE5" w:rsidRDefault="00426BD1" w:rsidP="00426BD1">
      <w:pPr>
        <w:rPr>
          <w:rFonts w:hint="eastAsia"/>
        </w:rPr>
      </w:pPr>
      <w:r w:rsidRPr="006C5DE5">
        <w:rPr>
          <w:rFonts w:hint="eastAsia"/>
        </w:rPr>
        <w:t xml:space="preserve">　　“现在感觉如何？”</w:t>
      </w:r>
    </w:p>
    <w:p w14:paraId="2430F069" w14:textId="77777777" w:rsidR="00426BD1" w:rsidRPr="006C5DE5" w:rsidRDefault="00426BD1" w:rsidP="00426BD1"/>
    <w:p w14:paraId="0483BA00" w14:textId="77777777" w:rsidR="00426BD1" w:rsidRPr="006C5DE5" w:rsidRDefault="00426BD1" w:rsidP="00426BD1">
      <w:pPr>
        <w:rPr>
          <w:rFonts w:hint="eastAsia"/>
        </w:rPr>
      </w:pPr>
      <w:r w:rsidRPr="006C5DE5">
        <w:rPr>
          <w:rFonts w:hint="eastAsia"/>
        </w:rPr>
        <w:t xml:space="preserve">　　“有点晕船的感觉，没关系，请继续下潜！”</w:t>
      </w:r>
    </w:p>
    <w:p w14:paraId="4C833AE9" w14:textId="77777777" w:rsidR="00426BD1" w:rsidRPr="006C5DE5" w:rsidRDefault="00426BD1" w:rsidP="00426BD1"/>
    <w:p w14:paraId="6177DD3A" w14:textId="77777777" w:rsidR="00426BD1" w:rsidRPr="006C5DE5" w:rsidRDefault="00426BD1" w:rsidP="00426BD1">
      <w:pPr>
        <w:rPr>
          <w:rFonts w:hint="eastAsia"/>
        </w:rPr>
      </w:pPr>
      <w:r w:rsidRPr="006C5DE5">
        <w:rPr>
          <w:rFonts w:hint="eastAsia"/>
        </w:rPr>
        <w:t xml:space="preserve">　　在高压状态下，早已习惯惊涛骇浪的潜水员在晃动中也感到一阵眩晕和身体不适。只作了稍微的停留调整，潜水钟继续向漆黑如墨的深海探去。</w:t>
      </w:r>
    </w:p>
    <w:p w14:paraId="4E6ED914" w14:textId="77777777" w:rsidR="00426BD1" w:rsidRPr="006C5DE5" w:rsidRDefault="00426BD1" w:rsidP="00426BD1"/>
    <w:p w14:paraId="0D8ABA65" w14:textId="77777777" w:rsidR="00426BD1" w:rsidRPr="006C5DE5" w:rsidRDefault="00426BD1" w:rsidP="00426BD1">
      <w:pPr>
        <w:rPr>
          <w:rFonts w:hint="eastAsia"/>
        </w:rPr>
      </w:pPr>
      <w:r w:rsidRPr="006C5DE5">
        <w:rPr>
          <w:rFonts w:hint="eastAsia"/>
        </w:rPr>
        <w:t xml:space="preserve">　　“深度</w:t>
      </w:r>
      <w:r w:rsidRPr="006C5DE5">
        <w:rPr>
          <w:rFonts w:hint="eastAsia"/>
        </w:rPr>
        <w:t>200</w:t>
      </w:r>
      <w:r w:rsidRPr="006C5DE5">
        <w:rPr>
          <w:rFonts w:hint="eastAsia"/>
        </w:rPr>
        <w:t>米！”</w:t>
      </w:r>
    </w:p>
    <w:p w14:paraId="1E1D7E46" w14:textId="77777777" w:rsidR="00426BD1" w:rsidRPr="006C5DE5" w:rsidRDefault="00426BD1" w:rsidP="00426BD1"/>
    <w:p w14:paraId="6C820524" w14:textId="77777777" w:rsidR="00426BD1" w:rsidRPr="006C5DE5" w:rsidRDefault="00426BD1" w:rsidP="00426BD1">
      <w:pPr>
        <w:rPr>
          <w:rFonts w:hint="eastAsia"/>
        </w:rPr>
      </w:pPr>
      <w:r w:rsidRPr="006C5DE5">
        <w:rPr>
          <w:rFonts w:hint="eastAsia"/>
        </w:rPr>
        <w:t xml:space="preserve">　　潜水员们正在仔细地检查潜水钟的仪表、舱门等设备。技术人员认真检查着生命支持系统所显示的温度、湿度和压力等指标参数。</w:t>
      </w:r>
    </w:p>
    <w:p w14:paraId="530C1B61" w14:textId="77777777" w:rsidR="00426BD1" w:rsidRPr="006C5DE5" w:rsidRDefault="00426BD1" w:rsidP="00426BD1"/>
    <w:p w14:paraId="12834842" w14:textId="77777777" w:rsidR="00426BD1" w:rsidRPr="006C5DE5" w:rsidRDefault="00426BD1" w:rsidP="00426BD1">
      <w:pPr>
        <w:rPr>
          <w:rFonts w:hint="eastAsia"/>
        </w:rPr>
      </w:pPr>
      <w:r w:rsidRPr="006C5DE5">
        <w:rPr>
          <w:rFonts w:hint="eastAsia"/>
        </w:rPr>
        <w:t xml:space="preserve">　　“一切正常，继续下潜！”</w:t>
      </w:r>
      <w:r w:rsidRPr="006C5DE5">
        <w:rPr>
          <w:rFonts w:hint="eastAsia"/>
        </w:rPr>
        <w:t xml:space="preserve"> </w:t>
      </w:r>
      <w:r w:rsidRPr="006C5DE5">
        <w:rPr>
          <w:rFonts w:hint="eastAsia"/>
        </w:rPr>
        <w:t>入水近一个小时后，潜水钟抵达了</w:t>
      </w:r>
      <w:r w:rsidRPr="006C5DE5">
        <w:rPr>
          <w:rFonts w:hint="eastAsia"/>
        </w:rPr>
        <w:t>300</w:t>
      </w:r>
      <w:r w:rsidRPr="006C5DE5">
        <w:rPr>
          <w:rFonts w:hint="eastAsia"/>
        </w:rPr>
        <w:t>米深的海底。</w:t>
      </w:r>
      <w:r w:rsidRPr="006C5DE5">
        <w:rPr>
          <w:rFonts w:hint="eastAsia"/>
        </w:rPr>
        <w:t>?</w:t>
      </w:r>
    </w:p>
    <w:p w14:paraId="5177D4A8" w14:textId="77777777" w:rsidR="00426BD1" w:rsidRPr="006C5DE5" w:rsidRDefault="00426BD1" w:rsidP="00426BD1"/>
    <w:p w14:paraId="7D261236" w14:textId="77777777" w:rsidR="00426BD1" w:rsidRPr="006C5DE5" w:rsidRDefault="00426BD1" w:rsidP="00426BD1">
      <w:pPr>
        <w:rPr>
          <w:rFonts w:hint="eastAsia"/>
        </w:rPr>
      </w:pPr>
      <w:r w:rsidRPr="006C5DE5">
        <w:rPr>
          <w:rFonts w:hint="eastAsia"/>
        </w:rPr>
        <w:t xml:space="preserve">　　深潜艇等潜水器进行水下作业时主要靠机械手，在执行救援、打捞、切割等精细化作业方面，远远比不上潜水员的手工作业。潜水员出舱巡潜，身体直接暴露在深海压力之下进行作业，犹如航天员的太空行走，然而深邃极寒的海底却充满危机和困难。</w:t>
      </w:r>
    </w:p>
    <w:p w14:paraId="38959203" w14:textId="77777777" w:rsidR="00426BD1" w:rsidRPr="006C5DE5" w:rsidRDefault="00426BD1" w:rsidP="00426BD1"/>
    <w:p w14:paraId="5D0F423F" w14:textId="77777777" w:rsidR="00426BD1" w:rsidRPr="006C5DE5" w:rsidRDefault="00426BD1" w:rsidP="00426BD1">
      <w:pPr>
        <w:rPr>
          <w:rFonts w:hint="eastAsia"/>
        </w:rPr>
      </w:pPr>
      <w:r w:rsidRPr="006C5DE5">
        <w:rPr>
          <w:rFonts w:hint="eastAsia"/>
        </w:rPr>
        <w:t xml:space="preserve">　　“打开舱门，开始巡潜！”</w:t>
      </w:r>
    </w:p>
    <w:p w14:paraId="2D6D5DD4" w14:textId="77777777" w:rsidR="00426BD1" w:rsidRPr="006C5DE5" w:rsidRDefault="00426BD1" w:rsidP="00426BD1"/>
    <w:p w14:paraId="57B559EB" w14:textId="77777777" w:rsidR="00426BD1" w:rsidRPr="006C5DE5" w:rsidRDefault="00426BD1" w:rsidP="00426BD1">
      <w:pPr>
        <w:rPr>
          <w:rFonts w:hint="eastAsia"/>
        </w:rPr>
      </w:pPr>
      <w:r w:rsidRPr="006C5DE5">
        <w:rPr>
          <w:rFonts w:hint="eastAsia"/>
        </w:rPr>
        <w:t xml:space="preserve">　　</w:t>
      </w:r>
      <w:r w:rsidRPr="006C5DE5">
        <w:rPr>
          <w:rFonts w:hint="eastAsia"/>
        </w:rPr>
        <w:t>3</w:t>
      </w:r>
      <w:r w:rsidRPr="006C5DE5">
        <w:rPr>
          <w:rFonts w:hint="eastAsia"/>
        </w:rPr>
        <w:t>名潜水员合力打开位于潜水钟底部的舱门，徐晓穿着潜水服，背着气瓶，第一个钻出潜水钟，游入无尽的黑暗中。他在接受笔者采访时说“刚刚出去的时候非常不适应，人在水下感觉体能消耗特别快，呼吸阻力很大，暗流很大，很难保持身体平衡。”</w:t>
      </w:r>
    </w:p>
    <w:p w14:paraId="63476649" w14:textId="77777777" w:rsidR="00426BD1" w:rsidRPr="006C5DE5" w:rsidRDefault="00426BD1" w:rsidP="00426BD1"/>
    <w:p w14:paraId="452BD729" w14:textId="77777777" w:rsidR="00426BD1" w:rsidRPr="006C5DE5" w:rsidRDefault="00426BD1" w:rsidP="00426BD1">
      <w:pPr>
        <w:rPr>
          <w:rFonts w:hint="eastAsia"/>
        </w:rPr>
      </w:pPr>
      <w:r w:rsidRPr="006C5DE5">
        <w:rPr>
          <w:rFonts w:hint="eastAsia"/>
        </w:rPr>
        <w:t xml:space="preserve">　　第二个巡潜的是李勇，他曾经顶着近</w:t>
      </w:r>
      <w:r w:rsidRPr="006C5DE5">
        <w:rPr>
          <w:rFonts w:hint="eastAsia"/>
        </w:rPr>
        <w:t>2</w:t>
      </w:r>
      <w:r w:rsidRPr="006C5DE5">
        <w:rPr>
          <w:rFonts w:hint="eastAsia"/>
        </w:rPr>
        <w:t>节的水流，在</w:t>
      </w:r>
      <w:r w:rsidRPr="006C5DE5">
        <w:rPr>
          <w:rFonts w:hint="eastAsia"/>
        </w:rPr>
        <w:t>87</w:t>
      </w:r>
      <w:r w:rsidRPr="006C5DE5">
        <w:rPr>
          <w:rFonts w:hint="eastAsia"/>
        </w:rPr>
        <w:t>米的海底拼搏了</w:t>
      </w:r>
      <w:r w:rsidRPr="006C5DE5">
        <w:rPr>
          <w:rFonts w:hint="eastAsia"/>
        </w:rPr>
        <w:t>5</w:t>
      </w:r>
      <w:r w:rsidRPr="006C5DE5">
        <w:rPr>
          <w:rFonts w:hint="eastAsia"/>
        </w:rPr>
        <w:t>个多小时，将一枚沉没的鱼雷打捞出水，被大伙儿亲切地称作“核潜艇”，这一回，也是他巡潜的时间最长。他用头盔上的照明灯，将周围的海域探索了个遍，回到舱内时，他掩饰不住内心的激动。试验成功后，李勇告诉记者“除了高压之外，水下特别的寒冷，尽管穿着新式的热水潜水服，但仍然无法抵御如此低温，体能消耗非常大。”</w:t>
      </w:r>
    </w:p>
    <w:p w14:paraId="3DEA152A" w14:textId="77777777" w:rsidR="00426BD1" w:rsidRPr="006C5DE5" w:rsidRDefault="00426BD1" w:rsidP="00426BD1"/>
    <w:p w14:paraId="583ABADB" w14:textId="77777777" w:rsidR="00426BD1" w:rsidRPr="006C5DE5" w:rsidRDefault="00426BD1" w:rsidP="00426BD1">
      <w:pPr>
        <w:rPr>
          <w:rFonts w:hint="eastAsia"/>
        </w:rPr>
      </w:pPr>
      <w:r w:rsidRPr="006C5DE5">
        <w:rPr>
          <w:rFonts w:hint="eastAsia"/>
        </w:rPr>
        <w:t xml:space="preserve">　　张恒银是</w:t>
      </w:r>
      <w:r w:rsidRPr="006C5DE5">
        <w:rPr>
          <w:rFonts w:hint="eastAsia"/>
        </w:rPr>
        <w:t>3</w:t>
      </w:r>
      <w:r w:rsidRPr="006C5DE5">
        <w:rPr>
          <w:rFonts w:hint="eastAsia"/>
        </w:rPr>
        <w:t>名出舱巡潜的潜水员中潜得最深的，他探摸到了</w:t>
      </w:r>
      <w:r w:rsidRPr="006C5DE5">
        <w:rPr>
          <w:rFonts w:hint="eastAsia"/>
        </w:rPr>
        <w:t>330.2</w:t>
      </w:r>
      <w:r w:rsidRPr="006C5DE5">
        <w:rPr>
          <w:rFonts w:hint="eastAsia"/>
        </w:rPr>
        <w:t>米的海底。出生在富裕家庭的小张有着</w:t>
      </w:r>
      <w:r w:rsidRPr="006C5DE5">
        <w:rPr>
          <w:rFonts w:hint="eastAsia"/>
        </w:rPr>
        <w:t>1</w:t>
      </w:r>
      <w:r w:rsidRPr="006C5DE5">
        <w:rPr>
          <w:rFonts w:hint="eastAsia"/>
        </w:rPr>
        <w:t>米</w:t>
      </w:r>
      <w:r w:rsidRPr="006C5DE5">
        <w:rPr>
          <w:rFonts w:hint="eastAsia"/>
        </w:rPr>
        <w:t>81</w:t>
      </w:r>
      <w:r w:rsidRPr="006C5DE5">
        <w:rPr>
          <w:rFonts w:hint="eastAsia"/>
        </w:rPr>
        <w:t>的个头，入选潜水集训队后，他事事冲自前头，几乎每一个动作他都练了上千遍，</w:t>
      </w:r>
      <w:r w:rsidRPr="006C5DE5">
        <w:rPr>
          <w:rFonts w:hint="eastAsia"/>
        </w:rPr>
        <w:t>100</w:t>
      </w:r>
      <w:r w:rsidRPr="006C5DE5">
        <w:rPr>
          <w:rFonts w:hint="eastAsia"/>
        </w:rPr>
        <w:t>多册操纵规程大多被他翻的起了毛边，训练时有着永不服输的劲儿，对潜水技术的研究有如痴如醉的劲儿，下水后有敢打敢拼不怕难的劲儿，他也因此得了“张三疯”的外号。这一回，他正是靠着这股劲儿，一举刷新了全国饱和潜水记录。</w:t>
      </w:r>
    </w:p>
    <w:p w14:paraId="601F5227" w14:textId="77777777" w:rsidR="00426BD1" w:rsidRPr="006C5DE5" w:rsidRDefault="00426BD1" w:rsidP="00426BD1"/>
    <w:p w14:paraId="2C9F7FE8" w14:textId="77777777" w:rsidR="00426BD1" w:rsidRPr="006C5DE5" w:rsidRDefault="00426BD1" w:rsidP="00426BD1">
      <w:pPr>
        <w:rPr>
          <w:rFonts w:hint="eastAsia"/>
        </w:rPr>
      </w:pPr>
      <w:r w:rsidRPr="006C5DE5">
        <w:rPr>
          <w:rFonts w:hint="eastAsia"/>
        </w:rPr>
        <w:t xml:space="preserve">　　按照试验计划，</w:t>
      </w:r>
      <w:r w:rsidRPr="006C5DE5">
        <w:rPr>
          <w:rFonts w:hint="eastAsia"/>
        </w:rPr>
        <w:t>3</w:t>
      </w:r>
      <w:r w:rsidRPr="006C5DE5">
        <w:rPr>
          <w:rFonts w:hint="eastAsia"/>
        </w:rPr>
        <w:t>名潜水水员在</w:t>
      </w:r>
      <w:r w:rsidRPr="006C5DE5">
        <w:rPr>
          <w:rFonts w:hint="eastAsia"/>
        </w:rPr>
        <w:t>300</w:t>
      </w:r>
      <w:r w:rsidRPr="006C5DE5">
        <w:rPr>
          <w:rFonts w:hint="eastAsia"/>
        </w:rPr>
        <w:t>多米的深海要完成了一系列规定动作。水声电话不时传来深度数据、动作口令以及身体感受情况。</w:t>
      </w:r>
    </w:p>
    <w:p w14:paraId="7DFAA3AC" w14:textId="77777777" w:rsidR="00426BD1" w:rsidRPr="006C5DE5" w:rsidRDefault="00426BD1" w:rsidP="00426BD1"/>
    <w:p w14:paraId="1365E6C3" w14:textId="77777777" w:rsidR="00426BD1" w:rsidRPr="006C5DE5" w:rsidRDefault="00426BD1" w:rsidP="00426BD1">
      <w:pPr>
        <w:rPr>
          <w:rFonts w:hint="eastAsia"/>
        </w:rPr>
      </w:pPr>
      <w:r w:rsidRPr="006C5DE5">
        <w:rPr>
          <w:rFonts w:hint="eastAsia"/>
        </w:rPr>
        <w:t xml:space="preserve">　　三名潜水员完成系列规定动作后，返回潜水钟，开始上浮返回母船。</w:t>
      </w:r>
    </w:p>
    <w:p w14:paraId="47528242" w14:textId="77777777" w:rsidR="00426BD1" w:rsidRPr="006C5DE5" w:rsidRDefault="00426BD1" w:rsidP="00426BD1"/>
    <w:p w14:paraId="435BF964" w14:textId="77777777" w:rsidR="00426BD1" w:rsidRPr="006C5DE5" w:rsidRDefault="00426BD1" w:rsidP="00426BD1">
      <w:pPr>
        <w:rPr>
          <w:rFonts w:hint="eastAsia"/>
        </w:rPr>
      </w:pPr>
      <w:r w:rsidRPr="006C5DE5">
        <w:rPr>
          <w:rFonts w:hint="eastAsia"/>
        </w:rPr>
        <w:t xml:space="preserve">　　顺利减压出舱</w:t>
      </w:r>
    </w:p>
    <w:p w14:paraId="3A7B3BE2" w14:textId="77777777" w:rsidR="00426BD1" w:rsidRPr="006C5DE5" w:rsidRDefault="00426BD1" w:rsidP="00426BD1"/>
    <w:p w14:paraId="24B51CAD" w14:textId="77777777" w:rsidR="00426BD1" w:rsidRPr="006C5DE5" w:rsidRDefault="00426BD1" w:rsidP="00426BD1">
      <w:pPr>
        <w:rPr>
          <w:rFonts w:hint="eastAsia"/>
        </w:rPr>
      </w:pPr>
      <w:r w:rsidRPr="006C5DE5">
        <w:rPr>
          <w:rFonts w:hint="eastAsia"/>
        </w:rPr>
        <w:t xml:space="preserve">　　减压，是指将舱内的压力逐步减小到</w:t>
      </w:r>
      <w:r w:rsidRPr="006C5DE5">
        <w:rPr>
          <w:rFonts w:hint="eastAsia"/>
        </w:rPr>
        <w:t>1</w:t>
      </w:r>
      <w:r w:rsidRPr="006C5DE5">
        <w:rPr>
          <w:rFonts w:hint="eastAsia"/>
        </w:rPr>
        <w:t>个大气压状态，让潜水员安全返回到正常环境中，就像宇航员乘着返回舱回归地球一样，只不过减压的过程更加漫长和细致，作业程序细化到潜水员生活的每一个细节。最为重要的是对舱内气压的控制，要慎之又慎，如果减压过速，原本在高压下溶解在潜水员肌体里的惰性气体会瞬间冒出，危及生命安全。</w:t>
      </w:r>
    </w:p>
    <w:p w14:paraId="5319EEF0" w14:textId="77777777" w:rsidR="00426BD1" w:rsidRPr="006C5DE5" w:rsidRDefault="00426BD1" w:rsidP="00426BD1"/>
    <w:p w14:paraId="24F06214"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6</w:t>
      </w:r>
      <w:r w:rsidRPr="006C5DE5">
        <w:rPr>
          <w:rFonts w:hint="eastAsia"/>
        </w:rPr>
        <w:t>日</w:t>
      </w:r>
      <w:r w:rsidRPr="006C5DE5">
        <w:rPr>
          <w:rFonts w:hint="eastAsia"/>
        </w:rPr>
        <w:t>08</w:t>
      </w:r>
      <w:r w:rsidRPr="006C5DE5">
        <w:rPr>
          <w:rFonts w:hint="eastAsia"/>
        </w:rPr>
        <w:t>时</w:t>
      </w:r>
      <w:r w:rsidRPr="006C5DE5">
        <w:rPr>
          <w:rFonts w:hint="eastAsia"/>
        </w:rPr>
        <w:t>10</w:t>
      </w:r>
      <w:r w:rsidRPr="006C5DE5">
        <w:rPr>
          <w:rFonts w:hint="eastAsia"/>
        </w:rPr>
        <w:t>分，完成海底巡潜任务的</w:t>
      </w:r>
      <w:r w:rsidRPr="006C5DE5">
        <w:rPr>
          <w:rFonts w:hint="eastAsia"/>
        </w:rPr>
        <w:t>3</w:t>
      </w:r>
      <w:r w:rsidRPr="006C5DE5">
        <w:rPr>
          <w:rFonts w:hint="eastAsia"/>
        </w:rPr>
        <w:t>名潜水员，乘着潜水钟返回了海洋岛船，进入生活舱开始减压。从</w:t>
      </w:r>
      <w:r w:rsidRPr="006C5DE5">
        <w:rPr>
          <w:rFonts w:hint="eastAsia"/>
        </w:rPr>
        <w:t>31</w:t>
      </w:r>
      <w:r w:rsidRPr="006C5DE5">
        <w:rPr>
          <w:rFonts w:hint="eastAsia"/>
        </w:rPr>
        <w:t>个大气压减到正常，需要近</w:t>
      </w:r>
      <w:r w:rsidRPr="006C5DE5">
        <w:rPr>
          <w:rFonts w:hint="eastAsia"/>
        </w:rPr>
        <w:t>14</w:t>
      </w:r>
      <w:r w:rsidRPr="006C5DE5">
        <w:rPr>
          <w:rFonts w:hint="eastAsia"/>
        </w:rPr>
        <w:t>天的时间，这些天里，他们将在长</w:t>
      </w:r>
      <w:r w:rsidRPr="006C5DE5">
        <w:rPr>
          <w:rFonts w:hint="eastAsia"/>
        </w:rPr>
        <w:t>11</w:t>
      </w:r>
      <w:r w:rsidRPr="006C5DE5">
        <w:rPr>
          <w:rFonts w:hint="eastAsia"/>
        </w:rPr>
        <w:t>米，横截面直径两米多的圆筒状舱中度过，将压在周身百骸的巨力慢慢抽离。</w:t>
      </w:r>
    </w:p>
    <w:p w14:paraId="34EF5A87" w14:textId="77777777" w:rsidR="00426BD1" w:rsidRPr="006C5DE5" w:rsidRDefault="00426BD1" w:rsidP="00426BD1"/>
    <w:p w14:paraId="5D70CEE6" w14:textId="77777777" w:rsidR="00426BD1" w:rsidRPr="006C5DE5" w:rsidRDefault="00426BD1" w:rsidP="00426BD1">
      <w:pPr>
        <w:rPr>
          <w:rFonts w:hint="eastAsia"/>
        </w:rPr>
      </w:pPr>
      <w:r w:rsidRPr="006C5DE5">
        <w:rPr>
          <w:rFonts w:hint="eastAsia"/>
        </w:rPr>
        <w:t xml:space="preserve">　　平时在陆地上可以轻松完成的动作，在居住舱中都属于高难度动作。从睡觉的地方到洗漱的地方只有一个舱门之隔。换做平时，人们轻松一步就能跨过去。但是在舱内这是个艰难的“旅程”：抬腿、伸腿、迈腿，原本轻而易举的事现在变成了一系列分解动作，“很累，尤其是胯部会疼的厉害。”</w:t>
      </w:r>
    </w:p>
    <w:p w14:paraId="4BBE2FEF" w14:textId="77777777" w:rsidR="00426BD1" w:rsidRPr="006C5DE5" w:rsidRDefault="00426BD1" w:rsidP="00426BD1"/>
    <w:p w14:paraId="5A41D09E"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20</w:t>
      </w:r>
      <w:r w:rsidRPr="006C5DE5">
        <w:rPr>
          <w:rFonts w:hint="eastAsia"/>
        </w:rPr>
        <w:t>日</w:t>
      </w:r>
      <w:r w:rsidRPr="006C5DE5">
        <w:rPr>
          <w:rFonts w:hint="eastAsia"/>
        </w:rPr>
        <w:t>9</w:t>
      </w:r>
      <w:r w:rsidRPr="006C5DE5">
        <w:rPr>
          <w:rFonts w:hint="eastAsia"/>
        </w:rPr>
        <w:t>时，</w:t>
      </w:r>
      <w:r w:rsidRPr="006C5DE5">
        <w:rPr>
          <w:rFonts w:hint="eastAsia"/>
        </w:rPr>
        <w:t>4</w:t>
      </w:r>
      <w:r w:rsidRPr="006C5DE5">
        <w:rPr>
          <w:rFonts w:hint="eastAsia"/>
        </w:rPr>
        <w:t>名潜水员减压结束后依序出舱，经过严格的体检和心理测试，身体状况良好。至此，所有试验项目已全部完成，任务取得了圆满成功。</w:t>
      </w:r>
    </w:p>
    <w:p w14:paraId="29ED33B6" w14:textId="77777777" w:rsidR="00426BD1" w:rsidRPr="006C5DE5" w:rsidRDefault="00426BD1" w:rsidP="00426BD1"/>
    <w:p w14:paraId="0BE59FB1" w14:textId="77777777" w:rsidR="00426BD1" w:rsidRPr="006C5DE5" w:rsidRDefault="00426BD1" w:rsidP="00426BD1">
      <w:pPr>
        <w:rPr>
          <w:rFonts w:hint="eastAsia"/>
        </w:rPr>
      </w:pPr>
      <w:r w:rsidRPr="006C5DE5">
        <w:rPr>
          <w:rFonts w:hint="eastAsia"/>
        </w:rPr>
        <w:t xml:space="preserve">　　“此次试验是海军首次将具有完全自主知识产权的饱和潜水技术应用于实际潜水作业，</w:t>
      </w:r>
      <w:r w:rsidRPr="006C5DE5">
        <w:rPr>
          <w:rFonts w:hint="eastAsia"/>
        </w:rPr>
        <w:t>300</w:t>
      </w:r>
      <w:r w:rsidRPr="006C5DE5">
        <w:rPr>
          <w:rFonts w:hint="eastAsia"/>
        </w:rPr>
        <w:t>米深海终于有了海军潜水员的身影”王副支队长自豪地说。此次试验的成功，不仅成功摸索出一套科学、实用、安全的大深度潜水程序，还创新了一套先进、完善、有效的深潜医学监护和干预手段，掌握了一批深潜环境、深潜技术、熟悉深潜程序的技术参数，为今后大深度饱和潜水的实战化运用奠定了坚实的基础。</w:t>
      </w:r>
    </w:p>
    <w:p w14:paraId="032C0339" w14:textId="77777777" w:rsidR="00426BD1" w:rsidRPr="006C5DE5" w:rsidRDefault="00426BD1" w:rsidP="00426BD1"/>
    <w:p w14:paraId="4A8464D8" w14:textId="77777777" w:rsidR="00426BD1" w:rsidRPr="006C5DE5" w:rsidRDefault="00426BD1" w:rsidP="00426BD1">
      <w:pPr>
        <w:rPr>
          <w:rFonts w:hint="eastAsia"/>
        </w:rPr>
      </w:pPr>
      <w:r w:rsidRPr="006C5DE5">
        <w:rPr>
          <w:rFonts w:hint="eastAsia"/>
        </w:rPr>
        <w:t xml:space="preserve">　　同心共圆深潜梦</w:t>
      </w:r>
    </w:p>
    <w:p w14:paraId="541D82B8" w14:textId="77777777" w:rsidR="00426BD1" w:rsidRPr="006C5DE5" w:rsidRDefault="00426BD1" w:rsidP="00426BD1"/>
    <w:p w14:paraId="0B2CABEE" w14:textId="77777777" w:rsidR="00426BD1" w:rsidRPr="006C5DE5" w:rsidRDefault="00426BD1" w:rsidP="00426BD1">
      <w:pPr>
        <w:rPr>
          <w:rFonts w:hint="eastAsia"/>
        </w:rPr>
      </w:pPr>
      <w:r w:rsidRPr="006C5DE5">
        <w:rPr>
          <w:rFonts w:hint="eastAsia"/>
        </w:rPr>
        <w:t xml:space="preserve">　　当我们沉浸在胜利的喜悦之时，对潜水员竖起大拇指，表示敬佩之时，这些“深潜英雄”背后忠诚勇敢的强军豪情，感人至深的辛酸愧疚，更加让人敬佩。</w:t>
      </w:r>
    </w:p>
    <w:p w14:paraId="4BCC9031" w14:textId="77777777" w:rsidR="00426BD1" w:rsidRPr="006C5DE5" w:rsidRDefault="00426BD1" w:rsidP="00426BD1"/>
    <w:p w14:paraId="01C493A0" w14:textId="77777777" w:rsidR="00426BD1" w:rsidRPr="006C5DE5" w:rsidRDefault="00426BD1" w:rsidP="00426BD1">
      <w:pPr>
        <w:rPr>
          <w:rFonts w:hint="eastAsia"/>
        </w:rPr>
      </w:pPr>
      <w:r w:rsidRPr="006C5DE5">
        <w:rPr>
          <w:rFonts w:hint="eastAsia"/>
        </w:rPr>
        <w:t xml:space="preserve">　　执行任务中年纪最小的徐晓任务前刚和妻子领了证、拍了婚纱照，连婚礼都没办就提前结束休假参加试验，这一耽搁就是</w:t>
      </w:r>
      <w:r w:rsidRPr="006C5DE5">
        <w:rPr>
          <w:rFonts w:hint="eastAsia"/>
        </w:rPr>
        <w:t>1</w:t>
      </w:r>
      <w:r w:rsidRPr="006C5DE5">
        <w:rPr>
          <w:rFonts w:hint="eastAsia"/>
        </w:rPr>
        <w:t>年半。“李勇、张恒银两位班长到现在连出生的孩子都没见一眼，我这才算啥？”一旁略带羞涩的徐晓继续说到“不过，真的挺想家人，挺想她的”笔者在这个硬汉身上感受到了丝丝柔情，他们人人都有两副肩膀，一副肩膀坚硬如铁，担着军人对祖国的使命，一副肩膀柔情似水，担着男人对家庭的责任。“大深度潜水实作和高强度体能训练是最累最辛苦的，每次训练结束我都给家里打个电话，听到孩子咿伊呀呀的声音，什么疲劳苦痛都没有了。”李勇朴实的话语透露着甜蜜。</w:t>
      </w:r>
    </w:p>
    <w:p w14:paraId="6D602336" w14:textId="77777777" w:rsidR="00426BD1" w:rsidRPr="006C5DE5" w:rsidRDefault="00426BD1" w:rsidP="00426BD1"/>
    <w:p w14:paraId="1C33B067" w14:textId="77777777" w:rsidR="00426BD1" w:rsidRPr="006C5DE5" w:rsidRDefault="00426BD1" w:rsidP="00426BD1">
      <w:pPr>
        <w:rPr>
          <w:rFonts w:hint="eastAsia"/>
        </w:rPr>
      </w:pPr>
      <w:r w:rsidRPr="006C5DE5">
        <w:rPr>
          <w:rFonts w:hint="eastAsia"/>
        </w:rPr>
        <w:t xml:space="preserve">　　笔者了解到，指挥员王副支队长受领任务担任指挥员后，为这次试验他已经一年多没有踏进家门，最后一次与妻子见面还是在前年</w:t>
      </w:r>
      <w:r w:rsidRPr="006C5DE5">
        <w:rPr>
          <w:rFonts w:hint="eastAsia"/>
        </w:rPr>
        <w:t>7</w:t>
      </w:r>
      <w:r w:rsidRPr="006C5DE5">
        <w:rPr>
          <w:rFonts w:hint="eastAsia"/>
        </w:rPr>
        <w:t>月因公回青岛办事，远在大连的妻子带着孩子飞往青岛，一家三口匆匆吃过午饭就一同前往机场，一个南下，一个北上。“试验时间就十几天，可全体官兵却连续奋战了近</w:t>
      </w:r>
      <w:r w:rsidRPr="006C5DE5">
        <w:rPr>
          <w:rFonts w:hint="eastAsia"/>
        </w:rPr>
        <w:t>500</w:t>
      </w:r>
      <w:r w:rsidRPr="006C5DE5">
        <w:rPr>
          <w:rFonts w:hint="eastAsia"/>
        </w:rPr>
        <w:t>个昼夜，错过了孩子成长的经历，错过了陪伴妻子、父母的生活。这期间有</w:t>
      </w:r>
      <w:r w:rsidRPr="006C5DE5">
        <w:rPr>
          <w:rFonts w:hint="eastAsia"/>
        </w:rPr>
        <w:t>5</w:t>
      </w:r>
      <w:r w:rsidRPr="006C5DE5">
        <w:rPr>
          <w:rFonts w:hint="eastAsia"/>
        </w:rPr>
        <w:t>名官兵亲人离世，</w:t>
      </w:r>
      <w:r w:rsidRPr="006C5DE5">
        <w:rPr>
          <w:rFonts w:hint="eastAsia"/>
        </w:rPr>
        <w:t>6</w:t>
      </w:r>
      <w:r w:rsidRPr="006C5DE5">
        <w:rPr>
          <w:rFonts w:hint="eastAsia"/>
        </w:rPr>
        <w:t>名官兵没能见过出生孩子一面，他们才是真正的英雄！”王副支饱含感情的告诉笔者。</w:t>
      </w:r>
    </w:p>
    <w:p w14:paraId="06032B79" w14:textId="77777777" w:rsidR="00426BD1" w:rsidRPr="006C5DE5" w:rsidRDefault="00426BD1" w:rsidP="00426BD1"/>
    <w:p w14:paraId="42A78272" w14:textId="77777777" w:rsidR="00426BD1" w:rsidRPr="006C5DE5" w:rsidRDefault="00426BD1" w:rsidP="00426BD1">
      <w:pPr>
        <w:rPr>
          <w:rFonts w:hint="eastAsia"/>
        </w:rPr>
      </w:pPr>
      <w:r w:rsidRPr="006C5DE5">
        <w:rPr>
          <w:rFonts w:hint="eastAsia"/>
        </w:rPr>
        <w:t xml:space="preserve">　　装备的可靠与否至关重要，关系到试验的成败与潜水员的安危。在整个试验准备和过程中，海洋岛船官兵的神经始终绷得紧紧的，一丝一毫也不敢放松。</w:t>
      </w:r>
    </w:p>
    <w:p w14:paraId="2F441FD0" w14:textId="77777777" w:rsidR="00426BD1" w:rsidRPr="006C5DE5" w:rsidRDefault="00426BD1" w:rsidP="00426BD1"/>
    <w:p w14:paraId="63854494" w14:textId="77777777" w:rsidR="00426BD1" w:rsidRPr="006C5DE5" w:rsidRDefault="00426BD1" w:rsidP="00426BD1">
      <w:pPr>
        <w:rPr>
          <w:rFonts w:hint="eastAsia"/>
        </w:rPr>
      </w:pPr>
      <w:r w:rsidRPr="006C5DE5">
        <w:rPr>
          <w:rFonts w:hint="eastAsia"/>
        </w:rPr>
        <w:t xml:space="preserve">　　一次潜水装备检查中，潜水部门战士甄柳佳、何晓欢经过仔细的摸排，在</w:t>
      </w:r>
      <w:r w:rsidRPr="006C5DE5">
        <w:rPr>
          <w:rFonts w:hint="eastAsia"/>
        </w:rPr>
        <w:t>1</w:t>
      </w:r>
      <w:r w:rsidRPr="006C5DE5">
        <w:rPr>
          <w:rFonts w:hint="eastAsia"/>
        </w:rPr>
        <w:t>号、</w:t>
      </w:r>
      <w:r w:rsidRPr="006C5DE5">
        <w:rPr>
          <w:rFonts w:hint="eastAsia"/>
        </w:rPr>
        <w:t>2</w:t>
      </w:r>
      <w:r w:rsidRPr="006C5DE5">
        <w:rPr>
          <w:rFonts w:hint="eastAsia"/>
        </w:rPr>
        <w:t>号居住舱、过渡舱内最难以探测到得位置，发现有</w:t>
      </w:r>
      <w:r w:rsidRPr="006C5DE5">
        <w:rPr>
          <w:rFonts w:hint="eastAsia"/>
        </w:rPr>
        <w:t>5</w:t>
      </w:r>
      <w:r w:rsidRPr="006C5DE5">
        <w:rPr>
          <w:rFonts w:hint="eastAsia"/>
        </w:rPr>
        <w:t>个截止阀没有安装，这是重大装备缺陷，舱内阀门一旦出现故障，舱外人员将无法控制舱内压力泄露，可能会导致潜水员瞬间失去生命，后果不堪设想。经有关厂所专家认定属实，及时排出了重大隐患，避免了一次重大安全事故。</w:t>
      </w:r>
    </w:p>
    <w:p w14:paraId="0AA4CFB0" w14:textId="77777777" w:rsidR="00426BD1" w:rsidRPr="006C5DE5" w:rsidRDefault="00426BD1" w:rsidP="00426BD1"/>
    <w:p w14:paraId="6FC05852" w14:textId="77777777" w:rsidR="00426BD1" w:rsidRPr="006C5DE5" w:rsidRDefault="00426BD1" w:rsidP="00426BD1">
      <w:pPr>
        <w:rPr>
          <w:rFonts w:hint="eastAsia"/>
        </w:rPr>
      </w:pPr>
      <w:r w:rsidRPr="006C5DE5">
        <w:rPr>
          <w:rFonts w:hint="eastAsia"/>
        </w:rPr>
        <w:t xml:space="preserve">　　海洋岛船</w:t>
      </w:r>
      <w:r w:rsidRPr="006C5DE5">
        <w:rPr>
          <w:rFonts w:hint="eastAsia"/>
        </w:rPr>
        <w:t>4</w:t>
      </w:r>
      <w:r w:rsidRPr="006C5DE5">
        <w:rPr>
          <w:rFonts w:hint="eastAsia"/>
        </w:rPr>
        <w:t>台中压柴油机均已工作</w:t>
      </w:r>
      <w:r w:rsidRPr="006C5DE5">
        <w:rPr>
          <w:rFonts w:hint="eastAsia"/>
        </w:rPr>
        <w:t>5000</w:t>
      </w:r>
      <w:r w:rsidRPr="006C5DE5">
        <w:rPr>
          <w:rFonts w:hint="eastAsia"/>
        </w:rPr>
        <w:t>小时以上、</w:t>
      </w:r>
      <w:r w:rsidRPr="006C5DE5">
        <w:rPr>
          <w:rFonts w:hint="eastAsia"/>
        </w:rPr>
        <w:t>2</w:t>
      </w:r>
      <w:r w:rsidRPr="006C5DE5">
        <w:rPr>
          <w:rFonts w:hint="eastAsia"/>
        </w:rPr>
        <w:t>台停泊柴油机已工作近</w:t>
      </w:r>
      <w:r w:rsidRPr="006C5DE5">
        <w:rPr>
          <w:rFonts w:hint="eastAsia"/>
        </w:rPr>
        <w:t>10000</w:t>
      </w:r>
      <w:r w:rsidRPr="006C5DE5">
        <w:rPr>
          <w:rFonts w:hint="eastAsia"/>
        </w:rPr>
        <w:t>小时、主推工作达</w:t>
      </w:r>
      <w:r w:rsidRPr="006C5DE5">
        <w:rPr>
          <w:rFonts w:hint="eastAsia"/>
        </w:rPr>
        <w:t>5000</w:t>
      </w:r>
      <w:r w:rsidRPr="006C5DE5">
        <w:rPr>
          <w:rFonts w:hint="eastAsia"/>
        </w:rPr>
        <w:t>小时、侧推工作达</w:t>
      </w:r>
      <w:r w:rsidRPr="006C5DE5">
        <w:rPr>
          <w:rFonts w:hint="eastAsia"/>
        </w:rPr>
        <w:t>3000</w:t>
      </w:r>
      <w:r w:rsidRPr="006C5DE5">
        <w:rPr>
          <w:rFonts w:hint="eastAsia"/>
        </w:rPr>
        <w:t>小时，设备老化现象明显，机器故障增多。去年七月船上中央空调收缩机出现故障，但因该收缩机为进口设备后，厂家都拿它没有办法。为了保障试验的顺利进行，一连</w:t>
      </w:r>
      <w:r w:rsidRPr="006C5DE5">
        <w:rPr>
          <w:rFonts w:hint="eastAsia"/>
        </w:rPr>
        <w:t>20</w:t>
      </w:r>
      <w:r w:rsidRPr="006C5DE5">
        <w:rPr>
          <w:rFonts w:hint="eastAsia"/>
        </w:rPr>
        <w:t>余天，孙传涛机电长带领部门人员顶着机舱</w:t>
      </w:r>
      <w:r w:rsidRPr="006C5DE5">
        <w:rPr>
          <w:rFonts w:hint="eastAsia"/>
        </w:rPr>
        <w:t>50</w:t>
      </w:r>
      <w:r w:rsidRPr="006C5DE5">
        <w:rPr>
          <w:rFonts w:hint="eastAsia"/>
        </w:rPr>
        <w:t>多度的高温，一起啃资料、攻难关，每天加班工作到凌晨两三点，硬是将厂家都无从下手的压缩机进行了成功分解，查明原因、修复装备。</w:t>
      </w:r>
      <w:r w:rsidRPr="006C5DE5">
        <w:rPr>
          <w:rFonts w:hint="eastAsia"/>
        </w:rPr>
        <w:t xml:space="preserve"> </w:t>
      </w:r>
      <w:r w:rsidRPr="006C5DE5">
        <w:rPr>
          <w:rFonts w:hint="eastAsia"/>
        </w:rPr>
        <w:t>“谁说进口的设备碰不得，越有难度越要弄懂。”孙机电长的话里充满信心与决心。</w:t>
      </w:r>
    </w:p>
    <w:p w14:paraId="41092345" w14:textId="77777777" w:rsidR="00426BD1" w:rsidRPr="006C5DE5" w:rsidRDefault="00426BD1" w:rsidP="00426BD1"/>
    <w:p w14:paraId="169AF40C" w14:textId="77777777" w:rsidR="00426BD1" w:rsidRPr="006C5DE5" w:rsidRDefault="00426BD1" w:rsidP="00426BD1">
      <w:pPr>
        <w:rPr>
          <w:rFonts w:hint="eastAsia"/>
        </w:rPr>
      </w:pPr>
      <w:r w:rsidRPr="006C5DE5">
        <w:rPr>
          <w:rFonts w:hint="eastAsia"/>
        </w:rPr>
        <w:t xml:space="preserve">　　“这次试验只是我们向深蓝挑战的一个起点，将来我们定会潜得更深。虽然这次我没有实际下海潜水，但在将来的大深度饱和潜水实战中，我要刷新纪录！”参加了加压但没机会下水巡潜的高杰对未来的充满了期待，跃跃欲试。</w:t>
      </w:r>
    </w:p>
    <w:p w14:paraId="51912C00" w14:textId="77777777" w:rsidR="00426BD1" w:rsidRPr="006C5DE5" w:rsidRDefault="00426BD1" w:rsidP="00426BD1"/>
    <w:p w14:paraId="4951EC51" w14:textId="77777777" w:rsidR="00426BD1" w:rsidRPr="006C5DE5" w:rsidRDefault="00426BD1" w:rsidP="00426BD1">
      <w:pPr>
        <w:rPr>
          <w:rFonts w:hint="eastAsia"/>
        </w:rPr>
      </w:pPr>
      <w:r w:rsidRPr="006C5DE5">
        <w:rPr>
          <w:rFonts w:hint="eastAsia"/>
        </w:rPr>
        <w:t xml:space="preserve">　　何谓“饱和潜水”</w:t>
      </w:r>
    </w:p>
    <w:p w14:paraId="66E3C3FA" w14:textId="77777777" w:rsidR="00426BD1" w:rsidRPr="006C5DE5" w:rsidRDefault="00426BD1" w:rsidP="00426BD1"/>
    <w:p w14:paraId="4AE244E2" w14:textId="77777777" w:rsidR="00426BD1" w:rsidRPr="006C5DE5" w:rsidRDefault="00426BD1" w:rsidP="00426BD1">
      <w:pPr>
        <w:rPr>
          <w:rFonts w:hint="eastAsia"/>
        </w:rPr>
      </w:pPr>
      <w:r w:rsidRPr="006C5DE5">
        <w:rPr>
          <w:rFonts w:hint="eastAsia"/>
        </w:rPr>
        <w:t xml:space="preserve">　　饱和潜水是一种适用于大深度条件下，开展长时间作业的潜水方式。简单来说，在几十米的水下，人呼吸压缩后的普通空气就行。随着深度增大，水下呼吸普通空气，其中的氮气在高压下易引发“氮麻醉”，而且呼吸阻力也随水压增大。这时只能呼吸氦等惰性气体和氧的混合气来进行更深的潜水作业。而惰性气体吸入后融进人体血液，这就决定潜水员在水下作业的时间越长，上浮减压的过程就越长，潜水作业效率将大大降低。如果不按规程进行减压，溶解在体内的惰性气体将在潜水员的关节或身体组织中形成气泡，会造成严重的减压病，甚至危及生命。当潜水员在某一压力下连停留</w:t>
      </w:r>
      <w:r w:rsidRPr="006C5DE5">
        <w:rPr>
          <w:rFonts w:hint="eastAsia"/>
        </w:rPr>
        <w:t>24</w:t>
      </w:r>
      <w:r w:rsidRPr="006C5DE5">
        <w:rPr>
          <w:rFonts w:hint="eastAsia"/>
        </w:rPr>
        <w:t>小时后，身体组织中溶解的惰性气体量也就达到了最大限度。严格地说，这时吸入的惰性气与何处的量相等，处于动态平衡。机体被惰性气体饱和得愈多，其安全减压时间也愈长。如果溶解量达到一定极限，不再增加，其减压时间也可始终保持不变。这种潜水方法，就叫做“饱和潜水”。</w:t>
      </w:r>
    </w:p>
    <w:p w14:paraId="65795DA1" w14:textId="77777777" w:rsidR="00426BD1" w:rsidRPr="006C5DE5" w:rsidRDefault="00426BD1" w:rsidP="00426BD1"/>
    <w:p w14:paraId="7C09C6EC" w14:textId="77777777" w:rsidR="00426BD1" w:rsidRPr="006C5DE5" w:rsidRDefault="00426BD1" w:rsidP="00426BD1">
      <w:pPr>
        <w:rPr>
          <w:rFonts w:hint="eastAsia"/>
        </w:rPr>
      </w:pPr>
      <w:r w:rsidRPr="006C5DE5">
        <w:rPr>
          <w:rFonts w:hint="eastAsia"/>
        </w:rPr>
        <w:t xml:space="preserve">　　饱和潜水系统及流程</w:t>
      </w:r>
    </w:p>
    <w:p w14:paraId="1E2138FB" w14:textId="77777777" w:rsidR="00426BD1" w:rsidRPr="006C5DE5" w:rsidRDefault="00426BD1" w:rsidP="00426BD1"/>
    <w:p w14:paraId="7B93C8BA" w14:textId="77777777" w:rsidR="00426BD1" w:rsidRPr="006C5DE5" w:rsidRDefault="00426BD1" w:rsidP="00426BD1">
      <w:pPr>
        <w:rPr>
          <w:rFonts w:hint="eastAsia"/>
        </w:rPr>
      </w:pPr>
      <w:r w:rsidRPr="006C5DE5">
        <w:rPr>
          <w:rFonts w:hint="eastAsia"/>
        </w:rPr>
        <w:t xml:space="preserve">　　饱和潜水系统包括甲板居住舱、过渡舱、潜水钟、潜水钟吊放系统、生命支持系统和中央控制室，以及潜水员热水供应、气体供应、氦气回收系统和观察通信、供电等设备。可适用潜水深度一般为</w:t>
      </w:r>
      <w:r w:rsidRPr="006C5DE5">
        <w:rPr>
          <w:rFonts w:hint="eastAsia"/>
        </w:rPr>
        <w:t>200</w:t>
      </w:r>
      <w:r w:rsidRPr="006C5DE5">
        <w:rPr>
          <w:rFonts w:hint="eastAsia"/>
        </w:rPr>
        <w:t>米—</w:t>
      </w:r>
      <w:r w:rsidRPr="006C5DE5">
        <w:rPr>
          <w:rFonts w:hint="eastAsia"/>
        </w:rPr>
        <w:t>300</w:t>
      </w:r>
      <w:r w:rsidRPr="006C5DE5">
        <w:rPr>
          <w:rFonts w:hint="eastAsia"/>
        </w:rPr>
        <w:t>米，最大可达</w:t>
      </w:r>
      <w:r w:rsidRPr="006C5DE5">
        <w:rPr>
          <w:rFonts w:hint="eastAsia"/>
        </w:rPr>
        <w:t>400</w:t>
      </w:r>
      <w:r w:rsidRPr="006C5DE5">
        <w:rPr>
          <w:rFonts w:hint="eastAsia"/>
        </w:rPr>
        <w:t>米—</w:t>
      </w:r>
      <w:r w:rsidRPr="006C5DE5">
        <w:rPr>
          <w:rFonts w:hint="eastAsia"/>
        </w:rPr>
        <w:t>500</w:t>
      </w:r>
      <w:r w:rsidRPr="006C5DE5">
        <w:rPr>
          <w:rFonts w:hint="eastAsia"/>
        </w:rPr>
        <w:t>米。</w:t>
      </w:r>
    </w:p>
    <w:p w14:paraId="6F8875B6" w14:textId="77777777" w:rsidR="00426BD1" w:rsidRPr="006C5DE5" w:rsidRDefault="00426BD1" w:rsidP="00426BD1"/>
    <w:p w14:paraId="6118C7EB" w14:textId="77777777" w:rsidR="00426BD1" w:rsidRPr="006C5DE5" w:rsidRDefault="00426BD1" w:rsidP="00426BD1">
      <w:pPr>
        <w:rPr>
          <w:rFonts w:hint="eastAsia"/>
        </w:rPr>
      </w:pPr>
      <w:r w:rsidRPr="006C5DE5">
        <w:rPr>
          <w:rFonts w:hint="eastAsia"/>
        </w:rPr>
        <w:t xml:space="preserve">　　甲板居住舱，是供潜水员加压、饱和深度停留和减压使用的主要舱室。舱内有卧室和起居室，设有供氧、二氧化碳吸收、温湿度控制等装置。</w:t>
      </w:r>
    </w:p>
    <w:p w14:paraId="0EBA6581" w14:textId="77777777" w:rsidR="00426BD1" w:rsidRPr="006C5DE5" w:rsidRDefault="00426BD1" w:rsidP="00426BD1"/>
    <w:p w14:paraId="1FD4C541" w14:textId="77777777" w:rsidR="00426BD1" w:rsidRPr="006C5DE5" w:rsidRDefault="00426BD1" w:rsidP="00426BD1">
      <w:pPr>
        <w:rPr>
          <w:rFonts w:hint="eastAsia"/>
        </w:rPr>
      </w:pPr>
      <w:r w:rsidRPr="006C5DE5">
        <w:rPr>
          <w:rFonts w:hint="eastAsia"/>
        </w:rPr>
        <w:t xml:space="preserve">　　过渡舱是供潜水员进出的通道，有多个舱门，可与潜水钟或外界相通。舱内通常装有气压吹除式抽水马桶、盥洗池、淋浴喷头等设备。</w:t>
      </w:r>
    </w:p>
    <w:p w14:paraId="40A01BB7" w14:textId="77777777" w:rsidR="00426BD1" w:rsidRPr="006C5DE5" w:rsidRDefault="00426BD1" w:rsidP="00426BD1"/>
    <w:p w14:paraId="595411CC" w14:textId="77777777" w:rsidR="00426BD1" w:rsidRPr="006C5DE5" w:rsidRDefault="00426BD1" w:rsidP="00426BD1">
      <w:pPr>
        <w:rPr>
          <w:rFonts w:hint="eastAsia"/>
        </w:rPr>
      </w:pPr>
      <w:r w:rsidRPr="006C5DE5">
        <w:rPr>
          <w:rFonts w:hint="eastAsia"/>
        </w:rPr>
        <w:t xml:space="preserve">　　潜水钟是潜水员从甲板居住舱到海底作业、工作结束后回到甲板居住舱的运载设备，又称下潜式加压舱。呈圆柱形或球形，可承受内压和外压，一般可容纳</w:t>
      </w:r>
      <w:r w:rsidRPr="006C5DE5">
        <w:rPr>
          <w:rFonts w:hint="eastAsia"/>
        </w:rPr>
        <w:t>3</w:t>
      </w:r>
      <w:r w:rsidRPr="006C5DE5">
        <w:rPr>
          <w:rFonts w:hint="eastAsia"/>
        </w:rPr>
        <w:t>名潜水员，钟底部有一通道供潜水员出入。潜水钟以钟脐带同水面的潜水工作母船连接；饱和潜水装具又以潜水员脐带同潜水钟就、连接，脐带一般长</w:t>
      </w:r>
      <w:r w:rsidRPr="006C5DE5">
        <w:rPr>
          <w:rFonts w:hint="eastAsia"/>
        </w:rPr>
        <w:t>15</w:t>
      </w:r>
      <w:r w:rsidRPr="006C5DE5">
        <w:rPr>
          <w:rFonts w:hint="eastAsia"/>
        </w:rPr>
        <w:t>米—</w:t>
      </w:r>
      <w:r w:rsidRPr="006C5DE5">
        <w:rPr>
          <w:rFonts w:hint="eastAsia"/>
        </w:rPr>
        <w:t>30</w:t>
      </w:r>
      <w:r w:rsidRPr="006C5DE5">
        <w:rPr>
          <w:rFonts w:hint="eastAsia"/>
        </w:rPr>
        <w:t>米。</w:t>
      </w:r>
    </w:p>
    <w:p w14:paraId="093BA28B" w14:textId="77777777" w:rsidR="00426BD1" w:rsidRPr="006C5DE5" w:rsidRDefault="00426BD1" w:rsidP="00426BD1"/>
    <w:p w14:paraId="4FD76365" w14:textId="77777777" w:rsidR="00426BD1" w:rsidRPr="006C5DE5" w:rsidRDefault="00426BD1" w:rsidP="00426BD1">
      <w:pPr>
        <w:rPr>
          <w:rFonts w:hint="eastAsia"/>
        </w:rPr>
      </w:pPr>
      <w:r w:rsidRPr="006C5DE5">
        <w:rPr>
          <w:rFonts w:hint="eastAsia"/>
        </w:rPr>
        <w:t xml:space="preserve">　　潜水钟吊放系统是保障潜水钟吊放及同居住舱对接的设备。生命支持系统用于保证密闭环境中温度、湿度和气体成分、所需压力等达到额定指标，居留在压力下的潜水员能维持正常生活并保持有效工作能力。</w:t>
      </w:r>
    </w:p>
    <w:p w14:paraId="150CFCAD" w14:textId="77777777" w:rsidR="00426BD1" w:rsidRPr="006C5DE5" w:rsidRDefault="00426BD1" w:rsidP="00426BD1"/>
    <w:p w14:paraId="2E462A4D" w14:textId="77777777" w:rsidR="00426BD1" w:rsidRPr="006C5DE5" w:rsidRDefault="00426BD1" w:rsidP="00426BD1">
      <w:pPr>
        <w:rPr>
          <w:rFonts w:hint="eastAsia"/>
        </w:rPr>
      </w:pPr>
      <w:r w:rsidRPr="006C5DE5">
        <w:rPr>
          <w:rFonts w:hint="eastAsia"/>
        </w:rPr>
        <w:t xml:space="preserve">　　中央控制室，用于对饱和潜水设备和各分系统进行集中操纵、控制和监护。饱和潜水系统中有的将居住舱设置在水下，称为水下居住舱。它是饱和潜水时水下定点作业的主要设备，由工作舱、过度舱和生活舱等组成。潜水员在母船加压后，由潜水钟送到水下居住舱。</w:t>
      </w:r>
    </w:p>
    <w:p w14:paraId="54D1A151" w14:textId="77777777" w:rsidR="00426BD1" w:rsidRPr="006C5DE5" w:rsidRDefault="00426BD1" w:rsidP="00426BD1"/>
    <w:p w14:paraId="092675FF" w14:textId="77777777" w:rsidR="00426BD1" w:rsidRPr="006C5DE5" w:rsidRDefault="00426BD1" w:rsidP="00426BD1">
      <w:pPr>
        <w:rPr>
          <w:rFonts w:hint="eastAsia"/>
        </w:rPr>
      </w:pPr>
      <w:r w:rsidRPr="006C5DE5">
        <w:rPr>
          <w:rFonts w:hint="eastAsia"/>
        </w:rPr>
        <w:t xml:space="preserve">　　揭秘居住舱内潜水员生活</w:t>
      </w:r>
    </w:p>
    <w:p w14:paraId="23897BC0" w14:textId="77777777" w:rsidR="00426BD1" w:rsidRPr="006C5DE5" w:rsidRDefault="00426BD1" w:rsidP="00426BD1">
      <w:pPr>
        <w:rPr>
          <w:rFonts w:hint="eastAsia"/>
        </w:rPr>
      </w:pPr>
      <w:r w:rsidRPr="006C5DE5">
        <w:rPr>
          <w:rFonts w:hint="eastAsia"/>
        </w:rPr>
        <w:t xml:space="preserve">　　潜水员在舱内的生活方式严谨得近乎苛刻，潜水员味觉变得迟钝，饭菜吃不出咸味来，吃饭时一粒饭菜渣都不能掉在舱内，不能吃硬的，会损伤牙齿；他们呼吸的都是由氦氧混合气，氦气多，氧气少，混合的比例因深度不同而不同。高密度的气体被吸入肺里的感觉就像喝水一样，同时由于声波在高密度气体中传播时发生变形，潜水员说话的声音变得像鸭子叫一样，无法直接对话交流；生活舱里保持着</w:t>
      </w:r>
      <w:r w:rsidRPr="006C5DE5">
        <w:rPr>
          <w:rFonts w:hint="eastAsia"/>
        </w:rPr>
        <w:t>38</w:t>
      </w:r>
      <w:r w:rsidRPr="006C5DE5">
        <w:rPr>
          <w:rFonts w:hint="eastAsia"/>
        </w:rPr>
        <w:t>摄氏度至</w:t>
      </w:r>
      <w:r w:rsidRPr="006C5DE5">
        <w:rPr>
          <w:rFonts w:hint="eastAsia"/>
        </w:rPr>
        <w:t>40</w:t>
      </w:r>
      <w:r w:rsidRPr="006C5DE5">
        <w:rPr>
          <w:rFonts w:hint="eastAsia"/>
        </w:rPr>
        <w:t>摄氏度的温度，潜水员在舱里穿着短袖等纯棉宽松的衣服。下海作业时，穿的是“热水服”，不停止地给潜水员加热，以抵御海水的寒冷和补充潜水员呼吸氦气而被带走的热量，保持潜水员的正常体温。</w:t>
      </w:r>
    </w:p>
    <w:p w14:paraId="6C5D2C7F" w14:textId="77777777" w:rsidR="00426BD1" w:rsidRPr="006C5DE5" w:rsidRDefault="00426BD1" w:rsidP="00426BD1">
      <w:pPr>
        <w:rPr>
          <w:rFonts w:hint="eastAsia"/>
        </w:rPr>
      </w:pPr>
      <w:r w:rsidRPr="006C5DE5">
        <w:rPr>
          <w:rFonts w:hint="eastAsia"/>
        </w:rPr>
        <w:t xml:space="preserve">　　与蛟龙号潜水有何不同？</w:t>
      </w:r>
    </w:p>
    <w:p w14:paraId="4D80E35F" w14:textId="77777777" w:rsidR="00426BD1" w:rsidRPr="006C5DE5" w:rsidRDefault="00426BD1" w:rsidP="00426BD1">
      <w:pPr>
        <w:rPr>
          <w:rFonts w:hint="eastAsia"/>
        </w:rPr>
      </w:pPr>
      <w:r w:rsidRPr="006C5DE5">
        <w:rPr>
          <w:rFonts w:hint="eastAsia"/>
        </w:rPr>
        <w:t xml:space="preserve">　　在蛟龙号已达到水下</w:t>
      </w:r>
      <w:r w:rsidRPr="006C5DE5">
        <w:rPr>
          <w:rFonts w:hint="eastAsia"/>
        </w:rPr>
        <w:t>7200</w:t>
      </w:r>
      <w:r w:rsidRPr="006C5DE5">
        <w:rPr>
          <w:rFonts w:hint="eastAsia"/>
        </w:rPr>
        <w:t>多米的今天，为什么还要关注一次</w:t>
      </w:r>
      <w:r w:rsidRPr="006C5DE5">
        <w:rPr>
          <w:rFonts w:hint="eastAsia"/>
        </w:rPr>
        <w:t>300</w:t>
      </w:r>
      <w:r w:rsidRPr="006C5DE5">
        <w:rPr>
          <w:rFonts w:hint="eastAsia"/>
        </w:rPr>
        <w:t>多米的作业呢？蛟龙号的船员是在舱内，舱内压力和陆地压力一样，因不需要出舱作业，也不需要对人员进行加压减压。而饱和潜水则是潜水员出舱，身体直接暴露在深海，身体承受海底高压，在深海进行作业。蛟龙号潜到水下</w:t>
      </w:r>
      <w:r w:rsidRPr="006C5DE5">
        <w:rPr>
          <w:rFonts w:hint="eastAsia"/>
        </w:rPr>
        <w:t>7000</w:t>
      </w:r>
      <w:r w:rsidRPr="006C5DE5">
        <w:rPr>
          <w:rFonts w:hint="eastAsia"/>
        </w:rPr>
        <w:t>米，其艇员仍处在一个大气压之下，与在地面上生活没有什么差别。但饱和潜水员则是暴露在高压之下，水下</w:t>
      </w:r>
      <w:r w:rsidRPr="006C5DE5">
        <w:rPr>
          <w:rFonts w:hint="eastAsia"/>
        </w:rPr>
        <w:t>300</w:t>
      </w:r>
      <w:r w:rsidRPr="006C5DE5">
        <w:rPr>
          <w:rFonts w:hint="eastAsia"/>
        </w:rPr>
        <w:t>米就要承受</w:t>
      </w:r>
      <w:r w:rsidRPr="006C5DE5">
        <w:rPr>
          <w:rFonts w:hint="eastAsia"/>
        </w:rPr>
        <w:t>1</w:t>
      </w:r>
      <w:r w:rsidRPr="006C5DE5">
        <w:rPr>
          <w:rFonts w:hint="eastAsia"/>
        </w:rPr>
        <w:t>平方厘米约</w:t>
      </w:r>
      <w:r w:rsidRPr="006C5DE5">
        <w:rPr>
          <w:rFonts w:hint="eastAsia"/>
        </w:rPr>
        <w:t>30</w:t>
      </w:r>
      <w:r w:rsidRPr="006C5DE5">
        <w:rPr>
          <w:rFonts w:hint="eastAsia"/>
        </w:rPr>
        <w:t>公斤的压力，足以将</w:t>
      </w:r>
      <w:r w:rsidRPr="006C5DE5">
        <w:rPr>
          <w:rFonts w:hint="eastAsia"/>
        </w:rPr>
        <w:t>8</w:t>
      </w:r>
      <w:r w:rsidRPr="006C5DE5">
        <w:rPr>
          <w:rFonts w:hint="eastAsia"/>
        </w:rPr>
        <w:t>毫米厚的钢板压弯。在这样的重压之下，潜水员还要完成搜索、打捞、援救等作业，可以说，每一名潜水员都是一条真正的“蛟龙”。</w:t>
      </w:r>
      <w:r w:rsidRPr="006C5DE5">
        <w:rPr>
          <w:rFonts w:hint="eastAsia"/>
        </w:rPr>
        <w:t xml:space="preserve"> (</w:t>
      </w:r>
      <w:r w:rsidRPr="006C5DE5">
        <w:rPr>
          <w:rFonts w:hint="eastAsia"/>
        </w:rPr>
        <w:t>来源：人民网</w:t>
      </w:r>
      <w:r w:rsidRPr="006C5DE5">
        <w:rPr>
          <w:rFonts w:hint="eastAsia"/>
        </w:rPr>
        <w:t xml:space="preserve"> </w:t>
      </w:r>
      <w:r w:rsidRPr="006C5DE5">
        <w:rPr>
          <w:rFonts w:hint="eastAsia"/>
        </w:rPr>
        <w:t>于超</w:t>
      </w:r>
      <w:r w:rsidRPr="006C5DE5">
        <w:rPr>
          <w:rFonts w:hint="eastAsia"/>
        </w:rPr>
        <w:t xml:space="preserve"> </w:t>
      </w:r>
      <w:r w:rsidRPr="006C5DE5">
        <w:rPr>
          <w:rFonts w:hint="eastAsia"/>
        </w:rPr>
        <w:t>张昭</w:t>
      </w:r>
      <w:r w:rsidRPr="006C5DE5">
        <w:rPr>
          <w:rFonts w:hint="eastAsia"/>
        </w:rPr>
        <w:t xml:space="preserve"> </w:t>
      </w:r>
      <w:r w:rsidRPr="006C5DE5">
        <w:rPr>
          <w:rFonts w:hint="eastAsia"/>
        </w:rPr>
        <w:t>谭浩</w:t>
      </w:r>
      <w:r w:rsidRPr="006C5DE5">
        <w:rPr>
          <w:rFonts w:hint="eastAsia"/>
        </w:rPr>
        <w:t>)</w:t>
      </w:r>
    </w:p>
    <w:p w14:paraId="649F8841" w14:textId="77777777" w:rsidR="00426BD1" w:rsidRPr="006C5DE5" w:rsidRDefault="00426BD1" w:rsidP="00426BD1"/>
    <w:p w14:paraId="573B102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0FE7D9FA" w14:textId="77777777" w:rsidR="00426BD1" w:rsidRPr="006C5DE5" w:rsidRDefault="00426BD1" w:rsidP="00426BD1">
      <w:pPr>
        <w:rPr>
          <w:rFonts w:hint="eastAsia"/>
        </w:rPr>
      </w:pPr>
      <w:r w:rsidRPr="006C5DE5">
        <w:rPr>
          <w:rFonts w:hint="eastAsia"/>
        </w:rPr>
        <w:t>深度：浅谈中国空警</w:t>
      </w:r>
      <w:r w:rsidRPr="006C5DE5">
        <w:rPr>
          <w:rFonts w:hint="eastAsia"/>
        </w:rPr>
        <w:t>500</w:t>
      </w:r>
      <w:r w:rsidRPr="006C5DE5">
        <w:rPr>
          <w:rFonts w:hint="eastAsia"/>
        </w:rPr>
        <w:t>预警机</w:t>
      </w:r>
      <w:r w:rsidRPr="006C5DE5">
        <w:rPr>
          <w:rFonts w:hint="eastAsia"/>
        </w:rPr>
        <w:t xml:space="preserve"> </w:t>
      </w:r>
      <w:r w:rsidRPr="006C5DE5">
        <w:rPr>
          <w:rFonts w:hint="eastAsia"/>
        </w:rPr>
        <w:t>指挥我军突破第一岛链</w:t>
      </w:r>
    </w:p>
    <w:p w14:paraId="4CA20092"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11:24  </w:t>
      </w:r>
      <w:r w:rsidRPr="006C5DE5">
        <w:rPr>
          <w:rFonts w:hint="eastAsia"/>
        </w:rPr>
        <w:t>新浪军事</w:t>
      </w:r>
      <w:r w:rsidRPr="006C5DE5">
        <w:rPr>
          <w:rFonts w:hint="eastAsia"/>
        </w:rPr>
        <w:t xml:space="preserve"> </w:t>
      </w:r>
    </w:p>
    <w:p w14:paraId="7DFCB614" w14:textId="77777777" w:rsidR="00426BD1" w:rsidRPr="006C5DE5" w:rsidRDefault="00426BD1" w:rsidP="00426BD1">
      <w:pPr>
        <w:rPr>
          <w:rFonts w:hint="eastAsia"/>
        </w:rPr>
      </w:pPr>
      <w:r w:rsidRPr="006C5DE5">
        <w:rPr>
          <w:rFonts w:hint="eastAsia"/>
        </w:rPr>
        <w:t>预警机的发展与迈入三代机时代</w:t>
      </w:r>
      <w:r w:rsidRPr="006C5DE5">
        <w:rPr>
          <w:rFonts w:hint="eastAsia"/>
        </w:rPr>
        <w:t xml:space="preserve">     </w:t>
      </w:r>
    </w:p>
    <w:p w14:paraId="62E223AF" w14:textId="77777777" w:rsidR="00426BD1" w:rsidRPr="006C5DE5" w:rsidRDefault="00426BD1" w:rsidP="00426BD1">
      <w:pPr>
        <w:rPr>
          <w:rFonts w:hint="eastAsia"/>
        </w:rPr>
      </w:pPr>
      <w:r w:rsidRPr="006C5DE5">
        <w:rPr>
          <w:rFonts w:hint="eastAsia"/>
        </w:rPr>
        <w:t xml:space="preserve">　　战后的预警机的发展大致可以分为三个技术发展阶段。第一代就是初步将雷达装机升空。开山的代表就是</w:t>
      </w:r>
      <w:r w:rsidRPr="006C5DE5">
        <w:rPr>
          <w:rFonts w:hint="eastAsia"/>
        </w:rPr>
        <w:t>40</w:t>
      </w:r>
      <w:r w:rsidRPr="006C5DE5">
        <w:rPr>
          <w:rFonts w:hint="eastAsia"/>
        </w:rPr>
        <w:t>年代中期时的美国海军将</w:t>
      </w:r>
      <w:r w:rsidRPr="006C5DE5">
        <w:rPr>
          <w:rFonts w:hint="eastAsia"/>
        </w:rPr>
        <w:t>S</w:t>
      </w:r>
      <w:r w:rsidRPr="006C5DE5">
        <w:rPr>
          <w:rFonts w:hint="eastAsia"/>
        </w:rPr>
        <w:t>波段</w:t>
      </w:r>
      <w:r w:rsidRPr="006C5DE5">
        <w:rPr>
          <w:rFonts w:hint="eastAsia"/>
        </w:rPr>
        <w:t>AN/APS-20</w:t>
      </w:r>
      <w:r w:rsidRPr="006C5DE5">
        <w:rPr>
          <w:rFonts w:hint="eastAsia"/>
        </w:rPr>
        <w:t>雷达装在格鲁曼“复仇者”</w:t>
      </w:r>
      <w:r w:rsidRPr="006C5DE5">
        <w:rPr>
          <w:rFonts w:hint="eastAsia"/>
        </w:rPr>
        <w:t>TBM-3W</w:t>
      </w:r>
      <w:r w:rsidRPr="006C5DE5">
        <w:rPr>
          <w:rFonts w:hint="eastAsia"/>
        </w:rPr>
        <w:t>型鱼雷机上，诞生了世界上首型投入实战部署的预警机。虽说</w:t>
      </w:r>
      <w:r w:rsidRPr="006C5DE5">
        <w:rPr>
          <w:rFonts w:hint="eastAsia"/>
        </w:rPr>
        <w:t>TBM-3W</w:t>
      </w:r>
      <w:r w:rsidRPr="006C5DE5">
        <w:rPr>
          <w:rFonts w:hint="eastAsia"/>
        </w:rPr>
        <w:t>只有一名雷达操作员，只能以早期类似电报电文方式向己方传送目标信号和数据。但在其身上已经体现了预警机最基本的几个要素：载机平台、大功率搜索雷达和雷达情报通信链</w:t>
      </w:r>
      <w:r w:rsidRPr="006C5DE5">
        <w:rPr>
          <w:rFonts w:hint="eastAsia"/>
        </w:rPr>
        <w:t>(</w:t>
      </w:r>
      <w:r w:rsidRPr="006C5DE5">
        <w:rPr>
          <w:rFonts w:hint="eastAsia"/>
        </w:rPr>
        <w:t>尽管它非常原始</w:t>
      </w:r>
      <w:r w:rsidRPr="006C5DE5">
        <w:rPr>
          <w:rFonts w:hint="eastAsia"/>
        </w:rPr>
        <w:t>)</w:t>
      </w:r>
      <w:r w:rsidRPr="006C5DE5">
        <w:rPr>
          <w:rFonts w:hint="eastAsia"/>
        </w:rPr>
        <w:t>。</w:t>
      </w:r>
    </w:p>
    <w:p w14:paraId="187FEBAF" w14:textId="77777777" w:rsidR="00426BD1" w:rsidRPr="006C5DE5" w:rsidRDefault="00426BD1" w:rsidP="00426BD1"/>
    <w:p w14:paraId="7E815CC1" w14:textId="77777777" w:rsidR="00426BD1" w:rsidRPr="006C5DE5" w:rsidRDefault="00426BD1" w:rsidP="00426BD1">
      <w:pPr>
        <w:rPr>
          <w:rFonts w:hint="eastAsia"/>
        </w:rPr>
      </w:pPr>
      <w:r w:rsidRPr="006C5DE5">
        <w:rPr>
          <w:rFonts w:hint="eastAsia"/>
        </w:rPr>
        <w:t xml:space="preserve">　　随后陆续出现了</w:t>
      </w:r>
      <w:r w:rsidRPr="006C5DE5">
        <w:rPr>
          <w:rFonts w:hint="eastAsia"/>
        </w:rPr>
        <w:t>WV-1</w:t>
      </w:r>
      <w:r w:rsidRPr="006C5DE5">
        <w:rPr>
          <w:rFonts w:hint="eastAsia"/>
        </w:rPr>
        <w:t>“星座”、</w:t>
      </w:r>
      <w:r w:rsidRPr="006C5DE5">
        <w:rPr>
          <w:rFonts w:hint="eastAsia"/>
        </w:rPr>
        <w:t>WF-2/E-1B</w:t>
      </w:r>
      <w:r w:rsidRPr="006C5DE5">
        <w:rPr>
          <w:rFonts w:hint="eastAsia"/>
        </w:rPr>
        <w:t>“跟踪者”、</w:t>
      </w:r>
      <w:r w:rsidRPr="006C5DE5">
        <w:rPr>
          <w:rFonts w:hint="eastAsia"/>
        </w:rPr>
        <w:t>WV-2E/EC-121L</w:t>
      </w:r>
      <w:r w:rsidRPr="006C5DE5">
        <w:rPr>
          <w:rFonts w:hint="eastAsia"/>
        </w:rPr>
        <w:t>，苏联里</w:t>
      </w:r>
      <w:r w:rsidRPr="006C5DE5">
        <w:rPr>
          <w:rFonts w:hint="eastAsia"/>
        </w:rPr>
        <w:t>-2</w:t>
      </w:r>
      <w:r w:rsidRPr="006C5DE5">
        <w:rPr>
          <w:rFonts w:hint="eastAsia"/>
        </w:rPr>
        <w:t>改</w:t>
      </w:r>
      <w:r w:rsidRPr="006C5DE5">
        <w:rPr>
          <w:rFonts w:hint="eastAsia"/>
        </w:rPr>
        <w:t>(</w:t>
      </w:r>
      <w:r w:rsidRPr="006C5DE5">
        <w:rPr>
          <w:rFonts w:hint="eastAsia"/>
        </w:rPr>
        <w:t>未定型装备</w:t>
      </w:r>
      <w:r w:rsidRPr="006C5DE5">
        <w:rPr>
          <w:rFonts w:hint="eastAsia"/>
        </w:rPr>
        <w:t>)</w:t>
      </w:r>
      <w:r w:rsidRPr="006C5DE5">
        <w:rPr>
          <w:rFonts w:hint="eastAsia"/>
        </w:rPr>
        <w:t>，英国“塘鹅”和我国的空警</w:t>
      </w:r>
      <w:r w:rsidRPr="006C5DE5">
        <w:rPr>
          <w:rFonts w:hint="eastAsia"/>
        </w:rPr>
        <w:t>-1</w:t>
      </w:r>
      <w:r w:rsidRPr="006C5DE5">
        <w:rPr>
          <w:rFonts w:hint="eastAsia"/>
        </w:rPr>
        <w:t>号</w:t>
      </w:r>
      <w:r w:rsidRPr="006C5DE5">
        <w:rPr>
          <w:rFonts w:hint="eastAsia"/>
        </w:rPr>
        <w:t>(</w:t>
      </w:r>
      <w:r w:rsidRPr="006C5DE5">
        <w:rPr>
          <w:rFonts w:hint="eastAsia"/>
        </w:rPr>
        <w:t>未定型装备</w:t>
      </w:r>
      <w:r w:rsidRPr="006C5DE5">
        <w:rPr>
          <w:rFonts w:hint="eastAsia"/>
        </w:rPr>
        <w:t>)</w:t>
      </w:r>
      <w:r w:rsidRPr="006C5DE5">
        <w:rPr>
          <w:rFonts w:hint="eastAsia"/>
        </w:rPr>
        <w:t>等。最终是以</w:t>
      </w:r>
      <w:r w:rsidRPr="006C5DE5">
        <w:rPr>
          <w:rFonts w:hint="eastAsia"/>
        </w:rPr>
        <w:t>60</w:t>
      </w:r>
      <w:r w:rsidRPr="006C5DE5">
        <w:rPr>
          <w:rFonts w:hint="eastAsia"/>
        </w:rPr>
        <w:t>年代中后期至</w:t>
      </w:r>
      <w:r w:rsidRPr="006C5DE5">
        <w:rPr>
          <w:rFonts w:hint="eastAsia"/>
        </w:rPr>
        <w:t>70</w:t>
      </w:r>
      <w:r w:rsidRPr="006C5DE5">
        <w:rPr>
          <w:rFonts w:hint="eastAsia"/>
        </w:rPr>
        <w:t>年代初的美制</w:t>
      </w:r>
      <w:r w:rsidRPr="006C5DE5">
        <w:rPr>
          <w:rFonts w:hint="eastAsia"/>
        </w:rPr>
        <w:t>E-2</w:t>
      </w:r>
      <w:r w:rsidRPr="006C5DE5">
        <w:rPr>
          <w:rFonts w:hint="eastAsia"/>
        </w:rPr>
        <w:t>“鹰眼”和苏联图</w:t>
      </w:r>
      <w:r w:rsidRPr="006C5DE5">
        <w:rPr>
          <w:rFonts w:hint="eastAsia"/>
        </w:rPr>
        <w:t>-126</w:t>
      </w:r>
      <w:r w:rsidRPr="006C5DE5">
        <w:rPr>
          <w:rFonts w:hint="eastAsia"/>
        </w:rPr>
        <w:t>“苔藓”的出现为终结。这一代预警机的技术上的特征是脉冲多普勒体制应用逐步完善，情报数据下传和话音指挥控制方式初步成形。以及杂波滤除技术的采用，预警机在复杂地表和恶劣海况下的低空目标探测能力初步具备。</w:t>
      </w:r>
    </w:p>
    <w:p w14:paraId="43D0638E" w14:textId="77777777" w:rsidR="00426BD1" w:rsidRPr="006C5DE5" w:rsidRDefault="00426BD1" w:rsidP="00426BD1"/>
    <w:p w14:paraId="2C8819C6" w14:textId="77777777" w:rsidR="00426BD1" w:rsidRPr="006C5DE5" w:rsidRDefault="00426BD1" w:rsidP="00426BD1">
      <w:pPr>
        <w:rPr>
          <w:rFonts w:hint="eastAsia"/>
        </w:rPr>
      </w:pPr>
      <w:r w:rsidRPr="006C5DE5">
        <w:rPr>
          <w:rFonts w:hint="eastAsia"/>
        </w:rPr>
        <w:t xml:space="preserve">　　第二代预警机的发展首先是沿着完善脉冲多普勒和杂波滤除技术，解决了海上陆地低空目标的探测这一实际问题。随后是预警雷达的高主副瓣功率比、高纯频也即高频率稳定性的发射机、高性能信号处理器“三高”技术的突破，使得性能上的大幅提升。同时随着有源探测、无源探测、敌我识别等探测手段的日趋丰富，电子对抗能力逐步增强，通信数据链和指挥控制技术的极大发展，从而得以形成了以预警机为基础的比较完备的空中</w:t>
      </w:r>
      <w:r w:rsidRPr="006C5DE5">
        <w:rPr>
          <w:rFonts w:hint="eastAsia"/>
        </w:rPr>
        <w:t>C3I</w:t>
      </w:r>
      <w:r w:rsidRPr="006C5DE5">
        <w:rPr>
          <w:rFonts w:hint="eastAsia"/>
        </w:rPr>
        <w:t>系统。</w:t>
      </w:r>
    </w:p>
    <w:p w14:paraId="7C519CF0" w14:textId="77777777" w:rsidR="00426BD1" w:rsidRPr="006C5DE5" w:rsidRDefault="00426BD1" w:rsidP="00426BD1"/>
    <w:p w14:paraId="61FEA57C" w14:textId="77777777" w:rsidR="00426BD1" w:rsidRPr="006C5DE5" w:rsidRDefault="00426BD1" w:rsidP="00426BD1">
      <w:pPr>
        <w:rPr>
          <w:rFonts w:hint="eastAsia"/>
        </w:rPr>
      </w:pPr>
      <w:r w:rsidRPr="006C5DE5">
        <w:rPr>
          <w:rFonts w:hint="eastAsia"/>
        </w:rPr>
        <w:t xml:space="preserve">　　进入本世纪后，有源相控阵技术的发展并得到应用，从而大幅提高了预警系统的探测性能，结合</w:t>
      </w:r>
      <w:r w:rsidRPr="006C5DE5">
        <w:rPr>
          <w:rFonts w:hint="eastAsia"/>
        </w:rPr>
        <w:t>Link-4A</w:t>
      </w:r>
      <w:r w:rsidRPr="006C5DE5">
        <w:rPr>
          <w:rFonts w:hint="eastAsia"/>
        </w:rPr>
        <w:t>、</w:t>
      </w:r>
      <w:r w:rsidRPr="006C5DE5">
        <w:rPr>
          <w:rFonts w:hint="eastAsia"/>
        </w:rPr>
        <w:t>Link-11</w:t>
      </w:r>
      <w:r w:rsidRPr="006C5DE5">
        <w:rPr>
          <w:rFonts w:hint="eastAsia"/>
        </w:rPr>
        <w:t>、</w:t>
      </w:r>
      <w:r w:rsidRPr="006C5DE5">
        <w:rPr>
          <w:rFonts w:hint="eastAsia"/>
        </w:rPr>
        <w:t>Link-16</w:t>
      </w:r>
      <w:r w:rsidRPr="006C5DE5">
        <w:rPr>
          <w:rFonts w:hint="eastAsia"/>
        </w:rPr>
        <w:t>等数据链的发展完善，为后续预警机网络化、多元化、一体化技术的实现奠定了基础。也使得预警机从早期的单一搜索预警功能升级为初步集成了预警、通信、指挥引导、控制和一定程度的电子支援能力的空中预警及指挥控制系统</w:t>
      </w:r>
      <w:r w:rsidRPr="006C5DE5">
        <w:rPr>
          <w:rFonts w:hint="eastAsia"/>
        </w:rPr>
        <w:t>(AWACS)</w:t>
      </w:r>
      <w:r w:rsidRPr="006C5DE5">
        <w:rPr>
          <w:rFonts w:hint="eastAsia"/>
        </w:rPr>
        <w:t>。</w:t>
      </w:r>
    </w:p>
    <w:p w14:paraId="011F8175" w14:textId="77777777" w:rsidR="00426BD1" w:rsidRPr="006C5DE5" w:rsidRDefault="00426BD1" w:rsidP="00426BD1"/>
    <w:p w14:paraId="30B61F33" w14:textId="77777777" w:rsidR="00426BD1" w:rsidRPr="006C5DE5" w:rsidRDefault="00426BD1" w:rsidP="00426BD1">
      <w:pPr>
        <w:rPr>
          <w:rFonts w:hint="eastAsia"/>
        </w:rPr>
      </w:pPr>
      <w:r w:rsidRPr="006C5DE5">
        <w:rPr>
          <w:rFonts w:hint="eastAsia"/>
        </w:rPr>
        <w:t xml:space="preserve">　　大部分军迷所熟知的预警机机型即属于这一代。早期采用机械扫描的脉冲多普勒雷达或无源相控阵雷达技术的美国</w:t>
      </w:r>
      <w:r w:rsidRPr="006C5DE5">
        <w:rPr>
          <w:rFonts w:hint="eastAsia"/>
        </w:rPr>
        <w:t>E -2C(</w:t>
      </w:r>
      <w:r w:rsidRPr="006C5DE5">
        <w:rPr>
          <w:rFonts w:hint="eastAsia"/>
        </w:rPr>
        <w:t>包括台湾的</w:t>
      </w:r>
      <w:r w:rsidRPr="006C5DE5">
        <w:rPr>
          <w:rFonts w:hint="eastAsia"/>
        </w:rPr>
        <w:t>E-2K)</w:t>
      </w:r>
      <w:r w:rsidRPr="006C5DE5">
        <w:rPr>
          <w:rFonts w:hint="eastAsia"/>
        </w:rPr>
        <w:t>、</w:t>
      </w:r>
      <w:r w:rsidRPr="006C5DE5">
        <w:rPr>
          <w:rFonts w:hint="eastAsia"/>
        </w:rPr>
        <w:t>E-3</w:t>
      </w:r>
      <w:r w:rsidRPr="006C5DE5">
        <w:rPr>
          <w:rFonts w:hint="eastAsia"/>
        </w:rPr>
        <w:t>“望楼”的</w:t>
      </w:r>
      <w:r w:rsidRPr="006C5DE5">
        <w:rPr>
          <w:rFonts w:hint="eastAsia"/>
        </w:rPr>
        <w:t>A/B/C</w:t>
      </w:r>
      <w:r w:rsidRPr="006C5DE5">
        <w:rPr>
          <w:rFonts w:hint="eastAsia"/>
        </w:rPr>
        <w:t>型，俄罗斯</w:t>
      </w:r>
      <w:r w:rsidRPr="006C5DE5">
        <w:rPr>
          <w:rFonts w:hint="eastAsia"/>
        </w:rPr>
        <w:t>A-50</w:t>
      </w:r>
      <w:r w:rsidRPr="006C5DE5">
        <w:rPr>
          <w:rFonts w:hint="eastAsia"/>
        </w:rPr>
        <w:t>。后期的就是</w:t>
      </w:r>
      <w:r w:rsidRPr="006C5DE5">
        <w:rPr>
          <w:rFonts w:hint="eastAsia"/>
        </w:rPr>
        <w:t>E-2C-2000</w:t>
      </w:r>
      <w:r w:rsidRPr="006C5DE5">
        <w:rPr>
          <w:rFonts w:hint="eastAsia"/>
        </w:rPr>
        <w:t>、</w:t>
      </w:r>
      <w:r w:rsidRPr="006C5DE5">
        <w:rPr>
          <w:rFonts w:hint="eastAsia"/>
        </w:rPr>
        <w:t>E-737</w:t>
      </w:r>
      <w:r w:rsidRPr="006C5DE5">
        <w:rPr>
          <w:rFonts w:hint="eastAsia"/>
        </w:rPr>
        <w:t>“楔尾”、以色列“费尔康”、瑞典“爱立眼”，我国的空警</w:t>
      </w:r>
      <w:r w:rsidRPr="006C5DE5">
        <w:rPr>
          <w:rFonts w:hint="eastAsia"/>
        </w:rPr>
        <w:t>-2000</w:t>
      </w:r>
      <w:r w:rsidRPr="006C5DE5">
        <w:rPr>
          <w:rFonts w:hint="eastAsia"/>
        </w:rPr>
        <w:t>和空警</w:t>
      </w:r>
      <w:r w:rsidRPr="006C5DE5">
        <w:rPr>
          <w:rFonts w:hint="eastAsia"/>
        </w:rPr>
        <w:t>-200</w:t>
      </w:r>
      <w:r w:rsidRPr="006C5DE5">
        <w:rPr>
          <w:rFonts w:hint="eastAsia"/>
        </w:rPr>
        <w:t>，以及售巴的</w:t>
      </w:r>
      <w:r w:rsidRPr="006C5DE5">
        <w:rPr>
          <w:rFonts w:hint="eastAsia"/>
        </w:rPr>
        <w:t>ZDK-03</w:t>
      </w:r>
      <w:r w:rsidRPr="006C5DE5">
        <w:rPr>
          <w:rFonts w:hint="eastAsia"/>
        </w:rPr>
        <w:t>等。后期机型的后发优势下，均陆续采用了有源相控阵雷达技术和更强大的计算机处理系统，在性能较早期型号有着很大提升。</w:t>
      </w:r>
    </w:p>
    <w:p w14:paraId="55D7BC1F" w14:textId="77777777" w:rsidR="00426BD1" w:rsidRPr="006C5DE5" w:rsidRDefault="00426BD1" w:rsidP="00426BD1"/>
    <w:p w14:paraId="5058D960" w14:textId="77777777" w:rsidR="00426BD1" w:rsidRPr="006C5DE5" w:rsidRDefault="00426BD1" w:rsidP="00426BD1">
      <w:pPr>
        <w:rPr>
          <w:rFonts w:hint="eastAsia"/>
        </w:rPr>
      </w:pPr>
      <w:r w:rsidRPr="006C5DE5">
        <w:rPr>
          <w:rFonts w:hint="eastAsia"/>
        </w:rPr>
        <w:t xml:space="preserve">　　随着战场“网络化”、“信息化”的深入，预警机这一信息化作战平台也将成为网络中心战的核心枢纽。同时，预警机的探测、感知手段和多功能将大幅扩展，在以机载雷达感知器件的基础上，通过有源、无源探测，定位、识别和电子侦察</w:t>
      </w:r>
      <w:r w:rsidRPr="006C5DE5">
        <w:rPr>
          <w:rFonts w:hint="eastAsia"/>
        </w:rPr>
        <w:t>/</w:t>
      </w:r>
      <w:r w:rsidRPr="006C5DE5">
        <w:rPr>
          <w:rFonts w:hint="eastAsia"/>
        </w:rPr>
        <w:t>情报收集，实现雷达、敌我识别、电子支援、光电和地面联网探测系统信号的综合采集。在预警机的技术上，将进一步“一体化”、“轻型化”。未来预警机的同一个天线可兼顾雷达、通信、侦察等多种任务，外形设计上与机体表面一致，减少气动影响和空间要求，同时具备性能强大的全新核心处理机来综合各路信息。轻型化则是指雷达和各类电子系统的轻量化、小型化，集成度和自动化、智能化程度提升，对载机平台大小和人员数量等的要求降低，从而实现“小平台大预警”。</w:t>
      </w:r>
    </w:p>
    <w:p w14:paraId="7B980D71" w14:textId="77777777" w:rsidR="00426BD1" w:rsidRPr="006C5DE5" w:rsidRDefault="00426BD1" w:rsidP="00426BD1"/>
    <w:p w14:paraId="13489287" w14:textId="77777777" w:rsidR="00426BD1" w:rsidRPr="006C5DE5" w:rsidRDefault="00426BD1" w:rsidP="00426BD1">
      <w:pPr>
        <w:rPr>
          <w:rFonts w:hint="eastAsia"/>
        </w:rPr>
      </w:pPr>
      <w:r w:rsidRPr="006C5DE5">
        <w:rPr>
          <w:rFonts w:hint="eastAsia"/>
        </w:rPr>
        <w:t xml:space="preserve">　　目前来看具备上述大部特征的机型只有近年来全新设计的美国</w:t>
      </w:r>
      <w:r w:rsidRPr="006C5DE5">
        <w:rPr>
          <w:rFonts w:hint="eastAsia"/>
        </w:rPr>
        <w:t>E-2D</w:t>
      </w:r>
      <w:r w:rsidRPr="006C5DE5">
        <w:rPr>
          <w:rFonts w:hint="eastAsia"/>
        </w:rPr>
        <w:t>“先进鹰眼”、以色列的</w:t>
      </w:r>
      <w:r w:rsidRPr="006C5DE5">
        <w:rPr>
          <w:rFonts w:hint="eastAsia"/>
        </w:rPr>
        <w:t>G550 CAEW</w:t>
      </w:r>
      <w:r w:rsidRPr="006C5DE5">
        <w:rPr>
          <w:rFonts w:hint="eastAsia"/>
        </w:rPr>
        <w:t>和我国的空警</w:t>
      </w:r>
      <w:r w:rsidRPr="006C5DE5">
        <w:rPr>
          <w:rFonts w:hint="eastAsia"/>
        </w:rPr>
        <w:t>-500</w:t>
      </w:r>
      <w:r w:rsidRPr="006C5DE5">
        <w:rPr>
          <w:rFonts w:hint="eastAsia"/>
        </w:rPr>
        <w:t>。另外的一些旧机型在升级改进中也具备了这些诸多技术特征。比如美国</w:t>
      </w:r>
      <w:r w:rsidRPr="006C5DE5">
        <w:rPr>
          <w:rFonts w:hint="eastAsia"/>
        </w:rPr>
        <w:t>E-3C</w:t>
      </w:r>
      <w:r w:rsidRPr="006C5DE5">
        <w:rPr>
          <w:rFonts w:hint="eastAsia"/>
        </w:rPr>
        <w:t>在经过</w:t>
      </w:r>
      <w:r w:rsidRPr="006C5DE5">
        <w:rPr>
          <w:rFonts w:hint="eastAsia"/>
        </w:rPr>
        <w:t>Block30/35</w:t>
      </w:r>
      <w:r w:rsidRPr="006C5DE5">
        <w:rPr>
          <w:rFonts w:hint="eastAsia"/>
        </w:rPr>
        <w:t>和</w:t>
      </w:r>
      <w:r w:rsidRPr="006C5DE5">
        <w:rPr>
          <w:rFonts w:hint="eastAsia"/>
        </w:rPr>
        <w:t>Block40/45</w:t>
      </w:r>
      <w:r w:rsidRPr="006C5DE5">
        <w:rPr>
          <w:rFonts w:hint="eastAsia"/>
        </w:rPr>
        <w:t>改进后称为</w:t>
      </w:r>
      <w:r w:rsidRPr="006C5DE5">
        <w:rPr>
          <w:rFonts w:hint="eastAsia"/>
        </w:rPr>
        <w:t>E-3G</w:t>
      </w:r>
      <w:r w:rsidRPr="006C5DE5">
        <w:rPr>
          <w:rFonts w:hint="eastAsia"/>
        </w:rPr>
        <w:t>，其网络化、多传感器数据融合、雷达性能、信号处理能力和战场态势感知能力有了大幅度提升，已经具备了三代预警机的一部分特征。只不过限于老旧设备和体制的兼容，其对数字化、一体化和小型化有限，只是属于准三代预警机。同样对</w:t>
      </w:r>
      <w:r w:rsidRPr="006C5DE5">
        <w:rPr>
          <w:rFonts w:hint="eastAsia"/>
        </w:rPr>
        <w:t>A-50</w:t>
      </w:r>
      <w:r w:rsidRPr="006C5DE5">
        <w:rPr>
          <w:rFonts w:hint="eastAsia"/>
        </w:rPr>
        <w:t>的现代化改装后的</w:t>
      </w:r>
      <w:r w:rsidRPr="006C5DE5">
        <w:rPr>
          <w:rFonts w:hint="eastAsia"/>
        </w:rPr>
        <w:t>A-50U</w:t>
      </w:r>
      <w:r w:rsidRPr="006C5DE5">
        <w:rPr>
          <w:rFonts w:hint="eastAsia"/>
        </w:rPr>
        <w:t>也是如此，在情报侦察收集和多元化功能等方面作出了积极努力，但限于俄罗斯在数字电路集成水平和高性能计算机技术上的发展滞后，与</w:t>
      </w:r>
      <w:r w:rsidRPr="006C5DE5">
        <w:rPr>
          <w:rFonts w:hint="eastAsia"/>
        </w:rPr>
        <w:t>E-3G</w:t>
      </w:r>
      <w:r w:rsidRPr="006C5DE5">
        <w:rPr>
          <w:rFonts w:hint="eastAsia"/>
        </w:rPr>
        <w:t>差距较大，仍属于二代预警机的升级改进。</w:t>
      </w:r>
    </w:p>
    <w:p w14:paraId="6229FCDD" w14:textId="77777777" w:rsidR="00426BD1" w:rsidRPr="006C5DE5" w:rsidRDefault="00426BD1" w:rsidP="00426BD1">
      <w:pPr>
        <w:rPr>
          <w:rFonts w:hint="eastAsia"/>
        </w:rPr>
      </w:pPr>
      <w:r w:rsidRPr="006C5DE5">
        <w:rPr>
          <w:rFonts w:hint="eastAsia"/>
        </w:rPr>
        <w:t xml:space="preserve">　　我国预警机的技术水平位居世界前列</w:t>
      </w:r>
    </w:p>
    <w:p w14:paraId="7FD6907C" w14:textId="77777777" w:rsidR="00426BD1" w:rsidRPr="006C5DE5" w:rsidRDefault="00426BD1" w:rsidP="00426BD1">
      <w:pPr>
        <w:rPr>
          <w:rFonts w:hint="eastAsia"/>
        </w:rPr>
      </w:pPr>
      <w:r w:rsidRPr="006C5DE5">
        <w:rPr>
          <w:rFonts w:hint="eastAsia"/>
        </w:rPr>
        <w:t xml:space="preserve">　　再看近年来我国预警机的发展，空警</w:t>
      </w:r>
      <w:r w:rsidRPr="006C5DE5">
        <w:rPr>
          <w:rFonts w:hint="eastAsia"/>
        </w:rPr>
        <w:t>-2000</w:t>
      </w:r>
      <w:r w:rsidRPr="006C5DE5">
        <w:rPr>
          <w:rFonts w:hint="eastAsia"/>
        </w:rPr>
        <w:t>和空警</w:t>
      </w:r>
      <w:r w:rsidRPr="006C5DE5">
        <w:rPr>
          <w:rFonts w:hint="eastAsia"/>
        </w:rPr>
        <w:t>-200</w:t>
      </w:r>
      <w:r w:rsidRPr="006C5DE5">
        <w:rPr>
          <w:rFonts w:hint="eastAsia"/>
        </w:rPr>
        <w:t>预警机问世在</w:t>
      </w:r>
      <w:r w:rsidRPr="006C5DE5">
        <w:rPr>
          <w:rFonts w:hint="eastAsia"/>
        </w:rPr>
        <w:t>09</w:t>
      </w:r>
      <w:r w:rsidRPr="006C5DE5">
        <w:rPr>
          <w:rFonts w:hint="eastAsia"/>
        </w:rPr>
        <w:t>年国庆阅兵上的惊艳亮相，曾经在国际上产生了重大影响。比如美国智库詹姆斯基金会就曾在</w:t>
      </w:r>
      <w:r w:rsidRPr="006C5DE5">
        <w:rPr>
          <w:rFonts w:hint="eastAsia"/>
        </w:rPr>
        <w:t>2010</w:t>
      </w:r>
      <w:r w:rsidRPr="006C5DE5">
        <w:rPr>
          <w:rFonts w:hint="eastAsia"/>
        </w:rPr>
        <w:t>年撰文称：“解放军的空警</w:t>
      </w:r>
      <w:r w:rsidRPr="006C5DE5">
        <w:rPr>
          <w:rFonts w:hint="eastAsia"/>
        </w:rPr>
        <w:t>-2000</w:t>
      </w:r>
      <w:r w:rsidRPr="006C5DE5">
        <w:rPr>
          <w:rFonts w:hint="eastAsia"/>
        </w:rPr>
        <w:t>和空警</w:t>
      </w:r>
      <w:r w:rsidRPr="006C5DE5">
        <w:rPr>
          <w:rFonts w:hint="eastAsia"/>
        </w:rPr>
        <w:t>-200</w:t>
      </w:r>
      <w:r w:rsidRPr="006C5DE5">
        <w:rPr>
          <w:rFonts w:hint="eastAsia"/>
        </w:rPr>
        <w:t>采用了有源相控阵技术，比美国</w:t>
      </w:r>
      <w:r w:rsidRPr="006C5DE5">
        <w:rPr>
          <w:rFonts w:hint="eastAsia"/>
        </w:rPr>
        <w:t>E-3C</w:t>
      </w:r>
      <w:r w:rsidRPr="006C5DE5">
        <w:rPr>
          <w:rFonts w:hint="eastAsia"/>
        </w:rPr>
        <w:t>预警机整整领先了一代。”这个评价虽初听有夸大渲染赚疑，但就雷达技术体制对系统探测能力的提升作用、数字化水平和信号处理能力等方面来说看，晚了数十年设计的空警</w:t>
      </w:r>
      <w:r w:rsidRPr="006C5DE5">
        <w:rPr>
          <w:rFonts w:hint="eastAsia"/>
        </w:rPr>
        <w:t>-2000</w:t>
      </w:r>
      <w:r w:rsidRPr="006C5DE5">
        <w:rPr>
          <w:rFonts w:hint="eastAsia"/>
        </w:rPr>
        <w:t>与空警</w:t>
      </w:r>
      <w:r w:rsidRPr="006C5DE5">
        <w:rPr>
          <w:rFonts w:hint="eastAsia"/>
        </w:rPr>
        <w:t>-200</w:t>
      </w:r>
      <w:r w:rsidRPr="006C5DE5">
        <w:rPr>
          <w:rFonts w:hint="eastAsia"/>
        </w:rPr>
        <w:t>新机型在系统架构、软硬件起步水平上占有后发优势是很正常的，技术水准方面在当时毫无疑问具有国际先进水平。只不过结合美军在网络化协同作战的建设、数据链的广泛、电子情报收集的深厚积累和大量实战运用经验等“预警机”这一本体之外的因素，以及</w:t>
      </w:r>
      <w:r w:rsidRPr="006C5DE5">
        <w:rPr>
          <w:rFonts w:hint="eastAsia"/>
        </w:rPr>
        <w:t>E-3C</w:t>
      </w:r>
      <w:r w:rsidRPr="006C5DE5">
        <w:rPr>
          <w:rFonts w:hint="eastAsia"/>
        </w:rPr>
        <w:t>的后续升级计划后的性能提升，在作战体系的大背景下来衡量预警机对作战效能的释放和提升作用，空警</w:t>
      </w:r>
      <w:r w:rsidRPr="006C5DE5">
        <w:rPr>
          <w:rFonts w:hint="eastAsia"/>
        </w:rPr>
        <w:t>-2000</w:t>
      </w:r>
      <w:r w:rsidRPr="006C5DE5">
        <w:rPr>
          <w:rFonts w:hint="eastAsia"/>
        </w:rPr>
        <w:t>与之相比无疑仍存在不少差距。</w:t>
      </w:r>
    </w:p>
    <w:p w14:paraId="6571DBF5" w14:textId="77777777" w:rsidR="00426BD1" w:rsidRPr="006C5DE5" w:rsidRDefault="00426BD1" w:rsidP="00426BD1"/>
    <w:p w14:paraId="5C102A08" w14:textId="77777777" w:rsidR="00426BD1" w:rsidRPr="006C5DE5" w:rsidRDefault="00426BD1" w:rsidP="00426BD1">
      <w:pPr>
        <w:rPr>
          <w:rFonts w:hint="eastAsia"/>
        </w:rPr>
      </w:pPr>
      <w:r w:rsidRPr="006C5DE5">
        <w:rPr>
          <w:rFonts w:hint="eastAsia"/>
        </w:rPr>
        <w:t xml:space="preserve">　　随着近年来我国在相控阵、数字阵列、网络通信、高性能计算机技术等方面取得了长足进步，同时全军网络体系、数据链和信息化建设也大大加快，研制第三代预警机的技术基础和应用条件已经完全具备。空警</w:t>
      </w:r>
      <w:r w:rsidRPr="006C5DE5">
        <w:rPr>
          <w:rFonts w:hint="eastAsia"/>
        </w:rPr>
        <w:t>-500</w:t>
      </w:r>
      <w:r w:rsidRPr="006C5DE5">
        <w:rPr>
          <w:rFonts w:hint="eastAsia"/>
        </w:rPr>
        <w:t>应运而生，并且已经在</w:t>
      </w:r>
      <w:r w:rsidRPr="006C5DE5">
        <w:rPr>
          <w:rFonts w:hint="eastAsia"/>
        </w:rPr>
        <w:t>2014</w:t>
      </w:r>
      <w:r w:rsidRPr="006C5DE5">
        <w:rPr>
          <w:rFonts w:hint="eastAsia"/>
        </w:rPr>
        <w:t>年低调交付空军</w:t>
      </w:r>
      <w:r w:rsidRPr="006C5DE5">
        <w:rPr>
          <w:rFonts w:hint="eastAsia"/>
        </w:rPr>
        <w:t>3</w:t>
      </w:r>
      <w:r w:rsidRPr="006C5DE5">
        <w:rPr>
          <w:rFonts w:hint="eastAsia"/>
        </w:rPr>
        <w:t>架。从初步曝光的一些信息来看，空警</w:t>
      </w:r>
      <w:r w:rsidRPr="006C5DE5">
        <w:rPr>
          <w:rFonts w:hint="eastAsia"/>
        </w:rPr>
        <w:t>-500</w:t>
      </w:r>
      <w:r w:rsidRPr="006C5DE5">
        <w:rPr>
          <w:rFonts w:hint="eastAsia"/>
        </w:rPr>
        <w:t>已经具备了第三代预警机的大部分先进特征。至此，我国预警机的研制在经历了</w:t>
      </w:r>
      <w:r w:rsidRPr="006C5DE5">
        <w:rPr>
          <w:rFonts w:hint="eastAsia"/>
        </w:rPr>
        <w:t>60</w:t>
      </w:r>
      <w:r w:rsidRPr="006C5DE5">
        <w:rPr>
          <w:rFonts w:hint="eastAsia"/>
        </w:rPr>
        <w:t>多年的引进技术与自主研发结合的不断挫折和不懈努力，以及</w:t>
      </w:r>
      <w:r w:rsidRPr="006C5DE5">
        <w:rPr>
          <w:rFonts w:hint="eastAsia"/>
        </w:rPr>
        <w:t>90</w:t>
      </w:r>
      <w:r w:rsidRPr="006C5DE5">
        <w:rPr>
          <w:rFonts w:hint="eastAsia"/>
        </w:rPr>
        <w:t>年代和本世纪初</w:t>
      </w:r>
      <w:r w:rsidRPr="006C5DE5">
        <w:rPr>
          <w:rFonts w:hint="eastAsia"/>
        </w:rPr>
        <w:t>10</w:t>
      </w:r>
      <w:r w:rsidRPr="006C5DE5">
        <w:rPr>
          <w:rFonts w:hint="eastAsia"/>
        </w:rPr>
        <w:t>年的不断技术跨越后，在发展进度与技术水平上已稳居该领域的世界前沿。</w:t>
      </w:r>
    </w:p>
    <w:p w14:paraId="7329618D" w14:textId="77777777" w:rsidR="00426BD1" w:rsidRPr="006C5DE5" w:rsidRDefault="00426BD1" w:rsidP="00426BD1"/>
    <w:p w14:paraId="1590469A" w14:textId="77777777" w:rsidR="00426BD1" w:rsidRPr="006C5DE5" w:rsidRDefault="00426BD1" w:rsidP="00426BD1">
      <w:pPr>
        <w:rPr>
          <w:rFonts w:hint="eastAsia"/>
        </w:rPr>
      </w:pPr>
      <w:r w:rsidRPr="006C5DE5">
        <w:rPr>
          <w:rFonts w:hint="eastAsia"/>
        </w:rPr>
        <w:t xml:space="preserve">　　空警</w:t>
      </w:r>
      <w:r w:rsidRPr="006C5DE5">
        <w:rPr>
          <w:rFonts w:hint="eastAsia"/>
        </w:rPr>
        <w:t>-500</w:t>
      </w:r>
      <w:r w:rsidRPr="006C5DE5">
        <w:rPr>
          <w:rFonts w:hint="eastAsia"/>
        </w:rPr>
        <w:t>是我军网络中心战的关键枢纽</w:t>
      </w:r>
    </w:p>
    <w:p w14:paraId="5AF13678" w14:textId="77777777" w:rsidR="00426BD1" w:rsidRPr="006C5DE5" w:rsidRDefault="00426BD1" w:rsidP="00426BD1"/>
    <w:p w14:paraId="72C38018" w14:textId="77777777" w:rsidR="00426BD1" w:rsidRPr="006C5DE5" w:rsidRDefault="00426BD1" w:rsidP="00426BD1">
      <w:pPr>
        <w:rPr>
          <w:rFonts w:hint="eastAsia"/>
        </w:rPr>
      </w:pPr>
      <w:r w:rsidRPr="006C5DE5">
        <w:rPr>
          <w:rFonts w:hint="eastAsia"/>
        </w:rPr>
        <w:t xml:space="preserve">　　三代预警机的发展，必不可少的前提条件和基础技术就是有源相控阵雷达技术，无论是轻型化、一体化，还是在功能上的不断拓展都与其相关或是必要的关系。凭借此前我国在空警</w:t>
      </w:r>
      <w:r w:rsidRPr="006C5DE5">
        <w:rPr>
          <w:rFonts w:hint="eastAsia"/>
        </w:rPr>
        <w:t>-2000</w:t>
      </w:r>
      <w:r w:rsidRPr="006C5DE5">
        <w:rPr>
          <w:rFonts w:hint="eastAsia"/>
        </w:rPr>
        <w:t>和空警</w:t>
      </w:r>
      <w:r w:rsidRPr="006C5DE5">
        <w:rPr>
          <w:rFonts w:hint="eastAsia"/>
        </w:rPr>
        <w:t>-200</w:t>
      </w:r>
      <w:r w:rsidRPr="006C5DE5">
        <w:rPr>
          <w:rFonts w:hint="eastAsia"/>
        </w:rPr>
        <w:t>上的有源相控阵技术的积淀，针对四大机特征的高速隐身、高机动的多目标的早期预警、干扰对抗与稳定跟踪能力的提升必将是重点。这方面于本文的空警</w:t>
      </w:r>
      <w:r w:rsidRPr="006C5DE5">
        <w:rPr>
          <w:rFonts w:hint="eastAsia"/>
        </w:rPr>
        <w:t>-500</w:t>
      </w:r>
      <w:r w:rsidRPr="006C5DE5">
        <w:rPr>
          <w:rFonts w:hint="eastAsia"/>
        </w:rPr>
        <w:t>而言这暂且不作为行文重点展开。</w:t>
      </w:r>
    </w:p>
    <w:p w14:paraId="51160524" w14:textId="77777777" w:rsidR="00426BD1" w:rsidRPr="006C5DE5" w:rsidRDefault="00426BD1" w:rsidP="00426BD1"/>
    <w:p w14:paraId="54D0099F" w14:textId="77777777" w:rsidR="00426BD1" w:rsidRPr="006C5DE5" w:rsidRDefault="00426BD1" w:rsidP="00426BD1">
      <w:pPr>
        <w:rPr>
          <w:rFonts w:hint="eastAsia"/>
        </w:rPr>
      </w:pPr>
      <w:r w:rsidRPr="006C5DE5">
        <w:rPr>
          <w:rFonts w:hint="eastAsia"/>
        </w:rPr>
        <w:t xml:space="preserve">　　空警</w:t>
      </w:r>
      <w:r w:rsidRPr="006C5DE5">
        <w:rPr>
          <w:rFonts w:hint="eastAsia"/>
        </w:rPr>
        <w:t>-500</w:t>
      </w:r>
      <w:r w:rsidRPr="006C5DE5">
        <w:rPr>
          <w:rFonts w:hint="eastAsia"/>
        </w:rPr>
        <w:t>与空警</w:t>
      </w:r>
      <w:r w:rsidRPr="006C5DE5">
        <w:rPr>
          <w:rFonts w:hint="eastAsia"/>
        </w:rPr>
        <w:t>-2000</w:t>
      </w:r>
      <w:r w:rsidRPr="006C5DE5">
        <w:rPr>
          <w:rFonts w:hint="eastAsia"/>
        </w:rPr>
        <w:t>、空警</w:t>
      </w:r>
      <w:r w:rsidRPr="006C5DE5">
        <w:rPr>
          <w:rFonts w:hint="eastAsia"/>
        </w:rPr>
        <w:t>-200</w:t>
      </w:r>
      <w:r w:rsidRPr="006C5DE5">
        <w:rPr>
          <w:rFonts w:hint="eastAsia"/>
        </w:rPr>
        <w:t>就外观上的明显区别而言，除了早期技术验证机阶段中曾经一度出现过的水滴形天线罩外，就是机身后部两侧、头尾还集成了几个宽频组合电子侦察系统天线。同类天线也出现在高新</w:t>
      </w:r>
      <w:r w:rsidRPr="006C5DE5">
        <w:rPr>
          <w:rFonts w:hint="eastAsia"/>
        </w:rPr>
        <w:t>-8</w:t>
      </w:r>
      <w:r w:rsidRPr="006C5DE5">
        <w:rPr>
          <w:rFonts w:hint="eastAsia"/>
        </w:rPr>
        <w:t>电子侦察机的头尾和两侧，其中侧面有前后两对</w:t>
      </w:r>
      <w:r w:rsidRPr="006C5DE5">
        <w:rPr>
          <w:rFonts w:hint="eastAsia"/>
        </w:rPr>
        <w:t>ESM</w:t>
      </w:r>
      <w:r w:rsidRPr="006C5DE5">
        <w:rPr>
          <w:rFonts w:hint="eastAsia"/>
        </w:rPr>
        <w:t>电子侦测天线，前部的天线尺寸较小，推测主要用于</w:t>
      </w:r>
      <w:r w:rsidRPr="006C5DE5">
        <w:rPr>
          <w:rFonts w:hint="eastAsia"/>
        </w:rPr>
        <w:t>Ku</w:t>
      </w:r>
      <w:r w:rsidRPr="006C5DE5">
        <w:rPr>
          <w:rFonts w:hint="eastAsia"/>
        </w:rPr>
        <w:t>、</w:t>
      </w:r>
      <w:r w:rsidRPr="006C5DE5">
        <w:rPr>
          <w:rFonts w:hint="eastAsia"/>
        </w:rPr>
        <w:t>X</w:t>
      </w:r>
      <w:r w:rsidRPr="006C5DE5">
        <w:rPr>
          <w:rFonts w:hint="eastAsia"/>
        </w:rPr>
        <w:t>波段的宽频侦听、无源定位，后部天线针对</w:t>
      </w:r>
      <w:r w:rsidRPr="006C5DE5">
        <w:rPr>
          <w:rFonts w:hint="eastAsia"/>
        </w:rPr>
        <w:t>X-UHF</w:t>
      </w:r>
      <w:r w:rsidRPr="006C5DE5">
        <w:rPr>
          <w:rFonts w:hint="eastAsia"/>
        </w:rPr>
        <w:t>波段频率。</w:t>
      </w:r>
    </w:p>
    <w:p w14:paraId="4C0E06E8" w14:textId="77777777" w:rsidR="00426BD1" w:rsidRPr="006C5DE5" w:rsidRDefault="00426BD1" w:rsidP="00426BD1"/>
    <w:p w14:paraId="512BCC92" w14:textId="77777777" w:rsidR="00426BD1" w:rsidRPr="006C5DE5" w:rsidRDefault="00426BD1" w:rsidP="00426BD1">
      <w:pPr>
        <w:rPr>
          <w:rFonts w:hint="eastAsia"/>
        </w:rPr>
      </w:pPr>
      <w:r w:rsidRPr="006C5DE5">
        <w:rPr>
          <w:rFonts w:hint="eastAsia"/>
        </w:rPr>
        <w:t xml:space="preserve">　　机体后部两侧、机头的电子侦测天线，在表明着空警</w:t>
      </w:r>
      <w:r w:rsidRPr="006C5DE5">
        <w:rPr>
          <w:rFonts w:hint="eastAsia"/>
        </w:rPr>
        <w:t>-500</w:t>
      </w:r>
      <w:r w:rsidRPr="006C5DE5">
        <w:rPr>
          <w:rFonts w:hint="eastAsia"/>
        </w:rPr>
        <w:t>的三代预警机特征之一，“一专多能”</w:t>
      </w:r>
    </w:p>
    <w:p w14:paraId="1853D229" w14:textId="77777777" w:rsidR="00426BD1" w:rsidRPr="006C5DE5" w:rsidRDefault="00426BD1" w:rsidP="00426BD1"/>
    <w:p w14:paraId="62B22F8E" w14:textId="77777777" w:rsidR="00426BD1" w:rsidRPr="006C5DE5" w:rsidRDefault="00426BD1" w:rsidP="00426BD1">
      <w:pPr>
        <w:rPr>
          <w:rFonts w:hint="eastAsia"/>
        </w:rPr>
      </w:pPr>
      <w:r w:rsidRPr="006C5DE5">
        <w:rPr>
          <w:rFonts w:hint="eastAsia"/>
        </w:rPr>
        <w:t xml:space="preserve">　　这种对空中和地面警戒、火控雷达常用频段的宽频组合电子侦测系统，可雷达辐射源、电子对抗干扰源的精确定位信息，可以大为增强预警系统的实际探测距离和隐蔽性。这种将雷达、通信频段的电子情报收集、定位和对抗功能融合一体的设计思路正是三代预警机的“多元化”、“一体化”的技术特点。只不过相对于专用电子侦察机，限于空警</w:t>
      </w:r>
      <w:r w:rsidRPr="006C5DE5">
        <w:rPr>
          <w:rFonts w:hint="eastAsia"/>
        </w:rPr>
        <w:t>-500</w:t>
      </w:r>
      <w:r w:rsidRPr="006C5DE5">
        <w:rPr>
          <w:rFonts w:hint="eastAsia"/>
        </w:rPr>
        <w:t>机内剩余空间和功率，只是挑选了与预警环境和任务相适应的频段为主进行“一体化”融合。所以随着机内信号和情报处理能力提升，设备体积和功耗的降低，系统的进一步集成化，空警</w:t>
      </w:r>
      <w:r w:rsidRPr="006C5DE5">
        <w:rPr>
          <w:rFonts w:hint="eastAsia"/>
        </w:rPr>
        <w:t>-500</w:t>
      </w:r>
      <w:r w:rsidRPr="006C5DE5">
        <w:rPr>
          <w:rFonts w:hint="eastAsia"/>
        </w:rPr>
        <w:t>在多元化功能的融合和系统整体性能仍有进步提升的空间。</w:t>
      </w:r>
    </w:p>
    <w:p w14:paraId="68D7516C" w14:textId="77777777" w:rsidR="00426BD1" w:rsidRPr="006C5DE5" w:rsidRDefault="00426BD1" w:rsidP="00426BD1"/>
    <w:p w14:paraId="275B7939" w14:textId="77777777" w:rsidR="00426BD1" w:rsidRPr="006C5DE5" w:rsidRDefault="00426BD1" w:rsidP="00426BD1">
      <w:pPr>
        <w:rPr>
          <w:rFonts w:hint="eastAsia"/>
        </w:rPr>
      </w:pPr>
      <w:r w:rsidRPr="006C5DE5">
        <w:rPr>
          <w:rFonts w:hint="eastAsia"/>
        </w:rPr>
        <w:t xml:space="preserve">　　所以三代机预警机的空警</w:t>
      </w:r>
      <w:r w:rsidRPr="006C5DE5">
        <w:rPr>
          <w:rFonts w:hint="eastAsia"/>
        </w:rPr>
        <w:t>-500</w:t>
      </w:r>
      <w:r w:rsidRPr="006C5DE5">
        <w:rPr>
          <w:rFonts w:hint="eastAsia"/>
        </w:rPr>
        <w:t>，对比空警</w:t>
      </w:r>
      <w:r w:rsidRPr="006C5DE5">
        <w:rPr>
          <w:rFonts w:hint="eastAsia"/>
        </w:rPr>
        <w:t>-2000</w:t>
      </w:r>
      <w:r w:rsidRPr="006C5DE5">
        <w:rPr>
          <w:rFonts w:hint="eastAsia"/>
        </w:rPr>
        <w:t>，除了雷达本身的探测威力略低外，空警</w:t>
      </w:r>
      <w:r w:rsidRPr="006C5DE5">
        <w:rPr>
          <w:rFonts w:hint="eastAsia"/>
        </w:rPr>
        <w:t>-500</w:t>
      </w:r>
      <w:r w:rsidRPr="006C5DE5">
        <w:rPr>
          <w:rFonts w:hint="eastAsia"/>
        </w:rPr>
        <w:t>在电子侦察情报、信息的综合处理和干扰对抗能力方面是进步明显的，也会强于同为三代预警机的</w:t>
      </w:r>
      <w:r w:rsidRPr="006C5DE5">
        <w:rPr>
          <w:rFonts w:hint="eastAsia"/>
        </w:rPr>
        <w:t>G550 CAEW</w:t>
      </w:r>
      <w:r w:rsidRPr="006C5DE5">
        <w:rPr>
          <w:rFonts w:hint="eastAsia"/>
        </w:rPr>
        <w:t>和</w:t>
      </w:r>
      <w:r w:rsidRPr="006C5DE5">
        <w:rPr>
          <w:rFonts w:hint="eastAsia"/>
        </w:rPr>
        <w:t>E-2D</w:t>
      </w:r>
      <w:r w:rsidRPr="006C5DE5">
        <w:rPr>
          <w:rFonts w:hint="eastAsia"/>
        </w:rPr>
        <w:t>。所以透过空警</w:t>
      </w:r>
      <w:r w:rsidRPr="006C5DE5">
        <w:rPr>
          <w:rFonts w:hint="eastAsia"/>
        </w:rPr>
        <w:t>-500</w:t>
      </w:r>
      <w:r w:rsidRPr="006C5DE5">
        <w:rPr>
          <w:rFonts w:hint="eastAsia"/>
        </w:rPr>
        <w:t>的机身两侧的“电子侦察天线”这一细节，我们可以看到空警</w:t>
      </w:r>
      <w:r w:rsidRPr="006C5DE5">
        <w:rPr>
          <w:rFonts w:hint="eastAsia"/>
        </w:rPr>
        <w:t>-500</w:t>
      </w:r>
      <w:r w:rsidRPr="006C5DE5">
        <w:rPr>
          <w:rFonts w:hint="eastAsia"/>
        </w:rPr>
        <w:t>在承担预警和指挥任务的同时，还可兼顾一部分电子侦察和情报收集职能。这样在多数任务环境下也降低对专用电子侦察机的部署和使用要求，减少机种、人员数量和维护保障的复杂性，对于提高战场生存力和作战效能、降低成本和作战消耗具有重要意义。</w:t>
      </w:r>
    </w:p>
    <w:p w14:paraId="7B464324" w14:textId="77777777" w:rsidR="00426BD1" w:rsidRPr="006C5DE5" w:rsidRDefault="00426BD1" w:rsidP="00426BD1">
      <w:pPr>
        <w:rPr>
          <w:rFonts w:hint="eastAsia"/>
        </w:rPr>
      </w:pPr>
      <w:r w:rsidRPr="006C5DE5">
        <w:rPr>
          <w:rFonts w:hint="eastAsia"/>
        </w:rPr>
        <w:t xml:space="preserve">　　如果说“电子侦察天线”是空警</w:t>
      </w:r>
      <w:r w:rsidRPr="006C5DE5">
        <w:rPr>
          <w:rFonts w:hint="eastAsia"/>
        </w:rPr>
        <w:t>-500</w:t>
      </w:r>
      <w:r w:rsidRPr="006C5DE5">
        <w:rPr>
          <w:rFonts w:hint="eastAsia"/>
        </w:rPr>
        <w:t>在功能多元化、一体化上的体现，那么在“网络化”中的体现之一就是空警</w:t>
      </w:r>
      <w:r w:rsidRPr="006C5DE5">
        <w:rPr>
          <w:rFonts w:hint="eastAsia"/>
        </w:rPr>
        <w:t>-500</w:t>
      </w:r>
      <w:r w:rsidRPr="006C5DE5">
        <w:rPr>
          <w:rFonts w:hint="eastAsia"/>
        </w:rPr>
        <w:t>雷达罩上“卫星通信天线整流罩”这一的明显的突起。此前的空警</w:t>
      </w:r>
      <w:r w:rsidRPr="006C5DE5">
        <w:rPr>
          <w:rFonts w:hint="eastAsia"/>
        </w:rPr>
        <w:t>-2000</w:t>
      </w:r>
      <w:r w:rsidRPr="006C5DE5">
        <w:rPr>
          <w:rFonts w:hint="eastAsia"/>
        </w:rPr>
        <w:t>和空军</w:t>
      </w:r>
      <w:r w:rsidRPr="006C5DE5">
        <w:rPr>
          <w:rFonts w:hint="eastAsia"/>
        </w:rPr>
        <w:t>-200</w:t>
      </w:r>
      <w:r w:rsidRPr="006C5DE5">
        <w:rPr>
          <w:rFonts w:hint="eastAsia"/>
        </w:rPr>
        <w:t>中，只有空警</w:t>
      </w:r>
      <w:r w:rsidRPr="006C5DE5">
        <w:rPr>
          <w:rFonts w:hint="eastAsia"/>
        </w:rPr>
        <w:t>-2000</w:t>
      </w:r>
      <w:r w:rsidRPr="006C5DE5">
        <w:rPr>
          <w:rFonts w:hint="eastAsia"/>
        </w:rPr>
        <w:t>上配备有卫星通信系统。而没有喷被卫星通信系统的空警</w:t>
      </w:r>
      <w:r w:rsidRPr="006C5DE5">
        <w:rPr>
          <w:rFonts w:hint="eastAsia"/>
        </w:rPr>
        <w:t>-200</w:t>
      </w:r>
      <w:r w:rsidRPr="006C5DE5">
        <w:rPr>
          <w:rFonts w:hint="eastAsia"/>
        </w:rPr>
        <w:t>只能依靠通信距离一般是在数百公里的微波数据链与地面指挥所、水面舰艇和作战飞机进行通信。但随着随着现代战场日益广阔，武器打击的远程多样化，指挥引导系统的作用范围也在大幅拓展。特别是随着我军的作战范围不断外推，向着第一岛链突破，目前我军的作战范围下在向第一岛链外侧突破，更加需要扩展指挥引导系统的作用范围，而卫星数据链是扩展我军作战范围、缩短指挥环节、提供全疆域信息共享的基础之一。那么，空警</w:t>
      </w:r>
      <w:r w:rsidRPr="006C5DE5">
        <w:rPr>
          <w:rFonts w:hint="eastAsia"/>
        </w:rPr>
        <w:t>-500</w:t>
      </w:r>
      <w:r w:rsidRPr="006C5DE5">
        <w:rPr>
          <w:rFonts w:hint="eastAsia"/>
        </w:rPr>
        <w:t>配备卫星通信系统之后，就可以更好的发挥网络中心战中重要的核心枢纽作用，与更高层次的指挥控制系统相联接，在更大的范围内为整个作战网络提供更为全面的信息数据的交换与共享，更好的融合各类平台</w:t>
      </w:r>
      <w:r w:rsidRPr="006C5DE5">
        <w:rPr>
          <w:rFonts w:hint="eastAsia"/>
        </w:rPr>
        <w:t>(</w:t>
      </w:r>
      <w:r w:rsidRPr="006C5DE5">
        <w:rPr>
          <w:rFonts w:hint="eastAsia"/>
        </w:rPr>
        <w:t>天基、空基、陆基、海基</w:t>
      </w:r>
      <w:r w:rsidRPr="006C5DE5">
        <w:rPr>
          <w:rFonts w:hint="eastAsia"/>
        </w:rPr>
        <w:t>)</w:t>
      </w:r>
      <w:r w:rsidRPr="006C5DE5">
        <w:rPr>
          <w:rFonts w:hint="eastAsia"/>
        </w:rPr>
        <w:t>的各种探测、侦察和状态数据，形成战场综合态势并指挥引导我方的作战行动、快速打击。</w:t>
      </w:r>
      <w:r w:rsidRPr="006C5DE5">
        <w:rPr>
          <w:rFonts w:hint="eastAsia"/>
        </w:rPr>
        <w:t>(</w:t>
      </w:r>
      <w:r w:rsidRPr="006C5DE5">
        <w:rPr>
          <w:rFonts w:hint="eastAsia"/>
        </w:rPr>
        <w:t>作者署名：鼎盛</w:t>
      </w:r>
      <w:r w:rsidRPr="006C5DE5">
        <w:rPr>
          <w:rFonts w:hint="eastAsia"/>
        </w:rPr>
        <w:t xml:space="preserve"> </w:t>
      </w:r>
      <w:r w:rsidRPr="006C5DE5">
        <w:rPr>
          <w:rFonts w:hint="eastAsia"/>
        </w:rPr>
        <w:t>拦着阻舰</w:t>
      </w:r>
      <w:r w:rsidRPr="006C5DE5">
        <w:rPr>
          <w:rFonts w:hint="eastAsia"/>
        </w:rPr>
        <w:t>)</w:t>
      </w:r>
    </w:p>
    <w:p w14:paraId="518AA833" w14:textId="77777777" w:rsidR="00426BD1" w:rsidRPr="006C5DE5" w:rsidRDefault="00426BD1" w:rsidP="00426BD1"/>
    <w:p w14:paraId="4F638A9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38C78E94" w14:textId="77777777" w:rsidR="00426BD1" w:rsidRPr="006C5DE5" w:rsidRDefault="00426BD1" w:rsidP="00426BD1">
      <w:pPr>
        <w:rPr>
          <w:rFonts w:hint="eastAsia"/>
        </w:rPr>
      </w:pPr>
      <w:r w:rsidRPr="006C5DE5">
        <w:rPr>
          <w:rFonts w:hint="eastAsia"/>
        </w:rPr>
        <w:t>歼</w:t>
      </w:r>
      <w:r w:rsidRPr="006C5DE5">
        <w:rPr>
          <w:rFonts w:hint="eastAsia"/>
        </w:rPr>
        <w:t>10B</w:t>
      </w:r>
      <w:r w:rsidRPr="006C5DE5">
        <w:rPr>
          <w:rFonts w:hint="eastAsia"/>
        </w:rPr>
        <w:t>双座型战力不输歼</w:t>
      </w:r>
      <w:r w:rsidRPr="006C5DE5">
        <w:rPr>
          <w:rFonts w:hint="eastAsia"/>
        </w:rPr>
        <w:t xml:space="preserve">16 </w:t>
      </w:r>
      <w:r w:rsidRPr="006C5DE5">
        <w:rPr>
          <w:rFonts w:hint="eastAsia"/>
        </w:rPr>
        <w:t>歼</w:t>
      </w:r>
      <w:r w:rsidRPr="006C5DE5">
        <w:rPr>
          <w:rFonts w:hint="eastAsia"/>
        </w:rPr>
        <w:t>11A</w:t>
      </w:r>
      <w:r w:rsidRPr="006C5DE5">
        <w:rPr>
          <w:rFonts w:hint="eastAsia"/>
        </w:rPr>
        <w:t>进行延寿升级</w:t>
      </w:r>
    </w:p>
    <w:p w14:paraId="5AB59C8E"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12:00  </w:t>
      </w:r>
      <w:r w:rsidRPr="006C5DE5">
        <w:rPr>
          <w:rFonts w:hint="eastAsia"/>
        </w:rPr>
        <w:t>综合</w:t>
      </w:r>
      <w:r w:rsidRPr="006C5DE5">
        <w:rPr>
          <w:rFonts w:hint="eastAsia"/>
        </w:rPr>
        <w:t xml:space="preserve"> </w:t>
      </w:r>
    </w:p>
    <w:p w14:paraId="0443D6CC" w14:textId="77777777" w:rsidR="00426BD1" w:rsidRPr="006C5DE5" w:rsidRDefault="00426BD1" w:rsidP="00426BD1">
      <w:pPr>
        <w:rPr>
          <w:rFonts w:hint="eastAsia"/>
        </w:rPr>
      </w:pPr>
      <w:r w:rsidRPr="006C5DE5">
        <w:rPr>
          <w:rFonts w:hint="eastAsia"/>
        </w:rPr>
        <w:t xml:space="preserve">　　国产歼</w:t>
      </w:r>
      <w:r w:rsidRPr="006C5DE5">
        <w:rPr>
          <w:rFonts w:hint="eastAsia"/>
        </w:rPr>
        <w:t>-10B</w:t>
      </w:r>
      <w:r w:rsidRPr="006C5DE5">
        <w:rPr>
          <w:rFonts w:hint="eastAsia"/>
        </w:rPr>
        <w:t>战机或将实战部署</w:t>
      </w:r>
    </w:p>
    <w:p w14:paraId="3993F01B" w14:textId="77777777" w:rsidR="00426BD1" w:rsidRPr="006C5DE5" w:rsidRDefault="00426BD1" w:rsidP="00426BD1"/>
    <w:p w14:paraId="7B6F04C9" w14:textId="77777777" w:rsidR="00426BD1" w:rsidRPr="006C5DE5" w:rsidRDefault="00426BD1" w:rsidP="00426BD1">
      <w:pPr>
        <w:rPr>
          <w:rFonts w:hint="eastAsia"/>
        </w:rPr>
      </w:pPr>
      <w:r w:rsidRPr="006C5DE5">
        <w:rPr>
          <w:rFonts w:hint="eastAsia"/>
        </w:rPr>
        <w:t xml:space="preserve">　　性能大幅提升，专家称对比周边国家战机有优势</w:t>
      </w:r>
    </w:p>
    <w:p w14:paraId="6D179013" w14:textId="77777777" w:rsidR="00426BD1" w:rsidRPr="006C5DE5" w:rsidRDefault="00426BD1" w:rsidP="00426BD1"/>
    <w:p w14:paraId="3BFF08E3" w14:textId="77777777" w:rsidR="00426BD1" w:rsidRPr="006C5DE5" w:rsidRDefault="00426BD1" w:rsidP="00426BD1">
      <w:pPr>
        <w:rPr>
          <w:rFonts w:hint="eastAsia"/>
        </w:rPr>
      </w:pPr>
      <w:r w:rsidRPr="006C5DE5">
        <w:rPr>
          <w:rFonts w:hint="eastAsia"/>
        </w:rPr>
        <w:t xml:space="preserve">　　日前，英国《简氏防务周刊》网站报道称，有照片显示成都飞机工业有限责任公司的机场上停放了</w:t>
      </w:r>
      <w:r w:rsidRPr="006C5DE5">
        <w:rPr>
          <w:rFonts w:hint="eastAsia"/>
        </w:rPr>
        <w:t>14</w:t>
      </w:r>
      <w:r w:rsidRPr="006C5DE5">
        <w:rPr>
          <w:rFonts w:hint="eastAsia"/>
        </w:rPr>
        <w:t>架空军涂装的歼</w:t>
      </w:r>
      <w:r w:rsidRPr="006C5DE5">
        <w:rPr>
          <w:rFonts w:hint="eastAsia"/>
        </w:rPr>
        <w:t>-10B</w:t>
      </w:r>
      <w:r w:rsidRPr="006C5DE5">
        <w:rPr>
          <w:rFonts w:hint="eastAsia"/>
        </w:rPr>
        <w:t>战斗机，这表示这种经过改进的战斗机可能即将编入航空兵部队。军事专家张召忠在接受央视采访时表示，歼</w:t>
      </w:r>
      <w:r w:rsidRPr="006C5DE5">
        <w:rPr>
          <w:rFonts w:hint="eastAsia"/>
        </w:rPr>
        <w:t>-10B</w:t>
      </w:r>
      <w:r w:rsidRPr="006C5DE5">
        <w:rPr>
          <w:rFonts w:hint="eastAsia"/>
        </w:rPr>
        <w:t>与歼</w:t>
      </w:r>
      <w:r w:rsidRPr="006C5DE5">
        <w:rPr>
          <w:rFonts w:hint="eastAsia"/>
        </w:rPr>
        <w:t>-10A</w:t>
      </w:r>
      <w:r w:rsidRPr="006C5DE5">
        <w:rPr>
          <w:rFonts w:hint="eastAsia"/>
        </w:rPr>
        <w:t>相比，整体性能至少提升</w:t>
      </w:r>
      <w:r w:rsidRPr="006C5DE5">
        <w:rPr>
          <w:rFonts w:hint="eastAsia"/>
        </w:rPr>
        <w:t>30%</w:t>
      </w:r>
      <w:r w:rsidRPr="006C5DE5">
        <w:rPr>
          <w:rFonts w:hint="eastAsia"/>
        </w:rPr>
        <w:t>。与周边国家的三代机以及美国驻亚太的三代半战机相比，歼</w:t>
      </w:r>
      <w:r w:rsidRPr="006C5DE5">
        <w:rPr>
          <w:rFonts w:hint="eastAsia"/>
        </w:rPr>
        <w:t>-10B</w:t>
      </w:r>
      <w:r w:rsidRPr="006C5DE5">
        <w:rPr>
          <w:rFonts w:hint="eastAsia"/>
        </w:rPr>
        <w:t>具有优势，不落人后。</w:t>
      </w:r>
    </w:p>
    <w:p w14:paraId="4204BA2A" w14:textId="77777777" w:rsidR="00426BD1" w:rsidRPr="006C5DE5" w:rsidRDefault="00426BD1" w:rsidP="00426BD1"/>
    <w:p w14:paraId="4A66C4F5" w14:textId="77777777" w:rsidR="00426BD1" w:rsidRPr="006C5DE5" w:rsidRDefault="00426BD1" w:rsidP="00426BD1">
      <w:pPr>
        <w:rPr>
          <w:rFonts w:hint="eastAsia"/>
        </w:rPr>
      </w:pPr>
      <w:r w:rsidRPr="006C5DE5">
        <w:rPr>
          <w:rFonts w:hint="eastAsia"/>
        </w:rPr>
        <w:t xml:space="preserve">　　深度改进即将部署</w:t>
      </w:r>
    </w:p>
    <w:p w14:paraId="639ED3D4" w14:textId="77777777" w:rsidR="00426BD1" w:rsidRPr="006C5DE5" w:rsidRDefault="00426BD1" w:rsidP="00426BD1"/>
    <w:p w14:paraId="5F314A46" w14:textId="77777777" w:rsidR="00426BD1" w:rsidRPr="006C5DE5" w:rsidRDefault="00426BD1" w:rsidP="00426BD1">
      <w:pPr>
        <w:rPr>
          <w:rFonts w:hint="eastAsia"/>
        </w:rPr>
      </w:pPr>
      <w:r w:rsidRPr="006C5DE5">
        <w:rPr>
          <w:rFonts w:hint="eastAsia"/>
        </w:rPr>
        <w:t xml:space="preserve">　　照片显示，中国成飞公司</w:t>
      </w:r>
      <w:r w:rsidRPr="006C5DE5">
        <w:rPr>
          <w:rFonts w:hint="eastAsia"/>
        </w:rPr>
        <w:t>132</w:t>
      </w:r>
      <w:r w:rsidRPr="006C5DE5">
        <w:rPr>
          <w:rFonts w:hint="eastAsia"/>
        </w:rPr>
        <w:t>飞机制造厂机场上排列了</w:t>
      </w:r>
      <w:r w:rsidRPr="006C5DE5">
        <w:rPr>
          <w:rFonts w:hint="eastAsia"/>
        </w:rPr>
        <w:t>14</w:t>
      </w:r>
      <w:r w:rsidRPr="006C5DE5">
        <w:rPr>
          <w:rFonts w:hint="eastAsia"/>
        </w:rPr>
        <w:t>架歼</w:t>
      </w:r>
      <w:r w:rsidRPr="006C5DE5">
        <w:rPr>
          <w:rFonts w:hint="eastAsia"/>
        </w:rPr>
        <w:t>-10B</w:t>
      </w:r>
      <w:r w:rsidRPr="006C5DE5">
        <w:rPr>
          <w:rFonts w:hint="eastAsia"/>
        </w:rPr>
        <w:t>型战斗机，这意味着这种战斗机即将部署到实战部署的战斗机团。一个中国人民解放军空军战斗机团一般拥有</w:t>
      </w:r>
      <w:r w:rsidRPr="006C5DE5">
        <w:rPr>
          <w:rFonts w:hint="eastAsia"/>
        </w:rPr>
        <w:t>24</w:t>
      </w:r>
      <w:r w:rsidRPr="006C5DE5">
        <w:rPr>
          <w:rFonts w:hint="eastAsia"/>
        </w:rPr>
        <w:t>架战斗机。图像显示，这些歼</w:t>
      </w:r>
      <w:r w:rsidRPr="006C5DE5">
        <w:rPr>
          <w:rFonts w:hint="eastAsia"/>
        </w:rPr>
        <w:t>-10B</w:t>
      </w:r>
      <w:r w:rsidRPr="006C5DE5">
        <w:rPr>
          <w:rFonts w:hint="eastAsia"/>
        </w:rPr>
        <w:t>型战斗机采用了中国空军常用的灰色涂装，这标志着他们即将入役。</w:t>
      </w:r>
    </w:p>
    <w:p w14:paraId="00FB4C9B" w14:textId="77777777" w:rsidR="00426BD1" w:rsidRPr="006C5DE5" w:rsidRDefault="00426BD1" w:rsidP="00426BD1"/>
    <w:p w14:paraId="43B67C5F" w14:textId="77777777" w:rsidR="00426BD1" w:rsidRPr="006C5DE5" w:rsidRDefault="00426BD1" w:rsidP="00426BD1">
      <w:pPr>
        <w:rPr>
          <w:rFonts w:hint="eastAsia"/>
        </w:rPr>
      </w:pPr>
      <w:r w:rsidRPr="006C5DE5">
        <w:rPr>
          <w:rFonts w:hint="eastAsia"/>
        </w:rPr>
        <w:t xml:space="preserve">　　据报道，歼</w:t>
      </w:r>
      <w:r w:rsidRPr="006C5DE5">
        <w:rPr>
          <w:rFonts w:hint="eastAsia"/>
        </w:rPr>
        <w:t>-10B</w:t>
      </w:r>
      <w:r w:rsidRPr="006C5DE5">
        <w:rPr>
          <w:rFonts w:hint="eastAsia"/>
        </w:rPr>
        <w:t>的测试工作从</w:t>
      </w:r>
      <w:r w:rsidRPr="006C5DE5">
        <w:rPr>
          <w:rFonts w:hint="eastAsia"/>
        </w:rPr>
        <w:t>2008</w:t>
      </w:r>
      <w:r w:rsidRPr="006C5DE5">
        <w:rPr>
          <w:rFonts w:hint="eastAsia"/>
        </w:rPr>
        <w:t>年底开始，</w:t>
      </w:r>
      <w:r w:rsidRPr="006C5DE5">
        <w:rPr>
          <w:rFonts w:hint="eastAsia"/>
        </w:rPr>
        <w:t>2013</w:t>
      </w:r>
      <w:r w:rsidRPr="006C5DE5">
        <w:rPr>
          <w:rFonts w:hint="eastAsia"/>
        </w:rPr>
        <w:t>年</w:t>
      </w:r>
      <w:r w:rsidRPr="006C5DE5">
        <w:rPr>
          <w:rFonts w:hint="eastAsia"/>
        </w:rPr>
        <w:t>12</w:t>
      </w:r>
      <w:r w:rsidRPr="006C5DE5">
        <w:rPr>
          <w:rFonts w:hint="eastAsia"/>
        </w:rPr>
        <w:t>月，首批生产性歼</w:t>
      </w:r>
      <w:r w:rsidRPr="006C5DE5">
        <w:rPr>
          <w:rFonts w:hint="eastAsia"/>
        </w:rPr>
        <w:t>-10B</w:t>
      </w:r>
      <w:r w:rsidRPr="006C5DE5">
        <w:rPr>
          <w:rFonts w:hint="eastAsia"/>
        </w:rPr>
        <w:t>的照片在网上出现。在</w:t>
      </w:r>
      <w:r w:rsidRPr="006C5DE5">
        <w:rPr>
          <w:rFonts w:hint="eastAsia"/>
        </w:rPr>
        <w:t>2014</w:t>
      </w:r>
      <w:r w:rsidRPr="006C5DE5">
        <w:rPr>
          <w:rFonts w:hint="eastAsia"/>
        </w:rPr>
        <w:t>年间不断有中国航空爱好者拍摄的生产型照片出现，最初它们采用黄色涂装，随后改为正式服役时的灰色。</w:t>
      </w:r>
    </w:p>
    <w:p w14:paraId="4ACE2CD7" w14:textId="77777777" w:rsidR="00426BD1" w:rsidRPr="006C5DE5" w:rsidRDefault="00426BD1" w:rsidP="00426BD1"/>
    <w:p w14:paraId="629B21B9" w14:textId="77777777" w:rsidR="00426BD1" w:rsidRPr="006C5DE5" w:rsidRDefault="00426BD1" w:rsidP="00426BD1">
      <w:pPr>
        <w:rPr>
          <w:rFonts w:hint="eastAsia"/>
        </w:rPr>
      </w:pPr>
      <w:r w:rsidRPr="006C5DE5">
        <w:rPr>
          <w:rFonts w:hint="eastAsia"/>
        </w:rPr>
        <w:t xml:space="preserve">　　</w:t>
      </w:r>
      <w:r w:rsidRPr="006C5DE5">
        <w:rPr>
          <w:rFonts w:hint="eastAsia"/>
        </w:rPr>
        <w:t>2009</w:t>
      </w:r>
      <w:r w:rsidRPr="006C5DE5">
        <w:rPr>
          <w:rFonts w:hint="eastAsia"/>
        </w:rPr>
        <w:t>年</w:t>
      </w:r>
      <w:r w:rsidRPr="006C5DE5">
        <w:rPr>
          <w:rFonts w:hint="eastAsia"/>
        </w:rPr>
        <w:t>3</w:t>
      </w:r>
      <w:r w:rsidRPr="006C5DE5">
        <w:rPr>
          <w:rFonts w:hint="eastAsia"/>
        </w:rPr>
        <w:t>月时歼</w:t>
      </w:r>
      <w:r w:rsidRPr="006C5DE5">
        <w:rPr>
          <w:rFonts w:hint="eastAsia"/>
        </w:rPr>
        <w:t>-10B</w:t>
      </w:r>
      <w:r w:rsidRPr="006C5DE5">
        <w:rPr>
          <w:rFonts w:hint="eastAsia"/>
        </w:rPr>
        <w:t>的照片首次出现，不过它的首飞时间可能是</w:t>
      </w:r>
      <w:r w:rsidRPr="006C5DE5">
        <w:rPr>
          <w:rFonts w:hint="eastAsia"/>
        </w:rPr>
        <w:t>2008</w:t>
      </w:r>
      <w:r w:rsidRPr="006C5DE5">
        <w:rPr>
          <w:rFonts w:hint="eastAsia"/>
        </w:rPr>
        <w:t>年</w:t>
      </w:r>
      <w:r w:rsidRPr="006C5DE5">
        <w:rPr>
          <w:rFonts w:hint="eastAsia"/>
        </w:rPr>
        <w:t>12</w:t>
      </w:r>
      <w:r w:rsidRPr="006C5DE5">
        <w:rPr>
          <w:rFonts w:hint="eastAsia"/>
        </w:rPr>
        <w:t>月</w:t>
      </w:r>
      <w:r w:rsidRPr="006C5DE5">
        <w:rPr>
          <w:rFonts w:hint="eastAsia"/>
        </w:rPr>
        <w:t>23</w:t>
      </w:r>
      <w:r w:rsidRPr="006C5DE5">
        <w:rPr>
          <w:rFonts w:hint="eastAsia"/>
        </w:rPr>
        <w:t>日。该机是歼</w:t>
      </w:r>
      <w:r w:rsidRPr="006C5DE5">
        <w:rPr>
          <w:rFonts w:hint="eastAsia"/>
        </w:rPr>
        <w:t>-10A</w:t>
      </w:r>
      <w:r w:rsidRPr="006C5DE5">
        <w:rPr>
          <w:rFonts w:hint="eastAsia"/>
        </w:rPr>
        <w:t>战斗机的深度改进型，其改进项目包括</w:t>
      </w:r>
      <w:r w:rsidRPr="006C5DE5">
        <w:rPr>
          <w:rFonts w:hint="eastAsia"/>
        </w:rPr>
        <w:t>DSI</w:t>
      </w:r>
      <w:r w:rsidRPr="006C5DE5">
        <w:rPr>
          <w:rFonts w:hint="eastAsia"/>
        </w:rPr>
        <w:t>进气道，缩短的机鼻内安装了一部新的相控阵雷达，挡风玻璃前安装了一套新的前视红外搜索与跟踪系统，可降低雷达反射面积的镀金属膜座舱盖，以及在鸭翼前方和垂直尾翼上方安装的新型电子战系统。</w:t>
      </w:r>
    </w:p>
    <w:p w14:paraId="7469AC71" w14:textId="77777777" w:rsidR="00426BD1" w:rsidRPr="006C5DE5" w:rsidRDefault="00426BD1" w:rsidP="00426BD1"/>
    <w:p w14:paraId="15095D05" w14:textId="77777777" w:rsidR="00426BD1" w:rsidRPr="006C5DE5" w:rsidRDefault="00426BD1" w:rsidP="00426BD1">
      <w:r w:rsidRPr="006C5DE5">
        <w:rPr>
          <w:rFonts w:hint="eastAsia"/>
        </w:rPr>
        <w:t xml:space="preserve">　　张召忠介绍称，歼</w:t>
      </w:r>
      <w:r w:rsidRPr="006C5DE5">
        <w:rPr>
          <w:rFonts w:hint="eastAsia"/>
        </w:rPr>
        <w:t>-10B</w:t>
      </w:r>
      <w:r w:rsidRPr="006C5DE5">
        <w:rPr>
          <w:rFonts w:hint="eastAsia"/>
        </w:rPr>
        <w:t>属于三代半战机，是歼</w:t>
      </w:r>
      <w:r w:rsidRPr="006C5DE5">
        <w:rPr>
          <w:rFonts w:hint="eastAsia"/>
        </w:rPr>
        <w:t>-10A</w:t>
      </w:r>
      <w:r w:rsidRPr="006C5DE5">
        <w:rPr>
          <w:rFonts w:hint="eastAsia"/>
        </w:rPr>
        <w:t>的改进型，最大起飞重量可达</w:t>
      </w:r>
      <w:r w:rsidRPr="006C5DE5">
        <w:rPr>
          <w:rFonts w:hint="eastAsia"/>
        </w:rPr>
        <w:t>19</w:t>
      </w:r>
      <w:r w:rsidRPr="006C5DE5">
        <w:rPr>
          <w:rFonts w:hint="eastAsia"/>
        </w:rPr>
        <w:t>吨，属中型战机，载弹量在</w:t>
      </w:r>
      <w:r w:rsidRPr="006C5DE5">
        <w:rPr>
          <w:rFonts w:hint="eastAsia"/>
        </w:rPr>
        <w:t>6</w:t>
      </w:r>
      <w:r w:rsidRPr="006C5DE5">
        <w:rPr>
          <w:rFonts w:hint="eastAsia"/>
        </w:rPr>
        <w:t>吨到</w:t>
      </w:r>
      <w:r w:rsidRPr="006C5DE5">
        <w:rPr>
          <w:rFonts w:hint="eastAsia"/>
        </w:rPr>
        <w:t>8</w:t>
      </w:r>
      <w:r w:rsidRPr="006C5DE5">
        <w:rPr>
          <w:rFonts w:hint="eastAsia"/>
        </w:rPr>
        <w:t>吨，作战半径约</w:t>
      </w:r>
      <w:r w:rsidRPr="006C5DE5">
        <w:rPr>
          <w:rFonts w:hint="eastAsia"/>
        </w:rPr>
        <w:t>1000</w:t>
      </w:r>
      <w:r w:rsidRPr="006C5DE5">
        <w:rPr>
          <w:rFonts w:hint="eastAsia"/>
        </w:rPr>
        <w:t>公里，飞行速度可达</w:t>
      </w:r>
      <w:r w:rsidRPr="006C5DE5">
        <w:rPr>
          <w:rFonts w:hint="eastAsia"/>
        </w:rPr>
        <w:t>1</w:t>
      </w:r>
      <w:r w:rsidRPr="006C5DE5">
        <w:rPr>
          <w:rFonts w:hint="eastAsia"/>
        </w:rPr>
        <w:t>—</w:t>
      </w:r>
      <w:r w:rsidRPr="006C5DE5">
        <w:rPr>
          <w:rFonts w:hint="eastAsia"/>
        </w:rPr>
        <w:t>1.5</w:t>
      </w:r>
      <w:r w:rsidRPr="006C5DE5">
        <w:rPr>
          <w:rFonts w:hint="eastAsia"/>
        </w:rPr>
        <w:t>马赫，携带空空导弹。与歼</w:t>
      </w:r>
      <w:r w:rsidRPr="006C5DE5">
        <w:rPr>
          <w:rFonts w:hint="eastAsia"/>
        </w:rPr>
        <w:t>-10A</w:t>
      </w:r>
      <w:r w:rsidRPr="006C5DE5">
        <w:rPr>
          <w:rFonts w:hint="eastAsia"/>
        </w:rPr>
        <w:t>相比，歼</w:t>
      </w:r>
      <w:r w:rsidRPr="006C5DE5">
        <w:rPr>
          <w:rFonts w:hint="eastAsia"/>
        </w:rPr>
        <w:t>-10B</w:t>
      </w:r>
      <w:r w:rsidRPr="006C5DE5">
        <w:rPr>
          <w:rFonts w:hint="eastAsia"/>
        </w:rPr>
        <w:t>机头更低，使飞行员视野更开阔，在扁圆的机头部位安装了直径约</w:t>
      </w:r>
      <w:r w:rsidRPr="006C5DE5">
        <w:rPr>
          <w:rFonts w:hint="eastAsia"/>
        </w:rPr>
        <w:t>1</w:t>
      </w:r>
      <w:r w:rsidRPr="006C5DE5">
        <w:rPr>
          <w:rFonts w:hint="eastAsia"/>
        </w:rPr>
        <w:t>米的有源相控阵雷达，机舱外部增加了电子干扰和搜索跟踪设备，电子信息系统性能大幅提升。该机除了可以携载近距格斗弹药外，还可以携载射程为数十公里的中距拦射弹，同时具备对地攻击能力，作战效能提升，整体性能在歼</w:t>
      </w:r>
      <w:r w:rsidRPr="006C5DE5">
        <w:rPr>
          <w:rFonts w:hint="eastAsia"/>
        </w:rPr>
        <w:t>-10A</w:t>
      </w:r>
      <w:r w:rsidRPr="006C5DE5">
        <w:rPr>
          <w:rFonts w:hint="eastAsia"/>
        </w:rPr>
        <w:t>的基础上提升了</w:t>
      </w:r>
      <w:r w:rsidRPr="006C5DE5">
        <w:rPr>
          <w:rFonts w:hint="eastAsia"/>
        </w:rPr>
        <w:t>30%</w:t>
      </w:r>
      <w:r w:rsidRPr="006C5DE5">
        <w:rPr>
          <w:rFonts w:hint="eastAsia"/>
        </w:rPr>
        <w:t>以上。</w:t>
      </w:r>
    </w:p>
    <w:p w14:paraId="234246EF" w14:textId="77777777" w:rsidR="00426BD1" w:rsidRPr="006C5DE5" w:rsidRDefault="00426BD1" w:rsidP="00426BD1"/>
    <w:p w14:paraId="40A8088E" w14:textId="77777777" w:rsidR="00426BD1" w:rsidRPr="006C5DE5" w:rsidRDefault="00426BD1" w:rsidP="00426BD1">
      <w:pPr>
        <w:rPr>
          <w:rFonts w:hint="eastAsia"/>
        </w:rPr>
      </w:pPr>
      <w:r w:rsidRPr="006C5DE5">
        <w:rPr>
          <w:rFonts w:hint="eastAsia"/>
        </w:rPr>
        <w:t xml:space="preserve">　　配新型相控阵雷达</w:t>
      </w:r>
    </w:p>
    <w:p w14:paraId="095CFF3D" w14:textId="77777777" w:rsidR="00426BD1" w:rsidRPr="006C5DE5" w:rsidRDefault="00426BD1" w:rsidP="00426BD1"/>
    <w:p w14:paraId="4FB87DDB" w14:textId="77777777" w:rsidR="00426BD1" w:rsidRPr="006C5DE5" w:rsidRDefault="00426BD1" w:rsidP="00426BD1">
      <w:pPr>
        <w:rPr>
          <w:rFonts w:hint="eastAsia"/>
        </w:rPr>
      </w:pPr>
      <w:r w:rsidRPr="006C5DE5">
        <w:rPr>
          <w:rFonts w:hint="eastAsia"/>
        </w:rPr>
        <w:t xml:space="preserve">　　据介绍，与过去雷达只能被动接受信号不同，歼</w:t>
      </w:r>
      <w:r w:rsidRPr="006C5DE5">
        <w:rPr>
          <w:rFonts w:hint="eastAsia"/>
        </w:rPr>
        <w:t>-10B</w:t>
      </w:r>
      <w:r w:rsidRPr="006C5DE5">
        <w:rPr>
          <w:rFonts w:hint="eastAsia"/>
        </w:rPr>
        <w:t>搭载的有源相控阵雷达能够进行电子扫描，“就好像在一米见方的雷达上有</w:t>
      </w:r>
      <w:r w:rsidRPr="006C5DE5">
        <w:rPr>
          <w:rFonts w:hint="eastAsia"/>
        </w:rPr>
        <w:t>2000</w:t>
      </w:r>
      <w:r w:rsidRPr="006C5DE5">
        <w:rPr>
          <w:rFonts w:hint="eastAsia"/>
        </w:rPr>
        <w:t>个戴着望远镜的眼睛”，有利于夺取制空权。中距拦射弹射程可达七八十公里，能让战机远离威胁区，保证自身安全。而且这类导弹具备跟踪打击的能力，命中概率非常高，目标一旦被锁定，就很难逃脱。相比之下，英法两国的“台风”、“阵风”三代半战斗机目前尚未全部安装相控阵雷达，也只达到与歼</w:t>
      </w:r>
      <w:r w:rsidRPr="006C5DE5">
        <w:rPr>
          <w:rFonts w:hint="eastAsia"/>
        </w:rPr>
        <w:t>-10A</w:t>
      </w:r>
      <w:r w:rsidRPr="006C5DE5">
        <w:rPr>
          <w:rFonts w:hint="eastAsia"/>
        </w:rPr>
        <w:t>相当的技术水平。</w:t>
      </w:r>
    </w:p>
    <w:p w14:paraId="73C12B53" w14:textId="77777777" w:rsidR="00426BD1" w:rsidRPr="006C5DE5" w:rsidRDefault="00426BD1" w:rsidP="00426BD1"/>
    <w:p w14:paraId="54A7F727" w14:textId="77777777" w:rsidR="00426BD1" w:rsidRPr="006C5DE5" w:rsidRDefault="00426BD1" w:rsidP="00426BD1">
      <w:pPr>
        <w:rPr>
          <w:rFonts w:hint="eastAsia"/>
        </w:rPr>
      </w:pPr>
      <w:r w:rsidRPr="006C5DE5">
        <w:rPr>
          <w:rFonts w:hint="eastAsia"/>
        </w:rPr>
        <w:t xml:space="preserve">　　安装了新型远程相控阵雷达后，歼</w:t>
      </w:r>
      <w:r w:rsidRPr="006C5DE5">
        <w:rPr>
          <w:rFonts w:hint="eastAsia"/>
        </w:rPr>
        <w:t>-10B</w:t>
      </w:r>
      <w:r w:rsidRPr="006C5DE5">
        <w:rPr>
          <w:rFonts w:hint="eastAsia"/>
        </w:rPr>
        <w:t>被认为可能更好的支持射程达</w:t>
      </w:r>
      <w:r w:rsidRPr="006C5DE5">
        <w:rPr>
          <w:rFonts w:hint="eastAsia"/>
        </w:rPr>
        <w:t>100</w:t>
      </w:r>
      <w:r w:rsidRPr="006C5DE5">
        <w:rPr>
          <w:rFonts w:hint="eastAsia"/>
        </w:rPr>
        <w:t>公里的</w:t>
      </w:r>
      <w:r w:rsidRPr="006C5DE5">
        <w:rPr>
          <w:rFonts w:hint="eastAsia"/>
        </w:rPr>
        <w:t>PL-12</w:t>
      </w:r>
      <w:r w:rsidRPr="006C5DE5">
        <w:rPr>
          <w:rFonts w:hint="eastAsia"/>
        </w:rPr>
        <w:t>主动雷达制导空空导弹及其改进型，以及未来射程更远的改进型。自</w:t>
      </w:r>
      <w:r w:rsidRPr="006C5DE5">
        <w:rPr>
          <w:rFonts w:hint="eastAsia"/>
        </w:rPr>
        <w:t>2008</w:t>
      </w:r>
      <w:r w:rsidRPr="006C5DE5">
        <w:rPr>
          <w:rFonts w:hint="eastAsia"/>
        </w:rPr>
        <w:t>年来，有来自中国的消息称中国正在研制采用冲压喷气式发动机动力的</w:t>
      </w:r>
      <w:r w:rsidRPr="006C5DE5">
        <w:rPr>
          <w:rFonts w:hint="eastAsia"/>
        </w:rPr>
        <w:t>PL-12</w:t>
      </w:r>
      <w:r w:rsidRPr="006C5DE5">
        <w:rPr>
          <w:rFonts w:hint="eastAsia"/>
        </w:rPr>
        <w:t>改进型导弹正在发展中。</w:t>
      </w:r>
    </w:p>
    <w:p w14:paraId="4AC17181" w14:textId="77777777" w:rsidR="00426BD1" w:rsidRPr="006C5DE5" w:rsidRDefault="00426BD1" w:rsidP="00426BD1"/>
    <w:p w14:paraId="7A2C2FA3" w14:textId="77777777" w:rsidR="00426BD1" w:rsidRPr="006C5DE5" w:rsidRDefault="00426BD1" w:rsidP="00426BD1">
      <w:pPr>
        <w:rPr>
          <w:rFonts w:hint="eastAsia"/>
        </w:rPr>
      </w:pPr>
      <w:r w:rsidRPr="006C5DE5">
        <w:rPr>
          <w:rFonts w:hint="eastAsia"/>
        </w:rPr>
        <w:t xml:space="preserve">　　此前的歼</w:t>
      </w:r>
      <w:r w:rsidRPr="006C5DE5">
        <w:rPr>
          <w:rFonts w:hint="eastAsia"/>
        </w:rPr>
        <w:t>-10A</w:t>
      </w:r>
      <w:r w:rsidRPr="006C5DE5">
        <w:rPr>
          <w:rFonts w:hint="eastAsia"/>
        </w:rPr>
        <w:t>战机主要用于国土防空，对入侵飞机实施拦截和驱离。“而歼</w:t>
      </w:r>
      <w:r w:rsidRPr="006C5DE5">
        <w:rPr>
          <w:rFonts w:hint="eastAsia"/>
        </w:rPr>
        <w:t>-10B</w:t>
      </w:r>
      <w:r w:rsidRPr="006C5DE5">
        <w:rPr>
          <w:rFonts w:hint="eastAsia"/>
        </w:rPr>
        <w:t>不仅可担负国土防空任务，还可以实施积极进攻，是一款多用途战斗机。”张召忠说。</w:t>
      </w:r>
    </w:p>
    <w:p w14:paraId="0C2C6EE3" w14:textId="77777777" w:rsidR="00426BD1" w:rsidRPr="006C5DE5" w:rsidRDefault="00426BD1" w:rsidP="00426BD1"/>
    <w:p w14:paraId="1FA6B8E2" w14:textId="77777777" w:rsidR="00426BD1" w:rsidRPr="006C5DE5" w:rsidRDefault="00426BD1" w:rsidP="00426BD1">
      <w:pPr>
        <w:rPr>
          <w:rFonts w:hint="eastAsia"/>
        </w:rPr>
      </w:pPr>
      <w:r w:rsidRPr="006C5DE5">
        <w:rPr>
          <w:rFonts w:hint="eastAsia"/>
        </w:rPr>
        <w:t xml:space="preserve">　　张召忠表示，歼</w:t>
      </w:r>
      <w:r w:rsidRPr="006C5DE5">
        <w:rPr>
          <w:rFonts w:hint="eastAsia"/>
        </w:rPr>
        <w:t>-20</w:t>
      </w:r>
      <w:r w:rsidRPr="006C5DE5">
        <w:rPr>
          <w:rFonts w:hint="eastAsia"/>
        </w:rPr>
        <w:t>目前虽然试飞顺利，但定型、量产至少还需近十年，在此期间，歼</w:t>
      </w:r>
      <w:r w:rsidRPr="006C5DE5">
        <w:rPr>
          <w:rFonts w:hint="eastAsia"/>
        </w:rPr>
        <w:t>-10B</w:t>
      </w:r>
      <w:r w:rsidRPr="006C5DE5">
        <w:rPr>
          <w:rFonts w:hint="eastAsia"/>
        </w:rPr>
        <w:t>可以弥补歼</w:t>
      </w:r>
      <w:r w:rsidRPr="006C5DE5">
        <w:rPr>
          <w:rFonts w:hint="eastAsia"/>
        </w:rPr>
        <w:t>-10A</w:t>
      </w:r>
      <w:r w:rsidRPr="006C5DE5">
        <w:rPr>
          <w:rFonts w:hint="eastAsia"/>
        </w:rPr>
        <w:t>的不足，有效保持空军的战斗力。与印度、日本等国家引进的苏</w:t>
      </w:r>
      <w:r w:rsidRPr="006C5DE5">
        <w:rPr>
          <w:rFonts w:hint="eastAsia"/>
        </w:rPr>
        <w:t>-30</w:t>
      </w:r>
      <w:r w:rsidRPr="006C5DE5">
        <w:rPr>
          <w:rFonts w:hint="eastAsia"/>
        </w:rPr>
        <w:t>、</w:t>
      </w:r>
      <w:r w:rsidRPr="006C5DE5">
        <w:rPr>
          <w:rFonts w:hint="eastAsia"/>
        </w:rPr>
        <w:t>F-15J</w:t>
      </w:r>
      <w:r w:rsidRPr="006C5DE5">
        <w:rPr>
          <w:rFonts w:hint="eastAsia"/>
        </w:rPr>
        <w:t>等战机相比，歼</w:t>
      </w:r>
      <w:r w:rsidRPr="006C5DE5">
        <w:rPr>
          <w:rFonts w:hint="eastAsia"/>
        </w:rPr>
        <w:t>-10B</w:t>
      </w:r>
      <w:r w:rsidRPr="006C5DE5">
        <w:rPr>
          <w:rFonts w:hint="eastAsia"/>
        </w:rPr>
        <w:t>毫无疑问具有优势，即使与美国在我国周边地区部署的三代半战机相比，歼</w:t>
      </w:r>
      <w:r w:rsidRPr="006C5DE5">
        <w:rPr>
          <w:rFonts w:hint="eastAsia"/>
        </w:rPr>
        <w:t>-10B</w:t>
      </w:r>
      <w:r w:rsidRPr="006C5DE5">
        <w:rPr>
          <w:rFonts w:hint="eastAsia"/>
        </w:rPr>
        <w:t>也是非常先进的，不落人后。</w:t>
      </w:r>
    </w:p>
    <w:p w14:paraId="5A0F7557" w14:textId="77777777" w:rsidR="00426BD1" w:rsidRPr="006C5DE5" w:rsidRDefault="00426BD1" w:rsidP="00426BD1"/>
    <w:p w14:paraId="1E157023" w14:textId="77777777" w:rsidR="00426BD1" w:rsidRPr="006C5DE5" w:rsidRDefault="00426BD1" w:rsidP="00426BD1">
      <w:pPr>
        <w:rPr>
          <w:rFonts w:hint="eastAsia"/>
        </w:rPr>
      </w:pPr>
      <w:r w:rsidRPr="006C5DE5">
        <w:rPr>
          <w:rFonts w:hint="eastAsia"/>
        </w:rPr>
        <w:t xml:space="preserve">　　或安装国产发动机</w:t>
      </w:r>
    </w:p>
    <w:p w14:paraId="377BA6E9" w14:textId="77777777" w:rsidR="00426BD1" w:rsidRPr="006C5DE5" w:rsidRDefault="00426BD1" w:rsidP="00426BD1"/>
    <w:p w14:paraId="1DBF1B54" w14:textId="77777777" w:rsidR="00426BD1" w:rsidRPr="006C5DE5" w:rsidRDefault="00426BD1" w:rsidP="00426BD1">
      <w:pPr>
        <w:rPr>
          <w:rFonts w:hint="eastAsia"/>
        </w:rPr>
      </w:pPr>
      <w:r w:rsidRPr="006C5DE5">
        <w:rPr>
          <w:rFonts w:hint="eastAsia"/>
        </w:rPr>
        <w:t xml:space="preserve">　　就歼</w:t>
      </w:r>
      <w:r w:rsidRPr="006C5DE5">
        <w:rPr>
          <w:rFonts w:hint="eastAsia"/>
        </w:rPr>
        <w:t>-10B</w:t>
      </w:r>
      <w:r w:rsidRPr="006C5DE5">
        <w:rPr>
          <w:rFonts w:hint="eastAsia"/>
        </w:rPr>
        <w:t>会否安装国产发动机的问题，张召忠认为，不排除歼</w:t>
      </w:r>
      <w:r w:rsidRPr="006C5DE5">
        <w:rPr>
          <w:rFonts w:hint="eastAsia"/>
        </w:rPr>
        <w:t>-10B</w:t>
      </w:r>
      <w:r w:rsidRPr="006C5DE5">
        <w:rPr>
          <w:rFonts w:hint="eastAsia"/>
        </w:rPr>
        <w:t>会试验性安装国产“太行”发动机可能。“虽然‘太行’发动机比俄罗斯引进的</w:t>
      </w:r>
      <w:r w:rsidRPr="006C5DE5">
        <w:rPr>
          <w:rFonts w:hint="eastAsia"/>
        </w:rPr>
        <w:t>AF-31F</w:t>
      </w:r>
      <w:r w:rsidRPr="006C5DE5">
        <w:rPr>
          <w:rFonts w:hint="eastAsia"/>
        </w:rPr>
        <w:t>性能要好，但发动机的可靠性和使用寿命等因素需要经过多年的试验，这方面我们还有差距，还需要花时间去磨合。”不过，歼</w:t>
      </w:r>
      <w:r w:rsidRPr="006C5DE5">
        <w:rPr>
          <w:rFonts w:hint="eastAsia"/>
        </w:rPr>
        <w:t>-10B</w:t>
      </w:r>
      <w:r w:rsidRPr="006C5DE5">
        <w:rPr>
          <w:rFonts w:hint="eastAsia"/>
        </w:rPr>
        <w:t>今后若批量生产，一定会安装我国自主研发的发动机。</w:t>
      </w:r>
    </w:p>
    <w:p w14:paraId="47882175" w14:textId="77777777" w:rsidR="00426BD1" w:rsidRPr="006C5DE5" w:rsidRDefault="00426BD1" w:rsidP="00426BD1"/>
    <w:p w14:paraId="4C786B55" w14:textId="77777777" w:rsidR="00426BD1" w:rsidRPr="006C5DE5" w:rsidRDefault="00426BD1" w:rsidP="00426BD1">
      <w:pPr>
        <w:rPr>
          <w:rFonts w:hint="eastAsia"/>
        </w:rPr>
      </w:pPr>
      <w:r w:rsidRPr="006C5DE5">
        <w:rPr>
          <w:rFonts w:hint="eastAsia"/>
        </w:rPr>
        <w:t xml:space="preserve">　　歼</w:t>
      </w:r>
      <w:r w:rsidRPr="006C5DE5">
        <w:rPr>
          <w:rFonts w:hint="eastAsia"/>
        </w:rPr>
        <w:t>-10B</w:t>
      </w:r>
      <w:r w:rsidRPr="006C5DE5">
        <w:rPr>
          <w:rFonts w:hint="eastAsia"/>
        </w:rPr>
        <w:t>的首批生产型使用的是俄罗斯土星公司生产的</w:t>
      </w:r>
      <w:r w:rsidRPr="006C5DE5">
        <w:rPr>
          <w:rFonts w:hint="eastAsia"/>
        </w:rPr>
        <w:t>AL-31FN</w:t>
      </w:r>
      <w:r w:rsidRPr="006C5DE5">
        <w:rPr>
          <w:rFonts w:hint="eastAsia"/>
        </w:rPr>
        <w:t>涡轮风扇发动机。不过</w:t>
      </w:r>
      <w:r w:rsidRPr="006C5DE5">
        <w:rPr>
          <w:rFonts w:hint="eastAsia"/>
        </w:rPr>
        <w:t>2011</w:t>
      </w:r>
      <w:r w:rsidRPr="006C5DE5">
        <w:rPr>
          <w:rFonts w:hint="eastAsia"/>
        </w:rPr>
        <w:t>年</w:t>
      </w:r>
      <w:r w:rsidRPr="006C5DE5">
        <w:rPr>
          <w:rFonts w:hint="eastAsia"/>
        </w:rPr>
        <w:t>7</w:t>
      </w:r>
      <w:r w:rsidRPr="006C5DE5">
        <w:rPr>
          <w:rFonts w:hint="eastAsia"/>
        </w:rPr>
        <w:t>月使用沈阳黎明公司涡扇</w:t>
      </w:r>
      <w:r w:rsidRPr="006C5DE5">
        <w:rPr>
          <w:rFonts w:hint="eastAsia"/>
        </w:rPr>
        <w:t>-10A</w:t>
      </w:r>
      <w:r w:rsidRPr="006C5DE5">
        <w:rPr>
          <w:rFonts w:hint="eastAsia"/>
        </w:rPr>
        <w:t>发动机的样机曾经曝光，有一种说法认为这种发动机的生产进度或者实际表现导致换发工作被推迟。</w:t>
      </w:r>
    </w:p>
    <w:p w14:paraId="42BA6FF3" w14:textId="77777777" w:rsidR="00426BD1" w:rsidRPr="006C5DE5" w:rsidRDefault="00426BD1" w:rsidP="00426BD1"/>
    <w:p w14:paraId="05658F7A" w14:textId="77777777" w:rsidR="00426BD1" w:rsidRPr="006C5DE5" w:rsidRDefault="00426BD1" w:rsidP="00426BD1">
      <w:pPr>
        <w:rPr>
          <w:rFonts w:hint="eastAsia"/>
        </w:rPr>
      </w:pPr>
      <w:r w:rsidRPr="006C5DE5">
        <w:rPr>
          <w:rFonts w:hint="eastAsia"/>
        </w:rPr>
        <w:t xml:space="preserve">　　据俄罗斯土星发动机公司在珠海发放的资料，该公司已经向中国交付了按照</w:t>
      </w:r>
      <w:r w:rsidRPr="006C5DE5">
        <w:rPr>
          <w:rFonts w:hint="eastAsia"/>
        </w:rPr>
        <w:t>42</w:t>
      </w:r>
      <w:r w:rsidRPr="006C5DE5">
        <w:rPr>
          <w:rFonts w:hint="eastAsia"/>
        </w:rPr>
        <w:t>批次</w:t>
      </w:r>
      <w:r w:rsidRPr="006C5DE5">
        <w:rPr>
          <w:rFonts w:hint="eastAsia"/>
        </w:rPr>
        <w:t>AL-31F</w:t>
      </w:r>
      <w:r w:rsidRPr="006C5DE5">
        <w:rPr>
          <w:rFonts w:hint="eastAsia"/>
        </w:rPr>
        <w:t>发动机标准改造的</w:t>
      </w:r>
      <w:r w:rsidRPr="006C5DE5">
        <w:rPr>
          <w:rFonts w:hint="eastAsia"/>
        </w:rPr>
        <w:t>AL-31FN</w:t>
      </w:r>
      <w:r w:rsidRPr="006C5DE5">
        <w:rPr>
          <w:rFonts w:hint="eastAsia"/>
        </w:rPr>
        <w:t>型发动机，也就是此前厂方代号为</w:t>
      </w:r>
      <w:r w:rsidRPr="006C5DE5">
        <w:rPr>
          <w:rFonts w:hint="eastAsia"/>
        </w:rPr>
        <w:t>99M1</w:t>
      </w:r>
      <w:r w:rsidRPr="006C5DE5">
        <w:rPr>
          <w:rFonts w:hint="eastAsia"/>
        </w:rPr>
        <w:t>的改进型发动机，该发动机推力比原</w:t>
      </w:r>
      <w:r w:rsidRPr="006C5DE5">
        <w:rPr>
          <w:rFonts w:hint="eastAsia"/>
        </w:rPr>
        <w:t>AL-31FN</w:t>
      </w:r>
      <w:r w:rsidRPr="006C5DE5">
        <w:rPr>
          <w:rFonts w:hint="eastAsia"/>
        </w:rPr>
        <w:t>略有提高，寿命翻倍，具备全权数字化控制装置。这意味着歼</w:t>
      </w:r>
      <w:r w:rsidRPr="006C5DE5">
        <w:rPr>
          <w:rFonts w:hint="eastAsia"/>
        </w:rPr>
        <w:t>-10B</w:t>
      </w:r>
      <w:r w:rsidRPr="006C5DE5">
        <w:rPr>
          <w:rFonts w:hint="eastAsia"/>
        </w:rPr>
        <w:t>已经采用了类似美国</w:t>
      </w:r>
      <w:r w:rsidRPr="006C5DE5">
        <w:rPr>
          <w:rFonts w:hint="eastAsia"/>
        </w:rPr>
        <w:t>F-35</w:t>
      </w:r>
      <w:r w:rsidRPr="006C5DE5">
        <w:rPr>
          <w:rFonts w:hint="eastAsia"/>
        </w:rPr>
        <w:t>战斗机的“宝石台”构型的电子设备，用中国术语描述就是“飞</w:t>
      </w:r>
      <w:r w:rsidRPr="006C5DE5">
        <w:rPr>
          <w:rFonts w:hint="eastAsia"/>
        </w:rPr>
        <w:t>(</w:t>
      </w:r>
      <w:r w:rsidRPr="006C5DE5">
        <w:rPr>
          <w:rFonts w:hint="eastAsia"/>
        </w:rPr>
        <w:t>飞控</w:t>
      </w:r>
      <w:r w:rsidRPr="006C5DE5">
        <w:rPr>
          <w:rFonts w:hint="eastAsia"/>
        </w:rPr>
        <w:t>)</w:t>
      </w:r>
      <w:r w:rsidRPr="006C5DE5">
        <w:rPr>
          <w:rFonts w:hint="eastAsia"/>
        </w:rPr>
        <w:t>火</w:t>
      </w:r>
      <w:r w:rsidRPr="006C5DE5">
        <w:rPr>
          <w:rFonts w:hint="eastAsia"/>
        </w:rPr>
        <w:t>(</w:t>
      </w:r>
      <w:r w:rsidRPr="006C5DE5">
        <w:rPr>
          <w:rFonts w:hint="eastAsia"/>
        </w:rPr>
        <w:t>火控</w:t>
      </w:r>
      <w:r w:rsidRPr="006C5DE5">
        <w:rPr>
          <w:rFonts w:hint="eastAsia"/>
        </w:rPr>
        <w:t>)</w:t>
      </w:r>
      <w:r w:rsidRPr="006C5DE5">
        <w:rPr>
          <w:rFonts w:hint="eastAsia"/>
        </w:rPr>
        <w:t>推</w:t>
      </w:r>
      <w:r w:rsidRPr="006C5DE5">
        <w:rPr>
          <w:rFonts w:hint="eastAsia"/>
        </w:rPr>
        <w:t>(</w:t>
      </w:r>
      <w:r w:rsidRPr="006C5DE5">
        <w:rPr>
          <w:rFonts w:hint="eastAsia"/>
        </w:rPr>
        <w:t>发动机控制</w:t>
      </w:r>
      <w:r w:rsidRPr="006C5DE5">
        <w:rPr>
          <w:rFonts w:hint="eastAsia"/>
        </w:rPr>
        <w:t>)</w:t>
      </w:r>
      <w:r w:rsidRPr="006C5DE5">
        <w:rPr>
          <w:rFonts w:hint="eastAsia"/>
        </w:rPr>
        <w:t>一体化航电”。歼</w:t>
      </w:r>
      <w:r w:rsidRPr="006C5DE5">
        <w:rPr>
          <w:rFonts w:hint="eastAsia"/>
        </w:rPr>
        <w:t>-10B</w:t>
      </w:r>
      <w:r w:rsidRPr="006C5DE5">
        <w:rPr>
          <w:rFonts w:hint="eastAsia"/>
        </w:rPr>
        <w:t>是中国第一种正式装备的安装相控阵雷达的战斗机，其电子对抗能力、探测能力都有巨大的提高。</w:t>
      </w:r>
    </w:p>
    <w:p w14:paraId="243DF8C3" w14:textId="77777777" w:rsidR="00426BD1" w:rsidRPr="006C5DE5" w:rsidRDefault="00426BD1" w:rsidP="00426BD1"/>
    <w:p w14:paraId="787D2894" w14:textId="77777777" w:rsidR="00426BD1" w:rsidRPr="006C5DE5" w:rsidRDefault="00426BD1" w:rsidP="00426BD1">
      <w:pPr>
        <w:rPr>
          <w:rFonts w:hint="eastAsia"/>
        </w:rPr>
      </w:pPr>
      <w:r w:rsidRPr="006C5DE5">
        <w:rPr>
          <w:rFonts w:hint="eastAsia"/>
        </w:rPr>
        <w:t xml:space="preserve">　　力争掌握空中优势</w:t>
      </w:r>
    </w:p>
    <w:p w14:paraId="748AAA80" w14:textId="77777777" w:rsidR="00426BD1" w:rsidRPr="006C5DE5" w:rsidRDefault="00426BD1" w:rsidP="00426BD1"/>
    <w:p w14:paraId="06BBF0B5" w14:textId="77777777" w:rsidR="00426BD1" w:rsidRPr="006C5DE5" w:rsidRDefault="00426BD1" w:rsidP="00426BD1">
      <w:pPr>
        <w:rPr>
          <w:rFonts w:hint="eastAsia"/>
        </w:rPr>
      </w:pPr>
      <w:r w:rsidRPr="006C5DE5">
        <w:rPr>
          <w:rFonts w:hint="eastAsia"/>
        </w:rPr>
        <w:t xml:space="preserve">　　歼</w:t>
      </w:r>
      <w:r w:rsidRPr="006C5DE5">
        <w:rPr>
          <w:rFonts w:hint="eastAsia"/>
        </w:rPr>
        <w:t>-10B</w:t>
      </w:r>
      <w:r w:rsidRPr="006C5DE5">
        <w:rPr>
          <w:rFonts w:hint="eastAsia"/>
        </w:rPr>
        <w:t>的双座型号尚未曝光，但人们广泛认为这种战机的双座战斗轰炸型可能与沈飞的歼</w:t>
      </w:r>
      <w:r w:rsidRPr="006C5DE5">
        <w:rPr>
          <w:rFonts w:hint="eastAsia"/>
        </w:rPr>
        <w:t>-16</w:t>
      </w:r>
      <w:r w:rsidRPr="006C5DE5">
        <w:rPr>
          <w:rFonts w:hint="eastAsia"/>
        </w:rPr>
        <w:t>展开竞争。此外据传成都已经对安装保型油箱的歼</w:t>
      </w:r>
      <w:r w:rsidRPr="006C5DE5">
        <w:rPr>
          <w:rFonts w:hint="eastAsia"/>
        </w:rPr>
        <w:t>-10</w:t>
      </w:r>
      <w:r w:rsidRPr="006C5DE5">
        <w:rPr>
          <w:rFonts w:hint="eastAsia"/>
        </w:rPr>
        <w:t>战机进行了风洞测试。</w:t>
      </w:r>
    </w:p>
    <w:p w14:paraId="730DFB22" w14:textId="77777777" w:rsidR="00426BD1" w:rsidRPr="006C5DE5" w:rsidRDefault="00426BD1" w:rsidP="00426BD1"/>
    <w:p w14:paraId="7A684E12" w14:textId="77777777" w:rsidR="00426BD1" w:rsidRPr="006C5DE5" w:rsidRDefault="00426BD1" w:rsidP="00426BD1">
      <w:pPr>
        <w:rPr>
          <w:rFonts w:hint="eastAsia"/>
        </w:rPr>
      </w:pPr>
      <w:r w:rsidRPr="006C5DE5">
        <w:rPr>
          <w:rFonts w:hint="eastAsia"/>
        </w:rPr>
        <w:t xml:space="preserve">　　《简氏防务周刊》报道，到</w:t>
      </w:r>
      <w:r w:rsidRPr="006C5DE5">
        <w:rPr>
          <w:rFonts w:hint="eastAsia"/>
        </w:rPr>
        <w:t>2014</w:t>
      </w:r>
      <w:r w:rsidRPr="006C5DE5">
        <w:rPr>
          <w:rFonts w:hint="eastAsia"/>
        </w:rPr>
        <w:t>年初时中国空军已经列装</w:t>
      </w:r>
      <w:r w:rsidRPr="006C5DE5">
        <w:rPr>
          <w:rFonts w:hint="eastAsia"/>
        </w:rPr>
        <w:t>220</w:t>
      </w:r>
      <w:r w:rsidRPr="006C5DE5">
        <w:rPr>
          <w:rFonts w:hint="eastAsia"/>
        </w:rPr>
        <w:t>架歼</w:t>
      </w:r>
      <w:r w:rsidRPr="006C5DE5">
        <w:rPr>
          <w:rFonts w:hint="eastAsia"/>
        </w:rPr>
        <w:t>-10A</w:t>
      </w:r>
      <w:r w:rsidRPr="006C5DE5">
        <w:rPr>
          <w:rFonts w:hint="eastAsia"/>
        </w:rPr>
        <w:t>和双座型歼</w:t>
      </w:r>
      <w:r w:rsidRPr="006C5DE5">
        <w:rPr>
          <w:rFonts w:hint="eastAsia"/>
        </w:rPr>
        <w:t>-10S</w:t>
      </w:r>
      <w:r w:rsidRPr="006C5DE5">
        <w:rPr>
          <w:rFonts w:hint="eastAsia"/>
        </w:rPr>
        <w:t>战斗机，预计到</w:t>
      </w:r>
      <w:r w:rsidRPr="006C5DE5">
        <w:rPr>
          <w:rFonts w:hint="eastAsia"/>
        </w:rPr>
        <w:t>2020</w:t>
      </w:r>
      <w:r w:rsidRPr="006C5DE5">
        <w:rPr>
          <w:rFonts w:hint="eastAsia"/>
        </w:rPr>
        <w:t>年时该系列的产量可能超过</w:t>
      </w:r>
      <w:r w:rsidRPr="006C5DE5">
        <w:rPr>
          <w:rFonts w:hint="eastAsia"/>
        </w:rPr>
        <w:t>400</w:t>
      </w:r>
      <w:r w:rsidRPr="006C5DE5">
        <w:rPr>
          <w:rFonts w:hint="eastAsia"/>
        </w:rPr>
        <w:t>架，这意味着歼</w:t>
      </w:r>
      <w:r w:rsidRPr="006C5DE5">
        <w:rPr>
          <w:rFonts w:hint="eastAsia"/>
        </w:rPr>
        <w:t>-10</w:t>
      </w:r>
      <w:r w:rsidRPr="006C5DE5">
        <w:rPr>
          <w:rFonts w:hint="eastAsia"/>
        </w:rPr>
        <w:t>每年的产量可达</w:t>
      </w:r>
      <w:r w:rsidRPr="006C5DE5">
        <w:rPr>
          <w:rFonts w:hint="eastAsia"/>
        </w:rPr>
        <w:t>30</w:t>
      </w:r>
      <w:r w:rsidRPr="006C5DE5">
        <w:rPr>
          <w:rFonts w:hint="eastAsia"/>
        </w:rPr>
        <w:t>架。《简氏防务周刊》评论认为，歼</w:t>
      </w:r>
      <w:r w:rsidRPr="006C5DE5">
        <w:rPr>
          <w:rFonts w:hint="eastAsia"/>
        </w:rPr>
        <w:t>-10B</w:t>
      </w:r>
      <w:r w:rsidRPr="006C5DE5">
        <w:rPr>
          <w:rFonts w:hint="eastAsia"/>
        </w:rPr>
        <w:t>战斗机移交部队意味着中国又向完全掌握与台湾军事冲突时的空中优势近了一步。除了歼</w:t>
      </w:r>
      <w:r w:rsidRPr="006C5DE5">
        <w:rPr>
          <w:rFonts w:hint="eastAsia"/>
        </w:rPr>
        <w:t>-10</w:t>
      </w:r>
      <w:r w:rsidRPr="006C5DE5">
        <w:rPr>
          <w:rFonts w:hint="eastAsia"/>
        </w:rPr>
        <w:t>，中国还可以依靠苏</w:t>
      </w:r>
      <w:r w:rsidRPr="006C5DE5">
        <w:rPr>
          <w:rFonts w:hint="eastAsia"/>
        </w:rPr>
        <w:t>-30MKK</w:t>
      </w:r>
      <w:r w:rsidRPr="006C5DE5">
        <w:rPr>
          <w:rFonts w:hint="eastAsia"/>
        </w:rPr>
        <w:t>和类似苏</w:t>
      </w:r>
      <w:r w:rsidRPr="006C5DE5">
        <w:rPr>
          <w:rFonts w:hint="eastAsia"/>
        </w:rPr>
        <w:t>-30</w:t>
      </w:r>
      <w:r w:rsidRPr="006C5DE5">
        <w:rPr>
          <w:rFonts w:hint="eastAsia"/>
        </w:rPr>
        <w:t>构型的歼</w:t>
      </w:r>
      <w:r w:rsidRPr="006C5DE5">
        <w:rPr>
          <w:rFonts w:hint="eastAsia"/>
        </w:rPr>
        <w:t>-11</w:t>
      </w:r>
      <w:r w:rsidRPr="006C5DE5">
        <w:rPr>
          <w:rFonts w:hint="eastAsia"/>
        </w:rPr>
        <w:t>改型——歼</w:t>
      </w:r>
      <w:r w:rsidRPr="006C5DE5">
        <w:rPr>
          <w:rFonts w:hint="eastAsia"/>
        </w:rPr>
        <w:t>-16</w:t>
      </w:r>
      <w:r w:rsidRPr="006C5DE5">
        <w:rPr>
          <w:rFonts w:hint="eastAsia"/>
        </w:rPr>
        <w:t>战斗机，这种飞机都可以进行超视距空战并使用头盔瞄准的近距格斗导弹，同时歼</w:t>
      </w:r>
      <w:r w:rsidRPr="006C5DE5">
        <w:rPr>
          <w:rFonts w:hint="eastAsia"/>
        </w:rPr>
        <w:t>-16</w:t>
      </w:r>
      <w:r w:rsidRPr="006C5DE5">
        <w:rPr>
          <w:rFonts w:hint="eastAsia"/>
        </w:rPr>
        <w:t>还可以携带鹰击</w:t>
      </w:r>
      <w:r w:rsidRPr="006C5DE5">
        <w:rPr>
          <w:rFonts w:hint="eastAsia"/>
        </w:rPr>
        <w:t>-12</w:t>
      </w:r>
      <w:r w:rsidRPr="006C5DE5">
        <w:rPr>
          <w:rFonts w:hint="eastAsia"/>
        </w:rPr>
        <w:t>空射反舰巡航导弹。这种能力将让美国干涉台海危机变得更加困难。此外，印度空军将不得不寻求新的对抗手段，如果两国围绕喜马拉雅山上的实际控制线问题发生冲突，中国将占有很大优势。</w:t>
      </w:r>
    </w:p>
    <w:p w14:paraId="0E87F929" w14:textId="77777777" w:rsidR="00426BD1" w:rsidRPr="006C5DE5" w:rsidRDefault="00426BD1" w:rsidP="00426BD1"/>
    <w:p w14:paraId="116E4DAC" w14:textId="77777777" w:rsidR="00426BD1" w:rsidRPr="006C5DE5" w:rsidRDefault="00426BD1" w:rsidP="00426BD1">
      <w:pPr>
        <w:rPr>
          <w:rFonts w:hint="eastAsia"/>
        </w:rPr>
      </w:pPr>
      <w:r w:rsidRPr="006C5DE5">
        <w:rPr>
          <w:rFonts w:hint="eastAsia"/>
        </w:rPr>
        <w:t xml:space="preserve">　　链接</w:t>
      </w:r>
    </w:p>
    <w:p w14:paraId="4FA686AA" w14:textId="77777777" w:rsidR="00426BD1" w:rsidRPr="006C5DE5" w:rsidRDefault="00426BD1" w:rsidP="00426BD1">
      <w:pPr>
        <w:rPr>
          <w:rFonts w:hint="eastAsia"/>
        </w:rPr>
      </w:pPr>
      <w:r w:rsidRPr="006C5DE5">
        <w:rPr>
          <w:rFonts w:hint="eastAsia"/>
        </w:rPr>
        <w:t xml:space="preserve">　　国产歼</w:t>
      </w:r>
      <w:r w:rsidRPr="006C5DE5">
        <w:rPr>
          <w:rFonts w:hint="eastAsia"/>
        </w:rPr>
        <w:t>-11A</w:t>
      </w:r>
      <w:r w:rsidRPr="006C5DE5">
        <w:rPr>
          <w:rFonts w:hint="eastAsia"/>
        </w:rPr>
        <w:t>航电升级型亮相</w:t>
      </w:r>
    </w:p>
    <w:p w14:paraId="42891707" w14:textId="77777777" w:rsidR="00426BD1" w:rsidRPr="006C5DE5" w:rsidRDefault="00426BD1" w:rsidP="00426BD1">
      <w:pPr>
        <w:rPr>
          <w:rFonts w:hint="eastAsia"/>
        </w:rPr>
      </w:pPr>
      <w:r w:rsidRPr="006C5DE5">
        <w:rPr>
          <w:rFonts w:hint="eastAsia"/>
        </w:rPr>
        <w:t xml:space="preserve">　　近日，一张国内官媒关于广空某师战斗机演训的照片引起外媒关注，认为这显示中国空军正在对早期生产的歼</w:t>
      </w:r>
      <w:r w:rsidRPr="006C5DE5">
        <w:rPr>
          <w:rFonts w:hint="eastAsia"/>
        </w:rPr>
        <w:t>-11A</w:t>
      </w:r>
      <w:r w:rsidRPr="006C5DE5">
        <w:rPr>
          <w:rFonts w:hint="eastAsia"/>
        </w:rPr>
        <w:t>型战斗机进行航空电子设备升级工作，可能将大幅提升装备此型飞机作战部队的实力。国内网友模仿美国“中期延寿”型</w:t>
      </w:r>
      <w:r w:rsidRPr="006C5DE5">
        <w:rPr>
          <w:rFonts w:hint="eastAsia"/>
        </w:rPr>
        <w:t>F-16A</w:t>
      </w:r>
      <w:r w:rsidRPr="006C5DE5">
        <w:rPr>
          <w:rFonts w:hint="eastAsia"/>
        </w:rPr>
        <w:t>战机的代号，称这些战机为歼</w:t>
      </w:r>
      <w:r w:rsidRPr="006C5DE5">
        <w:rPr>
          <w:rFonts w:hint="eastAsia"/>
        </w:rPr>
        <w:t>-11A MLU</w:t>
      </w:r>
      <w:r w:rsidRPr="006C5DE5">
        <w:rPr>
          <w:rFonts w:hint="eastAsia"/>
        </w:rPr>
        <w:t>型。据报道，这些歼</w:t>
      </w:r>
      <w:r w:rsidRPr="006C5DE5">
        <w:rPr>
          <w:rFonts w:hint="eastAsia"/>
        </w:rPr>
        <w:t>-11A</w:t>
      </w:r>
      <w:r w:rsidRPr="006C5DE5">
        <w:rPr>
          <w:rFonts w:hint="eastAsia"/>
        </w:rPr>
        <w:t>是在国产歼</w:t>
      </w:r>
      <w:r w:rsidRPr="006C5DE5">
        <w:rPr>
          <w:rFonts w:hint="eastAsia"/>
        </w:rPr>
        <w:t>-11B</w:t>
      </w:r>
      <w:r w:rsidRPr="006C5DE5">
        <w:rPr>
          <w:rFonts w:hint="eastAsia"/>
        </w:rPr>
        <w:t>型战斗机装备部队前生产的后期批次歼</w:t>
      </w:r>
      <w:r w:rsidRPr="006C5DE5">
        <w:rPr>
          <w:rFonts w:hint="eastAsia"/>
        </w:rPr>
        <w:t>-11</w:t>
      </w:r>
      <w:r w:rsidRPr="006C5DE5">
        <w:rPr>
          <w:rFonts w:hint="eastAsia"/>
        </w:rPr>
        <w:t>，至今服役尚未超过</w:t>
      </w:r>
      <w:r w:rsidRPr="006C5DE5">
        <w:rPr>
          <w:rFonts w:hint="eastAsia"/>
        </w:rPr>
        <w:t>10</w:t>
      </w:r>
      <w:r w:rsidRPr="006C5DE5">
        <w:rPr>
          <w:rFonts w:hint="eastAsia"/>
        </w:rPr>
        <w:t>年。</w:t>
      </w:r>
    </w:p>
    <w:p w14:paraId="20453745" w14:textId="77777777" w:rsidR="00426BD1" w:rsidRPr="006C5DE5" w:rsidRDefault="00426BD1" w:rsidP="00426BD1">
      <w:pPr>
        <w:rPr>
          <w:rFonts w:hint="eastAsia"/>
        </w:rPr>
      </w:pPr>
      <w:r w:rsidRPr="006C5DE5">
        <w:rPr>
          <w:rFonts w:hint="eastAsia"/>
        </w:rPr>
        <w:t xml:space="preserve">　　不久前国内某媒体专栏作者称这些原使用俄制航电系统的歼</w:t>
      </w:r>
      <w:r w:rsidRPr="006C5DE5">
        <w:rPr>
          <w:rFonts w:hint="eastAsia"/>
        </w:rPr>
        <w:t>-11A</w:t>
      </w:r>
      <w:r w:rsidRPr="006C5DE5">
        <w:rPr>
          <w:rFonts w:hint="eastAsia"/>
        </w:rPr>
        <w:t>装备王牌部队说明我军歼</w:t>
      </w:r>
      <w:r w:rsidRPr="006C5DE5">
        <w:rPr>
          <w:rFonts w:hint="eastAsia"/>
        </w:rPr>
        <w:t>-11B</w:t>
      </w:r>
      <w:r w:rsidRPr="006C5DE5">
        <w:rPr>
          <w:rFonts w:hint="eastAsia"/>
        </w:rPr>
        <w:t>战机的新型国产航电并未大幅提高歼</w:t>
      </w:r>
      <w:r w:rsidRPr="006C5DE5">
        <w:rPr>
          <w:rFonts w:hint="eastAsia"/>
        </w:rPr>
        <w:t>-11B</w:t>
      </w:r>
      <w:r w:rsidRPr="006C5DE5">
        <w:rPr>
          <w:rFonts w:hint="eastAsia"/>
        </w:rPr>
        <w:t>的作战能力，而这次的“中期改进型”歼</w:t>
      </w:r>
      <w:r w:rsidRPr="006C5DE5">
        <w:rPr>
          <w:rFonts w:hint="eastAsia"/>
        </w:rPr>
        <w:t>-11A</w:t>
      </w:r>
      <w:r w:rsidRPr="006C5DE5">
        <w:rPr>
          <w:rFonts w:hint="eastAsia"/>
        </w:rPr>
        <w:t>的出现恰好说明这种说法不值一驳。</w:t>
      </w:r>
    </w:p>
    <w:p w14:paraId="1A660FBC"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w:t>
      </w:r>
      <w:r w:rsidRPr="006C5DE5">
        <w:rPr>
          <w:rFonts w:hint="eastAsia"/>
        </w:rPr>
        <w:t>11</w:t>
      </w:r>
      <w:r w:rsidRPr="006C5DE5">
        <w:rPr>
          <w:rFonts w:hint="eastAsia"/>
        </w:rPr>
        <w:t>月，“中国军网”的照片显示，中国广州军区空军一架歼</w:t>
      </w:r>
      <w:r w:rsidRPr="006C5DE5">
        <w:rPr>
          <w:rFonts w:hint="eastAsia"/>
        </w:rPr>
        <w:t>-11A</w:t>
      </w:r>
      <w:r w:rsidRPr="006C5DE5">
        <w:rPr>
          <w:rFonts w:hint="eastAsia"/>
        </w:rPr>
        <w:t>战斗机的照片显示，它的前机身左右两侧出现了两个突出物，据推测这是两个紫外波段导弹告警系统探头。而另一张稍早出现的南京军区空军一架同型机照片上则可以看到除了前机身这两个突出物，在垂直尾翼上也有同样的一对突出物，功能与前机身装置相同。这说明这种飞机已经具备了覆盖机身</w:t>
      </w:r>
      <w:r w:rsidRPr="006C5DE5">
        <w:rPr>
          <w:rFonts w:hint="eastAsia"/>
        </w:rPr>
        <w:t>360</w:t>
      </w:r>
      <w:r w:rsidRPr="006C5DE5">
        <w:rPr>
          <w:rFonts w:hint="eastAsia"/>
        </w:rPr>
        <w:t>度范围的导弹接近告警能力。</w:t>
      </w:r>
    </w:p>
    <w:p w14:paraId="58766594" w14:textId="77777777" w:rsidR="00426BD1" w:rsidRPr="006C5DE5" w:rsidRDefault="00426BD1" w:rsidP="00426BD1"/>
    <w:p w14:paraId="5123C72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649B8AE4" w14:textId="77777777" w:rsidR="00426BD1" w:rsidRPr="006C5DE5" w:rsidRDefault="00426BD1" w:rsidP="00426BD1">
      <w:pPr>
        <w:rPr>
          <w:rFonts w:hint="eastAsia"/>
        </w:rPr>
      </w:pPr>
      <w:r w:rsidRPr="006C5DE5">
        <w:rPr>
          <w:rFonts w:hint="eastAsia"/>
        </w:rPr>
        <w:t>沈飞研发歼</w:t>
      </w:r>
      <w:r w:rsidRPr="006C5DE5">
        <w:rPr>
          <w:rFonts w:hint="eastAsia"/>
        </w:rPr>
        <w:t>31</w:t>
      </w:r>
      <w:r w:rsidRPr="006C5DE5">
        <w:rPr>
          <w:rFonts w:hint="eastAsia"/>
        </w:rPr>
        <w:t>战机仅用时</w:t>
      </w:r>
      <w:r w:rsidRPr="006C5DE5">
        <w:rPr>
          <w:rFonts w:hint="eastAsia"/>
        </w:rPr>
        <w:t>19</w:t>
      </w:r>
      <w:r w:rsidRPr="006C5DE5">
        <w:rPr>
          <w:rFonts w:hint="eastAsia"/>
        </w:rPr>
        <w:t>个月</w:t>
      </w:r>
      <w:r w:rsidRPr="006C5DE5">
        <w:rPr>
          <w:rFonts w:hint="eastAsia"/>
        </w:rPr>
        <w:t xml:space="preserve"> </w:t>
      </w:r>
      <w:r w:rsidRPr="006C5DE5">
        <w:rPr>
          <w:rFonts w:hint="eastAsia"/>
        </w:rPr>
        <w:t>过去需</w:t>
      </w:r>
      <w:r w:rsidRPr="006C5DE5">
        <w:rPr>
          <w:rFonts w:hint="eastAsia"/>
        </w:rPr>
        <w:t>10</w:t>
      </w:r>
      <w:r w:rsidRPr="006C5DE5">
        <w:rPr>
          <w:rFonts w:hint="eastAsia"/>
        </w:rPr>
        <w:t>年以上</w:t>
      </w:r>
    </w:p>
    <w:p w14:paraId="3E2C2C5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10:12  </w:t>
      </w:r>
      <w:r w:rsidRPr="006C5DE5">
        <w:rPr>
          <w:rFonts w:hint="eastAsia"/>
        </w:rPr>
        <w:t>环球网</w:t>
      </w:r>
    </w:p>
    <w:p w14:paraId="3FAEB5F7" w14:textId="77777777" w:rsidR="00426BD1" w:rsidRPr="006C5DE5" w:rsidRDefault="00426BD1" w:rsidP="00426BD1">
      <w:pPr>
        <w:rPr>
          <w:rFonts w:hint="eastAsia"/>
        </w:rPr>
      </w:pPr>
      <w:r w:rsidRPr="006C5DE5">
        <w:rPr>
          <w:rFonts w:hint="eastAsia"/>
        </w:rPr>
        <w:t xml:space="preserve">　　新一轮科技创新浪潮的掀起，使全球进入一个创新密集和新兴产业快速发展的时代。一些重要的科学问题和关键技术发生革命性突破的先兆日益显现，变革突破的能量正在不断积累，新科技革命正在加速形成。</w:t>
      </w:r>
    </w:p>
    <w:p w14:paraId="2C8797D4" w14:textId="77777777" w:rsidR="00426BD1" w:rsidRPr="006C5DE5" w:rsidRDefault="00426BD1" w:rsidP="00426BD1"/>
    <w:p w14:paraId="68D86459" w14:textId="77777777" w:rsidR="00426BD1" w:rsidRPr="006C5DE5" w:rsidRDefault="00426BD1" w:rsidP="00426BD1">
      <w:pPr>
        <w:rPr>
          <w:rFonts w:hint="eastAsia"/>
        </w:rPr>
      </w:pPr>
      <w:r w:rsidRPr="006C5DE5">
        <w:rPr>
          <w:rFonts w:hint="eastAsia"/>
        </w:rPr>
        <w:t xml:space="preserve">　　从方向上看，以信息科技颠覆性换代和深化应用为标志的信息技术革命正在深入发展，以生物技术为主导多学科推动的新一轮科技革命正在孕育发展；从性质上看，新科技革命将是科学革命、技术革命和产业革命三大革命的交叉融合；从范围来看，新科技革命可能由多个国家共同推动。</w:t>
      </w:r>
    </w:p>
    <w:p w14:paraId="508E9D59" w14:textId="77777777" w:rsidR="00426BD1" w:rsidRPr="006C5DE5" w:rsidRDefault="00426BD1" w:rsidP="00426BD1"/>
    <w:p w14:paraId="0A373235" w14:textId="77777777" w:rsidR="00426BD1" w:rsidRPr="006C5DE5" w:rsidRDefault="00426BD1" w:rsidP="00426BD1">
      <w:pPr>
        <w:rPr>
          <w:rFonts w:hint="eastAsia"/>
        </w:rPr>
      </w:pPr>
      <w:r w:rsidRPr="006C5DE5">
        <w:rPr>
          <w:rFonts w:hint="eastAsia"/>
        </w:rPr>
        <w:t xml:space="preserve">　　国防科技是实现强军目标的基础支撑和直接动力，即将到来的新科技革命涉及科学和技术的深刻变革，对国防科技发展的方向、模式、思路等方面提出了诸多新要求、新挑战。只有认清这些冲击与颠覆，才能更好地应对挑战，推动国防事业又好又快发展。</w:t>
      </w:r>
    </w:p>
    <w:p w14:paraId="028DCAB0" w14:textId="77777777" w:rsidR="00426BD1" w:rsidRPr="006C5DE5" w:rsidRDefault="00426BD1" w:rsidP="00426BD1"/>
    <w:p w14:paraId="14A57498" w14:textId="77777777" w:rsidR="00426BD1" w:rsidRPr="006C5DE5" w:rsidRDefault="00426BD1" w:rsidP="00426BD1">
      <w:pPr>
        <w:rPr>
          <w:rFonts w:hint="eastAsia"/>
        </w:rPr>
      </w:pPr>
      <w:r w:rsidRPr="006C5DE5">
        <w:rPr>
          <w:rFonts w:hint="eastAsia"/>
        </w:rPr>
        <w:t xml:space="preserve">　　新科技革命可能进一步拉大与先进国家的技术差距</w:t>
      </w:r>
      <w:r w:rsidRPr="006C5DE5">
        <w:rPr>
          <w:rFonts w:hint="eastAsia"/>
        </w:rPr>
        <w:t xml:space="preserve"> </w:t>
      </w:r>
      <w:r w:rsidRPr="006C5DE5">
        <w:rPr>
          <w:rFonts w:hint="eastAsia"/>
        </w:rPr>
        <w:t>从历史上看，每一次科技革命，都带来了世界创新格局的大调整，引起了一个国家命运的兴衰变化。在科技革命的创新浪潮中，先进国家具有更雄厚的科技基础、更先进的研发设施、更庞大的创新群体、更良好的创新机制以及更充足的经济基础，可能早于落后国家把握新科技革命的机遇，理清科技革命的突破方向，快速做出决策响应和前瞻部署，进一步巩固其相对落后国家的领先优势。落后国家受科技基础、顶层谋划的制约，可能错过科技革命的机遇，在科技发展和武器装备建设上不断拉大与发达国家的“时代差”，使自己在战略上长期处于被动落后的态势。我国曾经错失了冷兵器战争向热兵器战争变革、热兵器战争向机械化战争变革的大好时机，导致武器装备发展和军事实力长期落后于西方先进国家。</w:t>
      </w:r>
    </w:p>
    <w:p w14:paraId="2A76969B" w14:textId="77777777" w:rsidR="00426BD1" w:rsidRPr="006C5DE5" w:rsidRDefault="00426BD1" w:rsidP="00426BD1"/>
    <w:p w14:paraId="227C894F" w14:textId="77777777" w:rsidR="00426BD1" w:rsidRPr="006C5DE5" w:rsidRDefault="00426BD1" w:rsidP="00426BD1">
      <w:pPr>
        <w:rPr>
          <w:rFonts w:hint="eastAsia"/>
        </w:rPr>
      </w:pPr>
      <w:r w:rsidRPr="006C5DE5">
        <w:rPr>
          <w:rFonts w:hint="eastAsia"/>
        </w:rPr>
        <w:t xml:space="preserve">　　技术欺骗和技术突袭将愈发频繁，对技术发展战略研判提出了更高要求</w:t>
      </w:r>
      <w:r w:rsidRPr="006C5DE5">
        <w:rPr>
          <w:rFonts w:hint="eastAsia"/>
        </w:rPr>
        <w:t xml:space="preserve"> </w:t>
      </w:r>
      <w:r w:rsidRPr="006C5DE5">
        <w:rPr>
          <w:rFonts w:hint="eastAsia"/>
        </w:rPr>
        <w:t>新科技革命将带来前沿新兴技术的快速发展和群体突破。前沿新兴技术发展具有高度的不确定性和高风险性，在为落后国家提供技术超越的机遇的同时，也带来了诸多挑战。一方面，技术欺骗将越来越多。多年来，西方发达国家大肆宣传一些似是而非的技术概念，有意将对手引入歧途，达成技术欺骗的目的。上世纪</w:t>
      </w:r>
      <w:r w:rsidRPr="006C5DE5">
        <w:rPr>
          <w:rFonts w:hint="eastAsia"/>
        </w:rPr>
        <w:t>80</w:t>
      </w:r>
      <w:r w:rsidRPr="006C5DE5">
        <w:rPr>
          <w:rFonts w:hint="eastAsia"/>
        </w:rPr>
        <w:t>年代，美国就是通过“星球大战”计划，将前苏联拖入军备竞赛。新科技革命背景下，前沿科技的发展具有不确定性，面临多种路径选择，强大的对手出于战略目的可能故意释放烟幕，对我进行技术欺骗。另一方面，被技术突袭的风险加大。</w:t>
      </w:r>
      <w:r w:rsidRPr="006C5DE5">
        <w:rPr>
          <w:rFonts w:hint="eastAsia"/>
        </w:rPr>
        <w:t>1957</w:t>
      </w:r>
      <w:r w:rsidRPr="006C5DE5">
        <w:rPr>
          <w:rFonts w:hint="eastAsia"/>
        </w:rPr>
        <w:t>年，前苏联成功发射人造卫星，就曾使美国大为恐慌。新一轮科技革命将在生物、信息、纳米、材料、能源等多个交叉领域取得突破，军事强国利用其深厚的技术基础，有可能在某个方向取得出人意料的突破，对落后国家进行技术突袭。在此背景下，谋划国防科技创新发展，应加强战略判断，提高对技术的敏锐性和认知力，既要防止技术欺骗，走入发展歧途，丧失发展机遇，又要防止技术突袭，防止重大技术遗漏，不能因为战略判断失误，形成与军事强国新的技术鸿沟。</w:t>
      </w:r>
    </w:p>
    <w:p w14:paraId="1EAC5CBD" w14:textId="77777777" w:rsidR="00426BD1" w:rsidRPr="006C5DE5" w:rsidRDefault="00426BD1" w:rsidP="00426BD1"/>
    <w:p w14:paraId="556E8B9C" w14:textId="77777777" w:rsidR="00426BD1" w:rsidRPr="006C5DE5" w:rsidRDefault="00426BD1" w:rsidP="00426BD1">
      <w:pPr>
        <w:rPr>
          <w:rFonts w:hint="eastAsia"/>
        </w:rPr>
      </w:pPr>
      <w:r w:rsidRPr="006C5DE5">
        <w:rPr>
          <w:rFonts w:hint="eastAsia"/>
        </w:rPr>
        <w:t xml:space="preserve">　　基础研究和技术开发的边界日益模糊，现行基础研究发展模式面临困境</w:t>
      </w:r>
      <w:r w:rsidRPr="006C5DE5">
        <w:rPr>
          <w:rFonts w:hint="eastAsia"/>
        </w:rPr>
        <w:t xml:space="preserve"> </w:t>
      </w:r>
      <w:r w:rsidRPr="006C5DE5">
        <w:rPr>
          <w:rFonts w:hint="eastAsia"/>
        </w:rPr>
        <w:t>随着科学研究与工程领域的结合日趋紧密，从基础研究到技术开发已没有很清晰的边界，基础研究与应用研究呈现出相伴、互动的发展态势，基础研究从实验室的科学发现向战斗力转化的时间大大缩短。历史上，由电磁波发现到雷达装备应用历时近</w:t>
      </w:r>
      <w:r w:rsidRPr="006C5DE5">
        <w:rPr>
          <w:rFonts w:hint="eastAsia"/>
        </w:rPr>
        <w:t>50</w:t>
      </w:r>
      <w:r w:rsidRPr="006C5DE5">
        <w:rPr>
          <w:rFonts w:hint="eastAsia"/>
        </w:rPr>
        <w:t>年；而从</w:t>
      </w:r>
      <w:r w:rsidRPr="006C5DE5">
        <w:rPr>
          <w:rFonts w:hint="eastAsia"/>
        </w:rPr>
        <w:t>2004</w:t>
      </w:r>
      <w:r w:rsidRPr="006C5DE5">
        <w:rPr>
          <w:rFonts w:hint="eastAsia"/>
        </w:rPr>
        <w:t>年突破压缩感知理论，到</w:t>
      </w:r>
      <w:r w:rsidRPr="006C5DE5">
        <w:rPr>
          <w:rFonts w:hint="eastAsia"/>
        </w:rPr>
        <w:t>2007</w:t>
      </w:r>
      <w:r w:rsidRPr="006C5DE5">
        <w:rPr>
          <w:rFonts w:hint="eastAsia"/>
        </w:rPr>
        <w:t>年应用于提升雷达性能，历时不到</w:t>
      </w:r>
      <w:r w:rsidRPr="006C5DE5">
        <w:rPr>
          <w:rFonts w:hint="eastAsia"/>
        </w:rPr>
        <w:t>3</w:t>
      </w:r>
      <w:r w:rsidRPr="006C5DE5">
        <w:rPr>
          <w:rFonts w:hint="eastAsia"/>
        </w:rPr>
        <w:t>年。我军现有基础研究工作大多针对武器装备建设的具体需求进行凝练和支持，对于基础数学、应用物理、生命科学等重要国防基础研究领域，缺乏系统的布局和稳定的支持。这些工作主要依靠国家科技创新体系的力量。但由于管理体制、运行机制、政策法规等方面因素的制约，民口基础研究成果向国防领域的转化应用尚存在较大障碍，影响了国防科技的创新发展。在此背景下，如何对我军现行的基础研究发展模式进行改革创新，既发挥军方在国防科技基础研究中的主导地位，又充分发挥民口基础研究对国防科技的重要推动作用，已成为亟待解决的关键问题。</w:t>
      </w:r>
    </w:p>
    <w:p w14:paraId="0CEECE6B" w14:textId="77777777" w:rsidR="00426BD1" w:rsidRPr="006C5DE5" w:rsidRDefault="00426BD1" w:rsidP="00426BD1">
      <w:pPr>
        <w:rPr>
          <w:rFonts w:hint="eastAsia"/>
        </w:rPr>
      </w:pPr>
      <w:r w:rsidRPr="006C5DE5">
        <w:rPr>
          <w:rFonts w:hint="eastAsia"/>
        </w:rPr>
        <w:t xml:space="preserve">　　科技创新和退化的速度不断加快，必须增强国防科技超前储备意识</w:t>
      </w:r>
      <w:r w:rsidRPr="006C5DE5">
        <w:rPr>
          <w:rFonts w:hint="eastAsia"/>
        </w:rPr>
        <w:t xml:space="preserve"> </w:t>
      </w:r>
      <w:r w:rsidRPr="006C5DE5">
        <w:rPr>
          <w:rFonts w:hint="eastAsia"/>
        </w:rPr>
        <w:t>当前，世界主要国家围绕国防科技的竞争日趋激烈，使得国防科技发展呈现出创新不断加快、同时退化也不断加快的特征。一方面，在各国的高度重视和大力推动下，国防科技创新及应用速度明显加快，向战斗力转化的速度更快、转化的链条更短。以我国为例，过去沈阳飞机工业</w:t>
      </w:r>
      <w:r w:rsidRPr="006C5DE5">
        <w:rPr>
          <w:rFonts w:hint="eastAsia"/>
        </w:rPr>
        <w:t>(</w:t>
      </w:r>
      <w:r w:rsidRPr="006C5DE5">
        <w:rPr>
          <w:rFonts w:hint="eastAsia"/>
        </w:rPr>
        <w:t>集团</w:t>
      </w:r>
      <w:r w:rsidRPr="006C5DE5">
        <w:rPr>
          <w:rFonts w:hint="eastAsia"/>
        </w:rPr>
        <w:t>)</w:t>
      </w:r>
      <w:r w:rsidRPr="006C5DE5">
        <w:rPr>
          <w:rFonts w:hint="eastAsia"/>
        </w:rPr>
        <w:t>有限公司一个型号产品的研发和生产周期是</w:t>
      </w:r>
      <w:r w:rsidRPr="006C5DE5">
        <w:rPr>
          <w:rFonts w:hint="eastAsia"/>
        </w:rPr>
        <w:t>10</w:t>
      </w:r>
      <w:r w:rsidRPr="006C5DE5">
        <w:rPr>
          <w:rFonts w:hint="eastAsia"/>
        </w:rPr>
        <w:t>—</w:t>
      </w:r>
      <w:r w:rsidRPr="006C5DE5">
        <w:rPr>
          <w:rFonts w:hint="eastAsia"/>
        </w:rPr>
        <w:t>15</w:t>
      </w:r>
      <w:r w:rsidRPr="006C5DE5">
        <w:rPr>
          <w:rFonts w:hint="eastAsia"/>
        </w:rPr>
        <w:t>年，而今已经缩短到</w:t>
      </w:r>
      <w:r w:rsidRPr="006C5DE5">
        <w:rPr>
          <w:rFonts w:hint="eastAsia"/>
        </w:rPr>
        <w:t>3</w:t>
      </w:r>
      <w:r w:rsidRPr="006C5DE5">
        <w:rPr>
          <w:rFonts w:hint="eastAsia"/>
        </w:rPr>
        <w:t>—</w:t>
      </w:r>
      <w:r w:rsidRPr="006C5DE5">
        <w:rPr>
          <w:rFonts w:hint="eastAsia"/>
        </w:rPr>
        <w:t>5</w:t>
      </w:r>
      <w:r w:rsidRPr="006C5DE5">
        <w:rPr>
          <w:rFonts w:hint="eastAsia"/>
        </w:rPr>
        <w:t>年，而新一代战机歼</w:t>
      </w:r>
      <w:r w:rsidRPr="006C5DE5">
        <w:rPr>
          <w:rFonts w:hint="eastAsia"/>
        </w:rPr>
        <w:t>-31</w:t>
      </w:r>
      <w:r w:rsidRPr="006C5DE5">
        <w:rPr>
          <w:rFonts w:hint="eastAsia"/>
        </w:rPr>
        <w:t>的原型机开发仅用了</w:t>
      </w:r>
      <w:r w:rsidRPr="006C5DE5">
        <w:rPr>
          <w:rFonts w:hint="eastAsia"/>
        </w:rPr>
        <w:t>19</w:t>
      </w:r>
      <w:r w:rsidRPr="006C5DE5">
        <w:rPr>
          <w:rFonts w:hint="eastAsia"/>
        </w:rPr>
        <w:t>个月。</w:t>
      </w:r>
      <w:r w:rsidRPr="006C5DE5">
        <w:rPr>
          <w:rFonts w:hint="eastAsia"/>
        </w:rPr>
        <w:t xml:space="preserve"> </w:t>
      </w:r>
      <w:r w:rsidRPr="006C5DE5">
        <w:rPr>
          <w:rFonts w:hint="eastAsia"/>
        </w:rPr>
        <w:t>另一方面，军事领域的强烈对抗性和竞争性，导致各个国家竞相发展并应用最新技术，新老技术替代节奏不断加快，技术生命周期不断缩短，军事技术由“高”到“低”退化的速度越来越快。因此，必须科学把握技术“进步”与“退化”，紧跟新科技革命的发展，切实增强技术储备的超前意识，紧盯技术发展前沿加强前瞻谋划和预先布局，科学防范技术退化加快带来的挑战。</w:t>
      </w:r>
      <w:r w:rsidRPr="006C5DE5">
        <w:rPr>
          <w:rFonts w:hint="eastAsia"/>
        </w:rPr>
        <w:t xml:space="preserve"> (</w:t>
      </w:r>
      <w:r w:rsidRPr="006C5DE5">
        <w:rPr>
          <w:rFonts w:hint="eastAsia"/>
        </w:rPr>
        <w:t>来源：科技日报</w:t>
      </w:r>
      <w:r w:rsidRPr="006C5DE5">
        <w:rPr>
          <w:rFonts w:hint="eastAsia"/>
        </w:rPr>
        <w:t xml:space="preserve">  </w:t>
      </w:r>
      <w:r w:rsidRPr="006C5DE5">
        <w:rPr>
          <w:rFonts w:hint="eastAsia"/>
        </w:rPr>
        <w:t>刘书雷</w:t>
      </w:r>
      <w:r w:rsidRPr="006C5DE5">
        <w:rPr>
          <w:rFonts w:hint="eastAsia"/>
        </w:rPr>
        <w:t xml:space="preserve"> </w:t>
      </w:r>
      <w:r w:rsidRPr="006C5DE5">
        <w:rPr>
          <w:rFonts w:hint="eastAsia"/>
        </w:rPr>
        <w:t>邓启文</w:t>
      </w:r>
      <w:r w:rsidRPr="006C5DE5">
        <w:rPr>
          <w:rFonts w:hint="eastAsia"/>
        </w:rPr>
        <w:t xml:space="preserve"> </w:t>
      </w:r>
      <w:r w:rsidRPr="006C5DE5">
        <w:rPr>
          <w:rFonts w:hint="eastAsia"/>
        </w:rPr>
        <w:t>屈婷婷</w:t>
      </w:r>
      <w:r w:rsidRPr="006C5DE5">
        <w:rPr>
          <w:rFonts w:hint="eastAsia"/>
        </w:rPr>
        <w:t xml:space="preserve"> </w:t>
      </w:r>
      <w:r w:rsidRPr="006C5DE5">
        <w:rPr>
          <w:rFonts w:hint="eastAsia"/>
        </w:rPr>
        <w:t>郭继周</w:t>
      </w:r>
      <w:r w:rsidRPr="006C5DE5">
        <w:rPr>
          <w:rFonts w:hint="eastAsia"/>
        </w:rPr>
        <w:t>)</w:t>
      </w:r>
    </w:p>
    <w:p w14:paraId="4071A42E" w14:textId="77777777" w:rsidR="00426BD1" w:rsidRPr="006C5DE5" w:rsidRDefault="00426BD1" w:rsidP="00426BD1"/>
    <w:p w14:paraId="62B4533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3AE99BBB" w14:textId="77777777" w:rsidR="00426BD1" w:rsidRPr="006C5DE5" w:rsidRDefault="00426BD1" w:rsidP="00426BD1">
      <w:pPr>
        <w:rPr>
          <w:rFonts w:hint="eastAsia"/>
        </w:rPr>
      </w:pPr>
      <w:r w:rsidRPr="006C5DE5">
        <w:rPr>
          <w:rFonts w:hint="eastAsia"/>
        </w:rPr>
        <w:t>深度：浅谈中国为何要建立南海防别区</w:t>
      </w:r>
      <w:r w:rsidRPr="006C5DE5">
        <w:rPr>
          <w:rFonts w:hint="eastAsia"/>
        </w:rPr>
        <w:t xml:space="preserve"> </w:t>
      </w:r>
      <w:r w:rsidRPr="006C5DE5">
        <w:rPr>
          <w:rFonts w:hint="eastAsia"/>
        </w:rPr>
        <w:t>因越菲等国嚣张</w:t>
      </w:r>
    </w:p>
    <w:p w14:paraId="2F082F9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10:38  </w:t>
      </w:r>
      <w:r w:rsidRPr="006C5DE5">
        <w:rPr>
          <w:rFonts w:hint="eastAsia"/>
        </w:rPr>
        <w:t>新浪军事</w:t>
      </w:r>
      <w:r w:rsidRPr="006C5DE5">
        <w:rPr>
          <w:rFonts w:hint="eastAsia"/>
        </w:rPr>
        <w:t xml:space="preserve"> </w:t>
      </w:r>
    </w:p>
    <w:p w14:paraId="6816D22D" w14:textId="77777777" w:rsidR="00426BD1" w:rsidRPr="006C5DE5" w:rsidRDefault="00426BD1" w:rsidP="00426BD1">
      <w:pPr>
        <w:rPr>
          <w:rFonts w:hint="eastAsia"/>
        </w:rPr>
      </w:pPr>
      <w:r w:rsidRPr="006C5DE5">
        <w:rPr>
          <w:rFonts w:hint="eastAsia"/>
        </w:rPr>
        <w:t xml:space="preserve">　　作者署名：陈光文</w:t>
      </w:r>
    </w:p>
    <w:p w14:paraId="4E8A0122" w14:textId="77777777" w:rsidR="00426BD1" w:rsidRPr="006C5DE5" w:rsidRDefault="00426BD1" w:rsidP="00426BD1">
      <w:pPr>
        <w:rPr>
          <w:rFonts w:hint="eastAsia"/>
        </w:rPr>
      </w:pPr>
      <w:r w:rsidRPr="006C5DE5">
        <w:rPr>
          <w:rFonts w:hint="eastAsia"/>
        </w:rPr>
        <w:t xml:space="preserve">　　前年</w:t>
      </w:r>
      <w:r w:rsidRPr="006C5DE5">
        <w:rPr>
          <w:rFonts w:hint="eastAsia"/>
        </w:rPr>
        <w:t>11</w:t>
      </w:r>
      <w:r w:rsidRPr="006C5DE5">
        <w:rPr>
          <w:rFonts w:hint="eastAsia"/>
        </w:rPr>
        <w:t>月</w:t>
      </w:r>
      <w:r w:rsidRPr="006C5DE5">
        <w:rPr>
          <w:rFonts w:hint="eastAsia"/>
        </w:rPr>
        <w:t>23</w:t>
      </w:r>
      <w:r w:rsidRPr="006C5DE5">
        <w:rPr>
          <w:rFonts w:hint="eastAsia"/>
        </w:rPr>
        <w:t>日</w:t>
      </w:r>
      <w:r w:rsidRPr="006C5DE5">
        <w:rPr>
          <w:rFonts w:hint="eastAsia"/>
        </w:rPr>
        <w:t>.</w:t>
      </w:r>
      <w:r w:rsidRPr="006C5DE5">
        <w:rPr>
          <w:rFonts w:hint="eastAsia"/>
        </w:rPr>
        <w:t>中国宣布划设东海防空识别区。并警告对不配合识别或者拒不服从指令的航空器将采取防御性紧急处发置措施，这令中日紧张局势迅速升温。尽管一些人认为中国此举的效果适得其反，不过有更多的专家表示。这是中方长期努力的一部分，针对美日安全同盟具有更广泛的历史意义。虽然中国划设东海防空识别区的声明遭到了曰本的反对，但是，目前。已经有包括美国在内的</w:t>
      </w:r>
      <w:r w:rsidRPr="006C5DE5">
        <w:rPr>
          <w:rFonts w:hint="eastAsia"/>
        </w:rPr>
        <w:t>19</w:t>
      </w:r>
      <w:r w:rsidRPr="006C5DE5">
        <w:rPr>
          <w:rFonts w:hint="eastAsia"/>
        </w:rPr>
        <w:t>个国家和</w:t>
      </w:r>
      <w:r w:rsidRPr="006C5DE5">
        <w:rPr>
          <w:rFonts w:hint="eastAsia"/>
        </w:rPr>
        <w:t>3</w:t>
      </w:r>
      <w:r w:rsidRPr="006C5DE5">
        <w:rPr>
          <w:rFonts w:hint="eastAsia"/>
        </w:rPr>
        <w:t>个地区的</w:t>
      </w:r>
      <w:r w:rsidRPr="006C5DE5">
        <w:rPr>
          <w:rFonts w:hint="eastAsia"/>
        </w:rPr>
        <w:t>55</w:t>
      </w:r>
      <w:r w:rsidRPr="006C5DE5">
        <w:rPr>
          <w:rFonts w:hint="eastAsia"/>
        </w:rPr>
        <w:t>家航空公司开始向中方通报飞行计划，只有日本还在负隅顽抗，显然，中国的划设防空识别区举措已经成为现实。现在，外界最为关注的是。在成功设定东海防空识别区之后，接下来</w:t>
      </w:r>
      <w:r w:rsidRPr="006C5DE5">
        <w:rPr>
          <w:rFonts w:hint="eastAsia"/>
        </w:rPr>
        <w:t>^</w:t>
      </w:r>
      <w:r w:rsidRPr="006C5DE5">
        <w:rPr>
          <w:rFonts w:hint="eastAsia"/>
        </w:rPr>
        <w:t>中国能否顺水推舟，也要在南海和黄海分别设定新的防空识别区呢？</w:t>
      </w:r>
      <w:r w:rsidRPr="006C5DE5">
        <w:rPr>
          <w:rFonts w:hint="eastAsia"/>
        </w:rPr>
        <w:t xml:space="preserve">   </w:t>
      </w:r>
    </w:p>
    <w:p w14:paraId="1F5A47B3" w14:textId="77777777" w:rsidR="00426BD1" w:rsidRPr="006C5DE5" w:rsidRDefault="00426BD1" w:rsidP="00426BD1"/>
    <w:p w14:paraId="657D6967" w14:textId="77777777" w:rsidR="00426BD1" w:rsidRPr="006C5DE5" w:rsidRDefault="00426BD1" w:rsidP="00426BD1">
      <w:pPr>
        <w:rPr>
          <w:rFonts w:hint="eastAsia"/>
        </w:rPr>
      </w:pPr>
      <w:r w:rsidRPr="006C5DE5">
        <w:rPr>
          <w:rFonts w:hint="eastAsia"/>
        </w:rPr>
        <w:t xml:space="preserve">　　东海防空识别区木已成舟</w:t>
      </w:r>
      <w:r w:rsidRPr="006C5DE5">
        <w:rPr>
          <w:rFonts w:hint="eastAsia"/>
        </w:rPr>
        <w:t xml:space="preserve">   </w:t>
      </w:r>
    </w:p>
    <w:p w14:paraId="17418A48" w14:textId="77777777" w:rsidR="00426BD1" w:rsidRPr="006C5DE5" w:rsidRDefault="00426BD1" w:rsidP="00426BD1"/>
    <w:p w14:paraId="4862BB48" w14:textId="77777777" w:rsidR="00426BD1" w:rsidRPr="006C5DE5" w:rsidRDefault="00426BD1" w:rsidP="00426BD1">
      <w:pPr>
        <w:rPr>
          <w:rFonts w:hint="eastAsia"/>
        </w:rPr>
      </w:pPr>
      <w:r w:rsidRPr="006C5DE5">
        <w:rPr>
          <w:rFonts w:hint="eastAsia"/>
        </w:rPr>
        <w:t xml:space="preserve">　　其实，中国有关划设东海防空识别区的念头已经酝酿了好多年，可以说是万般无奈的选择。面对在东海上空都早已纷纷设立空识区的日本、韩国与中国台湾地区，作为东海最大的沿岸国，中国如果没有空识区，等于中国的军机飞出中国领空不远，就进入了周边国家和地区的</w:t>
      </w:r>
      <w:r w:rsidRPr="006C5DE5">
        <w:rPr>
          <w:rFonts w:hint="eastAsia"/>
        </w:rPr>
        <w:t>"</w:t>
      </w:r>
      <w:r w:rsidRPr="006C5DE5">
        <w:rPr>
          <w:rFonts w:hint="eastAsia"/>
        </w:rPr>
        <w:t>空域地盘</w:t>
      </w:r>
      <w:r w:rsidRPr="006C5DE5">
        <w:rPr>
          <w:rFonts w:hint="eastAsia"/>
        </w:rPr>
        <w:t>"</w:t>
      </w:r>
      <w:r w:rsidRPr="006C5DE5">
        <w:rPr>
          <w:rFonts w:hint="eastAsia"/>
        </w:rPr>
        <w:t>。这既不利于中国维护辽阔的东海和内陆领空的防空安全，也不利于在面对钓鱼岛等领土争议问题危机事态居高不下的状况下，中国与争议国之间潜在的空中对峙。以及可能出现的空域争夺。特别是中国的东南沿海省份，均是中国经济最为发达、人口居住密度最高和工业化程度最有代表性的地区。如果不为这些地区提供安全可靠的保护，等于是中国将自己的膏腴之地完全裸露在潜在战略对手的空中打击力量面前。这对于致力于增强国土安全建设的中国来说，是一块无法容忍的安全</w:t>
      </w:r>
      <w:r w:rsidRPr="006C5DE5">
        <w:rPr>
          <w:rFonts w:hint="eastAsia"/>
        </w:rPr>
        <w:t>"</w:t>
      </w:r>
      <w:r w:rsidRPr="006C5DE5">
        <w:rPr>
          <w:rFonts w:hint="eastAsia"/>
        </w:rPr>
        <w:t>短板”。</w:t>
      </w:r>
    </w:p>
    <w:p w14:paraId="0EB78BCE" w14:textId="77777777" w:rsidR="00426BD1" w:rsidRPr="006C5DE5" w:rsidRDefault="00426BD1" w:rsidP="00426BD1"/>
    <w:p w14:paraId="327B1EBA" w14:textId="77777777" w:rsidR="00426BD1" w:rsidRPr="006C5DE5" w:rsidRDefault="00426BD1" w:rsidP="00426BD1">
      <w:pPr>
        <w:rPr>
          <w:rFonts w:hint="eastAsia"/>
        </w:rPr>
      </w:pPr>
      <w:r w:rsidRPr="006C5DE5">
        <w:rPr>
          <w:rFonts w:hint="eastAsia"/>
        </w:rPr>
        <w:t xml:space="preserve">　　所以说，中国设立东海防空识别区是大势所趋、国家安全利益所致。在划定自己的东海防空识别区之后，中方就可以在这个区域内对其他国家或地区的航空器进行识别，判明其意图和属性，为采取相应处置措施留出预警时间，从而最大限度地保卫自己的空防安全。而且，中国划设防空识别区还可以提高为任何国家航经此处的航空器提供服务的能力，更好地为它们提供气象、通信、导航等方面的服务。因此，不但不会威胁到国际航空飞行的安全，反而在它们遭遇到麻烦时能够提供最便捷的帮助和支持。</w:t>
      </w:r>
    </w:p>
    <w:p w14:paraId="38568496" w14:textId="77777777" w:rsidR="00426BD1" w:rsidRPr="006C5DE5" w:rsidRDefault="00426BD1" w:rsidP="00426BD1"/>
    <w:p w14:paraId="6A293F1D" w14:textId="77777777" w:rsidR="00426BD1" w:rsidRPr="006C5DE5" w:rsidRDefault="00426BD1" w:rsidP="00426BD1">
      <w:pPr>
        <w:rPr>
          <w:rFonts w:hint="eastAsia"/>
        </w:rPr>
      </w:pPr>
      <w:r w:rsidRPr="006C5DE5">
        <w:rPr>
          <w:rFonts w:hint="eastAsia"/>
        </w:rPr>
        <w:t xml:space="preserve">　　对于中国这次划设防空识别区之举美国一开始是积极反对的，但没想到中国的决心是如此坚决，在美日澳韩的联合压力下，不仅没有退缩反而越来越强势，而美国也不希望东海失控甚至发生战争。因此，美国釆取了军事上反对，民事上通报，一方面安抚日本，一方面也对大陆表态要求保持克制、中日应建立有效的管控机制”、</w:t>
      </w:r>
      <w:r w:rsidRPr="006C5DE5">
        <w:rPr>
          <w:rFonts w:hint="eastAsia"/>
        </w:rPr>
        <w:t>"</w:t>
      </w:r>
      <w:r w:rsidRPr="006C5DE5">
        <w:rPr>
          <w:rFonts w:hint="eastAsia"/>
        </w:rPr>
        <w:t>不要再出现新的举措”等。随即美国副总统拜登展开了东北亚之行，日本本来是希望籍此获得美国的支持，通过美日联合发布一份声明，力促中国撤销防空识别区。但没想到，美国国防部长哈格尔近日竟发言指出尽管美国方面不喜欢中国在亚洲的行事方式，但考虑到中美双方的共同利益，美国将暂时承认中国的东海防空识别区！这在事实上，已经为中国防空识别区在东海的有效运行和管控打开了绿灯，也使得争议已久的中国第一个防空识别区正式获得国际认可！</w:t>
      </w:r>
    </w:p>
    <w:p w14:paraId="4B672675" w14:textId="77777777" w:rsidR="00426BD1" w:rsidRPr="006C5DE5" w:rsidRDefault="00426BD1" w:rsidP="00426BD1">
      <w:pPr>
        <w:rPr>
          <w:rFonts w:hint="eastAsia"/>
        </w:rPr>
      </w:pPr>
      <w:r w:rsidRPr="006C5DE5">
        <w:rPr>
          <w:rFonts w:hint="eastAsia"/>
        </w:rPr>
        <w:t xml:space="preserve">　　南海和黄海或是新焦点</w:t>
      </w:r>
    </w:p>
    <w:p w14:paraId="4F3B380F" w14:textId="77777777" w:rsidR="00426BD1" w:rsidRPr="006C5DE5" w:rsidRDefault="00426BD1" w:rsidP="00426BD1"/>
    <w:p w14:paraId="2DE28452" w14:textId="77777777" w:rsidR="00426BD1" w:rsidRPr="006C5DE5" w:rsidRDefault="00426BD1" w:rsidP="00426BD1">
      <w:pPr>
        <w:rPr>
          <w:rFonts w:hint="eastAsia"/>
        </w:rPr>
      </w:pPr>
      <w:r w:rsidRPr="006C5DE5">
        <w:rPr>
          <w:rFonts w:hint="eastAsia"/>
        </w:rPr>
        <w:t xml:space="preserve">　　就像东海一样中国的北部沿海既是中国另一个高度发达的经济带，也是中国首都的门户，因而黄海的空中防御态势也很严峻。同时，由于在南海存在范围广泛的领海争议，以及中国最为发达的粵港澳经济带也在南海边上，也使得中国在南海设置防空识别区变得更为紧迫起来。因此，在中国近日宣布划设东海防空识别区之后，东盟各国正在密切关注中国在东海划设防空识别区的动向。尽管顾及与中日两国的关系。这些国家并没有对中国划设东海防空识别区公开作出反应，但已经有国家对同样的事态是否将波及南海有所疑问。那么，中国会否设立南海和黄海防空识别区？对此，中国国防部新闻发言人杨宇军在回答记者提问时表示中国将在完成相关准备工作后，适时设立其他防空识别区。但是，因为南海地区的复杂性，在这里划定防空识别区在技术难度上可能比东海大得多。</w:t>
      </w:r>
    </w:p>
    <w:p w14:paraId="65FB14B4" w14:textId="77777777" w:rsidR="00426BD1" w:rsidRPr="006C5DE5" w:rsidRDefault="00426BD1" w:rsidP="00426BD1"/>
    <w:p w14:paraId="6C563234" w14:textId="77777777" w:rsidR="00426BD1" w:rsidRPr="006C5DE5" w:rsidRDefault="00426BD1" w:rsidP="00426BD1">
      <w:pPr>
        <w:rPr>
          <w:rFonts w:hint="eastAsia"/>
        </w:rPr>
      </w:pPr>
      <w:r w:rsidRPr="006C5DE5">
        <w:rPr>
          <w:rFonts w:hint="eastAsia"/>
        </w:rPr>
        <w:t xml:space="preserve">　　要划设南海或者黄海防空识别区，如何划分怎么划？是需要重点考虑的问题。特别是在南海如果依据</w:t>
      </w:r>
      <w:r w:rsidRPr="006C5DE5">
        <w:rPr>
          <w:rFonts w:hint="eastAsia"/>
        </w:rPr>
        <w:t>"</w:t>
      </w:r>
      <w:r w:rsidRPr="006C5DE5">
        <w:rPr>
          <w:rFonts w:hint="eastAsia"/>
        </w:rPr>
        <w:t>九段线</w:t>
      </w:r>
      <w:r w:rsidRPr="006C5DE5">
        <w:rPr>
          <w:rFonts w:hint="eastAsia"/>
        </w:rPr>
        <w:t>"</w:t>
      </w:r>
      <w:r w:rsidRPr="006C5DE5">
        <w:rPr>
          <w:rFonts w:hint="eastAsia"/>
        </w:rPr>
        <w:t>来划分，实际上这等于按照中国传统的海疆线来划分，虽然这有利于维权，但是这实际上等于再次挑动南海纠纷的神经，如果在“九段线”的基础上再适当扩大一部分也就是外延一定距离，那么，势必将范围划到了一些国家的专属经济区甚至与其领海相重合，这也就无形中加大了与有关国家的矛盾，因此会引起更大范围的反对和指责。其中的越南，其早已划设的防空识别区的范围大体包括北部湾西部海域、中国西沙群岛和东沙群岛以及南海绝大部分海域上空。至少把南海近一半的区域划入其中。因此，中国的防空识别区不论如何划设，毫无疑问都会和越南存在很大的重合，由于越南装备的战机几乎和中国的型号相同，因此。在相互的维权过程中，中越战机空中相遇并进行较量的机会将显著增多，双方战机发生误判的概率也将会大幅攀升。</w:t>
      </w:r>
    </w:p>
    <w:p w14:paraId="41D0D58C" w14:textId="77777777" w:rsidR="00426BD1" w:rsidRPr="006C5DE5" w:rsidRDefault="00426BD1" w:rsidP="00426BD1"/>
    <w:p w14:paraId="039D41FE" w14:textId="77777777" w:rsidR="00426BD1" w:rsidRPr="006C5DE5" w:rsidRDefault="00426BD1" w:rsidP="00426BD1">
      <w:pPr>
        <w:rPr>
          <w:rFonts w:hint="eastAsia"/>
        </w:rPr>
      </w:pPr>
      <w:r w:rsidRPr="006C5DE5">
        <w:rPr>
          <w:rFonts w:hint="eastAsia"/>
        </w:rPr>
        <w:t xml:space="preserve">　　而在黄海海域，情况也不是那么简单。朝韩之间存在海上军事分界线，而且两国至今仍处于剑拔弩张的状态。由于需要拉住中国以制衡对方的目的。两国都把与中国协调处理亊态当作维持己方优势的一种心理竞赛。但是在自己的海上权益方面，朝韩又会毫不相让。以传统的规律由于黄海之宽不足以按照国际标准划分各自的海上经济区。因此。可能会按照中间线的原则来划分。当然这也会适用于各自的空中识别区。但由于中韩之间苏岩礁争议的存在，如今即使在东海防空识别区内，这也已成为韩国方面不承认东海防空识别区的主要原因。如果在划分黄海空中识别区时不把这一亊关中日韩三国的重叠区处</w:t>
      </w:r>
      <w:r w:rsidRPr="006C5DE5">
        <w:rPr>
          <w:rFonts w:hint="eastAsia"/>
        </w:rPr>
        <w:t xml:space="preserve"> </w:t>
      </w:r>
      <w:r w:rsidRPr="006C5DE5">
        <w:rPr>
          <w:rFonts w:hint="eastAsia"/>
        </w:rPr>
        <w:t>理好。那么至少中韩黄海防空识别区的划</w:t>
      </w:r>
      <w:r w:rsidRPr="006C5DE5">
        <w:rPr>
          <w:rFonts w:hint="eastAsia"/>
        </w:rPr>
        <w:t xml:space="preserve"> </w:t>
      </w:r>
      <w:r w:rsidRPr="006C5DE5">
        <w:rPr>
          <w:rFonts w:hint="eastAsia"/>
        </w:rPr>
        <w:t>分就会潜藏危机。而朝鲜虽然是唯一支持中国划设东海防空识别区的国家，当中国需要与其划设时必定牵涉到其利益，到时情况可能会有所不同，特别是在中、韩、朝三国的分界点上，是最容易被某个国家钻空子的所在。</w:t>
      </w:r>
    </w:p>
    <w:p w14:paraId="42F9507D" w14:textId="77777777" w:rsidR="00426BD1" w:rsidRPr="006C5DE5" w:rsidRDefault="00426BD1" w:rsidP="00426BD1">
      <w:pPr>
        <w:rPr>
          <w:rFonts w:hint="eastAsia"/>
        </w:rPr>
      </w:pPr>
      <w:r w:rsidRPr="006C5DE5">
        <w:rPr>
          <w:rFonts w:hint="eastAsia"/>
        </w:rPr>
        <w:t xml:space="preserve">　　因此。对于中国何时在其它海域设立新的防空识别区，有观点认为。南海、黄海的局势尚未紧张到一定程度。虽然越南、菲律宾等国在很多亊情上有些嚣张，但应该还没有紧张到中国必须以划定防空识别区来对付的地步。而且。一旦中国在南海划定防空识别区，必将面对的是东盟大多数国家，这不符合中国尽力拉住东盟以期</w:t>
      </w:r>
      <w:r w:rsidRPr="006C5DE5">
        <w:rPr>
          <w:rFonts w:hint="eastAsia"/>
        </w:rPr>
        <w:t xml:space="preserve"> </w:t>
      </w:r>
      <w:r w:rsidRPr="006C5DE5">
        <w:rPr>
          <w:rFonts w:hint="eastAsia"/>
        </w:rPr>
        <w:t>把南海之争在地区内部解决的目标。而在黄海方向。如果中国划定防空识别区，则必须和韩国摊牌，还必须获得朝鲜的认可。而现在针对日本的历史认知问题和右翼化问题，中国与韩国目前事实上已经结成应对联盟。两国正在全力反击曰本，如此时中韩闹僵了，必然会使日本从中得利。况且，南海、黄海方面要做的工作还有很多，特别是南海，最起码我们的预警范围和手段还很有限，也不可能在划定防空识别区</w:t>
      </w:r>
      <w:r w:rsidRPr="006C5DE5">
        <w:rPr>
          <w:rFonts w:hint="eastAsia"/>
        </w:rPr>
        <w:t xml:space="preserve"> </w:t>
      </w:r>
      <w:r w:rsidRPr="006C5DE5">
        <w:rPr>
          <w:rFonts w:hint="eastAsia"/>
        </w:rPr>
        <w:t>之后就能有效应对处置。因此，国防部发言人才说，</w:t>
      </w:r>
      <w:r w:rsidRPr="006C5DE5">
        <w:rPr>
          <w:rFonts w:hint="eastAsia"/>
        </w:rPr>
        <w:t>"</w:t>
      </w:r>
      <w:r w:rsidRPr="006C5DE5">
        <w:rPr>
          <w:rFonts w:hint="eastAsia"/>
        </w:rPr>
        <w:t>将在完成相关准备工作后，适时设立其他防空识别区</w:t>
      </w:r>
      <w:r w:rsidRPr="006C5DE5">
        <w:rPr>
          <w:rFonts w:hint="eastAsia"/>
        </w:rPr>
        <w:t>"</w:t>
      </w:r>
      <w:r w:rsidRPr="006C5DE5">
        <w:rPr>
          <w:rFonts w:hint="eastAsia"/>
        </w:rPr>
        <w:t>，这已很明确，将会</w:t>
      </w:r>
      <w:r w:rsidRPr="006C5DE5">
        <w:rPr>
          <w:rFonts w:hint="eastAsia"/>
        </w:rPr>
        <w:t>"</w:t>
      </w:r>
      <w:r w:rsidRPr="006C5DE5">
        <w:rPr>
          <w:rFonts w:hint="eastAsia"/>
        </w:rPr>
        <w:t>适时”来划定，但不一定在什么时间。</w:t>
      </w:r>
    </w:p>
    <w:p w14:paraId="7191B37C" w14:textId="77777777" w:rsidR="00426BD1" w:rsidRPr="006C5DE5" w:rsidRDefault="00426BD1" w:rsidP="00426BD1"/>
    <w:p w14:paraId="7D9F8159" w14:textId="77777777" w:rsidR="00426BD1" w:rsidRPr="006C5DE5" w:rsidRDefault="00426BD1" w:rsidP="00426BD1">
      <w:pPr>
        <w:rPr>
          <w:rFonts w:hint="eastAsia"/>
        </w:rPr>
      </w:pPr>
      <w:r w:rsidRPr="006C5DE5">
        <w:rPr>
          <w:rFonts w:hint="eastAsia"/>
        </w:rPr>
        <w:t xml:space="preserve">　　南海态势或更加复杂多变</w:t>
      </w:r>
    </w:p>
    <w:p w14:paraId="6B322359" w14:textId="77777777" w:rsidR="00426BD1" w:rsidRPr="006C5DE5" w:rsidRDefault="00426BD1" w:rsidP="00426BD1"/>
    <w:p w14:paraId="7D82FC72" w14:textId="77777777" w:rsidR="00426BD1" w:rsidRPr="006C5DE5" w:rsidRDefault="00426BD1" w:rsidP="00426BD1">
      <w:pPr>
        <w:rPr>
          <w:rFonts w:hint="eastAsia"/>
        </w:rPr>
      </w:pPr>
      <w:r w:rsidRPr="006C5DE5">
        <w:rPr>
          <w:rFonts w:hint="eastAsia"/>
        </w:rPr>
        <w:t xml:space="preserve">　　如果在南海划设防空识别区，在技术上也有很大难度。南海最南边的曾母暗沙距大陆远达</w:t>
      </w:r>
      <w:r w:rsidRPr="006C5DE5">
        <w:rPr>
          <w:rFonts w:hint="eastAsia"/>
        </w:rPr>
        <w:t>2000</w:t>
      </w:r>
      <w:r w:rsidRPr="006C5DE5">
        <w:rPr>
          <w:rFonts w:hint="eastAsia"/>
        </w:rPr>
        <w:t>千米以上。即使使用目前最先进的地波雷达，虽然在探测距离上没有问题，但是如此远的距离识别起来精度可能不会很理想。同时。一旦发现可疑目标。从最近的海南岛机场起飞战机前往查证，最起码也需要超过一个小时才能到达，而所谓的目标此时可能早已飞出了事发海域。即使今后中国在南海所占岛礁上修建机场。能够维持一定数量的战机驻扎，但要完成巡航维权任务。也不是那么容易的，远没有东海和黄海那么简便。此外，就中国主力战机的作战半径来看。目前几乎还没有哪一种战机的作战半径覆盖整个南海海域，而要维持整个南海的巡视维权</w:t>
      </w:r>
      <w:r w:rsidRPr="006C5DE5">
        <w:rPr>
          <w:rFonts w:hint="eastAsia"/>
        </w:rPr>
        <w:t xml:space="preserve">. </w:t>
      </w:r>
      <w:r w:rsidRPr="006C5DE5">
        <w:rPr>
          <w:rFonts w:hint="eastAsia"/>
        </w:rPr>
        <w:t>即便是苏</w:t>
      </w:r>
      <w:r w:rsidRPr="006C5DE5">
        <w:rPr>
          <w:rFonts w:hint="eastAsia"/>
        </w:rPr>
        <w:t>-301MKK</w:t>
      </w:r>
      <w:r w:rsidRPr="006C5DE5">
        <w:rPr>
          <w:rFonts w:hint="eastAsia"/>
        </w:rPr>
        <w:t>和歼</w:t>
      </w:r>
      <w:r w:rsidRPr="006C5DE5">
        <w:rPr>
          <w:rFonts w:hint="eastAsia"/>
        </w:rPr>
        <w:t>11B</w:t>
      </w:r>
      <w:r w:rsidRPr="006C5DE5">
        <w:rPr>
          <w:rFonts w:hint="eastAsia"/>
        </w:rPr>
        <w:t>等战机，若从海南岛或者西沙机场起飞，也要实行一次空中加油才能满足任务需要。但目前中国海空军装备的空中加油机为轰油</w:t>
      </w:r>
      <w:r w:rsidRPr="006C5DE5">
        <w:rPr>
          <w:rFonts w:hint="eastAsia"/>
        </w:rPr>
        <w:t>6,</w:t>
      </w:r>
      <w:r w:rsidRPr="006C5DE5">
        <w:rPr>
          <w:rFonts w:hint="eastAsia"/>
        </w:rPr>
        <w:t>该机目前只能为歼</w:t>
      </w:r>
      <w:r w:rsidRPr="006C5DE5">
        <w:rPr>
          <w:rFonts w:hint="eastAsia"/>
        </w:rPr>
        <w:t>10A</w:t>
      </w:r>
      <w:r w:rsidRPr="006C5DE5">
        <w:rPr>
          <w:rFonts w:hint="eastAsia"/>
        </w:rPr>
        <w:t>和歼</w:t>
      </w:r>
      <w:r w:rsidRPr="006C5DE5">
        <w:rPr>
          <w:rFonts w:hint="eastAsia"/>
        </w:rPr>
        <w:t>8F</w:t>
      </w:r>
      <w:r w:rsidRPr="006C5DE5">
        <w:rPr>
          <w:rFonts w:hint="eastAsia"/>
        </w:rPr>
        <w:t>之类中轻型战机加油，而这些战机无论是作战半径是综合作战能力。都还无法与上述两种战机提并论。</w:t>
      </w:r>
    </w:p>
    <w:p w14:paraId="251BB001" w14:textId="77777777" w:rsidR="00426BD1" w:rsidRPr="006C5DE5" w:rsidRDefault="00426BD1" w:rsidP="00426BD1"/>
    <w:p w14:paraId="323BE351" w14:textId="77777777" w:rsidR="00426BD1" w:rsidRPr="006C5DE5" w:rsidRDefault="00426BD1" w:rsidP="00426BD1">
      <w:pPr>
        <w:rPr>
          <w:rFonts w:hint="eastAsia"/>
        </w:rPr>
      </w:pPr>
      <w:r w:rsidRPr="006C5DE5">
        <w:rPr>
          <w:rFonts w:hint="eastAsia"/>
        </w:rPr>
        <w:t xml:space="preserve">　　此外，在南海划设防空识别区。也要认真考虑台湾地区的感受。目前南海最大的岛屿</w:t>
      </w:r>
      <w:r w:rsidRPr="006C5DE5">
        <w:rPr>
          <w:rFonts w:hint="eastAsia"/>
        </w:rPr>
        <w:t>---</w:t>
      </w:r>
      <w:r w:rsidRPr="006C5DE5">
        <w:rPr>
          <w:rFonts w:hint="eastAsia"/>
        </w:rPr>
        <w:t>太平岛为中国台湾地区占据，台湾的运输班机定时向那里的常驻人员提供补给，不久前大陆划定东海防空识别区时，就有绿营人物站出来指责大陆，</w:t>
      </w:r>
      <w:r w:rsidRPr="006C5DE5">
        <w:rPr>
          <w:rFonts w:hint="eastAsia"/>
        </w:rPr>
        <w:t>"</w:t>
      </w:r>
      <w:r w:rsidRPr="006C5DE5">
        <w:rPr>
          <w:rFonts w:hint="eastAsia"/>
        </w:rPr>
        <w:t>单方面设定的防空识别区和台湾的防空识别区有部分重叠</w:t>
      </w:r>
      <w:r w:rsidRPr="006C5DE5">
        <w:rPr>
          <w:rFonts w:hint="eastAsia"/>
        </w:rPr>
        <w:t>"</w:t>
      </w:r>
      <w:r w:rsidRPr="006C5DE5">
        <w:rPr>
          <w:rFonts w:hint="eastAsia"/>
        </w:rPr>
        <w:t>。如果，大陆在南海划定防空识别区后，太平岛必将包含在内，那么，台湾内部必将再次掀起一场与大陆的争端，最终受伤害的定然是海峡两岸如今日趋稳定的关系。因此，最近台湾也通过某种管道与中国大陆进行了沟通。希望大陆在考量划设南海防空识别区时，要谨慎从事。如果大陆未来在南海也划设防空识别区，不但周边影响的国家更多，</w:t>
      </w:r>
      <w:r w:rsidRPr="006C5DE5">
        <w:rPr>
          <w:rFonts w:hint="eastAsia"/>
        </w:rPr>
        <w:t>"</w:t>
      </w:r>
      <w:r w:rsidRPr="006C5DE5">
        <w:rPr>
          <w:rFonts w:hint="eastAsia"/>
        </w:rPr>
        <w:t>对两岸关系发展也有影响</w:t>
      </w:r>
      <w:r w:rsidRPr="006C5DE5">
        <w:rPr>
          <w:rFonts w:hint="eastAsia"/>
        </w:rPr>
        <w:t>"</w:t>
      </w:r>
      <w:r w:rsidRPr="006C5DE5">
        <w:rPr>
          <w:rFonts w:hint="eastAsia"/>
        </w:rPr>
        <w:t>。</w:t>
      </w:r>
    </w:p>
    <w:p w14:paraId="3E8C62CF" w14:textId="77777777" w:rsidR="00426BD1" w:rsidRPr="006C5DE5" w:rsidRDefault="00426BD1" w:rsidP="00426BD1">
      <w:pPr>
        <w:rPr>
          <w:rFonts w:hint="eastAsia"/>
        </w:rPr>
      </w:pPr>
      <w:r w:rsidRPr="006C5DE5">
        <w:rPr>
          <w:rFonts w:hint="eastAsia"/>
        </w:rPr>
        <w:t xml:space="preserve">　　另外日本因素也不可低估。划设防空识别区是国际上通行的做法，日本不但在东海上窜下跳，还借机在南海挑拨离间、借题发挥，试图借南海纷争，拉东盟国家与其站在同一立场。据称，日本政府除了促使其国会表决要求中国撤除东海防空识别区外，还将在</w:t>
      </w:r>
      <w:r w:rsidRPr="006C5DE5">
        <w:rPr>
          <w:rFonts w:hint="eastAsia"/>
        </w:rPr>
        <w:t>12</w:t>
      </w:r>
      <w:r w:rsidRPr="006C5DE5">
        <w:rPr>
          <w:rFonts w:hint="eastAsia"/>
        </w:rPr>
        <w:t>月中旬召开的日本与东盟国家特别峰会上，提出</w:t>
      </w:r>
      <w:r w:rsidRPr="006C5DE5">
        <w:rPr>
          <w:rFonts w:hint="eastAsia"/>
        </w:rPr>
        <w:t>"</w:t>
      </w:r>
      <w:r w:rsidRPr="006C5DE5">
        <w:rPr>
          <w:rFonts w:hint="eastAsia"/>
        </w:rPr>
        <w:t>天空安全</w:t>
      </w:r>
      <w:r w:rsidRPr="006C5DE5">
        <w:rPr>
          <w:rFonts w:hint="eastAsia"/>
        </w:rPr>
        <w:t xml:space="preserve">" </w:t>
      </w:r>
      <w:r w:rsidRPr="006C5DE5">
        <w:rPr>
          <w:rFonts w:hint="eastAsia"/>
        </w:rPr>
        <w:t>这一主要议题。</w:t>
      </w:r>
      <w:r w:rsidRPr="006C5DE5">
        <w:rPr>
          <w:rFonts w:hint="eastAsia"/>
        </w:rPr>
        <w:t>"</w:t>
      </w:r>
      <w:r w:rsidRPr="006C5DE5">
        <w:rPr>
          <w:rFonts w:hint="eastAsia"/>
        </w:rPr>
        <w:t>天空安全</w:t>
      </w:r>
      <w:r w:rsidRPr="006C5DE5">
        <w:rPr>
          <w:rFonts w:hint="eastAsia"/>
        </w:rPr>
        <w:t>"</w:t>
      </w:r>
      <w:r w:rsidRPr="006C5DE5">
        <w:rPr>
          <w:rFonts w:hint="eastAsia"/>
        </w:rPr>
        <w:t>议题的主要内容是，基于中国有可能会在南海也划设防空识别区，希望东盟国家能与日本采取同一立场，共同抵制中国设立防空识别区。日本首相安倍晋三将在与东盟国家的特别峰会上提出“不允许依靠强力单方面改变现状”，争取获得东盟国家的支持。不过，东盟国家中的菲律宾和越南在南海岛屿权问题上与中国存在争执，柬埔寨和老挝则倾向中国，其他国家则基本处于观望状态，因此东盟各成员国之间立场并不一致，因此日本很难达到目的。</w:t>
      </w:r>
    </w:p>
    <w:p w14:paraId="2AB76482" w14:textId="77777777" w:rsidR="00426BD1" w:rsidRPr="006C5DE5" w:rsidRDefault="00426BD1" w:rsidP="00426BD1"/>
    <w:p w14:paraId="5897A9BD" w14:textId="77777777" w:rsidR="00426BD1" w:rsidRPr="006C5DE5" w:rsidRDefault="00426BD1" w:rsidP="00426BD1">
      <w:pPr>
        <w:rPr>
          <w:rFonts w:hint="eastAsia"/>
        </w:rPr>
      </w:pPr>
      <w:r w:rsidRPr="006C5DE5">
        <w:rPr>
          <w:rFonts w:hint="eastAsia"/>
        </w:rPr>
        <w:t xml:space="preserve">　　最反对中国在南海划定防空识别区的国家可能是越南和菲律宾。不过，对于菲律宾的言论大可忽略不计，而应该重视的倒是越南。因此，有军事专家指出，南海局势更加复杂，且美国牵涉其中，如果设立防空识别区，有可能将问题更加复杂化，所以是否设立需要看形势发展而定。这个时段，也许是明天，也许是将来，但主动权一定要掌握在自己手里！所以有专家指出，在南海划设防空识别区，牵涉的国家和地区较多，而且中国空中力量在该海域面临的威胁也没有东海那么大，所以、未来“适时”划定防空识别区无疑是稳妥的考量。</w:t>
      </w:r>
    </w:p>
    <w:p w14:paraId="4D57A1AF" w14:textId="77777777" w:rsidR="00426BD1" w:rsidRPr="006C5DE5" w:rsidRDefault="00426BD1" w:rsidP="00426BD1">
      <w:pPr>
        <w:rPr>
          <w:rFonts w:hint="eastAsia"/>
        </w:rPr>
      </w:pPr>
      <w:r w:rsidRPr="006C5DE5">
        <w:rPr>
          <w:rFonts w:hint="eastAsia"/>
        </w:rPr>
        <w:t xml:space="preserve">　　崛起大国标配必不可少</w:t>
      </w:r>
    </w:p>
    <w:p w14:paraId="35E2913D" w14:textId="77777777" w:rsidR="00426BD1" w:rsidRPr="006C5DE5" w:rsidRDefault="00426BD1" w:rsidP="00426BD1">
      <w:pPr>
        <w:rPr>
          <w:rFonts w:hint="eastAsia"/>
        </w:rPr>
      </w:pPr>
      <w:r w:rsidRPr="006C5DE5">
        <w:rPr>
          <w:rFonts w:hint="eastAsia"/>
        </w:rPr>
        <w:t xml:space="preserve">　　中国在美国推出空识区</w:t>
      </w:r>
      <w:r w:rsidRPr="006C5DE5">
        <w:rPr>
          <w:rFonts w:hint="eastAsia"/>
        </w:rPr>
        <w:t>63</w:t>
      </w:r>
      <w:r w:rsidRPr="006C5DE5">
        <w:rPr>
          <w:rFonts w:hint="eastAsia"/>
        </w:rPr>
        <w:t>年、日本单方面划定防空识别区</w:t>
      </w:r>
      <w:r w:rsidRPr="006C5DE5">
        <w:rPr>
          <w:rFonts w:hint="eastAsia"/>
        </w:rPr>
        <w:t>44</w:t>
      </w:r>
      <w:r w:rsidRPr="006C5DE5">
        <w:rPr>
          <w:rFonts w:hint="eastAsia"/>
        </w:rPr>
        <w:t>年之后，终于也跨出了关键的一步。对于中国划设自己的东海防空识别区，海峡对岸的台湾军方有报告分析指出，中国大陆划设此空域的目的为：第一，将钓鱼岛划入对外宣示拥有钓鱼岛之主权，及确保其东海之海洋经济利益；第二，藉此挑战美国长年主导之区域安全机制，展现实质作为进而掌握东海空域；第三，奠定尔后东海主权争议，诉诸国际社会仲裁之法源依据；第四，使对进入此区域之美、日侦搜机、舰，执行反制作为更具正当性与法理依据；第五，藉此反应对美、日等国，长期对其实施空中电侦之不满；第六，展现其向外扩张之前推战略、战术预警及反应纵深。如果中国之后再依此例划设黄海和南海防空识别区，那么，其达到的效果和目的也不外如此。</w:t>
      </w:r>
    </w:p>
    <w:p w14:paraId="4FEAA2C2" w14:textId="77777777" w:rsidR="00426BD1" w:rsidRPr="006C5DE5" w:rsidRDefault="00426BD1" w:rsidP="00426BD1">
      <w:pPr>
        <w:rPr>
          <w:rFonts w:hint="eastAsia"/>
        </w:rPr>
      </w:pPr>
      <w:r w:rsidRPr="006C5DE5">
        <w:rPr>
          <w:rFonts w:hint="eastAsia"/>
        </w:rPr>
        <w:t xml:space="preserve">　　而且，随着综合国力的增长，美国已经承认中国是贸易大国和外交大国，现在也应该承认中国需要自己的战略空间。美国及其盟国如何承认这一点对整个西太地区的未来至关重要。且中国划出防空识别区可能会促使美国对中国的崛起进行更多深层次的战略思考。对此，美国战略与国际问题研究中心负责亚洲和日本项目的高级副总裁迈克尔。格林说这是中国超越岛屿争端的战略的一部分，这应被视为中国确立更强拒止能力以及在西太平洋第</w:t>
      </w:r>
      <w:r w:rsidRPr="006C5DE5">
        <w:rPr>
          <w:rFonts w:hint="eastAsia"/>
        </w:rPr>
        <w:t xml:space="preserve"> </w:t>
      </w:r>
      <w:r w:rsidRPr="006C5DE5">
        <w:rPr>
          <w:rFonts w:hint="eastAsia"/>
        </w:rPr>
        <w:t>一岛链最终优势地位的努力的一部分。因此，有消息人士指出，中国的防空识别区可能是其日趋庞大的反介入</w:t>
      </w:r>
      <w:r w:rsidRPr="006C5DE5">
        <w:rPr>
          <w:rFonts w:hint="eastAsia"/>
        </w:rPr>
        <w:t>/</w:t>
      </w:r>
      <w:r w:rsidRPr="006C5DE5">
        <w:rPr>
          <w:rFonts w:hint="eastAsia"/>
        </w:rPr>
        <w:t>区域拒止战略的一部分，该战略旨在迫使美军在距中国海岸线更远的地方活动。</w:t>
      </w:r>
    </w:p>
    <w:p w14:paraId="7772BEE5" w14:textId="77777777" w:rsidR="00426BD1" w:rsidRPr="006C5DE5" w:rsidRDefault="00426BD1" w:rsidP="00426BD1">
      <w:pPr>
        <w:rPr>
          <w:rFonts w:hint="eastAsia"/>
        </w:rPr>
      </w:pPr>
      <w:r w:rsidRPr="006C5DE5">
        <w:rPr>
          <w:rFonts w:hint="eastAsia"/>
        </w:rPr>
        <w:t xml:space="preserve">　　就此来看。尽早划定自己所有的防空</w:t>
      </w:r>
      <w:r w:rsidRPr="006C5DE5">
        <w:rPr>
          <w:rFonts w:hint="eastAsia"/>
        </w:rPr>
        <w:t xml:space="preserve"> </w:t>
      </w:r>
      <w:r w:rsidRPr="006C5DE5">
        <w:rPr>
          <w:rFonts w:hint="eastAsia"/>
        </w:rPr>
        <w:t>识别区，对于中国来说是一项长期的战略</w:t>
      </w:r>
      <w:r w:rsidRPr="006C5DE5">
        <w:rPr>
          <w:rFonts w:hint="eastAsia"/>
        </w:rPr>
        <w:t xml:space="preserve"> </w:t>
      </w:r>
      <w:r w:rsidRPr="006C5DE5">
        <w:rPr>
          <w:rFonts w:hint="eastAsia"/>
        </w:rPr>
        <w:t>打算。虽然中国的举动短期内可能破坏某</w:t>
      </w:r>
      <w:r w:rsidRPr="006C5DE5">
        <w:rPr>
          <w:rFonts w:hint="eastAsia"/>
        </w:rPr>
        <w:t xml:space="preserve"> </w:t>
      </w:r>
      <w:r w:rsidRPr="006C5DE5">
        <w:rPr>
          <w:rFonts w:hint="eastAsia"/>
        </w:rPr>
        <w:t>些国家对争议岛屿的</w:t>
      </w:r>
      <w:r w:rsidRPr="006C5DE5">
        <w:rPr>
          <w:rFonts w:hint="eastAsia"/>
        </w:rPr>
        <w:t>~</w:t>
      </w:r>
      <w:r w:rsidRPr="006C5DE5">
        <w:rPr>
          <w:rFonts w:hint="eastAsia"/>
        </w:rPr>
        <w:t>实际控制”，而从长期来看，表明中国寻求在自己的周边海域形成一个广泛的防御区，这对有效保卫自己的国家安全十分有利。同时对于崛</w:t>
      </w:r>
      <w:r w:rsidRPr="006C5DE5">
        <w:rPr>
          <w:rFonts w:hint="eastAsia"/>
        </w:rPr>
        <w:t xml:space="preserve"> </w:t>
      </w:r>
      <w:r w:rsidRPr="006C5DE5">
        <w:rPr>
          <w:rFonts w:hint="eastAsia"/>
        </w:rPr>
        <w:t>起中的世界大国来说中国新一届领导人也更多感受到的是历史使命感。美国以重返亚太为借口加强在西太平洋地区的军事部署，而中方的行动是一种坚决的应对方式。这关乎面子和尊重，这也事关国家利益。但从东海防空识别区设立以来，中国在履行对这一区域的监视职责时，一直采取了温和与克制的态度，这点世界各国尤其是周边国家也应看在眼里。中国正在极力表明自己不想惹事这一底线是清晰的，因此、美日等国应该尊重中国设立空识区的合理要求。但中国也不会怕事！如果某些国家一味使用外交和实力的大棒想要恐吓中国主动撤销这一设置决定，恐怕也将事与愿违。</w:t>
      </w:r>
    </w:p>
    <w:p w14:paraId="08124FE8" w14:textId="77777777" w:rsidR="00426BD1" w:rsidRPr="006C5DE5" w:rsidRDefault="00426BD1" w:rsidP="00426BD1">
      <w:pPr>
        <w:rPr>
          <w:rFonts w:hint="eastAsia"/>
        </w:rPr>
      </w:pPr>
      <w:r w:rsidRPr="006C5DE5">
        <w:rPr>
          <w:rFonts w:hint="eastAsia"/>
        </w:rPr>
        <w:t xml:space="preserve">　　特别是对于事实上正在崛起的世界大国一一中国来说。划定自己的防空识别区也是时不我待的大事，因为目前世界上大多数主要国家都已划定自己的防空识别区，因此，尽快划定中国的所有防空识别区，早已成为了刻不容缓的事。在划定自己的防空识别区之后，中国不但可以更加有效地维护周边领海上空的航行自由，还可以对进入防空识别区又怀有敌意的国外战机根据实际情况分别给予警告、监视、驱离等对策。如发现对方侵入中国领空或有敌意，中方完全有权采取断然措施。这才能体现一个大国应有的国家空中安全战略！</w:t>
      </w:r>
    </w:p>
    <w:p w14:paraId="41901C5F" w14:textId="77777777" w:rsidR="00426BD1" w:rsidRPr="006C5DE5" w:rsidRDefault="00426BD1" w:rsidP="00426BD1">
      <w:pPr>
        <w:rPr>
          <w:rFonts w:hint="eastAsia"/>
        </w:rPr>
      </w:pPr>
      <w:r w:rsidRPr="006C5DE5">
        <w:rPr>
          <w:rFonts w:hint="eastAsia"/>
        </w:rPr>
        <w:t xml:space="preserve">　　而且，在硬件上，与航母、核潜艇、在新一代隐身战机等相比，建立国家安全委员会、划定防空识别圈等举措，在机制上也算是大国的标配。可以说这是一种崛起大国国家意志的体现和主权意识的宣示，表明中国维护国家主权和领土完整与坚强决心和坚定意志。与此同时，这本身也是一种危机预防和处理的有效手段，先亮明我们的底线，才能避免发生任何误读误判。而且，这本身就是一个预防性措施，体现了中国国防积极防御的思想，以期避免意外事件的发生，既具有重大的军事价值，也有重大的政治意义，是任何势力也阻止不了的大国意志！</w:t>
      </w:r>
      <w:r w:rsidRPr="006C5DE5">
        <w:rPr>
          <w:rFonts w:hint="eastAsia"/>
        </w:rPr>
        <w:t>(</w:t>
      </w:r>
      <w:r w:rsidRPr="006C5DE5">
        <w:rPr>
          <w:rFonts w:hint="eastAsia"/>
        </w:rPr>
        <w:t>作者署名：航空世界</w:t>
      </w:r>
      <w:r w:rsidRPr="006C5DE5">
        <w:rPr>
          <w:rFonts w:hint="eastAsia"/>
        </w:rPr>
        <w:t>)</w:t>
      </w:r>
    </w:p>
    <w:p w14:paraId="509D3EFA" w14:textId="77777777" w:rsidR="00426BD1" w:rsidRPr="006C5DE5" w:rsidRDefault="00426BD1" w:rsidP="00426BD1"/>
    <w:p w14:paraId="3B85EE3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1C0F7A76" w14:textId="77777777" w:rsidR="00426BD1" w:rsidRPr="006C5DE5" w:rsidRDefault="00426BD1" w:rsidP="00426BD1">
      <w:pPr>
        <w:rPr>
          <w:rFonts w:hint="eastAsia"/>
        </w:rPr>
      </w:pPr>
      <w:r w:rsidRPr="006C5DE5">
        <w:rPr>
          <w:rFonts w:hint="eastAsia"/>
        </w:rPr>
        <w:t>中国核电企业在建规模稳居全球首位</w:t>
      </w:r>
    </w:p>
    <w:p w14:paraId="18D9BE3C"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2015-01-21 | </w:t>
      </w:r>
      <w:r w:rsidRPr="006C5DE5">
        <w:rPr>
          <w:rFonts w:hint="eastAsia"/>
        </w:rPr>
        <w:t>来源：新华网</w:t>
      </w:r>
    </w:p>
    <w:p w14:paraId="7463D491" w14:textId="77777777" w:rsidR="00426BD1" w:rsidRPr="006C5DE5" w:rsidRDefault="00426BD1" w:rsidP="00426BD1">
      <w:pPr>
        <w:rPr>
          <w:rFonts w:hint="eastAsia"/>
        </w:rPr>
      </w:pPr>
      <w:r w:rsidRPr="006C5DE5">
        <w:rPr>
          <w:rFonts w:hint="eastAsia"/>
        </w:rPr>
        <w:t>新华网深圳１月２０日电（记者王攀）总部位于深圳的中国广核集团２０日对外通报，截至２０１４年底，该企业总资产超过３９００亿元人民币，在运核电基地扩大到４个共计１１台机组，在运装机容量达到１１６２万千瓦，保持国内首位；在建机组达到１３台，装机容量１５５０万千瓦，继续保持全球第一。预计今年年内将有５台核机组建成投产，届时该集团下属核电基地将增加到５个。</w:t>
      </w:r>
    </w:p>
    <w:p w14:paraId="34DEB789" w14:textId="77777777" w:rsidR="00426BD1" w:rsidRPr="006C5DE5" w:rsidRDefault="00426BD1" w:rsidP="00426BD1">
      <w:pPr>
        <w:rPr>
          <w:rFonts w:hint="eastAsia"/>
        </w:rPr>
      </w:pPr>
      <w:r w:rsidRPr="006C5DE5">
        <w:rPr>
          <w:rFonts w:hint="eastAsia"/>
        </w:rPr>
        <w:t>在当天举行的２０１５年度新闻发布会上，中广核核电工程事业部副总经理夏林泉介绍说，去年中广核实现３台核电机组商运，创下国内核电批量化投产新纪录。目前，在建核电机组工程建设安全质量总体良好，２０万工时安全事故率仅为０．０１４，连续三年下降，处于世界先进水平。五大在建核电基地的安全标杆评级持续向好：其中，红沿河、阳江、防城港三大基地达到先进值行列，宁德、台山基地继续保持良好记录。</w:t>
      </w:r>
    </w:p>
    <w:p w14:paraId="5F33DC28" w14:textId="77777777" w:rsidR="00426BD1" w:rsidRPr="006C5DE5" w:rsidRDefault="00426BD1" w:rsidP="00426BD1"/>
    <w:p w14:paraId="6391DF1E" w14:textId="77777777" w:rsidR="00426BD1" w:rsidRPr="006C5DE5" w:rsidRDefault="00426BD1" w:rsidP="00426BD1">
      <w:pPr>
        <w:rPr>
          <w:rFonts w:hint="eastAsia"/>
        </w:rPr>
      </w:pPr>
      <w:r w:rsidRPr="006C5DE5">
        <w:rPr>
          <w:rFonts w:hint="eastAsia"/>
        </w:rPr>
        <w:t>与在建规模保持全球首位相呼应的，则是我国核电站运营“新老并存”的客观现实。针对在运核电站安全生产情况，中广核核电运营事业部总经理苏圣兵说，２０１４年，该集团下属成熟核电机组（投产运营超过３年）５７％的世界核运营者协会指标进入全球前十分之一的优秀水平，新投产机组（投产运营不满三年）的核电机组有５３％的同类指标进入全球前四分之一的先进水平。截至目前，全球６４台同类型机组连续安全运行天数的第一名仍然属于深圳大亚湾核电基地。</w:t>
      </w:r>
    </w:p>
    <w:p w14:paraId="6E297403" w14:textId="77777777" w:rsidR="00426BD1" w:rsidRPr="006C5DE5" w:rsidRDefault="00426BD1" w:rsidP="00426BD1">
      <w:pPr>
        <w:rPr>
          <w:rFonts w:hint="eastAsia"/>
        </w:rPr>
      </w:pPr>
      <w:r w:rsidRPr="006C5DE5">
        <w:rPr>
          <w:rFonts w:hint="eastAsia"/>
        </w:rPr>
        <w:t>中广核新闻发言人胡光耀说，在确保已经投入商运的大亚湾、宁德、红沿河三大核电基地核与辐射安全信息及时公开、所有运行事件信息在２个工作日内及时公开的基础上，阳江核电基地同类信息公开平台也在１号机组投产时同步上线，保障了公众对核电机组运行情况的知情权。</w:t>
      </w:r>
    </w:p>
    <w:p w14:paraId="4754896E" w14:textId="77777777" w:rsidR="00426BD1" w:rsidRPr="006C5DE5" w:rsidRDefault="00426BD1" w:rsidP="00426BD1"/>
    <w:p w14:paraId="112921F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7209EFBA" w14:textId="77777777" w:rsidR="00426BD1" w:rsidRPr="006C5DE5" w:rsidRDefault="00426BD1" w:rsidP="00426BD1">
      <w:pPr>
        <w:rPr>
          <w:rFonts w:hint="eastAsia"/>
        </w:rPr>
      </w:pPr>
      <w:r w:rsidRPr="006C5DE5">
        <w:rPr>
          <w:rFonts w:hint="eastAsia"/>
        </w:rPr>
        <w:t>中国核工业的“二次创业”</w:t>
      </w:r>
    </w:p>
    <w:p w14:paraId="023EA657"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2015-01-20 | </w:t>
      </w:r>
      <w:r w:rsidRPr="006C5DE5">
        <w:rPr>
          <w:rFonts w:hint="eastAsia"/>
        </w:rPr>
        <w:t>来源：科技日报</w:t>
      </w:r>
    </w:p>
    <w:p w14:paraId="387FFD25" w14:textId="77777777" w:rsidR="00426BD1" w:rsidRPr="006C5DE5" w:rsidRDefault="00426BD1" w:rsidP="00426BD1">
      <w:pPr>
        <w:rPr>
          <w:rFonts w:hint="eastAsia"/>
        </w:rPr>
      </w:pPr>
      <w:r w:rsidRPr="006C5DE5">
        <w:rPr>
          <w:rFonts w:hint="eastAsia"/>
        </w:rPr>
        <w:t xml:space="preserve">　　</w:t>
      </w:r>
      <w:r w:rsidRPr="006C5DE5">
        <w:rPr>
          <w:rFonts w:hint="eastAsia"/>
        </w:rPr>
        <w:t>1983</w:t>
      </w:r>
      <w:r w:rsidRPr="006C5DE5">
        <w:rPr>
          <w:rFonts w:hint="eastAsia"/>
        </w:rPr>
        <w:t>年</w:t>
      </w:r>
      <w:r w:rsidRPr="006C5DE5">
        <w:rPr>
          <w:rFonts w:hint="eastAsia"/>
        </w:rPr>
        <w:t>6</w:t>
      </w:r>
      <w:r w:rsidRPr="006C5DE5">
        <w:rPr>
          <w:rFonts w:hint="eastAsia"/>
        </w:rPr>
        <w:t>月</w:t>
      </w:r>
      <w:r w:rsidRPr="006C5DE5">
        <w:rPr>
          <w:rFonts w:hint="eastAsia"/>
        </w:rPr>
        <w:t>1</w:t>
      </w:r>
      <w:r w:rsidRPr="006C5DE5">
        <w:rPr>
          <w:rFonts w:hint="eastAsia"/>
        </w:rPr>
        <w:t>日，浙江海盐杭州湾之滨，被轰鸣的机械声打破了宁静。此时此地，承载着期盼与希望的秦山核电站从蓝图走向了现实。</w:t>
      </w:r>
    </w:p>
    <w:p w14:paraId="211F4E5C" w14:textId="77777777" w:rsidR="00426BD1" w:rsidRPr="006C5DE5" w:rsidRDefault="00426BD1" w:rsidP="00426BD1">
      <w:pPr>
        <w:rPr>
          <w:rFonts w:hint="eastAsia"/>
        </w:rPr>
      </w:pPr>
      <w:r w:rsidRPr="006C5DE5">
        <w:rPr>
          <w:rFonts w:hint="eastAsia"/>
        </w:rPr>
        <w:t>这是中国核工业</w:t>
      </w:r>
      <w:r w:rsidRPr="006C5DE5">
        <w:rPr>
          <w:rFonts w:hint="eastAsia"/>
        </w:rPr>
        <w:t>60</w:t>
      </w:r>
      <w:r w:rsidRPr="006C5DE5">
        <w:rPr>
          <w:rFonts w:hint="eastAsia"/>
        </w:rPr>
        <w:t>年发展历程中的重要转折。从此，核不仅是构筑国防坚盾的武器，更成为推动经济社会发展的“强心剂”。核工业从此拉开了“二次创业”大幕，在新的发展道路上大步迈进。</w:t>
      </w:r>
    </w:p>
    <w:p w14:paraId="490DE8B4" w14:textId="77777777" w:rsidR="00426BD1" w:rsidRPr="006C5DE5" w:rsidRDefault="00426BD1" w:rsidP="00426BD1"/>
    <w:p w14:paraId="35A50D98" w14:textId="77777777" w:rsidR="00426BD1" w:rsidRPr="006C5DE5" w:rsidRDefault="00426BD1" w:rsidP="00426BD1">
      <w:pPr>
        <w:rPr>
          <w:rFonts w:hint="eastAsia"/>
        </w:rPr>
      </w:pPr>
      <w:r w:rsidRPr="006C5DE5">
        <w:rPr>
          <w:rFonts w:hint="eastAsia"/>
        </w:rPr>
        <w:t>如今，我国核电技术从</w:t>
      </w:r>
      <w:r w:rsidRPr="006C5DE5">
        <w:rPr>
          <w:rFonts w:hint="eastAsia"/>
        </w:rPr>
        <w:t>30</w:t>
      </w:r>
      <w:r w:rsidRPr="006C5DE5">
        <w:rPr>
          <w:rFonts w:hint="eastAsia"/>
        </w:rPr>
        <w:t>万千瓦到</w:t>
      </w:r>
      <w:r w:rsidRPr="006C5DE5">
        <w:rPr>
          <w:rFonts w:hint="eastAsia"/>
        </w:rPr>
        <w:t>60</w:t>
      </w:r>
      <w:r w:rsidRPr="006C5DE5">
        <w:rPr>
          <w:rFonts w:hint="eastAsia"/>
        </w:rPr>
        <w:t>万千瓦，再到</w:t>
      </w:r>
      <w:r w:rsidRPr="006C5DE5">
        <w:rPr>
          <w:rFonts w:hint="eastAsia"/>
        </w:rPr>
        <w:t>100</w:t>
      </w:r>
      <w:r w:rsidRPr="006C5DE5">
        <w:rPr>
          <w:rFonts w:hint="eastAsia"/>
        </w:rPr>
        <w:t>万千瓦，以三级跳的方式实现了一次次跨越，建成了完整核科技工业体系，并形成了与国际接轨、较为完整的核安全法规、核安全监管及核应急体系，确保和平利用核能事业的健康可持续发展。</w:t>
      </w:r>
    </w:p>
    <w:p w14:paraId="18074FA5" w14:textId="77777777" w:rsidR="00426BD1" w:rsidRPr="006C5DE5" w:rsidRDefault="00426BD1" w:rsidP="00426BD1"/>
    <w:p w14:paraId="6B873518" w14:textId="77777777" w:rsidR="00426BD1" w:rsidRPr="006C5DE5" w:rsidRDefault="00426BD1" w:rsidP="00426BD1">
      <w:pPr>
        <w:rPr>
          <w:rFonts w:hint="eastAsia"/>
        </w:rPr>
      </w:pPr>
      <w:r w:rsidRPr="006C5DE5">
        <w:rPr>
          <w:rFonts w:hint="eastAsia"/>
        </w:rPr>
        <w:t>核电技术实现三级跳</w:t>
      </w:r>
    </w:p>
    <w:p w14:paraId="3D0CD6D9" w14:textId="77777777" w:rsidR="00426BD1" w:rsidRPr="006C5DE5" w:rsidRDefault="00426BD1" w:rsidP="00426BD1"/>
    <w:p w14:paraId="309B29DC" w14:textId="77777777" w:rsidR="00426BD1" w:rsidRPr="006C5DE5" w:rsidRDefault="00426BD1" w:rsidP="00426BD1">
      <w:pPr>
        <w:rPr>
          <w:rFonts w:hint="eastAsia"/>
        </w:rPr>
      </w:pPr>
      <w:r w:rsidRPr="006C5DE5">
        <w:rPr>
          <w:rFonts w:hint="eastAsia"/>
        </w:rPr>
        <w:t>1991</w:t>
      </w:r>
      <w:r w:rsidRPr="006C5DE5">
        <w:rPr>
          <w:rFonts w:hint="eastAsia"/>
        </w:rPr>
        <w:t>年</w:t>
      </w:r>
      <w:r w:rsidRPr="006C5DE5">
        <w:rPr>
          <w:rFonts w:hint="eastAsia"/>
        </w:rPr>
        <w:t>12</w:t>
      </w:r>
      <w:r w:rsidRPr="006C5DE5">
        <w:rPr>
          <w:rFonts w:hint="eastAsia"/>
        </w:rPr>
        <w:t>月</w:t>
      </w:r>
      <w:r w:rsidRPr="006C5DE5">
        <w:rPr>
          <w:rFonts w:hint="eastAsia"/>
        </w:rPr>
        <w:t>15</w:t>
      </w:r>
      <w:r w:rsidRPr="006C5DE5">
        <w:rPr>
          <w:rFonts w:hint="eastAsia"/>
        </w:rPr>
        <w:t>日，我国自行设计、建造的秦山</w:t>
      </w:r>
      <w:r w:rsidRPr="006C5DE5">
        <w:rPr>
          <w:rFonts w:hint="eastAsia"/>
        </w:rPr>
        <w:t>30</w:t>
      </w:r>
      <w:r w:rsidRPr="006C5DE5">
        <w:rPr>
          <w:rFonts w:hint="eastAsia"/>
        </w:rPr>
        <w:t>万千瓦核电站首次并网成功，填补了中国大陆和平利用核能领域的空白。中国成为世界上第</w:t>
      </w:r>
      <w:r w:rsidRPr="006C5DE5">
        <w:rPr>
          <w:rFonts w:hint="eastAsia"/>
        </w:rPr>
        <w:t>7</w:t>
      </w:r>
      <w:r w:rsidRPr="006C5DE5">
        <w:rPr>
          <w:rFonts w:hint="eastAsia"/>
        </w:rPr>
        <w:t>个能够自行设计和建造核电站的国家。</w:t>
      </w:r>
    </w:p>
    <w:p w14:paraId="4BA1AD65" w14:textId="77777777" w:rsidR="00426BD1" w:rsidRPr="006C5DE5" w:rsidRDefault="00426BD1" w:rsidP="00426BD1"/>
    <w:p w14:paraId="1485D8AE" w14:textId="77777777" w:rsidR="00426BD1" w:rsidRPr="006C5DE5" w:rsidRDefault="00426BD1" w:rsidP="00426BD1">
      <w:pPr>
        <w:rPr>
          <w:rFonts w:hint="eastAsia"/>
        </w:rPr>
      </w:pPr>
      <w:r w:rsidRPr="006C5DE5">
        <w:rPr>
          <w:rFonts w:hint="eastAsia"/>
        </w:rPr>
        <w:t>三年后，采用法国核电技术建造、单机容量为</w:t>
      </w:r>
      <w:r w:rsidRPr="006C5DE5">
        <w:rPr>
          <w:rFonts w:hint="eastAsia"/>
        </w:rPr>
        <w:t>98.4</w:t>
      </w:r>
      <w:r w:rsidRPr="006C5DE5">
        <w:rPr>
          <w:rFonts w:hint="eastAsia"/>
        </w:rPr>
        <w:t>万千瓦的两台机组先后在广东大亚湾投入运行。大亚湾核电站是我国大陆地区第二座核电站，为我国百万千瓦级核电站自主化和国产化积累了经验。</w:t>
      </w:r>
    </w:p>
    <w:p w14:paraId="6DD64EA5" w14:textId="77777777" w:rsidR="00426BD1" w:rsidRPr="006C5DE5" w:rsidRDefault="00426BD1" w:rsidP="00426BD1"/>
    <w:p w14:paraId="5193FC10" w14:textId="77777777" w:rsidR="00426BD1" w:rsidRPr="006C5DE5" w:rsidRDefault="00426BD1" w:rsidP="00426BD1">
      <w:pPr>
        <w:rPr>
          <w:rFonts w:hint="eastAsia"/>
        </w:rPr>
      </w:pPr>
      <w:r w:rsidRPr="006C5DE5">
        <w:rPr>
          <w:rFonts w:hint="eastAsia"/>
        </w:rPr>
        <w:t>1996</w:t>
      </w:r>
      <w:r w:rsidRPr="006C5DE5">
        <w:rPr>
          <w:rFonts w:hint="eastAsia"/>
        </w:rPr>
        <w:t>年</w:t>
      </w:r>
      <w:r w:rsidRPr="006C5DE5">
        <w:rPr>
          <w:rFonts w:hint="eastAsia"/>
        </w:rPr>
        <w:t>6</w:t>
      </w:r>
      <w:r w:rsidRPr="006C5DE5">
        <w:rPr>
          <w:rFonts w:hint="eastAsia"/>
        </w:rPr>
        <w:t>月</w:t>
      </w:r>
      <w:r w:rsidRPr="006C5DE5">
        <w:rPr>
          <w:rFonts w:hint="eastAsia"/>
        </w:rPr>
        <w:t>2</w:t>
      </w:r>
      <w:r w:rsidRPr="006C5DE5">
        <w:rPr>
          <w:rFonts w:hint="eastAsia"/>
        </w:rPr>
        <w:t>日，我国自主设计建造、包括两台</w:t>
      </w:r>
      <w:r w:rsidRPr="006C5DE5">
        <w:rPr>
          <w:rFonts w:hint="eastAsia"/>
        </w:rPr>
        <w:t>60</w:t>
      </w:r>
      <w:r w:rsidRPr="006C5DE5">
        <w:rPr>
          <w:rFonts w:hint="eastAsia"/>
        </w:rPr>
        <w:t>万千瓦压水堆机组的浙江秦山二期核电站开工。它与</w:t>
      </w:r>
      <w:r w:rsidRPr="006C5DE5">
        <w:rPr>
          <w:rFonts w:hint="eastAsia"/>
        </w:rPr>
        <w:t>30</w:t>
      </w:r>
      <w:r w:rsidRPr="006C5DE5">
        <w:rPr>
          <w:rFonts w:hint="eastAsia"/>
        </w:rPr>
        <w:t>万千瓦的秦山一期相比绝非增加容量那么简单，而意味着一系列严峻的技术挑战。在核工业人不懈努力下，两台机组分别于</w:t>
      </w:r>
      <w:r w:rsidRPr="006C5DE5">
        <w:rPr>
          <w:rFonts w:hint="eastAsia"/>
        </w:rPr>
        <w:t>2002</w:t>
      </w:r>
      <w:r w:rsidRPr="006C5DE5">
        <w:rPr>
          <w:rFonts w:hint="eastAsia"/>
        </w:rPr>
        <w:t>年、</w:t>
      </w:r>
      <w:r w:rsidRPr="006C5DE5">
        <w:rPr>
          <w:rFonts w:hint="eastAsia"/>
        </w:rPr>
        <w:t>2004</w:t>
      </w:r>
      <w:r w:rsidRPr="006C5DE5">
        <w:rPr>
          <w:rFonts w:hint="eastAsia"/>
        </w:rPr>
        <w:t>年投入商业运行，标志着我国首座自主设计建造的大型商用核电站全面建成。</w:t>
      </w:r>
    </w:p>
    <w:p w14:paraId="3539CFD9" w14:textId="77777777" w:rsidR="00426BD1" w:rsidRPr="006C5DE5" w:rsidRDefault="00426BD1" w:rsidP="00426BD1"/>
    <w:p w14:paraId="05E7901A" w14:textId="77777777" w:rsidR="00426BD1" w:rsidRPr="006C5DE5" w:rsidRDefault="00426BD1" w:rsidP="00426BD1">
      <w:pPr>
        <w:rPr>
          <w:rFonts w:hint="eastAsia"/>
        </w:rPr>
      </w:pPr>
      <w:r w:rsidRPr="006C5DE5">
        <w:rPr>
          <w:rFonts w:hint="eastAsia"/>
        </w:rPr>
        <w:t>在此基础上，中国向百万千瓦级压水堆机组发起了挑战。</w:t>
      </w:r>
      <w:r w:rsidRPr="006C5DE5">
        <w:rPr>
          <w:rFonts w:hint="eastAsia"/>
        </w:rPr>
        <w:t>2008</w:t>
      </w:r>
      <w:r w:rsidRPr="006C5DE5">
        <w:rPr>
          <w:rFonts w:hint="eastAsia"/>
        </w:rPr>
        <w:t>年</w:t>
      </w:r>
      <w:r w:rsidRPr="006C5DE5">
        <w:rPr>
          <w:rFonts w:hint="eastAsia"/>
        </w:rPr>
        <w:t>12</w:t>
      </w:r>
      <w:r w:rsidRPr="006C5DE5">
        <w:rPr>
          <w:rFonts w:hint="eastAsia"/>
        </w:rPr>
        <w:t>月，秦山核电站的扩建工程——包括两台百万千瓦机组的方家山核电站投入建设。今年</w:t>
      </w:r>
      <w:r w:rsidRPr="006C5DE5">
        <w:rPr>
          <w:rFonts w:hint="eastAsia"/>
        </w:rPr>
        <w:t>1</w:t>
      </w:r>
      <w:r w:rsidRPr="006C5DE5">
        <w:rPr>
          <w:rFonts w:hint="eastAsia"/>
        </w:rPr>
        <w:t>月</w:t>
      </w:r>
      <w:r w:rsidRPr="006C5DE5">
        <w:rPr>
          <w:rFonts w:hint="eastAsia"/>
        </w:rPr>
        <w:t>12</w:t>
      </w:r>
      <w:r w:rsidRPr="006C5DE5">
        <w:rPr>
          <w:rFonts w:hint="eastAsia"/>
        </w:rPr>
        <w:t>日，该工程</w:t>
      </w:r>
      <w:r w:rsidRPr="006C5DE5">
        <w:rPr>
          <w:rFonts w:hint="eastAsia"/>
        </w:rPr>
        <w:t>2</w:t>
      </w:r>
      <w:r w:rsidRPr="006C5DE5">
        <w:rPr>
          <w:rFonts w:hint="eastAsia"/>
        </w:rPr>
        <w:t>号机组成功并网发电。至此，秦山核电基地现有</w:t>
      </w:r>
      <w:r w:rsidRPr="006C5DE5">
        <w:rPr>
          <w:rFonts w:hint="eastAsia"/>
        </w:rPr>
        <w:t>9</w:t>
      </w:r>
      <w:r w:rsidRPr="006C5DE5">
        <w:rPr>
          <w:rFonts w:hint="eastAsia"/>
        </w:rPr>
        <w:t>台机组全部投产发电，总装机容量达到</w:t>
      </w:r>
      <w:r w:rsidRPr="006C5DE5">
        <w:rPr>
          <w:rFonts w:hint="eastAsia"/>
        </w:rPr>
        <w:t>654.6</w:t>
      </w:r>
      <w:r w:rsidRPr="006C5DE5">
        <w:rPr>
          <w:rFonts w:hint="eastAsia"/>
        </w:rPr>
        <w:t>万千瓦，年发电量约</w:t>
      </w:r>
      <w:r w:rsidRPr="006C5DE5">
        <w:rPr>
          <w:rFonts w:hint="eastAsia"/>
        </w:rPr>
        <w:t>500</w:t>
      </w:r>
      <w:r w:rsidRPr="006C5DE5">
        <w:rPr>
          <w:rFonts w:hint="eastAsia"/>
        </w:rPr>
        <w:t>亿度。</w:t>
      </w:r>
    </w:p>
    <w:p w14:paraId="1F8FE7E0" w14:textId="77777777" w:rsidR="00426BD1" w:rsidRPr="006C5DE5" w:rsidRDefault="00426BD1" w:rsidP="00426BD1"/>
    <w:p w14:paraId="6EBF3937" w14:textId="77777777" w:rsidR="00426BD1" w:rsidRPr="006C5DE5" w:rsidRDefault="00426BD1" w:rsidP="00426BD1">
      <w:pPr>
        <w:rPr>
          <w:rFonts w:hint="eastAsia"/>
        </w:rPr>
      </w:pPr>
      <w:r w:rsidRPr="006C5DE5">
        <w:rPr>
          <w:rFonts w:hint="eastAsia"/>
        </w:rPr>
        <w:t>在不断攻克压水堆核电难关的同时，核工业人也把目光投向了重水堆核电技术。</w:t>
      </w:r>
      <w:r w:rsidRPr="006C5DE5">
        <w:rPr>
          <w:rFonts w:hint="eastAsia"/>
        </w:rPr>
        <w:t>1998</w:t>
      </w:r>
      <w:r w:rsidRPr="006C5DE5">
        <w:rPr>
          <w:rFonts w:hint="eastAsia"/>
        </w:rPr>
        <w:t>年</w:t>
      </w:r>
      <w:r w:rsidRPr="006C5DE5">
        <w:rPr>
          <w:rFonts w:hint="eastAsia"/>
        </w:rPr>
        <w:t>6</w:t>
      </w:r>
      <w:r w:rsidRPr="006C5DE5">
        <w:rPr>
          <w:rFonts w:hint="eastAsia"/>
        </w:rPr>
        <w:t>月</w:t>
      </w:r>
      <w:r w:rsidRPr="006C5DE5">
        <w:rPr>
          <w:rFonts w:hint="eastAsia"/>
        </w:rPr>
        <w:t>8</w:t>
      </w:r>
      <w:r w:rsidRPr="006C5DE5">
        <w:rPr>
          <w:rFonts w:hint="eastAsia"/>
        </w:rPr>
        <w:t>日，采用加拿大坎杜</w:t>
      </w:r>
      <w:r w:rsidRPr="006C5DE5">
        <w:rPr>
          <w:rFonts w:hint="eastAsia"/>
        </w:rPr>
        <w:t>-6</w:t>
      </w:r>
      <w:r w:rsidRPr="006C5DE5">
        <w:rPr>
          <w:rFonts w:hint="eastAsia"/>
        </w:rPr>
        <w:t>核电技术、包括两台</w:t>
      </w:r>
      <w:r w:rsidRPr="006C5DE5">
        <w:rPr>
          <w:rFonts w:hint="eastAsia"/>
        </w:rPr>
        <w:t>72.8</w:t>
      </w:r>
      <w:r w:rsidRPr="006C5DE5">
        <w:rPr>
          <w:rFonts w:hint="eastAsia"/>
        </w:rPr>
        <w:t>万千瓦机组的我国首座重水堆核电站——秦山三期核电站开工。</w:t>
      </w:r>
    </w:p>
    <w:p w14:paraId="3902DFB4" w14:textId="77777777" w:rsidR="00426BD1" w:rsidRPr="006C5DE5" w:rsidRDefault="00426BD1" w:rsidP="00426BD1"/>
    <w:p w14:paraId="3E4CC572" w14:textId="77777777" w:rsidR="00426BD1" w:rsidRPr="006C5DE5" w:rsidRDefault="00426BD1" w:rsidP="00426BD1">
      <w:pPr>
        <w:rPr>
          <w:rFonts w:hint="eastAsia"/>
        </w:rPr>
      </w:pPr>
      <w:r w:rsidRPr="006C5DE5">
        <w:rPr>
          <w:rFonts w:hint="eastAsia"/>
        </w:rPr>
        <w:t>重水堆是指用重水取代普通水作慢化剂和冷却剂，它能以天然铀或者回收铀作为燃料。秦山第三核电有限公司副总经理张振华介绍，压水堆用完的乏燃料还需要进行后处理，重水堆则可以把压水堆用完的乏燃料再用一次，将资源利用率提高</w:t>
      </w:r>
      <w:r w:rsidRPr="006C5DE5">
        <w:rPr>
          <w:rFonts w:hint="eastAsia"/>
        </w:rPr>
        <w:t>20</w:t>
      </w:r>
      <w:r w:rsidRPr="006C5DE5">
        <w:rPr>
          <w:rFonts w:hint="eastAsia"/>
        </w:rPr>
        <w:t>％以上。同时，重水堆可以生产大量的同位素钴</w:t>
      </w:r>
      <w:r w:rsidRPr="006C5DE5">
        <w:rPr>
          <w:rFonts w:hint="eastAsia"/>
        </w:rPr>
        <w:t>-60</w:t>
      </w:r>
      <w:r w:rsidRPr="006C5DE5">
        <w:rPr>
          <w:rFonts w:hint="eastAsia"/>
        </w:rPr>
        <w:t>，可满足国内市场需求的</w:t>
      </w:r>
      <w:r w:rsidRPr="006C5DE5">
        <w:rPr>
          <w:rFonts w:hint="eastAsia"/>
        </w:rPr>
        <w:t>80</w:t>
      </w:r>
      <w:r w:rsidRPr="006C5DE5">
        <w:rPr>
          <w:rFonts w:hint="eastAsia"/>
        </w:rPr>
        <w:t>％。钴</w:t>
      </w:r>
      <w:r w:rsidRPr="006C5DE5">
        <w:rPr>
          <w:rFonts w:hint="eastAsia"/>
        </w:rPr>
        <w:t>-60</w:t>
      </w:r>
      <w:r w:rsidRPr="006C5DE5">
        <w:rPr>
          <w:rFonts w:hint="eastAsia"/>
        </w:rPr>
        <w:t>是伽马刀的放射源，常用于癌和肿瘤的放射治疗。除了医学，放射性同位素和辐射技术也在工业、农业、食品加工、公共安全等领域有着广泛应用。</w:t>
      </w:r>
    </w:p>
    <w:p w14:paraId="223F8414" w14:textId="77777777" w:rsidR="00426BD1" w:rsidRPr="006C5DE5" w:rsidRDefault="00426BD1" w:rsidP="00426BD1"/>
    <w:p w14:paraId="79BAA8B0" w14:textId="77777777" w:rsidR="00426BD1" w:rsidRPr="006C5DE5" w:rsidRDefault="00426BD1" w:rsidP="00426BD1">
      <w:pPr>
        <w:rPr>
          <w:rFonts w:hint="eastAsia"/>
        </w:rPr>
      </w:pPr>
      <w:r w:rsidRPr="006C5DE5">
        <w:rPr>
          <w:rFonts w:hint="eastAsia"/>
        </w:rPr>
        <w:t>近年来，我国核电技术不断取得突破创新——凝聚着核工业人智慧与心血的“华龙一号”，是我国具有完整自主知识产权的三代核电品牌；钠冷快中子反应堆于</w:t>
      </w:r>
      <w:r w:rsidRPr="006C5DE5">
        <w:rPr>
          <w:rFonts w:hint="eastAsia"/>
        </w:rPr>
        <w:t>2014</w:t>
      </w:r>
      <w:r w:rsidRPr="006C5DE5">
        <w:rPr>
          <w:rFonts w:hint="eastAsia"/>
        </w:rPr>
        <w:t>年底实现满功率运行，标志着我国快堆技术取得实质性突破，紧跟国际第四代核电技术的发展潮流。</w:t>
      </w:r>
    </w:p>
    <w:p w14:paraId="08E65556" w14:textId="77777777" w:rsidR="00426BD1" w:rsidRPr="006C5DE5" w:rsidRDefault="00426BD1" w:rsidP="00426BD1"/>
    <w:p w14:paraId="07647F37" w14:textId="77777777" w:rsidR="00426BD1" w:rsidRPr="006C5DE5" w:rsidRDefault="00426BD1" w:rsidP="00426BD1">
      <w:pPr>
        <w:rPr>
          <w:rFonts w:hint="eastAsia"/>
        </w:rPr>
      </w:pPr>
      <w:r w:rsidRPr="006C5DE5">
        <w:rPr>
          <w:rFonts w:hint="eastAsia"/>
        </w:rPr>
        <w:t>国防科工局系统工程司司长、国家原子能机构秘书长刘永德介绍，截至</w:t>
      </w:r>
      <w:r w:rsidRPr="006C5DE5">
        <w:rPr>
          <w:rFonts w:hint="eastAsia"/>
        </w:rPr>
        <w:t>2014</w:t>
      </w:r>
      <w:r w:rsidRPr="006C5DE5">
        <w:rPr>
          <w:rFonts w:hint="eastAsia"/>
        </w:rPr>
        <w:t>年底，我国大陆在运行核电机组共</w:t>
      </w:r>
      <w:r w:rsidRPr="006C5DE5">
        <w:rPr>
          <w:rFonts w:hint="eastAsia"/>
        </w:rPr>
        <w:t>22</w:t>
      </w:r>
      <w:r w:rsidRPr="006C5DE5">
        <w:rPr>
          <w:rFonts w:hint="eastAsia"/>
        </w:rPr>
        <w:t>台，总装机容量</w:t>
      </w:r>
      <w:r w:rsidRPr="006C5DE5">
        <w:rPr>
          <w:rFonts w:hint="eastAsia"/>
        </w:rPr>
        <w:t>2010</w:t>
      </w:r>
      <w:r w:rsidRPr="006C5DE5">
        <w:rPr>
          <w:rFonts w:hint="eastAsia"/>
        </w:rPr>
        <w:t>万千瓦；在建机组</w:t>
      </w:r>
      <w:r w:rsidRPr="006C5DE5">
        <w:rPr>
          <w:rFonts w:hint="eastAsia"/>
        </w:rPr>
        <w:t>26</w:t>
      </w:r>
      <w:r w:rsidRPr="006C5DE5">
        <w:rPr>
          <w:rFonts w:hint="eastAsia"/>
        </w:rPr>
        <w:t>台，规模</w:t>
      </w:r>
      <w:r w:rsidRPr="006C5DE5">
        <w:rPr>
          <w:rFonts w:hint="eastAsia"/>
        </w:rPr>
        <w:t>2800</w:t>
      </w:r>
      <w:r w:rsidRPr="006C5DE5">
        <w:rPr>
          <w:rFonts w:hint="eastAsia"/>
        </w:rPr>
        <w:t>万千瓦。按照规划，</w:t>
      </w:r>
      <w:r w:rsidRPr="006C5DE5">
        <w:rPr>
          <w:rFonts w:hint="eastAsia"/>
        </w:rPr>
        <w:t>2020</w:t>
      </w:r>
      <w:r w:rsidRPr="006C5DE5">
        <w:rPr>
          <w:rFonts w:hint="eastAsia"/>
        </w:rPr>
        <w:t>年我国核电装机规模将达到在运行</w:t>
      </w:r>
      <w:r w:rsidRPr="006C5DE5">
        <w:rPr>
          <w:rFonts w:hint="eastAsia"/>
        </w:rPr>
        <w:t>5800</w:t>
      </w:r>
      <w:r w:rsidRPr="006C5DE5">
        <w:rPr>
          <w:rFonts w:hint="eastAsia"/>
        </w:rPr>
        <w:t>万千瓦、再建</w:t>
      </w:r>
      <w:r w:rsidRPr="006C5DE5">
        <w:rPr>
          <w:rFonts w:hint="eastAsia"/>
        </w:rPr>
        <w:t>3000</w:t>
      </w:r>
      <w:r w:rsidRPr="006C5DE5">
        <w:rPr>
          <w:rFonts w:hint="eastAsia"/>
        </w:rPr>
        <w:t>万千瓦，核电占到全国发电总量的</w:t>
      </w:r>
      <w:r w:rsidRPr="006C5DE5">
        <w:rPr>
          <w:rFonts w:hint="eastAsia"/>
        </w:rPr>
        <w:t>13</w:t>
      </w:r>
      <w:r w:rsidRPr="006C5DE5">
        <w:rPr>
          <w:rFonts w:hint="eastAsia"/>
        </w:rPr>
        <w:t>％左右。</w:t>
      </w:r>
    </w:p>
    <w:p w14:paraId="35711295" w14:textId="77777777" w:rsidR="00426BD1" w:rsidRPr="006C5DE5" w:rsidRDefault="00426BD1" w:rsidP="00426BD1"/>
    <w:p w14:paraId="4DE2C169" w14:textId="77777777" w:rsidR="00426BD1" w:rsidRPr="006C5DE5" w:rsidRDefault="00426BD1" w:rsidP="00426BD1">
      <w:pPr>
        <w:rPr>
          <w:rFonts w:hint="eastAsia"/>
        </w:rPr>
      </w:pPr>
      <w:r w:rsidRPr="006C5DE5">
        <w:rPr>
          <w:rFonts w:hint="eastAsia"/>
        </w:rPr>
        <w:t>核工业不断取得创新性成果</w:t>
      </w:r>
    </w:p>
    <w:p w14:paraId="0F22A679" w14:textId="77777777" w:rsidR="00426BD1" w:rsidRPr="006C5DE5" w:rsidRDefault="00426BD1" w:rsidP="00426BD1"/>
    <w:p w14:paraId="3F5934D1" w14:textId="77777777" w:rsidR="00426BD1" w:rsidRPr="006C5DE5" w:rsidRDefault="00426BD1" w:rsidP="00426BD1">
      <w:pPr>
        <w:rPr>
          <w:rFonts w:hint="eastAsia"/>
        </w:rPr>
      </w:pPr>
      <w:r w:rsidRPr="006C5DE5">
        <w:rPr>
          <w:rFonts w:hint="eastAsia"/>
        </w:rPr>
        <w:t>无论是原子弹爆炸、核潜艇下水、核电站并网发电，都离不开核工业最基本的原料——铀。</w:t>
      </w:r>
    </w:p>
    <w:p w14:paraId="5C4C0CFE" w14:textId="77777777" w:rsidR="00426BD1" w:rsidRPr="006C5DE5" w:rsidRDefault="00426BD1" w:rsidP="00426BD1"/>
    <w:p w14:paraId="6C9B48A8" w14:textId="77777777" w:rsidR="00426BD1" w:rsidRPr="006C5DE5" w:rsidRDefault="00426BD1" w:rsidP="00426BD1">
      <w:pPr>
        <w:rPr>
          <w:rFonts w:hint="eastAsia"/>
        </w:rPr>
      </w:pPr>
      <w:r w:rsidRPr="006C5DE5">
        <w:rPr>
          <w:rFonts w:hint="eastAsia"/>
        </w:rPr>
        <w:t>1958</w:t>
      </w:r>
      <w:r w:rsidRPr="006C5DE5">
        <w:rPr>
          <w:rFonts w:hint="eastAsia"/>
        </w:rPr>
        <w:t>年，来自全国各地的</w:t>
      </w:r>
      <w:r w:rsidRPr="006C5DE5">
        <w:rPr>
          <w:rFonts w:hint="eastAsia"/>
        </w:rPr>
        <w:t>2500</w:t>
      </w:r>
      <w:r w:rsidRPr="006C5DE5">
        <w:rPr>
          <w:rFonts w:hint="eastAsia"/>
        </w:rPr>
        <w:t>多名职工汇聚到京广铁路线上一个不起眼的小站，在一片连绵起伏的山脉中，打下了中国第一个铀矿井。</w:t>
      </w:r>
    </w:p>
    <w:p w14:paraId="1C3F53D0" w14:textId="77777777" w:rsidR="00426BD1" w:rsidRPr="006C5DE5" w:rsidRDefault="00426BD1" w:rsidP="00426BD1"/>
    <w:p w14:paraId="447F12ED" w14:textId="77777777" w:rsidR="00426BD1" w:rsidRPr="006C5DE5" w:rsidRDefault="00426BD1" w:rsidP="00426BD1">
      <w:pPr>
        <w:rPr>
          <w:rFonts w:hint="eastAsia"/>
        </w:rPr>
      </w:pPr>
      <w:r w:rsidRPr="006C5DE5">
        <w:rPr>
          <w:rFonts w:hint="eastAsia"/>
        </w:rPr>
        <w:t>铀是少有的核燃料之一。自然界中，平均每吨地壳物质中含有</w:t>
      </w:r>
      <w:r w:rsidRPr="006C5DE5">
        <w:rPr>
          <w:rFonts w:hint="eastAsia"/>
        </w:rPr>
        <w:t>2.5</w:t>
      </w:r>
      <w:r w:rsidRPr="006C5DE5">
        <w:rPr>
          <w:rFonts w:hint="eastAsia"/>
        </w:rPr>
        <w:t>克铀，储量比金、银等元素还高。然而它在各种岩石中的含量很不均匀，且总是以化合状态存在，提取的难度非常大。</w:t>
      </w:r>
    </w:p>
    <w:p w14:paraId="5A05E90F" w14:textId="77777777" w:rsidR="00426BD1" w:rsidRPr="006C5DE5" w:rsidRDefault="00426BD1" w:rsidP="00426BD1"/>
    <w:p w14:paraId="2FCAD1EC" w14:textId="77777777" w:rsidR="00426BD1" w:rsidRPr="006C5DE5" w:rsidRDefault="00426BD1" w:rsidP="00426BD1">
      <w:pPr>
        <w:rPr>
          <w:rFonts w:hint="eastAsia"/>
        </w:rPr>
      </w:pPr>
      <w:r w:rsidRPr="006C5DE5">
        <w:rPr>
          <w:rFonts w:hint="eastAsia"/>
        </w:rPr>
        <w:t>1963</w:t>
      </w:r>
      <w:r w:rsidRPr="006C5DE5">
        <w:rPr>
          <w:rFonts w:hint="eastAsia"/>
        </w:rPr>
        <w:t>年</w:t>
      </w:r>
      <w:r w:rsidRPr="006C5DE5">
        <w:rPr>
          <w:rFonts w:hint="eastAsia"/>
        </w:rPr>
        <w:t>11</w:t>
      </w:r>
      <w:r w:rsidRPr="006C5DE5">
        <w:rPr>
          <w:rFonts w:hint="eastAsia"/>
        </w:rPr>
        <w:t>月，凝结着矿区工人汗水与心血的第一批铀矿石，从许家洞运往衡阳铀水冶厂，通过水冶工艺，对铀矿石进行提炼和纯化。</w:t>
      </w:r>
    </w:p>
    <w:p w14:paraId="12E40CAD" w14:textId="77777777" w:rsidR="00426BD1" w:rsidRPr="006C5DE5" w:rsidRDefault="00426BD1" w:rsidP="00426BD1"/>
    <w:p w14:paraId="51C6F654" w14:textId="77777777" w:rsidR="00426BD1" w:rsidRPr="006C5DE5" w:rsidRDefault="00426BD1" w:rsidP="00426BD1">
      <w:pPr>
        <w:rPr>
          <w:rFonts w:hint="eastAsia"/>
        </w:rPr>
      </w:pPr>
      <w:r w:rsidRPr="006C5DE5">
        <w:rPr>
          <w:rFonts w:hint="eastAsia"/>
        </w:rPr>
        <w:t>如今，位于科尔沁草原的中核通辽铀矿基地，却看不到下井的工人、轰鸣的设备和飞扬的尘土碎石，新的开采工艺使基地里呈现出不同景象。</w:t>
      </w:r>
    </w:p>
    <w:p w14:paraId="58E4D82B" w14:textId="77777777" w:rsidR="00426BD1" w:rsidRPr="006C5DE5" w:rsidRDefault="00426BD1" w:rsidP="00426BD1"/>
    <w:p w14:paraId="5E45D9CA" w14:textId="77777777" w:rsidR="00426BD1" w:rsidRPr="006C5DE5" w:rsidRDefault="00426BD1" w:rsidP="00426BD1">
      <w:pPr>
        <w:rPr>
          <w:rFonts w:hint="eastAsia"/>
        </w:rPr>
      </w:pPr>
      <w:r w:rsidRPr="006C5DE5">
        <w:rPr>
          <w:rFonts w:hint="eastAsia"/>
        </w:rPr>
        <w:t>中核集团铀矿采冶首席专家苏学斌介绍，目前所用的是原地浸出采铀工艺，把二氧化碳、氧气与地下水混合形成一种浸出液；用机械钻孔把浸出液注到地下与铀矿物进行化学反应，生成一种含有铀的溶液；再用管道把这种溶液送到处理车间，通过一系列化学和物理过程，生成重铀酸钠，也就是核工业最初端的一种产品。“除了美国，我国是第二个掌握这种先进工艺的国家。”他说。</w:t>
      </w:r>
    </w:p>
    <w:p w14:paraId="38C0F100" w14:textId="77777777" w:rsidR="00426BD1" w:rsidRPr="006C5DE5" w:rsidRDefault="00426BD1" w:rsidP="00426BD1"/>
    <w:p w14:paraId="5CEA65F0" w14:textId="77777777" w:rsidR="00426BD1" w:rsidRPr="006C5DE5" w:rsidRDefault="00426BD1" w:rsidP="00426BD1">
      <w:pPr>
        <w:rPr>
          <w:rFonts w:hint="eastAsia"/>
        </w:rPr>
      </w:pPr>
      <w:r w:rsidRPr="006C5DE5">
        <w:rPr>
          <w:rFonts w:hint="eastAsia"/>
        </w:rPr>
        <w:t>除了开采提炼，用于核燃料的铀还需经历关键的一步，即铀浓缩。</w:t>
      </w:r>
      <w:r w:rsidRPr="006C5DE5">
        <w:rPr>
          <w:rFonts w:hint="eastAsia"/>
        </w:rPr>
        <w:t>1964</w:t>
      </w:r>
      <w:r w:rsidRPr="006C5DE5">
        <w:rPr>
          <w:rFonts w:hint="eastAsia"/>
        </w:rPr>
        <w:t>年</w:t>
      </w:r>
      <w:r w:rsidRPr="006C5DE5">
        <w:rPr>
          <w:rFonts w:hint="eastAsia"/>
        </w:rPr>
        <w:t>1</w:t>
      </w:r>
      <w:r w:rsidRPr="006C5DE5">
        <w:rPr>
          <w:rFonts w:hint="eastAsia"/>
        </w:rPr>
        <w:t>月</w:t>
      </w:r>
      <w:r w:rsidRPr="006C5DE5">
        <w:rPr>
          <w:rFonts w:hint="eastAsia"/>
        </w:rPr>
        <w:t>14</w:t>
      </w:r>
      <w:r w:rsidRPr="006C5DE5">
        <w:rPr>
          <w:rFonts w:hint="eastAsia"/>
        </w:rPr>
        <w:t>日，我国第一瓶高浓缩铀产品问世，为原子弹的制造提供了最基本的条件。这瓶产品被科研人员称做“共和国的第一个宝贝儿子”。</w:t>
      </w:r>
    </w:p>
    <w:p w14:paraId="27559955" w14:textId="77777777" w:rsidR="00426BD1" w:rsidRPr="006C5DE5" w:rsidRDefault="00426BD1" w:rsidP="00426BD1"/>
    <w:p w14:paraId="19E80FFF" w14:textId="77777777" w:rsidR="00426BD1" w:rsidRPr="006C5DE5" w:rsidRDefault="00426BD1" w:rsidP="00426BD1">
      <w:pPr>
        <w:rPr>
          <w:rFonts w:hint="eastAsia"/>
        </w:rPr>
      </w:pPr>
      <w:r w:rsidRPr="006C5DE5">
        <w:rPr>
          <w:rFonts w:hint="eastAsia"/>
        </w:rPr>
        <w:t>数十年来，我国铀浓缩技术不断实现突破。</w:t>
      </w:r>
      <w:r w:rsidRPr="006C5DE5">
        <w:rPr>
          <w:rFonts w:hint="eastAsia"/>
        </w:rPr>
        <w:t>2012</w:t>
      </w:r>
      <w:r w:rsidRPr="006C5DE5">
        <w:rPr>
          <w:rFonts w:hint="eastAsia"/>
        </w:rPr>
        <w:t>年</w:t>
      </w:r>
      <w:r w:rsidRPr="006C5DE5">
        <w:rPr>
          <w:rFonts w:hint="eastAsia"/>
        </w:rPr>
        <w:t>12</w:t>
      </w:r>
      <w:r w:rsidRPr="006C5DE5">
        <w:rPr>
          <w:rFonts w:hint="eastAsia"/>
        </w:rPr>
        <w:t>月中核集团宣布，核工业关键技术——铀浓缩离心技术已成功投入工业生产，我国由此成为世界上少数几个自主掌握这一核心技术，并实现工业化应用的国家之一。</w:t>
      </w:r>
    </w:p>
    <w:p w14:paraId="76BA735D" w14:textId="77777777" w:rsidR="00426BD1" w:rsidRPr="006C5DE5" w:rsidRDefault="00426BD1" w:rsidP="00426BD1"/>
    <w:p w14:paraId="69E8ACCC" w14:textId="77777777" w:rsidR="00426BD1" w:rsidRPr="006C5DE5" w:rsidRDefault="00426BD1" w:rsidP="00426BD1">
      <w:pPr>
        <w:rPr>
          <w:rFonts w:hint="eastAsia"/>
        </w:rPr>
      </w:pPr>
      <w:r w:rsidRPr="006C5DE5">
        <w:rPr>
          <w:rFonts w:hint="eastAsia"/>
        </w:rPr>
        <w:t>2014</w:t>
      </w:r>
      <w:r w:rsidRPr="006C5DE5">
        <w:rPr>
          <w:rFonts w:hint="eastAsia"/>
        </w:rPr>
        <w:t>年</w:t>
      </w:r>
      <w:r w:rsidRPr="006C5DE5">
        <w:rPr>
          <w:rFonts w:hint="eastAsia"/>
        </w:rPr>
        <w:t>7</w:t>
      </w:r>
      <w:r w:rsidRPr="006C5DE5">
        <w:rPr>
          <w:rFonts w:hint="eastAsia"/>
        </w:rPr>
        <w:t>月</w:t>
      </w:r>
      <w:r w:rsidRPr="006C5DE5">
        <w:rPr>
          <w:rFonts w:hint="eastAsia"/>
        </w:rPr>
        <w:t>10</w:t>
      </w:r>
      <w:r w:rsidRPr="006C5DE5">
        <w:rPr>
          <w:rFonts w:hint="eastAsia"/>
        </w:rPr>
        <w:t>日，由宜宾中核建中生产的四组银色组件插入秦山第二核电厂</w:t>
      </w:r>
      <w:r w:rsidRPr="006C5DE5">
        <w:rPr>
          <w:rFonts w:hint="eastAsia"/>
        </w:rPr>
        <w:t>2</w:t>
      </w:r>
      <w:r w:rsidRPr="006C5DE5">
        <w:rPr>
          <w:rFonts w:hint="eastAsia"/>
        </w:rPr>
        <w:t>号机组反应堆，这种型号为</w:t>
      </w:r>
      <w:r w:rsidRPr="006C5DE5">
        <w:rPr>
          <w:rFonts w:hint="eastAsia"/>
        </w:rPr>
        <w:t>CF3</w:t>
      </w:r>
      <w:r w:rsidRPr="006C5DE5">
        <w:rPr>
          <w:rFonts w:hint="eastAsia"/>
        </w:rPr>
        <w:t>的组件，是当前我国自主研制的最先进的核燃料元件。目前我国已形成宜宾、包头南北两大核燃料元件生产基地，可为各类核电站及科研提供安全可靠的核燃料组件。</w:t>
      </w:r>
    </w:p>
    <w:p w14:paraId="1E39EB3F" w14:textId="77777777" w:rsidR="00426BD1" w:rsidRPr="006C5DE5" w:rsidRDefault="00426BD1" w:rsidP="00426BD1"/>
    <w:p w14:paraId="2F02A143" w14:textId="77777777" w:rsidR="00426BD1" w:rsidRPr="006C5DE5" w:rsidRDefault="00426BD1" w:rsidP="00426BD1">
      <w:pPr>
        <w:rPr>
          <w:rFonts w:hint="eastAsia"/>
        </w:rPr>
      </w:pPr>
      <w:r w:rsidRPr="006C5DE5">
        <w:rPr>
          <w:rFonts w:hint="eastAsia"/>
        </w:rPr>
        <w:t>从铀矿的勘探、采冶、铀浓缩，到核燃料元件制造，以及乏燃料处理、高放射性废液处置、高浓缩铀的低浓化改造……中国核工业不断取得创新性成果。国防科工局局长、国家原子能机构主任许达哲表示，我国已建立起包括铀矿地质勘探、铀矿采冶、铀纯化转化、铀浓缩、元件制造、核电、乏燃料后处理、放射性废物处理处置等环节的完整核科技工业体系。</w:t>
      </w:r>
    </w:p>
    <w:p w14:paraId="12F144DC" w14:textId="77777777" w:rsidR="00426BD1" w:rsidRPr="006C5DE5" w:rsidRDefault="00426BD1" w:rsidP="00426BD1"/>
    <w:p w14:paraId="4CEB6444" w14:textId="77777777" w:rsidR="00426BD1" w:rsidRPr="006C5DE5" w:rsidRDefault="00426BD1" w:rsidP="00426BD1">
      <w:pPr>
        <w:rPr>
          <w:rFonts w:hint="eastAsia"/>
        </w:rPr>
      </w:pPr>
      <w:r w:rsidRPr="006C5DE5">
        <w:rPr>
          <w:rFonts w:hint="eastAsia"/>
        </w:rPr>
        <w:t>核应急水平能应对一切核事故</w:t>
      </w:r>
    </w:p>
    <w:p w14:paraId="7D727551" w14:textId="77777777" w:rsidR="00426BD1" w:rsidRPr="006C5DE5" w:rsidRDefault="00426BD1" w:rsidP="00426BD1"/>
    <w:p w14:paraId="2B0BA4DB" w14:textId="77777777" w:rsidR="00426BD1" w:rsidRPr="006C5DE5" w:rsidRDefault="00426BD1" w:rsidP="00426BD1">
      <w:pPr>
        <w:rPr>
          <w:rFonts w:hint="eastAsia"/>
        </w:rPr>
      </w:pPr>
      <w:r w:rsidRPr="006C5DE5">
        <w:rPr>
          <w:rFonts w:hint="eastAsia"/>
        </w:rPr>
        <w:t>2011</w:t>
      </w:r>
      <w:r w:rsidRPr="006C5DE5">
        <w:rPr>
          <w:rFonts w:hint="eastAsia"/>
        </w:rPr>
        <w:t>年</w:t>
      </w:r>
      <w:r w:rsidRPr="006C5DE5">
        <w:rPr>
          <w:rFonts w:hint="eastAsia"/>
        </w:rPr>
        <w:t>3</w:t>
      </w:r>
      <w:r w:rsidRPr="006C5DE5">
        <w:rPr>
          <w:rFonts w:hint="eastAsia"/>
        </w:rPr>
        <w:t>月</w:t>
      </w:r>
      <w:r w:rsidRPr="006C5DE5">
        <w:rPr>
          <w:rFonts w:hint="eastAsia"/>
        </w:rPr>
        <w:t>11</w:t>
      </w:r>
      <w:r w:rsidRPr="006C5DE5">
        <w:rPr>
          <w:rFonts w:hint="eastAsia"/>
        </w:rPr>
        <w:t>日，海啸造成日本福岛核电站事故，引发了许多人对核电安全的忧虑。</w:t>
      </w:r>
    </w:p>
    <w:p w14:paraId="78C025EB" w14:textId="77777777" w:rsidR="00426BD1" w:rsidRPr="006C5DE5" w:rsidRDefault="00426BD1" w:rsidP="00426BD1"/>
    <w:p w14:paraId="7E7BA9B2" w14:textId="77777777" w:rsidR="00426BD1" w:rsidRPr="006C5DE5" w:rsidRDefault="00426BD1" w:rsidP="00426BD1">
      <w:pPr>
        <w:rPr>
          <w:rFonts w:hint="eastAsia"/>
        </w:rPr>
      </w:pPr>
      <w:r w:rsidRPr="006C5DE5">
        <w:rPr>
          <w:rFonts w:hint="eastAsia"/>
        </w:rPr>
        <w:t>国防科工局核应急安全司司长、国家核事故应急办公室副主任姚斌表示，我国核应急水平世界领先，有能力应对一切核事故。</w:t>
      </w:r>
    </w:p>
    <w:p w14:paraId="6929FF48" w14:textId="77777777" w:rsidR="00426BD1" w:rsidRPr="006C5DE5" w:rsidRDefault="00426BD1" w:rsidP="00426BD1"/>
    <w:p w14:paraId="0B336379" w14:textId="77777777" w:rsidR="00426BD1" w:rsidRPr="006C5DE5" w:rsidRDefault="00426BD1" w:rsidP="00426BD1">
      <w:pPr>
        <w:rPr>
          <w:rFonts w:hint="eastAsia"/>
        </w:rPr>
      </w:pPr>
      <w:r w:rsidRPr="006C5DE5">
        <w:rPr>
          <w:rFonts w:hint="eastAsia"/>
        </w:rPr>
        <w:t>所谓核应急，绝非亡羊补牢，其根本任务是在抓好核电站运行安全管理的同时，在核应急组织建设、预案制订、技术储备、救援队伍建设、应急物资装备建设、演习演练、科普宣教等方面进行周密安排。数十年来我国在核事业发展中保持着良好的安全记录，正是源于日臻完善的核应急机制。</w:t>
      </w:r>
    </w:p>
    <w:p w14:paraId="4D7BC52A" w14:textId="77777777" w:rsidR="00426BD1" w:rsidRPr="006C5DE5" w:rsidRDefault="00426BD1" w:rsidP="00426BD1">
      <w:pPr>
        <w:rPr>
          <w:rFonts w:hint="eastAsia"/>
        </w:rPr>
      </w:pPr>
      <w:r w:rsidRPr="006C5DE5">
        <w:rPr>
          <w:rFonts w:hint="eastAsia"/>
        </w:rPr>
        <w:t>姚斌说，按照“纵深防御”的理念，我国核电厂从保证设计、建造质量，严格执行运行规范并及时监测纠正，自动启用安保系统，启动事故处理规程，到启动应急体系，共设置了五道防线。根据核事故性质、严重程度及辐射后果影响范围，我国将按应急待命、厂房应急、场区应急、场外应急的分类，开展四个级别的响应行动。倘若事故发生，将采取事故缓解与控制、辐射监测和后果评价、人员放射性照射防护、去污洗消和医疗救治等九方面措施。从防患未然到快速响应、合理应对，以最大程度保护公众和环境，维护国家安全。</w:t>
      </w:r>
    </w:p>
    <w:p w14:paraId="2047BC8B" w14:textId="77777777" w:rsidR="00426BD1" w:rsidRPr="006C5DE5" w:rsidRDefault="00426BD1" w:rsidP="00426BD1">
      <w:pPr>
        <w:rPr>
          <w:rFonts w:hint="eastAsia"/>
        </w:rPr>
      </w:pPr>
      <w:r w:rsidRPr="006C5DE5">
        <w:rPr>
          <w:rFonts w:hint="eastAsia"/>
        </w:rPr>
        <w:t>福岛核事故后，我国采取了一系列改进措施，进一步强化核电站安全。</w:t>
      </w:r>
    </w:p>
    <w:p w14:paraId="7B18E3A1" w14:textId="77777777" w:rsidR="00426BD1" w:rsidRPr="006C5DE5" w:rsidRDefault="00426BD1" w:rsidP="00426BD1">
      <w:pPr>
        <w:rPr>
          <w:rFonts w:hint="eastAsia"/>
        </w:rPr>
      </w:pPr>
      <w:r w:rsidRPr="006C5DE5">
        <w:rPr>
          <w:rFonts w:hint="eastAsia"/>
        </w:rPr>
        <w:t>而</w:t>
      </w:r>
      <w:r w:rsidRPr="006C5DE5">
        <w:rPr>
          <w:rFonts w:hint="eastAsia"/>
        </w:rPr>
        <w:t>2014</w:t>
      </w:r>
      <w:r w:rsidRPr="006C5DE5">
        <w:rPr>
          <w:rFonts w:hint="eastAsia"/>
        </w:rPr>
        <w:t>年</w:t>
      </w:r>
      <w:r w:rsidRPr="006C5DE5">
        <w:rPr>
          <w:rFonts w:hint="eastAsia"/>
        </w:rPr>
        <w:t>6</w:t>
      </w:r>
      <w:r w:rsidRPr="006C5DE5">
        <w:rPr>
          <w:rFonts w:hint="eastAsia"/>
        </w:rPr>
        <w:t>月在莫斯科国际核工业展上亮相的“华龙一号”，更是充分地吸收了福岛核事故的经验反馈，在构筑核电的纵深防御体系方面下足了工夫。“华龙一号”提出了“能动和非能动相结合”的安全设计理念，采用堆腔注水冷却、安全壳冷却、余热排出三大安全联动系统，确保极端事故下反应堆的安全。</w:t>
      </w:r>
    </w:p>
    <w:p w14:paraId="04E18E1B" w14:textId="77777777" w:rsidR="00426BD1" w:rsidRPr="006C5DE5" w:rsidRDefault="00426BD1" w:rsidP="00426BD1"/>
    <w:p w14:paraId="5C15439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36CF41B7" w14:textId="77777777" w:rsidR="00426BD1" w:rsidRPr="006C5DE5" w:rsidRDefault="00426BD1" w:rsidP="00426BD1">
      <w:pPr>
        <w:rPr>
          <w:rFonts w:hint="eastAsia"/>
        </w:rPr>
      </w:pPr>
      <w:r w:rsidRPr="006C5DE5">
        <w:rPr>
          <w:rFonts w:hint="eastAsia"/>
        </w:rPr>
        <w:t>中缅原油运输管道预计本月底正式启用</w:t>
      </w:r>
    </w:p>
    <w:p w14:paraId="4818C9FE"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06:45 </w:t>
      </w:r>
      <w:r w:rsidRPr="006C5DE5">
        <w:rPr>
          <w:rFonts w:hint="eastAsia"/>
        </w:rPr>
        <w:t>环球时报</w:t>
      </w:r>
    </w:p>
    <w:p w14:paraId="7A09FE2B" w14:textId="77777777" w:rsidR="00426BD1" w:rsidRPr="006C5DE5" w:rsidRDefault="00426BD1" w:rsidP="00426BD1">
      <w:pPr>
        <w:rPr>
          <w:rFonts w:hint="eastAsia"/>
        </w:rPr>
      </w:pPr>
      <w:r w:rsidRPr="006C5DE5">
        <w:rPr>
          <w:rFonts w:hint="eastAsia"/>
        </w:rPr>
        <w:t xml:space="preserve">　　【环球时报记者</w:t>
      </w:r>
      <w:r w:rsidRPr="006C5DE5">
        <w:rPr>
          <w:rFonts w:hint="eastAsia"/>
        </w:rPr>
        <w:t xml:space="preserve"> </w:t>
      </w:r>
      <w:r w:rsidRPr="006C5DE5">
        <w:rPr>
          <w:rFonts w:hint="eastAsia"/>
        </w:rPr>
        <w:t>丁良恒】据英国路透社</w:t>
      </w:r>
      <w:r w:rsidRPr="006C5DE5">
        <w:rPr>
          <w:rFonts w:hint="eastAsia"/>
        </w:rPr>
        <w:t>20</w:t>
      </w:r>
      <w:r w:rsidRPr="006C5DE5">
        <w:rPr>
          <w:rFonts w:hint="eastAsia"/>
        </w:rPr>
        <w:t>日报道，中缅原油运输管道及一座深水码头预计将于</w:t>
      </w:r>
      <w:r w:rsidRPr="006C5DE5">
        <w:rPr>
          <w:rFonts w:hint="eastAsia"/>
        </w:rPr>
        <w:t>1</w:t>
      </w:r>
      <w:r w:rsidRPr="006C5DE5">
        <w:rPr>
          <w:rFonts w:hint="eastAsia"/>
        </w:rPr>
        <w:t>月底正式启用。这条管道将成为中国陆上石油进口的新路线，缓解中国进口中东石油时对马六甲海峡的依赖。</w:t>
      </w:r>
    </w:p>
    <w:p w14:paraId="6C68C336" w14:textId="77777777" w:rsidR="00426BD1" w:rsidRPr="006C5DE5" w:rsidRDefault="00426BD1" w:rsidP="00426BD1">
      <w:pPr>
        <w:rPr>
          <w:rFonts w:hint="eastAsia"/>
        </w:rPr>
      </w:pPr>
      <w:r w:rsidRPr="006C5DE5">
        <w:rPr>
          <w:rFonts w:hint="eastAsia"/>
        </w:rPr>
        <w:t xml:space="preserve">　　该报道称，该管线长达</w:t>
      </w:r>
      <w:r w:rsidRPr="006C5DE5">
        <w:rPr>
          <w:rFonts w:hint="eastAsia"/>
        </w:rPr>
        <w:t>2400</w:t>
      </w:r>
      <w:r w:rsidRPr="006C5DE5">
        <w:rPr>
          <w:rFonts w:hint="eastAsia"/>
        </w:rPr>
        <w:t>公里，日输送原油能力为</w:t>
      </w:r>
      <w:r w:rsidRPr="006C5DE5">
        <w:rPr>
          <w:rFonts w:hint="eastAsia"/>
        </w:rPr>
        <w:t>44</w:t>
      </w:r>
      <w:r w:rsidRPr="006C5DE5">
        <w:rPr>
          <w:rFonts w:hint="eastAsia"/>
        </w:rPr>
        <w:t>万桶。有消息称，虽然管道将马上开始“送油”，但与之相配套的炼油厂仍需数月才能完工。负责建造并管理的是中石油子公司东南亚原油管道有限公司。一名中石油发言人说，中石油在云南省的安宁炼油厂工程已完工</w:t>
      </w:r>
      <w:r w:rsidRPr="006C5DE5">
        <w:rPr>
          <w:rFonts w:hint="eastAsia"/>
        </w:rPr>
        <w:t>60%</w:t>
      </w:r>
      <w:r w:rsidRPr="006C5DE5">
        <w:rPr>
          <w:rFonts w:hint="eastAsia"/>
        </w:rPr>
        <w:t>。在炼油厂完工之前，新输油管道只能将石油输送至广西的储油槽，对于中国原油进口的短线支持有限。</w:t>
      </w:r>
    </w:p>
    <w:p w14:paraId="0A15D7BF" w14:textId="77777777" w:rsidR="00426BD1" w:rsidRPr="006C5DE5" w:rsidRDefault="00426BD1" w:rsidP="00426BD1"/>
    <w:p w14:paraId="030267D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0E57934E" w14:textId="77777777" w:rsidR="00426BD1" w:rsidRPr="006C5DE5" w:rsidRDefault="00426BD1" w:rsidP="00426BD1">
      <w:pPr>
        <w:rPr>
          <w:rFonts w:hint="eastAsia"/>
        </w:rPr>
      </w:pPr>
      <w:r w:rsidRPr="006C5DE5">
        <w:rPr>
          <w:rFonts w:hint="eastAsia"/>
        </w:rPr>
        <w:t>安倍再次要求“伊斯兰国”释放两名日本人质</w:t>
      </w:r>
    </w:p>
    <w:p w14:paraId="50BAE124"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01:24 </w:t>
      </w:r>
      <w:r w:rsidRPr="006C5DE5">
        <w:rPr>
          <w:rFonts w:hint="eastAsia"/>
        </w:rPr>
        <w:t>新华网</w:t>
      </w:r>
    </w:p>
    <w:p w14:paraId="2C5C0FB3" w14:textId="77777777" w:rsidR="00426BD1" w:rsidRPr="006C5DE5" w:rsidRDefault="00426BD1" w:rsidP="00426BD1">
      <w:pPr>
        <w:rPr>
          <w:rFonts w:hint="eastAsia"/>
        </w:rPr>
      </w:pPr>
      <w:r w:rsidRPr="006C5DE5">
        <w:rPr>
          <w:rFonts w:hint="eastAsia"/>
        </w:rPr>
        <w:t xml:space="preserve">　　新华网拉姆安拉</w:t>
      </w:r>
      <w:r w:rsidRPr="006C5DE5">
        <w:rPr>
          <w:rFonts w:hint="eastAsia"/>
        </w:rPr>
        <w:t>1</w:t>
      </w:r>
      <w:r w:rsidRPr="006C5DE5">
        <w:rPr>
          <w:rFonts w:hint="eastAsia"/>
        </w:rPr>
        <w:t>月</w:t>
      </w:r>
      <w:r w:rsidRPr="006C5DE5">
        <w:rPr>
          <w:rFonts w:hint="eastAsia"/>
        </w:rPr>
        <w:t>20</w:t>
      </w:r>
      <w:r w:rsidRPr="006C5DE5">
        <w:rPr>
          <w:rFonts w:hint="eastAsia"/>
        </w:rPr>
        <w:t>日电（记者刘立伟</w:t>
      </w:r>
      <w:r w:rsidRPr="006C5DE5">
        <w:rPr>
          <w:rFonts w:hint="eastAsia"/>
        </w:rPr>
        <w:t xml:space="preserve"> </w:t>
      </w:r>
      <w:r w:rsidRPr="006C5DE5">
        <w:rPr>
          <w:rFonts w:hint="eastAsia"/>
        </w:rPr>
        <w:t>高路）日本首相安倍晋三</w:t>
      </w:r>
      <w:r w:rsidRPr="006C5DE5">
        <w:rPr>
          <w:rFonts w:hint="eastAsia"/>
        </w:rPr>
        <w:t>20</w:t>
      </w:r>
      <w:r w:rsidRPr="006C5DE5">
        <w:rPr>
          <w:rFonts w:hint="eastAsia"/>
        </w:rPr>
        <w:t>日再次要求“伊斯兰国”极端组织立即释放两名日本人质，并缩短了对巴勒斯坦的访问行程提前回国。</w:t>
      </w:r>
    </w:p>
    <w:p w14:paraId="62D315E6" w14:textId="77777777" w:rsidR="00426BD1" w:rsidRPr="006C5DE5" w:rsidRDefault="00426BD1" w:rsidP="00426BD1">
      <w:pPr>
        <w:rPr>
          <w:rFonts w:hint="eastAsia"/>
        </w:rPr>
      </w:pPr>
      <w:r w:rsidRPr="006C5DE5">
        <w:rPr>
          <w:rFonts w:hint="eastAsia"/>
        </w:rPr>
        <w:t xml:space="preserve">　　</w:t>
      </w:r>
      <w:r w:rsidRPr="006C5DE5">
        <w:rPr>
          <w:rFonts w:hint="eastAsia"/>
        </w:rPr>
        <w:t>20</w:t>
      </w:r>
      <w:r w:rsidRPr="006C5DE5">
        <w:rPr>
          <w:rFonts w:hint="eastAsia"/>
        </w:rPr>
        <w:t>日中午，安倍从以色列抵达约旦河西岸城市拉姆安拉，与巴勒斯坦国总统阿巴斯举行会谈。在会谈后举行的记者会上，阿巴斯和安倍都对人质事件予以谴责。安倍还表示，日本政府支持旨在解决巴以问题的两国方案，同时将向巴勒斯坦提供</w:t>
      </w:r>
      <w:r w:rsidRPr="006C5DE5">
        <w:rPr>
          <w:rFonts w:hint="eastAsia"/>
        </w:rPr>
        <w:t>1</w:t>
      </w:r>
      <w:r w:rsidRPr="006C5DE5">
        <w:rPr>
          <w:rFonts w:hint="eastAsia"/>
        </w:rPr>
        <w:t>亿美元人道主义援助，并派遣专家帮助巴勒斯坦规划发展中小企业。</w:t>
      </w:r>
    </w:p>
    <w:p w14:paraId="56FC0A85" w14:textId="77777777" w:rsidR="00426BD1" w:rsidRPr="006C5DE5" w:rsidRDefault="00426BD1" w:rsidP="00426BD1"/>
    <w:p w14:paraId="1E2C74B9" w14:textId="77777777" w:rsidR="00426BD1" w:rsidRPr="006C5DE5" w:rsidRDefault="00426BD1" w:rsidP="00426BD1">
      <w:pPr>
        <w:rPr>
          <w:rFonts w:hint="eastAsia"/>
        </w:rPr>
      </w:pPr>
      <w:r w:rsidRPr="006C5DE5">
        <w:rPr>
          <w:rFonts w:hint="eastAsia"/>
        </w:rPr>
        <w:t xml:space="preserve">　　安倍</w:t>
      </w:r>
      <w:r w:rsidRPr="006C5DE5">
        <w:rPr>
          <w:rFonts w:hint="eastAsia"/>
        </w:rPr>
        <w:t>16</w:t>
      </w:r>
      <w:r w:rsidRPr="006C5DE5">
        <w:rPr>
          <w:rFonts w:hint="eastAsia"/>
        </w:rPr>
        <w:t>日开始其对中东国家的访问。他在访问埃及和约旦后抵达以巴地区访问，原计划还将访问黎巴嫩和土耳其。</w:t>
      </w:r>
    </w:p>
    <w:p w14:paraId="2A869FF8" w14:textId="77777777" w:rsidR="00426BD1" w:rsidRPr="006C5DE5" w:rsidRDefault="00426BD1" w:rsidP="00426BD1">
      <w:pPr>
        <w:rPr>
          <w:rFonts w:hint="eastAsia"/>
        </w:rPr>
      </w:pPr>
      <w:r w:rsidRPr="006C5DE5">
        <w:rPr>
          <w:rFonts w:hint="eastAsia"/>
        </w:rPr>
        <w:t xml:space="preserve">　　</w:t>
      </w:r>
      <w:r w:rsidRPr="006C5DE5">
        <w:rPr>
          <w:rFonts w:hint="eastAsia"/>
        </w:rPr>
        <w:t>20</w:t>
      </w:r>
      <w:r w:rsidRPr="006C5DE5">
        <w:rPr>
          <w:rFonts w:hint="eastAsia"/>
        </w:rPr>
        <w:t>日，“伊斯兰国”在互联网发布一段“给日本首相”的视频，称日本为参与打击“伊斯兰国”支出</w:t>
      </w:r>
      <w:r w:rsidRPr="006C5DE5">
        <w:rPr>
          <w:rFonts w:hint="eastAsia"/>
        </w:rPr>
        <w:t>2</w:t>
      </w:r>
      <w:r w:rsidRPr="006C5DE5">
        <w:rPr>
          <w:rFonts w:hint="eastAsia"/>
        </w:rPr>
        <w:t>亿美元，因此要求日本在</w:t>
      </w:r>
      <w:r w:rsidRPr="006C5DE5">
        <w:rPr>
          <w:rFonts w:hint="eastAsia"/>
        </w:rPr>
        <w:t>72</w:t>
      </w:r>
      <w:r w:rsidRPr="006C5DE5">
        <w:rPr>
          <w:rFonts w:hint="eastAsia"/>
        </w:rPr>
        <w:t>小时内支付</w:t>
      </w:r>
      <w:r w:rsidRPr="006C5DE5">
        <w:rPr>
          <w:rFonts w:hint="eastAsia"/>
        </w:rPr>
        <w:t>2</w:t>
      </w:r>
      <w:r w:rsidRPr="006C5DE5">
        <w:rPr>
          <w:rFonts w:hint="eastAsia"/>
        </w:rPr>
        <w:t>亿美元赎金，否则将杀害两名日本人质。据以色列媒体报道，安倍当天在耶路撒冷要求，两名日本人质要“在不受到任何伤害的情况下无条件被释放”。</w:t>
      </w:r>
    </w:p>
    <w:p w14:paraId="09B3C0DE" w14:textId="77777777" w:rsidR="00426BD1" w:rsidRPr="006C5DE5" w:rsidRDefault="00426BD1" w:rsidP="00426BD1">
      <w:pPr>
        <w:rPr>
          <w:rFonts w:hint="eastAsia"/>
        </w:rPr>
      </w:pPr>
      <w:r w:rsidRPr="006C5DE5">
        <w:rPr>
          <w:rFonts w:hint="eastAsia"/>
        </w:rPr>
        <w:t xml:space="preserve">　　被绑架的日本两名人质分别是自称日本民间军事公司经营者的汤川遥菜和自由撰稿人后藤健二。汤川可能于去年</w:t>
      </w:r>
      <w:r w:rsidRPr="006C5DE5">
        <w:rPr>
          <w:rFonts w:hint="eastAsia"/>
        </w:rPr>
        <w:t>8</w:t>
      </w:r>
      <w:r w:rsidRPr="006C5DE5">
        <w:rPr>
          <w:rFonts w:hint="eastAsia"/>
        </w:rPr>
        <w:t>月被“伊斯兰国”绑架。另据日本广播协会报道，后藤健二曾向家人表示要营救汤川，他自去年</w:t>
      </w:r>
      <w:r w:rsidRPr="006C5DE5">
        <w:rPr>
          <w:rFonts w:hint="eastAsia"/>
        </w:rPr>
        <w:t>10</w:t>
      </w:r>
      <w:r w:rsidRPr="006C5DE5">
        <w:rPr>
          <w:rFonts w:hint="eastAsia"/>
        </w:rPr>
        <w:t>月以后失去联系。</w:t>
      </w:r>
    </w:p>
    <w:p w14:paraId="4FFABAF9" w14:textId="77777777" w:rsidR="00426BD1" w:rsidRPr="006C5DE5" w:rsidRDefault="00426BD1" w:rsidP="00426BD1"/>
    <w:p w14:paraId="60E3B061"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19F275D9" w14:textId="77777777" w:rsidR="00426BD1" w:rsidRPr="006C5DE5" w:rsidRDefault="00426BD1" w:rsidP="00426BD1">
      <w:pPr>
        <w:rPr>
          <w:rFonts w:hint="eastAsia"/>
        </w:rPr>
      </w:pPr>
      <w:r w:rsidRPr="006C5DE5">
        <w:rPr>
          <w:rFonts w:hint="eastAsia"/>
        </w:rPr>
        <w:t>菲美举行双边战略对话</w:t>
      </w:r>
      <w:r w:rsidRPr="006C5DE5">
        <w:rPr>
          <w:rFonts w:hint="eastAsia"/>
        </w:rPr>
        <w:t xml:space="preserve"> </w:t>
      </w:r>
      <w:r w:rsidRPr="006C5DE5">
        <w:rPr>
          <w:rFonts w:hint="eastAsia"/>
        </w:rPr>
        <w:t>议题涉防务安全经济发展</w:t>
      </w:r>
    </w:p>
    <w:p w14:paraId="059FBBEF"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23:46 </w:t>
      </w:r>
      <w:r w:rsidRPr="006C5DE5">
        <w:rPr>
          <w:rFonts w:hint="eastAsia"/>
        </w:rPr>
        <w:t xml:space="preserve">中国新闻网　　</w:t>
      </w:r>
    </w:p>
    <w:p w14:paraId="5BF978D8" w14:textId="77777777" w:rsidR="00426BD1" w:rsidRPr="006C5DE5" w:rsidRDefault="00426BD1" w:rsidP="00426BD1">
      <w:pPr>
        <w:rPr>
          <w:rFonts w:hint="eastAsia"/>
        </w:rPr>
      </w:pPr>
      <w:r w:rsidRPr="006C5DE5">
        <w:rPr>
          <w:rFonts w:hint="eastAsia"/>
        </w:rPr>
        <w:t>中新社马尼拉</w:t>
      </w:r>
      <w:r w:rsidRPr="006C5DE5">
        <w:rPr>
          <w:rFonts w:hint="eastAsia"/>
        </w:rPr>
        <w:t>1</w:t>
      </w:r>
      <w:r w:rsidRPr="006C5DE5">
        <w:rPr>
          <w:rFonts w:hint="eastAsia"/>
        </w:rPr>
        <w:t>月</w:t>
      </w:r>
      <w:r w:rsidRPr="006C5DE5">
        <w:rPr>
          <w:rFonts w:hint="eastAsia"/>
        </w:rPr>
        <w:t>20</w:t>
      </w:r>
      <w:r w:rsidRPr="006C5DE5">
        <w:rPr>
          <w:rFonts w:hint="eastAsia"/>
        </w:rPr>
        <w:t>日电</w:t>
      </w:r>
      <w:r w:rsidRPr="006C5DE5">
        <w:rPr>
          <w:rFonts w:hint="eastAsia"/>
        </w:rPr>
        <w:t xml:space="preserve"> (</w:t>
      </w:r>
      <w:r w:rsidRPr="006C5DE5">
        <w:rPr>
          <w:rFonts w:hint="eastAsia"/>
        </w:rPr>
        <w:t>记者</w:t>
      </w:r>
      <w:r w:rsidRPr="006C5DE5">
        <w:rPr>
          <w:rFonts w:hint="eastAsia"/>
        </w:rPr>
        <w:t xml:space="preserve"> </w:t>
      </w:r>
      <w:r w:rsidRPr="006C5DE5">
        <w:rPr>
          <w:rFonts w:hint="eastAsia"/>
        </w:rPr>
        <w:t>张明</w:t>
      </w:r>
      <w:r w:rsidRPr="006C5DE5">
        <w:rPr>
          <w:rFonts w:hint="eastAsia"/>
        </w:rPr>
        <w:t>)</w:t>
      </w:r>
      <w:r w:rsidRPr="006C5DE5">
        <w:rPr>
          <w:rFonts w:hint="eastAsia"/>
        </w:rPr>
        <w:t>为期两天的菲律宾与美国第五次双边战略对话</w:t>
      </w:r>
      <w:r w:rsidRPr="006C5DE5">
        <w:rPr>
          <w:rFonts w:hint="eastAsia"/>
        </w:rPr>
        <w:t>20</w:t>
      </w:r>
      <w:r w:rsidRPr="006C5DE5">
        <w:rPr>
          <w:rFonts w:hint="eastAsia"/>
        </w:rPr>
        <w:t>日起在菲国首都马尼拉举行，据菲律宾官方披露，议题涉及防务安全、经济发展等内容。</w:t>
      </w:r>
    </w:p>
    <w:p w14:paraId="0C9DD914" w14:textId="77777777" w:rsidR="00426BD1" w:rsidRPr="006C5DE5" w:rsidRDefault="00426BD1" w:rsidP="00426BD1">
      <w:pPr>
        <w:rPr>
          <w:rFonts w:hint="eastAsia"/>
        </w:rPr>
      </w:pPr>
      <w:r w:rsidRPr="006C5DE5">
        <w:rPr>
          <w:rFonts w:hint="eastAsia"/>
        </w:rPr>
        <w:t xml:space="preserve">　　菲律宾外交部当天晚间发布新闻稿称，美国国务院负责东亚和太平洋事务的助理国务卿丹尼尔·拉塞尔和美国国防部主管亚太安全事务的助理部长施大伟</w:t>
      </w:r>
      <w:r w:rsidRPr="006C5DE5">
        <w:rPr>
          <w:rFonts w:hint="eastAsia"/>
        </w:rPr>
        <w:t>20</w:t>
      </w:r>
      <w:r w:rsidRPr="006C5DE5">
        <w:rPr>
          <w:rFonts w:hint="eastAsia"/>
        </w:rPr>
        <w:t>日至</w:t>
      </w:r>
      <w:r w:rsidRPr="006C5DE5">
        <w:rPr>
          <w:rFonts w:hint="eastAsia"/>
        </w:rPr>
        <w:t>21</w:t>
      </w:r>
      <w:r w:rsidRPr="006C5DE5">
        <w:rPr>
          <w:rFonts w:hint="eastAsia"/>
        </w:rPr>
        <w:t>日在马尼拉与菲律宾外交部副部长加西亚和菲律宾国防部副部长巴蒂诺共同主持第</w:t>
      </w:r>
      <w:r w:rsidRPr="006C5DE5">
        <w:rPr>
          <w:rFonts w:hint="eastAsia"/>
        </w:rPr>
        <w:t>5</w:t>
      </w:r>
      <w:r w:rsidRPr="006C5DE5">
        <w:rPr>
          <w:rFonts w:hint="eastAsia"/>
        </w:rPr>
        <w:t>次菲美双边战略对话。在两天会期里，菲美两国四个工作组会就“法治与执法”、“防务与安全”、“经济、发展与繁荣”、“地区与全球外交接触”等四项议题同步举行工作组会议，菲国外交部、国防部、贸工部及司法部等部门均派官员与会。两国与会官员将在全体会议上讨论各工作组提交的报告并为菲美双边关系勾勒未来方向。</w:t>
      </w:r>
    </w:p>
    <w:p w14:paraId="1E9D893E" w14:textId="77777777" w:rsidR="00426BD1" w:rsidRPr="006C5DE5" w:rsidRDefault="00426BD1" w:rsidP="00426BD1">
      <w:pPr>
        <w:rPr>
          <w:rFonts w:hint="eastAsia"/>
        </w:rPr>
      </w:pPr>
      <w:r w:rsidRPr="006C5DE5">
        <w:rPr>
          <w:rFonts w:hint="eastAsia"/>
        </w:rPr>
        <w:t xml:space="preserve">　　菲律宾外交部强调，美国是菲律宾缔约盟友，同时也是菲律宾最大的贸易伙伴之一以及外国援助主要来源之一，菲美双边战略对话为两国就共同关心的双边及多边问题交换意见、定期磋商提供了平台，也为双方在广泛领域进行战略接触提供渠道。</w:t>
      </w:r>
    </w:p>
    <w:p w14:paraId="1CA6D31C" w14:textId="77777777" w:rsidR="00426BD1" w:rsidRPr="006C5DE5" w:rsidRDefault="00426BD1" w:rsidP="00426BD1">
      <w:pPr>
        <w:rPr>
          <w:rFonts w:hint="eastAsia"/>
        </w:rPr>
      </w:pPr>
      <w:r w:rsidRPr="006C5DE5">
        <w:rPr>
          <w:rFonts w:hint="eastAsia"/>
        </w:rPr>
        <w:t xml:space="preserve">　　菲美两国第四次双边战略是去年</w:t>
      </w:r>
      <w:r w:rsidRPr="006C5DE5">
        <w:rPr>
          <w:rFonts w:hint="eastAsia"/>
        </w:rPr>
        <w:t>3</w:t>
      </w:r>
      <w:r w:rsidRPr="006C5DE5">
        <w:rPr>
          <w:rFonts w:hint="eastAsia"/>
        </w:rPr>
        <w:t>月在美国华盛顿举行，会后发表的共同声明曾谈及南海问题。</w:t>
      </w:r>
      <w:r w:rsidRPr="006C5DE5">
        <w:rPr>
          <w:rFonts w:hint="eastAsia"/>
        </w:rPr>
        <w:t>(</w:t>
      </w:r>
      <w:r w:rsidRPr="006C5DE5">
        <w:rPr>
          <w:rFonts w:hint="eastAsia"/>
        </w:rPr>
        <w:t>完</w:t>
      </w:r>
      <w:r w:rsidRPr="006C5DE5">
        <w:rPr>
          <w:rFonts w:hint="eastAsia"/>
        </w:rPr>
        <w:t>)</w:t>
      </w:r>
    </w:p>
    <w:p w14:paraId="46FDACDE" w14:textId="77777777" w:rsidR="00426BD1" w:rsidRPr="006C5DE5" w:rsidRDefault="00426BD1" w:rsidP="00426BD1"/>
    <w:p w14:paraId="0CDD965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2BDE6632" w14:textId="77777777" w:rsidR="00426BD1" w:rsidRPr="006C5DE5" w:rsidRDefault="00426BD1" w:rsidP="00426BD1">
      <w:pPr>
        <w:rPr>
          <w:rFonts w:hint="eastAsia"/>
        </w:rPr>
      </w:pPr>
      <w:r w:rsidRPr="006C5DE5">
        <w:rPr>
          <w:rFonts w:hint="eastAsia"/>
        </w:rPr>
        <w:t>越军新海报对中国展示维权决心</w:t>
      </w:r>
      <w:r w:rsidRPr="006C5DE5">
        <w:rPr>
          <w:rFonts w:hint="eastAsia"/>
        </w:rPr>
        <w:t xml:space="preserve"> </w:t>
      </w:r>
      <w:r w:rsidRPr="006C5DE5">
        <w:rPr>
          <w:rFonts w:hint="eastAsia"/>
        </w:rPr>
        <w:t>强调</w:t>
      </w:r>
      <w:r w:rsidRPr="006C5DE5">
        <w:rPr>
          <w:rFonts w:hint="eastAsia"/>
        </w:rPr>
        <w:t>3</w:t>
      </w:r>
      <w:r w:rsidRPr="006C5DE5">
        <w:rPr>
          <w:rFonts w:hint="eastAsia"/>
        </w:rPr>
        <w:t>大作战力量</w:t>
      </w:r>
    </w:p>
    <w:p w14:paraId="0E03620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 11:21  </w:t>
      </w:r>
      <w:r w:rsidRPr="006C5DE5">
        <w:rPr>
          <w:rFonts w:hint="eastAsia"/>
        </w:rPr>
        <w:t>环球网</w:t>
      </w:r>
      <w:r w:rsidRPr="006C5DE5">
        <w:rPr>
          <w:rFonts w:hint="eastAsia"/>
        </w:rPr>
        <w:t xml:space="preserve"> </w:t>
      </w:r>
    </w:p>
    <w:p w14:paraId="32D4ACE4" w14:textId="77777777" w:rsidR="00426BD1" w:rsidRPr="006C5DE5" w:rsidRDefault="00426BD1" w:rsidP="00426BD1">
      <w:pPr>
        <w:rPr>
          <w:rFonts w:hint="eastAsia"/>
        </w:rPr>
      </w:pPr>
      <w:r w:rsidRPr="006C5DE5">
        <w:rPr>
          <w:rFonts w:hint="eastAsia"/>
        </w:rPr>
        <w:t xml:space="preserve">　　【环球军事报道】美国“纽约时报”网站</w:t>
      </w:r>
      <w:r w:rsidRPr="006C5DE5">
        <w:rPr>
          <w:rFonts w:hint="eastAsia"/>
        </w:rPr>
        <w:t>1</w:t>
      </w:r>
      <w:r w:rsidRPr="006C5DE5">
        <w:rPr>
          <w:rFonts w:hint="eastAsia"/>
        </w:rPr>
        <w:t>月</w:t>
      </w:r>
      <w:r w:rsidRPr="006C5DE5">
        <w:rPr>
          <w:rFonts w:hint="eastAsia"/>
        </w:rPr>
        <w:t>20</w:t>
      </w:r>
      <w:r w:rsidRPr="006C5DE5">
        <w:rPr>
          <w:rFonts w:hint="eastAsia"/>
        </w:rPr>
        <w:t>日报道称，在胡志明市中心旧总统府东部绿叶公园里的广告牌中，其中有一张是庆祝越南人民军成立七十周年的宣传海报。海报以蓝色为背景色，一只白色和平鸽口含红丝带展翅高飞。和平鸽的左侧是一面印有锤子和镰刀的旗帜，这面旗帜是共产党的象征；右侧是越南国旗——印有一颗金星的红旗。海报上的宣传语写道：“坚强不屈</w:t>
      </w:r>
      <w:r w:rsidRPr="006C5DE5">
        <w:rPr>
          <w:rFonts w:hint="eastAsia"/>
        </w:rPr>
        <w:t xml:space="preserve"> </w:t>
      </w:r>
      <w:r w:rsidRPr="006C5DE5">
        <w:rPr>
          <w:rFonts w:hint="eastAsia"/>
        </w:rPr>
        <w:t>保护越南海洋与岛屿权益”。</w:t>
      </w:r>
    </w:p>
    <w:p w14:paraId="23F97475" w14:textId="77777777" w:rsidR="00426BD1" w:rsidRPr="006C5DE5" w:rsidRDefault="00426BD1" w:rsidP="00426BD1">
      <w:pPr>
        <w:rPr>
          <w:rFonts w:hint="eastAsia"/>
        </w:rPr>
      </w:pPr>
      <w:r w:rsidRPr="006C5DE5">
        <w:rPr>
          <w:rFonts w:hint="eastAsia"/>
        </w:rPr>
        <w:t xml:space="preserve">　　报道称，这份宣传海报中提到了海洋与岛屿，可是暗指中越两国长期存在的南海主权争议。去年</w:t>
      </w:r>
      <w:r w:rsidRPr="006C5DE5">
        <w:rPr>
          <w:rFonts w:hint="eastAsia"/>
        </w:rPr>
        <w:t>5</w:t>
      </w:r>
      <w:r w:rsidRPr="006C5DE5">
        <w:rPr>
          <w:rFonts w:hint="eastAsia"/>
        </w:rPr>
        <w:t>月，中国把一个深海钻井平台部署到中越存在主权争议的海域，进一步加剧了两国领土纠纷的紧张程度。中国此举遭到了越南政府的抗议，而且在越南引发了大规模暴力抗议。</w:t>
      </w:r>
      <w:r w:rsidRPr="006C5DE5">
        <w:rPr>
          <w:rFonts w:hint="eastAsia"/>
        </w:rPr>
        <w:t>7</w:t>
      </w:r>
      <w:r w:rsidRPr="006C5DE5">
        <w:rPr>
          <w:rFonts w:hint="eastAsia"/>
        </w:rPr>
        <w:t>月，中国自称完成了在西沙群岛的钻探任务，并移除了深海钻井平台。</w:t>
      </w:r>
    </w:p>
    <w:p w14:paraId="33F566E0" w14:textId="77777777" w:rsidR="00426BD1" w:rsidRPr="006C5DE5" w:rsidRDefault="00426BD1" w:rsidP="00426BD1"/>
    <w:p w14:paraId="687865F5" w14:textId="77777777" w:rsidR="00426BD1" w:rsidRPr="006C5DE5" w:rsidRDefault="00426BD1" w:rsidP="00426BD1">
      <w:pPr>
        <w:rPr>
          <w:rFonts w:hint="eastAsia"/>
        </w:rPr>
      </w:pPr>
      <w:r w:rsidRPr="006C5DE5">
        <w:rPr>
          <w:rFonts w:hint="eastAsia"/>
        </w:rPr>
        <w:t xml:space="preserve">　　在展示和平鸽的宣传海报后，多名学者阐述了自己对这张海报的想法。新加坡东南亚研究所访问学者杰森·莫里斯·扬格称，越南海报图案及宣传语值得仔细解读，这说明社会主义现实主义在越南仍然生气勃勃。</w:t>
      </w:r>
    </w:p>
    <w:p w14:paraId="6DEC45E3" w14:textId="77777777" w:rsidR="00426BD1" w:rsidRPr="006C5DE5" w:rsidRDefault="00426BD1" w:rsidP="00426BD1">
      <w:pPr>
        <w:rPr>
          <w:rFonts w:hint="eastAsia"/>
        </w:rPr>
      </w:pPr>
      <w:r w:rsidRPr="006C5DE5">
        <w:rPr>
          <w:rFonts w:hint="eastAsia"/>
        </w:rPr>
        <w:t xml:space="preserve">　　澳大利亚新南威尔士大学人文与社会科学院政治系教授卡莱尔·</w:t>
      </w:r>
      <w:r w:rsidRPr="006C5DE5">
        <w:rPr>
          <w:rFonts w:hint="eastAsia"/>
        </w:rPr>
        <w:t>A</w:t>
      </w:r>
      <w:r w:rsidRPr="006C5DE5">
        <w:rPr>
          <w:rFonts w:hint="eastAsia"/>
        </w:rPr>
        <w:t>·泰耶尔认为，这幅海报意在呼吁越南政党、人民、军队维护国家在南海的主权。不过，“不要忘记锤子与镰刀和越南国旗，再结合意识形态和民族主义。鸽子代表着党的路线，说明越南寻求和平，希望能够和平解决争端。”</w:t>
      </w:r>
    </w:p>
    <w:p w14:paraId="1C420629" w14:textId="77777777" w:rsidR="00426BD1" w:rsidRPr="006C5DE5" w:rsidRDefault="00426BD1" w:rsidP="00426BD1">
      <w:pPr>
        <w:rPr>
          <w:rFonts w:hint="eastAsia"/>
        </w:rPr>
      </w:pPr>
      <w:r w:rsidRPr="006C5DE5">
        <w:rPr>
          <w:rFonts w:hint="eastAsia"/>
        </w:rPr>
        <w:t xml:space="preserve">　　泰耶尔称，公园里展示的另外一幅以红色为底色的海报中，越南战士在一颗金星之前举枪昂首挺胸而站，强调了越南三种军事力量——以主力部队、地方部队和民兵自卫队——的团结一致。而另外一幅以绿色为底色的海报则展示了越南海、陆、空三军战士的英姿。</w:t>
      </w:r>
    </w:p>
    <w:p w14:paraId="2BF30D91" w14:textId="77777777" w:rsidR="00426BD1" w:rsidRPr="006C5DE5" w:rsidRDefault="00426BD1" w:rsidP="00426BD1"/>
    <w:p w14:paraId="265C2FC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39A165F8" w14:textId="77777777" w:rsidR="00426BD1" w:rsidRPr="006C5DE5" w:rsidRDefault="00426BD1" w:rsidP="00426BD1">
      <w:pPr>
        <w:rPr>
          <w:rFonts w:hint="eastAsia"/>
        </w:rPr>
      </w:pPr>
      <w:r w:rsidRPr="006C5DE5">
        <w:rPr>
          <w:rFonts w:hint="eastAsia"/>
        </w:rPr>
        <w:t>缅北战事升级“数百中国公民被困”消息不实</w:t>
      </w:r>
    </w:p>
    <w:p w14:paraId="7FD1A6E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09:49  </w:t>
      </w:r>
      <w:r w:rsidRPr="006C5DE5">
        <w:rPr>
          <w:rFonts w:hint="eastAsia"/>
        </w:rPr>
        <w:t>解放军报</w:t>
      </w:r>
      <w:r w:rsidRPr="006C5DE5">
        <w:rPr>
          <w:rFonts w:hint="eastAsia"/>
        </w:rPr>
        <w:t xml:space="preserve"> </w:t>
      </w:r>
      <w:r w:rsidRPr="006C5DE5">
        <w:rPr>
          <w:rFonts w:hint="eastAsia"/>
        </w:rPr>
        <w:t xml:space="preserve">　　经中国驻缅甸使领馆领保联合工作组确认，之前媒体报道称有数百名中国人在克钦交战区域被困的消息不实。此外，负责领事保护的外交官将于明天探望因在缅甸伐木被拘押的中国人。</w:t>
      </w:r>
    </w:p>
    <w:p w14:paraId="28FD7EAF" w14:textId="77777777" w:rsidR="00426BD1" w:rsidRPr="006C5DE5" w:rsidRDefault="00426BD1" w:rsidP="00426BD1"/>
    <w:p w14:paraId="1FF1B60D" w14:textId="77777777" w:rsidR="00426BD1" w:rsidRPr="006C5DE5" w:rsidRDefault="00426BD1" w:rsidP="00426BD1">
      <w:pPr>
        <w:rPr>
          <w:rFonts w:hint="eastAsia"/>
        </w:rPr>
      </w:pPr>
      <w:r w:rsidRPr="006C5DE5">
        <w:rPr>
          <w:rFonts w:hint="eastAsia"/>
        </w:rPr>
        <w:t xml:space="preserve">　　数百工人被困交战区消息不实</w:t>
      </w:r>
    </w:p>
    <w:p w14:paraId="16E1C639" w14:textId="77777777" w:rsidR="00426BD1" w:rsidRPr="006C5DE5" w:rsidRDefault="00426BD1" w:rsidP="00426BD1"/>
    <w:p w14:paraId="6E7E46B4" w14:textId="77777777" w:rsidR="00426BD1" w:rsidRPr="006C5DE5" w:rsidRDefault="00426BD1" w:rsidP="00426BD1">
      <w:pPr>
        <w:rPr>
          <w:rFonts w:hint="eastAsia"/>
        </w:rPr>
      </w:pPr>
      <w:r w:rsidRPr="006C5DE5">
        <w:rPr>
          <w:rFonts w:hint="eastAsia"/>
        </w:rPr>
        <w:t xml:space="preserve">　　此前有媒体援引缅北民族武装消息称：“总计不少于</w:t>
      </w:r>
      <w:r w:rsidRPr="006C5DE5">
        <w:rPr>
          <w:rFonts w:hint="eastAsia"/>
        </w:rPr>
        <w:t>2000</w:t>
      </w:r>
      <w:r w:rsidRPr="006C5DE5">
        <w:rPr>
          <w:rFonts w:hint="eastAsia"/>
        </w:rPr>
        <w:t>平民身困战区，包括数百中国伐木工人、玉石商和金矿业主。很难统计到底有多少中国人在内。”</w:t>
      </w:r>
    </w:p>
    <w:p w14:paraId="7D6B6AF6" w14:textId="77777777" w:rsidR="00426BD1" w:rsidRPr="006C5DE5" w:rsidRDefault="00426BD1" w:rsidP="00426BD1"/>
    <w:p w14:paraId="1CF35E13" w14:textId="77777777" w:rsidR="00426BD1" w:rsidRPr="006C5DE5" w:rsidRDefault="00426BD1" w:rsidP="00426BD1">
      <w:pPr>
        <w:rPr>
          <w:rFonts w:hint="eastAsia"/>
        </w:rPr>
      </w:pPr>
      <w:r w:rsidRPr="006C5DE5">
        <w:rPr>
          <w:rFonts w:hint="eastAsia"/>
        </w:rPr>
        <w:t xml:space="preserve">　　对此，中国驻缅甸使馆新闻和公共外交处负责人提出了质疑：“伐木工人被缅方抓捕的区域为湾莫，缅军和克钦独立军交火的战区在帕敢，这两个地方直线距离约</w:t>
      </w:r>
      <w:r w:rsidRPr="006C5DE5">
        <w:rPr>
          <w:rFonts w:hint="eastAsia"/>
        </w:rPr>
        <w:t>90</w:t>
      </w:r>
      <w:r w:rsidRPr="006C5DE5">
        <w:rPr>
          <w:rFonts w:hint="eastAsia"/>
        </w:rPr>
        <w:t>英里。问题是，为什么伐木工人不就近往东向中缅边境线逃，反而往西，进去帕敢交火区？”</w:t>
      </w:r>
    </w:p>
    <w:p w14:paraId="3F6CB85F" w14:textId="77777777" w:rsidR="00426BD1" w:rsidRPr="006C5DE5" w:rsidRDefault="00426BD1" w:rsidP="00426BD1"/>
    <w:p w14:paraId="48E9FA90" w14:textId="77777777" w:rsidR="00426BD1" w:rsidRPr="006C5DE5" w:rsidRDefault="00426BD1" w:rsidP="00426BD1">
      <w:pPr>
        <w:rPr>
          <w:rFonts w:hint="eastAsia"/>
        </w:rPr>
      </w:pPr>
      <w:r w:rsidRPr="006C5DE5">
        <w:rPr>
          <w:rFonts w:hint="eastAsia"/>
        </w:rPr>
        <w:t xml:space="preserve">　　针对玉石商人被困的消息，该负责人解释道：“事实是这样的，交战区并不在帕敢镇，也不在矿区内，不会对平民构成威胁。”</w:t>
      </w:r>
    </w:p>
    <w:p w14:paraId="533E4F49" w14:textId="77777777" w:rsidR="00426BD1" w:rsidRPr="006C5DE5" w:rsidRDefault="00426BD1" w:rsidP="00426BD1"/>
    <w:p w14:paraId="18748FB8" w14:textId="77777777" w:rsidR="00426BD1" w:rsidRPr="006C5DE5" w:rsidRDefault="00426BD1" w:rsidP="00426BD1">
      <w:pPr>
        <w:rPr>
          <w:rFonts w:hint="eastAsia"/>
        </w:rPr>
      </w:pPr>
      <w:r w:rsidRPr="006C5DE5">
        <w:rPr>
          <w:rFonts w:hint="eastAsia"/>
        </w:rPr>
        <w:t xml:space="preserve">　　该负责人援引据缅媒报道称，“在交战区被困民众均为缅甸本地人。”</w:t>
      </w:r>
    </w:p>
    <w:p w14:paraId="4ABA4469" w14:textId="77777777" w:rsidR="00426BD1" w:rsidRPr="006C5DE5" w:rsidRDefault="00426BD1" w:rsidP="00426BD1">
      <w:pPr>
        <w:rPr>
          <w:rFonts w:hint="eastAsia"/>
        </w:rPr>
      </w:pPr>
      <w:r w:rsidRPr="006C5DE5">
        <w:rPr>
          <w:rFonts w:hint="eastAsia"/>
        </w:rPr>
        <w:t xml:space="preserve">　　被拘押中方人员并非“被困人员”</w:t>
      </w:r>
    </w:p>
    <w:p w14:paraId="66DF3D52" w14:textId="77777777" w:rsidR="00426BD1" w:rsidRPr="006C5DE5" w:rsidRDefault="00426BD1" w:rsidP="00426BD1"/>
    <w:p w14:paraId="1D405014" w14:textId="77777777" w:rsidR="00426BD1" w:rsidRPr="006C5DE5" w:rsidRDefault="00426BD1" w:rsidP="00426BD1">
      <w:pPr>
        <w:rPr>
          <w:rFonts w:hint="eastAsia"/>
        </w:rPr>
      </w:pPr>
      <w:r w:rsidRPr="006C5DE5">
        <w:rPr>
          <w:rFonts w:hint="eastAsia"/>
        </w:rPr>
        <w:t xml:space="preserve">　　对于为何会有媒体称中国伐木工人被困？该负责人强调事件为“两件事”。这些人“由于进入缅甸伐木而被拘捕，”与政府军同克钦独立军的交火无关。中国驻缅甸使馆方面表示，今天将探望中方被拘押人员，并为被拘押人员提供领保服务。</w:t>
      </w:r>
    </w:p>
    <w:p w14:paraId="474CC836" w14:textId="77777777" w:rsidR="00426BD1" w:rsidRPr="006C5DE5" w:rsidRDefault="00426BD1" w:rsidP="00426BD1"/>
    <w:p w14:paraId="67A99B41" w14:textId="77777777" w:rsidR="00426BD1" w:rsidRPr="006C5DE5" w:rsidRDefault="00426BD1" w:rsidP="00426BD1">
      <w:pPr>
        <w:rPr>
          <w:rFonts w:hint="eastAsia"/>
        </w:rPr>
      </w:pPr>
      <w:r w:rsidRPr="006C5DE5">
        <w:rPr>
          <w:rFonts w:hint="eastAsia"/>
        </w:rPr>
        <w:t xml:space="preserve">　　此前，据缅官方媒体报道，今年</w:t>
      </w:r>
      <w:r w:rsidRPr="006C5DE5">
        <w:rPr>
          <w:rFonts w:hint="eastAsia"/>
        </w:rPr>
        <w:t>1</w:t>
      </w:r>
      <w:r w:rsidRPr="006C5DE5">
        <w:rPr>
          <w:rFonts w:hint="eastAsia"/>
        </w:rPr>
        <w:t>月</w:t>
      </w:r>
      <w:r w:rsidRPr="006C5DE5">
        <w:rPr>
          <w:rFonts w:hint="eastAsia"/>
        </w:rPr>
        <w:t>2</w:t>
      </w:r>
      <w:r w:rsidRPr="006C5DE5">
        <w:rPr>
          <w:rFonts w:hint="eastAsia"/>
        </w:rPr>
        <w:t>日至</w:t>
      </w:r>
      <w:r w:rsidRPr="006C5DE5">
        <w:rPr>
          <w:rFonts w:hint="eastAsia"/>
        </w:rPr>
        <w:t>6</w:t>
      </w:r>
      <w:r w:rsidRPr="006C5DE5">
        <w:rPr>
          <w:rFonts w:hint="eastAsia"/>
        </w:rPr>
        <w:t>日，政府军在克钦邦进行打击非法采伐木材行动，在允冒镇区一带共抓捕</w:t>
      </w:r>
      <w:r w:rsidRPr="006C5DE5">
        <w:rPr>
          <w:rFonts w:hint="eastAsia"/>
        </w:rPr>
        <w:t>100</w:t>
      </w:r>
      <w:r w:rsidRPr="006C5DE5">
        <w:rPr>
          <w:rFonts w:hint="eastAsia"/>
        </w:rPr>
        <w:t>多名中国公民，还缴获各种车辆</w:t>
      </w:r>
      <w:r w:rsidRPr="006C5DE5">
        <w:rPr>
          <w:rFonts w:hint="eastAsia"/>
        </w:rPr>
        <w:t>400</w:t>
      </w:r>
      <w:r w:rsidRPr="006C5DE5">
        <w:rPr>
          <w:rFonts w:hint="eastAsia"/>
        </w:rPr>
        <w:t>多辆。对此，中国外交部发言人洪磊</w:t>
      </w:r>
      <w:r w:rsidRPr="006C5DE5">
        <w:rPr>
          <w:rFonts w:hint="eastAsia"/>
        </w:rPr>
        <w:t>7</w:t>
      </w:r>
      <w:r w:rsidRPr="006C5DE5">
        <w:rPr>
          <w:rFonts w:hint="eastAsia"/>
        </w:rPr>
        <w:t>日表示，中国驻缅使领馆正在核实了解情况，并将会同缅方妥善处理此事，维护好中缅边境地区的正常秩序。</w:t>
      </w:r>
    </w:p>
    <w:p w14:paraId="70B5EC12" w14:textId="77777777" w:rsidR="00426BD1" w:rsidRPr="006C5DE5" w:rsidRDefault="00426BD1" w:rsidP="00426BD1">
      <w:pPr>
        <w:rPr>
          <w:rFonts w:hint="eastAsia"/>
        </w:rPr>
      </w:pPr>
      <w:r w:rsidRPr="006C5DE5">
        <w:rPr>
          <w:rFonts w:hint="eastAsia"/>
        </w:rPr>
        <w:t xml:space="preserve">　　缅甸驻中国大使馆咨询部就中国公民被困一事表示，截至目前尚未接到缅甸政府关于该事件的任何消息。</w:t>
      </w:r>
    </w:p>
    <w:p w14:paraId="0E2E581E" w14:textId="77777777" w:rsidR="00426BD1" w:rsidRPr="006C5DE5" w:rsidRDefault="00426BD1" w:rsidP="00426BD1">
      <w:pPr>
        <w:rPr>
          <w:rFonts w:hint="eastAsia"/>
        </w:rPr>
      </w:pPr>
      <w:r w:rsidRPr="006C5DE5">
        <w:rPr>
          <w:rFonts w:hint="eastAsia"/>
        </w:rPr>
        <w:t xml:space="preserve">　　据缅甸北部军区司令部消息称，目前缅军和克钦独立军在帕敢地区交战，处于小规模冲突状态，时打时停。</w:t>
      </w:r>
    </w:p>
    <w:p w14:paraId="22F727D4" w14:textId="77777777" w:rsidR="00426BD1" w:rsidRPr="006C5DE5" w:rsidRDefault="00426BD1" w:rsidP="00426BD1"/>
    <w:p w14:paraId="7EBFBAF1"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1C73A1F8" w14:textId="77777777" w:rsidR="00426BD1" w:rsidRPr="006C5DE5" w:rsidRDefault="00426BD1" w:rsidP="00426BD1">
      <w:pPr>
        <w:rPr>
          <w:rFonts w:hint="eastAsia"/>
        </w:rPr>
      </w:pPr>
      <w:r w:rsidRPr="006C5DE5">
        <w:rPr>
          <w:rFonts w:hint="eastAsia"/>
        </w:rPr>
        <w:t>俄罗斯防长访问伊朗</w:t>
      </w:r>
      <w:r w:rsidRPr="006C5DE5">
        <w:rPr>
          <w:rFonts w:hint="eastAsia"/>
        </w:rPr>
        <w:t xml:space="preserve"> </w:t>
      </w:r>
      <w:r w:rsidRPr="006C5DE5">
        <w:rPr>
          <w:rFonts w:hint="eastAsia"/>
        </w:rPr>
        <w:t>或向伊朗出售</w:t>
      </w:r>
      <w:r w:rsidRPr="006C5DE5">
        <w:rPr>
          <w:rFonts w:hint="eastAsia"/>
        </w:rPr>
        <w:t>S300</w:t>
      </w:r>
      <w:r w:rsidRPr="006C5DE5">
        <w:rPr>
          <w:rFonts w:hint="eastAsia"/>
        </w:rPr>
        <w:t>防空导弹</w:t>
      </w:r>
    </w:p>
    <w:p w14:paraId="1B1968A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07:55  </w:t>
      </w:r>
      <w:r w:rsidRPr="006C5DE5">
        <w:rPr>
          <w:rFonts w:hint="eastAsia"/>
        </w:rPr>
        <w:t xml:space="preserve">国际在线　　</w:t>
      </w:r>
      <w:r w:rsidRPr="006C5DE5">
        <w:rPr>
          <w:rFonts w:hint="eastAsia"/>
        </w:rPr>
        <w:t>20</w:t>
      </w:r>
      <w:r w:rsidRPr="006C5DE5">
        <w:rPr>
          <w:rFonts w:hint="eastAsia"/>
        </w:rPr>
        <w:t>日，俄罗斯国防部长绍伊古在访问德黑兰期间，与伊朗国防部长德赫甘签署了俄伊两国政府间军事合作协议。</w:t>
      </w:r>
    </w:p>
    <w:p w14:paraId="38D0CC66" w14:textId="77777777" w:rsidR="00426BD1" w:rsidRPr="006C5DE5" w:rsidRDefault="00426BD1" w:rsidP="00426BD1"/>
    <w:p w14:paraId="3D3E36F4" w14:textId="77777777" w:rsidR="00426BD1" w:rsidRPr="006C5DE5" w:rsidRDefault="00426BD1" w:rsidP="00426BD1">
      <w:pPr>
        <w:rPr>
          <w:rFonts w:hint="eastAsia"/>
        </w:rPr>
      </w:pPr>
      <w:r w:rsidRPr="006C5DE5">
        <w:rPr>
          <w:rFonts w:hint="eastAsia"/>
        </w:rPr>
        <w:t xml:space="preserve">　　绍伊古表示，俄方将与伊朗开展长期、多边的军事合作。据介绍，这项军事合作协议将包括反恐合作、军事人员互访和训练项目，以及拓展军舰进入两国港口的能力等。绍伊古指出，俄伊两国经历着共同区域的威胁和挑战，只有协作并进，才能抗击这些挑战</w:t>
      </w:r>
      <w:r w:rsidRPr="006C5DE5">
        <w:rPr>
          <w:rFonts w:hint="eastAsia"/>
        </w:rPr>
        <w:t xml:space="preserve"> </w:t>
      </w:r>
      <w:r w:rsidRPr="006C5DE5">
        <w:rPr>
          <w:rFonts w:hint="eastAsia"/>
        </w:rPr>
        <w:t>。</w:t>
      </w:r>
    </w:p>
    <w:p w14:paraId="16CEF693" w14:textId="77777777" w:rsidR="00426BD1" w:rsidRPr="006C5DE5" w:rsidRDefault="00426BD1" w:rsidP="00426BD1"/>
    <w:p w14:paraId="1CD62744" w14:textId="77777777" w:rsidR="00426BD1" w:rsidRPr="006C5DE5" w:rsidRDefault="00426BD1" w:rsidP="00426BD1">
      <w:pPr>
        <w:rPr>
          <w:rFonts w:hint="eastAsia"/>
        </w:rPr>
      </w:pPr>
      <w:r w:rsidRPr="006C5DE5">
        <w:rPr>
          <w:rFonts w:hint="eastAsia"/>
        </w:rPr>
        <w:t xml:space="preserve">　　伊朗国防部长德赫甘表示，伊朗与俄罗斯做为邻居，在政治、地区和全球问题上有着共同的价值观，希望两国能在更多方面进行合作，抵抗外部势力的干预。</w:t>
      </w:r>
    </w:p>
    <w:p w14:paraId="5EAD2894" w14:textId="77777777" w:rsidR="00426BD1" w:rsidRPr="006C5DE5" w:rsidRDefault="00426BD1" w:rsidP="00426BD1"/>
    <w:p w14:paraId="33FA9D8B" w14:textId="77777777" w:rsidR="00426BD1" w:rsidRPr="006C5DE5" w:rsidRDefault="00426BD1" w:rsidP="00426BD1">
      <w:pPr>
        <w:rPr>
          <w:rFonts w:hint="eastAsia"/>
        </w:rPr>
      </w:pPr>
      <w:r w:rsidRPr="006C5DE5">
        <w:rPr>
          <w:rFonts w:hint="eastAsia"/>
        </w:rPr>
        <w:t xml:space="preserve">　　“我们更为关注的是恐怖主义、地区的不稳地因素以及美国对地区和国际问题进行干涉的政策，探讨了共同对抗制造危机的紧迫性以及如何应对地区外势力干涉本地区问题。”</w:t>
      </w:r>
    </w:p>
    <w:p w14:paraId="307AA6ED" w14:textId="77777777" w:rsidR="00426BD1" w:rsidRPr="006C5DE5" w:rsidRDefault="00426BD1" w:rsidP="00426BD1"/>
    <w:p w14:paraId="6C62AC3C" w14:textId="77777777" w:rsidR="00426BD1" w:rsidRPr="006C5DE5" w:rsidRDefault="00426BD1" w:rsidP="00426BD1">
      <w:pPr>
        <w:rPr>
          <w:rFonts w:hint="eastAsia"/>
        </w:rPr>
      </w:pPr>
      <w:r w:rsidRPr="006C5DE5">
        <w:rPr>
          <w:rFonts w:hint="eastAsia"/>
        </w:rPr>
        <w:t xml:space="preserve">　　应伊朗国防部长德赫甘邀请，俄罗斯国防部长绍伊古</w:t>
      </w:r>
      <w:r w:rsidRPr="006C5DE5">
        <w:rPr>
          <w:rFonts w:hint="eastAsia"/>
        </w:rPr>
        <w:t>19</w:t>
      </w:r>
      <w:r w:rsidRPr="006C5DE5">
        <w:rPr>
          <w:rFonts w:hint="eastAsia"/>
        </w:rPr>
        <w:t>日到访伊朗，这是</w:t>
      </w:r>
      <w:r w:rsidRPr="006C5DE5">
        <w:rPr>
          <w:rFonts w:hint="eastAsia"/>
        </w:rPr>
        <w:t>2015</w:t>
      </w:r>
      <w:r w:rsidRPr="006C5DE5">
        <w:rPr>
          <w:rFonts w:hint="eastAsia"/>
        </w:rPr>
        <w:t>年俄罗斯高官首次访问伊朗，也是时隔</w:t>
      </w:r>
      <w:r w:rsidRPr="006C5DE5">
        <w:rPr>
          <w:rFonts w:hint="eastAsia"/>
        </w:rPr>
        <w:t>15</w:t>
      </w:r>
      <w:r w:rsidRPr="006C5DE5">
        <w:rPr>
          <w:rFonts w:hint="eastAsia"/>
        </w:rPr>
        <w:t>年之后，俄罗斯防长访问伊朗。伊朗媒体称俄罗斯防长此次访问伊朗将使两国的合作得以发展，通过两国之间的军事合作，阻止西方国家在里海地区的渗透。俄罗斯认为，包括美国在内的一些西方国家企图在里海沿岸国家之间制造敌意和紧张，俄罗斯和伊朗需要通过合作来阻挡西方国家在里海及沿岸国家的渗透。伊朗高加索和俄罗斯问题专家阿赫迈德·侯赛尼认为，两国的军事合作是必要的。</w:t>
      </w:r>
    </w:p>
    <w:p w14:paraId="20766758" w14:textId="77777777" w:rsidR="00426BD1" w:rsidRPr="006C5DE5" w:rsidRDefault="00426BD1" w:rsidP="00426BD1">
      <w:r w:rsidRPr="006C5DE5">
        <w:rPr>
          <w:rFonts w:hint="eastAsia"/>
        </w:rPr>
        <w:t xml:space="preserve">　　“两国军事高级官员的互访表现出发展双边关系的重视，去年伊朗国防部长德赫甘为出席第三届莫斯科国际安全会议访问了俄罗斯，今天我们又见证了俄罗斯防长绍伊古访问伊朗，这是时隔</w:t>
      </w:r>
      <w:r w:rsidRPr="006C5DE5">
        <w:rPr>
          <w:rFonts w:hint="eastAsia"/>
        </w:rPr>
        <w:t>15</w:t>
      </w:r>
      <w:r w:rsidRPr="006C5DE5">
        <w:rPr>
          <w:rFonts w:hint="eastAsia"/>
        </w:rPr>
        <w:t>年之后俄罗斯防长访问伊朗，这本身就显示出俄罗斯想要发展同伊朗广泛的关系。此次访问中，双方讨论了地区和国际安全问题，签署了军事合作的文件，为进行军事国防合作提供了条件。此次访问中还最后确定伊朗和俄罗斯在里海进行联合军事演习协议，众所周知，里海对于伊朗和俄罗斯来说都是重要的水域，如何保障两国在里海的共同利益一直是两国领导人共同关注的问题。”</w:t>
      </w:r>
    </w:p>
    <w:p w14:paraId="79676405" w14:textId="77777777" w:rsidR="00426BD1" w:rsidRPr="006C5DE5" w:rsidRDefault="00426BD1" w:rsidP="00426BD1">
      <w:pPr>
        <w:rPr>
          <w:rFonts w:hint="eastAsia"/>
        </w:rPr>
      </w:pPr>
      <w:r w:rsidRPr="006C5DE5">
        <w:rPr>
          <w:rFonts w:hint="eastAsia"/>
        </w:rPr>
        <w:t xml:space="preserve">　　此前俄罗斯与伊朗的军事合作主要还是集中在武器买卖方面。从</w:t>
      </w:r>
      <w:r w:rsidRPr="006C5DE5">
        <w:rPr>
          <w:rFonts w:hint="eastAsia"/>
        </w:rPr>
        <w:t>2001</w:t>
      </w:r>
      <w:r w:rsidRPr="006C5DE5">
        <w:rPr>
          <w:rFonts w:hint="eastAsia"/>
        </w:rPr>
        <w:t>年起，伊朗就开始了为期</w:t>
      </w:r>
      <w:r w:rsidRPr="006C5DE5">
        <w:rPr>
          <w:rFonts w:hint="eastAsia"/>
        </w:rPr>
        <w:t>25</w:t>
      </w:r>
      <w:r w:rsidRPr="006C5DE5">
        <w:rPr>
          <w:rFonts w:hint="eastAsia"/>
        </w:rPr>
        <w:t>年的国家武装力量换装计划，这个计划的一个基本内容就是采购俄制武器和军事装备，总计预算拨款约为</w:t>
      </w:r>
      <w:r w:rsidRPr="006C5DE5">
        <w:rPr>
          <w:rFonts w:hint="eastAsia"/>
        </w:rPr>
        <w:t>250</w:t>
      </w:r>
      <w:r w:rsidRPr="006C5DE5">
        <w:rPr>
          <w:rFonts w:hint="eastAsia"/>
        </w:rPr>
        <w:t>亿美元。而这其中，俄罗斯和伊朗的主要合作方向就是防空武器。俄罗斯和伊朗曾经在</w:t>
      </w:r>
      <w:r w:rsidRPr="006C5DE5">
        <w:rPr>
          <w:rFonts w:hint="eastAsia"/>
        </w:rPr>
        <w:t>2007</w:t>
      </w:r>
      <w:r w:rsidRPr="006C5DE5">
        <w:rPr>
          <w:rFonts w:hint="eastAsia"/>
        </w:rPr>
        <w:t>年签署合同，伊朗将向俄罗斯购买</w:t>
      </w:r>
      <w:r w:rsidRPr="006C5DE5">
        <w:rPr>
          <w:rFonts w:hint="eastAsia"/>
        </w:rPr>
        <w:t>5</w:t>
      </w:r>
      <w:r w:rsidRPr="006C5DE5">
        <w:rPr>
          <w:rFonts w:hint="eastAsia"/>
        </w:rPr>
        <w:t>套</w:t>
      </w:r>
      <w:r w:rsidRPr="006C5DE5">
        <w:rPr>
          <w:rFonts w:hint="eastAsia"/>
        </w:rPr>
        <w:t>S300</w:t>
      </w:r>
      <w:r w:rsidRPr="006C5DE5">
        <w:rPr>
          <w:rFonts w:hint="eastAsia"/>
        </w:rPr>
        <w:t>型防空导弹系统。不过，由于</w:t>
      </w:r>
      <w:r w:rsidRPr="006C5DE5">
        <w:rPr>
          <w:rFonts w:hint="eastAsia"/>
        </w:rPr>
        <w:t>2010</w:t>
      </w:r>
      <w:r w:rsidRPr="006C5DE5">
        <w:rPr>
          <w:rFonts w:hint="eastAsia"/>
        </w:rPr>
        <w:t>年联合国安理会通过了针对伊朗的新一轮制裁决议，禁止其他国家向伊朗提供武器系统，俄罗斯从</w:t>
      </w:r>
      <w:r w:rsidRPr="006C5DE5">
        <w:rPr>
          <w:rFonts w:hint="eastAsia"/>
        </w:rPr>
        <w:t>2010</w:t>
      </w:r>
      <w:r w:rsidRPr="006C5DE5">
        <w:rPr>
          <w:rFonts w:hint="eastAsia"/>
        </w:rPr>
        <w:t>年起暂停了此前签署的向伊朗提供</w:t>
      </w:r>
      <w:r w:rsidRPr="006C5DE5">
        <w:rPr>
          <w:rFonts w:hint="eastAsia"/>
        </w:rPr>
        <w:t>S300</w:t>
      </w:r>
      <w:r w:rsidRPr="006C5DE5">
        <w:rPr>
          <w:rFonts w:hint="eastAsia"/>
        </w:rPr>
        <w:t>防空导弹系统的合同，引起了伊朗方面的不满，伊朗方面甚至向日内瓦国际法庭提起诉讼，指责俄罗斯拒绝履行已签署合同并要求俄罗斯支付</w:t>
      </w:r>
      <w:r w:rsidRPr="006C5DE5">
        <w:rPr>
          <w:rFonts w:hint="eastAsia"/>
        </w:rPr>
        <w:t>40</w:t>
      </w:r>
      <w:r w:rsidRPr="006C5DE5">
        <w:rPr>
          <w:rFonts w:hint="eastAsia"/>
        </w:rPr>
        <w:t>亿美元的赔偿金。此次俄罗斯外长访问伊朗，并同伊朗签署了军事合作协议，能否向伊朗提供</w:t>
      </w:r>
      <w:r w:rsidRPr="006C5DE5">
        <w:rPr>
          <w:rFonts w:hint="eastAsia"/>
        </w:rPr>
        <w:t>S300</w:t>
      </w:r>
      <w:r w:rsidRPr="006C5DE5">
        <w:rPr>
          <w:rFonts w:hint="eastAsia"/>
        </w:rPr>
        <w:t>防空导弹系统再次引起关注，伊朗俄罗斯研究中心主任萨法罗夫认为，俄罗斯的态度已经有所改变。</w:t>
      </w:r>
    </w:p>
    <w:p w14:paraId="0E7517D8" w14:textId="77777777" w:rsidR="00426BD1" w:rsidRPr="006C5DE5" w:rsidRDefault="00426BD1" w:rsidP="00426BD1">
      <w:pPr>
        <w:rPr>
          <w:rFonts w:hint="eastAsia"/>
        </w:rPr>
      </w:pPr>
      <w:r w:rsidRPr="006C5DE5">
        <w:rPr>
          <w:rFonts w:hint="eastAsia"/>
        </w:rPr>
        <w:t xml:space="preserve">　　“从俄罗斯单方面取消协议之日算起，俄罗斯就备受压力，直到现在还是俄罗斯和伊朗之间令人不愉快的事情，现在俄罗斯领导人感觉到目前是一个好的机会来脱离原来的状态，同伊朗进行合作，发展两国的关系，</w:t>
      </w:r>
      <w:r w:rsidRPr="006C5DE5">
        <w:rPr>
          <w:rFonts w:hint="eastAsia"/>
        </w:rPr>
        <w:t>S300</w:t>
      </w:r>
      <w:r w:rsidRPr="006C5DE5">
        <w:rPr>
          <w:rFonts w:hint="eastAsia"/>
        </w:rPr>
        <w:t>型防空导弹系统不对其他的国家造成威胁，只是用来保证伊朗的安全，提供防空导弹系统对俄罗斯来说也很重要，是俄罗斯应该做的事情，如果俄罗斯不提供这一导弹系统，俄罗斯的安全、地区的安全、俄国和伊朗附近国家的安全都将处于危险当中，目前美国的政策就是要消弱普京的力量”。</w:t>
      </w:r>
    </w:p>
    <w:p w14:paraId="3D206F0B" w14:textId="77777777" w:rsidR="00426BD1" w:rsidRPr="006C5DE5" w:rsidRDefault="00426BD1" w:rsidP="00426BD1">
      <w:pPr>
        <w:rPr>
          <w:rFonts w:hint="eastAsia"/>
        </w:rPr>
      </w:pPr>
      <w:r w:rsidRPr="006C5DE5">
        <w:rPr>
          <w:rFonts w:hint="eastAsia"/>
        </w:rPr>
        <w:t xml:space="preserve">　　鉴于目前俄罗斯同西方国家关系紧张，答应伊朗的要求也不是没有可能的，能否最后给伊朗提供</w:t>
      </w:r>
      <w:r w:rsidRPr="006C5DE5">
        <w:rPr>
          <w:rFonts w:hint="eastAsia"/>
        </w:rPr>
        <w:t>S300</w:t>
      </w:r>
      <w:r w:rsidRPr="006C5DE5">
        <w:rPr>
          <w:rFonts w:hint="eastAsia"/>
        </w:rPr>
        <w:t>防空导弹系统，有待继续观察。</w:t>
      </w:r>
    </w:p>
    <w:p w14:paraId="2050CDF8" w14:textId="77777777" w:rsidR="00426BD1" w:rsidRPr="006C5DE5" w:rsidRDefault="00426BD1" w:rsidP="00426BD1"/>
    <w:p w14:paraId="56FA55D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5CBB3201" w14:textId="77777777" w:rsidR="00426BD1" w:rsidRPr="006C5DE5" w:rsidRDefault="00426BD1" w:rsidP="00426BD1">
      <w:pPr>
        <w:rPr>
          <w:rFonts w:hint="eastAsia"/>
        </w:rPr>
      </w:pPr>
      <w:r w:rsidRPr="006C5DE5">
        <w:rPr>
          <w:rFonts w:hint="eastAsia"/>
        </w:rPr>
        <w:t>俄驳斥乌关于俄军进入乌境内说法</w:t>
      </w:r>
      <w:r w:rsidRPr="006C5DE5">
        <w:rPr>
          <w:rFonts w:hint="eastAsia"/>
        </w:rPr>
        <w:t>:</w:t>
      </w:r>
      <w:r w:rsidRPr="006C5DE5">
        <w:rPr>
          <w:rFonts w:hint="eastAsia"/>
        </w:rPr>
        <w:t>纯属无稽之谈</w:t>
      </w:r>
    </w:p>
    <w:p w14:paraId="147A2C9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06:43 </w:t>
      </w:r>
      <w:r w:rsidRPr="006C5DE5">
        <w:rPr>
          <w:rFonts w:hint="eastAsia"/>
        </w:rPr>
        <w:t>新华网</w:t>
      </w:r>
      <w:r w:rsidRPr="006C5DE5">
        <w:rPr>
          <w:rFonts w:hint="eastAsia"/>
        </w:rPr>
        <w:t xml:space="preserve"> </w:t>
      </w:r>
    </w:p>
    <w:p w14:paraId="2E0DDA6D" w14:textId="77777777" w:rsidR="00426BD1" w:rsidRPr="006C5DE5" w:rsidRDefault="00426BD1" w:rsidP="00426BD1">
      <w:pPr>
        <w:rPr>
          <w:rFonts w:hint="eastAsia"/>
        </w:rPr>
      </w:pPr>
      <w:r w:rsidRPr="006C5DE5">
        <w:rPr>
          <w:rFonts w:hint="eastAsia"/>
        </w:rPr>
        <w:t xml:space="preserve">　　新华网莫斯科</w:t>
      </w:r>
      <w:r w:rsidRPr="006C5DE5">
        <w:rPr>
          <w:rFonts w:hint="eastAsia"/>
        </w:rPr>
        <w:t>1</w:t>
      </w:r>
      <w:r w:rsidRPr="006C5DE5">
        <w:rPr>
          <w:rFonts w:hint="eastAsia"/>
        </w:rPr>
        <w:t>月</w:t>
      </w:r>
      <w:r w:rsidRPr="006C5DE5">
        <w:rPr>
          <w:rFonts w:hint="eastAsia"/>
        </w:rPr>
        <w:t>20</w:t>
      </w:r>
      <w:r w:rsidRPr="006C5DE5">
        <w:rPr>
          <w:rFonts w:hint="eastAsia"/>
        </w:rPr>
        <w:t>日电（记者张继业）俄罗斯国防部发言人科诺申科夫</w:t>
      </w:r>
      <w:r w:rsidRPr="006C5DE5">
        <w:rPr>
          <w:rFonts w:hint="eastAsia"/>
        </w:rPr>
        <w:t>20</w:t>
      </w:r>
      <w:r w:rsidRPr="006C5DE5">
        <w:rPr>
          <w:rFonts w:hint="eastAsia"/>
        </w:rPr>
        <w:t>日表示，乌克兰当局关于俄武装力量进入乌境内的声明不符合实际情况。</w:t>
      </w:r>
    </w:p>
    <w:p w14:paraId="64815034" w14:textId="77777777" w:rsidR="00426BD1" w:rsidRPr="006C5DE5" w:rsidRDefault="00426BD1" w:rsidP="00426BD1"/>
    <w:p w14:paraId="4FEEB51B" w14:textId="77777777" w:rsidR="00426BD1" w:rsidRPr="006C5DE5" w:rsidRDefault="00426BD1" w:rsidP="00426BD1">
      <w:pPr>
        <w:rPr>
          <w:rFonts w:hint="eastAsia"/>
        </w:rPr>
      </w:pPr>
      <w:r w:rsidRPr="006C5DE5">
        <w:rPr>
          <w:rFonts w:hint="eastAsia"/>
        </w:rPr>
        <w:t xml:space="preserve">　　科诺申科夫说，乌克兰当局</w:t>
      </w:r>
      <w:r w:rsidRPr="006C5DE5">
        <w:rPr>
          <w:rFonts w:hint="eastAsia"/>
        </w:rPr>
        <w:t>19</w:t>
      </w:r>
      <w:r w:rsidRPr="006C5DE5">
        <w:rPr>
          <w:rFonts w:hint="eastAsia"/>
        </w:rPr>
        <w:t>日发布声明称疑似俄罗斯武装力量穿过俄乌边界进入乌克兰境内。这纯属无稽之谈，不值一驳。</w:t>
      </w:r>
    </w:p>
    <w:p w14:paraId="13A69AF6" w14:textId="77777777" w:rsidR="00426BD1" w:rsidRPr="006C5DE5" w:rsidRDefault="00426BD1" w:rsidP="00426BD1">
      <w:pPr>
        <w:rPr>
          <w:rFonts w:hint="eastAsia"/>
        </w:rPr>
      </w:pPr>
      <w:r w:rsidRPr="006C5DE5">
        <w:rPr>
          <w:rFonts w:hint="eastAsia"/>
        </w:rPr>
        <w:t xml:space="preserve">　　科诺申科夫说，乌克兰国家安全和国防委员会</w:t>
      </w:r>
      <w:r w:rsidRPr="006C5DE5">
        <w:rPr>
          <w:rFonts w:hint="eastAsia"/>
        </w:rPr>
        <w:t>19</w:t>
      </w:r>
      <w:r w:rsidRPr="006C5DE5">
        <w:rPr>
          <w:rFonts w:hint="eastAsia"/>
        </w:rPr>
        <w:t>日宣布疑似俄武装力量进入乌境内卢甘斯克州仅几小时后，乌克兰政府领导人就称俄军事力量进入乌东部顿涅茨克州，“这种被俄军入侵的幻觉集中出现在企图以武力解决乌克兰危机的政客身上，绝非偶然”。</w:t>
      </w:r>
    </w:p>
    <w:p w14:paraId="79939426" w14:textId="77777777" w:rsidR="00426BD1" w:rsidRPr="006C5DE5" w:rsidRDefault="00426BD1" w:rsidP="00426BD1">
      <w:pPr>
        <w:rPr>
          <w:rFonts w:hint="eastAsia"/>
        </w:rPr>
      </w:pPr>
      <w:r w:rsidRPr="006C5DE5">
        <w:rPr>
          <w:rFonts w:hint="eastAsia"/>
        </w:rPr>
        <w:t xml:space="preserve">　　乌克兰媒体</w:t>
      </w:r>
      <w:r w:rsidRPr="006C5DE5">
        <w:rPr>
          <w:rFonts w:hint="eastAsia"/>
        </w:rPr>
        <w:t>19</w:t>
      </w:r>
      <w:r w:rsidRPr="006C5DE5">
        <w:rPr>
          <w:rFonts w:hint="eastAsia"/>
        </w:rPr>
        <w:t>日援引乌克兰国家安全和国防委员会的消息称，两个营的俄罗斯作战部队已进入乌克兰境内。随后，乌总理亚采纽克在与到访的波兰总理科帕奇联合举行的新闻发布会上表示，有事实证明俄武装力量进入乌克兰领土。亚采纽克认为，在乌境内出现的坦克、“冰雹”火箭炮、“龙卷风”火箭炮等装备只可能为俄军所有。</w:t>
      </w:r>
    </w:p>
    <w:p w14:paraId="2DA76C45"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w:t>
      </w:r>
      <w:r w:rsidRPr="006C5DE5">
        <w:rPr>
          <w:rFonts w:hint="eastAsia"/>
        </w:rPr>
        <w:t>9</w:t>
      </w:r>
      <w:r w:rsidRPr="006C5DE5">
        <w:rPr>
          <w:rFonts w:hint="eastAsia"/>
        </w:rPr>
        <w:t>月</w:t>
      </w:r>
      <w:r w:rsidRPr="006C5DE5">
        <w:rPr>
          <w:rFonts w:hint="eastAsia"/>
        </w:rPr>
        <w:t>5</w:t>
      </w:r>
      <w:r w:rsidRPr="006C5DE5">
        <w:rPr>
          <w:rFonts w:hint="eastAsia"/>
        </w:rPr>
        <w:t>日，乌克兰问题三方联络小组同乌东部民间武装代表在白俄罗斯首都明斯克达成停火协议。</w:t>
      </w:r>
      <w:r w:rsidRPr="006C5DE5">
        <w:rPr>
          <w:rFonts w:hint="eastAsia"/>
        </w:rPr>
        <w:t>9</w:t>
      </w:r>
      <w:r w:rsidRPr="006C5DE5">
        <w:rPr>
          <w:rFonts w:hint="eastAsia"/>
        </w:rPr>
        <w:t>月</w:t>
      </w:r>
      <w:r w:rsidRPr="006C5DE5">
        <w:rPr>
          <w:rFonts w:hint="eastAsia"/>
        </w:rPr>
        <w:t>19</w:t>
      </w:r>
      <w:r w:rsidRPr="006C5DE5">
        <w:rPr>
          <w:rFonts w:hint="eastAsia"/>
        </w:rPr>
        <w:t>日，三方联络小组同乌东部民间武装代表签署备忘录，规定建立</w:t>
      </w:r>
      <w:r w:rsidRPr="006C5DE5">
        <w:rPr>
          <w:rFonts w:hint="eastAsia"/>
        </w:rPr>
        <w:t>30</w:t>
      </w:r>
      <w:r w:rsidRPr="006C5DE5">
        <w:rPr>
          <w:rFonts w:hint="eastAsia"/>
        </w:rPr>
        <w:t>公里宽的缓冲区。由于冲突双方缺乏互信，停火协议和备忘录均未得到有效落实。近日冲突再次升级，乌政府军与民间武装在顿涅茨克机场发生激烈交火，双方均动用火箭炮、坦克等重武器。</w:t>
      </w:r>
    </w:p>
    <w:p w14:paraId="0AF14D4A" w14:textId="77777777" w:rsidR="00426BD1" w:rsidRPr="006C5DE5" w:rsidRDefault="00426BD1" w:rsidP="00426BD1"/>
    <w:p w14:paraId="662EC887" w14:textId="77777777" w:rsidR="00426BD1" w:rsidRPr="006C5DE5" w:rsidRDefault="00426BD1" w:rsidP="00426BD1">
      <w:r w:rsidRPr="006C5DE5">
        <w:t>1/20</w:t>
      </w:r>
    </w:p>
    <w:p w14:paraId="2BCFC92C" w14:textId="77777777" w:rsidR="00426BD1" w:rsidRPr="006C5DE5" w:rsidRDefault="00426BD1" w:rsidP="00426BD1">
      <w:pPr>
        <w:rPr>
          <w:rFonts w:hint="eastAsia"/>
        </w:rPr>
      </w:pPr>
      <w:r w:rsidRPr="006C5DE5">
        <w:rPr>
          <w:rFonts w:hint="eastAsia"/>
        </w:rPr>
        <w:t>俄媒称中国欲购俄最新型坦克</w:t>
      </w:r>
      <w:r w:rsidRPr="006C5DE5">
        <w:rPr>
          <w:rFonts w:hint="eastAsia"/>
        </w:rPr>
        <w:t xml:space="preserve"> </w:t>
      </w:r>
      <w:r w:rsidRPr="006C5DE5">
        <w:rPr>
          <w:rFonts w:hint="eastAsia"/>
        </w:rPr>
        <w:t>俄生厂商坚决反对</w:t>
      </w:r>
    </w:p>
    <w:p w14:paraId="5D65669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10:10  </w:t>
      </w:r>
      <w:r w:rsidRPr="006C5DE5">
        <w:rPr>
          <w:rFonts w:hint="eastAsia"/>
        </w:rPr>
        <w:t>新浪军事</w:t>
      </w:r>
    </w:p>
    <w:p w14:paraId="161C8A64" w14:textId="77777777" w:rsidR="00426BD1" w:rsidRPr="006C5DE5" w:rsidRDefault="00426BD1" w:rsidP="00426BD1">
      <w:pPr>
        <w:rPr>
          <w:rFonts w:hint="eastAsia"/>
        </w:rPr>
      </w:pPr>
      <w:r w:rsidRPr="006C5DE5">
        <w:rPr>
          <w:rFonts w:hint="eastAsia"/>
        </w:rPr>
        <w:t xml:space="preserve">　　据俄罗斯《观点报》</w:t>
      </w:r>
      <w:r w:rsidRPr="006C5DE5">
        <w:rPr>
          <w:rFonts w:hint="eastAsia"/>
        </w:rPr>
        <w:t>1</w:t>
      </w:r>
      <w:r w:rsidRPr="006C5DE5">
        <w:rPr>
          <w:rFonts w:hint="eastAsia"/>
        </w:rPr>
        <w:t>月</w:t>
      </w:r>
      <w:r w:rsidRPr="006C5DE5">
        <w:rPr>
          <w:rFonts w:hint="eastAsia"/>
        </w:rPr>
        <w:t>20</w:t>
      </w:r>
      <w:r w:rsidRPr="006C5DE5">
        <w:rPr>
          <w:rFonts w:hint="eastAsia"/>
        </w:rPr>
        <w:t>日报道，俄罗斯下塔吉尔市乌拉尔车辆厂集团公司副总经理哈利托夫</w:t>
      </w:r>
      <w:r w:rsidRPr="006C5DE5">
        <w:rPr>
          <w:rFonts w:hint="eastAsia"/>
        </w:rPr>
        <w:t>1</w:t>
      </w:r>
      <w:r w:rsidRPr="006C5DE5">
        <w:rPr>
          <w:rFonts w:hint="eastAsia"/>
        </w:rPr>
        <w:t>月</w:t>
      </w:r>
      <w:r w:rsidRPr="006C5DE5">
        <w:rPr>
          <w:rFonts w:hint="eastAsia"/>
        </w:rPr>
        <w:t>20</w:t>
      </w:r>
      <w:r w:rsidRPr="006C5DE5">
        <w:rPr>
          <w:rFonts w:hint="eastAsia"/>
        </w:rPr>
        <w:t>日表示，以“阿尔马塔”平台为基础的新一代坦克的价格已经商定，根据国防部的方法拟订的价格对新一代战车来说绝对可以接受。公司和所有军事指挥机关进行了磋商，坦克价格既未抬高，也未压低，符合此类武器装备的价格水平，而且已经得到国防部的同意。性价比是公司的主要法宝。</w:t>
      </w:r>
    </w:p>
    <w:p w14:paraId="5FF5DD44" w14:textId="77777777" w:rsidR="00426BD1" w:rsidRPr="006C5DE5" w:rsidRDefault="00426BD1" w:rsidP="00426BD1"/>
    <w:p w14:paraId="763669B8" w14:textId="77777777" w:rsidR="00426BD1" w:rsidRPr="006C5DE5" w:rsidRDefault="00426BD1" w:rsidP="00426BD1">
      <w:pPr>
        <w:rPr>
          <w:rFonts w:hint="eastAsia"/>
        </w:rPr>
      </w:pPr>
      <w:r w:rsidRPr="006C5DE5">
        <w:rPr>
          <w:rFonts w:hint="eastAsia"/>
        </w:rPr>
        <w:t xml:space="preserve">　　在谈到首批“阿尔马塔”坦克向俄军部队交付的日期时，哈利托夫指出，具体期限将取决于军方。上周俄政府军事工业委员会副主席博奇卡列夫表示，俄军今年</w:t>
      </w:r>
      <w:r w:rsidRPr="006C5DE5">
        <w:rPr>
          <w:rFonts w:hint="eastAsia"/>
        </w:rPr>
        <w:t>2</w:t>
      </w:r>
      <w:r w:rsidRPr="006C5DE5">
        <w:rPr>
          <w:rFonts w:hint="eastAsia"/>
        </w:rPr>
        <w:t>月就将得到首批装甲车辆。据悉，根据此前的报道，这批坦克将在今年</w:t>
      </w:r>
      <w:r w:rsidRPr="006C5DE5">
        <w:rPr>
          <w:rFonts w:hint="eastAsia"/>
        </w:rPr>
        <w:t>5</w:t>
      </w:r>
      <w:r w:rsidRPr="006C5DE5">
        <w:rPr>
          <w:rFonts w:hint="eastAsia"/>
        </w:rPr>
        <w:t>月</w:t>
      </w:r>
      <w:r w:rsidRPr="006C5DE5">
        <w:rPr>
          <w:rFonts w:hint="eastAsia"/>
        </w:rPr>
        <w:t>9</w:t>
      </w:r>
      <w:r w:rsidRPr="006C5DE5">
        <w:rPr>
          <w:rFonts w:hint="eastAsia"/>
        </w:rPr>
        <w:t>日参加莫斯科红场胜利日阅兵之后，返厂加工和改进，然后再交给军方试用。预计“阿尔马塔”坦克将在俄军部队进行大约</w:t>
      </w:r>
      <w:r w:rsidRPr="006C5DE5">
        <w:rPr>
          <w:rFonts w:hint="eastAsia"/>
        </w:rPr>
        <w:t>3</w:t>
      </w:r>
      <w:r w:rsidRPr="006C5DE5">
        <w:rPr>
          <w:rFonts w:hint="eastAsia"/>
        </w:rPr>
        <w:t>年的实战检验，计划从</w:t>
      </w:r>
      <w:r w:rsidRPr="006C5DE5">
        <w:rPr>
          <w:rFonts w:hint="eastAsia"/>
        </w:rPr>
        <w:t>2018</w:t>
      </w:r>
      <w:r w:rsidRPr="006C5DE5">
        <w:rPr>
          <w:rFonts w:hint="eastAsia"/>
        </w:rPr>
        <w:t>年开始批量生产。</w:t>
      </w:r>
    </w:p>
    <w:p w14:paraId="2082A6E4" w14:textId="77777777" w:rsidR="00426BD1" w:rsidRPr="006C5DE5" w:rsidRDefault="00426BD1" w:rsidP="00426BD1"/>
    <w:p w14:paraId="4F4933CC" w14:textId="77777777" w:rsidR="00426BD1" w:rsidRPr="006C5DE5" w:rsidRDefault="00426BD1" w:rsidP="00426BD1">
      <w:pPr>
        <w:rPr>
          <w:rFonts w:hint="eastAsia"/>
        </w:rPr>
      </w:pPr>
      <w:r w:rsidRPr="006C5DE5">
        <w:rPr>
          <w:rFonts w:hint="eastAsia"/>
        </w:rPr>
        <w:t xml:space="preserve">　　此前俄军工委员会多次批评应当于近期开始装备部队的“阿尔马塔”最新型坦克的售价太高。副总理罗戈津在脸书中表示，军品价格过高和生产延误现象一样，应当坚决减少。俄军需要的坦克不只是为了阅兵。军工委员会副主席博奇科夫也批评这种新坦克的价格过高。乌拉尔车辆厂集团公司副总经理扎里奇表示，公司将在开始投入更大批量生产的情况下，努力降低“阿尔马塔”新型坦克的成本。公司副总经理哈利托夫表示，今年将根据国家国防订单向国防部交付</w:t>
      </w:r>
      <w:r w:rsidRPr="006C5DE5">
        <w:rPr>
          <w:rFonts w:hint="eastAsia"/>
        </w:rPr>
        <w:t>1500</w:t>
      </w:r>
      <w:r w:rsidRPr="006C5DE5">
        <w:rPr>
          <w:rFonts w:hint="eastAsia"/>
        </w:rPr>
        <w:t>多辆装甲车辆。</w:t>
      </w:r>
    </w:p>
    <w:p w14:paraId="4654F113" w14:textId="77777777" w:rsidR="00426BD1" w:rsidRPr="006C5DE5" w:rsidRDefault="00426BD1" w:rsidP="00426BD1"/>
    <w:p w14:paraId="43B1492F" w14:textId="77777777" w:rsidR="00426BD1" w:rsidRPr="006C5DE5" w:rsidRDefault="00426BD1" w:rsidP="00426BD1">
      <w:pPr>
        <w:rPr>
          <w:rFonts w:hint="eastAsia"/>
        </w:rPr>
      </w:pPr>
      <w:r w:rsidRPr="006C5DE5">
        <w:rPr>
          <w:rFonts w:hint="eastAsia"/>
        </w:rPr>
        <w:t xml:space="preserve">　　去年</w:t>
      </w:r>
      <w:r w:rsidRPr="006C5DE5">
        <w:rPr>
          <w:rFonts w:hint="eastAsia"/>
        </w:rPr>
        <w:t>12</w:t>
      </w:r>
      <w:r w:rsidRPr="006C5DE5">
        <w:rPr>
          <w:rFonts w:hint="eastAsia"/>
        </w:rPr>
        <w:t>月初有消息称，“阿尔马塔”坦克将配备新型炮射导弹，后者具有敌方意想不到的性能。为新坦克准备的全部弹药将在</w:t>
      </w:r>
      <w:r w:rsidRPr="006C5DE5">
        <w:rPr>
          <w:rFonts w:hint="eastAsia"/>
        </w:rPr>
        <w:t>2017</w:t>
      </w:r>
      <w:r w:rsidRPr="006C5DE5">
        <w:rPr>
          <w:rFonts w:hint="eastAsia"/>
        </w:rPr>
        <w:t>年完备。据悉，俄军将以</w:t>
      </w:r>
      <w:r w:rsidRPr="006C5DE5">
        <w:rPr>
          <w:rFonts w:hint="eastAsia"/>
        </w:rPr>
        <w:t xml:space="preserve"> </w:t>
      </w:r>
      <w:r w:rsidRPr="006C5DE5">
        <w:rPr>
          <w:rFonts w:hint="eastAsia"/>
        </w:rPr>
        <w:t>“阿尔马塔”统一重型平台为基础，研制新型主战坦克、步兵战车、装甲输送车和其他一系列装甲车辆。新坦克将使用无人炮塔，车组人员将在单独装甲防护的隔舱内战斗。</w:t>
      </w:r>
    </w:p>
    <w:p w14:paraId="03515D67" w14:textId="77777777" w:rsidR="00426BD1" w:rsidRPr="006C5DE5" w:rsidRDefault="00426BD1" w:rsidP="00426BD1"/>
    <w:p w14:paraId="6378FD46" w14:textId="77777777" w:rsidR="00426BD1" w:rsidRPr="006C5DE5" w:rsidRDefault="00426BD1" w:rsidP="00426BD1">
      <w:pPr>
        <w:rPr>
          <w:rFonts w:hint="eastAsia"/>
        </w:rPr>
      </w:pPr>
      <w:r w:rsidRPr="006C5DE5">
        <w:rPr>
          <w:rFonts w:hint="eastAsia"/>
        </w:rPr>
        <w:t xml:space="preserve">　　据悉，中国已经对这种新坦克表现出了兴趣。《观点报》此前曾经披露称，中国对俄罗斯研制中的</w:t>
      </w:r>
      <w:r w:rsidRPr="006C5DE5">
        <w:rPr>
          <w:rFonts w:hint="eastAsia"/>
        </w:rPr>
        <w:t>T-14</w:t>
      </w:r>
      <w:r w:rsidRPr="006C5DE5">
        <w:rPr>
          <w:rFonts w:hint="eastAsia"/>
        </w:rPr>
        <w:t>“阿尔马塔”新一代坦克表现出了浓厚的兴趣，甚至表示渴望成为这款战车的第一个国外用户。当时俄生产商没有评论这个消息，但是俄方非官方消息人士指出，厂商坚决反对向中国出口这种坦克。毕竟对俄罗斯来说，允许中国接触最新技术具有重要战略意义。</w:t>
      </w:r>
    </w:p>
    <w:p w14:paraId="339963DD" w14:textId="77777777" w:rsidR="00426BD1" w:rsidRPr="006C5DE5" w:rsidRDefault="00426BD1" w:rsidP="00426BD1"/>
    <w:p w14:paraId="1E98E250" w14:textId="77777777" w:rsidR="00426BD1" w:rsidRPr="006C5DE5" w:rsidRDefault="00426BD1" w:rsidP="00426BD1">
      <w:pPr>
        <w:rPr>
          <w:rFonts w:hint="eastAsia"/>
        </w:rPr>
      </w:pPr>
      <w:r w:rsidRPr="006C5DE5">
        <w:rPr>
          <w:rFonts w:hint="eastAsia"/>
        </w:rPr>
        <w:t xml:space="preserve">　　相关报道指出，在</w:t>
      </w:r>
      <w:r w:rsidRPr="006C5DE5">
        <w:rPr>
          <w:rFonts w:hint="eastAsia"/>
        </w:rPr>
        <w:t>2014</w:t>
      </w:r>
      <w:r w:rsidRPr="006C5DE5">
        <w:rPr>
          <w:rFonts w:hint="eastAsia"/>
        </w:rPr>
        <w:t>年中国珠海航展期间，中俄基本上就售华苏</w:t>
      </w:r>
      <w:r w:rsidRPr="006C5DE5">
        <w:rPr>
          <w:rFonts w:hint="eastAsia"/>
        </w:rPr>
        <w:t>-35</w:t>
      </w:r>
      <w:r w:rsidRPr="006C5DE5">
        <w:rPr>
          <w:rFonts w:hint="eastAsia"/>
        </w:rPr>
        <w:t>歼击机和</w:t>
      </w:r>
      <w:r w:rsidRPr="006C5DE5">
        <w:rPr>
          <w:rFonts w:hint="eastAsia"/>
        </w:rPr>
        <w:t>S-400</w:t>
      </w:r>
      <w:r w:rsidRPr="006C5DE5">
        <w:rPr>
          <w:rFonts w:hint="eastAsia"/>
        </w:rPr>
        <w:t>防空导弹系统事宜达成一致。但是中国还在外国伙伴中率先表示，对俄罗斯</w:t>
      </w:r>
      <w:r w:rsidRPr="006C5DE5">
        <w:rPr>
          <w:rFonts w:hint="eastAsia"/>
        </w:rPr>
        <w:t>T-14</w:t>
      </w:r>
      <w:r w:rsidRPr="006C5DE5">
        <w:rPr>
          <w:rFonts w:hint="eastAsia"/>
        </w:rPr>
        <w:t>“阿尔马塔”前景坦克感兴趣。一名接近俄军工产品出口机构的消息人士指出，最新型坦克的研制商，著名的乌拉尔车辆厂集团公司坚决反对向中国出口这种坦克。因为“阿尔马塔”坦克的性能独一无二，在出口版定型方面存在重大问题，而且面临技术泄露的较高风险。</w:t>
      </w:r>
    </w:p>
    <w:p w14:paraId="6A2EE669" w14:textId="77777777" w:rsidR="00426BD1" w:rsidRPr="006C5DE5" w:rsidRDefault="00426BD1" w:rsidP="00426BD1"/>
    <w:p w14:paraId="244A31B3" w14:textId="77777777" w:rsidR="00426BD1" w:rsidRPr="006C5DE5" w:rsidRDefault="00426BD1" w:rsidP="00426BD1">
      <w:pPr>
        <w:rPr>
          <w:rFonts w:hint="eastAsia"/>
        </w:rPr>
      </w:pPr>
      <w:r w:rsidRPr="006C5DE5">
        <w:rPr>
          <w:rFonts w:hint="eastAsia"/>
        </w:rPr>
        <w:t xml:space="preserve">　　乌拉尔车辆厂发言人拒绝正式谈论这个话题，声称这不在公司职权范围之内。由于公司不是军事技术合作主体，因此不会对这些话题发表任何评论。</w:t>
      </w:r>
    </w:p>
    <w:p w14:paraId="4D61548D" w14:textId="77777777" w:rsidR="00426BD1" w:rsidRPr="006C5DE5" w:rsidRDefault="00426BD1" w:rsidP="00426BD1"/>
    <w:p w14:paraId="29F58BBA" w14:textId="77777777" w:rsidR="00426BD1" w:rsidRPr="006C5DE5" w:rsidRDefault="00426BD1" w:rsidP="00426BD1">
      <w:pPr>
        <w:rPr>
          <w:rFonts w:hint="eastAsia"/>
        </w:rPr>
      </w:pPr>
      <w:r w:rsidRPr="006C5DE5">
        <w:rPr>
          <w:rFonts w:hint="eastAsia"/>
        </w:rPr>
        <w:t xml:space="preserve">　　据悉，乌拉尔车辆厂反对向中国出口“阿尔马塔”坦克的借口是中俄军事技术合作领域出现了新的突破。在两国军售关系冷淡十多年之后，双方重新表现出了合作兴趣。此前俄罗斯一直到最后时刻都坚决不愿对华销售前景武器和军事装备，因为中方多次忽视俄方知识产权，但是莫斯科近期已经缓和了这个立场。</w:t>
      </w:r>
    </w:p>
    <w:p w14:paraId="4BFE24A1" w14:textId="77777777" w:rsidR="00426BD1" w:rsidRPr="006C5DE5" w:rsidRDefault="00426BD1" w:rsidP="00426BD1"/>
    <w:p w14:paraId="6FD007F5" w14:textId="77777777" w:rsidR="00426BD1" w:rsidRPr="006C5DE5" w:rsidRDefault="00426BD1" w:rsidP="00426BD1">
      <w:pPr>
        <w:rPr>
          <w:rFonts w:hint="eastAsia"/>
        </w:rPr>
      </w:pPr>
      <w:r w:rsidRPr="006C5DE5">
        <w:rPr>
          <w:rFonts w:hint="eastAsia"/>
        </w:rPr>
        <w:t xml:space="preserve">　　此前中国仿制俄武器装备的实例不胜枚举。</w:t>
      </w:r>
      <w:r w:rsidRPr="006C5DE5">
        <w:rPr>
          <w:rFonts w:hint="eastAsia"/>
        </w:rPr>
        <w:t>1996</w:t>
      </w:r>
      <w:r w:rsidRPr="006C5DE5">
        <w:rPr>
          <w:rFonts w:hint="eastAsia"/>
        </w:rPr>
        <w:t>年中俄签订苏</w:t>
      </w:r>
      <w:r w:rsidRPr="006C5DE5">
        <w:rPr>
          <w:rFonts w:hint="eastAsia"/>
        </w:rPr>
        <w:t>-27SK</w:t>
      </w:r>
      <w:r w:rsidRPr="006C5DE5">
        <w:rPr>
          <w:rFonts w:hint="eastAsia"/>
        </w:rPr>
        <w:t>歼击机供应和许可生产合同，但是俄方最后只得到部分合同款项。中方为了自行组装生产订购</w:t>
      </w:r>
      <w:r w:rsidRPr="006C5DE5">
        <w:rPr>
          <w:rFonts w:hint="eastAsia"/>
        </w:rPr>
        <w:t>200</w:t>
      </w:r>
      <w:r w:rsidRPr="006C5DE5">
        <w:rPr>
          <w:rFonts w:hint="eastAsia"/>
        </w:rPr>
        <w:t>套战机组件，结果只购买了一半，随后以苏</w:t>
      </w:r>
      <w:r w:rsidRPr="006C5DE5">
        <w:rPr>
          <w:rFonts w:hint="eastAsia"/>
        </w:rPr>
        <w:t>-27</w:t>
      </w:r>
      <w:r w:rsidRPr="006C5DE5">
        <w:rPr>
          <w:rFonts w:hint="eastAsia"/>
        </w:rPr>
        <w:t>战斗力较低为由拒绝继续采购和组装。实际上，中国研制出了俄飞机的直接竞争对手歼</w:t>
      </w:r>
      <w:r w:rsidRPr="006C5DE5">
        <w:rPr>
          <w:rFonts w:hint="eastAsia"/>
        </w:rPr>
        <w:t>-11B</w:t>
      </w:r>
      <w:r w:rsidRPr="006C5DE5">
        <w:rPr>
          <w:rFonts w:hint="eastAsia"/>
        </w:rPr>
        <w:t>。与此同时，中国还在俄方帮助下研制出了米格</w:t>
      </w:r>
      <w:r w:rsidRPr="006C5DE5">
        <w:rPr>
          <w:rFonts w:hint="eastAsia"/>
        </w:rPr>
        <w:t>-29</w:t>
      </w:r>
      <w:r w:rsidRPr="006C5DE5">
        <w:rPr>
          <w:rFonts w:hint="eastAsia"/>
        </w:rPr>
        <w:t>歼击机的两款直接竞争对手歼</w:t>
      </w:r>
      <w:r w:rsidRPr="006C5DE5">
        <w:rPr>
          <w:rFonts w:hint="eastAsia"/>
        </w:rPr>
        <w:t>-10</w:t>
      </w:r>
      <w:r w:rsidRPr="006C5DE5">
        <w:rPr>
          <w:rFonts w:hint="eastAsia"/>
        </w:rPr>
        <w:t>和</w:t>
      </w:r>
      <w:r w:rsidRPr="006C5DE5">
        <w:rPr>
          <w:rFonts w:hint="eastAsia"/>
        </w:rPr>
        <w:t>FC-1</w:t>
      </w:r>
      <w:r w:rsidRPr="006C5DE5">
        <w:rPr>
          <w:rFonts w:hint="eastAsia"/>
        </w:rPr>
        <w:t>“枭龙”。根据中方的评估，苏</w:t>
      </w:r>
      <w:r w:rsidRPr="006C5DE5">
        <w:rPr>
          <w:rFonts w:hint="eastAsia"/>
        </w:rPr>
        <w:t>-27SK</w:t>
      </w:r>
      <w:r w:rsidRPr="006C5DE5">
        <w:rPr>
          <w:rFonts w:hint="eastAsia"/>
        </w:rPr>
        <w:t>战机的许可生产推动沈阳飞机工业公司技术水平进步</w:t>
      </w:r>
      <w:r w:rsidRPr="006C5DE5">
        <w:rPr>
          <w:rFonts w:hint="eastAsia"/>
        </w:rPr>
        <w:t>20-25</w:t>
      </w:r>
      <w:r w:rsidRPr="006C5DE5">
        <w:rPr>
          <w:rFonts w:hint="eastAsia"/>
        </w:rPr>
        <w:t>年，成功研制歼</w:t>
      </w:r>
      <w:r w:rsidRPr="006C5DE5">
        <w:rPr>
          <w:rFonts w:hint="eastAsia"/>
        </w:rPr>
        <w:t>-11B</w:t>
      </w:r>
      <w:r w:rsidRPr="006C5DE5">
        <w:rPr>
          <w:rFonts w:hint="eastAsia"/>
        </w:rPr>
        <w:t>则实现了中国航空工业新的质的飞跃。</w:t>
      </w:r>
    </w:p>
    <w:p w14:paraId="1ACE292F" w14:textId="77777777" w:rsidR="00426BD1" w:rsidRPr="006C5DE5" w:rsidRDefault="00426BD1" w:rsidP="00426BD1">
      <w:pPr>
        <w:rPr>
          <w:rFonts w:hint="eastAsia"/>
        </w:rPr>
      </w:pPr>
      <w:r w:rsidRPr="006C5DE5">
        <w:rPr>
          <w:rFonts w:hint="eastAsia"/>
        </w:rPr>
        <w:t xml:space="preserve">　　中国国产“红旗</w:t>
      </w:r>
      <w:r w:rsidRPr="006C5DE5">
        <w:rPr>
          <w:rFonts w:hint="eastAsia"/>
        </w:rPr>
        <w:t>-9</w:t>
      </w:r>
      <w:r w:rsidRPr="006C5DE5">
        <w:rPr>
          <w:rFonts w:hint="eastAsia"/>
        </w:rPr>
        <w:t>”前景防空导弹系统同样如此，它几乎是俄罗斯</w:t>
      </w:r>
      <w:r w:rsidRPr="006C5DE5">
        <w:rPr>
          <w:rFonts w:hint="eastAsia"/>
        </w:rPr>
        <w:t>S-300PMU</w:t>
      </w:r>
      <w:r w:rsidRPr="006C5DE5">
        <w:rPr>
          <w:rFonts w:hint="eastAsia"/>
        </w:rPr>
        <w:t>的精确复制品。如果这些克隆品只装备人民解放军部队的话，还能勉强接受，但是近年来，北京开始成为第三世界国家武器市场的主角之一。比如，中国的俄制武器克隆品成功推销到了巴基斯坦、孟加拉国、黎巴嫩、马来西亚、摩洛哥、尼日利亚、斯里兰卡、阿尔及利亚，不仅排挤俄罗斯竞争对手，还挑战西方军火商。“红旗</w:t>
      </w:r>
      <w:r w:rsidRPr="006C5DE5">
        <w:rPr>
          <w:rFonts w:hint="eastAsia"/>
        </w:rPr>
        <w:t>-9</w:t>
      </w:r>
      <w:r w:rsidRPr="006C5DE5">
        <w:rPr>
          <w:rFonts w:hint="eastAsia"/>
        </w:rPr>
        <w:t>”防空导弹系统在土耳其招标项目中胜出，战胜了美国“爱国者”、俄罗斯</w:t>
      </w:r>
      <w:r w:rsidRPr="006C5DE5">
        <w:rPr>
          <w:rFonts w:hint="eastAsia"/>
        </w:rPr>
        <w:t>S-400</w:t>
      </w:r>
      <w:r w:rsidRPr="006C5DE5">
        <w:rPr>
          <w:rFonts w:hint="eastAsia"/>
        </w:rPr>
        <w:t>和欧洲“紫菀”导弹系统。后来土耳其在西方压力下废除了中国武器中标的结果。</w:t>
      </w:r>
    </w:p>
    <w:p w14:paraId="720EA831" w14:textId="77777777" w:rsidR="00426BD1" w:rsidRPr="006C5DE5" w:rsidRDefault="00426BD1" w:rsidP="00426BD1">
      <w:pPr>
        <w:rPr>
          <w:rFonts w:hint="eastAsia"/>
        </w:rPr>
      </w:pPr>
      <w:r w:rsidRPr="006C5DE5">
        <w:rPr>
          <w:rFonts w:hint="eastAsia"/>
        </w:rPr>
        <w:t xml:space="preserve">　　俄罗斯军事科学院教授科久林指出，知识产权问题只是中俄相互关系问题中的一个方面。实际上，中国是世界上唯一向俄罗斯支付卡拉什尼科夫突击步枪许可生产授权费的国家。问题在于，中国不仅是俄罗斯的战略伙伴，还是战略对手。直到不久前，俄还严禁对华销售前景武器，最重要的是进攻性武器。毕竟时代在不断变化。</w:t>
      </w:r>
    </w:p>
    <w:p w14:paraId="375761E1" w14:textId="77777777" w:rsidR="00426BD1" w:rsidRPr="006C5DE5" w:rsidRDefault="00426BD1" w:rsidP="00426BD1">
      <w:pPr>
        <w:rPr>
          <w:rFonts w:hint="eastAsia"/>
        </w:rPr>
      </w:pPr>
      <w:r w:rsidRPr="006C5DE5">
        <w:rPr>
          <w:rFonts w:hint="eastAsia"/>
        </w:rPr>
        <w:t xml:space="preserve">　　直到不久前，莫斯科还在利用北京和新德里的矛盾从中渔利。印度可以从俄购买最先进的</w:t>
      </w:r>
      <w:r w:rsidRPr="006C5DE5">
        <w:rPr>
          <w:rFonts w:hint="eastAsia"/>
        </w:rPr>
        <w:t>T-90</w:t>
      </w:r>
      <w:r w:rsidRPr="006C5DE5">
        <w:rPr>
          <w:rFonts w:hint="eastAsia"/>
        </w:rPr>
        <w:t>主战坦克，而中国只能得到</w:t>
      </w:r>
      <w:r w:rsidRPr="006C5DE5">
        <w:rPr>
          <w:rFonts w:hint="eastAsia"/>
        </w:rPr>
        <w:t>T-54</w:t>
      </w:r>
      <w:r w:rsidRPr="006C5DE5">
        <w:rPr>
          <w:rFonts w:hint="eastAsia"/>
        </w:rPr>
        <w:t>，之后不断改进，自主研制出了</w:t>
      </w:r>
      <w:r w:rsidRPr="006C5DE5">
        <w:rPr>
          <w:rFonts w:hint="eastAsia"/>
        </w:rPr>
        <w:t>96A</w:t>
      </w:r>
      <w:r w:rsidRPr="006C5DE5">
        <w:rPr>
          <w:rFonts w:hint="eastAsia"/>
        </w:rPr>
        <w:t>型坦克。这种战车去年在俄国防部举行的“坦克两项”大赛中的性能展示没能给专家留下深度印象，因为它在机动性和火力上明显不如俄罗斯</w:t>
      </w:r>
      <w:r w:rsidRPr="006C5DE5">
        <w:rPr>
          <w:rFonts w:hint="eastAsia"/>
        </w:rPr>
        <w:t xml:space="preserve">T-72B3 </w:t>
      </w:r>
      <w:r w:rsidRPr="006C5DE5">
        <w:rPr>
          <w:rFonts w:hint="eastAsia"/>
        </w:rPr>
        <w:t>坦克。另外，印度还购买和组装最有效的歼击机苏</w:t>
      </w:r>
      <w:r w:rsidRPr="006C5DE5">
        <w:rPr>
          <w:rFonts w:hint="eastAsia"/>
        </w:rPr>
        <w:t>-30MKI</w:t>
      </w:r>
      <w:r w:rsidRPr="006C5DE5">
        <w:rPr>
          <w:rFonts w:hint="eastAsia"/>
        </w:rPr>
        <w:t>，而中国被迫在老旧的苏</w:t>
      </w:r>
      <w:r w:rsidRPr="006C5DE5">
        <w:rPr>
          <w:rFonts w:hint="eastAsia"/>
        </w:rPr>
        <w:t>-27</w:t>
      </w:r>
      <w:r w:rsidRPr="006C5DE5">
        <w:rPr>
          <w:rFonts w:hint="eastAsia"/>
        </w:rPr>
        <w:t>上做文章。在其他许多问题上同样如此，特别是在前景武器装备研发领域，比如海基巡航导弹。中国引进的</w:t>
      </w:r>
      <w:r w:rsidRPr="006C5DE5">
        <w:rPr>
          <w:rFonts w:hint="eastAsia"/>
        </w:rPr>
        <w:t>ZM54</w:t>
      </w:r>
      <w:r w:rsidRPr="006C5DE5">
        <w:rPr>
          <w:rFonts w:hint="eastAsia"/>
        </w:rPr>
        <w:t>“白蛉”导弹射程仅为</w:t>
      </w:r>
      <w:r w:rsidRPr="006C5DE5">
        <w:rPr>
          <w:rFonts w:hint="eastAsia"/>
        </w:rPr>
        <w:t>90</w:t>
      </w:r>
      <w:r w:rsidRPr="006C5DE5">
        <w:rPr>
          <w:rFonts w:hint="eastAsia"/>
        </w:rPr>
        <w:t>公里，而印度“布拉莫斯”超音速导弹射程为</w:t>
      </w:r>
      <w:r w:rsidRPr="006C5DE5">
        <w:rPr>
          <w:rFonts w:hint="eastAsia"/>
        </w:rPr>
        <w:t>280</w:t>
      </w:r>
      <w:r w:rsidRPr="006C5DE5">
        <w:rPr>
          <w:rFonts w:hint="eastAsia"/>
        </w:rPr>
        <w:t>公里。中国还在努力购买苏</w:t>
      </w:r>
      <w:r w:rsidRPr="006C5DE5">
        <w:rPr>
          <w:rFonts w:hint="eastAsia"/>
        </w:rPr>
        <w:t>-35</w:t>
      </w:r>
      <w:r w:rsidRPr="006C5DE5">
        <w:rPr>
          <w:rFonts w:hint="eastAsia"/>
        </w:rPr>
        <w:t>战机，而印度早在几年前就已经开始和俄罗斯联合设计和研发第五代战机</w:t>
      </w:r>
      <w:r w:rsidRPr="006C5DE5">
        <w:rPr>
          <w:rFonts w:hint="eastAsia"/>
        </w:rPr>
        <w:t>FGFA</w:t>
      </w:r>
      <w:r w:rsidRPr="006C5DE5">
        <w:rPr>
          <w:rFonts w:hint="eastAsia"/>
        </w:rPr>
        <w:t>。</w:t>
      </w:r>
    </w:p>
    <w:p w14:paraId="2E52B4CE" w14:textId="77777777" w:rsidR="00426BD1" w:rsidRPr="006C5DE5" w:rsidRDefault="00426BD1" w:rsidP="00426BD1">
      <w:pPr>
        <w:rPr>
          <w:rFonts w:hint="eastAsia"/>
        </w:rPr>
      </w:pPr>
      <w:r w:rsidRPr="006C5DE5">
        <w:rPr>
          <w:rFonts w:hint="eastAsia"/>
        </w:rPr>
        <w:t xml:space="preserve">　　但是近期印度开始日益明显地转向美国和西方。俄罗斯连续失去印度几项重要的武器采购招标合同，包括军用运输机、中型多用途战机、攻击直升机、运输直升机等，丧失了数十亿美元的潜在收入。在此背景下，中国再次成为俄罗斯理想的军事技术合作伙伴。</w:t>
      </w:r>
    </w:p>
    <w:p w14:paraId="35EF01ED" w14:textId="77777777" w:rsidR="00426BD1" w:rsidRPr="006C5DE5" w:rsidRDefault="00426BD1" w:rsidP="00426BD1">
      <w:pPr>
        <w:rPr>
          <w:rFonts w:hint="eastAsia"/>
        </w:rPr>
      </w:pPr>
      <w:r w:rsidRPr="006C5DE5">
        <w:rPr>
          <w:rFonts w:hint="eastAsia"/>
        </w:rPr>
        <w:t xml:space="preserve">　　俄罗斯《祖国武器库》杂志主编穆拉霍夫斯基表示，在世界军火贸易方面，社交网络现在起着非常重要的作用。采购国可以通过社交网络间接查看前景产品，表示自己希望引进某类武器和军事装备的兴趣。俄方现在经常收到有关“阿尔马塔”坦克的类似信息。</w:t>
      </w:r>
    </w:p>
    <w:p w14:paraId="2D29B8B1" w14:textId="77777777" w:rsidR="00426BD1" w:rsidRPr="006C5DE5" w:rsidRDefault="00426BD1" w:rsidP="00426BD1">
      <w:pPr>
        <w:rPr>
          <w:rFonts w:hint="eastAsia"/>
        </w:rPr>
      </w:pPr>
      <w:r w:rsidRPr="006C5DE5">
        <w:rPr>
          <w:rFonts w:hint="eastAsia"/>
        </w:rPr>
        <w:t xml:space="preserve">　　穆拉霍夫斯基指出，印度购买</w:t>
      </w:r>
      <w:r w:rsidRPr="006C5DE5">
        <w:rPr>
          <w:rFonts w:hint="eastAsia"/>
        </w:rPr>
        <w:t>T-90</w:t>
      </w:r>
      <w:r w:rsidRPr="006C5DE5">
        <w:rPr>
          <w:rFonts w:hint="eastAsia"/>
        </w:rPr>
        <w:t>坦克的交易就类似于一场特种行动，正是通过媒体的宣传迫使新德里决定引进</w:t>
      </w:r>
      <w:r w:rsidRPr="006C5DE5">
        <w:rPr>
          <w:rFonts w:hint="eastAsia"/>
        </w:rPr>
        <w:t>T-90</w:t>
      </w:r>
      <w:r w:rsidRPr="006C5DE5">
        <w:rPr>
          <w:rFonts w:hint="eastAsia"/>
        </w:rPr>
        <w:t>，替换主战坦克</w:t>
      </w:r>
      <w:r w:rsidRPr="006C5DE5">
        <w:rPr>
          <w:rFonts w:hint="eastAsia"/>
        </w:rPr>
        <w:t>T-72</w:t>
      </w:r>
      <w:r w:rsidRPr="006C5DE5">
        <w:rPr>
          <w:rFonts w:hint="eastAsia"/>
        </w:rPr>
        <w:t>。上世纪</w:t>
      </w:r>
      <w:r w:rsidRPr="006C5DE5">
        <w:rPr>
          <w:rFonts w:hint="eastAsia"/>
        </w:rPr>
        <w:t xml:space="preserve">90 </w:t>
      </w:r>
      <w:r w:rsidRPr="006C5DE5">
        <w:rPr>
          <w:rFonts w:hint="eastAsia"/>
        </w:rPr>
        <w:t>年代初，俄罗斯武器国有公司总裁科捷尔金曾经表示，俄打算和乌克兰一起向巴基斯坦供应乌制最新型坦克</w:t>
      </w:r>
      <w:r w:rsidRPr="006C5DE5">
        <w:rPr>
          <w:rFonts w:hint="eastAsia"/>
        </w:rPr>
        <w:t>T-80</w:t>
      </w:r>
      <w:r w:rsidRPr="006C5DE5">
        <w:rPr>
          <w:rFonts w:hint="eastAsia"/>
        </w:rPr>
        <w:t>，其性能，特别是发动机功率，远超</w:t>
      </w:r>
      <w:r w:rsidRPr="006C5DE5">
        <w:rPr>
          <w:rFonts w:hint="eastAsia"/>
        </w:rPr>
        <w:t>T-72</w:t>
      </w:r>
      <w:r w:rsidRPr="006C5DE5">
        <w:rPr>
          <w:rFonts w:hint="eastAsia"/>
        </w:rPr>
        <w:t>。结果印度恐慌不已，决定购买技术性能优于乌克兰</w:t>
      </w:r>
      <w:r w:rsidRPr="006C5DE5">
        <w:rPr>
          <w:rFonts w:hint="eastAsia"/>
        </w:rPr>
        <w:t>T-80</w:t>
      </w:r>
      <w:r w:rsidRPr="006C5DE5">
        <w:rPr>
          <w:rFonts w:hint="eastAsia"/>
        </w:rPr>
        <w:t>的俄罗斯最新型坦克</w:t>
      </w:r>
      <w:r w:rsidRPr="006C5DE5">
        <w:rPr>
          <w:rFonts w:hint="eastAsia"/>
        </w:rPr>
        <w:t>T-90</w:t>
      </w:r>
      <w:r w:rsidRPr="006C5DE5">
        <w:rPr>
          <w:rFonts w:hint="eastAsia"/>
        </w:rPr>
        <w:t>作为替代品。在交易实现之后，俄公司宣布不能继续参与乌克兰向巴基斯坦供应坦克的合同，因为俄方没有</w:t>
      </w:r>
      <w:r w:rsidRPr="006C5DE5">
        <w:rPr>
          <w:rFonts w:hint="eastAsia"/>
        </w:rPr>
        <w:t>T-80</w:t>
      </w:r>
      <w:r w:rsidRPr="006C5DE5">
        <w:rPr>
          <w:rFonts w:hint="eastAsia"/>
        </w:rPr>
        <w:t>需要的必要数量的坦克火炮。最终，为了履行对巴基斯坦的义务，乌克兰被迫动用乌军现役坦克，而俄罗斯则得到了更为有利的合同，同时赢得了印度这个南亚战略伙伴。</w:t>
      </w:r>
    </w:p>
    <w:p w14:paraId="349F1EBD" w14:textId="77777777" w:rsidR="00426BD1" w:rsidRPr="006C5DE5" w:rsidRDefault="00426BD1" w:rsidP="00426BD1">
      <w:pPr>
        <w:rPr>
          <w:rFonts w:hint="eastAsia"/>
        </w:rPr>
      </w:pPr>
      <w:r w:rsidRPr="006C5DE5">
        <w:rPr>
          <w:rFonts w:hint="eastAsia"/>
        </w:rPr>
        <w:t xml:space="preserve">　　但是在“阿尔马塔”坦克方面，类似博弈伎俩可能行不通。当然，这种坦克确实是一种突破性产品，在世界上独一无二，没有类似竞争对手。穆拉霍夫斯基表示，可以肯定地说，</w:t>
      </w:r>
      <w:r w:rsidRPr="006C5DE5">
        <w:rPr>
          <w:rFonts w:hint="eastAsia"/>
        </w:rPr>
        <w:t>T-14</w:t>
      </w:r>
      <w:r w:rsidRPr="006C5DE5">
        <w:rPr>
          <w:rFonts w:hint="eastAsia"/>
        </w:rPr>
        <w:t>“阿尔马塔”坦克使用全新的火炮、全新的大威力弹药、传动装置、悬挂、主动反应式和弹道式装甲防护系统。它是世界上第一款采用模块化布局的量产型坦克，乘员、发动机、燃料和弹药都在单独防护的隔舱内，从而提高了战场生存能力。在基础性能方面，“阿尔马塔”坦克优于俄军和国外军队所有现役坦克，包括世界上最先进的德国“豹</w:t>
      </w:r>
      <w:r w:rsidRPr="006C5DE5">
        <w:rPr>
          <w:rFonts w:hint="eastAsia"/>
        </w:rPr>
        <w:t>-2A6</w:t>
      </w:r>
      <w:r w:rsidRPr="006C5DE5">
        <w:rPr>
          <w:rFonts w:hint="eastAsia"/>
        </w:rPr>
        <w:t>”坦克。</w:t>
      </w:r>
    </w:p>
    <w:p w14:paraId="576B1A97" w14:textId="77777777" w:rsidR="00426BD1" w:rsidRPr="006C5DE5" w:rsidRDefault="00426BD1" w:rsidP="00426BD1">
      <w:pPr>
        <w:rPr>
          <w:rFonts w:hint="eastAsia"/>
        </w:rPr>
      </w:pPr>
      <w:r w:rsidRPr="006C5DE5">
        <w:rPr>
          <w:rFonts w:hint="eastAsia"/>
        </w:rPr>
        <w:t xml:space="preserve">　　俄专家指出，现在很难想象“阿尔马塔”坦克的出口型号将会是什么样。毕竟在对外供应时，首先要求俄军自用产品必须高出一个档次，是更加先进的战车。至于中国有意购买“阿尔马塔”坦克的话题，可能只是“信息试探”。俄国防出口公司作为研究销售市场和发展前景的公司，将是中国的向导和中介。</w:t>
      </w:r>
    </w:p>
    <w:p w14:paraId="42E7FC34" w14:textId="77777777" w:rsidR="00426BD1" w:rsidRPr="006C5DE5" w:rsidRDefault="00426BD1" w:rsidP="00426BD1">
      <w:pPr>
        <w:rPr>
          <w:rFonts w:hint="eastAsia"/>
        </w:rPr>
      </w:pPr>
      <w:r w:rsidRPr="006C5DE5">
        <w:rPr>
          <w:rFonts w:hint="eastAsia"/>
        </w:rPr>
        <w:t xml:space="preserve">　　穆拉霍夫斯基强调，“阿尔马塔”坦克现在还没有通过国家测试，尚未装备部队，因此根本谈不上对外出口定型。况且和</w:t>
      </w:r>
      <w:r w:rsidRPr="006C5DE5">
        <w:rPr>
          <w:rFonts w:hint="eastAsia"/>
        </w:rPr>
        <w:t>T-50</w:t>
      </w:r>
      <w:r w:rsidRPr="006C5DE5">
        <w:rPr>
          <w:rFonts w:hint="eastAsia"/>
        </w:rPr>
        <w:t>战机一样，</w:t>
      </w:r>
      <w:r w:rsidRPr="006C5DE5">
        <w:rPr>
          <w:rFonts w:hint="eastAsia"/>
        </w:rPr>
        <w:t>T-50</w:t>
      </w:r>
      <w:r w:rsidRPr="006C5DE5">
        <w:rPr>
          <w:rFonts w:hint="eastAsia"/>
        </w:rPr>
        <w:t>有自己的外贸过渡品苏</w:t>
      </w:r>
      <w:r w:rsidRPr="006C5DE5">
        <w:rPr>
          <w:rFonts w:hint="eastAsia"/>
        </w:rPr>
        <w:t>-35</w:t>
      </w:r>
      <w:r w:rsidRPr="006C5DE5">
        <w:rPr>
          <w:rFonts w:hint="eastAsia"/>
        </w:rPr>
        <w:t>，</w:t>
      </w:r>
      <w:r w:rsidRPr="006C5DE5">
        <w:rPr>
          <w:rFonts w:hint="eastAsia"/>
        </w:rPr>
        <w:t>T-14</w:t>
      </w:r>
      <w:r w:rsidRPr="006C5DE5">
        <w:rPr>
          <w:rFonts w:hint="eastAsia"/>
        </w:rPr>
        <w:t>“阿尔马塔”也有自己的外贸过渡品</w:t>
      </w:r>
      <w:r w:rsidRPr="006C5DE5">
        <w:rPr>
          <w:rFonts w:hint="eastAsia"/>
        </w:rPr>
        <w:t>T-90SM</w:t>
      </w:r>
      <w:r w:rsidRPr="006C5DE5">
        <w:rPr>
          <w:rFonts w:hint="eastAsia"/>
        </w:rPr>
        <w:t>“突破”。</w:t>
      </w:r>
      <w:r w:rsidRPr="006C5DE5">
        <w:rPr>
          <w:rFonts w:hint="eastAsia"/>
        </w:rPr>
        <w:t>T-90SM</w:t>
      </w:r>
      <w:r w:rsidRPr="006C5DE5">
        <w:rPr>
          <w:rFonts w:hint="eastAsia"/>
        </w:rPr>
        <w:t>是乌拉尔车辆厂在两年前应国防部的要求推出的，从外形上看，和传奇的</w:t>
      </w:r>
      <w:r w:rsidRPr="006C5DE5">
        <w:rPr>
          <w:rFonts w:hint="eastAsia"/>
        </w:rPr>
        <w:t>T-34</w:t>
      </w:r>
      <w:r w:rsidRPr="006C5DE5">
        <w:rPr>
          <w:rFonts w:hint="eastAsia"/>
        </w:rPr>
        <w:t>坦克差不多。</w:t>
      </w:r>
    </w:p>
    <w:p w14:paraId="58C33F90" w14:textId="77777777" w:rsidR="00426BD1" w:rsidRPr="006C5DE5" w:rsidRDefault="00426BD1" w:rsidP="00426BD1">
      <w:pPr>
        <w:rPr>
          <w:rFonts w:hint="eastAsia"/>
        </w:rPr>
      </w:pPr>
      <w:r w:rsidRPr="006C5DE5">
        <w:rPr>
          <w:rFonts w:hint="eastAsia"/>
        </w:rPr>
        <w:t xml:space="preserve">　　曾经参与</w:t>
      </w:r>
      <w:r w:rsidRPr="006C5DE5">
        <w:rPr>
          <w:rFonts w:hint="eastAsia"/>
        </w:rPr>
        <w:t>T-72</w:t>
      </w:r>
      <w:r w:rsidRPr="006C5DE5">
        <w:rPr>
          <w:rFonts w:hint="eastAsia"/>
        </w:rPr>
        <w:t>和</w:t>
      </w:r>
      <w:r w:rsidRPr="006C5DE5">
        <w:rPr>
          <w:rFonts w:hint="eastAsia"/>
        </w:rPr>
        <w:t>T-90</w:t>
      </w:r>
      <w:r w:rsidRPr="006C5DE5">
        <w:rPr>
          <w:rFonts w:hint="eastAsia"/>
        </w:rPr>
        <w:t>坦克研制的涅沃林指出，在</w:t>
      </w:r>
      <w:r w:rsidRPr="006C5DE5">
        <w:rPr>
          <w:rFonts w:hint="eastAsia"/>
        </w:rPr>
        <w:t>T-90</w:t>
      </w:r>
      <w:r w:rsidRPr="006C5DE5">
        <w:rPr>
          <w:rFonts w:hint="eastAsia"/>
        </w:rPr>
        <w:t>坦克内部，乘员、弹药和燃料都在一起，而现代装甲车辆的发展在走乘员和弹药、燃料隔开的道路。另外还必须使用新型遥控武器。这些原则都曾在俄军前景坦克“</w:t>
      </w:r>
      <w:r w:rsidRPr="006C5DE5">
        <w:rPr>
          <w:rFonts w:hint="eastAsia"/>
        </w:rPr>
        <w:t>195</w:t>
      </w:r>
      <w:r w:rsidRPr="006C5DE5">
        <w:rPr>
          <w:rFonts w:hint="eastAsia"/>
        </w:rPr>
        <w:t>工程”上得以体现，包括无人炮塔。遗憾的是，俄国防部不需要</w:t>
      </w:r>
      <w:r w:rsidRPr="006C5DE5">
        <w:rPr>
          <w:rFonts w:hint="eastAsia"/>
        </w:rPr>
        <w:t>195</w:t>
      </w:r>
      <w:r w:rsidRPr="006C5DE5">
        <w:rPr>
          <w:rFonts w:hint="eastAsia"/>
        </w:rPr>
        <w:t>工程坦克。后来根据军方要求，乌拉尔车辆厂在“阿尔马塔”出现之前，研制出了</w:t>
      </w:r>
      <w:r w:rsidRPr="006C5DE5">
        <w:rPr>
          <w:rFonts w:hint="eastAsia"/>
        </w:rPr>
        <w:t>T-90SM</w:t>
      </w:r>
      <w:r w:rsidRPr="006C5DE5">
        <w:rPr>
          <w:rFonts w:hint="eastAsia"/>
        </w:rPr>
        <w:t>这个过渡性产品，并于</w:t>
      </w:r>
      <w:r w:rsidRPr="006C5DE5">
        <w:rPr>
          <w:rFonts w:hint="eastAsia"/>
        </w:rPr>
        <w:t>2013</w:t>
      </w:r>
      <w:r w:rsidRPr="006C5DE5">
        <w:rPr>
          <w:rFonts w:hint="eastAsia"/>
        </w:rPr>
        <w:t>年在下塔吉尔武器展上首次公开展示。据悉，今年它还将在阿联酋阿布扎比国际防务展上亮相。作为俄罗斯前景坦克的首款实践展示样品，</w:t>
      </w:r>
      <w:r w:rsidRPr="006C5DE5">
        <w:rPr>
          <w:rFonts w:hint="eastAsia"/>
        </w:rPr>
        <w:t>T-90SM</w:t>
      </w:r>
      <w:r w:rsidRPr="006C5DE5">
        <w:rPr>
          <w:rFonts w:hint="eastAsia"/>
        </w:rPr>
        <w:t>使用了“阿尔马塔”坦克的一些技术。届时中国代表团将会认真比较</w:t>
      </w:r>
      <w:r w:rsidRPr="006C5DE5">
        <w:rPr>
          <w:rFonts w:hint="eastAsia"/>
        </w:rPr>
        <w:t>T-90SM</w:t>
      </w:r>
      <w:r w:rsidRPr="006C5DE5">
        <w:rPr>
          <w:rFonts w:hint="eastAsia"/>
        </w:rPr>
        <w:t>和“阿尔马塔”两种坦克。</w:t>
      </w:r>
    </w:p>
    <w:p w14:paraId="556A6DFF" w14:textId="77777777" w:rsidR="00426BD1" w:rsidRPr="006C5DE5" w:rsidRDefault="00426BD1" w:rsidP="00426BD1"/>
    <w:p w14:paraId="6F0AC50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0B364F67" w14:textId="77777777" w:rsidR="00426BD1" w:rsidRPr="006C5DE5" w:rsidRDefault="00426BD1" w:rsidP="00426BD1">
      <w:pPr>
        <w:rPr>
          <w:rFonts w:hint="eastAsia"/>
        </w:rPr>
      </w:pPr>
      <w:r w:rsidRPr="006C5DE5">
        <w:rPr>
          <w:rFonts w:hint="eastAsia"/>
        </w:rPr>
        <w:t>IS</w:t>
      </w:r>
      <w:r w:rsidRPr="006C5DE5">
        <w:rPr>
          <w:rFonts w:hint="eastAsia"/>
        </w:rPr>
        <w:t>挟持</w:t>
      </w:r>
      <w:r w:rsidRPr="006C5DE5">
        <w:rPr>
          <w:rFonts w:hint="eastAsia"/>
        </w:rPr>
        <w:t>2</w:t>
      </w:r>
      <w:r w:rsidRPr="006C5DE5">
        <w:rPr>
          <w:rFonts w:hint="eastAsia"/>
        </w:rPr>
        <w:t>名日本人质索要</w:t>
      </w:r>
      <w:r w:rsidRPr="006C5DE5">
        <w:rPr>
          <w:rFonts w:hint="eastAsia"/>
        </w:rPr>
        <w:t>2</w:t>
      </w:r>
      <w:r w:rsidRPr="006C5DE5">
        <w:rPr>
          <w:rFonts w:hint="eastAsia"/>
        </w:rPr>
        <w:t>亿美元赎金</w:t>
      </w:r>
    </w:p>
    <w:p w14:paraId="3D90E794"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15:00 </w:t>
      </w:r>
    </w:p>
    <w:p w14:paraId="7B10E557" w14:textId="77777777" w:rsidR="00426BD1" w:rsidRPr="006C5DE5" w:rsidRDefault="00426BD1" w:rsidP="00426BD1">
      <w:pPr>
        <w:rPr>
          <w:rFonts w:hint="eastAsia"/>
        </w:rPr>
      </w:pPr>
      <w:r w:rsidRPr="006C5DE5">
        <w:rPr>
          <w:rFonts w:hint="eastAsia"/>
        </w:rPr>
        <w:t xml:space="preserve">　　【</w:t>
      </w:r>
      <w:r w:rsidRPr="006C5DE5">
        <w:rPr>
          <w:rFonts w:hint="eastAsia"/>
        </w:rPr>
        <w:t>IS</w:t>
      </w:r>
      <w:r w:rsidRPr="006C5DE5">
        <w:rPr>
          <w:rFonts w:hint="eastAsia"/>
        </w:rPr>
        <w:t>武装挟日本人质索要</w:t>
      </w:r>
      <w:r w:rsidRPr="006C5DE5">
        <w:rPr>
          <w:rFonts w:hint="eastAsia"/>
        </w:rPr>
        <w:t>2</w:t>
      </w:r>
      <w:r w:rsidRPr="006C5DE5">
        <w:rPr>
          <w:rFonts w:hint="eastAsia"/>
        </w:rPr>
        <w:t>亿美元赎金】美联社报道，</w:t>
      </w:r>
      <w:r w:rsidRPr="006C5DE5">
        <w:rPr>
          <w:rFonts w:hint="eastAsia"/>
        </w:rPr>
        <w:t>IS</w:t>
      </w:r>
      <w:r w:rsidRPr="006C5DE5">
        <w:rPr>
          <w:rFonts w:hint="eastAsia"/>
        </w:rPr>
        <w:t>武装刚刚通过一段视频威胁称，如果</w:t>
      </w:r>
      <w:r w:rsidRPr="006C5DE5">
        <w:rPr>
          <w:rFonts w:hint="eastAsia"/>
        </w:rPr>
        <w:t>72</w:t>
      </w:r>
      <w:r w:rsidRPr="006C5DE5">
        <w:rPr>
          <w:rFonts w:hint="eastAsia"/>
        </w:rPr>
        <w:t>小时内没有收到</w:t>
      </w:r>
      <w:r w:rsidRPr="006C5DE5">
        <w:rPr>
          <w:rFonts w:hint="eastAsia"/>
        </w:rPr>
        <w:t>2</w:t>
      </w:r>
      <w:r w:rsidRPr="006C5DE5">
        <w:rPr>
          <w:rFonts w:hint="eastAsia"/>
        </w:rPr>
        <w:t>亿美元赎金，就杀害</w:t>
      </w:r>
      <w:r w:rsidRPr="006C5DE5">
        <w:rPr>
          <w:rFonts w:hint="eastAsia"/>
        </w:rPr>
        <w:t>2</w:t>
      </w:r>
      <w:r w:rsidRPr="006C5DE5">
        <w:rPr>
          <w:rFonts w:hint="eastAsia"/>
        </w:rPr>
        <w:t>名日本人质，这是</w:t>
      </w:r>
      <w:r w:rsidRPr="006C5DE5">
        <w:rPr>
          <w:rFonts w:hint="eastAsia"/>
        </w:rPr>
        <w:t>IS</w:t>
      </w:r>
      <w:r w:rsidRPr="006C5DE5">
        <w:rPr>
          <w:rFonts w:hint="eastAsia"/>
        </w:rPr>
        <w:t>首次威胁日本。</w:t>
      </w:r>
      <w:r w:rsidRPr="006C5DE5">
        <w:rPr>
          <w:rFonts w:hint="eastAsia"/>
        </w:rPr>
        <w:t>IS</w:t>
      </w:r>
      <w:r w:rsidRPr="006C5DE5">
        <w:rPr>
          <w:rFonts w:hint="eastAsia"/>
        </w:rPr>
        <w:t>最初高调斩首的人质是美国记者，美国遵循了不向恐怖组织缴纳赎金的原则且营救失败，对于不付赎金的原则也引发了广泛争议。</w:t>
      </w:r>
    </w:p>
    <w:p w14:paraId="523B2CDF" w14:textId="77777777" w:rsidR="00426BD1" w:rsidRPr="006C5DE5" w:rsidRDefault="00426BD1" w:rsidP="00426BD1"/>
    <w:p w14:paraId="4335410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6D0B7C9B" w14:textId="77777777" w:rsidR="00426BD1" w:rsidRPr="006C5DE5" w:rsidRDefault="00426BD1" w:rsidP="00426BD1">
      <w:pPr>
        <w:rPr>
          <w:rFonts w:hint="eastAsia"/>
        </w:rPr>
      </w:pPr>
      <w:r w:rsidRPr="006C5DE5">
        <w:rPr>
          <w:rFonts w:hint="eastAsia"/>
        </w:rPr>
        <w:t>也门政变总统行踪不明</w:t>
      </w:r>
      <w:r w:rsidRPr="006C5DE5">
        <w:rPr>
          <w:rFonts w:hint="eastAsia"/>
        </w:rPr>
        <w:t xml:space="preserve"> </w:t>
      </w:r>
      <w:r w:rsidRPr="006C5DE5">
        <w:rPr>
          <w:rFonts w:hint="eastAsia"/>
        </w:rPr>
        <w:t>叛军夺走重军火与坦克</w:t>
      </w:r>
    </w:p>
    <w:p w14:paraId="6CB83DD1"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09:07 </w:t>
      </w:r>
      <w:r w:rsidRPr="006C5DE5">
        <w:rPr>
          <w:rFonts w:hint="eastAsia"/>
        </w:rPr>
        <w:t>中国新闻网</w:t>
      </w:r>
      <w:r w:rsidRPr="006C5DE5">
        <w:rPr>
          <w:rFonts w:hint="eastAsia"/>
        </w:rPr>
        <w:t xml:space="preserve"> </w:t>
      </w:r>
    </w:p>
    <w:p w14:paraId="73287056"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 xml:space="preserve"> </w:t>
      </w:r>
      <w:r w:rsidRPr="006C5DE5">
        <w:rPr>
          <w:rFonts w:hint="eastAsia"/>
        </w:rPr>
        <w:t>据外媒报道，也门内政部官员</w:t>
      </w:r>
      <w:r w:rsidRPr="006C5DE5">
        <w:rPr>
          <w:rFonts w:hint="eastAsia"/>
        </w:rPr>
        <w:t>20</w:t>
      </w:r>
      <w:r w:rsidRPr="006C5DE5">
        <w:rPr>
          <w:rFonts w:hint="eastAsia"/>
        </w:rPr>
        <w:t>日表示，什叶派穆斯林民兵已占领也门首都的总统府。</w:t>
      </w:r>
    </w:p>
    <w:p w14:paraId="716A855B" w14:textId="77777777" w:rsidR="00426BD1" w:rsidRPr="006C5DE5" w:rsidRDefault="00426BD1" w:rsidP="00426BD1"/>
    <w:p w14:paraId="1E8AE67A" w14:textId="77777777" w:rsidR="00426BD1" w:rsidRPr="006C5DE5" w:rsidRDefault="00426BD1" w:rsidP="00426BD1">
      <w:pPr>
        <w:rPr>
          <w:rFonts w:hint="eastAsia"/>
        </w:rPr>
      </w:pPr>
      <w:r w:rsidRPr="006C5DE5">
        <w:rPr>
          <w:rFonts w:hint="eastAsia"/>
        </w:rPr>
        <w:t xml:space="preserve">　　也门政府官员说，胡塞</w:t>
      </w:r>
      <w:r w:rsidRPr="006C5DE5">
        <w:rPr>
          <w:rFonts w:hint="eastAsia"/>
        </w:rPr>
        <w:t>(Houthis)</w:t>
      </w:r>
      <w:r w:rsidRPr="006C5DE5">
        <w:rPr>
          <w:rFonts w:hint="eastAsia"/>
        </w:rPr>
        <w:t>武装叛军俘虏了数十名曾受美军训练的也门特种部队士兵，并夺走重军火与俄罗斯制造的坦克车。</w:t>
      </w:r>
    </w:p>
    <w:p w14:paraId="51B897E2" w14:textId="77777777" w:rsidR="00426BD1" w:rsidRPr="006C5DE5" w:rsidRDefault="00426BD1" w:rsidP="00426BD1"/>
    <w:p w14:paraId="31A79078" w14:textId="77777777" w:rsidR="00426BD1" w:rsidRPr="006C5DE5" w:rsidRDefault="00426BD1" w:rsidP="00426BD1">
      <w:pPr>
        <w:rPr>
          <w:rFonts w:hint="eastAsia"/>
        </w:rPr>
      </w:pPr>
      <w:r w:rsidRPr="006C5DE5">
        <w:rPr>
          <w:rFonts w:hint="eastAsia"/>
        </w:rPr>
        <w:t xml:space="preserve">　　这桩占领行动发生不到一天之前，也门政府和胡塞叛军的权利共享谈判破裂。</w:t>
      </w:r>
    </w:p>
    <w:p w14:paraId="045E1D7F" w14:textId="77777777" w:rsidR="00426BD1" w:rsidRPr="006C5DE5" w:rsidRDefault="00426BD1" w:rsidP="00426BD1"/>
    <w:p w14:paraId="299E32B5" w14:textId="77777777" w:rsidR="00426BD1" w:rsidRPr="006C5DE5" w:rsidRDefault="00426BD1" w:rsidP="00426BD1">
      <w:pPr>
        <w:rPr>
          <w:rFonts w:hint="eastAsia"/>
        </w:rPr>
      </w:pPr>
      <w:r w:rsidRPr="006C5DE5">
        <w:rPr>
          <w:rFonts w:hint="eastAsia"/>
        </w:rPr>
        <w:t xml:space="preserve">　　也门总统哈迪目前行踪不明。占领行动导致的伤亡人数也不详。</w:t>
      </w:r>
    </w:p>
    <w:p w14:paraId="350C0B9E" w14:textId="77777777" w:rsidR="00426BD1" w:rsidRPr="006C5DE5" w:rsidRDefault="00426BD1" w:rsidP="00426BD1">
      <w:pPr>
        <w:rPr>
          <w:rFonts w:hint="eastAsia"/>
        </w:rPr>
      </w:pPr>
      <w:r w:rsidRPr="006C5DE5">
        <w:rPr>
          <w:rFonts w:hint="eastAsia"/>
        </w:rPr>
        <w:t xml:space="preserve">　　当地时间</w:t>
      </w:r>
      <w:r w:rsidRPr="006C5DE5">
        <w:rPr>
          <w:rFonts w:hint="eastAsia"/>
        </w:rPr>
        <w:t>19</w:t>
      </w:r>
      <w:r w:rsidRPr="006C5DE5">
        <w:rPr>
          <w:rFonts w:hint="eastAsia"/>
        </w:rPr>
        <w:t>日，也门政府军与胡塞武装组织刚刚达成停火协议。而在此之前爆发的严重武装冲突已经造成了</w:t>
      </w:r>
      <w:r w:rsidRPr="006C5DE5">
        <w:rPr>
          <w:rFonts w:hint="eastAsia"/>
        </w:rPr>
        <w:t>9</w:t>
      </w:r>
      <w:r w:rsidRPr="006C5DE5">
        <w:rPr>
          <w:rFonts w:hint="eastAsia"/>
        </w:rPr>
        <w:t>人死亡，</w:t>
      </w:r>
      <w:r w:rsidRPr="006C5DE5">
        <w:rPr>
          <w:rFonts w:hint="eastAsia"/>
        </w:rPr>
        <w:t>67</w:t>
      </w:r>
      <w:r w:rsidRPr="006C5DE5">
        <w:rPr>
          <w:rFonts w:hint="eastAsia"/>
        </w:rPr>
        <w:t>人受伤。</w:t>
      </w:r>
    </w:p>
    <w:p w14:paraId="2A267947" w14:textId="77777777" w:rsidR="00426BD1" w:rsidRPr="006C5DE5" w:rsidRDefault="00426BD1" w:rsidP="00426BD1">
      <w:pPr>
        <w:rPr>
          <w:rFonts w:hint="eastAsia"/>
        </w:rPr>
      </w:pPr>
      <w:r w:rsidRPr="006C5DE5">
        <w:rPr>
          <w:rFonts w:hint="eastAsia"/>
        </w:rPr>
        <w:t xml:space="preserve">　　据报道，两艘美军战舰已于</w:t>
      </w:r>
      <w:r w:rsidRPr="006C5DE5">
        <w:rPr>
          <w:rFonts w:hint="eastAsia"/>
        </w:rPr>
        <w:t>19</w:t>
      </w:r>
      <w:r w:rsidRPr="006C5DE5">
        <w:rPr>
          <w:rFonts w:hint="eastAsia"/>
        </w:rPr>
        <w:t>日晚间驶往红海的“新位置”随时待命，如有必要将撤离使馆美国人员。</w:t>
      </w:r>
    </w:p>
    <w:p w14:paraId="21075A35" w14:textId="77777777" w:rsidR="00426BD1" w:rsidRPr="006C5DE5" w:rsidRDefault="00426BD1" w:rsidP="00426BD1">
      <w:pPr>
        <w:rPr>
          <w:rFonts w:hint="eastAsia"/>
        </w:rPr>
      </w:pPr>
      <w:r w:rsidRPr="006C5DE5">
        <w:rPr>
          <w:rFonts w:hint="eastAsia"/>
        </w:rPr>
        <w:t xml:space="preserve">　　近期，也门政府和反对武装之间的冲突持续不断。胡塞曾在去年攻进首都萨那，仅一个月的战斗就造成超过</w:t>
      </w:r>
      <w:r w:rsidRPr="006C5DE5">
        <w:rPr>
          <w:rFonts w:hint="eastAsia"/>
        </w:rPr>
        <w:t>300</w:t>
      </w:r>
      <w:r w:rsidRPr="006C5DE5">
        <w:rPr>
          <w:rFonts w:hint="eastAsia"/>
        </w:rPr>
        <w:t>人死亡。</w:t>
      </w:r>
      <w:r w:rsidRPr="006C5DE5">
        <w:rPr>
          <w:rFonts w:hint="eastAsia"/>
        </w:rPr>
        <w:t>9</w:t>
      </w:r>
      <w:r w:rsidRPr="006C5DE5">
        <w:rPr>
          <w:rFonts w:hint="eastAsia"/>
        </w:rPr>
        <w:t>月份，胡塞和政府达成停火协议，并在政府和财政机构中占据关键位置。</w:t>
      </w:r>
    </w:p>
    <w:p w14:paraId="321C6CAF" w14:textId="77777777" w:rsidR="00426BD1" w:rsidRPr="006C5DE5" w:rsidRDefault="00426BD1" w:rsidP="00426BD1"/>
    <w:p w14:paraId="07824FB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2D38E6AA" w14:textId="77777777" w:rsidR="00426BD1" w:rsidRPr="006C5DE5" w:rsidRDefault="00426BD1" w:rsidP="00426BD1">
      <w:pPr>
        <w:rPr>
          <w:rFonts w:hint="eastAsia"/>
        </w:rPr>
      </w:pPr>
      <w:r w:rsidRPr="006C5DE5">
        <w:rPr>
          <w:rFonts w:hint="eastAsia"/>
        </w:rPr>
        <w:t>法能源部长提出建造新一代核电站反应堆</w:t>
      </w:r>
    </w:p>
    <w:p w14:paraId="7AF5D0A9"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2015-01-20 | </w:t>
      </w:r>
      <w:r w:rsidRPr="006C5DE5">
        <w:rPr>
          <w:rFonts w:hint="eastAsia"/>
        </w:rPr>
        <w:t>来源：网易网</w:t>
      </w:r>
    </w:p>
    <w:p w14:paraId="4352D97B" w14:textId="77777777" w:rsidR="00426BD1" w:rsidRPr="006C5DE5" w:rsidRDefault="00426BD1" w:rsidP="00426BD1">
      <w:pPr>
        <w:rPr>
          <w:rFonts w:hint="eastAsia"/>
        </w:rPr>
      </w:pPr>
      <w:r w:rsidRPr="006C5DE5">
        <w:rPr>
          <w:rFonts w:hint="eastAsia"/>
        </w:rPr>
        <w:t>近日，法国能源部长</w:t>
      </w:r>
      <w:r w:rsidRPr="006C5DE5">
        <w:rPr>
          <w:rFonts w:hint="eastAsia"/>
        </w:rPr>
        <w:t>Segolene Royal</w:t>
      </w:r>
      <w:r w:rsidRPr="006C5DE5">
        <w:rPr>
          <w:rFonts w:hint="eastAsia"/>
        </w:rPr>
        <w:t>表示，法国需要建造新一代反应堆以替换老化核电厂，这是法国政府人员对这一问题的首次明确表态。</w:t>
      </w:r>
    </w:p>
    <w:p w14:paraId="5C6E27B6" w14:textId="77777777" w:rsidR="00426BD1" w:rsidRPr="006C5DE5" w:rsidRDefault="00426BD1" w:rsidP="00426BD1"/>
    <w:p w14:paraId="08F65DC4" w14:textId="77777777" w:rsidR="00426BD1" w:rsidRPr="006C5DE5" w:rsidRDefault="00426BD1" w:rsidP="00426BD1">
      <w:pPr>
        <w:rPr>
          <w:rFonts w:hint="eastAsia"/>
        </w:rPr>
      </w:pPr>
      <w:r w:rsidRPr="006C5DE5">
        <w:rPr>
          <w:rFonts w:hint="eastAsia"/>
        </w:rPr>
        <w:t>法国是世界上核电占比最高的国家，目前面临紧迫的选择，未来几年需要作出决定，因为到</w:t>
      </w:r>
      <w:r w:rsidRPr="006C5DE5">
        <w:rPr>
          <w:rFonts w:hint="eastAsia"/>
        </w:rPr>
        <w:t>20</w:t>
      </w:r>
      <w:r w:rsidRPr="006C5DE5">
        <w:rPr>
          <w:rFonts w:hint="eastAsia"/>
        </w:rPr>
        <w:t>年代，国内</w:t>
      </w:r>
      <w:r w:rsidRPr="006C5DE5">
        <w:rPr>
          <w:rFonts w:hint="eastAsia"/>
        </w:rPr>
        <w:t>58</w:t>
      </w:r>
      <w:r w:rsidRPr="006C5DE5">
        <w:rPr>
          <w:rFonts w:hint="eastAsia"/>
        </w:rPr>
        <w:t>座设计寿命</w:t>
      </w:r>
      <w:r w:rsidRPr="006C5DE5">
        <w:rPr>
          <w:rFonts w:hint="eastAsia"/>
        </w:rPr>
        <w:t>40</w:t>
      </w:r>
      <w:r w:rsidRPr="006C5DE5">
        <w:rPr>
          <w:rFonts w:hint="eastAsia"/>
        </w:rPr>
        <w:t>年的核电站中半数将达到寿期。</w:t>
      </w:r>
    </w:p>
    <w:p w14:paraId="6E77EA36" w14:textId="77777777" w:rsidR="00426BD1" w:rsidRPr="006C5DE5" w:rsidRDefault="00426BD1" w:rsidP="00426BD1">
      <w:pPr>
        <w:rPr>
          <w:rFonts w:hint="eastAsia"/>
        </w:rPr>
      </w:pPr>
      <w:r w:rsidRPr="006C5DE5">
        <w:rPr>
          <w:rFonts w:hint="eastAsia"/>
        </w:rPr>
        <w:t>Royal</w:t>
      </w:r>
      <w:r w:rsidRPr="006C5DE5">
        <w:rPr>
          <w:rFonts w:hint="eastAsia"/>
        </w:rPr>
        <w:t>提到了法国能源转型法案，去年第一个版本已在议会下院通过，目前正在上院接受审阅。这份法案的目标是降低核电在法国能源结构中的比例，从目前的</w:t>
      </w:r>
      <w:r w:rsidRPr="006C5DE5">
        <w:rPr>
          <w:rFonts w:hint="eastAsia"/>
        </w:rPr>
        <w:t>75%</w:t>
      </w:r>
      <w:r w:rsidRPr="006C5DE5">
        <w:rPr>
          <w:rFonts w:hint="eastAsia"/>
        </w:rPr>
        <w:t>降至</w:t>
      </w:r>
      <w:r w:rsidRPr="006C5DE5">
        <w:rPr>
          <w:rFonts w:hint="eastAsia"/>
        </w:rPr>
        <w:t>50%</w:t>
      </w:r>
      <w:r w:rsidRPr="006C5DE5">
        <w:rPr>
          <w:rFonts w:hint="eastAsia"/>
        </w:rPr>
        <w:t>。</w:t>
      </w:r>
      <w:r w:rsidRPr="006C5DE5">
        <w:rPr>
          <w:rFonts w:hint="eastAsia"/>
        </w:rPr>
        <w:t>Royal</w:t>
      </w:r>
      <w:r w:rsidRPr="006C5DE5">
        <w:rPr>
          <w:rFonts w:hint="eastAsia"/>
        </w:rPr>
        <w:t>表示，这不意味着法国将退出核能，核能是法国专长也是其历史的重要部分，法国不会效仿德国逐步退出核能。法国必须开始建设新一代反应堆，以替换那些不能修复的老旧设备。但现在的问题是，新的核电设计方案的经济性可能无法满足每兆瓦时发电成本低于</w:t>
      </w:r>
      <w:r w:rsidRPr="006C5DE5">
        <w:rPr>
          <w:rFonts w:hint="eastAsia"/>
        </w:rPr>
        <w:t>100</w:t>
      </w:r>
      <w:r w:rsidRPr="006C5DE5">
        <w:rPr>
          <w:rFonts w:hint="eastAsia"/>
        </w:rPr>
        <w:t>欧元的需求。</w:t>
      </w:r>
    </w:p>
    <w:p w14:paraId="09611ACC" w14:textId="77777777" w:rsidR="00426BD1" w:rsidRPr="006C5DE5" w:rsidRDefault="00426BD1" w:rsidP="00426BD1"/>
    <w:p w14:paraId="6D4DBD4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5A633D56" w14:textId="77777777" w:rsidR="00426BD1" w:rsidRPr="006C5DE5" w:rsidRDefault="00426BD1" w:rsidP="00426BD1">
      <w:pPr>
        <w:rPr>
          <w:rFonts w:hint="eastAsia"/>
        </w:rPr>
      </w:pPr>
      <w:r w:rsidRPr="006C5DE5">
        <w:rPr>
          <w:rFonts w:hint="eastAsia"/>
        </w:rPr>
        <w:t>中国威胁论始作俑者：放弃中美终将友好的幻想</w:t>
      </w:r>
    </w:p>
    <w:p w14:paraId="2C34DF7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20</w:t>
      </w:r>
      <w:r w:rsidRPr="006C5DE5">
        <w:rPr>
          <w:rFonts w:hint="eastAsia"/>
        </w:rPr>
        <w:t>日</w:t>
      </w:r>
      <w:r w:rsidRPr="006C5DE5">
        <w:rPr>
          <w:rFonts w:hint="eastAsia"/>
        </w:rPr>
        <w:t xml:space="preserve"> 10:37  </w:t>
      </w:r>
      <w:r w:rsidRPr="006C5DE5">
        <w:rPr>
          <w:rFonts w:hint="eastAsia"/>
        </w:rPr>
        <w:t>环球时报</w:t>
      </w:r>
    </w:p>
    <w:p w14:paraId="036E90AF"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2</w:t>
      </w:r>
      <w:r w:rsidRPr="006C5DE5">
        <w:rPr>
          <w:rFonts w:hint="eastAsia"/>
        </w:rPr>
        <w:t>日是今年美国第一个工作日。就在这一天，五角大楼发布了一则招聘启事，招聘的职位是美国国防部净评估办公室</w:t>
      </w:r>
      <w:r w:rsidRPr="006C5DE5">
        <w:rPr>
          <w:rFonts w:hint="eastAsia"/>
        </w:rPr>
        <w:t>(</w:t>
      </w:r>
      <w:r w:rsidRPr="006C5DE5">
        <w:rPr>
          <w:rFonts w:hint="eastAsia"/>
        </w:rPr>
        <w:t>简称</w:t>
      </w:r>
      <w:r w:rsidRPr="006C5DE5">
        <w:rPr>
          <w:rFonts w:hint="eastAsia"/>
        </w:rPr>
        <w:t>ONA)</w:t>
      </w:r>
      <w:r w:rsidRPr="006C5DE5">
        <w:rPr>
          <w:rFonts w:hint="eastAsia"/>
        </w:rPr>
        <w:t>主任，年薪</w:t>
      </w:r>
      <w:r w:rsidRPr="006C5DE5">
        <w:rPr>
          <w:rFonts w:hint="eastAsia"/>
        </w:rPr>
        <w:t>12.1</w:t>
      </w:r>
      <w:r w:rsidRPr="006C5DE5">
        <w:rPr>
          <w:rFonts w:hint="eastAsia"/>
        </w:rPr>
        <w:t>万—</w:t>
      </w:r>
      <w:r w:rsidRPr="006C5DE5">
        <w:rPr>
          <w:rFonts w:hint="eastAsia"/>
        </w:rPr>
        <w:t>18.3</w:t>
      </w:r>
      <w:r w:rsidRPr="006C5DE5">
        <w:rPr>
          <w:rFonts w:hint="eastAsia"/>
        </w:rPr>
        <w:t>万美元，在美国行政机构中属于“高管高薪”。公众对此关注有加，并非垂涎这个高薪职位，而是因为该机构主任一职居然会招聘。</w:t>
      </w:r>
    </w:p>
    <w:p w14:paraId="43B14DFC" w14:textId="77777777" w:rsidR="00426BD1" w:rsidRPr="006C5DE5" w:rsidRDefault="00426BD1" w:rsidP="00426BD1"/>
    <w:p w14:paraId="0409902C" w14:textId="77777777" w:rsidR="00426BD1" w:rsidRPr="006C5DE5" w:rsidRDefault="00426BD1" w:rsidP="00426BD1">
      <w:pPr>
        <w:rPr>
          <w:rFonts w:hint="eastAsia"/>
        </w:rPr>
      </w:pPr>
      <w:r w:rsidRPr="006C5DE5">
        <w:rPr>
          <w:rFonts w:hint="eastAsia"/>
        </w:rPr>
        <w:t xml:space="preserve">　　净评估办公室直属美国国防部长办公室，是五角大楼最重要的智库和幕僚机构，对美国国防战略思想的形成和评估极具影响力。该机构于</w:t>
      </w:r>
      <w:r w:rsidRPr="006C5DE5">
        <w:rPr>
          <w:rFonts w:hint="eastAsia"/>
        </w:rPr>
        <w:t>1973</w:t>
      </w:r>
      <w:r w:rsidRPr="006C5DE5">
        <w:rPr>
          <w:rFonts w:hint="eastAsia"/>
        </w:rPr>
        <w:t>年尼克松时代设立，至今已逾</w:t>
      </w:r>
      <w:r w:rsidRPr="006C5DE5">
        <w:rPr>
          <w:rFonts w:hint="eastAsia"/>
        </w:rPr>
        <w:t>40</w:t>
      </w:r>
      <w:r w:rsidRPr="006C5DE5">
        <w:rPr>
          <w:rFonts w:hint="eastAsia"/>
        </w:rPr>
        <w:t>年，主任一职从未招聘过。之所以如此，是因为当初设立该机构在很大程度上是为一位“战略大师”量身定做的，他一直是该机构不可动摇的“掌门人”。这位“战略大师”，便是被称为“给五角大楼制订思考方式”的安德鲁·马歇尔。</w:t>
      </w:r>
    </w:p>
    <w:p w14:paraId="7DEC905E" w14:textId="77777777" w:rsidR="00426BD1" w:rsidRPr="006C5DE5" w:rsidRDefault="00426BD1" w:rsidP="00426BD1"/>
    <w:p w14:paraId="776B62AD" w14:textId="77777777" w:rsidR="00426BD1" w:rsidRPr="006C5DE5" w:rsidRDefault="00426BD1" w:rsidP="00426BD1">
      <w:pPr>
        <w:rPr>
          <w:rFonts w:hint="eastAsia"/>
        </w:rPr>
      </w:pPr>
      <w:r w:rsidRPr="006C5DE5">
        <w:rPr>
          <w:rFonts w:hint="eastAsia"/>
        </w:rPr>
        <w:t xml:space="preserve">　　马歇尔是国防部长办公室的“高参”，直接向国防部长和副部长汇报工作，他服务的第一位国防部长是施莱辛格，还有此后的</w:t>
      </w:r>
      <w:r w:rsidRPr="006C5DE5">
        <w:rPr>
          <w:rFonts w:hint="eastAsia"/>
        </w:rPr>
        <w:t>12</w:t>
      </w:r>
      <w:r w:rsidRPr="006C5DE5">
        <w:rPr>
          <w:rFonts w:hint="eastAsia"/>
        </w:rPr>
        <w:t>任国防部长。</w:t>
      </w:r>
    </w:p>
    <w:p w14:paraId="6DB582DA" w14:textId="77777777" w:rsidR="00426BD1" w:rsidRPr="006C5DE5" w:rsidRDefault="00426BD1" w:rsidP="00426BD1"/>
    <w:p w14:paraId="6769D6B6" w14:textId="77777777" w:rsidR="00426BD1" w:rsidRPr="006C5DE5" w:rsidRDefault="00426BD1" w:rsidP="00426BD1">
      <w:pPr>
        <w:rPr>
          <w:rFonts w:hint="eastAsia"/>
        </w:rPr>
      </w:pPr>
      <w:r w:rsidRPr="006C5DE5">
        <w:rPr>
          <w:rFonts w:hint="eastAsia"/>
        </w:rPr>
        <w:t xml:space="preserve">　　这位“老马”究竟何德何能，可以在五角大楼这个“铁打的营盘”里做了一名“铁打的兵”呢？</w:t>
      </w:r>
    </w:p>
    <w:p w14:paraId="625EE526" w14:textId="77777777" w:rsidR="00426BD1" w:rsidRPr="006C5DE5" w:rsidRDefault="00426BD1" w:rsidP="00426BD1"/>
    <w:p w14:paraId="6D89C542" w14:textId="77777777" w:rsidR="00426BD1" w:rsidRPr="006C5DE5" w:rsidRDefault="00426BD1" w:rsidP="00426BD1">
      <w:pPr>
        <w:rPr>
          <w:rFonts w:hint="eastAsia"/>
        </w:rPr>
      </w:pPr>
      <w:r w:rsidRPr="006C5DE5">
        <w:rPr>
          <w:rFonts w:hint="eastAsia"/>
        </w:rPr>
        <w:t xml:space="preserve">　　名气不大的大人物</w:t>
      </w:r>
    </w:p>
    <w:p w14:paraId="596168BD" w14:textId="77777777" w:rsidR="00426BD1" w:rsidRPr="006C5DE5" w:rsidRDefault="00426BD1" w:rsidP="00426BD1"/>
    <w:p w14:paraId="08FC0CEE" w14:textId="77777777" w:rsidR="00426BD1" w:rsidRPr="006C5DE5" w:rsidRDefault="00426BD1" w:rsidP="00426BD1">
      <w:pPr>
        <w:rPr>
          <w:rFonts w:hint="eastAsia"/>
        </w:rPr>
      </w:pPr>
      <w:r w:rsidRPr="006C5DE5">
        <w:rPr>
          <w:rFonts w:hint="eastAsia"/>
        </w:rPr>
        <w:t xml:space="preserve">　　在五角大楼智囊团里，“老马”的名气似乎也不算特别大，曾有好事者进行过一番统计，发现各种版本的在线和人物名录中，马歇尔与同行相比，其“出镜率”差不多是最低的，他沉默寡言，深居简出，人们对他的个人生活、兴趣爱好、家庭情况等知之甚少。</w:t>
      </w:r>
    </w:p>
    <w:p w14:paraId="4888BA03" w14:textId="77777777" w:rsidR="00426BD1" w:rsidRPr="006C5DE5" w:rsidRDefault="00426BD1" w:rsidP="00426BD1"/>
    <w:p w14:paraId="4054DDBB" w14:textId="77777777" w:rsidR="00426BD1" w:rsidRPr="006C5DE5" w:rsidRDefault="00426BD1" w:rsidP="00426BD1">
      <w:pPr>
        <w:rPr>
          <w:rFonts w:hint="eastAsia"/>
        </w:rPr>
      </w:pPr>
      <w:r w:rsidRPr="006C5DE5">
        <w:rPr>
          <w:rFonts w:hint="eastAsia"/>
        </w:rPr>
        <w:t xml:space="preserve">　　但马歇尔是个不折不扣的大人物。</w:t>
      </w:r>
      <w:r w:rsidRPr="006C5DE5">
        <w:rPr>
          <w:rFonts w:hint="eastAsia"/>
        </w:rPr>
        <w:t>2012</w:t>
      </w:r>
      <w:r w:rsidRPr="006C5DE5">
        <w:rPr>
          <w:rFonts w:hint="eastAsia"/>
        </w:rPr>
        <w:t>年，美国《外交政策》杂志推出《全球</w:t>
      </w:r>
      <w:r w:rsidRPr="006C5DE5">
        <w:rPr>
          <w:rFonts w:hint="eastAsia"/>
        </w:rPr>
        <w:t>100</w:t>
      </w:r>
      <w:r w:rsidRPr="006C5DE5">
        <w:rPr>
          <w:rFonts w:hint="eastAsia"/>
        </w:rPr>
        <w:t>位最重要的思想家》，马歇尔赫然入选。一些分析家早就指出，要研究美国国防战略和防务学说，就不能不研究马歇尔。当然，也有不少人认为马歇尔是个争议人物，尤其是在美国军事理论界，近两年不少人对他本人和其主政的</w:t>
      </w:r>
      <w:r w:rsidRPr="006C5DE5">
        <w:rPr>
          <w:rFonts w:hint="eastAsia"/>
        </w:rPr>
        <w:t>ONA</w:t>
      </w:r>
      <w:r w:rsidRPr="006C5DE5">
        <w:rPr>
          <w:rFonts w:hint="eastAsia"/>
        </w:rPr>
        <w:t>提出一些质疑和批评。</w:t>
      </w:r>
    </w:p>
    <w:p w14:paraId="12CB2434" w14:textId="77777777" w:rsidR="00426BD1" w:rsidRPr="006C5DE5" w:rsidRDefault="00426BD1" w:rsidP="00426BD1"/>
    <w:p w14:paraId="1638AD7E" w14:textId="77777777" w:rsidR="00426BD1" w:rsidRPr="006C5DE5" w:rsidRDefault="00426BD1" w:rsidP="00426BD1">
      <w:pPr>
        <w:rPr>
          <w:rFonts w:hint="eastAsia"/>
        </w:rPr>
      </w:pPr>
      <w:r w:rsidRPr="006C5DE5">
        <w:rPr>
          <w:rFonts w:hint="eastAsia"/>
        </w:rPr>
        <w:t xml:space="preserve">　　</w:t>
      </w:r>
      <w:r w:rsidRPr="006C5DE5">
        <w:rPr>
          <w:rFonts w:hint="eastAsia"/>
        </w:rPr>
        <w:t>1921</w:t>
      </w:r>
      <w:r w:rsidRPr="006C5DE5">
        <w:rPr>
          <w:rFonts w:hint="eastAsia"/>
        </w:rPr>
        <w:t>年</w:t>
      </w:r>
      <w:r w:rsidRPr="006C5DE5">
        <w:rPr>
          <w:rFonts w:hint="eastAsia"/>
        </w:rPr>
        <w:t>9</w:t>
      </w:r>
      <w:r w:rsidRPr="006C5DE5">
        <w:rPr>
          <w:rFonts w:hint="eastAsia"/>
        </w:rPr>
        <w:t>月，马歇尔出生在密歇根州的底特律市，毕业于芝加哥大学经济学专业，获硕士学位。</w:t>
      </w:r>
      <w:r w:rsidRPr="006C5DE5">
        <w:rPr>
          <w:rFonts w:hint="eastAsia"/>
        </w:rPr>
        <w:t>1949</w:t>
      </w:r>
      <w:r w:rsidRPr="006C5DE5">
        <w:rPr>
          <w:rFonts w:hint="eastAsia"/>
        </w:rPr>
        <w:t>年，时年</w:t>
      </w:r>
      <w:r w:rsidRPr="006C5DE5">
        <w:rPr>
          <w:rFonts w:hint="eastAsia"/>
        </w:rPr>
        <w:t>28</w:t>
      </w:r>
      <w:r w:rsidRPr="006C5DE5">
        <w:rPr>
          <w:rFonts w:hint="eastAsia"/>
        </w:rPr>
        <w:t>岁的马歇尔就加入了当时美国最有名的智库——兰德公司，和“冷战理论之父”赫尔曼·卡恩以及施莱辛格等成为同事。施莱辛格和马歇尔过从甚密。</w:t>
      </w:r>
      <w:r w:rsidRPr="006C5DE5">
        <w:rPr>
          <w:rFonts w:hint="eastAsia"/>
        </w:rPr>
        <w:t>1973</w:t>
      </w:r>
      <w:r w:rsidRPr="006C5DE5">
        <w:rPr>
          <w:rFonts w:hint="eastAsia"/>
        </w:rPr>
        <w:t>年</w:t>
      </w:r>
      <w:r w:rsidRPr="006C5DE5">
        <w:rPr>
          <w:rFonts w:hint="eastAsia"/>
        </w:rPr>
        <w:t>7</w:t>
      </w:r>
      <w:r w:rsidRPr="006C5DE5">
        <w:rPr>
          <w:rFonts w:hint="eastAsia"/>
        </w:rPr>
        <w:t>月，施莱辛格出任美国国防部长。时值冷战处于白热化阶段，苏联表现出咄咄逼人的进攻态势。施莱辛格认为需要成立一个直属于防长办公室的内部智囊机构，负责提供核威慑及核战略领域的评估意见。于是，他想到了老同事马歇尔。在他的大力游说下，马歇尔进入五角大楼，执掌净评估办公室。</w:t>
      </w:r>
    </w:p>
    <w:p w14:paraId="17648302" w14:textId="77777777" w:rsidR="00426BD1" w:rsidRPr="006C5DE5" w:rsidRDefault="00426BD1" w:rsidP="00426BD1"/>
    <w:p w14:paraId="06029B1A" w14:textId="77777777" w:rsidR="00426BD1" w:rsidRPr="006C5DE5" w:rsidRDefault="00426BD1" w:rsidP="00426BD1">
      <w:pPr>
        <w:rPr>
          <w:rFonts w:hint="eastAsia"/>
        </w:rPr>
      </w:pPr>
      <w:r w:rsidRPr="006C5DE5">
        <w:rPr>
          <w:rFonts w:hint="eastAsia"/>
        </w:rPr>
        <w:t xml:space="preserve">　　事实上，施莱辛格的国防部长任期只有两年零</w:t>
      </w:r>
      <w:r w:rsidRPr="006C5DE5">
        <w:rPr>
          <w:rFonts w:hint="eastAsia"/>
        </w:rPr>
        <w:t>4</w:t>
      </w:r>
      <w:r w:rsidRPr="006C5DE5">
        <w:rPr>
          <w:rFonts w:hint="eastAsia"/>
        </w:rPr>
        <w:t>个半月。但在他之后，也许每一任国防部长觉得都需要马歇尔和他的</w:t>
      </w:r>
      <w:r w:rsidRPr="006C5DE5">
        <w:rPr>
          <w:rFonts w:hint="eastAsia"/>
        </w:rPr>
        <w:t>ONA</w:t>
      </w:r>
      <w:r w:rsidRPr="006C5DE5">
        <w:rPr>
          <w:rFonts w:hint="eastAsia"/>
        </w:rPr>
        <w:t>，于是马歇尔竟然一干就是</w:t>
      </w:r>
      <w:r w:rsidRPr="006C5DE5">
        <w:rPr>
          <w:rFonts w:hint="eastAsia"/>
        </w:rPr>
        <w:t>41</w:t>
      </w:r>
      <w:r w:rsidRPr="006C5DE5">
        <w:rPr>
          <w:rFonts w:hint="eastAsia"/>
        </w:rPr>
        <w:t>年之久。</w:t>
      </w:r>
    </w:p>
    <w:p w14:paraId="2D04F0D7" w14:textId="77777777" w:rsidR="00426BD1" w:rsidRPr="006C5DE5" w:rsidRDefault="00426BD1" w:rsidP="00426BD1"/>
    <w:p w14:paraId="31982B05" w14:textId="77777777" w:rsidR="00426BD1" w:rsidRPr="006C5DE5" w:rsidRDefault="00426BD1" w:rsidP="00426BD1">
      <w:pPr>
        <w:rPr>
          <w:rFonts w:hint="eastAsia"/>
        </w:rPr>
      </w:pPr>
      <w:r w:rsidRPr="006C5DE5">
        <w:rPr>
          <w:rFonts w:hint="eastAsia"/>
        </w:rPr>
        <w:t xml:space="preserve">　　智囊中的“智囊”</w:t>
      </w:r>
    </w:p>
    <w:p w14:paraId="35B71A29" w14:textId="77777777" w:rsidR="00426BD1" w:rsidRPr="006C5DE5" w:rsidRDefault="00426BD1" w:rsidP="00426BD1"/>
    <w:p w14:paraId="4C736B57" w14:textId="77777777" w:rsidR="00426BD1" w:rsidRPr="006C5DE5" w:rsidRDefault="00426BD1" w:rsidP="00426BD1">
      <w:pPr>
        <w:rPr>
          <w:rFonts w:hint="eastAsia"/>
        </w:rPr>
      </w:pPr>
      <w:r w:rsidRPr="006C5DE5">
        <w:rPr>
          <w:rFonts w:hint="eastAsia"/>
        </w:rPr>
        <w:t xml:space="preserve">　　其实，马歇尔并不是靠老同事的“关系”上位的，作为兰德公司的重要角色，他早就引起了政府的关注。</w:t>
      </w:r>
    </w:p>
    <w:p w14:paraId="02E9B749" w14:textId="77777777" w:rsidR="00426BD1" w:rsidRPr="006C5DE5" w:rsidRDefault="00426BD1" w:rsidP="00426BD1"/>
    <w:p w14:paraId="5B29145B" w14:textId="77777777" w:rsidR="00426BD1" w:rsidRPr="006C5DE5" w:rsidRDefault="00426BD1" w:rsidP="00426BD1">
      <w:pPr>
        <w:rPr>
          <w:rFonts w:hint="eastAsia"/>
        </w:rPr>
      </w:pPr>
      <w:r w:rsidRPr="006C5DE5">
        <w:rPr>
          <w:rFonts w:hint="eastAsia"/>
        </w:rPr>
        <w:t xml:space="preserve">　　</w:t>
      </w:r>
      <w:r w:rsidRPr="006C5DE5">
        <w:rPr>
          <w:rFonts w:hint="eastAsia"/>
        </w:rPr>
        <w:t>1969</w:t>
      </w:r>
      <w:r w:rsidRPr="006C5DE5">
        <w:rPr>
          <w:rFonts w:hint="eastAsia"/>
        </w:rPr>
        <w:t>年</w:t>
      </w:r>
      <w:r w:rsidRPr="006C5DE5">
        <w:rPr>
          <w:rFonts w:hint="eastAsia"/>
        </w:rPr>
        <w:t>7</w:t>
      </w:r>
      <w:r w:rsidRPr="006C5DE5">
        <w:rPr>
          <w:rFonts w:hint="eastAsia"/>
        </w:rPr>
        <w:t>月，时任总统尼克松鉴于国防部总是被琐碎的行政事务牵着鼻子走，认为需要建立一个高屋建瓴、专门“务虚”，可为“大战略”提供比较分析、诊断和前瞻性意见的专业性机构。为此，他在政府里成立了一个由各界智囊组成的“蓝丝带小组”，马歇尔就是这个小组里的一员，也因此受到尼克松和时任国务卿基辛格的瞩目，很快成为国家安全委员会的一名顾问。</w:t>
      </w:r>
      <w:r w:rsidRPr="006C5DE5">
        <w:rPr>
          <w:rFonts w:hint="eastAsia"/>
        </w:rPr>
        <w:t>1970</w:t>
      </w:r>
      <w:r w:rsidRPr="006C5DE5">
        <w:rPr>
          <w:rFonts w:hint="eastAsia"/>
        </w:rPr>
        <w:t>年，马歇尔向基辛格提交了一份名为《美苏兵力态势净评估》的报告，建议美国政府应创立常设性的“净评估机制”，以确保战略研判和决策的高质量。“净评估”一词实际上也是马歇尔本人的“专利”。</w:t>
      </w:r>
      <w:r w:rsidRPr="006C5DE5">
        <w:rPr>
          <w:rFonts w:hint="eastAsia"/>
        </w:rPr>
        <w:t>1971</w:t>
      </w:r>
      <w:r w:rsidRPr="006C5DE5">
        <w:rPr>
          <w:rFonts w:hint="eastAsia"/>
        </w:rPr>
        <w:t>年</w:t>
      </w:r>
      <w:r w:rsidRPr="006C5DE5">
        <w:rPr>
          <w:rFonts w:hint="eastAsia"/>
        </w:rPr>
        <w:t>12</w:t>
      </w:r>
      <w:r w:rsidRPr="006C5DE5">
        <w:rPr>
          <w:rFonts w:hint="eastAsia"/>
        </w:rPr>
        <w:t>月，“净评估工作组”成立，马歇尔于次年</w:t>
      </w:r>
      <w:r w:rsidRPr="006C5DE5">
        <w:rPr>
          <w:rFonts w:hint="eastAsia"/>
        </w:rPr>
        <w:t>4</w:t>
      </w:r>
      <w:r w:rsidRPr="006C5DE5">
        <w:rPr>
          <w:rFonts w:hint="eastAsia"/>
        </w:rPr>
        <w:t>月出任该工作组组长。后来，在五角大楼成立的</w:t>
      </w:r>
      <w:r w:rsidRPr="006C5DE5">
        <w:rPr>
          <w:rFonts w:hint="eastAsia"/>
        </w:rPr>
        <w:t>ONA</w:t>
      </w:r>
      <w:r w:rsidRPr="006C5DE5">
        <w:rPr>
          <w:rFonts w:hint="eastAsia"/>
        </w:rPr>
        <w:t>，基本就是原先这个工作组的班底。</w:t>
      </w:r>
    </w:p>
    <w:p w14:paraId="51FEC0AD" w14:textId="77777777" w:rsidR="00426BD1" w:rsidRPr="006C5DE5" w:rsidRDefault="00426BD1" w:rsidP="00426BD1"/>
    <w:p w14:paraId="3532809E" w14:textId="77777777" w:rsidR="00426BD1" w:rsidRPr="006C5DE5" w:rsidRDefault="00426BD1" w:rsidP="00426BD1">
      <w:pPr>
        <w:rPr>
          <w:rFonts w:hint="eastAsia"/>
        </w:rPr>
      </w:pPr>
      <w:r w:rsidRPr="006C5DE5">
        <w:rPr>
          <w:rFonts w:hint="eastAsia"/>
        </w:rPr>
        <w:t xml:space="preserve">　　马歇尔最初的研究方向是冷战和核战，通过自己一手建立的净评估分析系统框架，提出了“战略不对称”理论，即一个国家的国防战略，应该通过净评估找到自身之长和对手之短，并尽可能加以利用，这种“长短”的差距可以是新的武器系统，新的军事学说，也可以是经济、地理、文化、人种等各方面的差异。在冷战期间，马歇尔准确地判断出，苏联与美国最大的差距是经济上的虚弱，这种虚弱比中情局的分析更甚。因此，美国只要放手发展高科技武器，苏联不得不跟进，以免被越甩越远。如此一来，苏联就会因军备竞赛的大消耗最终被美国拖垮。从卡特时代后期明确美苏竞争关系，到里根时代将苏联斥作“邪恶帝国”和大张旗鼓渲染“星球大战”计划，其背后都有马歇尔这个“智囊”的影子。</w:t>
      </w:r>
    </w:p>
    <w:p w14:paraId="6D7D0A15" w14:textId="77777777" w:rsidR="00426BD1" w:rsidRPr="006C5DE5" w:rsidRDefault="00426BD1" w:rsidP="00426BD1"/>
    <w:p w14:paraId="70F8BBEA" w14:textId="77777777" w:rsidR="00426BD1" w:rsidRPr="006C5DE5" w:rsidRDefault="00426BD1" w:rsidP="00426BD1">
      <w:pPr>
        <w:rPr>
          <w:rFonts w:hint="eastAsia"/>
        </w:rPr>
      </w:pPr>
      <w:r w:rsidRPr="006C5DE5">
        <w:rPr>
          <w:rFonts w:hint="eastAsia"/>
        </w:rPr>
        <w:t xml:space="preserve">　　冷战后期，马歇尔还最早提出“空海一体战”理论</w:t>
      </w:r>
      <w:r w:rsidRPr="006C5DE5">
        <w:rPr>
          <w:rFonts w:hint="eastAsia"/>
        </w:rPr>
        <w:t xml:space="preserve"> </w:t>
      </w:r>
      <w:r w:rsidRPr="006C5DE5">
        <w:rPr>
          <w:rFonts w:hint="eastAsia"/>
        </w:rPr>
        <w:t>，认为美国的军事优势在于空中和海上，必须将这一优势扩大化，更多地发展远程战略空军、隐形飞机等能将此优势最大程度发挥的军事力量。</w:t>
      </w:r>
    </w:p>
    <w:p w14:paraId="114DFC9E" w14:textId="77777777" w:rsidR="00426BD1" w:rsidRPr="006C5DE5" w:rsidRDefault="00426BD1" w:rsidP="00426BD1"/>
    <w:p w14:paraId="77E0EF92" w14:textId="77777777" w:rsidR="00426BD1" w:rsidRPr="006C5DE5" w:rsidRDefault="00426BD1" w:rsidP="00426BD1">
      <w:pPr>
        <w:rPr>
          <w:rFonts w:hint="eastAsia"/>
        </w:rPr>
      </w:pPr>
      <w:r w:rsidRPr="006C5DE5">
        <w:rPr>
          <w:rFonts w:hint="eastAsia"/>
        </w:rPr>
        <w:t xml:space="preserve">　　</w:t>
      </w:r>
      <w:r w:rsidRPr="006C5DE5">
        <w:rPr>
          <w:rFonts w:hint="eastAsia"/>
        </w:rPr>
        <w:t>1999</w:t>
      </w:r>
      <w:r w:rsidRPr="006C5DE5">
        <w:rPr>
          <w:rFonts w:hint="eastAsia"/>
        </w:rPr>
        <w:t>年，马歇尔开始着手组织对“亚洲威胁”的研究，这一研究的成果，是名为《亚洲</w:t>
      </w:r>
      <w:r w:rsidRPr="006C5DE5">
        <w:rPr>
          <w:rFonts w:hint="eastAsia"/>
        </w:rPr>
        <w:t>2025</w:t>
      </w:r>
      <w:r w:rsidRPr="006C5DE5">
        <w:rPr>
          <w:rFonts w:hint="eastAsia"/>
        </w:rPr>
        <w:t>》的报告。该报告认为，美国将军事战略重心放在欧洲是不正确的，因为随着冷战结束和苏联解体，欧洲并没有什么冲突威胁美国关键利益，相反，中国才是美国安全最大的潜在威胁。他主张“放弃中美关系终将改善的幻想”，将中国当做美国最大假想敌，可谓“中国威胁论”的始作俑者之一。他的理论也是奥巴马“战略重心转移说”的思想源泉之一。</w:t>
      </w:r>
    </w:p>
    <w:p w14:paraId="0B539A65" w14:textId="77777777" w:rsidR="00426BD1" w:rsidRPr="006C5DE5" w:rsidRDefault="00426BD1" w:rsidP="00426BD1"/>
    <w:p w14:paraId="2156CCF7" w14:textId="77777777" w:rsidR="00426BD1" w:rsidRPr="006C5DE5" w:rsidRDefault="00426BD1" w:rsidP="00426BD1">
      <w:pPr>
        <w:rPr>
          <w:rFonts w:hint="eastAsia"/>
        </w:rPr>
      </w:pPr>
      <w:r w:rsidRPr="006C5DE5">
        <w:rPr>
          <w:rFonts w:hint="eastAsia"/>
        </w:rPr>
        <w:t xml:space="preserve">　　“方法论”里的悖论</w:t>
      </w:r>
    </w:p>
    <w:p w14:paraId="1A01E305" w14:textId="77777777" w:rsidR="00426BD1" w:rsidRPr="006C5DE5" w:rsidRDefault="00426BD1" w:rsidP="00426BD1"/>
    <w:p w14:paraId="556EEEA3" w14:textId="77777777" w:rsidR="00426BD1" w:rsidRPr="006C5DE5" w:rsidRDefault="00426BD1" w:rsidP="00426BD1">
      <w:pPr>
        <w:rPr>
          <w:rFonts w:hint="eastAsia"/>
        </w:rPr>
      </w:pPr>
      <w:r w:rsidRPr="006C5DE5">
        <w:rPr>
          <w:rFonts w:hint="eastAsia"/>
        </w:rPr>
        <w:t xml:space="preserve">　　一些分析家指出，马歇尔最大的贡献不是那些具体的战略学说，而是“净评估”的方法论。</w:t>
      </w:r>
    </w:p>
    <w:p w14:paraId="1BC5C96B" w14:textId="77777777" w:rsidR="00426BD1" w:rsidRPr="006C5DE5" w:rsidRDefault="00426BD1" w:rsidP="00426BD1">
      <w:pPr>
        <w:rPr>
          <w:rFonts w:hint="eastAsia"/>
        </w:rPr>
      </w:pPr>
      <w:r w:rsidRPr="006C5DE5">
        <w:rPr>
          <w:rFonts w:hint="eastAsia"/>
        </w:rPr>
        <w:t xml:space="preserve">　　马歇尔提出，“净评估”的角色是“诊断”，因此只需要提出分析，即“是什么”，而无需提出自己的建议和解决方案，即“该怎样”，后者是其他部门的工作，只有这样才能为决策层提供尽可能客观、翔实和准确的“净评估全景图”。他还强调，智库在研究过程中“不要轻易下断语”。</w:t>
      </w:r>
    </w:p>
    <w:p w14:paraId="0DCCDE6C" w14:textId="77777777" w:rsidR="00426BD1" w:rsidRPr="006C5DE5" w:rsidRDefault="00426BD1" w:rsidP="00426BD1">
      <w:pPr>
        <w:rPr>
          <w:rFonts w:hint="eastAsia"/>
        </w:rPr>
      </w:pPr>
      <w:r w:rsidRPr="006C5DE5">
        <w:rPr>
          <w:rFonts w:hint="eastAsia"/>
        </w:rPr>
        <w:t xml:space="preserve">　　马歇尔的这些论调在美国政坛引起争议和批评。有批评者指出，他在实际研究和操作中是存在许多悖论的。比如他虽谆谆教导部下“</w:t>
      </w:r>
      <w:r w:rsidRPr="006C5DE5">
        <w:rPr>
          <w:rFonts w:hint="eastAsia"/>
        </w:rPr>
        <w:t>ONA</w:t>
      </w:r>
      <w:r w:rsidRPr="006C5DE5">
        <w:rPr>
          <w:rFonts w:hint="eastAsia"/>
        </w:rPr>
        <w:t>不是决策而只是研究部门”，但他自己却常常越俎代庖，提出“解决方案”。又如他喜欢在不熟悉领域指手画脚，甚至试图告诫“老海军”们“大型航母过时了”。这不免让人觉得他是在闹笑话，有人曾讽刺说“马歇尔是太老了”。</w:t>
      </w:r>
    </w:p>
    <w:p w14:paraId="077D92D4" w14:textId="77777777" w:rsidR="00426BD1" w:rsidRPr="006C5DE5" w:rsidRDefault="00426BD1" w:rsidP="00426BD1">
      <w:pPr>
        <w:rPr>
          <w:rFonts w:hint="eastAsia"/>
        </w:rPr>
      </w:pPr>
      <w:r w:rsidRPr="006C5DE5">
        <w:rPr>
          <w:rFonts w:hint="eastAsia"/>
        </w:rPr>
        <w:t xml:space="preserve">　　其实，马歇尔也许已经意识到自己老了。早从上世纪</w:t>
      </w:r>
      <w:r w:rsidRPr="006C5DE5">
        <w:rPr>
          <w:rFonts w:hint="eastAsia"/>
        </w:rPr>
        <w:t>80</w:t>
      </w:r>
      <w:r w:rsidRPr="006C5DE5">
        <w:rPr>
          <w:rFonts w:hint="eastAsia"/>
        </w:rPr>
        <w:t>年代起，他就着手培养自己在</w:t>
      </w:r>
      <w:r w:rsidRPr="006C5DE5">
        <w:rPr>
          <w:rFonts w:hint="eastAsia"/>
        </w:rPr>
        <w:t>ONA</w:t>
      </w:r>
      <w:r w:rsidRPr="006C5DE5">
        <w:rPr>
          <w:rFonts w:hint="eastAsia"/>
        </w:rPr>
        <w:t>中的接班人，但他的许多得意门生后来都陆续跳槽了，有的回到兰德公司，从国防部招聘</w:t>
      </w:r>
      <w:r w:rsidRPr="006C5DE5">
        <w:rPr>
          <w:rFonts w:hint="eastAsia"/>
        </w:rPr>
        <w:t>ONA</w:t>
      </w:r>
      <w:r w:rsidRPr="006C5DE5">
        <w:rPr>
          <w:rFonts w:hint="eastAsia"/>
        </w:rPr>
        <w:t>主任一事来看也证明了这一点。马歇尔计划于本月退休，随着他的引退，“马歇尔时代”也许真的要结束了。</w:t>
      </w:r>
    </w:p>
    <w:p w14:paraId="77768E54" w14:textId="77777777" w:rsidR="00426BD1" w:rsidRPr="006C5DE5" w:rsidRDefault="00426BD1" w:rsidP="00426BD1"/>
    <w:p w14:paraId="1A3F190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20</w:t>
      </w:r>
    </w:p>
    <w:p w14:paraId="01AF6288" w14:textId="77777777" w:rsidR="00426BD1" w:rsidRPr="006C5DE5" w:rsidRDefault="00426BD1" w:rsidP="00426BD1">
      <w:pPr>
        <w:rPr>
          <w:rFonts w:hint="eastAsia"/>
        </w:rPr>
      </w:pPr>
      <w:r w:rsidRPr="006C5DE5">
        <w:rPr>
          <w:rFonts w:hint="eastAsia"/>
        </w:rPr>
        <w:t>奥巴马国情咨文：呼吁继续武力对抗</w:t>
      </w:r>
      <w:r w:rsidRPr="006C5DE5">
        <w:rPr>
          <w:rFonts w:hint="eastAsia"/>
        </w:rPr>
        <w:t>IS</w:t>
      </w:r>
    </w:p>
    <w:p w14:paraId="4063B81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10:49 </w:t>
      </w:r>
      <w:r w:rsidRPr="006C5DE5">
        <w:rPr>
          <w:rFonts w:hint="eastAsia"/>
        </w:rPr>
        <w:t>中国新闻网</w:t>
      </w:r>
    </w:p>
    <w:p w14:paraId="4C9A75DE" w14:textId="77777777" w:rsidR="00426BD1" w:rsidRPr="006C5DE5" w:rsidRDefault="00426BD1" w:rsidP="00426BD1">
      <w:pPr>
        <w:rPr>
          <w:rFonts w:hint="eastAsia"/>
        </w:rPr>
      </w:pPr>
      <w:r w:rsidRPr="006C5DE5">
        <w:rPr>
          <w:rFonts w:hint="eastAsia"/>
        </w:rPr>
        <w:t>中新网</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 xml:space="preserve"> </w:t>
      </w:r>
      <w:r w:rsidRPr="006C5DE5">
        <w:rPr>
          <w:rFonts w:hint="eastAsia"/>
        </w:rPr>
        <w:t>据外媒报道，当地时间</w:t>
      </w:r>
      <w:r w:rsidRPr="006C5DE5">
        <w:rPr>
          <w:rFonts w:hint="eastAsia"/>
        </w:rPr>
        <w:t>20</w:t>
      </w:r>
      <w:r w:rsidRPr="006C5DE5">
        <w:rPr>
          <w:rFonts w:hint="eastAsia"/>
        </w:rPr>
        <w:t>日，美国总统奥巴马向国会发表年度国情咨文，在外交策略方面，奥巴马聚焦反恐、乌克兰问题、与古巴关系、伊朗以及埃博拉问题等等。奥巴马在演讲中呼吁美国国会，继续授权以武力对抗“伊斯兰国”。</w:t>
      </w:r>
    </w:p>
    <w:p w14:paraId="5CA8ADDF" w14:textId="77777777" w:rsidR="00426BD1" w:rsidRPr="006C5DE5" w:rsidRDefault="00426BD1" w:rsidP="00426BD1"/>
    <w:p w14:paraId="4E233740" w14:textId="77777777" w:rsidR="00426BD1" w:rsidRPr="006C5DE5" w:rsidRDefault="00426BD1" w:rsidP="00426BD1">
      <w:pPr>
        <w:rPr>
          <w:rFonts w:hint="eastAsia"/>
        </w:rPr>
      </w:pPr>
      <w:r w:rsidRPr="006C5DE5">
        <w:rPr>
          <w:rFonts w:hint="eastAsia"/>
        </w:rPr>
        <w:t xml:space="preserve">　　在演讲中，奥巴马称美国将继续追捕恐怖分子，并捣毁他们的网络。他表示，美国将针对威胁美国与其盟友的恐怖分子，保留单方面采取行动的权力。</w:t>
      </w:r>
    </w:p>
    <w:p w14:paraId="380B7A07" w14:textId="77777777" w:rsidR="00426BD1" w:rsidRPr="006C5DE5" w:rsidRDefault="00426BD1" w:rsidP="00426BD1"/>
    <w:p w14:paraId="2B5527F9" w14:textId="77777777" w:rsidR="00426BD1" w:rsidRPr="006C5DE5" w:rsidRDefault="00426BD1" w:rsidP="00426BD1">
      <w:pPr>
        <w:rPr>
          <w:rFonts w:hint="eastAsia"/>
        </w:rPr>
      </w:pPr>
      <w:r w:rsidRPr="006C5DE5">
        <w:rPr>
          <w:rFonts w:hint="eastAsia"/>
        </w:rPr>
        <w:t xml:space="preserve">　　他表示，在过去的</w:t>
      </w:r>
      <w:r w:rsidRPr="006C5DE5">
        <w:rPr>
          <w:rFonts w:hint="eastAsia"/>
        </w:rPr>
        <w:t>13</w:t>
      </w:r>
      <w:r w:rsidRPr="006C5DE5">
        <w:rPr>
          <w:rFonts w:hint="eastAsia"/>
        </w:rPr>
        <w:t>年中，美国学到了一些“代价高昂的教训”。他强调，美国并未被拖入到另一个在中东的地面战争，而是领导一个广泛的、包括阿拉伯国家在内的联盟，以削弱并摧毁“伊斯兰国”。</w:t>
      </w:r>
    </w:p>
    <w:p w14:paraId="7CEB5598" w14:textId="77777777" w:rsidR="00426BD1" w:rsidRPr="006C5DE5" w:rsidRDefault="00426BD1" w:rsidP="00426BD1">
      <w:pPr>
        <w:rPr>
          <w:rFonts w:hint="eastAsia"/>
        </w:rPr>
      </w:pPr>
      <w:r w:rsidRPr="006C5DE5">
        <w:rPr>
          <w:rFonts w:hint="eastAsia"/>
        </w:rPr>
        <w:t xml:space="preserve">　　奥巴马称，针对“伊斯兰国”的战斗将会是长期的，但最终将取得成功。他表示，美国在伊拉克和叙利亚的领导，包括动用军事力量，阻止着“伊斯兰国”的推进。</w:t>
      </w:r>
    </w:p>
    <w:p w14:paraId="6B3F95C3" w14:textId="77777777" w:rsidR="00426BD1" w:rsidRPr="006C5DE5" w:rsidRDefault="00426BD1" w:rsidP="00426BD1">
      <w:pPr>
        <w:rPr>
          <w:rFonts w:hint="eastAsia"/>
        </w:rPr>
      </w:pPr>
      <w:r w:rsidRPr="006C5DE5">
        <w:rPr>
          <w:rFonts w:hint="eastAsia"/>
        </w:rPr>
        <w:t xml:space="preserve">　　去年</w:t>
      </w:r>
      <w:r w:rsidRPr="006C5DE5">
        <w:rPr>
          <w:rFonts w:hint="eastAsia"/>
        </w:rPr>
        <w:t>9</w:t>
      </w:r>
      <w:r w:rsidRPr="006C5DE5">
        <w:rPr>
          <w:rFonts w:hint="eastAsia"/>
        </w:rPr>
        <w:t>月以来，美国已经对“伊斯兰国”发动许多次空袭，但美国官员认为，继续进行打击需要再次就使用武力进行授权。</w:t>
      </w:r>
    </w:p>
    <w:p w14:paraId="01614943" w14:textId="77777777" w:rsidR="00426BD1" w:rsidRPr="006C5DE5" w:rsidRDefault="00426BD1" w:rsidP="00426BD1">
      <w:pPr>
        <w:rPr>
          <w:rFonts w:hint="eastAsia"/>
        </w:rPr>
      </w:pPr>
      <w:r w:rsidRPr="006C5DE5">
        <w:rPr>
          <w:rFonts w:hint="eastAsia"/>
        </w:rPr>
        <w:t xml:space="preserve">　　奥巴马呼吁国会议员，继续授权他使用武力对抗“伊斯兰国”，向世界表明，美国在对抗极端主义的使命上是团结一致的。</w:t>
      </w:r>
    </w:p>
    <w:p w14:paraId="0C4446B7" w14:textId="77777777" w:rsidR="00426BD1" w:rsidRPr="006C5DE5" w:rsidRDefault="00426BD1" w:rsidP="00426BD1">
      <w:pPr>
        <w:rPr>
          <w:rFonts w:hint="eastAsia"/>
        </w:rPr>
      </w:pPr>
      <w:r w:rsidRPr="006C5DE5">
        <w:rPr>
          <w:rFonts w:hint="eastAsia"/>
        </w:rPr>
        <w:t xml:space="preserve">　　报道称，这是奥巴马第六次发表国情咨文，他的第一次正式国情咨文演讲是</w:t>
      </w:r>
      <w:r w:rsidRPr="006C5DE5">
        <w:rPr>
          <w:rFonts w:hint="eastAsia"/>
        </w:rPr>
        <w:t>2010</w:t>
      </w:r>
      <w:r w:rsidRPr="006C5DE5">
        <w:rPr>
          <w:rFonts w:hint="eastAsia"/>
        </w:rPr>
        <w:t>年。与以往国情咨文公布前的保密不同，本次奥巴马方面早前不断对外界“放风”，披露国情咨文部分信息。</w:t>
      </w:r>
    </w:p>
    <w:p w14:paraId="325996E0" w14:textId="77777777" w:rsidR="00426BD1" w:rsidRPr="006C5DE5" w:rsidRDefault="00426BD1" w:rsidP="00426BD1">
      <w:pPr>
        <w:rPr>
          <w:rFonts w:hint="eastAsia"/>
        </w:rPr>
      </w:pPr>
      <w:r w:rsidRPr="006C5DE5">
        <w:rPr>
          <w:rFonts w:hint="eastAsia"/>
        </w:rPr>
        <w:t xml:space="preserve">　　白宫称这是一种“新沟通策略”；但有分析称，奥巴马提前公布信息的部分原因，是因为其幕僚意识到国情咨文观众人数逐年下降，民众已不再热衷于听他演讲。</w:t>
      </w:r>
    </w:p>
    <w:p w14:paraId="31FDDDCA" w14:textId="77777777" w:rsidR="00426BD1" w:rsidRPr="006C5DE5" w:rsidRDefault="00426BD1" w:rsidP="00426BD1"/>
    <w:p w14:paraId="7332585F" w14:textId="77777777" w:rsidR="00426BD1" w:rsidRPr="006C5DE5" w:rsidRDefault="00426BD1" w:rsidP="00426BD1">
      <w:pPr>
        <w:rPr>
          <w:rFonts w:hint="eastAsia"/>
        </w:rPr>
      </w:pPr>
      <w:r w:rsidRPr="006C5DE5">
        <w:rPr>
          <w:rFonts w:hint="eastAsia"/>
        </w:rPr>
        <w:t>奥巴马：大国不能欺负小国</w:t>
      </w:r>
      <w:r w:rsidRPr="006C5DE5">
        <w:rPr>
          <w:rFonts w:hint="eastAsia"/>
        </w:rPr>
        <w:t xml:space="preserve"> </w:t>
      </w:r>
      <w:r w:rsidRPr="006C5DE5">
        <w:rPr>
          <w:rFonts w:hint="eastAsia"/>
        </w:rPr>
        <w:t>美国已从衰退中崛起</w:t>
      </w:r>
    </w:p>
    <w:p w14:paraId="6D752FB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08:15  </w:t>
      </w:r>
      <w:r w:rsidRPr="006C5DE5">
        <w:rPr>
          <w:rFonts w:hint="eastAsia"/>
        </w:rPr>
        <w:t>环球时报</w:t>
      </w:r>
    </w:p>
    <w:p w14:paraId="43B4FADD" w14:textId="77777777" w:rsidR="00426BD1" w:rsidRPr="006C5DE5" w:rsidRDefault="00426BD1" w:rsidP="00426BD1">
      <w:pPr>
        <w:rPr>
          <w:rFonts w:hint="eastAsia"/>
        </w:rPr>
      </w:pPr>
      <w:r w:rsidRPr="006C5DE5">
        <w:rPr>
          <w:rFonts w:hint="eastAsia"/>
        </w:rPr>
        <w:t xml:space="preserve">　　当地时间</w:t>
      </w:r>
      <w:r w:rsidRPr="006C5DE5">
        <w:rPr>
          <w:rFonts w:hint="eastAsia"/>
        </w:rPr>
        <w:t>20</w:t>
      </w:r>
      <w:r w:rsidRPr="006C5DE5">
        <w:rPr>
          <w:rFonts w:hint="eastAsia"/>
        </w:rPr>
        <w:t>日晚，在美国国会，美国总统奥巴马做了或许是他剩余人生中最重要的两场演讲之一——发表任内倒数第二次国情咨文。</w:t>
      </w:r>
      <w:r w:rsidRPr="006C5DE5">
        <w:rPr>
          <w:rFonts w:hint="eastAsia"/>
        </w:rPr>
        <w:t>77</w:t>
      </w:r>
      <w:r w:rsidRPr="006C5DE5">
        <w:rPr>
          <w:rFonts w:hint="eastAsia"/>
        </w:rPr>
        <w:t>天前，民主党在中期选举中惨败，奥巴马被嘲笑为“跛脚鸭总统”。短短两个多月，美国经济出乎意料地强劲复苏给了奥巴马“重新飞起来的翅膀”，他自信地宣布：“危机阴影已经散去，国家是强大的”。重点聚焦国内经济的同时，奥巴马对外交等问题的阐述再次让人看到美国“引领世界”的霸气。有趣的是，与前几次国情咨文类似，中国再次“躺枪”。奥巴马在国情咨文中三次直接提到中国，前两次主要说的是与中国的贸易竞争，呼吁应由美国而不是中国制定贸易规则；后一次称赞中美达成“历史性”减排协议。强调竞争和“高调赞美”的背后分别藏着奥巴马的什么意图呢？</w:t>
      </w:r>
    </w:p>
    <w:p w14:paraId="1108D9B6" w14:textId="77777777" w:rsidR="00426BD1" w:rsidRPr="006C5DE5" w:rsidRDefault="00426BD1" w:rsidP="00426BD1"/>
    <w:p w14:paraId="1B94E466" w14:textId="77777777" w:rsidR="00426BD1" w:rsidRPr="006C5DE5" w:rsidRDefault="00426BD1" w:rsidP="00426BD1">
      <w:pPr>
        <w:rPr>
          <w:rFonts w:hint="eastAsia"/>
        </w:rPr>
      </w:pPr>
      <w:r w:rsidRPr="006C5DE5">
        <w:rPr>
          <w:rFonts w:hint="eastAsia"/>
        </w:rPr>
        <w:t xml:space="preserve">　　“今晚，我们翻开新的一页。”不少美国媒体将奥巴马开场不久的这句话当做对其任内第六次国情咨文的总结。在长达一小时的演讲中，奥巴马首先表示，经过多年海外战争、经济衰退和恐怖威胁后，美国准备好进入新时代。他说：“此时此刻，美国经济增长，赤字减少，产业兴盛，能源生产蓬勃发展。我们已经从衰退中崛起，比地球上其他任何国家都更加自由地书写我们的未来。”</w:t>
      </w:r>
    </w:p>
    <w:p w14:paraId="3A0AE942" w14:textId="77777777" w:rsidR="00426BD1" w:rsidRPr="006C5DE5" w:rsidRDefault="00426BD1" w:rsidP="00426BD1">
      <w:pPr>
        <w:rPr>
          <w:rFonts w:hint="eastAsia"/>
        </w:rPr>
      </w:pPr>
      <w:r w:rsidRPr="006C5DE5">
        <w:rPr>
          <w:rFonts w:hint="eastAsia"/>
        </w:rPr>
        <w:t xml:space="preserve">　　随后，奥巴马围绕经济问题提出一系列政策主张，最受舆论关注的是税制改革。这项被形容为“劫富济中”的税改计划核心内容是，将年收入超过</w:t>
      </w:r>
      <w:r w:rsidRPr="006C5DE5">
        <w:rPr>
          <w:rFonts w:hint="eastAsia"/>
        </w:rPr>
        <w:t>50</w:t>
      </w:r>
      <w:r w:rsidRPr="006C5DE5">
        <w:rPr>
          <w:rFonts w:hint="eastAsia"/>
        </w:rPr>
        <w:t>万美元的家庭的税率上限由目前的</w:t>
      </w:r>
      <w:r w:rsidRPr="006C5DE5">
        <w:rPr>
          <w:rFonts w:hint="eastAsia"/>
        </w:rPr>
        <w:t>23.8%</w:t>
      </w:r>
      <w:r w:rsidRPr="006C5DE5">
        <w:rPr>
          <w:rFonts w:hint="eastAsia"/>
        </w:rPr>
        <w:t>提升至</w:t>
      </w:r>
      <w:r w:rsidRPr="006C5DE5">
        <w:rPr>
          <w:rFonts w:hint="eastAsia"/>
        </w:rPr>
        <w:t>28%</w:t>
      </w:r>
      <w:r w:rsidRPr="006C5DE5">
        <w:rPr>
          <w:rFonts w:hint="eastAsia"/>
        </w:rPr>
        <w:t>，并对出售股票、债券和房地产等资产所获利润增加税收，对大约</w:t>
      </w:r>
      <w:r w:rsidRPr="006C5DE5">
        <w:rPr>
          <w:rFonts w:hint="eastAsia"/>
        </w:rPr>
        <w:t>100</w:t>
      </w:r>
      <w:r w:rsidRPr="006C5DE5">
        <w:rPr>
          <w:rFonts w:hint="eastAsia"/>
        </w:rPr>
        <w:t>家资产超过</w:t>
      </w:r>
      <w:r w:rsidRPr="006C5DE5">
        <w:rPr>
          <w:rFonts w:hint="eastAsia"/>
        </w:rPr>
        <w:t>500</w:t>
      </w:r>
      <w:r w:rsidRPr="006C5DE5">
        <w:rPr>
          <w:rFonts w:hint="eastAsia"/>
        </w:rPr>
        <w:t>亿美元的美国金融机构进行财政性收税。这些措施未来</w:t>
      </w:r>
      <w:r w:rsidRPr="006C5DE5">
        <w:rPr>
          <w:rFonts w:hint="eastAsia"/>
        </w:rPr>
        <w:t>10</w:t>
      </w:r>
      <w:r w:rsidRPr="006C5DE5">
        <w:rPr>
          <w:rFonts w:hint="eastAsia"/>
        </w:rPr>
        <w:t>年有望给政府带来</w:t>
      </w:r>
      <w:r w:rsidRPr="006C5DE5">
        <w:rPr>
          <w:rFonts w:hint="eastAsia"/>
        </w:rPr>
        <w:t>3200</w:t>
      </w:r>
      <w:r w:rsidRPr="006C5DE5">
        <w:rPr>
          <w:rFonts w:hint="eastAsia"/>
        </w:rPr>
        <w:t>亿美元收入，奥巴马希望用这笔钱为中等收入家庭减税，并支持为社区大学学生免学费等计划。</w:t>
      </w:r>
    </w:p>
    <w:p w14:paraId="4FA35866" w14:textId="77777777" w:rsidR="00426BD1" w:rsidRPr="006C5DE5" w:rsidRDefault="00426BD1" w:rsidP="00426BD1"/>
    <w:p w14:paraId="48832F93" w14:textId="77777777" w:rsidR="00426BD1" w:rsidRPr="006C5DE5" w:rsidRDefault="00426BD1" w:rsidP="00426BD1">
      <w:pPr>
        <w:rPr>
          <w:rFonts w:hint="eastAsia"/>
        </w:rPr>
      </w:pPr>
      <w:r w:rsidRPr="006C5DE5">
        <w:rPr>
          <w:rFonts w:hint="eastAsia"/>
        </w:rPr>
        <w:t xml:space="preserve">　　“奥巴马非同寻常的自信”，《华盛顿邮报》网站以此为题形容奥巴马的演讲。文章称，</w:t>
      </w:r>
      <w:r w:rsidRPr="006C5DE5">
        <w:rPr>
          <w:rFonts w:hint="eastAsia"/>
        </w:rPr>
        <w:t>77</w:t>
      </w:r>
      <w:r w:rsidRPr="006C5DE5">
        <w:rPr>
          <w:rFonts w:hint="eastAsia"/>
        </w:rPr>
        <w:t>天前，奥巴马的民主党完全丧失对国会的控制权，这在很大程度上是由于奥巴马在整个国家不受欢迎。不过这次看奥巴马发表国情咨文的表现，很难想象民主党此前惨败的现实。奥巴马从始至终都非常自信，一边夸耀经济复苏成绩，一边嘲弄共和党说：“伙计们，这可是好消息啊。”《纽约时报》称，奥巴马保持自信，有时还有些自大。他承诺继续推进“军事实力与强大外交相结合的”外交政策，呼吁国会取消对古巴贸易封锁，并通过立法授权打击“伊斯兰国”恐怖组织。他还就乌克兰问题对俄罗斯喊话，称“大国不能欺负小国”。</w:t>
      </w:r>
    </w:p>
    <w:p w14:paraId="6BC4F12B" w14:textId="77777777" w:rsidR="00426BD1" w:rsidRPr="006C5DE5" w:rsidRDefault="00426BD1" w:rsidP="00426BD1">
      <w:pPr>
        <w:rPr>
          <w:rFonts w:hint="eastAsia"/>
        </w:rPr>
      </w:pPr>
      <w:r w:rsidRPr="006C5DE5">
        <w:rPr>
          <w:rFonts w:hint="eastAsia"/>
        </w:rPr>
        <w:t xml:space="preserve">　　经济向好是奥巴马自信的支撑。过去三个季度，美国经济增速接近</w:t>
      </w:r>
      <w:r w:rsidRPr="006C5DE5">
        <w:rPr>
          <w:rFonts w:hint="eastAsia"/>
        </w:rPr>
        <w:t>4%</w:t>
      </w:r>
      <w:r w:rsidRPr="006C5DE5">
        <w:rPr>
          <w:rFonts w:hint="eastAsia"/>
        </w:rPr>
        <w:t>，就业增长也创下自</w:t>
      </w:r>
      <w:r w:rsidRPr="006C5DE5">
        <w:rPr>
          <w:rFonts w:hint="eastAsia"/>
        </w:rPr>
        <w:t>1999</w:t>
      </w:r>
      <w:r w:rsidRPr="006C5DE5">
        <w:rPr>
          <w:rFonts w:hint="eastAsia"/>
        </w:rPr>
        <w:t>年以来最快步伐，使失业率降低到</w:t>
      </w:r>
      <w:r w:rsidRPr="006C5DE5">
        <w:rPr>
          <w:rFonts w:hint="eastAsia"/>
        </w:rPr>
        <w:t>5.6%</w:t>
      </w:r>
      <w:r w:rsidRPr="006C5DE5">
        <w:rPr>
          <w:rFonts w:hint="eastAsia"/>
        </w:rPr>
        <w:t>。德国《图片报》</w:t>
      </w:r>
      <w:r w:rsidRPr="006C5DE5">
        <w:rPr>
          <w:rFonts w:hint="eastAsia"/>
        </w:rPr>
        <w:t>21</w:t>
      </w:r>
      <w:r w:rsidRPr="006C5DE5">
        <w:rPr>
          <w:rFonts w:hint="eastAsia"/>
        </w:rPr>
        <w:t>日说，“跛脚鸭总统”展开翅膀飞了起来。“是的，我们能”这句口号奄奄一息之际，终于迎来最后的机会。韩国《文化日报》称，在外交安保领域，奥巴马宣称通过军事强力打击“伊斯兰国”和强化互联网安全的同时，实现与古巴关系正常化，这显示了美国的“全球领导力”。奥巴马信誓旦旦，就是因为经济复苏给美国“引领世界”带来自信。</w:t>
      </w:r>
    </w:p>
    <w:p w14:paraId="7D64E57F" w14:textId="77777777" w:rsidR="00426BD1" w:rsidRPr="006C5DE5" w:rsidRDefault="00426BD1" w:rsidP="00426BD1">
      <w:pPr>
        <w:rPr>
          <w:rFonts w:hint="eastAsia"/>
        </w:rPr>
      </w:pPr>
      <w:r w:rsidRPr="006C5DE5">
        <w:rPr>
          <w:rFonts w:hint="eastAsia"/>
        </w:rPr>
        <w:t xml:space="preserve">　　受到点名批评的俄罗斯完全不买奥巴马的账。据俄新社报道，俄外长拉夫罗夫</w:t>
      </w:r>
      <w:r w:rsidRPr="006C5DE5">
        <w:rPr>
          <w:rFonts w:hint="eastAsia"/>
        </w:rPr>
        <w:t>21</w:t>
      </w:r>
      <w:r w:rsidRPr="006C5DE5">
        <w:rPr>
          <w:rFonts w:hint="eastAsia"/>
        </w:rPr>
        <w:t>日在记者会上对奥巴马的国情咨文提出批评，称奥巴马的演讲说明他们哲学的核心问题，就是“我们是世界第一，每个人都应该认识到这一点”。拉夫罗夫表示，这也说明美国想称霸世界，不想与其他国家平起平坐。俄罗斯《晨报》网站援引俄国家杜马自由民主党团副主席基坚科的话称，奥巴马对俄的诬蔑比比皆是，向来不尊重事实，他染上了好莱坞虚张声势和毫无根据的坏习惯。</w:t>
      </w:r>
    </w:p>
    <w:p w14:paraId="22C5221D" w14:textId="77777777" w:rsidR="00426BD1" w:rsidRPr="006C5DE5" w:rsidRDefault="00426BD1" w:rsidP="00426BD1"/>
    <w:p w14:paraId="7FBA7871" w14:textId="77777777" w:rsidR="00426BD1" w:rsidRPr="006C5DE5" w:rsidRDefault="00426BD1" w:rsidP="00426BD1">
      <w:r w:rsidRPr="006C5DE5">
        <w:t>4444444444444444444444444444444444444444</w:t>
      </w:r>
    </w:p>
    <w:p w14:paraId="2FAB72F3" w14:textId="77777777" w:rsidR="00426BD1" w:rsidRPr="006C5DE5" w:rsidRDefault="00426BD1" w:rsidP="00426BD1"/>
    <w:p w14:paraId="5F659D5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5851A38A" w14:textId="77777777" w:rsidR="00426BD1" w:rsidRPr="006C5DE5" w:rsidRDefault="00426BD1" w:rsidP="00426BD1">
      <w:pPr>
        <w:rPr>
          <w:rFonts w:hint="eastAsia"/>
        </w:rPr>
      </w:pPr>
      <w:r w:rsidRPr="006C5DE5">
        <w:rPr>
          <w:rFonts w:hint="eastAsia"/>
        </w:rPr>
        <w:t>韩媒</w:t>
      </w:r>
      <w:r w:rsidRPr="006C5DE5">
        <w:rPr>
          <w:rFonts w:hint="eastAsia"/>
        </w:rPr>
        <w:t>:</w:t>
      </w:r>
      <w:r w:rsidRPr="006C5DE5">
        <w:rPr>
          <w:rFonts w:hint="eastAsia"/>
        </w:rPr>
        <w:t>金正日胞弟金平日调任朝鲜驻捷克大使</w:t>
      </w:r>
    </w:p>
    <w:p w14:paraId="4EFBC0E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07:34 </w:t>
      </w:r>
      <w:r w:rsidRPr="006C5DE5">
        <w:rPr>
          <w:rFonts w:hint="eastAsia"/>
        </w:rPr>
        <w:t>参考消息</w:t>
      </w:r>
      <w:r w:rsidRPr="006C5DE5">
        <w:rPr>
          <w:rFonts w:hint="eastAsia"/>
        </w:rPr>
        <w:t xml:space="preserve"> </w:t>
      </w:r>
    </w:p>
    <w:p w14:paraId="2B24E4C5" w14:textId="77777777" w:rsidR="00426BD1" w:rsidRPr="006C5DE5" w:rsidRDefault="00426BD1" w:rsidP="00426BD1">
      <w:pPr>
        <w:rPr>
          <w:rFonts w:hint="eastAsia"/>
        </w:rPr>
      </w:pPr>
      <w:r w:rsidRPr="006C5DE5">
        <w:rPr>
          <w:rFonts w:hint="eastAsia"/>
        </w:rPr>
        <w:t xml:space="preserve">　　参考消息网</w:t>
      </w:r>
      <w:r w:rsidRPr="006C5DE5">
        <w:rPr>
          <w:rFonts w:hint="eastAsia"/>
        </w:rPr>
        <w:t>1</w:t>
      </w:r>
      <w:r w:rsidRPr="006C5DE5">
        <w:rPr>
          <w:rFonts w:hint="eastAsia"/>
        </w:rPr>
        <w:t>月</w:t>
      </w:r>
      <w:r w:rsidRPr="006C5DE5">
        <w:rPr>
          <w:rFonts w:hint="eastAsia"/>
        </w:rPr>
        <w:t>21</w:t>
      </w:r>
      <w:r w:rsidRPr="006C5DE5">
        <w:rPr>
          <w:rFonts w:hint="eastAsia"/>
        </w:rPr>
        <w:t>日报道</w:t>
      </w:r>
      <w:r w:rsidRPr="006C5DE5">
        <w:rPr>
          <w:rFonts w:hint="eastAsia"/>
        </w:rPr>
        <w:t xml:space="preserve"> </w:t>
      </w:r>
      <w:r w:rsidRPr="006C5DE5">
        <w:rPr>
          <w:rFonts w:hint="eastAsia"/>
        </w:rPr>
        <w:t>韩媒称，据韩国政府一名官员</w:t>
      </w:r>
      <w:r w:rsidRPr="006C5DE5">
        <w:rPr>
          <w:rFonts w:hint="eastAsia"/>
        </w:rPr>
        <w:t>21</w:t>
      </w:r>
      <w:r w:rsidRPr="006C5DE5">
        <w:rPr>
          <w:rFonts w:hint="eastAsia"/>
        </w:rPr>
        <w:t>日透露，朝鲜已故领导人金正日同父异母的弟弟金平日最近调任朝鲜驻捷克大使，朝鲜外务省美国局局长李根接替金平日出任朝鲜驻波兰大使。</w:t>
      </w:r>
    </w:p>
    <w:p w14:paraId="41691489" w14:textId="77777777" w:rsidR="00426BD1" w:rsidRPr="006C5DE5" w:rsidRDefault="00426BD1" w:rsidP="00426BD1">
      <w:pPr>
        <w:rPr>
          <w:rFonts w:hint="eastAsia"/>
        </w:rPr>
      </w:pPr>
      <w:r w:rsidRPr="006C5DE5">
        <w:rPr>
          <w:rFonts w:hint="eastAsia"/>
        </w:rPr>
        <w:t xml:space="preserve">　　据韩联社</w:t>
      </w:r>
      <w:r w:rsidRPr="006C5DE5">
        <w:rPr>
          <w:rFonts w:hint="eastAsia"/>
        </w:rPr>
        <w:t>1</w:t>
      </w:r>
      <w:r w:rsidRPr="006C5DE5">
        <w:rPr>
          <w:rFonts w:hint="eastAsia"/>
        </w:rPr>
        <w:t>月</w:t>
      </w:r>
      <w:r w:rsidRPr="006C5DE5">
        <w:rPr>
          <w:rFonts w:hint="eastAsia"/>
        </w:rPr>
        <w:t>21</w:t>
      </w:r>
      <w:r w:rsidRPr="006C5DE5">
        <w:rPr>
          <w:rFonts w:hint="eastAsia"/>
        </w:rPr>
        <w:t>日报道，捷克外交部在主页上表示，金平日虽已获得出任认可，但尚未递交国书。</w:t>
      </w:r>
    </w:p>
    <w:p w14:paraId="7745A3BB" w14:textId="77777777" w:rsidR="00426BD1" w:rsidRPr="006C5DE5" w:rsidRDefault="00426BD1" w:rsidP="00426BD1">
      <w:pPr>
        <w:rPr>
          <w:rFonts w:hint="eastAsia"/>
        </w:rPr>
      </w:pPr>
      <w:r w:rsidRPr="006C5DE5">
        <w:rPr>
          <w:rFonts w:hint="eastAsia"/>
        </w:rPr>
        <w:t xml:space="preserve">　　金平日是金日成和第二任夫人金圣爱的儿子，曾一度被视作金正日最大的政敌，但在权力斗争中失败后，他自</w:t>
      </w:r>
      <w:r w:rsidRPr="006C5DE5">
        <w:rPr>
          <w:rFonts w:hint="eastAsia"/>
        </w:rPr>
        <w:t>1980</w:t>
      </w:r>
      <w:r w:rsidRPr="006C5DE5">
        <w:rPr>
          <w:rFonts w:hint="eastAsia"/>
        </w:rPr>
        <w:t>年代起一直生活在欧洲。</w:t>
      </w:r>
    </w:p>
    <w:p w14:paraId="45A74694" w14:textId="77777777" w:rsidR="00426BD1" w:rsidRPr="006C5DE5" w:rsidRDefault="00426BD1" w:rsidP="00426BD1">
      <w:pPr>
        <w:rPr>
          <w:rFonts w:hint="eastAsia"/>
        </w:rPr>
      </w:pPr>
      <w:r w:rsidRPr="006C5DE5">
        <w:rPr>
          <w:rFonts w:hint="eastAsia"/>
        </w:rPr>
        <w:t xml:space="preserve">　　</w:t>
      </w:r>
      <w:r w:rsidRPr="006C5DE5">
        <w:rPr>
          <w:rFonts w:hint="eastAsia"/>
        </w:rPr>
        <w:t>1998</w:t>
      </w:r>
      <w:r w:rsidRPr="006C5DE5">
        <w:rPr>
          <w:rFonts w:hint="eastAsia"/>
        </w:rPr>
        <w:t>年金平日被任命为朝鲜驻波兰大使，此次时隔</w:t>
      </w:r>
      <w:r w:rsidRPr="006C5DE5">
        <w:rPr>
          <w:rFonts w:hint="eastAsia"/>
        </w:rPr>
        <w:t>17</w:t>
      </w:r>
      <w:r w:rsidRPr="006C5DE5">
        <w:rPr>
          <w:rFonts w:hint="eastAsia"/>
        </w:rPr>
        <w:t>年被调任。</w:t>
      </w:r>
    </w:p>
    <w:p w14:paraId="3D4B692B" w14:textId="77777777" w:rsidR="00426BD1" w:rsidRPr="006C5DE5" w:rsidRDefault="00426BD1" w:rsidP="00426BD1">
      <w:pPr>
        <w:rPr>
          <w:rFonts w:hint="eastAsia"/>
        </w:rPr>
      </w:pPr>
      <w:r w:rsidRPr="006C5DE5">
        <w:rPr>
          <w:rFonts w:hint="eastAsia"/>
        </w:rPr>
        <w:t xml:space="preserve">　　李根则是朝鲜最具代表性的“美国通”，从上世纪九十年代起参与了多数朝美磋商，</w:t>
      </w:r>
      <w:r w:rsidRPr="006C5DE5">
        <w:rPr>
          <w:rFonts w:hint="eastAsia"/>
        </w:rPr>
        <w:t>2013</w:t>
      </w:r>
      <w:r w:rsidRPr="006C5DE5">
        <w:rPr>
          <w:rFonts w:hint="eastAsia"/>
        </w:rPr>
        <w:t>年后对外活动明显减少。</w:t>
      </w:r>
    </w:p>
    <w:p w14:paraId="110E6274" w14:textId="77777777" w:rsidR="00426BD1" w:rsidRPr="006C5DE5" w:rsidRDefault="00426BD1" w:rsidP="00426BD1"/>
    <w:p w14:paraId="6FE3A8B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0BCC9DF9" w14:textId="77777777" w:rsidR="00426BD1" w:rsidRPr="006C5DE5" w:rsidRDefault="00426BD1" w:rsidP="00426BD1">
      <w:pPr>
        <w:rPr>
          <w:rFonts w:hint="eastAsia"/>
        </w:rPr>
      </w:pPr>
      <w:r w:rsidRPr="006C5DE5">
        <w:rPr>
          <w:rFonts w:hint="eastAsia"/>
        </w:rPr>
        <w:t>韩媒：金正恩将于今年</w:t>
      </w:r>
      <w:r w:rsidRPr="006C5DE5">
        <w:rPr>
          <w:rFonts w:hint="eastAsia"/>
        </w:rPr>
        <w:t>5</w:t>
      </w:r>
      <w:r w:rsidRPr="006C5DE5">
        <w:rPr>
          <w:rFonts w:hint="eastAsia"/>
        </w:rPr>
        <w:t>月访俄</w:t>
      </w:r>
    </w:p>
    <w:p w14:paraId="43D50823"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07:22 </w:t>
      </w:r>
      <w:r w:rsidRPr="006C5DE5">
        <w:rPr>
          <w:rFonts w:hint="eastAsia"/>
        </w:rPr>
        <w:t>参考消息</w:t>
      </w:r>
      <w:r w:rsidRPr="006C5DE5">
        <w:rPr>
          <w:rFonts w:hint="eastAsia"/>
        </w:rPr>
        <w:t xml:space="preserve"> </w:t>
      </w:r>
    </w:p>
    <w:p w14:paraId="5EA606C5" w14:textId="77777777" w:rsidR="00426BD1" w:rsidRPr="006C5DE5" w:rsidRDefault="00426BD1" w:rsidP="00426BD1">
      <w:pPr>
        <w:rPr>
          <w:rFonts w:hint="eastAsia"/>
        </w:rPr>
      </w:pPr>
      <w:r w:rsidRPr="006C5DE5">
        <w:rPr>
          <w:rFonts w:hint="eastAsia"/>
        </w:rPr>
        <w:t xml:space="preserve">　　参考消息网</w:t>
      </w:r>
      <w:r w:rsidRPr="006C5DE5">
        <w:rPr>
          <w:rFonts w:hint="eastAsia"/>
        </w:rPr>
        <w:t>1</w:t>
      </w:r>
      <w:r w:rsidRPr="006C5DE5">
        <w:rPr>
          <w:rFonts w:hint="eastAsia"/>
        </w:rPr>
        <w:t>月</w:t>
      </w:r>
      <w:r w:rsidRPr="006C5DE5">
        <w:rPr>
          <w:rFonts w:hint="eastAsia"/>
        </w:rPr>
        <w:t>22</w:t>
      </w:r>
      <w:r w:rsidRPr="006C5DE5">
        <w:rPr>
          <w:rFonts w:hint="eastAsia"/>
        </w:rPr>
        <w:t>日报道</w:t>
      </w:r>
      <w:r w:rsidRPr="006C5DE5">
        <w:rPr>
          <w:rFonts w:hint="eastAsia"/>
        </w:rPr>
        <w:t xml:space="preserve"> </w:t>
      </w:r>
      <w:r w:rsidRPr="006C5DE5">
        <w:rPr>
          <w:rFonts w:hint="eastAsia"/>
        </w:rPr>
        <w:t>韩国《朝鲜日报》援引俄通社</w:t>
      </w:r>
      <w:r w:rsidRPr="006C5DE5">
        <w:rPr>
          <w:rFonts w:hint="eastAsia"/>
        </w:rPr>
        <w:t>-</w:t>
      </w:r>
      <w:r w:rsidRPr="006C5DE5">
        <w:rPr>
          <w:rFonts w:hint="eastAsia"/>
        </w:rPr>
        <w:t>塔斯社当地时间</w:t>
      </w:r>
      <w:r w:rsidRPr="006C5DE5">
        <w:rPr>
          <w:rFonts w:hint="eastAsia"/>
        </w:rPr>
        <w:t>21</w:t>
      </w:r>
      <w:r w:rsidRPr="006C5DE5">
        <w:rPr>
          <w:rFonts w:hint="eastAsia"/>
        </w:rPr>
        <w:t>日报道称，朝鲜劳动党第一书记金正恩接受了俄罗斯的邀请，将出席今年</w:t>
      </w:r>
      <w:r w:rsidRPr="006C5DE5">
        <w:rPr>
          <w:rFonts w:hint="eastAsia"/>
        </w:rPr>
        <w:t>5</w:t>
      </w:r>
      <w:r w:rsidRPr="006C5DE5">
        <w:rPr>
          <w:rFonts w:hint="eastAsia"/>
        </w:rPr>
        <w:t>月在俄罗斯莫斯科举行的二战</w:t>
      </w:r>
      <w:r w:rsidRPr="006C5DE5">
        <w:rPr>
          <w:rFonts w:hint="eastAsia"/>
        </w:rPr>
        <w:t>70</w:t>
      </w:r>
      <w:r w:rsidRPr="006C5DE5">
        <w:rPr>
          <w:rFonts w:hint="eastAsia"/>
        </w:rPr>
        <w:t>周年纪念活动。</w:t>
      </w:r>
      <w:r w:rsidRPr="006C5DE5">
        <w:rPr>
          <w:rFonts w:hint="eastAsia"/>
        </w:rPr>
        <w:t xml:space="preserve"> </w:t>
      </w:r>
    </w:p>
    <w:p w14:paraId="225EAE87" w14:textId="77777777" w:rsidR="00426BD1" w:rsidRPr="006C5DE5" w:rsidRDefault="00426BD1" w:rsidP="00426BD1"/>
    <w:p w14:paraId="255A274B" w14:textId="77777777" w:rsidR="00426BD1" w:rsidRPr="006C5DE5" w:rsidRDefault="00426BD1" w:rsidP="00426BD1">
      <w:pPr>
        <w:rPr>
          <w:rFonts w:hint="eastAsia"/>
        </w:rPr>
      </w:pPr>
      <w:r w:rsidRPr="006C5DE5">
        <w:rPr>
          <w:rFonts w:hint="eastAsia"/>
        </w:rPr>
        <w:t xml:space="preserve">　　俄罗斯部长谢尔盖·拉夫罗夫在记者见面会上表示：“从朝鲜方面得到了肯定的回答。”</w:t>
      </w:r>
    </w:p>
    <w:p w14:paraId="0EA22F35" w14:textId="77777777" w:rsidR="00426BD1" w:rsidRPr="006C5DE5" w:rsidRDefault="00426BD1" w:rsidP="00426BD1"/>
    <w:p w14:paraId="7EF9B840" w14:textId="77777777" w:rsidR="00426BD1" w:rsidRPr="006C5DE5" w:rsidRDefault="00426BD1" w:rsidP="00426BD1">
      <w:pPr>
        <w:rPr>
          <w:rFonts w:hint="eastAsia"/>
        </w:rPr>
      </w:pPr>
      <w:r w:rsidRPr="006C5DE5">
        <w:rPr>
          <w:rFonts w:hint="eastAsia"/>
        </w:rPr>
        <w:t xml:space="preserve">　　另据韩联社</w:t>
      </w:r>
      <w:r w:rsidRPr="006C5DE5">
        <w:rPr>
          <w:rFonts w:hint="eastAsia"/>
        </w:rPr>
        <w:t>1</w:t>
      </w:r>
      <w:r w:rsidRPr="006C5DE5">
        <w:rPr>
          <w:rFonts w:hint="eastAsia"/>
        </w:rPr>
        <w:t>月</w:t>
      </w:r>
      <w:r w:rsidRPr="006C5DE5">
        <w:rPr>
          <w:rFonts w:hint="eastAsia"/>
        </w:rPr>
        <w:t>21</w:t>
      </w:r>
      <w:r w:rsidRPr="006C5DE5">
        <w:rPr>
          <w:rFonts w:hint="eastAsia"/>
        </w:rPr>
        <w:t>日报道，俄罗斯外交部长拉夫罗夫</w:t>
      </w:r>
      <w:r w:rsidRPr="006C5DE5">
        <w:rPr>
          <w:rFonts w:hint="eastAsia"/>
        </w:rPr>
        <w:t>21</w:t>
      </w:r>
      <w:r w:rsidRPr="006C5DE5">
        <w:rPr>
          <w:rFonts w:hint="eastAsia"/>
        </w:rPr>
        <w:t>日在记者会上表示，目前有</w:t>
      </w:r>
      <w:r w:rsidRPr="006C5DE5">
        <w:rPr>
          <w:rFonts w:hint="eastAsia"/>
        </w:rPr>
        <w:t>20</w:t>
      </w:r>
      <w:r w:rsidRPr="006C5DE5">
        <w:rPr>
          <w:rFonts w:hint="eastAsia"/>
        </w:rPr>
        <w:t>个国家代表确定参加纪念活动，其中包括中国国家主席习近平。他说，到</w:t>
      </w:r>
      <w:r w:rsidRPr="006C5DE5">
        <w:rPr>
          <w:rFonts w:hint="eastAsia"/>
        </w:rPr>
        <w:t>5</w:t>
      </w:r>
      <w:r w:rsidRPr="006C5DE5">
        <w:rPr>
          <w:rFonts w:hint="eastAsia"/>
        </w:rPr>
        <w:t>月还有一段时间，相信会有更多的国家陆续做出答复。</w:t>
      </w:r>
    </w:p>
    <w:p w14:paraId="4D1E71B3" w14:textId="77777777" w:rsidR="00426BD1" w:rsidRPr="006C5DE5" w:rsidRDefault="00426BD1" w:rsidP="00426BD1">
      <w:pPr>
        <w:rPr>
          <w:rFonts w:hint="eastAsia"/>
        </w:rPr>
      </w:pPr>
      <w:r w:rsidRPr="006C5DE5">
        <w:rPr>
          <w:rFonts w:hint="eastAsia"/>
        </w:rPr>
        <w:t xml:space="preserve">　　俄罗斯总统助理乌沙科夫</w:t>
      </w:r>
      <w:r w:rsidRPr="006C5DE5">
        <w:rPr>
          <w:rFonts w:hint="eastAsia"/>
        </w:rPr>
        <w:t>(Yuri Ushakov)2014</w:t>
      </w:r>
      <w:r w:rsidRPr="006C5DE5">
        <w:rPr>
          <w:rFonts w:hint="eastAsia"/>
        </w:rPr>
        <w:t>年</w:t>
      </w:r>
      <w:r w:rsidRPr="006C5DE5">
        <w:rPr>
          <w:rFonts w:hint="eastAsia"/>
        </w:rPr>
        <w:t>12</w:t>
      </w:r>
      <w:r w:rsidRPr="006C5DE5">
        <w:rPr>
          <w:rFonts w:hint="eastAsia"/>
        </w:rPr>
        <w:t>月表示，和二战胜利</w:t>
      </w:r>
      <w:r w:rsidRPr="006C5DE5">
        <w:rPr>
          <w:rFonts w:hint="eastAsia"/>
        </w:rPr>
        <w:t>60</w:t>
      </w:r>
      <w:r w:rsidRPr="006C5DE5">
        <w:rPr>
          <w:rFonts w:hint="eastAsia"/>
        </w:rPr>
        <w:t>周年庆祝活动时一样，本次也向二战时期所有反法西斯同盟国、周边国家、金砖四国等国领导人发送了邀请函，其中包括朝鲜领导人金正恩。</w:t>
      </w:r>
    </w:p>
    <w:p w14:paraId="23FCC302" w14:textId="77777777" w:rsidR="00426BD1" w:rsidRPr="006C5DE5" w:rsidRDefault="00426BD1" w:rsidP="00426BD1">
      <w:pPr>
        <w:rPr>
          <w:rFonts w:hint="eastAsia"/>
        </w:rPr>
      </w:pPr>
      <w:r w:rsidRPr="006C5DE5">
        <w:rPr>
          <w:rFonts w:hint="eastAsia"/>
        </w:rPr>
        <w:t xml:space="preserve">　　据韩联社此前报道，一位驻北京的韩国外交人士在匿名的条件下说，朝鲜对俄邀请金正恩的积极态度显然旨在促使中国努力改善与平壤的关系。</w:t>
      </w:r>
    </w:p>
    <w:p w14:paraId="32D1FB8B" w14:textId="77777777" w:rsidR="00426BD1" w:rsidRPr="006C5DE5" w:rsidRDefault="00426BD1" w:rsidP="00426BD1">
      <w:pPr>
        <w:rPr>
          <w:rFonts w:hint="eastAsia"/>
        </w:rPr>
      </w:pPr>
      <w:r w:rsidRPr="006C5DE5">
        <w:rPr>
          <w:rFonts w:hint="eastAsia"/>
        </w:rPr>
        <w:t xml:space="preserve">　　日本外交学者网站曾报道称，金正恩</w:t>
      </w:r>
      <w:r w:rsidRPr="006C5DE5">
        <w:rPr>
          <w:rFonts w:hint="eastAsia"/>
        </w:rPr>
        <w:t>5</w:t>
      </w:r>
      <w:r w:rsidRPr="006C5DE5">
        <w:rPr>
          <w:rFonts w:hint="eastAsia"/>
        </w:rPr>
        <w:t>月访问俄罗斯，特别值得关注的是中国国家主席习近平届时会见这位朝鲜领导人时的态度。俄罗斯</w:t>
      </w:r>
      <w:r w:rsidRPr="006C5DE5">
        <w:rPr>
          <w:rFonts w:hint="eastAsia"/>
        </w:rPr>
        <w:t>5</w:t>
      </w:r>
      <w:r w:rsidRPr="006C5DE5">
        <w:rPr>
          <w:rFonts w:hint="eastAsia"/>
        </w:rPr>
        <w:t>月的纪念活动也邀请了中国领导人。</w:t>
      </w:r>
    </w:p>
    <w:p w14:paraId="3CABD8D7" w14:textId="77777777" w:rsidR="00426BD1" w:rsidRPr="006C5DE5" w:rsidRDefault="00426BD1" w:rsidP="00426BD1">
      <w:pPr>
        <w:rPr>
          <w:rFonts w:hint="eastAsia"/>
        </w:rPr>
      </w:pPr>
      <w:r w:rsidRPr="006C5DE5">
        <w:rPr>
          <w:rFonts w:hint="eastAsia"/>
        </w:rPr>
        <w:t xml:space="preserve">　　报道称，去年，中国领导人打破了一个老传统，在习近平</w:t>
      </w:r>
      <w:r w:rsidRPr="006C5DE5">
        <w:rPr>
          <w:rFonts w:hint="eastAsia"/>
        </w:rPr>
        <w:t>2014</w:t>
      </w:r>
      <w:r w:rsidRPr="006C5DE5">
        <w:rPr>
          <w:rFonts w:hint="eastAsia"/>
        </w:rPr>
        <w:t>年</w:t>
      </w:r>
      <w:r w:rsidRPr="006C5DE5">
        <w:rPr>
          <w:rFonts w:hint="eastAsia"/>
        </w:rPr>
        <w:t>7</w:t>
      </w:r>
      <w:r w:rsidRPr="006C5DE5">
        <w:rPr>
          <w:rFonts w:hint="eastAsia"/>
        </w:rPr>
        <w:t>月访问首尔的时候没有顺道去朝鲜。</w:t>
      </w:r>
    </w:p>
    <w:p w14:paraId="27AA85AD" w14:textId="77777777" w:rsidR="00426BD1" w:rsidRPr="006C5DE5" w:rsidRDefault="00426BD1" w:rsidP="00426BD1">
      <w:pPr>
        <w:rPr>
          <w:rFonts w:hint="eastAsia"/>
        </w:rPr>
      </w:pPr>
      <w:r w:rsidRPr="006C5DE5">
        <w:rPr>
          <w:rFonts w:hint="eastAsia"/>
        </w:rPr>
        <w:t xml:space="preserve">　　另据美国《华盛顿邮报》网站此前报道，朝鲜与中国以前的密切关系曾被广泛称为“唇亡齿寒”，现在值得人们关注的是“伟大的继任者”</w:t>
      </w:r>
      <w:r w:rsidRPr="006C5DE5">
        <w:rPr>
          <w:rFonts w:hint="eastAsia"/>
        </w:rPr>
        <w:t>(</w:t>
      </w:r>
      <w:r w:rsidRPr="006C5DE5">
        <w:rPr>
          <w:rFonts w:hint="eastAsia"/>
        </w:rPr>
        <w:t>指金正恩</w:t>
      </w:r>
      <w:r w:rsidRPr="006C5DE5">
        <w:rPr>
          <w:rFonts w:hint="eastAsia"/>
        </w:rPr>
        <w:t>)</w:t>
      </w:r>
      <w:r w:rsidRPr="006C5DE5">
        <w:rPr>
          <w:rFonts w:hint="eastAsia"/>
        </w:rPr>
        <w:t>还没有见过中国国家主席习近平。</w:t>
      </w:r>
    </w:p>
    <w:p w14:paraId="53D701F5" w14:textId="77777777" w:rsidR="00426BD1" w:rsidRPr="006C5DE5" w:rsidRDefault="00426BD1" w:rsidP="00426BD1"/>
    <w:p w14:paraId="7A72F21C" w14:textId="77777777" w:rsidR="00426BD1" w:rsidRPr="006C5DE5" w:rsidRDefault="00426BD1" w:rsidP="00426BD1">
      <w:pPr>
        <w:rPr>
          <w:rFonts w:hint="eastAsia"/>
        </w:rPr>
      </w:pPr>
      <w:r w:rsidRPr="006C5DE5">
        <w:rPr>
          <w:rFonts w:hint="eastAsia"/>
        </w:rPr>
        <w:t>＝＝＝＝＝＝＝＝＝＝＝＝＝＝＝＝＝＝＝</w:t>
      </w:r>
    </w:p>
    <w:p w14:paraId="26BF21C5" w14:textId="77777777" w:rsidR="00426BD1" w:rsidRPr="006C5DE5" w:rsidRDefault="00426BD1" w:rsidP="00426BD1"/>
    <w:p w14:paraId="0D7F575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69455C3F" w14:textId="77777777" w:rsidR="00426BD1" w:rsidRPr="006C5DE5" w:rsidRDefault="00426BD1" w:rsidP="00426BD1">
      <w:pPr>
        <w:rPr>
          <w:rFonts w:hint="eastAsia"/>
        </w:rPr>
      </w:pPr>
      <w:r w:rsidRPr="006C5DE5">
        <w:rPr>
          <w:rFonts w:hint="eastAsia"/>
        </w:rPr>
        <w:t>美国与伊朗将举行新一轮伊核问题谈判双边磋商</w:t>
      </w:r>
    </w:p>
    <w:p w14:paraId="24F0C1F8"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13:26 </w:t>
      </w:r>
      <w:r w:rsidRPr="006C5DE5">
        <w:rPr>
          <w:rFonts w:hint="eastAsia"/>
        </w:rPr>
        <w:t>新华网</w:t>
      </w:r>
    </w:p>
    <w:p w14:paraId="434DFBD8" w14:textId="77777777" w:rsidR="00426BD1" w:rsidRPr="006C5DE5" w:rsidRDefault="00426BD1" w:rsidP="00426BD1">
      <w:pPr>
        <w:rPr>
          <w:rFonts w:hint="eastAsia"/>
        </w:rPr>
      </w:pPr>
      <w:r w:rsidRPr="006C5DE5">
        <w:rPr>
          <w:rFonts w:hint="eastAsia"/>
        </w:rPr>
        <w:t xml:space="preserve">　　新华网华盛顿</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w:t>
      </w:r>
      <w:r w:rsidRPr="006C5DE5">
        <w:rPr>
          <w:rFonts w:hint="eastAsia"/>
        </w:rPr>
        <w:t>记者陆佳飞</w:t>
      </w:r>
      <w:r w:rsidRPr="006C5DE5">
        <w:rPr>
          <w:rFonts w:hint="eastAsia"/>
        </w:rPr>
        <w:t xml:space="preserve"> </w:t>
      </w:r>
      <w:r w:rsidRPr="006C5DE5">
        <w:rPr>
          <w:rFonts w:hint="eastAsia"/>
        </w:rPr>
        <w:t>易爱军</w:t>
      </w:r>
      <w:r w:rsidRPr="006C5DE5">
        <w:rPr>
          <w:rFonts w:hint="eastAsia"/>
        </w:rPr>
        <w:t xml:space="preserve">) </w:t>
      </w:r>
      <w:r w:rsidRPr="006C5DE5">
        <w:rPr>
          <w:rFonts w:hint="eastAsia"/>
        </w:rPr>
        <w:t>美国国务院</w:t>
      </w:r>
      <w:r w:rsidRPr="006C5DE5">
        <w:rPr>
          <w:rFonts w:hint="eastAsia"/>
        </w:rPr>
        <w:t>21</w:t>
      </w:r>
      <w:r w:rsidRPr="006C5DE5">
        <w:rPr>
          <w:rFonts w:hint="eastAsia"/>
        </w:rPr>
        <w:t>日发表声明，宣布美国和伊朗将于本月</w:t>
      </w:r>
      <w:r w:rsidRPr="006C5DE5">
        <w:rPr>
          <w:rFonts w:hint="eastAsia"/>
        </w:rPr>
        <w:t>23</w:t>
      </w:r>
      <w:r w:rsidRPr="006C5DE5">
        <w:rPr>
          <w:rFonts w:hint="eastAsia"/>
        </w:rPr>
        <w:t>日和</w:t>
      </w:r>
      <w:r w:rsidRPr="006C5DE5">
        <w:rPr>
          <w:rFonts w:hint="eastAsia"/>
        </w:rPr>
        <w:t>24</w:t>
      </w:r>
      <w:r w:rsidRPr="006C5DE5">
        <w:rPr>
          <w:rFonts w:hint="eastAsia"/>
        </w:rPr>
        <w:t>日在瑞士苏黎世就伊核谈判举行新一轮双边磋商，届时美国负责政治事务的副国务卿温迪·舍曼将出席。</w:t>
      </w:r>
    </w:p>
    <w:p w14:paraId="21C36284" w14:textId="77777777" w:rsidR="00426BD1" w:rsidRPr="006C5DE5" w:rsidRDefault="00426BD1" w:rsidP="00426BD1"/>
    <w:p w14:paraId="5FA71BA5" w14:textId="77777777" w:rsidR="00426BD1" w:rsidRPr="006C5DE5" w:rsidRDefault="00426BD1" w:rsidP="00426BD1">
      <w:pPr>
        <w:rPr>
          <w:rFonts w:hint="eastAsia"/>
        </w:rPr>
      </w:pPr>
      <w:r w:rsidRPr="006C5DE5">
        <w:rPr>
          <w:rFonts w:hint="eastAsia"/>
        </w:rPr>
        <w:t xml:space="preserve">　　声明说，此次新一轮双边美伊磋商将在伊核问题六国</w:t>
      </w:r>
      <w:r w:rsidRPr="006C5DE5">
        <w:rPr>
          <w:rFonts w:hint="eastAsia"/>
        </w:rPr>
        <w:t>(</w:t>
      </w:r>
      <w:r w:rsidRPr="006C5DE5">
        <w:rPr>
          <w:rFonts w:hint="eastAsia"/>
        </w:rPr>
        <w:t>美国、英国、法国、俄罗斯、中国和德国</w:t>
      </w:r>
      <w:r w:rsidRPr="006C5DE5">
        <w:rPr>
          <w:rFonts w:hint="eastAsia"/>
        </w:rPr>
        <w:t>)</w:t>
      </w:r>
      <w:r w:rsidRPr="006C5DE5">
        <w:rPr>
          <w:rFonts w:hint="eastAsia"/>
        </w:rPr>
        <w:t>与伊朗正在进行的伊核问题全面协议谈判的框架下进行。声明并未透露本月</w:t>
      </w:r>
      <w:r w:rsidRPr="006C5DE5">
        <w:rPr>
          <w:rFonts w:hint="eastAsia"/>
        </w:rPr>
        <w:t>15</w:t>
      </w:r>
      <w:r w:rsidRPr="006C5DE5">
        <w:rPr>
          <w:rFonts w:hint="eastAsia"/>
        </w:rPr>
        <w:t>日至</w:t>
      </w:r>
      <w:r w:rsidRPr="006C5DE5">
        <w:rPr>
          <w:rFonts w:hint="eastAsia"/>
        </w:rPr>
        <w:t>17</w:t>
      </w:r>
      <w:r w:rsidRPr="006C5DE5">
        <w:rPr>
          <w:rFonts w:hint="eastAsia"/>
        </w:rPr>
        <w:t>日进行的上一轮双边磋商取得的进展。</w:t>
      </w:r>
    </w:p>
    <w:p w14:paraId="28DC83E7" w14:textId="77777777" w:rsidR="00426BD1" w:rsidRPr="006C5DE5" w:rsidRDefault="00426BD1" w:rsidP="00426BD1"/>
    <w:p w14:paraId="2EBCEB2B" w14:textId="77777777" w:rsidR="00426BD1" w:rsidRPr="006C5DE5" w:rsidRDefault="00426BD1" w:rsidP="00426BD1">
      <w:pPr>
        <w:rPr>
          <w:rFonts w:hint="eastAsia"/>
        </w:rPr>
      </w:pPr>
      <w:r w:rsidRPr="006C5DE5">
        <w:rPr>
          <w:rFonts w:hint="eastAsia"/>
        </w:rPr>
        <w:t xml:space="preserve">　　在当天与到访的欧盟外交和安全政策高级代表莫盖里尼举行的联合新闻发布会上，美国国务卿克里呼吁支持对伊朗施加新制裁的国会议员停止采取单边行动，并表示美国应该同英国、法国、俄罗斯、中国和德国一起积极参与伊核谈判，推动伊核问题全面协议的达成。</w:t>
      </w:r>
    </w:p>
    <w:p w14:paraId="20969795" w14:textId="77777777" w:rsidR="00426BD1" w:rsidRPr="006C5DE5" w:rsidRDefault="00426BD1" w:rsidP="00426BD1"/>
    <w:p w14:paraId="4C41E321" w14:textId="77777777" w:rsidR="00426BD1" w:rsidRPr="006C5DE5" w:rsidRDefault="00426BD1" w:rsidP="00426BD1">
      <w:pPr>
        <w:rPr>
          <w:rFonts w:hint="eastAsia"/>
        </w:rPr>
      </w:pPr>
      <w:r w:rsidRPr="006C5DE5">
        <w:rPr>
          <w:rFonts w:hint="eastAsia"/>
        </w:rPr>
        <w:t xml:space="preserve">　　共和党控制的美国国会正试图通过进一步制裁伊朗的议案，对此，奥巴马政府强调应该用外交手段解决伊朗核问题，并加大了与伊方在核问题上的双边磋商。克里分别于本月</w:t>
      </w:r>
      <w:r w:rsidRPr="006C5DE5">
        <w:rPr>
          <w:rFonts w:hint="eastAsia"/>
        </w:rPr>
        <w:t>14</w:t>
      </w:r>
      <w:r w:rsidRPr="006C5DE5">
        <w:rPr>
          <w:rFonts w:hint="eastAsia"/>
        </w:rPr>
        <w:t>日和</w:t>
      </w:r>
      <w:r w:rsidRPr="006C5DE5">
        <w:rPr>
          <w:rFonts w:hint="eastAsia"/>
        </w:rPr>
        <w:t>16</w:t>
      </w:r>
      <w:r w:rsidRPr="006C5DE5">
        <w:rPr>
          <w:rFonts w:hint="eastAsia"/>
        </w:rPr>
        <w:t>日与伊朗外长扎里夫举行了会晤。</w:t>
      </w:r>
    </w:p>
    <w:p w14:paraId="16B34514" w14:textId="77777777" w:rsidR="00426BD1" w:rsidRPr="006C5DE5" w:rsidRDefault="00426BD1" w:rsidP="00426BD1">
      <w:pPr>
        <w:rPr>
          <w:rFonts w:hint="eastAsia"/>
        </w:rPr>
      </w:pPr>
      <w:r w:rsidRPr="006C5DE5">
        <w:rPr>
          <w:rFonts w:hint="eastAsia"/>
        </w:rPr>
        <w:t xml:space="preserve">　　奥巴马在</w:t>
      </w:r>
      <w:r w:rsidRPr="006C5DE5">
        <w:rPr>
          <w:rFonts w:hint="eastAsia"/>
        </w:rPr>
        <w:t>20</w:t>
      </w:r>
      <w:r w:rsidRPr="006C5DE5">
        <w:rPr>
          <w:rFonts w:hint="eastAsia"/>
        </w:rPr>
        <w:t>日晚发表一年一度的国情咨文时表示，伊核问题六国有望在今年春天通过谈判与伊朗就其核问题达成全面协议，从而避免中东再次爆发冲突。国会如果在谈判期间通过对伊朗实施进一步制裁的议案，则将导致谈判破裂，从而导致盟友疏远美国，伊朗则将重启其核计划。他重申，他将否决国会相关议案。</w:t>
      </w:r>
    </w:p>
    <w:p w14:paraId="766DCCCE" w14:textId="77777777" w:rsidR="00426BD1" w:rsidRPr="006C5DE5" w:rsidRDefault="00426BD1" w:rsidP="00426BD1">
      <w:pPr>
        <w:rPr>
          <w:rFonts w:hint="eastAsia"/>
        </w:rPr>
      </w:pPr>
      <w:r w:rsidRPr="006C5DE5">
        <w:rPr>
          <w:rFonts w:hint="eastAsia"/>
        </w:rPr>
        <w:t xml:space="preserve">　　根据伊朗与伊核问题六国</w:t>
      </w:r>
      <w:r w:rsidRPr="006C5DE5">
        <w:rPr>
          <w:rFonts w:hint="eastAsia"/>
        </w:rPr>
        <w:t>2013</w:t>
      </w:r>
      <w:r w:rsidRPr="006C5DE5">
        <w:rPr>
          <w:rFonts w:hint="eastAsia"/>
        </w:rPr>
        <w:t>年</w:t>
      </w:r>
      <w:r w:rsidRPr="006C5DE5">
        <w:rPr>
          <w:rFonts w:hint="eastAsia"/>
        </w:rPr>
        <w:t>11</w:t>
      </w:r>
      <w:r w:rsidRPr="006C5DE5">
        <w:rPr>
          <w:rFonts w:hint="eastAsia"/>
        </w:rPr>
        <w:t>月达成的阶段性协议，伊朗应在</w:t>
      </w:r>
      <w:r w:rsidRPr="006C5DE5">
        <w:rPr>
          <w:rFonts w:hint="eastAsia"/>
        </w:rPr>
        <w:t>2014</w:t>
      </w:r>
      <w:r w:rsidRPr="006C5DE5">
        <w:rPr>
          <w:rFonts w:hint="eastAsia"/>
        </w:rPr>
        <w:t>年</w:t>
      </w:r>
      <w:r w:rsidRPr="006C5DE5">
        <w:rPr>
          <w:rFonts w:hint="eastAsia"/>
        </w:rPr>
        <w:t>7</w:t>
      </w:r>
      <w:r w:rsidRPr="006C5DE5">
        <w:rPr>
          <w:rFonts w:hint="eastAsia"/>
        </w:rPr>
        <w:t>月</w:t>
      </w:r>
      <w:r w:rsidRPr="006C5DE5">
        <w:rPr>
          <w:rFonts w:hint="eastAsia"/>
        </w:rPr>
        <w:t>20</w:t>
      </w:r>
      <w:r w:rsidRPr="006C5DE5">
        <w:rPr>
          <w:rFonts w:hint="eastAsia"/>
        </w:rPr>
        <w:t>日前就核计划作出妥协，以换取西方国家减轻制裁，同时寻求通过谈判达成全面协议。由于分歧严重，各方将谈判期限延长至</w:t>
      </w:r>
      <w:r w:rsidRPr="006C5DE5">
        <w:rPr>
          <w:rFonts w:hint="eastAsia"/>
        </w:rPr>
        <w:t>2014</w:t>
      </w:r>
      <w:r w:rsidRPr="006C5DE5">
        <w:rPr>
          <w:rFonts w:hint="eastAsia"/>
        </w:rPr>
        <w:t>年</w:t>
      </w:r>
      <w:r w:rsidRPr="006C5DE5">
        <w:rPr>
          <w:rFonts w:hint="eastAsia"/>
        </w:rPr>
        <w:t>11</w:t>
      </w:r>
      <w:r w:rsidRPr="006C5DE5">
        <w:rPr>
          <w:rFonts w:hint="eastAsia"/>
        </w:rPr>
        <w:t>月</w:t>
      </w:r>
      <w:r w:rsidRPr="006C5DE5">
        <w:rPr>
          <w:rFonts w:hint="eastAsia"/>
        </w:rPr>
        <w:t>24</w:t>
      </w:r>
      <w:r w:rsidRPr="006C5DE5">
        <w:rPr>
          <w:rFonts w:hint="eastAsia"/>
        </w:rPr>
        <w:t>日，后又延长至</w:t>
      </w:r>
      <w:r w:rsidRPr="006C5DE5">
        <w:rPr>
          <w:rFonts w:hint="eastAsia"/>
        </w:rPr>
        <w:t>2015</w:t>
      </w:r>
      <w:r w:rsidRPr="006C5DE5">
        <w:rPr>
          <w:rFonts w:hint="eastAsia"/>
        </w:rPr>
        <w:t>年</w:t>
      </w:r>
      <w:r w:rsidRPr="006C5DE5">
        <w:rPr>
          <w:rFonts w:hint="eastAsia"/>
        </w:rPr>
        <w:t>6</w:t>
      </w:r>
      <w:r w:rsidRPr="006C5DE5">
        <w:rPr>
          <w:rFonts w:hint="eastAsia"/>
        </w:rPr>
        <w:t>月</w:t>
      </w:r>
      <w:r w:rsidRPr="006C5DE5">
        <w:rPr>
          <w:rFonts w:hint="eastAsia"/>
        </w:rPr>
        <w:t>30</w:t>
      </w:r>
      <w:r w:rsidRPr="006C5DE5">
        <w:rPr>
          <w:rFonts w:hint="eastAsia"/>
        </w:rPr>
        <w:t>日。</w:t>
      </w:r>
    </w:p>
    <w:p w14:paraId="6D56F20B" w14:textId="77777777" w:rsidR="00426BD1" w:rsidRPr="006C5DE5" w:rsidRDefault="00426BD1" w:rsidP="00426BD1"/>
    <w:p w14:paraId="3B908FE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33ED46CB" w14:textId="77777777" w:rsidR="00426BD1" w:rsidRPr="006C5DE5" w:rsidRDefault="00426BD1" w:rsidP="00426BD1">
      <w:pPr>
        <w:rPr>
          <w:rFonts w:hint="eastAsia"/>
        </w:rPr>
      </w:pPr>
      <w:r w:rsidRPr="006C5DE5">
        <w:rPr>
          <w:rFonts w:hint="eastAsia"/>
        </w:rPr>
        <w:t>美國對伊朗政策較量升級</w:t>
      </w:r>
      <w:r w:rsidRPr="006C5DE5">
        <w:rPr>
          <w:rFonts w:hint="eastAsia"/>
        </w:rPr>
        <w:t xml:space="preserve"> </w:t>
      </w:r>
      <w:r w:rsidRPr="006C5DE5">
        <w:rPr>
          <w:rFonts w:hint="eastAsia"/>
        </w:rPr>
        <w:t>國會白宮打響第一仗</w:t>
      </w:r>
    </w:p>
    <w:p w14:paraId="30C1A43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15:07    </w:t>
      </w:r>
      <w:r w:rsidRPr="006C5DE5">
        <w:rPr>
          <w:rFonts w:hint="eastAsia"/>
        </w:rPr>
        <w:t>來源：環球網</w:t>
      </w:r>
      <w:r w:rsidRPr="006C5DE5">
        <w:rPr>
          <w:rFonts w:hint="eastAsia"/>
        </w:rPr>
        <w:t xml:space="preserve">  </w:t>
      </w:r>
    </w:p>
    <w:p w14:paraId="0FC60DAE" w14:textId="77777777" w:rsidR="00426BD1" w:rsidRPr="006C5DE5" w:rsidRDefault="00426BD1" w:rsidP="00426BD1">
      <w:pPr>
        <w:rPr>
          <w:rFonts w:hint="eastAsia"/>
        </w:rPr>
      </w:pPr>
      <w:r w:rsidRPr="006C5DE5">
        <w:rPr>
          <w:rFonts w:hint="eastAsia"/>
        </w:rPr>
        <w:t>據美聯社</w:t>
      </w:r>
      <w:r w:rsidRPr="006C5DE5">
        <w:rPr>
          <w:rFonts w:hint="eastAsia"/>
        </w:rPr>
        <w:t>1</w:t>
      </w:r>
      <w:r w:rsidRPr="006C5DE5">
        <w:rPr>
          <w:rFonts w:hint="eastAsia"/>
        </w:rPr>
        <w:t>月</w:t>
      </w:r>
      <w:r w:rsidRPr="006C5DE5">
        <w:rPr>
          <w:rFonts w:hint="eastAsia"/>
        </w:rPr>
        <w:t>21</w:t>
      </w:r>
      <w:r w:rsidRPr="006C5DE5">
        <w:rPr>
          <w:rFonts w:hint="eastAsia"/>
        </w:rPr>
        <w:t>日報道，美國國會和奧巴馬總統在制裁伊朗的問題上正迅速走向對抗。一群來自民主共和兩黨的參議員正推動進行新一輪制裁，而奧巴馬則警告說，他們可能破壞目前為防止德黑蘭能夠制造核武器而進行的微妙對話。</w:t>
      </w:r>
    </w:p>
    <w:p w14:paraId="3C078010" w14:textId="77777777" w:rsidR="00426BD1" w:rsidRPr="006C5DE5" w:rsidRDefault="00426BD1" w:rsidP="00426BD1"/>
    <w:p w14:paraId="06C8B3F7" w14:textId="77777777" w:rsidR="00426BD1" w:rsidRPr="006C5DE5" w:rsidRDefault="00426BD1" w:rsidP="00426BD1">
      <w:pPr>
        <w:rPr>
          <w:rFonts w:hint="eastAsia"/>
        </w:rPr>
      </w:pPr>
      <w:r w:rsidRPr="006C5DE5">
        <w:rPr>
          <w:rFonts w:hint="eastAsia"/>
        </w:rPr>
        <w:t>參議院外交關系委員會</w:t>
      </w:r>
      <w:r w:rsidRPr="006C5DE5">
        <w:rPr>
          <w:rFonts w:hint="eastAsia"/>
        </w:rPr>
        <w:t>21</w:t>
      </w:r>
      <w:r w:rsidRPr="006C5DE5">
        <w:rPr>
          <w:rFonts w:hint="eastAsia"/>
        </w:rPr>
        <w:t>日就制裁伊朗問題舉行聽証會，打響了共和黨領導的新一屆國會與白宮在外交政策領域的第一仗。</w:t>
      </w:r>
    </w:p>
    <w:p w14:paraId="5CACCF83" w14:textId="77777777" w:rsidR="00426BD1" w:rsidRPr="006C5DE5" w:rsidRDefault="00426BD1" w:rsidP="00426BD1"/>
    <w:p w14:paraId="6CA1CB0D" w14:textId="77777777" w:rsidR="00426BD1" w:rsidRPr="006C5DE5" w:rsidRDefault="00426BD1" w:rsidP="00426BD1">
      <w:pPr>
        <w:rPr>
          <w:rFonts w:hint="eastAsia"/>
        </w:rPr>
      </w:pPr>
      <w:r w:rsidRPr="006C5DE5">
        <w:rPr>
          <w:rFonts w:hint="eastAsia"/>
        </w:rPr>
        <w:t>與伊朗達成協議的時間正在流逝。奧巴馬和伊朗總統魯哈尼都面臨著國內保守派堅決反對談判的局面。此外，如果共和黨在</w:t>
      </w:r>
      <w:r w:rsidRPr="006C5DE5">
        <w:rPr>
          <w:rFonts w:hint="eastAsia"/>
        </w:rPr>
        <w:t>2016</w:t>
      </w:r>
      <w:r w:rsidRPr="006C5DE5">
        <w:rPr>
          <w:rFonts w:hint="eastAsia"/>
        </w:rPr>
        <w:t>年總統選舉中獲勝，與伊朗重開談判將變得不太可能。</w:t>
      </w:r>
    </w:p>
    <w:p w14:paraId="15F7923C" w14:textId="77777777" w:rsidR="00426BD1" w:rsidRPr="006C5DE5" w:rsidRDefault="00426BD1" w:rsidP="00426BD1"/>
    <w:p w14:paraId="55B1B979" w14:textId="77777777" w:rsidR="00426BD1" w:rsidRPr="006C5DE5" w:rsidRDefault="00426BD1" w:rsidP="00426BD1">
      <w:pPr>
        <w:rPr>
          <w:rFonts w:hint="eastAsia"/>
        </w:rPr>
      </w:pPr>
      <w:r w:rsidRPr="006C5DE5">
        <w:rPr>
          <w:rFonts w:hint="eastAsia"/>
        </w:rPr>
        <w:t>參議院外交關系委員會還在擬定一項法案，准備允許議員對美國與伊朗達成的任何協議進行直接表決。該委員會主席、共和黨人鮑勃·科克說，他擔心伊朗會堅守自身立場，而美國、歐盟及其國際伙伴卻不斷靠近伊朗的觀點。</w:t>
      </w:r>
    </w:p>
    <w:p w14:paraId="1E254135" w14:textId="77777777" w:rsidR="00426BD1" w:rsidRPr="006C5DE5" w:rsidRDefault="00426BD1" w:rsidP="00426BD1"/>
    <w:p w14:paraId="16435776" w14:textId="77777777" w:rsidR="00426BD1" w:rsidRPr="006C5DE5" w:rsidRDefault="00426BD1" w:rsidP="00426BD1">
      <w:pPr>
        <w:rPr>
          <w:rFonts w:hint="eastAsia"/>
        </w:rPr>
      </w:pPr>
      <w:r w:rsidRPr="006C5DE5">
        <w:rPr>
          <w:rFonts w:hint="eastAsia"/>
        </w:rPr>
        <w:t>據美國《華盛頓郵報》網站</w:t>
      </w:r>
      <w:r w:rsidRPr="006C5DE5">
        <w:rPr>
          <w:rFonts w:hint="eastAsia"/>
        </w:rPr>
        <w:t>1</w:t>
      </w:r>
      <w:r w:rsidRPr="006C5DE5">
        <w:rPr>
          <w:rFonts w:hint="eastAsia"/>
        </w:rPr>
        <w:t>月</w:t>
      </w:r>
      <w:r w:rsidRPr="006C5DE5">
        <w:rPr>
          <w:rFonts w:hint="eastAsia"/>
        </w:rPr>
        <w:t>21</w:t>
      </w:r>
      <w:r w:rsidRPr="006C5DE5">
        <w:rPr>
          <w:rFonts w:hint="eastAsia"/>
        </w:rPr>
        <w:t>日報道，共和黨人</w:t>
      </w:r>
      <w:r w:rsidRPr="006C5DE5">
        <w:rPr>
          <w:rFonts w:hint="eastAsia"/>
        </w:rPr>
        <w:t>21</w:t>
      </w:r>
      <w:r w:rsidRPr="006C5DE5">
        <w:rPr>
          <w:rFonts w:hint="eastAsia"/>
        </w:rPr>
        <w:t>日對奧巴馬總統的國情咨文迅速作出大膽的反應，直接瞄准奧巴馬政府的外交政策。眾議院議長博納邀請以色列總理內塔尼亞胡下月到國會就伊朗核野心的危險性發表演講。</w:t>
      </w:r>
    </w:p>
    <w:p w14:paraId="307F0F1A" w14:textId="77777777" w:rsidR="00426BD1" w:rsidRPr="006C5DE5" w:rsidRDefault="00426BD1" w:rsidP="00426BD1"/>
    <w:p w14:paraId="15732BFE" w14:textId="77777777" w:rsidR="00426BD1" w:rsidRPr="006C5DE5" w:rsidRDefault="00426BD1" w:rsidP="00426BD1">
      <w:pPr>
        <w:rPr>
          <w:rFonts w:hint="eastAsia"/>
        </w:rPr>
      </w:pPr>
      <w:r w:rsidRPr="006C5DE5">
        <w:rPr>
          <w:rFonts w:hint="eastAsia"/>
        </w:rPr>
        <w:t>這一邀請是博納發出的強有力的信號，即他試圖挑戰奧巴馬在伊朗問題等外交事務上的政策。他在共和黨議員開會時說：“如果總統與伊朗達成糟糕的協議而希望我們袖手旁觀，他會失望的。”</w:t>
      </w:r>
    </w:p>
    <w:p w14:paraId="7E6B770D" w14:textId="77777777" w:rsidR="00426BD1" w:rsidRPr="006C5DE5" w:rsidRDefault="00426BD1" w:rsidP="00426BD1"/>
    <w:p w14:paraId="7BC32E5F" w14:textId="77777777" w:rsidR="00426BD1" w:rsidRPr="006C5DE5" w:rsidRDefault="00426BD1" w:rsidP="00426BD1">
      <w:pPr>
        <w:rPr>
          <w:rFonts w:hint="eastAsia"/>
        </w:rPr>
      </w:pPr>
      <w:r w:rsidRPr="006C5DE5">
        <w:rPr>
          <w:rFonts w:hint="eastAsia"/>
        </w:rPr>
        <w:t>共和黨方面表示，內塔尼亞胡已經接受了邀請。此前奧巴馬已威脅要否決國會通過的任何對伊制裁新措施。</w:t>
      </w:r>
    </w:p>
    <w:p w14:paraId="09D6EE12" w14:textId="77777777" w:rsidR="00426BD1" w:rsidRPr="006C5DE5" w:rsidRDefault="00426BD1" w:rsidP="00426BD1"/>
    <w:p w14:paraId="1577F040" w14:textId="77777777" w:rsidR="00426BD1" w:rsidRPr="006C5DE5" w:rsidRDefault="00426BD1" w:rsidP="00426BD1">
      <w:pPr>
        <w:rPr>
          <w:rFonts w:hint="eastAsia"/>
        </w:rPr>
      </w:pPr>
      <w:r w:rsidRPr="006C5DE5">
        <w:rPr>
          <w:rFonts w:hint="eastAsia"/>
        </w:rPr>
        <w:t>據路透社</w:t>
      </w:r>
      <w:r w:rsidRPr="006C5DE5">
        <w:rPr>
          <w:rFonts w:hint="eastAsia"/>
        </w:rPr>
        <w:t>1</w:t>
      </w:r>
      <w:r w:rsidRPr="006C5DE5">
        <w:rPr>
          <w:rFonts w:hint="eastAsia"/>
        </w:rPr>
        <w:t>月</w:t>
      </w:r>
      <w:r w:rsidRPr="006C5DE5">
        <w:rPr>
          <w:rFonts w:hint="eastAsia"/>
        </w:rPr>
        <w:t>21</w:t>
      </w:r>
      <w:r w:rsidRPr="006C5DE5">
        <w:rPr>
          <w:rFonts w:hint="eastAsia"/>
        </w:rPr>
        <w:t>日報道，美國眾議院議長博納</w:t>
      </w:r>
      <w:r w:rsidRPr="006C5DE5">
        <w:rPr>
          <w:rFonts w:hint="eastAsia"/>
        </w:rPr>
        <w:t>21</w:t>
      </w:r>
      <w:r w:rsidRPr="006C5DE5">
        <w:rPr>
          <w:rFonts w:hint="eastAsia"/>
        </w:rPr>
        <w:t>日邀請以總理內塔尼亞胡在國會就伊朗問題發表講話，但未征求奧巴馬總統的意見，因而白宮質疑這是否違反外交禮節。</w:t>
      </w:r>
    </w:p>
    <w:p w14:paraId="35487435" w14:textId="77777777" w:rsidR="00426BD1" w:rsidRPr="006C5DE5" w:rsidRDefault="00426BD1" w:rsidP="00426BD1"/>
    <w:p w14:paraId="379EEE7F" w14:textId="77777777" w:rsidR="00426BD1" w:rsidRPr="006C5DE5" w:rsidRDefault="00426BD1" w:rsidP="00426BD1">
      <w:pPr>
        <w:rPr>
          <w:rFonts w:hint="eastAsia"/>
        </w:rPr>
      </w:pPr>
      <w:r w:rsidRPr="006C5DE5">
        <w:rPr>
          <w:rFonts w:hint="eastAsia"/>
        </w:rPr>
        <w:t>奧巴馬</w:t>
      </w:r>
      <w:r w:rsidRPr="006C5DE5">
        <w:rPr>
          <w:rFonts w:hint="eastAsia"/>
        </w:rPr>
        <w:t>20</w:t>
      </w:r>
      <w:r w:rsidRPr="006C5DE5">
        <w:rPr>
          <w:rFonts w:hint="eastAsia"/>
        </w:rPr>
        <w:t>日在國情咨文中誓言否決國會正在討論的對伊朗制裁法案，而博納次日就宣布了上述邀請。在奧巴馬與共和黨議員存在嚴重分歧的對伊問題上，博納此舉等於是在攤牌。</w:t>
      </w:r>
    </w:p>
    <w:p w14:paraId="67303E6C" w14:textId="77777777" w:rsidR="00426BD1" w:rsidRPr="006C5DE5" w:rsidRDefault="00426BD1" w:rsidP="00426BD1"/>
    <w:p w14:paraId="40D7AF98" w14:textId="77777777" w:rsidR="00426BD1" w:rsidRPr="006C5DE5" w:rsidRDefault="00426BD1" w:rsidP="00426BD1">
      <w:pPr>
        <w:rPr>
          <w:rFonts w:hint="eastAsia"/>
        </w:rPr>
      </w:pPr>
      <w:r w:rsidRPr="006C5DE5">
        <w:rPr>
          <w:rFonts w:hint="eastAsia"/>
        </w:rPr>
        <w:t>一名以色列官員說，內塔尼亞胡正在考慮</w:t>
      </w:r>
      <w:r w:rsidRPr="006C5DE5">
        <w:rPr>
          <w:rFonts w:hint="eastAsia"/>
        </w:rPr>
        <w:t>2</w:t>
      </w:r>
      <w:r w:rsidRPr="006C5DE5">
        <w:rPr>
          <w:rFonts w:hint="eastAsia"/>
        </w:rPr>
        <w:t>月</w:t>
      </w:r>
      <w:r w:rsidRPr="006C5DE5">
        <w:rPr>
          <w:rFonts w:hint="eastAsia"/>
        </w:rPr>
        <w:t>11</w:t>
      </w:r>
      <w:r w:rsidRPr="006C5DE5">
        <w:rPr>
          <w:rFonts w:hint="eastAsia"/>
        </w:rPr>
        <w:t>日在美國國會發表講話時與奧巴馬會晤的可能性。他與奧巴馬一向關系緊張。</w:t>
      </w:r>
    </w:p>
    <w:p w14:paraId="2D782573" w14:textId="77777777" w:rsidR="00426BD1" w:rsidRPr="006C5DE5" w:rsidRDefault="00426BD1" w:rsidP="00426BD1"/>
    <w:p w14:paraId="75416E56" w14:textId="77777777" w:rsidR="00426BD1" w:rsidRPr="006C5DE5" w:rsidRDefault="00426BD1" w:rsidP="00426BD1">
      <w:pPr>
        <w:rPr>
          <w:rFonts w:hint="eastAsia"/>
        </w:rPr>
      </w:pPr>
      <w:r w:rsidRPr="006C5DE5">
        <w:rPr>
          <w:rFonts w:hint="eastAsia"/>
        </w:rPr>
        <w:t>白宮發言人喬希·歐內斯特說：“外交禮節要求某國領導人出訪他國時需與該國領導人會晤，而此事似乎有違這一禮節。”</w:t>
      </w:r>
    </w:p>
    <w:p w14:paraId="6A32D6F8" w14:textId="77777777" w:rsidR="00426BD1" w:rsidRPr="006C5DE5" w:rsidRDefault="00426BD1" w:rsidP="00426BD1"/>
    <w:p w14:paraId="3B6DE081" w14:textId="77777777" w:rsidR="00426BD1" w:rsidRPr="006C5DE5" w:rsidRDefault="00426BD1" w:rsidP="00426BD1">
      <w:pPr>
        <w:rPr>
          <w:rFonts w:hint="eastAsia"/>
        </w:rPr>
      </w:pPr>
      <w:r w:rsidRPr="006C5DE5">
        <w:rPr>
          <w:rFonts w:hint="eastAsia"/>
        </w:rPr>
        <w:t>在被記者問及不告知白宮就邀請內塔尼亞胡的做法是否會“冒犯”奧巴馬時，身為共和黨人的博納說：“國會可自行作出這一決定。我認為這沒有冒犯任何人。”</w:t>
      </w:r>
    </w:p>
    <w:p w14:paraId="014A8ABC" w14:textId="77777777" w:rsidR="00426BD1" w:rsidRPr="006C5DE5" w:rsidRDefault="00426BD1" w:rsidP="00426BD1">
      <w:pPr>
        <w:rPr>
          <w:rFonts w:hint="eastAsia"/>
        </w:rPr>
      </w:pPr>
      <w:r w:rsidRPr="006C5DE5">
        <w:rPr>
          <w:rFonts w:hint="eastAsia"/>
        </w:rPr>
        <w:t>據德新社</w:t>
      </w:r>
      <w:r w:rsidRPr="006C5DE5">
        <w:rPr>
          <w:rFonts w:hint="eastAsia"/>
        </w:rPr>
        <w:t>1</w:t>
      </w:r>
      <w:r w:rsidRPr="006C5DE5">
        <w:rPr>
          <w:rFonts w:hint="eastAsia"/>
        </w:rPr>
        <w:t>月</w:t>
      </w:r>
      <w:r w:rsidRPr="006C5DE5">
        <w:rPr>
          <w:rFonts w:hint="eastAsia"/>
        </w:rPr>
        <w:t>21</w:t>
      </w:r>
      <w:r w:rsidRPr="006C5DE5">
        <w:rPr>
          <w:rFonts w:hint="eastAsia"/>
        </w:rPr>
        <w:t>日報道，美國國務院一位高級官員</w:t>
      </w:r>
      <w:r w:rsidRPr="006C5DE5">
        <w:rPr>
          <w:rFonts w:hint="eastAsia"/>
        </w:rPr>
        <w:t>21</w:t>
      </w:r>
      <w:r w:rsidRPr="006C5DE5">
        <w:rPr>
          <w:rFonts w:hint="eastAsia"/>
        </w:rPr>
        <w:t>日稱，美國相信存在“合理的機會”在今后幾個月時間裡就伊朗核計劃達成協議。</w:t>
      </w:r>
    </w:p>
    <w:p w14:paraId="23B907EB" w14:textId="77777777" w:rsidR="00426BD1" w:rsidRPr="006C5DE5" w:rsidRDefault="00426BD1" w:rsidP="00426BD1">
      <w:pPr>
        <w:rPr>
          <w:rFonts w:hint="eastAsia"/>
        </w:rPr>
      </w:pPr>
      <w:r w:rsidRPr="006C5DE5">
        <w:rPr>
          <w:rFonts w:hint="eastAsia"/>
        </w:rPr>
        <w:t>副國務卿托尼·布林肯對參議院外交委員會說：“總體來說，我們的評估仍然認為有合理的機會達成一項最有利於美國安全利益及美國盟國和伙伴國安全利益的協議。”布林肯是在奧巴馬因為其伊朗政策面臨國會發難之際發表上述言論的。</w:t>
      </w:r>
    </w:p>
    <w:p w14:paraId="0C719000" w14:textId="77777777" w:rsidR="00426BD1" w:rsidRPr="006C5DE5" w:rsidRDefault="00426BD1" w:rsidP="00426BD1"/>
    <w:p w14:paraId="7BAE15DE" w14:textId="77777777" w:rsidR="00426BD1" w:rsidRPr="006C5DE5" w:rsidRDefault="00426BD1" w:rsidP="00426BD1">
      <w:pPr>
        <w:rPr>
          <w:rFonts w:hint="eastAsia"/>
        </w:rPr>
      </w:pPr>
      <w:r w:rsidRPr="006C5DE5">
        <w:rPr>
          <w:rFonts w:hint="eastAsia"/>
        </w:rPr>
        <w:t>＝＝＝＝＝＝＝＝＝＝＝＝＝＝＝＝＝＝＝</w:t>
      </w:r>
    </w:p>
    <w:p w14:paraId="6089E13E" w14:textId="77777777" w:rsidR="00426BD1" w:rsidRPr="006C5DE5" w:rsidRDefault="00426BD1" w:rsidP="00426BD1"/>
    <w:p w14:paraId="2492E5D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3288F6B3" w14:textId="77777777" w:rsidR="00426BD1" w:rsidRPr="006C5DE5" w:rsidRDefault="00426BD1" w:rsidP="00426BD1">
      <w:pPr>
        <w:rPr>
          <w:rFonts w:hint="eastAsia"/>
        </w:rPr>
      </w:pPr>
      <w:r w:rsidRPr="006C5DE5">
        <w:rPr>
          <w:rFonts w:hint="eastAsia"/>
        </w:rPr>
        <w:t>李克强达沃斯特别致辞</w:t>
      </w:r>
      <w:r w:rsidRPr="006C5DE5">
        <w:rPr>
          <w:rFonts w:hint="eastAsia"/>
        </w:rPr>
        <w:t>(</w:t>
      </w:r>
      <w:r w:rsidRPr="006C5DE5">
        <w:rPr>
          <w:rFonts w:hint="eastAsia"/>
        </w:rPr>
        <w:t>全文</w:t>
      </w:r>
      <w:r w:rsidRPr="006C5DE5">
        <w:rPr>
          <w:rFonts w:hint="eastAsia"/>
        </w:rPr>
        <w:t>)</w:t>
      </w:r>
    </w:p>
    <w:p w14:paraId="4B6CF95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21:43  </w:t>
      </w:r>
      <w:r w:rsidRPr="006C5DE5">
        <w:rPr>
          <w:rFonts w:hint="eastAsia"/>
        </w:rPr>
        <w:t>新华社</w:t>
      </w:r>
      <w:r w:rsidRPr="006C5DE5">
        <w:rPr>
          <w:rFonts w:hint="eastAsia"/>
        </w:rPr>
        <w:t xml:space="preserve">     </w:t>
      </w:r>
    </w:p>
    <w:p w14:paraId="2EA61695" w14:textId="77777777" w:rsidR="00426BD1" w:rsidRPr="006C5DE5" w:rsidRDefault="00426BD1" w:rsidP="00426BD1">
      <w:pPr>
        <w:rPr>
          <w:rFonts w:hint="eastAsia"/>
        </w:rPr>
      </w:pPr>
      <w:r w:rsidRPr="006C5DE5">
        <w:rPr>
          <w:rFonts w:hint="eastAsia"/>
        </w:rPr>
        <w:t xml:space="preserve">　　新华社瑞士达沃斯</w:t>
      </w:r>
      <w:r w:rsidRPr="006C5DE5">
        <w:rPr>
          <w:rFonts w:hint="eastAsia"/>
        </w:rPr>
        <w:t>1</w:t>
      </w:r>
      <w:r w:rsidRPr="006C5DE5">
        <w:rPr>
          <w:rFonts w:hint="eastAsia"/>
        </w:rPr>
        <w:t>月</w:t>
      </w:r>
      <w:r w:rsidRPr="006C5DE5">
        <w:rPr>
          <w:rFonts w:hint="eastAsia"/>
        </w:rPr>
        <w:t>21</w:t>
      </w:r>
      <w:r w:rsidRPr="006C5DE5">
        <w:rPr>
          <w:rFonts w:hint="eastAsia"/>
        </w:rPr>
        <w:t>日电国务院总理李克强当地时间</w:t>
      </w:r>
      <w:r w:rsidRPr="006C5DE5">
        <w:rPr>
          <w:rFonts w:hint="eastAsia"/>
        </w:rPr>
        <w:t>21</w:t>
      </w:r>
      <w:r w:rsidRPr="006C5DE5">
        <w:rPr>
          <w:rFonts w:hint="eastAsia"/>
        </w:rPr>
        <w:t>日下午在瑞士达沃斯出席世界经济论坛</w:t>
      </w:r>
      <w:r w:rsidRPr="006C5DE5">
        <w:rPr>
          <w:rFonts w:hint="eastAsia"/>
        </w:rPr>
        <w:t>2015</w:t>
      </w:r>
      <w:r w:rsidRPr="006C5DE5">
        <w:rPr>
          <w:rFonts w:hint="eastAsia"/>
        </w:rPr>
        <w:t>年年会，并在全会上发表题为《维护和平稳定</w:t>
      </w:r>
      <w:r w:rsidRPr="006C5DE5">
        <w:rPr>
          <w:rFonts w:hint="eastAsia"/>
        </w:rPr>
        <w:t xml:space="preserve">  </w:t>
      </w:r>
      <w:r w:rsidRPr="006C5DE5">
        <w:rPr>
          <w:rFonts w:hint="eastAsia"/>
        </w:rPr>
        <w:t>推动结构改革</w:t>
      </w:r>
      <w:r w:rsidRPr="006C5DE5">
        <w:rPr>
          <w:rFonts w:hint="eastAsia"/>
        </w:rPr>
        <w:t xml:space="preserve">  </w:t>
      </w:r>
      <w:r w:rsidRPr="006C5DE5">
        <w:rPr>
          <w:rFonts w:hint="eastAsia"/>
        </w:rPr>
        <w:t>增强发展新动能》的特别致辞。致辞全文如下：</w:t>
      </w:r>
    </w:p>
    <w:p w14:paraId="34BD30C4" w14:textId="77777777" w:rsidR="00426BD1" w:rsidRPr="006C5DE5" w:rsidRDefault="00426BD1" w:rsidP="00426BD1"/>
    <w:p w14:paraId="5904927D" w14:textId="77777777" w:rsidR="00426BD1" w:rsidRPr="006C5DE5" w:rsidRDefault="00426BD1" w:rsidP="00426BD1">
      <w:pPr>
        <w:rPr>
          <w:rFonts w:hint="eastAsia"/>
        </w:rPr>
      </w:pPr>
      <w:r w:rsidRPr="006C5DE5">
        <w:rPr>
          <w:rFonts w:hint="eastAsia"/>
        </w:rPr>
        <w:t xml:space="preserve">　　维护和平稳定</w:t>
      </w:r>
      <w:r w:rsidRPr="006C5DE5">
        <w:rPr>
          <w:rFonts w:hint="eastAsia"/>
        </w:rPr>
        <w:t xml:space="preserve">  </w:t>
      </w:r>
      <w:r w:rsidRPr="006C5DE5">
        <w:rPr>
          <w:rFonts w:hint="eastAsia"/>
        </w:rPr>
        <w:t>推动结构改革</w:t>
      </w:r>
      <w:r w:rsidRPr="006C5DE5">
        <w:rPr>
          <w:rFonts w:hint="eastAsia"/>
        </w:rPr>
        <w:t xml:space="preserve"> </w:t>
      </w:r>
      <w:r w:rsidRPr="006C5DE5">
        <w:rPr>
          <w:rFonts w:hint="eastAsia"/>
        </w:rPr>
        <w:t>增强发展新动能</w:t>
      </w:r>
    </w:p>
    <w:p w14:paraId="1F74A399" w14:textId="77777777" w:rsidR="00426BD1" w:rsidRPr="006C5DE5" w:rsidRDefault="00426BD1" w:rsidP="00426BD1"/>
    <w:p w14:paraId="58B4E46B" w14:textId="77777777" w:rsidR="00426BD1" w:rsidRPr="006C5DE5" w:rsidRDefault="00426BD1" w:rsidP="00426BD1">
      <w:pPr>
        <w:rPr>
          <w:rFonts w:hint="eastAsia"/>
        </w:rPr>
      </w:pPr>
      <w:r w:rsidRPr="006C5DE5">
        <w:rPr>
          <w:rFonts w:hint="eastAsia"/>
        </w:rPr>
        <w:t xml:space="preserve">　　——在世界经济论坛</w:t>
      </w:r>
      <w:r w:rsidRPr="006C5DE5">
        <w:rPr>
          <w:rFonts w:hint="eastAsia"/>
        </w:rPr>
        <w:t>2015</w:t>
      </w:r>
      <w:r w:rsidRPr="006C5DE5">
        <w:rPr>
          <w:rFonts w:hint="eastAsia"/>
        </w:rPr>
        <w:t>年年会上的特别致辞</w:t>
      </w:r>
    </w:p>
    <w:p w14:paraId="2EABD3C9" w14:textId="77777777" w:rsidR="00426BD1" w:rsidRPr="006C5DE5" w:rsidRDefault="00426BD1" w:rsidP="00426BD1"/>
    <w:p w14:paraId="10E8839D" w14:textId="77777777" w:rsidR="00426BD1" w:rsidRPr="006C5DE5" w:rsidRDefault="00426BD1" w:rsidP="00426BD1">
      <w:pPr>
        <w:rPr>
          <w:rFonts w:hint="eastAsia"/>
        </w:rPr>
      </w:pPr>
      <w:r w:rsidRPr="006C5DE5">
        <w:rPr>
          <w:rFonts w:hint="eastAsia"/>
        </w:rPr>
        <w:t xml:space="preserve">　　中华人民共和国国务院总理</w:t>
      </w:r>
      <w:r w:rsidRPr="006C5DE5">
        <w:rPr>
          <w:rFonts w:hint="eastAsia"/>
        </w:rPr>
        <w:t xml:space="preserve">  </w:t>
      </w:r>
      <w:r w:rsidRPr="006C5DE5">
        <w:rPr>
          <w:rFonts w:hint="eastAsia"/>
        </w:rPr>
        <w:t>李克强</w:t>
      </w:r>
    </w:p>
    <w:p w14:paraId="430DDD5A" w14:textId="77777777" w:rsidR="00426BD1" w:rsidRPr="006C5DE5" w:rsidRDefault="00426BD1" w:rsidP="00426BD1"/>
    <w:p w14:paraId="05F18BD5" w14:textId="77777777" w:rsidR="00426BD1" w:rsidRPr="006C5DE5" w:rsidRDefault="00426BD1" w:rsidP="00426BD1">
      <w:pPr>
        <w:rPr>
          <w:rFonts w:hint="eastAsia"/>
        </w:rPr>
      </w:pPr>
      <w:r w:rsidRPr="006C5DE5">
        <w:rPr>
          <w:rFonts w:hint="eastAsia"/>
        </w:rPr>
        <w:t xml:space="preserve">　　</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21</w:t>
      </w:r>
      <w:r w:rsidRPr="006C5DE5">
        <w:rPr>
          <w:rFonts w:hint="eastAsia"/>
        </w:rPr>
        <w:t>日，瑞士达沃斯</w:t>
      </w:r>
      <w:r w:rsidRPr="006C5DE5">
        <w:rPr>
          <w:rFonts w:hint="eastAsia"/>
        </w:rPr>
        <w:t>)</w:t>
      </w:r>
    </w:p>
    <w:p w14:paraId="1E8E1E75" w14:textId="77777777" w:rsidR="00426BD1" w:rsidRPr="006C5DE5" w:rsidRDefault="00426BD1" w:rsidP="00426BD1"/>
    <w:p w14:paraId="4D332B32" w14:textId="77777777" w:rsidR="00426BD1" w:rsidRPr="006C5DE5" w:rsidRDefault="00426BD1" w:rsidP="00426BD1">
      <w:pPr>
        <w:rPr>
          <w:rFonts w:hint="eastAsia"/>
        </w:rPr>
      </w:pPr>
      <w:r w:rsidRPr="006C5DE5">
        <w:rPr>
          <w:rFonts w:hint="eastAsia"/>
        </w:rPr>
        <w:t xml:space="preserve">　　尊敬的施瓦布主席，</w:t>
      </w:r>
    </w:p>
    <w:p w14:paraId="3F0CFBF3" w14:textId="77777777" w:rsidR="00426BD1" w:rsidRPr="006C5DE5" w:rsidRDefault="00426BD1" w:rsidP="00426BD1"/>
    <w:p w14:paraId="702A6A7F" w14:textId="77777777" w:rsidR="00426BD1" w:rsidRPr="006C5DE5" w:rsidRDefault="00426BD1" w:rsidP="00426BD1">
      <w:pPr>
        <w:rPr>
          <w:rFonts w:hint="eastAsia"/>
        </w:rPr>
      </w:pPr>
      <w:r w:rsidRPr="006C5DE5">
        <w:rPr>
          <w:rFonts w:hint="eastAsia"/>
        </w:rPr>
        <w:t xml:space="preserve">　　尊敬的索马鲁加主席，</w:t>
      </w:r>
    </w:p>
    <w:p w14:paraId="26448672" w14:textId="77777777" w:rsidR="00426BD1" w:rsidRPr="006C5DE5" w:rsidRDefault="00426BD1" w:rsidP="00426BD1"/>
    <w:p w14:paraId="2DE68414" w14:textId="77777777" w:rsidR="00426BD1" w:rsidRPr="006C5DE5" w:rsidRDefault="00426BD1" w:rsidP="00426BD1">
      <w:pPr>
        <w:rPr>
          <w:rFonts w:hint="eastAsia"/>
        </w:rPr>
      </w:pPr>
      <w:r w:rsidRPr="006C5DE5">
        <w:rPr>
          <w:rFonts w:hint="eastAsia"/>
        </w:rPr>
        <w:t xml:space="preserve">　　尊敬的各位贵宾，</w:t>
      </w:r>
    </w:p>
    <w:p w14:paraId="7F65C3BC" w14:textId="77777777" w:rsidR="00426BD1" w:rsidRPr="006C5DE5" w:rsidRDefault="00426BD1" w:rsidP="00426BD1"/>
    <w:p w14:paraId="7E1306A5" w14:textId="77777777" w:rsidR="00426BD1" w:rsidRPr="006C5DE5" w:rsidRDefault="00426BD1" w:rsidP="00426BD1">
      <w:pPr>
        <w:rPr>
          <w:rFonts w:hint="eastAsia"/>
        </w:rPr>
      </w:pPr>
      <w:r w:rsidRPr="006C5DE5">
        <w:rPr>
          <w:rFonts w:hint="eastAsia"/>
        </w:rPr>
        <w:t xml:space="preserve">　　女士们，先生们，朋友们：</w:t>
      </w:r>
    </w:p>
    <w:p w14:paraId="3AF2D1D1" w14:textId="77777777" w:rsidR="00426BD1" w:rsidRPr="006C5DE5" w:rsidRDefault="00426BD1" w:rsidP="00426BD1"/>
    <w:p w14:paraId="10680BBB" w14:textId="77777777" w:rsidR="00426BD1" w:rsidRPr="006C5DE5" w:rsidRDefault="00426BD1" w:rsidP="00426BD1">
      <w:pPr>
        <w:rPr>
          <w:rFonts w:hint="eastAsia"/>
        </w:rPr>
      </w:pPr>
      <w:r w:rsidRPr="006C5DE5">
        <w:rPr>
          <w:rFonts w:hint="eastAsia"/>
        </w:rPr>
        <w:t xml:space="preserve">　　很高兴时隔</w:t>
      </w:r>
      <w:r w:rsidRPr="006C5DE5">
        <w:rPr>
          <w:rFonts w:hint="eastAsia"/>
        </w:rPr>
        <w:t>5</w:t>
      </w:r>
      <w:r w:rsidRPr="006C5DE5">
        <w:rPr>
          <w:rFonts w:hint="eastAsia"/>
        </w:rPr>
        <w:t>年再次来到达沃斯，出席世界经济论坛</w:t>
      </w:r>
      <w:r w:rsidRPr="006C5DE5">
        <w:rPr>
          <w:rFonts w:hint="eastAsia"/>
        </w:rPr>
        <w:t>2015</w:t>
      </w:r>
      <w:r w:rsidRPr="006C5DE5">
        <w:rPr>
          <w:rFonts w:hint="eastAsia"/>
        </w:rPr>
        <w:t>年年会。达沃斯小镇十分宁静祥和，但我们所处的世界却并不平静，国际社会需要应对新局势。我还听说，达沃斯曾经是治疗肺病的疗养地，因为盘尼西林的发明而转型。时至今日，达沃斯已经成为“头脑风暴”的智力中心，世界也需要新的“盘尼西林”来应对新挑战。</w:t>
      </w:r>
    </w:p>
    <w:p w14:paraId="0296BF62" w14:textId="77777777" w:rsidR="00426BD1" w:rsidRPr="006C5DE5" w:rsidRDefault="00426BD1" w:rsidP="00426BD1"/>
    <w:p w14:paraId="6C38B9C9" w14:textId="77777777" w:rsidR="00426BD1" w:rsidRPr="006C5DE5" w:rsidRDefault="00426BD1" w:rsidP="00426BD1">
      <w:pPr>
        <w:rPr>
          <w:rFonts w:hint="eastAsia"/>
        </w:rPr>
      </w:pPr>
      <w:r w:rsidRPr="006C5DE5">
        <w:rPr>
          <w:rFonts w:hint="eastAsia"/>
        </w:rPr>
        <w:t xml:space="preserve">　　毋庸讳言，当今世界远非太平，地区热点、局部冲突以及恐怖袭击等此起彼伏，对人类社会构成现实威胁；全球经济又复苏乏力，主要经济体走势分化，大宗商品价格反复波动，通货紧缩迹象更雪上加霜。不少人对世界前景抱有悲观情绪，认为不仅和平与安宁出了问题，发展也难见曙光。</w:t>
      </w:r>
    </w:p>
    <w:p w14:paraId="573C5426" w14:textId="77777777" w:rsidR="00426BD1" w:rsidRPr="006C5DE5" w:rsidRDefault="00426BD1" w:rsidP="00426BD1"/>
    <w:p w14:paraId="40751796" w14:textId="77777777" w:rsidR="00426BD1" w:rsidRPr="006C5DE5" w:rsidRDefault="00426BD1" w:rsidP="00426BD1">
      <w:pPr>
        <w:rPr>
          <w:rFonts w:hint="eastAsia"/>
        </w:rPr>
      </w:pPr>
      <w:r w:rsidRPr="006C5DE5">
        <w:rPr>
          <w:rFonts w:hint="eastAsia"/>
        </w:rPr>
        <w:t xml:space="preserve">　　有哲人说过，当问题出现的时候，不能用曾经制造问题的办法去解决它。老问题的解决，不能再从对抗、仇恨、封闭中谋答案；新问题的应对，更要在对话、协商、合作中找出路。我们要吸取历史经验，运用时代智慧，寻求各方利益的最大公约数。人类在艰难时刻，总是能激起突破困境的勇气，迸发出变革创新的力量。</w:t>
      </w:r>
    </w:p>
    <w:p w14:paraId="6716B0E7" w14:textId="77777777" w:rsidR="00426BD1" w:rsidRPr="006C5DE5" w:rsidRDefault="00426BD1" w:rsidP="00426BD1"/>
    <w:p w14:paraId="6C8D7ED5" w14:textId="77777777" w:rsidR="00426BD1" w:rsidRPr="006C5DE5" w:rsidRDefault="00426BD1" w:rsidP="00426BD1">
      <w:pPr>
        <w:rPr>
          <w:rFonts w:hint="eastAsia"/>
        </w:rPr>
      </w:pPr>
      <w:r w:rsidRPr="006C5DE5">
        <w:rPr>
          <w:rFonts w:hint="eastAsia"/>
        </w:rPr>
        <w:t xml:space="preserve">　　面对复杂的国际局势，我们主张要坚定维护和平稳定。今年是世界反法西斯战争胜利</w:t>
      </w:r>
      <w:r w:rsidRPr="006C5DE5">
        <w:rPr>
          <w:rFonts w:hint="eastAsia"/>
        </w:rPr>
        <w:t>70</w:t>
      </w:r>
      <w:r w:rsidRPr="006C5DE5">
        <w:rPr>
          <w:rFonts w:hint="eastAsia"/>
        </w:rPr>
        <w:t>周年。保持世界和平稳定，符合各国人民共同利益。二战后形成的国际秩序和普遍公认的国际关系准则，必须维护而不能打破，否则繁荣和发展也就无从谈起。国家间应摈弃冷战思维与零和游戏，“赢者通吃”是行不通的。任何地区热点和地缘冲突，都应坚持通过政治手段、以和平方式寻求解决。我们反对一切形式的恐怖主义。中国将继续走和平发展道路，维护地区稳定，无意与任何国家一争高下。世界各国都要像爱护自己的眼睛一样爱护和平，让文明理性正义之花开遍世界。</w:t>
      </w:r>
    </w:p>
    <w:p w14:paraId="0B47A752" w14:textId="77777777" w:rsidR="00426BD1" w:rsidRPr="006C5DE5" w:rsidRDefault="00426BD1" w:rsidP="00426BD1"/>
    <w:p w14:paraId="56EAA4AB" w14:textId="77777777" w:rsidR="00426BD1" w:rsidRPr="006C5DE5" w:rsidRDefault="00426BD1" w:rsidP="00426BD1">
      <w:pPr>
        <w:rPr>
          <w:rFonts w:hint="eastAsia"/>
        </w:rPr>
      </w:pPr>
      <w:r w:rsidRPr="006C5DE5">
        <w:rPr>
          <w:rFonts w:hint="eastAsia"/>
        </w:rPr>
        <w:t xml:space="preserve">　　面对多元的世界文明，我们主张要共同促进和谐相处。文化多样性与生物多样性一样，是我们这个星球最值得珍视的天然宝藏。人类社会是各种文明都能盛开的百花园，不同文化之间、不同宗教之间，都应相互尊重、和睦共处。同可相亲，异宜相敬。国际社会应以海纳百川的胸怀，求同存异、包容互鉴、合作共赢。</w:t>
      </w:r>
    </w:p>
    <w:p w14:paraId="02BC1096" w14:textId="77777777" w:rsidR="00426BD1" w:rsidRPr="006C5DE5" w:rsidRDefault="00426BD1" w:rsidP="00426BD1"/>
    <w:p w14:paraId="03D50384" w14:textId="77777777" w:rsidR="00426BD1" w:rsidRPr="006C5DE5" w:rsidRDefault="00426BD1" w:rsidP="00426BD1">
      <w:pPr>
        <w:rPr>
          <w:rFonts w:hint="eastAsia"/>
        </w:rPr>
      </w:pPr>
      <w:r w:rsidRPr="006C5DE5">
        <w:rPr>
          <w:rFonts w:hint="eastAsia"/>
        </w:rPr>
        <w:t xml:space="preserve">　　面对多变的经济形势，我们主张要大力推动开放创新。国际金融危机爆发</w:t>
      </w:r>
      <w:r w:rsidRPr="006C5DE5">
        <w:rPr>
          <w:rFonts w:hint="eastAsia"/>
        </w:rPr>
        <w:t>7</w:t>
      </w:r>
      <w:r w:rsidRPr="006C5DE5">
        <w:rPr>
          <w:rFonts w:hint="eastAsia"/>
        </w:rPr>
        <w:t>年来的实践证明，唯有同舟共济，才能渡过难关。在相互依存的世界里，各国有权根据自己的国情制定经济政策，但是也应加强同其他国家的宏观政策协调，扩大利益汇合点，实现共同发展。欧洲有谚语讲：“面对变革之风，有人砌围墙，有人转风车。”我们倡导顺势而为，坚定不移推进自由贸易，旗帜鲜明反对保护主义，积极扩大区域经济合作，打造全球价值链，迎接新科技革命的到来。宏观政策固然重要，但结构性改革势在必行，这是国际社会的共识。尽管难度很大，但也应该坚持去做，这样才能形成全球创新合力，增强世界发展的新动能。</w:t>
      </w:r>
    </w:p>
    <w:p w14:paraId="1DF49B33" w14:textId="77777777" w:rsidR="00426BD1" w:rsidRPr="006C5DE5" w:rsidRDefault="00426BD1" w:rsidP="00426BD1"/>
    <w:p w14:paraId="4BF2BF7F" w14:textId="77777777" w:rsidR="00426BD1" w:rsidRPr="006C5DE5" w:rsidRDefault="00426BD1" w:rsidP="00426BD1">
      <w:pPr>
        <w:rPr>
          <w:rFonts w:hint="eastAsia"/>
        </w:rPr>
      </w:pPr>
      <w:r w:rsidRPr="006C5DE5">
        <w:rPr>
          <w:rFonts w:hint="eastAsia"/>
        </w:rPr>
        <w:t xml:space="preserve">　　女士们，先生们！</w:t>
      </w:r>
    </w:p>
    <w:p w14:paraId="3AA93CC6" w14:textId="77777777" w:rsidR="00426BD1" w:rsidRPr="006C5DE5" w:rsidRDefault="00426BD1" w:rsidP="00426BD1"/>
    <w:p w14:paraId="098D3A9F" w14:textId="77777777" w:rsidR="00426BD1" w:rsidRPr="006C5DE5" w:rsidRDefault="00426BD1" w:rsidP="00426BD1">
      <w:pPr>
        <w:rPr>
          <w:rFonts w:hint="eastAsia"/>
        </w:rPr>
      </w:pPr>
      <w:r w:rsidRPr="006C5DE5">
        <w:rPr>
          <w:rFonts w:hint="eastAsia"/>
        </w:rPr>
        <w:t xml:space="preserve">　　我知道，与会者对中国经济前景很关注，或许有人担忧受到中国经济速度放缓的拖累，还有人担忧受到中国经济转型的冲击。因此，我想多介绍中国的情况。</w:t>
      </w:r>
    </w:p>
    <w:p w14:paraId="0A0E8C34" w14:textId="77777777" w:rsidR="00426BD1" w:rsidRPr="006C5DE5" w:rsidRDefault="00426BD1" w:rsidP="00426BD1"/>
    <w:p w14:paraId="6B256155" w14:textId="77777777" w:rsidR="00426BD1" w:rsidRPr="006C5DE5" w:rsidRDefault="00426BD1" w:rsidP="00426BD1">
      <w:pPr>
        <w:rPr>
          <w:rFonts w:hint="eastAsia"/>
        </w:rPr>
      </w:pPr>
      <w:r w:rsidRPr="006C5DE5">
        <w:rPr>
          <w:rFonts w:hint="eastAsia"/>
        </w:rPr>
        <w:t xml:space="preserve">　　当前，中国经济发展进入新常态，经济由高速增长转为中高速增长，发展必须由中低端水平迈向中高端水平，为此要坚定不移推动结构性改革。</w:t>
      </w:r>
    </w:p>
    <w:p w14:paraId="1413EDCC" w14:textId="77777777" w:rsidR="00426BD1" w:rsidRPr="006C5DE5" w:rsidRDefault="00426BD1" w:rsidP="00426BD1"/>
    <w:p w14:paraId="5B965E95" w14:textId="77777777" w:rsidR="00426BD1" w:rsidRPr="006C5DE5" w:rsidRDefault="00426BD1" w:rsidP="00426BD1">
      <w:pPr>
        <w:rPr>
          <w:rFonts w:hint="eastAsia"/>
        </w:rPr>
      </w:pPr>
      <w:r w:rsidRPr="006C5DE5">
        <w:rPr>
          <w:rFonts w:hint="eastAsia"/>
        </w:rPr>
        <w:t xml:space="preserve">　　应当看到，中国经济增速有所放缓，既有世界经济深度调整的大背景，也是内在的经济规律。现在，中国经济规模已居世界第二，基数增大，即使是</w:t>
      </w:r>
      <w:r w:rsidRPr="006C5DE5">
        <w:rPr>
          <w:rFonts w:hint="eastAsia"/>
        </w:rPr>
        <w:t>7%</w:t>
      </w:r>
      <w:r w:rsidRPr="006C5DE5">
        <w:rPr>
          <w:rFonts w:hint="eastAsia"/>
        </w:rPr>
        <w:t>的增长，年度现价增量也达到</w:t>
      </w:r>
      <w:r w:rsidRPr="006C5DE5">
        <w:rPr>
          <w:rFonts w:hint="eastAsia"/>
        </w:rPr>
        <w:t>8000</w:t>
      </w:r>
      <w:r w:rsidRPr="006C5DE5">
        <w:rPr>
          <w:rFonts w:hint="eastAsia"/>
        </w:rPr>
        <w:t>多亿美元，比</w:t>
      </w:r>
      <w:r w:rsidRPr="006C5DE5">
        <w:rPr>
          <w:rFonts w:hint="eastAsia"/>
        </w:rPr>
        <w:t>5</w:t>
      </w:r>
      <w:r w:rsidRPr="006C5DE5">
        <w:rPr>
          <w:rFonts w:hint="eastAsia"/>
        </w:rPr>
        <w:t>年前增长</w:t>
      </w:r>
      <w:r w:rsidRPr="006C5DE5">
        <w:rPr>
          <w:rFonts w:hint="eastAsia"/>
        </w:rPr>
        <w:t>10%</w:t>
      </w:r>
      <w:r w:rsidRPr="006C5DE5">
        <w:rPr>
          <w:rFonts w:hint="eastAsia"/>
        </w:rPr>
        <w:t>的数量还要大。经济运行处在合理区间，不一味追求速度了，紧绷的供求关系变得舒缓，重荷的资源环境得以减负，可以腾出手来推进结构性改革，向形态更高级、分工更复杂、结构更合理的发展阶段演进。这样，中国经济的“列车”不仅不会掉挡失速，反而会跑得更稳健有力，带来新机遇，形成新动能。</w:t>
      </w:r>
    </w:p>
    <w:p w14:paraId="32B7722A" w14:textId="77777777" w:rsidR="00426BD1" w:rsidRPr="006C5DE5" w:rsidRDefault="00426BD1" w:rsidP="00426BD1"/>
    <w:p w14:paraId="42A38EA6" w14:textId="77777777" w:rsidR="00426BD1" w:rsidRPr="006C5DE5" w:rsidRDefault="00426BD1" w:rsidP="00426BD1">
      <w:pPr>
        <w:rPr>
          <w:rFonts w:hint="eastAsia"/>
        </w:rPr>
      </w:pPr>
      <w:r w:rsidRPr="006C5DE5">
        <w:rPr>
          <w:rFonts w:hint="eastAsia"/>
        </w:rPr>
        <w:t xml:space="preserve">　　刚刚过去的</w:t>
      </w:r>
      <w:r w:rsidRPr="006C5DE5">
        <w:rPr>
          <w:rFonts w:hint="eastAsia"/>
        </w:rPr>
        <w:t>2014</w:t>
      </w:r>
      <w:r w:rsidRPr="006C5DE5">
        <w:rPr>
          <w:rFonts w:hint="eastAsia"/>
        </w:rPr>
        <w:t>年，我们就是按照这个思路做的。面对下行压力，我们没有采取强刺激，而是强力推进改革，尤其是政府带头改革，大力简政放权，激发市场和企业的活力。全年</w:t>
      </w:r>
      <w:r w:rsidRPr="006C5DE5">
        <w:rPr>
          <w:rFonts w:hint="eastAsia"/>
        </w:rPr>
        <w:t>GDP</w:t>
      </w:r>
      <w:r w:rsidRPr="006C5DE5">
        <w:rPr>
          <w:rFonts w:hint="eastAsia"/>
        </w:rPr>
        <w:t>增长</w:t>
      </w:r>
      <w:r w:rsidRPr="006C5DE5">
        <w:rPr>
          <w:rFonts w:hint="eastAsia"/>
        </w:rPr>
        <w:t>7.4%</w:t>
      </w:r>
      <w:r w:rsidRPr="006C5DE5">
        <w:rPr>
          <w:rFonts w:hint="eastAsia"/>
        </w:rPr>
        <w:t>，在世界主要经济体中是最高的；城镇新增就业</w:t>
      </w:r>
      <w:r w:rsidRPr="006C5DE5">
        <w:rPr>
          <w:rFonts w:hint="eastAsia"/>
        </w:rPr>
        <w:t>1300</w:t>
      </w:r>
      <w:r w:rsidRPr="006C5DE5">
        <w:rPr>
          <w:rFonts w:hint="eastAsia"/>
        </w:rPr>
        <w:t>多万人，在经济放缓情况下不减反增，登记失业率、调查失业率都是下降的；</w:t>
      </w:r>
      <w:r w:rsidRPr="006C5DE5">
        <w:rPr>
          <w:rFonts w:hint="eastAsia"/>
        </w:rPr>
        <w:t>CPI</w:t>
      </w:r>
      <w:r w:rsidRPr="006C5DE5">
        <w:rPr>
          <w:rFonts w:hint="eastAsia"/>
        </w:rPr>
        <w:t>上涨</w:t>
      </w:r>
      <w:r w:rsidRPr="006C5DE5">
        <w:rPr>
          <w:rFonts w:hint="eastAsia"/>
        </w:rPr>
        <w:t>2%</w:t>
      </w:r>
      <w:r w:rsidRPr="006C5DE5">
        <w:rPr>
          <w:rFonts w:hint="eastAsia"/>
        </w:rPr>
        <w:t>，低于年初预期目标。事实说明，我们出台的一系列宏观调控政策是正确的、有效的。更重要的是结构性改革迈出新步伐。</w:t>
      </w:r>
    </w:p>
    <w:p w14:paraId="17A44488" w14:textId="77777777" w:rsidR="00426BD1" w:rsidRPr="006C5DE5" w:rsidRDefault="00426BD1" w:rsidP="00426BD1"/>
    <w:p w14:paraId="13E5E129" w14:textId="77777777" w:rsidR="00426BD1" w:rsidRPr="006C5DE5" w:rsidRDefault="00426BD1" w:rsidP="00426BD1">
      <w:pPr>
        <w:rPr>
          <w:rFonts w:hint="eastAsia"/>
        </w:rPr>
      </w:pPr>
      <w:r w:rsidRPr="006C5DE5">
        <w:rPr>
          <w:rFonts w:hint="eastAsia"/>
        </w:rPr>
        <w:t xml:space="preserve">　　不可否认，</w:t>
      </w:r>
      <w:r w:rsidRPr="006C5DE5">
        <w:rPr>
          <w:rFonts w:hint="eastAsia"/>
        </w:rPr>
        <w:t>2015</w:t>
      </w:r>
      <w:r w:rsidRPr="006C5DE5">
        <w:rPr>
          <w:rFonts w:hint="eastAsia"/>
        </w:rPr>
        <w:t>年，中国经济仍面临较大下行压力。在这种情况下如何选择？是追求短期更高增长，还是着眼长期中高速增长，提升发展质量？答案是后者。我们将继续保持战略定力，实施积极的财政政策和稳健的货币政策，不会搞“大水漫灌”，而是更加注重预调微调，更好实行定向调控，确保经济运行在合理区间，同时着力提升经济发展的质量和效益。</w:t>
      </w:r>
    </w:p>
    <w:p w14:paraId="74FBADDE" w14:textId="77777777" w:rsidR="00426BD1" w:rsidRPr="006C5DE5" w:rsidRDefault="00426BD1" w:rsidP="00426BD1"/>
    <w:p w14:paraId="764A24E4" w14:textId="77777777" w:rsidR="00426BD1" w:rsidRPr="006C5DE5" w:rsidRDefault="00426BD1" w:rsidP="00426BD1">
      <w:pPr>
        <w:rPr>
          <w:rFonts w:hint="eastAsia"/>
        </w:rPr>
      </w:pPr>
      <w:r w:rsidRPr="006C5DE5">
        <w:rPr>
          <w:rFonts w:hint="eastAsia"/>
        </w:rPr>
        <w:t xml:space="preserve">　　我们正在采取有效措施防范债务、金融等潜在风险。中国储蓄率高达</w:t>
      </w:r>
      <w:r w:rsidRPr="006C5DE5">
        <w:rPr>
          <w:rFonts w:hint="eastAsia"/>
        </w:rPr>
        <w:t>50%</w:t>
      </w:r>
      <w:r w:rsidRPr="006C5DE5">
        <w:rPr>
          <w:rFonts w:hint="eastAsia"/>
        </w:rPr>
        <w:t>，能够为经济增长提供充裕资金。地方性债务</w:t>
      </w:r>
      <w:r w:rsidRPr="006C5DE5">
        <w:rPr>
          <w:rFonts w:hint="eastAsia"/>
        </w:rPr>
        <w:t>70%</w:t>
      </w:r>
      <w:r w:rsidRPr="006C5DE5">
        <w:rPr>
          <w:rFonts w:hint="eastAsia"/>
        </w:rPr>
        <w:t>以上用于基础设施建设，是有资产保障的。金融体制改革也正在推进。我在这里要向大家传递的信息是，中国不会发生区域性、系统性金融风险，中国经济不会出现“硬着陆”。</w:t>
      </w:r>
    </w:p>
    <w:p w14:paraId="157639CA" w14:textId="77777777" w:rsidR="00426BD1" w:rsidRPr="006C5DE5" w:rsidRDefault="00426BD1" w:rsidP="00426BD1"/>
    <w:p w14:paraId="7393B0B4" w14:textId="77777777" w:rsidR="00426BD1" w:rsidRPr="006C5DE5" w:rsidRDefault="00426BD1" w:rsidP="00426BD1">
      <w:pPr>
        <w:rPr>
          <w:rFonts w:hint="eastAsia"/>
        </w:rPr>
      </w:pPr>
      <w:r w:rsidRPr="006C5DE5">
        <w:rPr>
          <w:rFonts w:hint="eastAsia"/>
        </w:rPr>
        <w:t xml:space="preserve">　　要看到，中国还是一个发展中国家，实现现代化还有很长的路要走。和平是中国发展的基础条件，改革开放和人民对幸福美好生活的追求是发展的最大动力。中国城乡和区域发展空间广阔，国内需求潜力巨大。以中高速再发展一、二十年，中国的面貌就会持续改善，也会给世界带来更多发展机遇。</w:t>
      </w:r>
    </w:p>
    <w:p w14:paraId="03EEDDAF" w14:textId="77777777" w:rsidR="00426BD1" w:rsidRPr="006C5DE5" w:rsidRDefault="00426BD1" w:rsidP="00426BD1"/>
    <w:p w14:paraId="7DBB3273" w14:textId="77777777" w:rsidR="00426BD1" w:rsidRPr="006C5DE5" w:rsidRDefault="00426BD1" w:rsidP="00426BD1">
      <w:pPr>
        <w:rPr>
          <w:rFonts w:hint="eastAsia"/>
        </w:rPr>
      </w:pPr>
      <w:r w:rsidRPr="006C5DE5">
        <w:rPr>
          <w:rFonts w:hint="eastAsia"/>
        </w:rPr>
        <w:t xml:space="preserve">　　中国经济要顶住下行压力，实现“双中高”，就需要对传统思维“说不”，为创新体制“叫好”，下决心推进结构性改革。要创新宏观调控，增添微观活力，调整城乡、区域和产业结构，促进比较充分的就业特别是年轻人的就业，改善收入分配和民生福祉。这需要付出艰辛努力，但是我们将不畏困难。只有沿着促改革、调结构的路子坚定走下去，才能使中国经济长期保持中高速增长，发展迈向中高端水平。</w:t>
      </w:r>
    </w:p>
    <w:p w14:paraId="118B689B" w14:textId="77777777" w:rsidR="00426BD1" w:rsidRPr="006C5DE5" w:rsidRDefault="00426BD1" w:rsidP="00426BD1"/>
    <w:p w14:paraId="2C38BB7B" w14:textId="77777777" w:rsidR="00426BD1" w:rsidRPr="006C5DE5" w:rsidRDefault="00426BD1" w:rsidP="00426BD1">
      <w:pPr>
        <w:rPr>
          <w:rFonts w:hint="eastAsia"/>
        </w:rPr>
      </w:pPr>
      <w:r w:rsidRPr="006C5DE5">
        <w:rPr>
          <w:rFonts w:hint="eastAsia"/>
        </w:rPr>
        <w:t xml:space="preserve">　　中国经济要行稳致远，必须全面深化改革。用好政府和市场这“两只手”，形成“双引擎”。一方面要使市场在资源配置中起决定性作用，培育打造新引擎；另一方面要更好发挥政府作用，改造升级传统引擎。</w:t>
      </w:r>
    </w:p>
    <w:p w14:paraId="177D27DE" w14:textId="77777777" w:rsidR="00426BD1" w:rsidRPr="006C5DE5" w:rsidRDefault="00426BD1" w:rsidP="00426BD1"/>
    <w:p w14:paraId="376F1C62" w14:textId="77777777" w:rsidR="00426BD1" w:rsidRPr="006C5DE5" w:rsidRDefault="00426BD1" w:rsidP="00426BD1">
      <w:pPr>
        <w:rPr>
          <w:rFonts w:hint="eastAsia"/>
        </w:rPr>
      </w:pPr>
      <w:r w:rsidRPr="006C5DE5">
        <w:rPr>
          <w:rFonts w:hint="eastAsia"/>
        </w:rPr>
        <w:t xml:space="preserve">　　我们说要打造新引擎，就是推动大众创业、万众创新。中国有</w:t>
      </w:r>
      <w:r w:rsidRPr="006C5DE5">
        <w:rPr>
          <w:rFonts w:hint="eastAsia"/>
        </w:rPr>
        <w:t>13</w:t>
      </w:r>
      <w:r w:rsidRPr="006C5DE5">
        <w:rPr>
          <w:rFonts w:hint="eastAsia"/>
        </w:rPr>
        <w:t>亿人口、</w:t>
      </w:r>
      <w:r w:rsidRPr="006C5DE5">
        <w:rPr>
          <w:rFonts w:hint="eastAsia"/>
        </w:rPr>
        <w:t>9</w:t>
      </w:r>
      <w:r w:rsidRPr="006C5DE5">
        <w:rPr>
          <w:rFonts w:hint="eastAsia"/>
        </w:rPr>
        <w:t>亿劳动力、</w:t>
      </w:r>
      <w:r w:rsidRPr="006C5DE5">
        <w:rPr>
          <w:rFonts w:hint="eastAsia"/>
        </w:rPr>
        <w:t>7000</w:t>
      </w:r>
      <w:r w:rsidRPr="006C5DE5">
        <w:rPr>
          <w:rFonts w:hint="eastAsia"/>
        </w:rPr>
        <w:t>万企业和个体工商户，人民勤劳而智慧。如果把全社会每一个细胞都激活，就会使整个经济肌体充满生机，进而汇聚成巨大的推动力量。大众创业、万众创新蕴藏着无穷创意和无限财富，是取之不竭的“金矿”。</w:t>
      </w:r>
    </w:p>
    <w:p w14:paraId="3CA09FF0" w14:textId="77777777" w:rsidR="00426BD1" w:rsidRPr="006C5DE5" w:rsidRDefault="00426BD1" w:rsidP="00426BD1"/>
    <w:p w14:paraId="792486D6" w14:textId="77777777" w:rsidR="00426BD1" w:rsidRPr="006C5DE5" w:rsidRDefault="00426BD1" w:rsidP="00426BD1">
      <w:pPr>
        <w:rPr>
          <w:rFonts w:hint="eastAsia"/>
        </w:rPr>
      </w:pPr>
      <w:r w:rsidRPr="006C5DE5">
        <w:rPr>
          <w:rFonts w:hint="eastAsia"/>
        </w:rPr>
        <w:t xml:space="preserve">　　这使我想起</w:t>
      </w:r>
      <w:r w:rsidRPr="006C5DE5">
        <w:rPr>
          <w:rFonts w:hint="eastAsia"/>
        </w:rPr>
        <w:t>30</w:t>
      </w:r>
      <w:r w:rsidRPr="006C5DE5">
        <w:rPr>
          <w:rFonts w:hint="eastAsia"/>
        </w:rPr>
        <w:t>多年前的中国农村改革，放开搞活，让农民自主决定生产经营，调动了广大农民的积极性，结果只用了短短几年时间，就解决了长期没有解决的吃饭问题。制度创新激发了亿万人的创造力，也改变了亿万人的命运。两个月前，我去了中国东部的一个村庄，那里有</w:t>
      </w:r>
      <w:r w:rsidRPr="006C5DE5">
        <w:rPr>
          <w:rFonts w:hint="eastAsia"/>
        </w:rPr>
        <w:t>700</w:t>
      </w:r>
      <w:r w:rsidRPr="006C5DE5">
        <w:rPr>
          <w:rFonts w:hint="eastAsia"/>
        </w:rPr>
        <w:t>多户人家，却开设了</w:t>
      </w:r>
      <w:r w:rsidRPr="006C5DE5">
        <w:rPr>
          <w:rFonts w:hint="eastAsia"/>
        </w:rPr>
        <w:t>2800</w:t>
      </w:r>
      <w:r w:rsidRPr="006C5DE5">
        <w:rPr>
          <w:rFonts w:hint="eastAsia"/>
        </w:rPr>
        <w:t>多家注册网店，每天向世界各地售出超过</w:t>
      </w:r>
      <w:r w:rsidRPr="006C5DE5">
        <w:rPr>
          <w:rFonts w:hint="eastAsia"/>
        </w:rPr>
        <w:t>3000</w:t>
      </w:r>
      <w:r w:rsidRPr="006C5DE5">
        <w:rPr>
          <w:rFonts w:hint="eastAsia"/>
        </w:rPr>
        <w:t>万件各类商品。这就是勤劳肯干大众创业的生动写照。</w:t>
      </w:r>
    </w:p>
    <w:p w14:paraId="0955B8FB" w14:textId="77777777" w:rsidR="00426BD1" w:rsidRPr="006C5DE5" w:rsidRDefault="00426BD1" w:rsidP="00426BD1"/>
    <w:p w14:paraId="38A624C4" w14:textId="77777777" w:rsidR="00426BD1" w:rsidRPr="006C5DE5" w:rsidRDefault="00426BD1" w:rsidP="00426BD1">
      <w:pPr>
        <w:rPr>
          <w:rFonts w:hint="eastAsia"/>
        </w:rPr>
      </w:pPr>
      <w:r w:rsidRPr="006C5DE5">
        <w:rPr>
          <w:rFonts w:hint="eastAsia"/>
        </w:rPr>
        <w:t xml:space="preserve">　　今天的中国，需要开发活力的新源泉。活力来自多样性，多样性的碰撞产生智慧的火花，点燃创新发展的火炬。大众创业、万众创新不仅能释放民智民力，扩大内需和居民消费，增加社会财富，增进大众福祉。更重要的是，让所有人都有平等机会和舞台实现人生价值，推进社会纵向流动，实现社会公平正义。</w:t>
      </w:r>
    </w:p>
    <w:p w14:paraId="58DD33CA" w14:textId="77777777" w:rsidR="00426BD1" w:rsidRPr="006C5DE5" w:rsidRDefault="00426BD1" w:rsidP="00426BD1"/>
    <w:p w14:paraId="3918BC40" w14:textId="77777777" w:rsidR="00426BD1" w:rsidRPr="006C5DE5" w:rsidRDefault="00426BD1" w:rsidP="00426BD1">
      <w:pPr>
        <w:rPr>
          <w:rFonts w:hint="eastAsia"/>
        </w:rPr>
      </w:pPr>
      <w:r w:rsidRPr="006C5DE5">
        <w:rPr>
          <w:rFonts w:hint="eastAsia"/>
        </w:rPr>
        <w:t xml:space="preserve">　　管制束缚创新，竞争促进繁荣。我们将进一步深化行政体制改革，继续取消和下放行政审批事项，全面清理非行政许可，推行市场准入负面清单制度，为市场主体松绑减负。这也有利于压缩寻租和腐败的空间。我们将依法保护知识产权，尽力营造鼓励进取、宽容失败的环境，同时保护各类合法产权。</w:t>
      </w:r>
    </w:p>
    <w:p w14:paraId="04FAC45C" w14:textId="77777777" w:rsidR="00426BD1" w:rsidRPr="006C5DE5" w:rsidRDefault="00426BD1" w:rsidP="00426BD1"/>
    <w:p w14:paraId="234BC07C" w14:textId="77777777" w:rsidR="00426BD1" w:rsidRPr="006C5DE5" w:rsidRDefault="00426BD1" w:rsidP="00426BD1">
      <w:pPr>
        <w:rPr>
          <w:rFonts w:hint="eastAsia"/>
        </w:rPr>
      </w:pPr>
      <w:r w:rsidRPr="006C5DE5">
        <w:rPr>
          <w:rFonts w:hint="eastAsia"/>
        </w:rPr>
        <w:t xml:space="preserve">　　我们说要改造传统引擎，重点是扩大公共产品和公共服务供给。中国经济发展虽然取得很大成就，但公共产品与服务不足仍是“短板”。目前，中国人均公共设施资本存量仅为西欧国家的</w:t>
      </w:r>
      <w:r w:rsidRPr="006C5DE5">
        <w:rPr>
          <w:rFonts w:hint="eastAsia"/>
        </w:rPr>
        <w:t>38%</w:t>
      </w:r>
      <w:r w:rsidRPr="006C5DE5">
        <w:rPr>
          <w:rFonts w:hint="eastAsia"/>
        </w:rPr>
        <w:t>、北美国家的</w:t>
      </w:r>
      <w:r w:rsidRPr="006C5DE5">
        <w:rPr>
          <w:rFonts w:hint="eastAsia"/>
        </w:rPr>
        <w:t>23%</w:t>
      </w:r>
      <w:r w:rsidRPr="006C5DE5">
        <w:rPr>
          <w:rFonts w:hint="eastAsia"/>
        </w:rPr>
        <w:t>；服务业水平比同等发展中国家低</w:t>
      </w:r>
      <w:r w:rsidRPr="006C5DE5">
        <w:rPr>
          <w:rFonts w:hint="eastAsia"/>
        </w:rPr>
        <w:t>10</w:t>
      </w:r>
      <w:r w:rsidRPr="006C5DE5">
        <w:rPr>
          <w:rFonts w:hint="eastAsia"/>
        </w:rPr>
        <w:t>个百分点；城镇化率比发达国家低</w:t>
      </w:r>
      <w:r w:rsidRPr="006C5DE5">
        <w:rPr>
          <w:rFonts w:hint="eastAsia"/>
        </w:rPr>
        <w:t>20</w:t>
      </w:r>
      <w:r w:rsidRPr="006C5DE5">
        <w:rPr>
          <w:rFonts w:hint="eastAsia"/>
        </w:rPr>
        <w:t>多个百分点。这当中蕴藏着公共产品与服务的巨大空间。增加这方面供给，属于政府分内的职责，是改善民生的必要举措，也是扩大内需的重要推手。</w:t>
      </w:r>
    </w:p>
    <w:p w14:paraId="2C241E54" w14:textId="77777777" w:rsidR="00426BD1" w:rsidRPr="006C5DE5" w:rsidRDefault="00426BD1" w:rsidP="00426BD1"/>
    <w:p w14:paraId="00AC48B9" w14:textId="77777777" w:rsidR="00426BD1" w:rsidRPr="006C5DE5" w:rsidRDefault="00426BD1" w:rsidP="00426BD1">
      <w:pPr>
        <w:rPr>
          <w:rFonts w:hint="eastAsia"/>
        </w:rPr>
      </w:pPr>
      <w:r w:rsidRPr="006C5DE5">
        <w:rPr>
          <w:rFonts w:hint="eastAsia"/>
        </w:rPr>
        <w:t xml:space="preserve">　　今年，我们确定了包括中西部铁路、水利工程、各类棚户区和城乡危房改造、污染防治等重点投资领域。政府在加大财政投入的同时，不再唱“独角戏”，而是通过深化投融资改革，打破垄断，吸引社会资金和外资参与，采取政府和民营合作</w:t>
      </w:r>
      <w:r w:rsidRPr="006C5DE5">
        <w:rPr>
          <w:rFonts w:hint="eastAsia"/>
        </w:rPr>
        <w:t>(PPP)</w:t>
      </w:r>
      <w:r w:rsidRPr="006C5DE5">
        <w:rPr>
          <w:rFonts w:hint="eastAsia"/>
        </w:rPr>
        <w:t>、中外合作以及政府购买服务等方式，放大投资效应。如近年中国西部省区建设一家污水处理厂，需要资金</w:t>
      </w:r>
      <w:r w:rsidRPr="006C5DE5">
        <w:rPr>
          <w:rFonts w:hint="eastAsia"/>
        </w:rPr>
        <w:t>3.35</w:t>
      </w:r>
      <w:r w:rsidRPr="006C5DE5">
        <w:rPr>
          <w:rFonts w:hint="eastAsia"/>
        </w:rPr>
        <w:t>亿元人民币</w:t>
      </w:r>
      <w:r w:rsidRPr="006C5DE5">
        <w:rPr>
          <w:rFonts w:hint="eastAsia"/>
        </w:rPr>
        <w:t>(6.2085, 0.0000, 0.00%)</w:t>
      </w:r>
      <w:r w:rsidRPr="006C5DE5">
        <w:rPr>
          <w:rFonts w:hint="eastAsia"/>
        </w:rPr>
        <w:t>，成功吸引德国一家水务公司参与投资，德方股比占到</w:t>
      </w:r>
      <w:r w:rsidRPr="006C5DE5">
        <w:rPr>
          <w:rFonts w:hint="eastAsia"/>
        </w:rPr>
        <w:t>70%</w:t>
      </w:r>
      <w:r w:rsidRPr="006C5DE5">
        <w:rPr>
          <w:rFonts w:hint="eastAsia"/>
        </w:rPr>
        <w:t>。</w:t>
      </w:r>
    </w:p>
    <w:p w14:paraId="6C6E8A44" w14:textId="77777777" w:rsidR="00426BD1" w:rsidRPr="006C5DE5" w:rsidRDefault="00426BD1" w:rsidP="00426BD1"/>
    <w:p w14:paraId="67BB4139" w14:textId="77777777" w:rsidR="00426BD1" w:rsidRPr="006C5DE5" w:rsidRDefault="00426BD1" w:rsidP="00426BD1">
      <w:pPr>
        <w:rPr>
          <w:rFonts w:hint="eastAsia"/>
        </w:rPr>
      </w:pPr>
      <w:r w:rsidRPr="006C5DE5">
        <w:rPr>
          <w:rFonts w:hint="eastAsia"/>
        </w:rPr>
        <w:t xml:space="preserve">　　我们将推进财税改革，给企业尤其是服务型企业减税降费，推出扶持中小企业的新举措。深化金融改革，继续推进利率、汇率市场化，加快发展中小金融机构特别是民营银行，发展多层次资本市场。推动价格改革，大幅缩减政府定价种类和项目，最大限度放开价格管制。同时，注重发挥政府在“软环境”建设中的作用，扮演好市场监管的角色，打造国际化、市场化、法治化的营商环境，为所有市场主体提供优质高效的公共服务。</w:t>
      </w:r>
    </w:p>
    <w:p w14:paraId="15C20A17" w14:textId="77777777" w:rsidR="00426BD1" w:rsidRPr="006C5DE5" w:rsidRDefault="00426BD1" w:rsidP="00426BD1"/>
    <w:p w14:paraId="5009DACA" w14:textId="77777777" w:rsidR="00426BD1" w:rsidRPr="006C5DE5" w:rsidRDefault="00426BD1" w:rsidP="00426BD1">
      <w:pPr>
        <w:rPr>
          <w:rFonts w:hint="eastAsia"/>
        </w:rPr>
      </w:pPr>
      <w:r w:rsidRPr="006C5DE5">
        <w:rPr>
          <w:rFonts w:hint="eastAsia"/>
        </w:rPr>
        <w:t xml:space="preserve">　　女士们，先生们！</w:t>
      </w:r>
    </w:p>
    <w:p w14:paraId="251B4755" w14:textId="77777777" w:rsidR="00426BD1" w:rsidRPr="006C5DE5" w:rsidRDefault="00426BD1" w:rsidP="00426BD1"/>
    <w:p w14:paraId="228C5A74" w14:textId="77777777" w:rsidR="00426BD1" w:rsidRPr="006C5DE5" w:rsidRDefault="00426BD1" w:rsidP="00426BD1">
      <w:pPr>
        <w:rPr>
          <w:rFonts w:hint="eastAsia"/>
        </w:rPr>
      </w:pPr>
      <w:r w:rsidRPr="006C5DE5">
        <w:rPr>
          <w:rFonts w:hint="eastAsia"/>
        </w:rPr>
        <w:t xml:space="preserve">　　中国改革与发展将给世界带来更多商机。我们将进一步放宽外资准入，探索准入前国民待遇加负面清单管理模式，对中外企业一视同仁，重点有序扩大金融、教育、文化、医疗、养老等服务业对外开放，推广上海自贸区经验，让各国投资者能挖掘出源源不断的“富矿”。</w:t>
      </w:r>
    </w:p>
    <w:p w14:paraId="7D76CE0F" w14:textId="77777777" w:rsidR="00426BD1" w:rsidRPr="006C5DE5" w:rsidRDefault="00426BD1" w:rsidP="00426BD1">
      <w:pPr>
        <w:rPr>
          <w:rFonts w:hint="eastAsia"/>
        </w:rPr>
      </w:pPr>
      <w:r w:rsidRPr="006C5DE5">
        <w:rPr>
          <w:rFonts w:hint="eastAsia"/>
        </w:rPr>
        <w:t xml:space="preserve">　　我们还将创新对外投资合作方式，中国高铁、核电、航空、电信等优势行业“走出去”，对接当地市场需求，也是在国际市场竞争中接受检验。其中不少产品本来就是中外合作生产的，出口本身就是共同开拓第三方市场。我们提出“一带一路”建设，愿与相关国家需求相结合，合作推进。</w:t>
      </w:r>
    </w:p>
    <w:p w14:paraId="51CBFEF3" w14:textId="77777777" w:rsidR="00426BD1" w:rsidRPr="006C5DE5" w:rsidRDefault="00426BD1" w:rsidP="00426BD1">
      <w:pPr>
        <w:rPr>
          <w:rFonts w:hint="eastAsia"/>
        </w:rPr>
      </w:pPr>
      <w:r w:rsidRPr="006C5DE5">
        <w:rPr>
          <w:rFonts w:hint="eastAsia"/>
        </w:rPr>
        <w:t xml:space="preserve">　　瑞士达沃斯是世界滑雪胜地。大家知道，滑雪有三要素：速度、平衡、勇气。对中国经济而言，就是要主动适应新常态，保持中高速度的增长，平衡好稳增长和调结构的关系，以壮士断腕的勇气推进改革。只要我们坚持改革开放不动摇，着力推进结构性改革，推动大众创业、万众创新，扩大公共产品、公共服务供给，用“双引擎”助力“双中高”，中国经济就一定能够摆脱“中等收入陷阱”的“魔咒”，走上持续健康发展的轨道，同时为世界经济带来更大机遇。</w:t>
      </w:r>
    </w:p>
    <w:p w14:paraId="1A008087" w14:textId="77777777" w:rsidR="00426BD1" w:rsidRPr="006C5DE5" w:rsidRDefault="00426BD1" w:rsidP="00426BD1">
      <w:pPr>
        <w:rPr>
          <w:rFonts w:hint="eastAsia"/>
        </w:rPr>
      </w:pPr>
      <w:r w:rsidRPr="006C5DE5">
        <w:rPr>
          <w:rFonts w:hint="eastAsia"/>
        </w:rPr>
        <w:t xml:space="preserve">　　我相信，只要国际社会携起手来，坚守和平稳定的底线，秉持和谐相处的理念，激活开放创新的动力，就没有克服不了的艰难险阻，我们赖以生存的这个世界就会迎来一个更加美好的未来！</w:t>
      </w:r>
    </w:p>
    <w:p w14:paraId="204F8320" w14:textId="77777777" w:rsidR="00426BD1" w:rsidRPr="006C5DE5" w:rsidRDefault="00426BD1" w:rsidP="00426BD1">
      <w:pPr>
        <w:rPr>
          <w:rFonts w:hint="eastAsia"/>
        </w:rPr>
      </w:pPr>
      <w:r w:rsidRPr="006C5DE5">
        <w:rPr>
          <w:rFonts w:hint="eastAsia"/>
        </w:rPr>
        <w:t xml:space="preserve">　　谢谢大家。</w:t>
      </w:r>
      <w:r w:rsidRPr="006C5DE5">
        <w:rPr>
          <w:rFonts w:hint="eastAsia"/>
        </w:rPr>
        <w:t>(</w:t>
      </w:r>
      <w:r w:rsidRPr="006C5DE5">
        <w:rPr>
          <w:rFonts w:hint="eastAsia"/>
        </w:rPr>
        <w:t>完</w:t>
      </w:r>
      <w:r w:rsidRPr="006C5DE5">
        <w:rPr>
          <w:rFonts w:hint="eastAsia"/>
        </w:rPr>
        <w:t>)</w:t>
      </w:r>
    </w:p>
    <w:p w14:paraId="2566326D" w14:textId="77777777" w:rsidR="00426BD1" w:rsidRPr="006C5DE5" w:rsidRDefault="00426BD1" w:rsidP="00426BD1"/>
    <w:p w14:paraId="5CA9443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64AB73F5" w14:textId="77777777" w:rsidR="00426BD1" w:rsidRPr="006C5DE5" w:rsidRDefault="00426BD1" w:rsidP="00426BD1">
      <w:pPr>
        <w:rPr>
          <w:rFonts w:hint="eastAsia"/>
        </w:rPr>
      </w:pPr>
      <w:r w:rsidRPr="006C5DE5">
        <w:rPr>
          <w:rFonts w:hint="eastAsia"/>
        </w:rPr>
        <w:t>李克强会见哈萨克斯坦总理马西莫夫</w:t>
      </w:r>
    </w:p>
    <w:p w14:paraId="208C66C2" w14:textId="77777777" w:rsidR="00426BD1" w:rsidRPr="006C5DE5" w:rsidRDefault="00426BD1" w:rsidP="00426BD1">
      <w:pPr>
        <w:rPr>
          <w:rFonts w:hint="eastAsia"/>
        </w:rPr>
      </w:pPr>
      <w:r w:rsidRPr="006C5DE5">
        <w:rPr>
          <w:rFonts w:hint="eastAsia"/>
        </w:rPr>
        <w:t xml:space="preserve">　　当地时间</w:t>
      </w:r>
      <w:r w:rsidRPr="006C5DE5">
        <w:rPr>
          <w:rFonts w:hint="eastAsia"/>
        </w:rPr>
        <w:t>1</w:t>
      </w:r>
      <w:r w:rsidRPr="006C5DE5">
        <w:rPr>
          <w:rFonts w:hint="eastAsia"/>
        </w:rPr>
        <w:t>月</w:t>
      </w:r>
      <w:r w:rsidRPr="006C5DE5">
        <w:rPr>
          <w:rFonts w:hint="eastAsia"/>
        </w:rPr>
        <w:t>21</w:t>
      </w:r>
      <w:r w:rsidRPr="006C5DE5">
        <w:rPr>
          <w:rFonts w:hint="eastAsia"/>
        </w:rPr>
        <w:t>日下午，国务院总理李克强在达沃斯会见哈萨克斯坦总理马西莫夫。</w:t>
      </w:r>
    </w:p>
    <w:p w14:paraId="454ED168" w14:textId="77777777" w:rsidR="00426BD1" w:rsidRPr="006C5DE5" w:rsidRDefault="00426BD1" w:rsidP="00426BD1"/>
    <w:p w14:paraId="7BC44DB5" w14:textId="77777777" w:rsidR="00426BD1" w:rsidRPr="006C5DE5" w:rsidRDefault="00426BD1" w:rsidP="00426BD1">
      <w:pPr>
        <w:rPr>
          <w:rFonts w:hint="eastAsia"/>
        </w:rPr>
      </w:pPr>
      <w:r w:rsidRPr="006C5DE5">
        <w:rPr>
          <w:rFonts w:hint="eastAsia"/>
        </w:rPr>
        <w:t xml:space="preserve">　　李克强表示，中哈是全面战略伙伴，双方保持密切接触有利于推动合作快速发展。去年</w:t>
      </w:r>
      <w:r w:rsidRPr="006C5DE5">
        <w:rPr>
          <w:rFonts w:hint="eastAsia"/>
        </w:rPr>
        <w:t>12</w:t>
      </w:r>
      <w:r w:rsidRPr="006C5DE5">
        <w:rPr>
          <w:rFonts w:hint="eastAsia"/>
        </w:rPr>
        <w:t>月我访哈期间，中哈就开展产能合作达成共识，两国主管部门正加快对接，希望尽快达成一揽子框架协议。两国政府应积极引导，发挥企业主体作用，推动一批优先合作项目尽快落地，按项目成熟程度逐步推进。做好配套服务，在金融、投资、便利人员往来等方面制定好预案。中方愿同哈方加强铁路、新能源等领域合作。</w:t>
      </w:r>
    </w:p>
    <w:p w14:paraId="34E60B2C" w14:textId="77777777" w:rsidR="00426BD1" w:rsidRPr="006C5DE5" w:rsidRDefault="00426BD1" w:rsidP="00426BD1"/>
    <w:p w14:paraId="7847588B" w14:textId="77777777" w:rsidR="00426BD1" w:rsidRPr="006C5DE5" w:rsidRDefault="00426BD1" w:rsidP="00426BD1">
      <w:pPr>
        <w:rPr>
          <w:rFonts w:hint="eastAsia"/>
        </w:rPr>
      </w:pPr>
      <w:r w:rsidRPr="006C5DE5">
        <w:rPr>
          <w:rFonts w:hint="eastAsia"/>
        </w:rPr>
        <w:t xml:space="preserve">　　李克强强调，中国的优势富余产能走出去，开展基础设施建设领域合作，一方面满足了有关国家需求，惠及当地民生，实现互利双赢，一方面在全球需求呈下降趋势的背景下，能够刺激需求增长，有利于抑制通缩。</w:t>
      </w:r>
    </w:p>
    <w:p w14:paraId="641CCA39" w14:textId="77777777" w:rsidR="00426BD1" w:rsidRPr="006C5DE5" w:rsidRDefault="00426BD1" w:rsidP="00426BD1">
      <w:pPr>
        <w:rPr>
          <w:rFonts w:hint="eastAsia"/>
        </w:rPr>
      </w:pPr>
      <w:r w:rsidRPr="006C5DE5">
        <w:rPr>
          <w:rFonts w:hint="eastAsia"/>
        </w:rPr>
        <w:t xml:space="preserve">　　马西莫夫表示，哈中产能合作符合双方共同利益，哈方愿同中方积极推进，为此创造良好条件，让这类有利两国经济发展、惠及民生的项目早见成效。哈方乐于同中方开展铁路、能源领域合作。</w:t>
      </w:r>
    </w:p>
    <w:p w14:paraId="3F86E51E" w14:textId="77777777" w:rsidR="00426BD1" w:rsidRPr="006C5DE5" w:rsidRDefault="00426BD1" w:rsidP="00426BD1">
      <w:pPr>
        <w:rPr>
          <w:rFonts w:hint="eastAsia"/>
        </w:rPr>
      </w:pPr>
      <w:r w:rsidRPr="006C5DE5">
        <w:rPr>
          <w:rFonts w:hint="eastAsia"/>
        </w:rPr>
        <w:t xml:space="preserve">　　同日，李克强还会见了塞尔维亚总理武契奇，就中塞关系及双方共同关心的问题交换意见。</w:t>
      </w:r>
    </w:p>
    <w:p w14:paraId="351085C4" w14:textId="77777777" w:rsidR="00426BD1" w:rsidRPr="006C5DE5" w:rsidRDefault="00426BD1" w:rsidP="00426BD1"/>
    <w:p w14:paraId="55E8902F" w14:textId="77777777" w:rsidR="00426BD1" w:rsidRPr="006C5DE5" w:rsidRDefault="00426BD1" w:rsidP="00426BD1"/>
    <w:p w14:paraId="55F04F1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7F15F98B" w14:textId="77777777" w:rsidR="00426BD1" w:rsidRPr="006C5DE5" w:rsidRDefault="00426BD1" w:rsidP="00426BD1">
      <w:pPr>
        <w:rPr>
          <w:rFonts w:hint="eastAsia"/>
        </w:rPr>
      </w:pPr>
      <w:r w:rsidRPr="006C5DE5">
        <w:rPr>
          <w:rFonts w:hint="eastAsia"/>
        </w:rPr>
        <w:t>李克强会见乌克兰总统波罗申科</w:t>
      </w:r>
    </w:p>
    <w:p w14:paraId="09133672" w14:textId="77777777" w:rsidR="00426BD1" w:rsidRPr="006C5DE5" w:rsidRDefault="00426BD1" w:rsidP="00426BD1">
      <w:pPr>
        <w:rPr>
          <w:rFonts w:hint="eastAsia"/>
        </w:rPr>
      </w:pPr>
      <w:r w:rsidRPr="006C5DE5">
        <w:rPr>
          <w:rFonts w:hint="eastAsia"/>
        </w:rPr>
        <w:t xml:space="preserve">　　当地时间</w:t>
      </w:r>
      <w:r w:rsidRPr="006C5DE5">
        <w:rPr>
          <w:rFonts w:hint="eastAsia"/>
        </w:rPr>
        <w:t>1</w:t>
      </w:r>
      <w:r w:rsidRPr="006C5DE5">
        <w:rPr>
          <w:rFonts w:hint="eastAsia"/>
        </w:rPr>
        <w:t>月</w:t>
      </w:r>
      <w:r w:rsidRPr="006C5DE5">
        <w:rPr>
          <w:rFonts w:hint="eastAsia"/>
        </w:rPr>
        <w:t>21</w:t>
      </w:r>
      <w:r w:rsidRPr="006C5DE5">
        <w:rPr>
          <w:rFonts w:hint="eastAsia"/>
        </w:rPr>
        <w:t>日下午，国务院总理李克强在达沃斯会见乌克兰总统波罗申科。</w:t>
      </w:r>
    </w:p>
    <w:p w14:paraId="411C6B16" w14:textId="77777777" w:rsidR="00426BD1" w:rsidRPr="006C5DE5" w:rsidRDefault="00426BD1" w:rsidP="00426BD1"/>
    <w:p w14:paraId="7A450341" w14:textId="77777777" w:rsidR="00426BD1" w:rsidRPr="006C5DE5" w:rsidRDefault="00426BD1" w:rsidP="00426BD1">
      <w:pPr>
        <w:rPr>
          <w:rFonts w:hint="eastAsia"/>
        </w:rPr>
      </w:pPr>
      <w:r w:rsidRPr="006C5DE5">
        <w:rPr>
          <w:rFonts w:hint="eastAsia"/>
        </w:rPr>
        <w:t xml:space="preserve">　　李克强表示，中乌建交以来，始终相互尊重、平等相待，合作成果丰硕。中国始终尊重乌克兰国家主权、独立和领土完整，支持乌克兰走符合本国国情的发展道路。中方愿继续本着互利共赢原则与乌方开展各领域务实合作，造福两国人民。</w:t>
      </w:r>
    </w:p>
    <w:p w14:paraId="449AD3C4" w14:textId="77777777" w:rsidR="00426BD1" w:rsidRPr="006C5DE5" w:rsidRDefault="00426BD1" w:rsidP="00426BD1">
      <w:pPr>
        <w:rPr>
          <w:rFonts w:hint="eastAsia"/>
        </w:rPr>
      </w:pPr>
      <w:r w:rsidRPr="006C5DE5">
        <w:rPr>
          <w:rFonts w:hint="eastAsia"/>
        </w:rPr>
        <w:t xml:space="preserve">　　李克强表示，当前，国际形势经历深刻变化，国际体系和国际秩序深度调整。要和平不要战争，要发展不要贫穷，要合作不要对抗，是全世界人民的共同愿望。中方在乌克兰危机问题上奉行客观公正立场，坚持政治解决方向，将继续为此发挥积极和建设性作用。</w:t>
      </w:r>
    </w:p>
    <w:p w14:paraId="02BAE97D" w14:textId="77777777" w:rsidR="00426BD1" w:rsidRPr="006C5DE5" w:rsidRDefault="00426BD1" w:rsidP="00426BD1">
      <w:pPr>
        <w:rPr>
          <w:rFonts w:hint="eastAsia"/>
        </w:rPr>
      </w:pPr>
      <w:r w:rsidRPr="006C5DE5">
        <w:rPr>
          <w:rFonts w:hint="eastAsia"/>
        </w:rPr>
        <w:t xml:space="preserve">　　波罗申科表示，乌克兰政府重视对华关系，愿保持与中国的合作。乌方希望中方在政治解决乌克兰问题进程中发挥更加积极的作用。</w:t>
      </w:r>
    </w:p>
    <w:p w14:paraId="579C075F" w14:textId="77777777" w:rsidR="00426BD1" w:rsidRPr="006C5DE5" w:rsidRDefault="00426BD1" w:rsidP="00426BD1"/>
    <w:p w14:paraId="17D3B2B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2F7CC45E" w14:textId="77777777" w:rsidR="00426BD1" w:rsidRPr="006C5DE5" w:rsidRDefault="00426BD1" w:rsidP="00426BD1">
      <w:pPr>
        <w:rPr>
          <w:rFonts w:hint="eastAsia"/>
        </w:rPr>
      </w:pPr>
      <w:r w:rsidRPr="006C5DE5">
        <w:rPr>
          <w:rFonts w:hint="eastAsia"/>
        </w:rPr>
        <w:t>李克强同瑞士联邦主席索马鲁加举行会谈时强调</w:t>
      </w:r>
      <w:r w:rsidRPr="006C5DE5">
        <w:rPr>
          <w:rFonts w:hint="eastAsia"/>
        </w:rPr>
        <w:t xml:space="preserve"> </w:t>
      </w:r>
    </w:p>
    <w:p w14:paraId="60861D78" w14:textId="77777777" w:rsidR="00426BD1" w:rsidRPr="006C5DE5" w:rsidRDefault="00426BD1" w:rsidP="00426BD1">
      <w:pPr>
        <w:rPr>
          <w:rFonts w:hint="eastAsia"/>
        </w:rPr>
      </w:pPr>
      <w:r w:rsidRPr="006C5DE5">
        <w:rPr>
          <w:rFonts w:hint="eastAsia"/>
        </w:rPr>
        <w:t>坚持相互尊重、开拓创新、合作共赢</w:t>
      </w:r>
      <w:r w:rsidRPr="006C5DE5">
        <w:rPr>
          <w:rFonts w:hint="eastAsia"/>
        </w:rPr>
        <w:t xml:space="preserve"> </w:t>
      </w:r>
      <w:r w:rsidRPr="006C5DE5">
        <w:rPr>
          <w:rFonts w:hint="eastAsia"/>
        </w:rPr>
        <w:t>携手将中瑞关系推向更高水平</w:t>
      </w:r>
    </w:p>
    <w:p w14:paraId="14255DD6" w14:textId="77777777" w:rsidR="00426BD1" w:rsidRPr="006C5DE5" w:rsidRDefault="00426BD1" w:rsidP="00426BD1">
      <w:pPr>
        <w:rPr>
          <w:rFonts w:hint="eastAsia"/>
        </w:rPr>
      </w:pPr>
      <w:r w:rsidRPr="006C5DE5">
        <w:rPr>
          <w:rFonts w:hint="eastAsia"/>
        </w:rPr>
        <w:t xml:space="preserve">　　当地时间</w:t>
      </w:r>
      <w:r w:rsidRPr="006C5DE5">
        <w:rPr>
          <w:rFonts w:hint="eastAsia"/>
        </w:rPr>
        <w:t>1</w:t>
      </w:r>
      <w:r w:rsidRPr="006C5DE5">
        <w:rPr>
          <w:rFonts w:hint="eastAsia"/>
        </w:rPr>
        <w:t>月</w:t>
      </w:r>
      <w:r w:rsidRPr="006C5DE5">
        <w:rPr>
          <w:rFonts w:hint="eastAsia"/>
        </w:rPr>
        <w:t>21</w:t>
      </w:r>
      <w:r w:rsidRPr="006C5DE5">
        <w:rPr>
          <w:rFonts w:hint="eastAsia"/>
        </w:rPr>
        <w:t>日下午，国务院总理李克强在达沃斯同瑞士联邦主席索马鲁加举行会谈。</w:t>
      </w:r>
    </w:p>
    <w:p w14:paraId="788D9B07" w14:textId="77777777" w:rsidR="00426BD1" w:rsidRPr="006C5DE5" w:rsidRDefault="00426BD1" w:rsidP="00426BD1"/>
    <w:p w14:paraId="6B8155E6" w14:textId="77777777" w:rsidR="00426BD1" w:rsidRPr="006C5DE5" w:rsidRDefault="00426BD1" w:rsidP="00426BD1">
      <w:pPr>
        <w:rPr>
          <w:rFonts w:hint="eastAsia"/>
        </w:rPr>
      </w:pPr>
      <w:r w:rsidRPr="006C5DE5">
        <w:rPr>
          <w:rFonts w:hint="eastAsia"/>
        </w:rPr>
        <w:t xml:space="preserve">　　李克强首先转达了习近平主席对索马鲁加的亲切问候。李克强表示，在双方共同努力下，中瑞关系不断取得新进展，这得益于两国始终坚持相互尊重、坦诚相待、平等合作、互利共赢，这也是中瑞关系的政治基础和突出特征。今年适逢两国建交</w:t>
      </w:r>
      <w:r w:rsidRPr="006C5DE5">
        <w:rPr>
          <w:rFonts w:hint="eastAsia"/>
        </w:rPr>
        <w:t>65</w:t>
      </w:r>
      <w:r w:rsidRPr="006C5DE5">
        <w:rPr>
          <w:rFonts w:hint="eastAsia"/>
        </w:rPr>
        <w:t>周年，中方愿同瑞方以此为契机，进一步巩固政治互信，深化务实合作，将中瑞关系推向更高水平，更好造福两国人民。</w:t>
      </w:r>
    </w:p>
    <w:p w14:paraId="5BC94A38" w14:textId="77777777" w:rsidR="00426BD1" w:rsidRPr="006C5DE5" w:rsidRDefault="00426BD1" w:rsidP="00426BD1">
      <w:pPr>
        <w:rPr>
          <w:rFonts w:hint="eastAsia"/>
        </w:rPr>
      </w:pPr>
      <w:r w:rsidRPr="006C5DE5">
        <w:rPr>
          <w:rFonts w:hint="eastAsia"/>
        </w:rPr>
        <w:t xml:space="preserve">　　李克强指出，双方要加强高层往来，紧密对话，扩大共识，增进了解和互信。全面释放自贸成果，落实好两国自贸协定，进一步优化双边贸易结构，鼓励和扩大双向投资，深化在高端制造业、节能环保、现代农业等领域合作，切实惠及双方并对中欧合作产生积极示范效应。加强金融合作，中方欢迎瑞方参与人民币国际化进程，支持苏黎世人民币离岸市场建设，愿给予瑞士</w:t>
      </w:r>
      <w:r w:rsidRPr="006C5DE5">
        <w:rPr>
          <w:rFonts w:hint="eastAsia"/>
        </w:rPr>
        <w:t>500</w:t>
      </w:r>
      <w:r w:rsidRPr="006C5DE5">
        <w:rPr>
          <w:rFonts w:hint="eastAsia"/>
        </w:rPr>
        <w:t>亿元人民币的合格境外投资者配额，希望瑞方为中资银行在瑞开设分行提供便利。扩大人文交流，共同办好建交</w:t>
      </w:r>
      <w:r w:rsidRPr="006C5DE5">
        <w:rPr>
          <w:rFonts w:hint="eastAsia"/>
        </w:rPr>
        <w:t>65</w:t>
      </w:r>
      <w:r w:rsidRPr="006C5DE5">
        <w:rPr>
          <w:rFonts w:hint="eastAsia"/>
        </w:rPr>
        <w:t>周年庆祝活动，加强文化、科技、教育、旅游和人员培训等交流合作，两国应在初步达成《互免持外交护照人员签证协议》基础上，争取为双方人员往来营造更多便利条件。开展更为务实有效的执法合作，深化追逃追赃、打击跨国犯罪等领域合作，加快推进刑事司法协助条约缔约工作。继续加强在国际事务中的沟通与协调。</w:t>
      </w:r>
    </w:p>
    <w:p w14:paraId="54313550" w14:textId="77777777" w:rsidR="00426BD1" w:rsidRPr="006C5DE5" w:rsidRDefault="00426BD1" w:rsidP="00426BD1">
      <w:pPr>
        <w:rPr>
          <w:rFonts w:hint="eastAsia"/>
        </w:rPr>
      </w:pPr>
      <w:r w:rsidRPr="006C5DE5">
        <w:rPr>
          <w:rFonts w:hint="eastAsia"/>
        </w:rPr>
        <w:t xml:space="preserve">　　索马鲁加表示，瑞中相互理解，相互信任，友谊深厚。两国在广泛领域的对话合作富有成果，人民之间的交往密切。</w:t>
      </w:r>
      <w:r w:rsidRPr="006C5DE5">
        <w:rPr>
          <w:rFonts w:hint="eastAsia"/>
        </w:rPr>
        <w:t>2015</w:t>
      </w:r>
      <w:r w:rsidRPr="006C5DE5">
        <w:rPr>
          <w:rFonts w:hint="eastAsia"/>
        </w:rPr>
        <w:t>年对瑞中关系是具有重要意义的年份，瑞方愿同中方把握两国建交</w:t>
      </w:r>
      <w:r w:rsidRPr="006C5DE5">
        <w:rPr>
          <w:rFonts w:hint="eastAsia"/>
        </w:rPr>
        <w:t>65</w:t>
      </w:r>
      <w:r w:rsidRPr="006C5DE5">
        <w:rPr>
          <w:rFonts w:hint="eastAsia"/>
        </w:rPr>
        <w:t>周年机遇，进一步扩大互利合作，深化人民友谊。瑞方愿深化同中国在金融领域的合作，使瑞士成为人民币离岸业务中心。</w:t>
      </w:r>
    </w:p>
    <w:p w14:paraId="7ED71846" w14:textId="77777777" w:rsidR="00426BD1" w:rsidRPr="006C5DE5" w:rsidRDefault="00426BD1" w:rsidP="00426BD1">
      <w:pPr>
        <w:rPr>
          <w:rFonts w:hint="eastAsia"/>
        </w:rPr>
      </w:pPr>
      <w:r w:rsidRPr="006C5DE5">
        <w:rPr>
          <w:rFonts w:hint="eastAsia"/>
        </w:rPr>
        <w:t xml:space="preserve">　　会谈后，两国领导人共同见证了双边金融、食品药品、科研、人员往来等领域合作文件的签署。</w:t>
      </w:r>
    </w:p>
    <w:p w14:paraId="1CCB29F2" w14:textId="77777777" w:rsidR="00426BD1" w:rsidRPr="006C5DE5" w:rsidRDefault="00426BD1" w:rsidP="00426BD1"/>
    <w:p w14:paraId="3914EDC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72F29BFE" w14:textId="77777777" w:rsidR="00426BD1" w:rsidRPr="006C5DE5" w:rsidRDefault="00426BD1" w:rsidP="00426BD1">
      <w:pPr>
        <w:rPr>
          <w:rFonts w:hint="eastAsia"/>
        </w:rPr>
      </w:pPr>
      <w:r w:rsidRPr="006C5DE5">
        <w:rPr>
          <w:rFonts w:hint="eastAsia"/>
        </w:rPr>
        <w:t>李克强出席与世界经济论坛国际工商理事会代表对话会实录</w:t>
      </w:r>
    </w:p>
    <w:p w14:paraId="60576206" w14:textId="77777777" w:rsidR="00426BD1" w:rsidRPr="006C5DE5" w:rsidRDefault="00426BD1" w:rsidP="00426BD1">
      <w:pPr>
        <w:rPr>
          <w:rFonts w:hint="eastAsia"/>
        </w:rPr>
      </w:pPr>
      <w:r w:rsidRPr="006C5DE5">
        <w:rPr>
          <w:rFonts w:hint="eastAsia"/>
        </w:rPr>
        <w:t xml:space="preserve">　　当地时间</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21</w:t>
      </w:r>
      <w:r w:rsidRPr="006C5DE5">
        <w:rPr>
          <w:rFonts w:hint="eastAsia"/>
        </w:rPr>
        <w:t>日下午，国务院总理李克强在瑞士达沃斯出席与世界经济论坛国际工商理事会代表对话会，美国铝业公司董事长兼首席执行官柯菲德主持对话会。对话实录如下：</w:t>
      </w:r>
    </w:p>
    <w:p w14:paraId="135858AC" w14:textId="77777777" w:rsidR="00426BD1" w:rsidRPr="006C5DE5" w:rsidRDefault="00426BD1" w:rsidP="00426BD1"/>
    <w:p w14:paraId="3F4E85D1" w14:textId="77777777" w:rsidR="00426BD1" w:rsidRPr="006C5DE5" w:rsidRDefault="00426BD1" w:rsidP="00426BD1">
      <w:pPr>
        <w:rPr>
          <w:rFonts w:hint="eastAsia"/>
        </w:rPr>
      </w:pPr>
      <w:r w:rsidRPr="006C5DE5">
        <w:rPr>
          <w:rFonts w:hint="eastAsia"/>
        </w:rPr>
        <w:t xml:space="preserve">　　李总理：女士们、先生们、朋友们！我昨天抵达苏黎世机场时还正下着雨，正如同我们面临的世界经济复苏乏力、世界的和平安宁受到威胁的情景。但是到了达沃斯，这里阳光灿烂。来自世界各地的企业家们特别是每一位和中国有着关系的企业家，你们给达沃斯带来了阳光！我很高兴到这里和你们对话！</w:t>
      </w:r>
    </w:p>
    <w:p w14:paraId="427079C5" w14:textId="77777777" w:rsidR="00426BD1" w:rsidRPr="006C5DE5" w:rsidRDefault="00426BD1" w:rsidP="00426BD1"/>
    <w:p w14:paraId="6FFC420C" w14:textId="77777777" w:rsidR="00426BD1" w:rsidRPr="006C5DE5" w:rsidRDefault="00426BD1" w:rsidP="00426BD1">
      <w:pPr>
        <w:rPr>
          <w:rFonts w:hint="eastAsia"/>
        </w:rPr>
      </w:pPr>
      <w:r w:rsidRPr="006C5DE5">
        <w:rPr>
          <w:rFonts w:hint="eastAsia"/>
        </w:rPr>
        <w:t xml:space="preserve">　　柯菲德：如果我没记错的话，</w:t>
      </w:r>
      <w:r w:rsidRPr="006C5DE5">
        <w:rPr>
          <w:rFonts w:hint="eastAsia"/>
        </w:rPr>
        <w:t>2013</w:t>
      </w:r>
      <w:r w:rsidRPr="006C5DE5">
        <w:rPr>
          <w:rFonts w:hint="eastAsia"/>
        </w:rPr>
        <w:t>年下半年，中共召开了十八届三中全会，会议通过了关于全面深化改革的一系列重大决定，其中包括中国国有企业改革重组、刺激民间投资、外商投资以及竞争等许多方面。今年中国经济领域改革的重点将有哪些？考虑到今年也是中国“十二五”规划实施的最后一年，我也想了解中国目前在考虑制定的推动长期发展的规划。在座的各位企业家是工商企业界的代表，工商企业界能够为中国这方面的改革做些什么？</w:t>
      </w:r>
    </w:p>
    <w:p w14:paraId="3B7EAB23" w14:textId="77777777" w:rsidR="00426BD1" w:rsidRPr="006C5DE5" w:rsidRDefault="00426BD1" w:rsidP="00426BD1"/>
    <w:p w14:paraId="05784365" w14:textId="77777777" w:rsidR="00426BD1" w:rsidRPr="006C5DE5" w:rsidRDefault="00426BD1" w:rsidP="00426BD1">
      <w:pPr>
        <w:rPr>
          <w:rFonts w:hint="eastAsia"/>
        </w:rPr>
      </w:pPr>
      <w:r w:rsidRPr="006C5DE5">
        <w:rPr>
          <w:rFonts w:hint="eastAsia"/>
        </w:rPr>
        <w:t xml:space="preserve">　　李总理：中国正在全面深化改革。中国经济发展的最大动力来自于人民对于美好生活的追求和改革开放。今年中国将继续推动重点领域改革。首先，要继续处理好政府和市场的关系，在政府改革方面迈出更坚实的步伐。新一届政府成立以来，我们已经取消和下放了三分之一的行政审批事项。与中国打交道的企业家们可能都知道，以前到中国做生意需要政府若干部门的审批，成立一个新的企业包括合资企业可能要盖几十个部门的公章，它既耽误时间，影响效率，也容易给寻租和腐败留下空间。我们今年下决心继续推进行政审批制度的改革，包括进一步取消那些不必要的证照许可和非行政许可，进行更大范围、更深广度的改革，目的是更大地激发市场活力，营造公平竞争的市场环境。我希望各位企业家将来在中国投资办事耗用的时间能够更少一点，需要交际的关系也可以更少一点，用更多的力量推动企业的发展。</w:t>
      </w:r>
    </w:p>
    <w:p w14:paraId="71BE3FD2" w14:textId="77777777" w:rsidR="00426BD1" w:rsidRPr="006C5DE5" w:rsidRDefault="00426BD1" w:rsidP="00426BD1"/>
    <w:p w14:paraId="2AA35C18" w14:textId="77777777" w:rsidR="00426BD1" w:rsidRPr="006C5DE5" w:rsidRDefault="00426BD1" w:rsidP="00426BD1">
      <w:pPr>
        <w:rPr>
          <w:rFonts w:hint="eastAsia"/>
        </w:rPr>
      </w:pPr>
      <w:r w:rsidRPr="006C5DE5">
        <w:rPr>
          <w:rFonts w:hint="eastAsia"/>
        </w:rPr>
        <w:t xml:space="preserve">　　第二，我们要推进财税和金融等重点领域的改革。财政领域，要全面公开财政预算，财政投入应更多投向公共产品和公共服务领域，而不是在竞争性领域，避免造成不公平竞争。金融领域，我们将推动普惠金融的发展，大力发展中小银行、民营银行，发展多层次资本市场，使企业的杠杆率通过资本市场的发展、通过直接融资逐步降低。</w:t>
      </w:r>
    </w:p>
    <w:p w14:paraId="5810C17C" w14:textId="77777777" w:rsidR="00426BD1" w:rsidRPr="006C5DE5" w:rsidRDefault="00426BD1" w:rsidP="00426BD1"/>
    <w:p w14:paraId="15DB97CD" w14:textId="77777777" w:rsidR="00426BD1" w:rsidRPr="006C5DE5" w:rsidRDefault="00426BD1" w:rsidP="00426BD1">
      <w:pPr>
        <w:rPr>
          <w:rFonts w:hint="eastAsia"/>
        </w:rPr>
      </w:pPr>
      <w:r w:rsidRPr="006C5DE5">
        <w:rPr>
          <w:rFonts w:hint="eastAsia"/>
        </w:rPr>
        <w:t xml:space="preserve">　　第三，继续构建开放型体制。我们正探索实施准入前国民待遇加负面清单管理模式，扩大服务业对外开放。对于外商在中国的投资，我们已经将审批制改为备案制，少数必须保留的审批变成核准。我们的改革是全面的，以上只是择其重点来说明。总之，中国开放的大门会开得越来越大，我们欢迎外国投资者。</w:t>
      </w:r>
    </w:p>
    <w:p w14:paraId="245B6093" w14:textId="77777777" w:rsidR="00426BD1" w:rsidRPr="006C5DE5" w:rsidRDefault="00426BD1" w:rsidP="00426BD1"/>
    <w:p w14:paraId="6094BDB8" w14:textId="77777777" w:rsidR="00426BD1" w:rsidRPr="006C5DE5" w:rsidRDefault="00426BD1" w:rsidP="00426BD1">
      <w:pPr>
        <w:rPr>
          <w:rFonts w:hint="eastAsia"/>
        </w:rPr>
      </w:pPr>
      <w:r w:rsidRPr="006C5DE5">
        <w:rPr>
          <w:rFonts w:hint="eastAsia"/>
        </w:rPr>
        <w:t xml:space="preserve">　　至于你问到的中国发展规划，这个面就更宽了，我很难在这么短的时间里向你作出全面的回答，用一句话来说：我们将在今年全面完成“十二五”规划确定的主要任务。</w:t>
      </w:r>
    </w:p>
    <w:p w14:paraId="453F1F46" w14:textId="77777777" w:rsidR="00426BD1" w:rsidRPr="006C5DE5" w:rsidRDefault="00426BD1" w:rsidP="00426BD1"/>
    <w:p w14:paraId="219F9BB2" w14:textId="77777777" w:rsidR="00426BD1" w:rsidRPr="006C5DE5" w:rsidRDefault="00426BD1" w:rsidP="00426BD1">
      <w:pPr>
        <w:rPr>
          <w:rFonts w:hint="eastAsia"/>
        </w:rPr>
      </w:pPr>
      <w:r w:rsidRPr="006C5DE5">
        <w:rPr>
          <w:rFonts w:hint="eastAsia"/>
        </w:rPr>
        <w:t xml:space="preserve">　　雷诺－日产联盟董事长兼首席执行官戈恩：过去十几年我们多次来达沃斯出席论坛年会，每年对中国的发展都有浓厚兴趣，同时也会表达对中国某些领域发展的一些担忧，今年这个情况也不例外。我们看到中国的房地产行业正在降温，还面临着产能过剩、影子银行风险。目前，您觉得中国需要重点应对的风险挑战有哪些？</w:t>
      </w:r>
    </w:p>
    <w:p w14:paraId="0324B849" w14:textId="77777777" w:rsidR="00426BD1" w:rsidRPr="006C5DE5" w:rsidRDefault="00426BD1" w:rsidP="00426BD1"/>
    <w:p w14:paraId="32BE79F9" w14:textId="77777777" w:rsidR="00426BD1" w:rsidRPr="006C5DE5" w:rsidRDefault="00426BD1" w:rsidP="00426BD1">
      <w:pPr>
        <w:rPr>
          <w:rFonts w:hint="eastAsia"/>
        </w:rPr>
      </w:pPr>
      <w:r w:rsidRPr="006C5DE5">
        <w:rPr>
          <w:rFonts w:hint="eastAsia"/>
        </w:rPr>
        <w:t xml:space="preserve">　　李总理：近来中国房地产市场投资量和交易量确实出现了一些波动态势，引起各方面关注。但是我想强调的是，中国去年城镇人口又增加了</w:t>
      </w:r>
      <w:r w:rsidRPr="006C5DE5">
        <w:rPr>
          <w:rFonts w:hint="eastAsia"/>
        </w:rPr>
        <w:t>1800</w:t>
      </w:r>
      <w:r w:rsidRPr="006C5DE5">
        <w:rPr>
          <w:rFonts w:hint="eastAsia"/>
        </w:rPr>
        <w:t>万人，城镇化率又提高了</w:t>
      </w:r>
      <w:r w:rsidRPr="006C5DE5">
        <w:rPr>
          <w:rFonts w:hint="eastAsia"/>
        </w:rPr>
        <w:t>1.04</w:t>
      </w:r>
      <w:r w:rsidRPr="006C5DE5">
        <w:rPr>
          <w:rFonts w:hint="eastAsia"/>
        </w:rPr>
        <w:t>个百分点，中国现在城镇化率在</w:t>
      </w:r>
      <w:r w:rsidRPr="006C5DE5">
        <w:rPr>
          <w:rFonts w:hint="eastAsia"/>
        </w:rPr>
        <w:t>55%</w:t>
      </w:r>
      <w:r w:rsidRPr="006C5DE5">
        <w:rPr>
          <w:rFonts w:hint="eastAsia"/>
        </w:rPr>
        <w:t>左右。中国实现现代化必然会伴随着城镇化，对房地产的刚性需求是长期的。至于房地产市场在一定时间内出现调整，这也是正常的。</w:t>
      </w:r>
    </w:p>
    <w:p w14:paraId="505A1ACD" w14:textId="77777777" w:rsidR="00426BD1" w:rsidRPr="006C5DE5" w:rsidRDefault="00426BD1" w:rsidP="00426BD1"/>
    <w:p w14:paraId="2BC3170C" w14:textId="77777777" w:rsidR="00426BD1" w:rsidRPr="006C5DE5" w:rsidRDefault="00426BD1" w:rsidP="00426BD1">
      <w:pPr>
        <w:rPr>
          <w:rFonts w:hint="eastAsia"/>
        </w:rPr>
      </w:pPr>
      <w:r w:rsidRPr="006C5DE5">
        <w:rPr>
          <w:rFonts w:hint="eastAsia"/>
        </w:rPr>
        <w:t xml:space="preserve">　　中国政府希望房地产市场能够长期平稳健康发展。政府的主要任务是保障住房困难的群众拥有基本住房，实现全体人民住有所居。今年中国政府将加大城市棚户区改造力度。目前在城市棚户区里居住的约有</w:t>
      </w:r>
      <w:r w:rsidRPr="006C5DE5">
        <w:rPr>
          <w:rFonts w:hint="eastAsia"/>
        </w:rPr>
        <w:t>1</w:t>
      </w:r>
      <w:r w:rsidRPr="006C5DE5">
        <w:rPr>
          <w:rFonts w:hint="eastAsia"/>
        </w:rPr>
        <w:t>亿人左右，还有很多人住在城乡危房里。我们将加大这方面的投资力度，保障困难群众有基本住房，这从一个方面也说明中国住宅投资的需求是长期的，它也必然带动与此相关的行业和产品供给。</w:t>
      </w:r>
    </w:p>
    <w:p w14:paraId="7657E266" w14:textId="77777777" w:rsidR="00426BD1" w:rsidRPr="006C5DE5" w:rsidRDefault="00426BD1" w:rsidP="00426BD1"/>
    <w:p w14:paraId="2495685B" w14:textId="77777777" w:rsidR="00426BD1" w:rsidRPr="006C5DE5" w:rsidRDefault="00426BD1" w:rsidP="00426BD1">
      <w:pPr>
        <w:rPr>
          <w:rFonts w:hint="eastAsia"/>
        </w:rPr>
      </w:pPr>
      <w:r w:rsidRPr="006C5DE5">
        <w:rPr>
          <w:rFonts w:hint="eastAsia"/>
        </w:rPr>
        <w:t xml:space="preserve">　　至于影子银行，中国政府已经予以高度关注。去年我们就采取了一些措施，把金融机构的一些表外业务转入表内。我们的目的就是要把影子银行尽可能地全部纳入监管范围。中国的储蓄率超过</w:t>
      </w:r>
      <w:r w:rsidRPr="006C5DE5">
        <w:rPr>
          <w:rFonts w:hint="eastAsia"/>
        </w:rPr>
        <w:t>50%</w:t>
      </w:r>
      <w:r w:rsidRPr="006C5DE5">
        <w:rPr>
          <w:rFonts w:hint="eastAsia"/>
        </w:rPr>
        <w:t>，中国的银行有着充足的资产和呆坏账拨备，我们有能力监管影子银行活动，防范道德风险的发生，对于个别违规操作的活动我们将依法进行处置。世界上所有国家都未能彻底解决影子银行问题。虽然个别的风险会有一定发生的机率，但中国政府有能力确保不发生区域性、系统性金融风险。</w:t>
      </w:r>
    </w:p>
    <w:p w14:paraId="12D123EF" w14:textId="77777777" w:rsidR="00426BD1" w:rsidRPr="006C5DE5" w:rsidRDefault="00426BD1" w:rsidP="00426BD1"/>
    <w:p w14:paraId="7C5C3620" w14:textId="77777777" w:rsidR="00426BD1" w:rsidRPr="006C5DE5" w:rsidRDefault="00426BD1" w:rsidP="00426BD1">
      <w:pPr>
        <w:rPr>
          <w:rFonts w:hint="eastAsia"/>
        </w:rPr>
      </w:pPr>
      <w:r w:rsidRPr="006C5DE5">
        <w:rPr>
          <w:rFonts w:hint="eastAsia"/>
        </w:rPr>
        <w:t xml:space="preserve">　　美国杜邦集团董事长兼首席执行官柯爱伦：去年</w:t>
      </w:r>
      <w:r w:rsidRPr="006C5DE5">
        <w:rPr>
          <w:rFonts w:hint="eastAsia"/>
        </w:rPr>
        <w:t>11</w:t>
      </w:r>
      <w:r w:rsidRPr="006C5DE5">
        <w:rPr>
          <w:rFonts w:hint="eastAsia"/>
        </w:rPr>
        <w:t>月在北京举行亚太经合组织领导人非正式会议时，中国提出了一个具有历史性意义而且令人钦佩的承诺，即到</w:t>
      </w:r>
      <w:r w:rsidRPr="006C5DE5">
        <w:rPr>
          <w:rFonts w:hint="eastAsia"/>
        </w:rPr>
        <w:t>2030</w:t>
      </w:r>
      <w:r w:rsidRPr="006C5DE5">
        <w:rPr>
          <w:rFonts w:hint="eastAsia"/>
        </w:rPr>
        <w:t>年左右使二氧化碳排放达到峰值。考虑到中国对煤的消费量以及快速的城镇化进程，我想了解作为中国的伙伴，来自全球工商企业界的代表应如何帮助中国实现这一承诺？</w:t>
      </w:r>
    </w:p>
    <w:p w14:paraId="78957391" w14:textId="77777777" w:rsidR="00426BD1" w:rsidRPr="006C5DE5" w:rsidRDefault="00426BD1" w:rsidP="00426BD1"/>
    <w:p w14:paraId="187F6AF4" w14:textId="77777777" w:rsidR="00426BD1" w:rsidRPr="006C5DE5" w:rsidRDefault="00426BD1" w:rsidP="00426BD1">
      <w:pPr>
        <w:rPr>
          <w:rFonts w:hint="eastAsia"/>
        </w:rPr>
      </w:pPr>
      <w:r w:rsidRPr="006C5DE5">
        <w:rPr>
          <w:rFonts w:hint="eastAsia"/>
        </w:rPr>
        <w:t xml:space="preserve">　　李总理：我很欣赏你提出气候变化问题。有哲人说过，环境是人很难决定或者完全左右的，但是人可以控制自己的行动。中国已经宣布到</w:t>
      </w:r>
      <w:r w:rsidRPr="006C5DE5">
        <w:rPr>
          <w:rFonts w:hint="eastAsia"/>
        </w:rPr>
        <w:t>2030</w:t>
      </w:r>
      <w:r w:rsidRPr="006C5DE5">
        <w:rPr>
          <w:rFonts w:hint="eastAsia"/>
        </w:rPr>
        <w:t>年左右使我们的碳排放达到峰值，而且要使非化石能源在整个能源消耗中占的比重达到</w:t>
      </w:r>
      <w:r w:rsidRPr="006C5DE5">
        <w:rPr>
          <w:rFonts w:hint="eastAsia"/>
        </w:rPr>
        <w:t>20%</w:t>
      </w:r>
      <w:r w:rsidRPr="006C5DE5">
        <w:rPr>
          <w:rFonts w:hint="eastAsia"/>
        </w:rPr>
        <w:t>，这需要经过坚持不懈甚至是艰苦努力，因为中国毕竟是一个拥有</w:t>
      </w:r>
      <w:r w:rsidRPr="006C5DE5">
        <w:rPr>
          <w:rFonts w:hint="eastAsia"/>
        </w:rPr>
        <w:t>13</w:t>
      </w:r>
      <w:r w:rsidRPr="006C5DE5">
        <w:rPr>
          <w:rFonts w:hint="eastAsia"/>
        </w:rPr>
        <w:t>亿多人口的发展中国家。你们都知道，中国在能源消费领域主要或者说</w:t>
      </w:r>
      <w:r w:rsidRPr="006C5DE5">
        <w:rPr>
          <w:rFonts w:hint="eastAsia"/>
        </w:rPr>
        <w:t>70%</w:t>
      </w:r>
      <w:r w:rsidRPr="006C5DE5">
        <w:rPr>
          <w:rFonts w:hint="eastAsia"/>
        </w:rPr>
        <w:t>左右依靠煤炭，这是中国的国情，是我们所拥有的资源决定的。我们下一步的努力就是要让化石能源在整个能源消耗中的比重，包括煤炭消耗的比重有所下降，同时努力推进清洁煤技术，这需要国际社会的帮助。很多发达国家在这方面有先进的技术，我们希望你们能够向中国出口清洁煤技术和产品，这是一个巨大的市场。中国是一个发展中大国，应对气候变化责无旁贷。我们积极应对气候变化，会在国际上承担应尽的责任。但我们主张“共同但有区别的责任”。中国将尽己所能，在发展中保护，在保护中发展，推动绿色经济、低碳经济发展，打造环保产业新的增长点。这对中国经济也会是巨大的拉动。我希望在座的包括汽车公司在内的相关企业朋友们，能同中国在新能源汽车等方面加强合作。更重要的是，中国自身受资源环境瓶颈制约，必须走绿色低碳发展道路，但这需要一个较长的过程。</w:t>
      </w:r>
    </w:p>
    <w:p w14:paraId="6B36CE0E" w14:textId="77777777" w:rsidR="00426BD1" w:rsidRPr="006C5DE5" w:rsidRDefault="00426BD1" w:rsidP="00426BD1"/>
    <w:p w14:paraId="308BF0DD" w14:textId="77777777" w:rsidR="00426BD1" w:rsidRPr="006C5DE5" w:rsidRDefault="00426BD1" w:rsidP="00426BD1">
      <w:pPr>
        <w:rPr>
          <w:rFonts w:hint="eastAsia"/>
        </w:rPr>
      </w:pPr>
      <w:r w:rsidRPr="006C5DE5">
        <w:rPr>
          <w:rFonts w:hint="eastAsia"/>
        </w:rPr>
        <w:t xml:space="preserve">　　英国渣打银行首席执行官冼博德：刚才您谈到中国进一步扩大开放以及加大融入世界经济和全球金融市场的力度。从我本人的角度，我看到中国在这一领域的发展是极其快速的。作为全球工商企业界代表，我们应该怎样帮助中国进一步全面融入世界经济，为中国实现改革目标做些什么？</w:t>
      </w:r>
    </w:p>
    <w:p w14:paraId="03A418D8" w14:textId="77777777" w:rsidR="00426BD1" w:rsidRPr="006C5DE5" w:rsidRDefault="00426BD1" w:rsidP="00426BD1"/>
    <w:p w14:paraId="4959BFAE" w14:textId="77777777" w:rsidR="00426BD1" w:rsidRPr="006C5DE5" w:rsidRDefault="00426BD1" w:rsidP="00426BD1">
      <w:pPr>
        <w:rPr>
          <w:rFonts w:hint="eastAsia"/>
        </w:rPr>
      </w:pPr>
      <w:r w:rsidRPr="006C5DE5">
        <w:rPr>
          <w:rFonts w:hint="eastAsia"/>
        </w:rPr>
        <w:t xml:space="preserve">　　李总理：中国的金融和中国的发展一样，是越来越开放。你可能知道，前不久我们出台了“沪港通”这一重大举措，实际上它表明中国人民币离岸业务在进一步扩大，中国公民向国外投资和国外企业与公民向中国投资通过股票市场可以直接进行。当然，因为我们金融开放的时间不算长，中国金融的国际经验有限，“沪港通”也是有规模的，还在探索过程中。但是，我们正在适应市场的需求，有序地推进跨境贸易人民币结算、跨境投资人民币使用、离岸人民币业务发展。这次我到瑞士来，将和瑞士政府达成在瑞士这样一个国际金融中心建立人民币清算银行协议，我们会逐步推进人民币的全球清算机制，当然这还要根据中国的实力、经验和世界市场需要来进行。我将和瑞士政府共同见证签署中方给予瑞士</w:t>
      </w:r>
      <w:r w:rsidRPr="006C5DE5">
        <w:rPr>
          <w:rFonts w:hint="eastAsia"/>
        </w:rPr>
        <w:t>500</w:t>
      </w:r>
      <w:r w:rsidRPr="006C5DE5">
        <w:rPr>
          <w:rFonts w:hint="eastAsia"/>
        </w:rPr>
        <w:t>亿元人民币合格境外投资者配额协议。我相信通过人民币业务的离岸化，中国金融开放的大门会进一步打开，经验会越来越多。我们的目的是促进中国作为一个发展中大国的发展，维护世界金融体系的稳定，同时适应世界金融体系改革和市场发展的需求。</w:t>
      </w:r>
    </w:p>
    <w:p w14:paraId="131B4C4E" w14:textId="77777777" w:rsidR="00426BD1" w:rsidRPr="006C5DE5" w:rsidRDefault="00426BD1" w:rsidP="00426BD1">
      <w:pPr>
        <w:rPr>
          <w:rFonts w:hint="eastAsia"/>
        </w:rPr>
      </w:pPr>
      <w:r w:rsidRPr="006C5DE5">
        <w:rPr>
          <w:rFonts w:hint="eastAsia"/>
        </w:rPr>
        <w:t xml:space="preserve">　　柯菲德：我知道在座的人士还有许多的问题向您提出，但对话预定的时间已经到了！希望我们在今年大连达沃斯论坛上与您继续这一对话！</w:t>
      </w:r>
    </w:p>
    <w:p w14:paraId="194B1ADD" w14:textId="77777777" w:rsidR="00426BD1" w:rsidRPr="006C5DE5" w:rsidRDefault="00426BD1" w:rsidP="00426BD1">
      <w:pPr>
        <w:rPr>
          <w:rFonts w:hint="eastAsia"/>
        </w:rPr>
      </w:pPr>
      <w:r w:rsidRPr="006C5DE5">
        <w:rPr>
          <w:rFonts w:hint="eastAsia"/>
        </w:rPr>
        <w:t xml:space="preserve">　　李总理：好的！</w:t>
      </w:r>
    </w:p>
    <w:p w14:paraId="7152518C" w14:textId="77777777" w:rsidR="00426BD1" w:rsidRPr="006C5DE5" w:rsidRDefault="00426BD1" w:rsidP="00426BD1"/>
    <w:p w14:paraId="7E0F49B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2B8BD403" w14:textId="77777777" w:rsidR="00426BD1" w:rsidRPr="006C5DE5" w:rsidRDefault="00426BD1" w:rsidP="00426BD1">
      <w:pPr>
        <w:rPr>
          <w:rFonts w:hint="eastAsia"/>
        </w:rPr>
      </w:pPr>
      <w:r w:rsidRPr="006C5DE5">
        <w:rPr>
          <w:rFonts w:hint="eastAsia"/>
        </w:rPr>
        <w:t>总装备部部长张又侠参观中国核工业</w:t>
      </w:r>
      <w:r w:rsidRPr="006C5DE5">
        <w:rPr>
          <w:rFonts w:hint="eastAsia"/>
        </w:rPr>
        <w:t>60</w:t>
      </w:r>
      <w:r w:rsidRPr="006C5DE5">
        <w:rPr>
          <w:rFonts w:hint="eastAsia"/>
        </w:rPr>
        <w:t>周年成就展</w:t>
      </w:r>
    </w:p>
    <w:p w14:paraId="2E514B89"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2015-01-26</w:t>
      </w:r>
    </w:p>
    <w:p w14:paraId="7FCB9571"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21</w:t>
      </w:r>
      <w:r w:rsidRPr="006C5DE5">
        <w:rPr>
          <w:rFonts w:hint="eastAsia"/>
        </w:rPr>
        <w:t>日，中央军委委员、总装备部部长张又侠，在中核集团董事长、党组书记孙勤等的陪同下，到中国核工业科技馆，参观中国核工业创建</w:t>
      </w:r>
      <w:r w:rsidRPr="006C5DE5">
        <w:rPr>
          <w:rFonts w:hint="eastAsia"/>
        </w:rPr>
        <w:t>60</w:t>
      </w:r>
      <w:r w:rsidRPr="006C5DE5">
        <w:rPr>
          <w:rFonts w:hint="eastAsia"/>
        </w:rPr>
        <w:t>周年成就展。</w:t>
      </w:r>
    </w:p>
    <w:p w14:paraId="4031059D" w14:textId="77777777" w:rsidR="00426BD1" w:rsidRPr="006C5DE5" w:rsidRDefault="00426BD1" w:rsidP="00426BD1">
      <w:pPr>
        <w:rPr>
          <w:rFonts w:hint="eastAsia"/>
        </w:rPr>
      </w:pPr>
      <w:r w:rsidRPr="006C5DE5">
        <w:rPr>
          <w:rFonts w:hint="eastAsia"/>
        </w:rPr>
        <w:t>在中国核工业科技馆，张又侠走进一个个展厅，仔细观看展览，认真听取工作人员讲解。一幅幅图片、一张张图表、一件件实物、一段段视频，把大家带回了那跌宕起伏、波澜壮阔的难忘岁月。</w:t>
      </w:r>
    </w:p>
    <w:p w14:paraId="33B131BA" w14:textId="77777777" w:rsidR="00426BD1" w:rsidRPr="006C5DE5" w:rsidRDefault="00426BD1" w:rsidP="00426BD1">
      <w:pPr>
        <w:rPr>
          <w:rFonts w:hint="eastAsia"/>
        </w:rPr>
      </w:pPr>
      <w:r w:rsidRPr="006C5DE5">
        <w:rPr>
          <w:rFonts w:hint="eastAsia"/>
        </w:rPr>
        <w:t>在展现党和国家领导人关怀核工业发展的照片前，在被称为“开业之石”的核工业第一块铀矿石前，在讲述钱三强、王淦昌等老一辈科学家放弃国外优越条件毅然回国的展板前，在我国第一颗原子弹爆炸的实况录像前，在中国实验快堆的模型前，张又侠不时停下脚步，认真观看，详细询问并了解有关情况。</w:t>
      </w:r>
    </w:p>
    <w:p w14:paraId="2FCD704F" w14:textId="77777777" w:rsidR="00426BD1" w:rsidRPr="006C5DE5" w:rsidRDefault="00426BD1" w:rsidP="00426BD1">
      <w:pPr>
        <w:rPr>
          <w:rFonts w:hint="eastAsia"/>
        </w:rPr>
      </w:pPr>
      <w:r w:rsidRPr="006C5DE5">
        <w:rPr>
          <w:rFonts w:hint="eastAsia"/>
        </w:rPr>
        <w:t>对于我国核工业的发展，张又侠十分关心而且非常了解，如数家珍。在参观到中国第一座生产堆模型前，张又侠说，“我知道，这个堆曾经有个敢死队，他们不顾个人安危，轮流进入现场作业，奋不顾身抢险。”这件事指的是当年现场几十名工人、干部和技术人员组成了敢死队般的抢险队，奋不顾身、克服困难最终排除了管道故障，保障了反应堆安全运行。</w:t>
      </w:r>
    </w:p>
    <w:p w14:paraId="775A41F7" w14:textId="77777777" w:rsidR="00426BD1" w:rsidRPr="006C5DE5" w:rsidRDefault="00426BD1" w:rsidP="00426BD1">
      <w:pPr>
        <w:rPr>
          <w:rFonts w:hint="eastAsia"/>
        </w:rPr>
      </w:pPr>
      <w:r w:rsidRPr="006C5DE5">
        <w:rPr>
          <w:rFonts w:hint="eastAsia"/>
        </w:rPr>
        <w:t>张又侠强调，科研工作需要创新，而创新成果则需要我们的科技工作者充分发挥逆向思维，以及跨学科、跨专业的思维。解决问题，仅凭单一学科容易出现盲点和局限。所以，从多个角度去分析问题，对科研工作是非常有效的。</w:t>
      </w:r>
    </w:p>
    <w:p w14:paraId="5CA19491" w14:textId="77777777" w:rsidR="00426BD1" w:rsidRPr="006C5DE5" w:rsidRDefault="00426BD1" w:rsidP="00426BD1">
      <w:pPr>
        <w:rPr>
          <w:rFonts w:hint="eastAsia"/>
        </w:rPr>
      </w:pPr>
      <w:r w:rsidRPr="006C5DE5">
        <w:rPr>
          <w:rFonts w:hint="eastAsia"/>
        </w:rPr>
        <w:t>张又侠表示，中国核工业创建六十周年成就展回顾了中国核工业的历史，展望了中国核工业的未来，给人以深刻教育和启示。在核事业的发展历程中，核工业广大干部职工发扬了“热爱祖国、无私奉献，自力更生、艰苦奋斗，大力协同、勇于登攀”的“两弹一星”精神和“四个一切”的核工业精神，艰苦奋斗、自力更生，取得了举世瞩目的成就。我们要继承发扬这种精神，承前启后，继往开来，为实现中华民族伟大复兴的目标奋勇前进。</w:t>
      </w:r>
    </w:p>
    <w:p w14:paraId="3DCD77FC" w14:textId="77777777" w:rsidR="00426BD1" w:rsidRPr="006C5DE5" w:rsidRDefault="00426BD1" w:rsidP="00426BD1">
      <w:pPr>
        <w:rPr>
          <w:rFonts w:hint="eastAsia"/>
        </w:rPr>
      </w:pPr>
      <w:r w:rsidRPr="006C5DE5">
        <w:rPr>
          <w:rFonts w:hint="eastAsia"/>
        </w:rPr>
        <w:t>总装备部机关有关领导、中核集团总工程师雷增光以及相关部门与单位负责人陪同参观。</w:t>
      </w:r>
    </w:p>
    <w:p w14:paraId="0E80DB50" w14:textId="77777777" w:rsidR="00426BD1" w:rsidRPr="006C5DE5" w:rsidRDefault="00426BD1" w:rsidP="00426BD1"/>
    <w:p w14:paraId="006A3A99"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21</w:t>
      </w:r>
      <w:r w:rsidRPr="006C5DE5">
        <w:rPr>
          <w:rFonts w:hint="eastAsia"/>
        </w:rPr>
        <w:t>日</w:t>
      </w:r>
    </w:p>
    <w:p w14:paraId="0656AB58" w14:textId="77777777" w:rsidR="00426BD1" w:rsidRPr="006C5DE5" w:rsidRDefault="00426BD1" w:rsidP="00426BD1">
      <w:pPr>
        <w:rPr>
          <w:rFonts w:hint="eastAsia"/>
        </w:rPr>
      </w:pPr>
      <w:r w:rsidRPr="006C5DE5">
        <w:rPr>
          <w:rFonts w:hint="eastAsia"/>
        </w:rPr>
        <w:t>外交部发言人华春莹主持例行记者会</w:t>
      </w:r>
    </w:p>
    <w:p w14:paraId="45F80571" w14:textId="77777777" w:rsidR="00426BD1" w:rsidRPr="006C5DE5" w:rsidRDefault="00426BD1" w:rsidP="00426BD1">
      <w:pPr>
        <w:rPr>
          <w:rFonts w:hint="eastAsia"/>
        </w:rPr>
      </w:pPr>
      <w:r w:rsidRPr="006C5DE5">
        <w:rPr>
          <w:rFonts w:hint="eastAsia"/>
        </w:rPr>
        <w:t xml:space="preserve">　　应韩国政府邀请，国务院副总理汪洋将于</w:t>
      </w:r>
      <w:r w:rsidRPr="006C5DE5">
        <w:rPr>
          <w:rFonts w:hint="eastAsia"/>
        </w:rPr>
        <w:t>1</w:t>
      </w:r>
      <w:r w:rsidRPr="006C5DE5">
        <w:rPr>
          <w:rFonts w:hint="eastAsia"/>
        </w:rPr>
        <w:t>月</w:t>
      </w:r>
      <w:r w:rsidRPr="006C5DE5">
        <w:rPr>
          <w:rFonts w:hint="eastAsia"/>
        </w:rPr>
        <w:t>22</w:t>
      </w:r>
      <w:r w:rsidRPr="006C5DE5">
        <w:rPr>
          <w:rFonts w:hint="eastAsia"/>
        </w:rPr>
        <w:t>日至</w:t>
      </w:r>
      <w:r w:rsidRPr="006C5DE5">
        <w:rPr>
          <w:rFonts w:hint="eastAsia"/>
        </w:rPr>
        <w:t>24</w:t>
      </w:r>
      <w:r w:rsidRPr="006C5DE5">
        <w:rPr>
          <w:rFonts w:hint="eastAsia"/>
        </w:rPr>
        <w:t>日对韩国进行正式访问并出席“中国旅游年”开幕式。</w:t>
      </w:r>
    </w:p>
    <w:p w14:paraId="56F5A769" w14:textId="77777777" w:rsidR="00426BD1" w:rsidRPr="006C5DE5" w:rsidRDefault="00426BD1" w:rsidP="00426BD1"/>
    <w:p w14:paraId="29243C31" w14:textId="77777777" w:rsidR="00426BD1" w:rsidRPr="006C5DE5" w:rsidRDefault="00426BD1" w:rsidP="00426BD1">
      <w:pPr>
        <w:rPr>
          <w:rFonts w:hint="eastAsia"/>
        </w:rPr>
      </w:pPr>
      <w:r w:rsidRPr="006C5DE5">
        <w:rPr>
          <w:rFonts w:hint="eastAsia"/>
        </w:rPr>
        <w:t xml:space="preserve">　　问：据报道，日本首相安倍晋三</w:t>
      </w:r>
      <w:r w:rsidRPr="006C5DE5">
        <w:rPr>
          <w:rFonts w:hint="eastAsia"/>
        </w:rPr>
        <w:t>19</w:t>
      </w:r>
      <w:r w:rsidRPr="006C5DE5">
        <w:rPr>
          <w:rFonts w:hint="eastAsia"/>
        </w:rPr>
        <w:t>日参观耶路撒冷大屠杀纪念馆时称，决不能让犹太人大屠杀的悲剧重演，日本决心为世界和平与稳定发挥更积极作用。日本外相岸田文雄</w:t>
      </w:r>
      <w:r w:rsidRPr="006C5DE5">
        <w:rPr>
          <w:rFonts w:hint="eastAsia"/>
        </w:rPr>
        <w:t>20</w:t>
      </w:r>
      <w:r w:rsidRPr="006C5DE5">
        <w:rPr>
          <w:rFonts w:hint="eastAsia"/>
        </w:rPr>
        <w:t>日在布鲁塞尔发表演讲时称，日本深刻反省过去，决心不再重演“</w:t>
      </w:r>
      <w:r w:rsidRPr="006C5DE5">
        <w:rPr>
          <w:rFonts w:hint="eastAsia"/>
        </w:rPr>
        <w:t>20</w:t>
      </w:r>
      <w:r w:rsidRPr="006C5DE5">
        <w:rPr>
          <w:rFonts w:hint="eastAsia"/>
        </w:rPr>
        <w:t>世纪灾难”。中方对此有何评论？</w:t>
      </w:r>
    </w:p>
    <w:p w14:paraId="6E25DD7E" w14:textId="77777777" w:rsidR="00426BD1" w:rsidRPr="006C5DE5" w:rsidRDefault="00426BD1" w:rsidP="00426BD1">
      <w:pPr>
        <w:rPr>
          <w:rFonts w:hint="eastAsia"/>
        </w:rPr>
      </w:pPr>
      <w:r w:rsidRPr="006C5DE5">
        <w:rPr>
          <w:rFonts w:hint="eastAsia"/>
        </w:rPr>
        <w:t xml:space="preserve">　　答：今年是世界反法西斯战争暨中国人民抗日战争胜利</w:t>
      </w:r>
      <w:r w:rsidRPr="006C5DE5">
        <w:rPr>
          <w:rFonts w:hint="eastAsia"/>
        </w:rPr>
        <w:t>70</w:t>
      </w:r>
      <w:r w:rsidRPr="006C5DE5">
        <w:rPr>
          <w:rFonts w:hint="eastAsia"/>
        </w:rPr>
        <w:t>周年，是总结历史、展望未来的重要时刻。我们注意到日本领导人近日的有关表态。希望日方能够真正深刻反省军国主义者发动的侵略战争给亚洲人民带来的灾难，妥善处理好有关历史问题，并真正践行和平发展的承诺，以实际行动取信于亚洲邻国和国际社会。</w:t>
      </w:r>
    </w:p>
    <w:p w14:paraId="3DAF25BB" w14:textId="77777777" w:rsidR="00426BD1" w:rsidRPr="006C5DE5" w:rsidRDefault="00426BD1" w:rsidP="00426BD1"/>
    <w:p w14:paraId="034753A0" w14:textId="77777777" w:rsidR="00426BD1" w:rsidRPr="006C5DE5" w:rsidRDefault="00426BD1" w:rsidP="00426BD1">
      <w:pPr>
        <w:rPr>
          <w:rFonts w:hint="eastAsia"/>
        </w:rPr>
      </w:pPr>
      <w:r w:rsidRPr="006C5DE5">
        <w:rPr>
          <w:rFonts w:hint="eastAsia"/>
        </w:rPr>
        <w:t xml:space="preserve">　　问：据了解，中日将在日本举行新一轮海洋事务高级别磋商，请证实并介绍有关情况。</w:t>
      </w:r>
    </w:p>
    <w:p w14:paraId="625FC8AF" w14:textId="77777777" w:rsidR="00426BD1" w:rsidRPr="006C5DE5" w:rsidRDefault="00426BD1" w:rsidP="00426BD1">
      <w:pPr>
        <w:rPr>
          <w:rFonts w:hint="eastAsia"/>
        </w:rPr>
      </w:pPr>
      <w:r w:rsidRPr="006C5DE5">
        <w:rPr>
          <w:rFonts w:hint="eastAsia"/>
        </w:rPr>
        <w:t xml:space="preserve">　　答：中日海洋事务高级别磋商是中日双方涉海事务综合沟通协调机制，在该机制下，双方各涉海部门就东海有关问题及合作交换意见。自</w:t>
      </w:r>
      <w:r w:rsidRPr="006C5DE5">
        <w:rPr>
          <w:rFonts w:hint="eastAsia"/>
        </w:rPr>
        <w:t>2012</w:t>
      </w:r>
      <w:r w:rsidRPr="006C5DE5">
        <w:rPr>
          <w:rFonts w:hint="eastAsia"/>
        </w:rPr>
        <w:t>年机制建立以来，双方已先后在中国杭州和青岛进行过两轮磋商。</w:t>
      </w:r>
    </w:p>
    <w:p w14:paraId="0FA2DE30" w14:textId="77777777" w:rsidR="00426BD1" w:rsidRPr="006C5DE5" w:rsidRDefault="00426BD1" w:rsidP="00426BD1">
      <w:pPr>
        <w:rPr>
          <w:rFonts w:hint="eastAsia"/>
        </w:rPr>
      </w:pPr>
      <w:r w:rsidRPr="006C5DE5">
        <w:rPr>
          <w:rFonts w:hint="eastAsia"/>
        </w:rPr>
        <w:t xml:space="preserve">　　经双方商定，第三轮磋商将于</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21</w:t>
      </w:r>
      <w:r w:rsidRPr="006C5DE5">
        <w:rPr>
          <w:rFonts w:hint="eastAsia"/>
        </w:rPr>
        <w:t>日至</w:t>
      </w:r>
      <w:r w:rsidRPr="006C5DE5">
        <w:rPr>
          <w:rFonts w:hint="eastAsia"/>
        </w:rPr>
        <w:t>23</w:t>
      </w:r>
      <w:r w:rsidRPr="006C5DE5">
        <w:rPr>
          <w:rFonts w:hint="eastAsia"/>
        </w:rPr>
        <w:t>日在日本举行，双方外交、国防及其他涉海部门参加。</w:t>
      </w:r>
    </w:p>
    <w:p w14:paraId="76327E2C" w14:textId="77777777" w:rsidR="00426BD1" w:rsidRPr="006C5DE5" w:rsidRDefault="00426BD1" w:rsidP="00426BD1"/>
    <w:p w14:paraId="0A1F5AAB" w14:textId="77777777" w:rsidR="00426BD1" w:rsidRPr="006C5DE5" w:rsidRDefault="00426BD1" w:rsidP="00426BD1">
      <w:pPr>
        <w:rPr>
          <w:rFonts w:hint="eastAsia"/>
        </w:rPr>
      </w:pPr>
      <w:r w:rsidRPr="006C5DE5">
        <w:rPr>
          <w:rFonts w:hint="eastAsia"/>
        </w:rPr>
        <w:t xml:space="preserve">　　问：针对中国个别媒体近期有关缅北局势和中方非法伐木人员被抓扣的报道，缅甸有媒体质疑中国政府对缅政策和在缅北问题上的立场。请问中方对此有何评论？</w:t>
      </w:r>
    </w:p>
    <w:p w14:paraId="6FE60F2F" w14:textId="77777777" w:rsidR="00426BD1" w:rsidRPr="006C5DE5" w:rsidRDefault="00426BD1" w:rsidP="00426BD1">
      <w:pPr>
        <w:rPr>
          <w:rFonts w:hint="eastAsia"/>
        </w:rPr>
      </w:pPr>
      <w:r w:rsidRPr="006C5DE5">
        <w:rPr>
          <w:rFonts w:hint="eastAsia"/>
        </w:rPr>
        <w:t xml:space="preserve">　　答：我们已多次介绍了有关情况及立场，愿再强调以下几点：</w:t>
      </w:r>
    </w:p>
    <w:p w14:paraId="67E17FB3" w14:textId="77777777" w:rsidR="00426BD1" w:rsidRPr="006C5DE5" w:rsidRDefault="00426BD1" w:rsidP="00426BD1">
      <w:pPr>
        <w:rPr>
          <w:rFonts w:hint="eastAsia"/>
        </w:rPr>
      </w:pPr>
      <w:r w:rsidRPr="006C5DE5">
        <w:rPr>
          <w:rFonts w:hint="eastAsia"/>
        </w:rPr>
        <w:t xml:space="preserve">　　第一，中缅是传统友好邻邦，两国人民有着深厚的“胞波”情谊。中方尊重缅甸主权和领土完整，支持缅实现国内和平、民族和解的努力，真诚希望缅有关各方通过和谈早日实现全国停火，为国家发展创造良好环境。根据缅方意愿，中方为此做了一些协调工作，得到缅有关各方认可。中方愿继续为缅国内和平进程发挥建设性作用，并同缅方共同维护中缅边境地区和平与稳定。</w:t>
      </w:r>
    </w:p>
    <w:p w14:paraId="50ECD928" w14:textId="77777777" w:rsidR="00426BD1" w:rsidRPr="006C5DE5" w:rsidRDefault="00426BD1" w:rsidP="00426BD1">
      <w:pPr>
        <w:rPr>
          <w:rFonts w:hint="eastAsia"/>
        </w:rPr>
      </w:pPr>
      <w:r w:rsidRPr="006C5DE5">
        <w:rPr>
          <w:rFonts w:hint="eastAsia"/>
        </w:rPr>
        <w:t xml:space="preserve">　　第二，中方一直就妥善解决被抓扣中方非法伐木人员问题同缅方保持密切沟通。</w:t>
      </w:r>
      <w:r w:rsidRPr="006C5DE5">
        <w:rPr>
          <w:rFonts w:hint="eastAsia"/>
        </w:rPr>
        <w:t>1</w:t>
      </w:r>
      <w:r w:rsidRPr="006C5DE5">
        <w:rPr>
          <w:rFonts w:hint="eastAsia"/>
        </w:rPr>
        <w:t>月</w:t>
      </w:r>
      <w:r w:rsidRPr="006C5DE5">
        <w:rPr>
          <w:rFonts w:hint="eastAsia"/>
        </w:rPr>
        <w:t>19</w:t>
      </w:r>
      <w:r w:rsidRPr="006C5DE5">
        <w:rPr>
          <w:rFonts w:hint="eastAsia"/>
        </w:rPr>
        <w:t>日和</w:t>
      </w:r>
      <w:r w:rsidRPr="006C5DE5">
        <w:rPr>
          <w:rFonts w:hint="eastAsia"/>
        </w:rPr>
        <w:t>20</w:t>
      </w:r>
      <w:r w:rsidRPr="006C5DE5">
        <w:rPr>
          <w:rFonts w:hint="eastAsia"/>
        </w:rPr>
        <w:t>日，中国驻缅使领馆联合工作组已同缅方有关部门进行直接接触，并探望了中方被扣人员。目前，共有</w:t>
      </w:r>
      <w:r w:rsidRPr="006C5DE5">
        <w:rPr>
          <w:rFonts w:hint="eastAsia"/>
        </w:rPr>
        <w:t>155</w:t>
      </w:r>
      <w:r w:rsidRPr="006C5DE5">
        <w:rPr>
          <w:rFonts w:hint="eastAsia"/>
        </w:rPr>
        <w:t>名中国公民被缅方抓扣，工作组同他们逐一单独会面，看到他们身体和精神状态良好，无人伤病。中方敦促缅方从人道主义出发，善待上述人员，保障他们的合法权益。缅方表示重视中方关切，将为中方人员改善饮食，并同意中方工作组为他们提供了生活用品。缅方并表示将加快调查和审理工作，保障中方人员的合法权益。中方将继续同缅方保持沟通。</w:t>
      </w:r>
    </w:p>
    <w:p w14:paraId="2953B949" w14:textId="77777777" w:rsidR="00426BD1" w:rsidRPr="006C5DE5" w:rsidRDefault="00426BD1" w:rsidP="00426BD1">
      <w:pPr>
        <w:rPr>
          <w:rFonts w:hint="eastAsia"/>
        </w:rPr>
      </w:pPr>
      <w:r w:rsidRPr="006C5DE5">
        <w:rPr>
          <w:rFonts w:hint="eastAsia"/>
        </w:rPr>
        <w:t xml:space="preserve">　　第三，关于媒体报道中方人员滞留缅北地区的情况，中缅双方有关部门和地方正在进一步核查。根据缅方初步反馈的信息，目前尚未发现中方人员因冲突受困。我们将继续开展核查工作，如发现，将立即协助他们脱困。我们希望媒体尊重事实、客观报道。</w:t>
      </w:r>
    </w:p>
    <w:p w14:paraId="0BF7F2A0" w14:textId="77777777" w:rsidR="00426BD1" w:rsidRPr="006C5DE5" w:rsidRDefault="00426BD1" w:rsidP="00426BD1"/>
    <w:p w14:paraId="42239414" w14:textId="77777777" w:rsidR="00426BD1" w:rsidRPr="006C5DE5" w:rsidRDefault="00426BD1" w:rsidP="00426BD1">
      <w:pPr>
        <w:rPr>
          <w:rFonts w:hint="eastAsia"/>
        </w:rPr>
      </w:pPr>
      <w:r w:rsidRPr="006C5DE5">
        <w:rPr>
          <w:rFonts w:hint="eastAsia"/>
        </w:rPr>
        <w:t xml:space="preserve">　　问：第一，美国总统奥巴马发表国情咨文称，中国想在亚太地区制定贸易规则。中方对此有何评论？第二，据报道，教皇方济各在从菲律宾回罗马途中向中方领导人致电问候，还称愿访问中国，但与达赖接触的大门是打开的。中方对此有何评论？</w:t>
      </w:r>
    </w:p>
    <w:p w14:paraId="69F4A6B1" w14:textId="77777777" w:rsidR="00426BD1" w:rsidRPr="006C5DE5" w:rsidRDefault="00426BD1" w:rsidP="00426BD1">
      <w:pPr>
        <w:rPr>
          <w:rFonts w:hint="eastAsia"/>
        </w:rPr>
      </w:pPr>
      <w:r w:rsidRPr="006C5DE5">
        <w:rPr>
          <w:rFonts w:hint="eastAsia"/>
        </w:rPr>
        <w:t xml:space="preserve">　　答：关于第一个问题，我们注意到奥巴马总统今天上午发表了国情咨文。我们需要时间阅研。</w:t>
      </w:r>
    </w:p>
    <w:p w14:paraId="69ABD5ED" w14:textId="77777777" w:rsidR="00426BD1" w:rsidRPr="006C5DE5" w:rsidRDefault="00426BD1" w:rsidP="00426BD1">
      <w:pPr>
        <w:rPr>
          <w:rFonts w:hint="eastAsia"/>
        </w:rPr>
      </w:pPr>
      <w:r w:rsidRPr="006C5DE5">
        <w:rPr>
          <w:rFonts w:hint="eastAsia"/>
        </w:rPr>
        <w:t xml:space="preserve">　　至于你提到的贸易规则问题，中方一向愿本着互利共赢的原则，与包括美国在内的世界各国开展经贸合作，对在经贸合作中可能出现的问题，愿本着坦诚务实、合作共赢的精神推动解决。希望各方通过共同努力，为经贸合作提供公平、公开、透明的环境，为进一步完善全球贸易规则做出贡献。</w:t>
      </w:r>
    </w:p>
    <w:p w14:paraId="003AC815" w14:textId="77777777" w:rsidR="00426BD1" w:rsidRPr="006C5DE5" w:rsidRDefault="00426BD1" w:rsidP="00426BD1">
      <w:pPr>
        <w:rPr>
          <w:rFonts w:hint="eastAsia"/>
        </w:rPr>
      </w:pPr>
      <w:r w:rsidRPr="006C5DE5">
        <w:rPr>
          <w:rFonts w:hint="eastAsia"/>
        </w:rPr>
        <w:t xml:space="preserve">　　关于第二个问题，中方对改善中梵关系始终抱有诚意，并为此作出了不懈努力。我们愿本着有关原则继续与梵方进行建设性对话，推动双方关系不断改善。希望梵方以实际行动为双方关系改善创造条件。</w:t>
      </w:r>
    </w:p>
    <w:p w14:paraId="6A1A7F14" w14:textId="77777777" w:rsidR="00426BD1" w:rsidRPr="006C5DE5" w:rsidRDefault="00426BD1" w:rsidP="00426BD1"/>
    <w:p w14:paraId="158A1DF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6EACBD69" w14:textId="77777777" w:rsidR="00426BD1" w:rsidRPr="006C5DE5" w:rsidRDefault="00426BD1" w:rsidP="00426BD1">
      <w:pPr>
        <w:rPr>
          <w:rFonts w:hint="eastAsia"/>
        </w:rPr>
      </w:pPr>
      <w:r w:rsidRPr="006C5DE5">
        <w:rPr>
          <w:rFonts w:hint="eastAsia"/>
        </w:rPr>
        <w:t>外交部回应教皇再度致电习近平</w:t>
      </w:r>
      <w:r w:rsidRPr="006C5DE5">
        <w:rPr>
          <w:rFonts w:hint="eastAsia"/>
        </w:rPr>
        <w:t>:</w:t>
      </w:r>
      <w:r w:rsidRPr="006C5DE5">
        <w:rPr>
          <w:rFonts w:hint="eastAsia"/>
        </w:rPr>
        <w:t>愿与梵蒂冈对话</w:t>
      </w:r>
    </w:p>
    <w:p w14:paraId="73EB4AD2"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21:13 </w:t>
      </w:r>
      <w:r w:rsidRPr="006C5DE5">
        <w:rPr>
          <w:rFonts w:hint="eastAsia"/>
        </w:rPr>
        <w:t>观察者网</w:t>
      </w:r>
      <w:r w:rsidRPr="006C5DE5">
        <w:rPr>
          <w:rFonts w:hint="eastAsia"/>
        </w:rPr>
        <w:t xml:space="preserve"> </w:t>
      </w:r>
    </w:p>
    <w:p w14:paraId="24A246DD"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21</w:t>
      </w:r>
      <w:r w:rsidRPr="006C5DE5">
        <w:rPr>
          <w:rFonts w:hint="eastAsia"/>
        </w:rPr>
        <w:t>日，外交部例行记者会上，有记者问“教皇方济各在从菲律宾回罗马途中向中方领导人致电问候，还称愿访问中国，但与达赖接触的大门是打开的。”</w:t>
      </w:r>
      <w:r w:rsidRPr="006C5DE5">
        <w:rPr>
          <w:rFonts w:hint="eastAsia"/>
        </w:rPr>
        <w:t xml:space="preserve"> </w:t>
      </w:r>
      <w:r w:rsidRPr="006C5DE5">
        <w:rPr>
          <w:rFonts w:hint="eastAsia"/>
        </w:rPr>
        <w:t>外交部发言人华春莹回应，中方对改善中梵关系始终抱有诚意，并为此作出了不懈努力。</w:t>
      </w:r>
    </w:p>
    <w:p w14:paraId="00854768" w14:textId="77777777" w:rsidR="00426BD1" w:rsidRPr="006C5DE5" w:rsidRDefault="00426BD1" w:rsidP="00426BD1">
      <w:pPr>
        <w:rPr>
          <w:rFonts w:hint="eastAsia"/>
        </w:rPr>
      </w:pPr>
      <w:r w:rsidRPr="006C5DE5">
        <w:rPr>
          <w:rFonts w:hint="eastAsia"/>
        </w:rPr>
        <w:t xml:space="preserve">　　华春莹说，我们愿本着有关原则继续与梵方进行建设性对话，推动双方关系不断改善。希望梵方以实际行动为双方关系改善创造条件。</w:t>
      </w:r>
    </w:p>
    <w:p w14:paraId="14112053" w14:textId="77777777" w:rsidR="00426BD1" w:rsidRPr="006C5DE5" w:rsidRDefault="00426BD1" w:rsidP="00426BD1">
      <w:pPr>
        <w:rPr>
          <w:rFonts w:hint="eastAsia"/>
        </w:rPr>
      </w:pPr>
      <w:r w:rsidRPr="006C5DE5">
        <w:rPr>
          <w:rFonts w:hint="eastAsia"/>
        </w:rPr>
        <w:t xml:space="preserve">　　这不是天主教教皇方济各第一次“空中致电”习近平。去年</w:t>
      </w:r>
      <w:r w:rsidRPr="006C5DE5">
        <w:rPr>
          <w:rFonts w:hint="eastAsia"/>
        </w:rPr>
        <w:t>8</w:t>
      </w:r>
      <w:r w:rsidRPr="006C5DE5">
        <w:rPr>
          <w:rFonts w:hint="eastAsia"/>
        </w:rPr>
        <w:t>月，方济各在飞越中国领空时，就曾向习近平拍发电报，表达对习近平和中国民众的祝福。</w:t>
      </w:r>
    </w:p>
    <w:p w14:paraId="7011C4D3" w14:textId="77777777" w:rsidR="00426BD1" w:rsidRPr="006C5DE5" w:rsidRDefault="00426BD1" w:rsidP="00426BD1">
      <w:pPr>
        <w:rPr>
          <w:rFonts w:hint="eastAsia"/>
        </w:rPr>
      </w:pPr>
      <w:r w:rsidRPr="006C5DE5">
        <w:rPr>
          <w:rFonts w:hint="eastAsia"/>
        </w:rPr>
        <w:t xml:space="preserve">　　据环球网转引法新社报道，教皇方济各</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20</w:t>
      </w:r>
      <w:r w:rsidRPr="006C5DE5">
        <w:rPr>
          <w:rFonts w:hint="eastAsia"/>
        </w:rPr>
        <w:t>日从菲律宾飞回梵蒂冈后对记者表示，他在去年</w:t>
      </w:r>
      <w:r w:rsidRPr="006C5DE5">
        <w:rPr>
          <w:rFonts w:hint="eastAsia"/>
        </w:rPr>
        <w:t>12</w:t>
      </w:r>
      <w:r w:rsidRPr="006C5DE5">
        <w:rPr>
          <w:rFonts w:hint="eastAsia"/>
        </w:rPr>
        <w:t>月时未会见达赖喇嘛并不是因为“害怕中国”，只是并未安排会见。</w:t>
      </w:r>
    </w:p>
    <w:p w14:paraId="74B8D297" w14:textId="77777777" w:rsidR="00426BD1" w:rsidRPr="006C5DE5" w:rsidRDefault="00426BD1" w:rsidP="00426BD1">
      <w:pPr>
        <w:rPr>
          <w:rFonts w:hint="eastAsia"/>
        </w:rPr>
      </w:pPr>
      <w:r w:rsidRPr="006C5DE5">
        <w:rPr>
          <w:rFonts w:hint="eastAsia"/>
        </w:rPr>
        <w:t xml:space="preserve">　　达赖喇嘛上个月曾到罗马参加诺贝尔和平奖获奖者峰会。方济各说：“有的报纸说我没和他见面是因为害怕中国，这种说法是错误的，他此前曾提出和我会谈，但还没到时候，我们还在接触。”</w:t>
      </w:r>
    </w:p>
    <w:p w14:paraId="7173DDB8" w14:textId="77777777" w:rsidR="00426BD1" w:rsidRPr="006C5DE5" w:rsidRDefault="00426BD1" w:rsidP="00426BD1">
      <w:pPr>
        <w:rPr>
          <w:rFonts w:hint="eastAsia"/>
        </w:rPr>
      </w:pPr>
      <w:r w:rsidRPr="006C5DE5">
        <w:rPr>
          <w:rFonts w:hint="eastAsia"/>
        </w:rPr>
        <w:t xml:space="preserve">　　当被问及中国和梵蒂冈的关系时，他说：“中国人很有礼貌，我们也很客气，我们在慢慢接近。”</w:t>
      </w:r>
    </w:p>
    <w:p w14:paraId="050DC738" w14:textId="77777777" w:rsidR="00426BD1" w:rsidRPr="006C5DE5" w:rsidRDefault="00426BD1" w:rsidP="00426BD1">
      <w:pPr>
        <w:rPr>
          <w:rFonts w:hint="eastAsia"/>
        </w:rPr>
      </w:pPr>
      <w:r w:rsidRPr="006C5DE5">
        <w:rPr>
          <w:rFonts w:hint="eastAsia"/>
        </w:rPr>
        <w:t xml:space="preserve">　　在方济各从马尼拉飞回经过中国时，他同飞经其他国家一样，向国家主席习近平发了一封电报，向中国人民表示祝福。</w:t>
      </w:r>
    </w:p>
    <w:p w14:paraId="7CA06E0E" w14:textId="77777777" w:rsidR="00426BD1" w:rsidRPr="006C5DE5" w:rsidRDefault="00426BD1" w:rsidP="00426BD1"/>
    <w:p w14:paraId="31AB109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0AA7395C" w14:textId="77777777" w:rsidR="00426BD1" w:rsidRPr="006C5DE5" w:rsidRDefault="00426BD1" w:rsidP="00426BD1">
      <w:pPr>
        <w:rPr>
          <w:rFonts w:hint="eastAsia"/>
        </w:rPr>
      </w:pPr>
      <w:r w:rsidRPr="006C5DE5">
        <w:rPr>
          <w:rFonts w:hint="eastAsia"/>
        </w:rPr>
        <w:t>常驻联合国代表刘结一大使在安理会乌克兰问题公开会上的发言</w:t>
      </w:r>
    </w:p>
    <w:p w14:paraId="4C50381E" w14:textId="77777777" w:rsidR="00426BD1" w:rsidRPr="006C5DE5" w:rsidRDefault="00426BD1" w:rsidP="00426BD1">
      <w:pPr>
        <w:rPr>
          <w:rFonts w:hint="eastAsia"/>
        </w:rPr>
      </w:pPr>
      <w:r w:rsidRPr="006C5DE5">
        <w:rPr>
          <w:rFonts w:hint="eastAsia"/>
        </w:rPr>
        <w:t>主席先生，</w:t>
      </w:r>
    </w:p>
    <w:p w14:paraId="3C85AB7E" w14:textId="77777777" w:rsidR="00426BD1" w:rsidRPr="006C5DE5" w:rsidRDefault="00426BD1" w:rsidP="00426BD1"/>
    <w:p w14:paraId="6F10DD62" w14:textId="77777777" w:rsidR="00426BD1" w:rsidRPr="006C5DE5" w:rsidRDefault="00426BD1" w:rsidP="00426BD1">
      <w:pPr>
        <w:rPr>
          <w:rFonts w:hint="eastAsia"/>
        </w:rPr>
      </w:pPr>
      <w:r w:rsidRPr="006C5DE5">
        <w:rPr>
          <w:rFonts w:hint="eastAsia"/>
        </w:rPr>
        <w:t xml:space="preserve">　　我感谢费尔特曼副秘书长的通报。</w:t>
      </w:r>
    </w:p>
    <w:p w14:paraId="7509E5EB" w14:textId="77777777" w:rsidR="00426BD1" w:rsidRPr="006C5DE5" w:rsidRDefault="00426BD1" w:rsidP="00426BD1"/>
    <w:p w14:paraId="17C6692D" w14:textId="77777777" w:rsidR="00426BD1" w:rsidRPr="006C5DE5" w:rsidRDefault="00426BD1" w:rsidP="00426BD1">
      <w:pPr>
        <w:rPr>
          <w:rFonts w:hint="eastAsia"/>
        </w:rPr>
      </w:pPr>
      <w:r w:rsidRPr="006C5DE5">
        <w:rPr>
          <w:rFonts w:hint="eastAsia"/>
        </w:rPr>
        <w:t xml:space="preserve">　　近期，乌克兰东部地区局势持续动荡，武装冲突和暴力事件升级，造成人员伤亡和财产损失，中方对此深表忧虑和关切。当务之急是有关各方切实全面落实明斯克协议，采取冷静、克制态度，避免冲突和对抗进一步加剧，尽快在乌克兰东部地区实现停火止暴。</w:t>
      </w:r>
    </w:p>
    <w:p w14:paraId="31BDA01E" w14:textId="77777777" w:rsidR="00426BD1" w:rsidRPr="006C5DE5" w:rsidRDefault="00426BD1" w:rsidP="00426BD1"/>
    <w:p w14:paraId="52B45E49" w14:textId="77777777" w:rsidR="00426BD1" w:rsidRPr="006C5DE5" w:rsidRDefault="00426BD1" w:rsidP="00426BD1">
      <w:pPr>
        <w:rPr>
          <w:rFonts w:hint="eastAsia"/>
        </w:rPr>
      </w:pPr>
      <w:r w:rsidRPr="006C5DE5">
        <w:rPr>
          <w:rFonts w:hint="eastAsia"/>
        </w:rPr>
        <w:t xml:space="preserve">　　中方认为，实现政治解决是乌克兰问题的唯一出路。乌克兰问题涉及复杂的历史经纬和现实。从根本上解决乌克兰问题，既要充分照顾乌克兰国内各地区、各民族的正当权益和诉求，也要重视解决有关各方的合理关切，实现各方的利益平衡。中方欢迎并支持近期有关方面为推动政治解决乌克兰问题所作的积极努力，希望有关方面共同努力，通过诺曼底和明斯克等调解机制，在兼顾彼此合理利益和关切的基础上，尽早达成全面、均衡、持久的政治解决方案，实现乌克兰及整个地区的和平、安全、稳定与发展。</w:t>
      </w:r>
    </w:p>
    <w:p w14:paraId="6C9209FB" w14:textId="77777777" w:rsidR="00426BD1" w:rsidRPr="006C5DE5" w:rsidRDefault="00426BD1" w:rsidP="00426BD1">
      <w:pPr>
        <w:rPr>
          <w:rFonts w:hint="eastAsia"/>
        </w:rPr>
      </w:pPr>
      <w:r w:rsidRPr="006C5DE5">
        <w:rPr>
          <w:rFonts w:hint="eastAsia"/>
        </w:rPr>
        <w:t xml:space="preserve">　　尊重各国主权和领土完整是中方的一贯立场。我们支持任何有助于开展对话协商、寻求政治解决危机的行动，将继续秉持公正、客观立场，为政治解决乌克兰问题发挥积极和建设性作用。</w:t>
      </w:r>
    </w:p>
    <w:p w14:paraId="3995DEDD" w14:textId="77777777" w:rsidR="00426BD1" w:rsidRPr="006C5DE5" w:rsidRDefault="00426BD1" w:rsidP="00426BD1"/>
    <w:p w14:paraId="4593A7B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4C95F2BE" w14:textId="77777777" w:rsidR="00426BD1" w:rsidRPr="006C5DE5" w:rsidRDefault="00426BD1" w:rsidP="00426BD1">
      <w:pPr>
        <w:rPr>
          <w:rFonts w:hint="eastAsia"/>
        </w:rPr>
      </w:pPr>
      <w:r w:rsidRPr="006C5DE5">
        <w:rPr>
          <w:rFonts w:hint="eastAsia"/>
        </w:rPr>
        <w:t>崔天凯回应奥巴马咨文涉华内容</w:t>
      </w:r>
      <w:r w:rsidRPr="006C5DE5">
        <w:rPr>
          <w:rFonts w:hint="eastAsia"/>
        </w:rPr>
        <w:t>:</w:t>
      </w:r>
      <w:r w:rsidRPr="006C5DE5">
        <w:rPr>
          <w:rFonts w:hint="eastAsia"/>
        </w:rPr>
        <w:t>规则应一起制定</w:t>
      </w:r>
    </w:p>
    <w:p w14:paraId="2F8E4601"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05:27 </w:t>
      </w:r>
      <w:r w:rsidRPr="006C5DE5">
        <w:rPr>
          <w:rFonts w:hint="eastAsia"/>
        </w:rPr>
        <w:t>中国新闻网</w:t>
      </w:r>
    </w:p>
    <w:p w14:paraId="00206C2F" w14:textId="77777777" w:rsidR="00426BD1" w:rsidRPr="006C5DE5" w:rsidRDefault="00426BD1" w:rsidP="00426BD1">
      <w:pPr>
        <w:rPr>
          <w:rFonts w:hint="eastAsia"/>
        </w:rPr>
      </w:pPr>
      <w:r w:rsidRPr="006C5DE5">
        <w:rPr>
          <w:rFonts w:hint="eastAsia"/>
        </w:rPr>
        <w:t xml:space="preserve">　　崔天凯回应奥巴马国情咨文涉华内容：规则应由大家一起制定，共同遵守</w:t>
      </w:r>
    </w:p>
    <w:p w14:paraId="76E2F60D" w14:textId="77777777" w:rsidR="00426BD1" w:rsidRPr="006C5DE5" w:rsidRDefault="00426BD1" w:rsidP="00426BD1"/>
    <w:p w14:paraId="7C064CA7" w14:textId="77777777" w:rsidR="00426BD1" w:rsidRPr="006C5DE5" w:rsidRDefault="00426BD1" w:rsidP="00426BD1">
      <w:pPr>
        <w:rPr>
          <w:rFonts w:hint="eastAsia"/>
        </w:rPr>
      </w:pPr>
      <w:r w:rsidRPr="006C5DE5">
        <w:rPr>
          <w:rFonts w:hint="eastAsia"/>
        </w:rPr>
        <w:t xml:space="preserve">　　中新网华盛顿</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 xml:space="preserve"> (</w:t>
      </w:r>
      <w:r w:rsidRPr="006C5DE5">
        <w:rPr>
          <w:rFonts w:hint="eastAsia"/>
        </w:rPr>
        <w:t>记者</w:t>
      </w:r>
      <w:r w:rsidRPr="006C5DE5">
        <w:rPr>
          <w:rFonts w:hint="eastAsia"/>
        </w:rPr>
        <w:t xml:space="preserve"> </w:t>
      </w:r>
      <w:r w:rsidRPr="006C5DE5">
        <w:rPr>
          <w:rFonts w:hint="eastAsia"/>
        </w:rPr>
        <w:t>刁海洋</w:t>
      </w:r>
      <w:r w:rsidRPr="006C5DE5">
        <w:rPr>
          <w:rFonts w:hint="eastAsia"/>
        </w:rPr>
        <w:t xml:space="preserve">) </w:t>
      </w:r>
      <w:r w:rsidRPr="006C5DE5">
        <w:rPr>
          <w:rFonts w:hint="eastAsia"/>
        </w:rPr>
        <w:t>中国驻美大使崔天凯</w:t>
      </w:r>
      <w:r w:rsidRPr="006C5DE5">
        <w:rPr>
          <w:rFonts w:hint="eastAsia"/>
        </w:rPr>
        <w:t>21</w:t>
      </w:r>
      <w:r w:rsidRPr="006C5DE5">
        <w:rPr>
          <w:rFonts w:hint="eastAsia"/>
        </w:rPr>
        <w:t>日就有关奥巴马国情咨文涉华内容接受中新社记者采访时表示，中美经贸关系的本质是互利共赢，规则应由大家一起制定，共同遵守。</w:t>
      </w:r>
    </w:p>
    <w:p w14:paraId="18B79B88" w14:textId="77777777" w:rsidR="00426BD1" w:rsidRPr="006C5DE5" w:rsidRDefault="00426BD1" w:rsidP="00426BD1">
      <w:pPr>
        <w:rPr>
          <w:rFonts w:hint="eastAsia"/>
        </w:rPr>
      </w:pPr>
      <w:r w:rsidRPr="006C5DE5">
        <w:rPr>
          <w:rFonts w:hint="eastAsia"/>
        </w:rPr>
        <w:t xml:space="preserve">　　当地时间</w:t>
      </w:r>
      <w:r w:rsidRPr="006C5DE5">
        <w:rPr>
          <w:rFonts w:hint="eastAsia"/>
        </w:rPr>
        <w:t>20</w:t>
      </w:r>
      <w:r w:rsidRPr="006C5DE5">
        <w:rPr>
          <w:rFonts w:hint="eastAsia"/>
        </w:rPr>
        <w:t>日晚，美国总统奥巴马在国会发表了任内的第六份国情咨文，在谈及贸易规则、美国就业、气候变化等问题时三次提到中国。</w:t>
      </w:r>
    </w:p>
    <w:p w14:paraId="56D6636E" w14:textId="77777777" w:rsidR="00426BD1" w:rsidRPr="006C5DE5" w:rsidRDefault="00426BD1" w:rsidP="00426BD1">
      <w:pPr>
        <w:rPr>
          <w:rFonts w:hint="eastAsia"/>
        </w:rPr>
      </w:pPr>
      <w:r w:rsidRPr="006C5DE5">
        <w:rPr>
          <w:rFonts w:hint="eastAsia"/>
        </w:rPr>
        <w:t xml:space="preserve">　　奥巴马在演讲中称，中国想要制定世界上经济增长最快地区的贸易规则，这将使美国工人和企业处于不利地位。他认为，这些规则应该由美国制定。</w:t>
      </w:r>
    </w:p>
    <w:p w14:paraId="79B1678C" w14:textId="77777777" w:rsidR="00426BD1" w:rsidRPr="006C5DE5" w:rsidRDefault="00426BD1" w:rsidP="00426BD1">
      <w:pPr>
        <w:rPr>
          <w:rFonts w:hint="eastAsia"/>
        </w:rPr>
      </w:pPr>
      <w:r w:rsidRPr="006C5DE5">
        <w:rPr>
          <w:rFonts w:hint="eastAsia"/>
        </w:rPr>
        <w:t xml:space="preserve">　　崔天凯</w:t>
      </w:r>
      <w:r w:rsidRPr="006C5DE5">
        <w:rPr>
          <w:rFonts w:hint="eastAsia"/>
        </w:rPr>
        <w:t>21</w:t>
      </w:r>
      <w:r w:rsidRPr="006C5DE5">
        <w:rPr>
          <w:rFonts w:hint="eastAsia"/>
        </w:rPr>
        <w:t>日接受采访时称，“至于两国经贸之间的竞争与合作，我认为中美作为最大的两个经济体，经贸关系的本质上应该是互利共赢。”他说，“规则应该由大家一起制定。所有国家都应遵守规则，没有哪个国家可以例外。中国要遵守，美国也要遵守。”</w:t>
      </w:r>
    </w:p>
    <w:p w14:paraId="25DE57FA" w14:textId="77777777" w:rsidR="00426BD1" w:rsidRPr="006C5DE5" w:rsidRDefault="00426BD1" w:rsidP="00426BD1">
      <w:pPr>
        <w:rPr>
          <w:rFonts w:hint="eastAsia"/>
        </w:rPr>
      </w:pPr>
      <w:r w:rsidRPr="006C5DE5">
        <w:rPr>
          <w:rFonts w:hint="eastAsia"/>
        </w:rPr>
        <w:t xml:space="preserve">　　奥巴马在演讲中肯定了中美在气候变化问题上取得积极成果，称两国去年发表的联合声明是一份具有历史意义的声明。</w:t>
      </w:r>
    </w:p>
    <w:p w14:paraId="5DE1DDDF" w14:textId="77777777" w:rsidR="00426BD1" w:rsidRPr="006C5DE5" w:rsidRDefault="00426BD1" w:rsidP="00426BD1">
      <w:pPr>
        <w:rPr>
          <w:rFonts w:hint="eastAsia"/>
        </w:rPr>
      </w:pPr>
      <w:r w:rsidRPr="006C5DE5">
        <w:rPr>
          <w:rFonts w:hint="eastAsia"/>
        </w:rPr>
        <w:t xml:space="preserve">　　崔天凯对此表示，气候变化是去年奥巴马总统访华的重要成果之一，中美就气候变化发表的联合声明在世界上起到了积极作用。</w:t>
      </w:r>
    </w:p>
    <w:p w14:paraId="3D099BDD" w14:textId="77777777" w:rsidR="00426BD1" w:rsidRPr="006C5DE5" w:rsidRDefault="00426BD1" w:rsidP="00426BD1"/>
    <w:p w14:paraId="34AD3DA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75243897" w14:textId="77777777" w:rsidR="00426BD1" w:rsidRPr="006C5DE5" w:rsidRDefault="00426BD1" w:rsidP="00426BD1">
      <w:pPr>
        <w:rPr>
          <w:rFonts w:hint="eastAsia"/>
        </w:rPr>
      </w:pPr>
      <w:r w:rsidRPr="006C5DE5">
        <w:rPr>
          <w:rFonts w:hint="eastAsia"/>
        </w:rPr>
        <w:t>驻南非大使田学军在南非《思想者》杂志刊登署名文章《中非携手</w:t>
      </w:r>
      <w:r w:rsidRPr="006C5DE5">
        <w:rPr>
          <w:rFonts w:hint="eastAsia"/>
        </w:rPr>
        <w:t xml:space="preserve"> </w:t>
      </w:r>
      <w:r w:rsidRPr="006C5DE5">
        <w:rPr>
          <w:rFonts w:hint="eastAsia"/>
        </w:rPr>
        <w:t>共同发展》</w:t>
      </w:r>
    </w:p>
    <w:p w14:paraId="099BE6C7" w14:textId="77777777" w:rsidR="00426BD1" w:rsidRPr="006C5DE5" w:rsidRDefault="00426BD1" w:rsidP="00426BD1">
      <w:pPr>
        <w:rPr>
          <w:rFonts w:hint="eastAsia"/>
        </w:rPr>
      </w:pPr>
      <w:r w:rsidRPr="006C5DE5">
        <w:rPr>
          <w:rFonts w:hint="eastAsia"/>
        </w:rPr>
        <w:t xml:space="preserve">　　近日，驻南非大使田学军在南非主流时政评论季刊《思想者》</w:t>
      </w:r>
      <w:r w:rsidRPr="006C5DE5">
        <w:rPr>
          <w:rFonts w:hint="eastAsia"/>
        </w:rPr>
        <w:t>2015</w:t>
      </w:r>
      <w:r w:rsidRPr="006C5DE5">
        <w:rPr>
          <w:rFonts w:hint="eastAsia"/>
        </w:rPr>
        <w:t>年首期杂志发表署名文章《中非携手</w:t>
      </w:r>
      <w:r w:rsidRPr="006C5DE5">
        <w:rPr>
          <w:rFonts w:hint="eastAsia"/>
        </w:rPr>
        <w:t xml:space="preserve"> </w:t>
      </w:r>
      <w:r w:rsidRPr="006C5DE5">
        <w:rPr>
          <w:rFonts w:hint="eastAsia"/>
        </w:rPr>
        <w:t>共同发展》，文章全文如下：</w:t>
      </w:r>
    </w:p>
    <w:p w14:paraId="3CF125C1" w14:textId="77777777" w:rsidR="00426BD1" w:rsidRPr="006C5DE5" w:rsidRDefault="00426BD1" w:rsidP="00426BD1">
      <w:pPr>
        <w:rPr>
          <w:rFonts w:hint="eastAsia"/>
        </w:rPr>
      </w:pPr>
      <w:r w:rsidRPr="006C5DE5">
        <w:rPr>
          <w:rFonts w:hint="eastAsia"/>
        </w:rPr>
        <w:t xml:space="preserve">　　中非携手</w:t>
      </w:r>
      <w:r w:rsidRPr="006C5DE5">
        <w:rPr>
          <w:rFonts w:hint="eastAsia"/>
        </w:rPr>
        <w:t xml:space="preserve"> </w:t>
      </w:r>
      <w:r w:rsidRPr="006C5DE5">
        <w:rPr>
          <w:rFonts w:hint="eastAsia"/>
        </w:rPr>
        <w:t>共同发展</w:t>
      </w:r>
    </w:p>
    <w:p w14:paraId="0A421F34" w14:textId="77777777" w:rsidR="00426BD1" w:rsidRPr="006C5DE5" w:rsidRDefault="00426BD1" w:rsidP="00426BD1"/>
    <w:p w14:paraId="25B3C950" w14:textId="77777777" w:rsidR="00426BD1" w:rsidRPr="006C5DE5" w:rsidRDefault="00426BD1" w:rsidP="00426BD1">
      <w:pPr>
        <w:rPr>
          <w:rFonts w:hint="eastAsia"/>
        </w:rPr>
      </w:pPr>
      <w:r w:rsidRPr="006C5DE5">
        <w:rPr>
          <w:rFonts w:hint="eastAsia"/>
        </w:rPr>
        <w:t xml:space="preserve">　　中国驻南非大使</w:t>
      </w:r>
      <w:r w:rsidRPr="006C5DE5">
        <w:rPr>
          <w:rFonts w:hint="eastAsia"/>
        </w:rPr>
        <w:t xml:space="preserve"> </w:t>
      </w:r>
      <w:r w:rsidRPr="006C5DE5">
        <w:rPr>
          <w:rFonts w:hint="eastAsia"/>
        </w:rPr>
        <w:t>田学军</w:t>
      </w:r>
    </w:p>
    <w:p w14:paraId="7D3EB71C" w14:textId="77777777" w:rsidR="00426BD1" w:rsidRPr="006C5DE5" w:rsidRDefault="00426BD1" w:rsidP="00426BD1"/>
    <w:p w14:paraId="6A039E16" w14:textId="77777777" w:rsidR="00426BD1" w:rsidRPr="006C5DE5" w:rsidRDefault="00426BD1" w:rsidP="00426BD1">
      <w:pPr>
        <w:rPr>
          <w:rFonts w:hint="eastAsia"/>
        </w:rPr>
      </w:pPr>
      <w:r w:rsidRPr="006C5DE5">
        <w:rPr>
          <w:rFonts w:hint="eastAsia"/>
        </w:rPr>
        <w:t xml:space="preserve">　　二十一世纪已走过十五个年头，中国和非洲的快速发展，无疑是过去十多年来国际上最重要的事件之一。过去十多年，也是中非关系快速发展的黄金时期，双方传统友谊进一步巩固，政治互信日益提升，各领域务实合作不断深化，在国际和地区事务中的协调与合作不断加强，中国与非洲已结成休戚与共的命运共同体，一个不断发展进步的中国，必将为非洲提供重要而广阔的发展机遇，一个崛起和复兴的非洲，也将为中国的发展提供重要助力。</w:t>
      </w:r>
    </w:p>
    <w:p w14:paraId="27D4A802" w14:textId="77777777" w:rsidR="00426BD1" w:rsidRPr="006C5DE5" w:rsidRDefault="00426BD1" w:rsidP="00426BD1"/>
    <w:p w14:paraId="243E0B6D" w14:textId="77777777" w:rsidR="00426BD1" w:rsidRPr="006C5DE5" w:rsidRDefault="00426BD1" w:rsidP="00426BD1">
      <w:pPr>
        <w:rPr>
          <w:rFonts w:hint="eastAsia"/>
        </w:rPr>
      </w:pPr>
      <w:r w:rsidRPr="006C5DE5">
        <w:rPr>
          <w:rFonts w:hint="eastAsia"/>
        </w:rPr>
        <w:t xml:space="preserve">　　一、中国发展新态势将给世界和非洲带来新机遇</w:t>
      </w:r>
    </w:p>
    <w:p w14:paraId="7B491F00" w14:textId="77777777" w:rsidR="00426BD1" w:rsidRPr="006C5DE5" w:rsidRDefault="00426BD1" w:rsidP="00426BD1"/>
    <w:p w14:paraId="3F372B00" w14:textId="77777777" w:rsidR="00426BD1" w:rsidRPr="006C5DE5" w:rsidRDefault="00426BD1" w:rsidP="00426BD1">
      <w:pPr>
        <w:rPr>
          <w:rFonts w:hint="eastAsia"/>
        </w:rPr>
      </w:pPr>
      <w:r w:rsidRPr="006C5DE5">
        <w:rPr>
          <w:rFonts w:hint="eastAsia"/>
        </w:rPr>
        <w:t xml:space="preserve">　　新中国成立</w:t>
      </w:r>
      <w:r w:rsidRPr="006C5DE5">
        <w:rPr>
          <w:rFonts w:hint="eastAsia"/>
        </w:rPr>
        <w:t>66</w:t>
      </w:r>
      <w:r w:rsidRPr="006C5DE5">
        <w:rPr>
          <w:rFonts w:hint="eastAsia"/>
        </w:rPr>
        <w:t>年来，特别是改革开放</w:t>
      </w:r>
      <w:r w:rsidRPr="006C5DE5">
        <w:rPr>
          <w:rFonts w:hint="eastAsia"/>
        </w:rPr>
        <w:t>30</w:t>
      </w:r>
      <w:r w:rsidRPr="006C5DE5">
        <w:rPr>
          <w:rFonts w:hint="eastAsia"/>
        </w:rPr>
        <w:t>多年来，中国取得了举世瞩目的发展成就。</w:t>
      </w:r>
      <w:r w:rsidRPr="006C5DE5">
        <w:rPr>
          <w:rFonts w:hint="eastAsia"/>
        </w:rPr>
        <w:t>2012</w:t>
      </w:r>
      <w:r w:rsidRPr="006C5DE5">
        <w:rPr>
          <w:rFonts w:hint="eastAsia"/>
        </w:rPr>
        <w:t>年中国共产党十八大以来，以习近平为总书记的新一届中央领导集体提出了一系列治国理政的新思路、新政策、新举措，全面推动中国发展进入新境界。当今的中国，正站在新的历史起点上，以一个崭新的面貌展现在世界面前，主要体现在：</w:t>
      </w:r>
    </w:p>
    <w:p w14:paraId="42797D56" w14:textId="77777777" w:rsidR="00426BD1" w:rsidRPr="006C5DE5" w:rsidRDefault="00426BD1" w:rsidP="00426BD1"/>
    <w:p w14:paraId="49CA1A04" w14:textId="77777777" w:rsidR="00426BD1" w:rsidRPr="006C5DE5" w:rsidRDefault="00426BD1" w:rsidP="00426BD1">
      <w:pPr>
        <w:rPr>
          <w:rFonts w:hint="eastAsia"/>
        </w:rPr>
      </w:pPr>
      <w:r w:rsidRPr="006C5DE5">
        <w:rPr>
          <w:rFonts w:hint="eastAsia"/>
        </w:rPr>
        <w:t xml:space="preserve">　　——一个更加成熟自信的中国。中国开创和发展了中国特色社会主义道路，不仅为中华民族伟大复兴提供了重要制度保障，也为人类社会走向美好未来提供了值得借鉴的道路和制度选择。</w:t>
      </w:r>
      <w:r w:rsidRPr="006C5DE5">
        <w:rPr>
          <w:rFonts w:hint="eastAsia"/>
        </w:rPr>
        <w:t>66</w:t>
      </w:r>
      <w:r w:rsidRPr="006C5DE5">
        <w:rPr>
          <w:rFonts w:hint="eastAsia"/>
        </w:rPr>
        <w:t>年来，中国的社会生产力、综合国力实现了历史性跨越，国内生产总值从</w:t>
      </w:r>
      <w:r w:rsidRPr="006C5DE5">
        <w:rPr>
          <w:rFonts w:hint="eastAsia"/>
        </w:rPr>
        <w:t>1949</w:t>
      </w:r>
      <w:r w:rsidRPr="006C5DE5">
        <w:rPr>
          <w:rFonts w:hint="eastAsia"/>
        </w:rPr>
        <w:t>年的</w:t>
      </w:r>
      <w:r w:rsidRPr="006C5DE5">
        <w:rPr>
          <w:rFonts w:hint="eastAsia"/>
        </w:rPr>
        <w:t>180</w:t>
      </w:r>
      <w:r w:rsidRPr="006C5DE5">
        <w:rPr>
          <w:rFonts w:hint="eastAsia"/>
        </w:rPr>
        <w:t>亿美元增长到</w:t>
      </w:r>
      <w:r w:rsidRPr="006C5DE5">
        <w:rPr>
          <w:rFonts w:hint="eastAsia"/>
        </w:rPr>
        <w:t>2013</w:t>
      </w:r>
      <w:r w:rsidRPr="006C5DE5">
        <w:rPr>
          <w:rFonts w:hint="eastAsia"/>
        </w:rPr>
        <w:t>年的</w:t>
      </w:r>
      <w:r w:rsidRPr="006C5DE5">
        <w:rPr>
          <w:rFonts w:hint="eastAsia"/>
        </w:rPr>
        <w:t>9.24</w:t>
      </w:r>
      <w:r w:rsidRPr="006C5DE5">
        <w:rPr>
          <w:rFonts w:hint="eastAsia"/>
        </w:rPr>
        <w:t>万亿美元，人民生活水平实现了从贫困到温饱再到总体小康。中国从来没有像今天这样如此接近民族复兴的目标。过去的实践证明，我们的道路选对了，我们的制度选对了，我们要坚定不移地沿着中国特色社会主义道路走下去。展望未来，中国人民对实现“两个一百年”奋斗目标满怀期待，对实现中华民族伟大复兴的“中国梦”充满信心。</w:t>
      </w:r>
    </w:p>
    <w:p w14:paraId="6954FA1F" w14:textId="77777777" w:rsidR="00426BD1" w:rsidRPr="006C5DE5" w:rsidRDefault="00426BD1" w:rsidP="00426BD1"/>
    <w:p w14:paraId="7C0C5BF6" w14:textId="77777777" w:rsidR="00426BD1" w:rsidRPr="006C5DE5" w:rsidRDefault="00426BD1" w:rsidP="00426BD1">
      <w:pPr>
        <w:rPr>
          <w:rFonts w:hint="eastAsia"/>
        </w:rPr>
      </w:pPr>
      <w:r w:rsidRPr="006C5DE5">
        <w:rPr>
          <w:rFonts w:hint="eastAsia"/>
        </w:rPr>
        <w:t xml:space="preserve">　　——一个全面深化改革的中国。改革开放以来，中国经济创造了一个又一个奇迹，无数次证明了，改革是发展的不竭动力。中国下一步的可持续发展同样要向改革要动力、向结构调整要潜力。</w:t>
      </w:r>
      <w:r w:rsidRPr="006C5DE5">
        <w:rPr>
          <w:rFonts w:hint="eastAsia"/>
        </w:rPr>
        <w:t>2013</w:t>
      </w:r>
      <w:r w:rsidRPr="006C5DE5">
        <w:rPr>
          <w:rFonts w:hint="eastAsia"/>
        </w:rPr>
        <w:t>年中国共产党十八届三中全会作出了全面深化改革的战略部署，目标是完善和发展中国特色社会主义制度，推进国家治理体系和治理能力现代化。此轮改革是涵盖经济、政治、文化、社会和生态文明等领域的全方位改革，包括</w:t>
      </w:r>
      <w:r w:rsidRPr="006C5DE5">
        <w:rPr>
          <w:rFonts w:hint="eastAsia"/>
        </w:rPr>
        <w:t>55</w:t>
      </w:r>
      <w:r w:rsidRPr="006C5DE5">
        <w:rPr>
          <w:rFonts w:hint="eastAsia"/>
        </w:rPr>
        <w:t>项重大改革任务和</w:t>
      </w:r>
      <w:r w:rsidRPr="006C5DE5">
        <w:rPr>
          <w:rFonts w:hint="eastAsia"/>
        </w:rPr>
        <w:t>300</w:t>
      </w:r>
      <w:r w:rsidRPr="006C5DE5">
        <w:rPr>
          <w:rFonts w:hint="eastAsia"/>
        </w:rPr>
        <w:t>多条重大改革措施，其范围之广、程度之深、难度之大均前所未有。经济体制改革是本轮改革重点，核心是处理好政府与市场的关系，加快转变政府职能，使市场在资源配置中起决定性作用。同时，也要积极协调推进其他各领域改革。目前，有关改革举措已初显成效。</w:t>
      </w:r>
      <w:r w:rsidRPr="006C5DE5">
        <w:rPr>
          <w:rFonts w:hint="eastAsia"/>
        </w:rPr>
        <w:t>2014</w:t>
      </w:r>
      <w:r w:rsidRPr="006C5DE5">
        <w:rPr>
          <w:rFonts w:hint="eastAsia"/>
        </w:rPr>
        <w:t>年前三季度，中国经济增长</w:t>
      </w:r>
      <w:r w:rsidRPr="006C5DE5">
        <w:rPr>
          <w:rFonts w:hint="eastAsia"/>
        </w:rPr>
        <w:t>7.4%</w:t>
      </w:r>
      <w:r w:rsidRPr="006C5DE5">
        <w:rPr>
          <w:rFonts w:hint="eastAsia"/>
        </w:rPr>
        <w:t>，是世界主要经济体中增长最快的，且质量和效益显著提高，城镇新增就业</w:t>
      </w:r>
      <w:r w:rsidRPr="006C5DE5">
        <w:rPr>
          <w:rFonts w:hint="eastAsia"/>
        </w:rPr>
        <w:t>1000</w:t>
      </w:r>
      <w:r w:rsidRPr="006C5DE5">
        <w:rPr>
          <w:rFonts w:hint="eastAsia"/>
        </w:rPr>
        <w:t>万人，登记失业率只有</w:t>
      </w:r>
      <w:r w:rsidRPr="006C5DE5">
        <w:rPr>
          <w:rFonts w:hint="eastAsia"/>
        </w:rPr>
        <w:t>4.07%</w:t>
      </w:r>
      <w:r w:rsidRPr="006C5DE5">
        <w:rPr>
          <w:rFonts w:hint="eastAsia"/>
        </w:rPr>
        <w:t>。未来，随着改革不断引向深入，改革红利将进一步释放。</w:t>
      </w:r>
    </w:p>
    <w:p w14:paraId="0130F15E" w14:textId="77777777" w:rsidR="00426BD1" w:rsidRPr="006C5DE5" w:rsidRDefault="00426BD1" w:rsidP="00426BD1"/>
    <w:p w14:paraId="4DA86682" w14:textId="77777777" w:rsidR="00426BD1" w:rsidRPr="006C5DE5" w:rsidRDefault="00426BD1" w:rsidP="00426BD1">
      <w:pPr>
        <w:rPr>
          <w:rFonts w:hint="eastAsia"/>
        </w:rPr>
      </w:pPr>
      <w:r w:rsidRPr="006C5DE5">
        <w:rPr>
          <w:rFonts w:hint="eastAsia"/>
        </w:rPr>
        <w:t xml:space="preserve">　　——一个更加民主法治的中国。当前，如何维护社会稳定成为中国共产党和政府需要认真思考的重要课题。去年</w:t>
      </w:r>
      <w:r w:rsidRPr="006C5DE5">
        <w:rPr>
          <w:rFonts w:hint="eastAsia"/>
        </w:rPr>
        <w:t>10</w:t>
      </w:r>
      <w:r w:rsidRPr="006C5DE5">
        <w:rPr>
          <w:rFonts w:hint="eastAsia"/>
        </w:rPr>
        <w:t>月结束的中国共产党十八届四中全会给出的答案就是全面推进依法治国，坚持在法治轨道上统筹社会力量、平衡社会利益、调和社会关系、规范社会行为，确保社会健康稳定发展。全会提出了建设中国特色社会主义法治体系、建设社会主义法治国家的目标，标志着中国法治建设进入崭新阶段。全面推进依法治国，主要包括六方面举措：一是完善以宪法为核心的中国特色社会主义法律体系，加强宪法实施；二是深入依法行政，加快建设法治政府；三是保证公正司法，提高司法公信力；四是增强全民法治观念，推进法治社会建设；五是增强法治工作队伍建设；六是加强和改进党对全面推进依法治国的领导。需要强调的是，中国特色社会主义法治与西方“宪政”有着本质的区别。西方宪政强调国家权力的分权制衡、轮流执政、集团分利。中国特色社会主义法治的核心和关键是坚持共产党的领导，把执政党领导权、人民当家作主和依法治国高度统一，鼓励国家权力为人民谋求福利。在中国这样一个有着</w:t>
      </w:r>
      <w:r w:rsidRPr="006C5DE5">
        <w:rPr>
          <w:rFonts w:hint="eastAsia"/>
        </w:rPr>
        <w:t>13</w:t>
      </w:r>
      <w:r w:rsidRPr="006C5DE5">
        <w:rPr>
          <w:rFonts w:hint="eastAsia"/>
        </w:rPr>
        <w:t>亿人口的发展中大国全面推进依法治国，是中国国家治理领域一场广泛而深刻的革命，必将对中国发展产生重大而深远的影响，也将为世界其他国家提供有益经验。</w:t>
      </w:r>
    </w:p>
    <w:p w14:paraId="50716E61" w14:textId="77777777" w:rsidR="00426BD1" w:rsidRPr="006C5DE5" w:rsidRDefault="00426BD1" w:rsidP="00426BD1"/>
    <w:p w14:paraId="2AA46CC9" w14:textId="77777777" w:rsidR="00426BD1" w:rsidRPr="006C5DE5" w:rsidRDefault="00426BD1" w:rsidP="00426BD1">
      <w:pPr>
        <w:rPr>
          <w:rFonts w:hint="eastAsia"/>
        </w:rPr>
      </w:pPr>
      <w:r w:rsidRPr="006C5DE5">
        <w:rPr>
          <w:rFonts w:hint="eastAsia"/>
        </w:rPr>
        <w:t xml:space="preserve">　　——一个日益开放包容的中国。在全球化的今天，中国的发展越来越离不开世界，世界的发展也越来越离不开中国。改革开放以来，中国从政策性试点到制度性融合，逐步形成了全方位、高层次的开放格局。中国的发展为世界的发展与繁荣作出了重要贡献。</w:t>
      </w:r>
      <w:r w:rsidRPr="006C5DE5">
        <w:rPr>
          <w:rFonts w:hint="eastAsia"/>
        </w:rPr>
        <w:t>1980-2012</w:t>
      </w:r>
      <w:r w:rsidRPr="006C5DE5">
        <w:rPr>
          <w:rFonts w:hint="eastAsia"/>
        </w:rPr>
        <w:t>年，中国</w:t>
      </w:r>
      <w:r w:rsidRPr="006C5DE5">
        <w:rPr>
          <w:rFonts w:hint="eastAsia"/>
        </w:rPr>
        <w:t>GDP</w:t>
      </w:r>
      <w:r w:rsidRPr="006C5DE5">
        <w:rPr>
          <w:rFonts w:hint="eastAsia"/>
        </w:rPr>
        <w:t>年均增速达到近</w:t>
      </w:r>
      <w:r w:rsidRPr="006C5DE5">
        <w:rPr>
          <w:rFonts w:hint="eastAsia"/>
        </w:rPr>
        <w:t>10%</w:t>
      </w:r>
      <w:r w:rsidRPr="006C5DE5">
        <w:rPr>
          <w:rFonts w:hint="eastAsia"/>
        </w:rPr>
        <w:t>，对世界经济增长贡献率平均达到</w:t>
      </w:r>
      <w:r w:rsidRPr="006C5DE5">
        <w:rPr>
          <w:rFonts w:hint="eastAsia"/>
        </w:rPr>
        <w:t>13.4%</w:t>
      </w:r>
      <w:r w:rsidRPr="006C5DE5">
        <w:rPr>
          <w:rFonts w:hint="eastAsia"/>
        </w:rPr>
        <w:t>，</w:t>
      </w:r>
      <w:r w:rsidRPr="006C5DE5">
        <w:rPr>
          <w:rFonts w:hint="eastAsia"/>
        </w:rPr>
        <w:t>2013</w:t>
      </w:r>
      <w:r w:rsidRPr="006C5DE5">
        <w:rPr>
          <w:rFonts w:hint="eastAsia"/>
        </w:rPr>
        <w:t>年更达到近</w:t>
      </w:r>
      <w:r w:rsidRPr="006C5DE5">
        <w:rPr>
          <w:rFonts w:hint="eastAsia"/>
        </w:rPr>
        <w:t>30%</w:t>
      </w:r>
      <w:r w:rsidRPr="006C5DE5">
        <w:rPr>
          <w:rFonts w:hint="eastAsia"/>
        </w:rPr>
        <w:t>。</w:t>
      </w:r>
      <w:r w:rsidRPr="006C5DE5">
        <w:rPr>
          <w:rFonts w:hint="eastAsia"/>
        </w:rPr>
        <w:t>2003-2013</w:t>
      </w:r>
      <w:r w:rsidRPr="006C5DE5">
        <w:rPr>
          <w:rFonts w:hint="eastAsia"/>
        </w:rPr>
        <w:t>年，中国平均每年进口</w:t>
      </w:r>
      <w:r w:rsidRPr="006C5DE5">
        <w:rPr>
          <w:rFonts w:hint="eastAsia"/>
        </w:rPr>
        <w:t>7500</w:t>
      </w:r>
      <w:r w:rsidRPr="006C5DE5">
        <w:rPr>
          <w:rFonts w:hint="eastAsia"/>
        </w:rPr>
        <w:t>亿美元商品，相当于为贸易伙伴创造了</w:t>
      </w:r>
      <w:r w:rsidRPr="006C5DE5">
        <w:rPr>
          <w:rFonts w:hint="eastAsia"/>
        </w:rPr>
        <w:t>1400</w:t>
      </w:r>
      <w:r w:rsidRPr="006C5DE5">
        <w:rPr>
          <w:rFonts w:hint="eastAsia"/>
        </w:rPr>
        <w:t>多万个就业岗位。</w:t>
      </w:r>
      <w:r w:rsidRPr="006C5DE5">
        <w:rPr>
          <w:rFonts w:hint="eastAsia"/>
        </w:rPr>
        <w:t>2013</w:t>
      </w:r>
      <w:r w:rsidRPr="006C5DE5">
        <w:rPr>
          <w:rFonts w:hint="eastAsia"/>
        </w:rPr>
        <w:t>年，中国对外直接投资流量创下</w:t>
      </w:r>
      <w:r w:rsidRPr="006C5DE5">
        <w:rPr>
          <w:rFonts w:hint="eastAsia"/>
        </w:rPr>
        <w:t>1078.4</w:t>
      </w:r>
      <w:r w:rsidRPr="006C5DE5">
        <w:rPr>
          <w:rFonts w:hint="eastAsia"/>
        </w:rPr>
        <w:t>亿美元的历史新高，连续两年位列全球三大对外投资国；中国境外企业（含金融类）向投资所在国缴纳的各种税金总额达</w:t>
      </w:r>
      <w:r w:rsidRPr="006C5DE5">
        <w:rPr>
          <w:rFonts w:hint="eastAsia"/>
        </w:rPr>
        <w:t>370</w:t>
      </w:r>
      <w:r w:rsidRPr="006C5DE5">
        <w:rPr>
          <w:rFonts w:hint="eastAsia"/>
        </w:rPr>
        <w:t>亿美元，聘用当地员工</w:t>
      </w:r>
      <w:r w:rsidRPr="006C5DE5">
        <w:rPr>
          <w:rFonts w:hint="eastAsia"/>
        </w:rPr>
        <w:t>96.7</w:t>
      </w:r>
      <w:r w:rsidRPr="006C5DE5">
        <w:rPr>
          <w:rFonts w:hint="eastAsia"/>
        </w:rPr>
        <w:t>万人。预计未来</w:t>
      </w:r>
      <w:r w:rsidRPr="006C5DE5">
        <w:rPr>
          <w:rFonts w:hint="eastAsia"/>
        </w:rPr>
        <w:t>5</w:t>
      </w:r>
      <w:r w:rsidRPr="006C5DE5">
        <w:rPr>
          <w:rFonts w:hint="eastAsia"/>
        </w:rPr>
        <w:t>年，中国将进口</w:t>
      </w:r>
      <w:r w:rsidRPr="006C5DE5">
        <w:rPr>
          <w:rFonts w:hint="eastAsia"/>
        </w:rPr>
        <w:t>10</w:t>
      </w:r>
      <w:r w:rsidRPr="006C5DE5">
        <w:rPr>
          <w:rFonts w:hint="eastAsia"/>
        </w:rPr>
        <w:t>万亿美元商品，出境旅游规模将达到</w:t>
      </w:r>
      <w:r w:rsidRPr="006C5DE5">
        <w:rPr>
          <w:rFonts w:hint="eastAsia"/>
        </w:rPr>
        <w:t>5</w:t>
      </w:r>
      <w:r w:rsidRPr="006C5DE5">
        <w:rPr>
          <w:rFonts w:hint="eastAsia"/>
        </w:rPr>
        <w:t>亿人次。未来</w:t>
      </w:r>
      <w:r w:rsidRPr="006C5DE5">
        <w:rPr>
          <w:rFonts w:hint="eastAsia"/>
        </w:rPr>
        <w:t>10</w:t>
      </w:r>
      <w:r w:rsidRPr="006C5DE5">
        <w:rPr>
          <w:rFonts w:hint="eastAsia"/>
        </w:rPr>
        <w:t>年</w:t>
      </w:r>
      <w:r w:rsidRPr="006C5DE5">
        <w:rPr>
          <w:rFonts w:hint="eastAsia"/>
        </w:rPr>
        <w:t>,</w:t>
      </w:r>
      <w:r w:rsidRPr="006C5DE5">
        <w:rPr>
          <w:rFonts w:hint="eastAsia"/>
        </w:rPr>
        <w:t>中国对外直接投资将达到</w:t>
      </w:r>
      <w:r w:rsidRPr="006C5DE5">
        <w:rPr>
          <w:rFonts w:hint="eastAsia"/>
        </w:rPr>
        <w:t>1.25</w:t>
      </w:r>
      <w:r w:rsidRPr="006C5DE5">
        <w:rPr>
          <w:rFonts w:hint="eastAsia"/>
        </w:rPr>
        <w:t>万亿美元。除了经贸合作，中国也为推进世界文明多样化作出贡献，历史悠久、博大精深的中国文化越来越受到世界各国人民的喜爱。</w:t>
      </w:r>
    </w:p>
    <w:p w14:paraId="00EE23EE" w14:textId="77777777" w:rsidR="00426BD1" w:rsidRPr="006C5DE5" w:rsidRDefault="00426BD1" w:rsidP="00426BD1"/>
    <w:p w14:paraId="4AE50AD2" w14:textId="77777777" w:rsidR="00426BD1" w:rsidRPr="006C5DE5" w:rsidRDefault="00426BD1" w:rsidP="00426BD1">
      <w:pPr>
        <w:rPr>
          <w:rFonts w:hint="eastAsia"/>
        </w:rPr>
      </w:pPr>
      <w:r w:rsidRPr="006C5DE5">
        <w:rPr>
          <w:rFonts w:hint="eastAsia"/>
        </w:rPr>
        <w:t xml:space="preserve">　　事实证明，中国越发展、越开放，越能给世界带来机遇。中国将始终不渝走和平发展道路，推进互利共赢的开放战略，继续做世界和平与地区稳定的维护者、世界经济增长的重要贡献者以及全球治理体系改革的积极参与者。中国和非洲都是充满活力的热土。近</w:t>
      </w:r>
      <w:r w:rsidRPr="006C5DE5">
        <w:rPr>
          <w:rFonts w:hint="eastAsia"/>
        </w:rPr>
        <w:t>10</w:t>
      </w:r>
      <w:r w:rsidRPr="006C5DE5">
        <w:rPr>
          <w:rFonts w:hint="eastAsia"/>
        </w:rPr>
        <w:t>年来，“非洲速度”令世人瞩目，“非洲机遇论”不断升温，非洲已成为世界政治、经济、文明“三个一极”。“中国发展”携手“非洲机遇”，必将创造出令世人瞩目的奇迹。</w:t>
      </w:r>
    </w:p>
    <w:p w14:paraId="4FDCFE52" w14:textId="77777777" w:rsidR="00426BD1" w:rsidRPr="006C5DE5" w:rsidRDefault="00426BD1" w:rsidP="00426BD1"/>
    <w:p w14:paraId="6C156189" w14:textId="77777777" w:rsidR="00426BD1" w:rsidRPr="006C5DE5" w:rsidRDefault="00426BD1" w:rsidP="00426BD1">
      <w:pPr>
        <w:rPr>
          <w:rFonts w:hint="eastAsia"/>
        </w:rPr>
      </w:pPr>
      <w:r w:rsidRPr="006C5DE5">
        <w:rPr>
          <w:rFonts w:hint="eastAsia"/>
        </w:rPr>
        <w:t xml:space="preserve">　　二、携手非洲、共同发展，始终是中国对非政策的出发点和落脚点</w:t>
      </w:r>
    </w:p>
    <w:p w14:paraId="0B4BA522" w14:textId="77777777" w:rsidR="00426BD1" w:rsidRPr="006C5DE5" w:rsidRDefault="00426BD1" w:rsidP="00426BD1"/>
    <w:p w14:paraId="700AAD3D" w14:textId="77777777" w:rsidR="00426BD1" w:rsidRPr="006C5DE5" w:rsidRDefault="00426BD1" w:rsidP="00426BD1">
      <w:pPr>
        <w:rPr>
          <w:rFonts w:hint="eastAsia"/>
        </w:rPr>
      </w:pPr>
      <w:r w:rsidRPr="006C5DE5">
        <w:rPr>
          <w:rFonts w:hint="eastAsia"/>
        </w:rPr>
        <w:t xml:space="preserve">　　相似的历史遭遇让中国与非洲具有天然的亲近感，相似的发展目标使中国与非洲成为前进道路上天然的同盟军。中国与非洲始终是患难与共、风雨同舟的好朋友、好伙伴、好兄弟。</w:t>
      </w:r>
    </w:p>
    <w:p w14:paraId="64A4FD96" w14:textId="77777777" w:rsidR="00426BD1" w:rsidRPr="006C5DE5" w:rsidRDefault="00426BD1" w:rsidP="00426BD1"/>
    <w:p w14:paraId="28A14A38" w14:textId="77777777" w:rsidR="00426BD1" w:rsidRPr="006C5DE5" w:rsidRDefault="00426BD1" w:rsidP="00426BD1">
      <w:pPr>
        <w:rPr>
          <w:rFonts w:hint="eastAsia"/>
        </w:rPr>
      </w:pPr>
      <w:r w:rsidRPr="006C5DE5">
        <w:rPr>
          <w:rFonts w:hint="eastAsia"/>
        </w:rPr>
        <w:t xml:space="preserve">　　——情相系。中非友好交往源远流长。明朝郑和下西洋到达过非洲东海岸，这一海上丝绸之路将中国与非洲的命运紧紧地联系在一起。中国不会忘记，非洲兄弟载歌载舞庆祝中国重返联合国。非洲兄弟也没有忘记，在反帝反殖、争取民族独立的正义斗争中中国给予的大力支持。中非友谊经历了血与火的考验，也经历了国际风云变幻的考验。同呼吸、共命运的兄弟情谊，是值得双方永远珍惜的宝贵财富，也是中非关系未来发展的不竭源泉。</w:t>
      </w:r>
    </w:p>
    <w:p w14:paraId="4EA9214E" w14:textId="77777777" w:rsidR="00426BD1" w:rsidRPr="006C5DE5" w:rsidRDefault="00426BD1" w:rsidP="00426BD1"/>
    <w:p w14:paraId="496F9ACE" w14:textId="77777777" w:rsidR="00426BD1" w:rsidRPr="006C5DE5" w:rsidRDefault="00426BD1" w:rsidP="00426BD1">
      <w:pPr>
        <w:rPr>
          <w:rFonts w:hint="eastAsia"/>
        </w:rPr>
      </w:pPr>
      <w:r w:rsidRPr="006C5DE5">
        <w:rPr>
          <w:rFonts w:hint="eastAsia"/>
        </w:rPr>
        <w:t xml:space="preserve">　　——梦相通。中国新一届领导集体提出了“中国梦”，带领中国人民在中华民族伟大复兴的征途上奋力前行。非盟也制定了</w:t>
      </w:r>
      <w:r w:rsidRPr="006C5DE5">
        <w:rPr>
          <w:rFonts w:hint="eastAsia"/>
        </w:rPr>
        <w:t>2063</w:t>
      </w:r>
      <w:r w:rsidRPr="006C5DE5">
        <w:rPr>
          <w:rFonts w:hint="eastAsia"/>
        </w:rPr>
        <w:t>年远景规划，绘制了非洲发展的宏伟蓝图。中国梦和非洲梦的目标，都是国家富强、民族振兴、人民幸福。中非合作将推动双方梦想成真。</w:t>
      </w:r>
    </w:p>
    <w:p w14:paraId="5992B923" w14:textId="77777777" w:rsidR="00426BD1" w:rsidRPr="006C5DE5" w:rsidRDefault="00426BD1" w:rsidP="00426BD1"/>
    <w:p w14:paraId="6CD5478F" w14:textId="77777777" w:rsidR="00426BD1" w:rsidRPr="006C5DE5" w:rsidRDefault="00426BD1" w:rsidP="00426BD1">
      <w:pPr>
        <w:rPr>
          <w:rFonts w:hint="eastAsia"/>
        </w:rPr>
      </w:pPr>
      <w:r w:rsidRPr="006C5DE5">
        <w:rPr>
          <w:rFonts w:hint="eastAsia"/>
        </w:rPr>
        <w:t xml:space="preserve">　　——心相连。国之交在于民相亲，民相亲在于心相连。</w:t>
      </w:r>
      <w:r w:rsidRPr="006C5DE5">
        <w:rPr>
          <w:rFonts w:hint="eastAsia"/>
        </w:rPr>
        <w:t>2008</w:t>
      </w:r>
      <w:r w:rsidRPr="006C5DE5">
        <w:rPr>
          <w:rFonts w:hint="eastAsia"/>
        </w:rPr>
        <w:t>年中国汶川特大地震发生后，非洲国家克服自身困难、纷纷伸出援手，这份情谊感人至深。中国政府和人民也始终关注非洲发展，心系非洲人民健康。当前，埃博拉疫情在西非部分国家肆虐，中国在短短几个月内已承诺并执行四轮援助，总额达</w:t>
      </w:r>
      <w:r w:rsidRPr="006C5DE5">
        <w:rPr>
          <w:rFonts w:hint="eastAsia"/>
        </w:rPr>
        <w:t>7.5</w:t>
      </w:r>
      <w:r w:rsidRPr="006C5DE5">
        <w:rPr>
          <w:rFonts w:hint="eastAsia"/>
        </w:rPr>
        <w:t>亿元人民币，</w:t>
      </w:r>
      <w:r w:rsidRPr="006C5DE5">
        <w:rPr>
          <w:rFonts w:hint="eastAsia"/>
        </w:rPr>
        <w:t>700</w:t>
      </w:r>
      <w:r w:rsidRPr="006C5DE5">
        <w:rPr>
          <w:rFonts w:hint="eastAsia"/>
        </w:rPr>
        <w:t>多名中国防疫专家和医护人员与非洲同行一道奋战在抗疫第一线，及时帮助非洲打造地区卫生防疫体系，充分体现了中非人民之间的真情厚谊。</w:t>
      </w:r>
    </w:p>
    <w:p w14:paraId="4D271C9A" w14:textId="77777777" w:rsidR="00426BD1" w:rsidRPr="006C5DE5" w:rsidRDefault="00426BD1" w:rsidP="00426BD1"/>
    <w:p w14:paraId="70813043" w14:textId="77777777" w:rsidR="00426BD1" w:rsidRPr="006C5DE5" w:rsidRDefault="00426BD1" w:rsidP="00426BD1">
      <w:pPr>
        <w:rPr>
          <w:rFonts w:hint="eastAsia"/>
        </w:rPr>
      </w:pPr>
      <w:r w:rsidRPr="006C5DE5">
        <w:rPr>
          <w:rFonts w:hint="eastAsia"/>
        </w:rPr>
        <w:t xml:space="preserve">　　——利与共。习近平主席</w:t>
      </w:r>
      <w:r w:rsidRPr="006C5DE5">
        <w:rPr>
          <w:rFonts w:hint="eastAsia"/>
        </w:rPr>
        <w:t>2013</w:t>
      </w:r>
      <w:r w:rsidRPr="006C5DE5">
        <w:rPr>
          <w:rFonts w:hint="eastAsia"/>
        </w:rPr>
        <w:t>年</w:t>
      </w:r>
      <w:r w:rsidRPr="006C5DE5">
        <w:rPr>
          <w:rFonts w:hint="eastAsia"/>
        </w:rPr>
        <w:t>3</w:t>
      </w:r>
      <w:r w:rsidRPr="006C5DE5">
        <w:rPr>
          <w:rFonts w:hint="eastAsia"/>
        </w:rPr>
        <w:t>月访非时，提出“真、实、亲、诚”对非合作理念。李克强总理去年访非时提出了包括三大网络（高速铁路网络、高速公路网络、区域航空网络）和六大重点领域（产业合作、金融合作、减贫合作、生态环保合作、人文交流合作、和平安全合作）在内的新的对非合作框架，全面开启中非合作升级版。目前，在中非合作论坛的引领和推动下，中非在发展、投融资、非洲一体化、和平与安全、民间交往等领域的合作加速推进，发展思路更加清晰，利益交融更加密切。</w:t>
      </w:r>
    </w:p>
    <w:p w14:paraId="27255EE5" w14:textId="77777777" w:rsidR="00426BD1" w:rsidRPr="006C5DE5" w:rsidRDefault="00426BD1" w:rsidP="00426BD1"/>
    <w:p w14:paraId="5FB6480A" w14:textId="77777777" w:rsidR="00426BD1" w:rsidRPr="006C5DE5" w:rsidRDefault="00426BD1" w:rsidP="00426BD1">
      <w:pPr>
        <w:rPr>
          <w:rFonts w:hint="eastAsia"/>
        </w:rPr>
      </w:pPr>
      <w:r w:rsidRPr="006C5DE5">
        <w:rPr>
          <w:rFonts w:hint="eastAsia"/>
        </w:rPr>
        <w:t xml:space="preserve">　　三、对未来中非合作的展望</w:t>
      </w:r>
    </w:p>
    <w:p w14:paraId="6EF68118" w14:textId="77777777" w:rsidR="00426BD1" w:rsidRPr="006C5DE5" w:rsidRDefault="00426BD1" w:rsidP="00426BD1"/>
    <w:p w14:paraId="01C37148" w14:textId="77777777" w:rsidR="00426BD1" w:rsidRPr="006C5DE5" w:rsidRDefault="00426BD1" w:rsidP="00426BD1">
      <w:pPr>
        <w:rPr>
          <w:rFonts w:hint="eastAsia"/>
        </w:rPr>
      </w:pPr>
      <w:r w:rsidRPr="006C5DE5">
        <w:rPr>
          <w:rFonts w:hint="eastAsia"/>
        </w:rPr>
        <w:t xml:space="preserve">　　非洲正在工业化、一体化、现代化道路上阔步前行。新形势下中国全面深化改革、转变发展方式、调整产业结构的战略，与非洲的战略需求高度契合。双方应进一步加强治国理政交流和战略对话，推进务实合作，全面提升中非新型战略伙伴关系。</w:t>
      </w:r>
    </w:p>
    <w:p w14:paraId="41DD7880" w14:textId="77777777" w:rsidR="00426BD1" w:rsidRPr="006C5DE5" w:rsidRDefault="00426BD1" w:rsidP="00426BD1"/>
    <w:p w14:paraId="686499D2" w14:textId="77777777" w:rsidR="00426BD1" w:rsidRPr="006C5DE5" w:rsidRDefault="00426BD1" w:rsidP="00426BD1">
      <w:pPr>
        <w:rPr>
          <w:rFonts w:hint="eastAsia"/>
        </w:rPr>
      </w:pPr>
      <w:r w:rsidRPr="006C5DE5">
        <w:rPr>
          <w:rFonts w:hint="eastAsia"/>
        </w:rPr>
        <w:t xml:space="preserve">　　共同谋求发展复兴。当前，中非合作正翻开崭新一页。中国愿同非洲共同努力，帮助非洲改善基础设施状况，加快对非产业和技术转移，实现中非产业战略对接，增强非洲自主发展能力。双方应加强在减贫、农业、医疗、环保、就业等领域合作，使非洲人民摆脱贫困、实现粮食安全、改善卫生医疗条件。中国将继续支持非洲自主选择发展道路，愿意毫不保留地与非洲分享发展经验，支持非洲找到一条更符合实际、更具包容性的可持续发展之路。</w:t>
      </w:r>
    </w:p>
    <w:p w14:paraId="766DFD87" w14:textId="77777777" w:rsidR="00426BD1" w:rsidRPr="006C5DE5" w:rsidRDefault="00426BD1" w:rsidP="00426BD1"/>
    <w:p w14:paraId="74A427FD" w14:textId="77777777" w:rsidR="00426BD1" w:rsidRPr="006C5DE5" w:rsidRDefault="00426BD1" w:rsidP="00426BD1">
      <w:pPr>
        <w:rPr>
          <w:rFonts w:hint="eastAsia"/>
        </w:rPr>
      </w:pPr>
      <w:r w:rsidRPr="006C5DE5">
        <w:rPr>
          <w:rFonts w:hint="eastAsia"/>
        </w:rPr>
        <w:t xml:space="preserve">　　共同维护和平稳定。中方坚定支持非洲国家以非洲方式解决非洲问题。中国将继续倾听非洲国家的声音，与非方加强沟通协调，以更加积极的姿态为维护非洲的和平与安全贡献力量。我们将深入落实“中非和平安全合作伙伴倡议”，积极考虑向非洲常备军和快速反应部队建设提供帮助，支持非洲集体安全机制建设，与非方共同拓展在人员培训、情报共享、联演联训等方面合作，增强非方自主维和、反恐、打击海盗等方面的能力。</w:t>
      </w:r>
    </w:p>
    <w:p w14:paraId="589F102B" w14:textId="77777777" w:rsidR="00426BD1" w:rsidRPr="006C5DE5" w:rsidRDefault="00426BD1" w:rsidP="00426BD1"/>
    <w:p w14:paraId="693C13D1" w14:textId="77777777" w:rsidR="00426BD1" w:rsidRPr="006C5DE5" w:rsidRDefault="00426BD1" w:rsidP="00426BD1">
      <w:pPr>
        <w:rPr>
          <w:rFonts w:hint="eastAsia"/>
        </w:rPr>
      </w:pPr>
      <w:r w:rsidRPr="006C5DE5">
        <w:rPr>
          <w:rFonts w:hint="eastAsia"/>
        </w:rPr>
        <w:t xml:space="preserve">　　共同促进民间友好。中国将进一步加强中非人文互动，办好“中非文化合作伙伴计划”、“中非联合研究交流计划”、“中非民间友好行动”等品牌项目，在非洲增设中国文化中心和孔子学院，让中非文化增进交流、中非友好更加深入人心。中国还将通过开展科技教育合作、强化职业培训等多种方式，为非洲发展培养更多有用人才。我们鼓励更多中国公民赴非旅游，也欢迎更多非洲朋友来中国旅游、留学、投资兴业。</w:t>
      </w:r>
    </w:p>
    <w:p w14:paraId="40D11CBB" w14:textId="77777777" w:rsidR="00426BD1" w:rsidRPr="006C5DE5" w:rsidRDefault="00426BD1" w:rsidP="00426BD1"/>
    <w:p w14:paraId="314809AD" w14:textId="77777777" w:rsidR="00426BD1" w:rsidRPr="006C5DE5" w:rsidRDefault="00426BD1" w:rsidP="00426BD1">
      <w:pPr>
        <w:rPr>
          <w:rFonts w:hint="eastAsia"/>
        </w:rPr>
      </w:pPr>
      <w:r w:rsidRPr="006C5DE5">
        <w:rPr>
          <w:rFonts w:hint="eastAsia"/>
        </w:rPr>
        <w:t xml:space="preserve">　　共同维护发展中国家利益。中非始终尊重彼此的核心利益和重大关切。中国将继续加强与非方的战略对话与协调，加强双方在国际和地区事务中的协调与配合，为非洲的合理诉求仗义执言，维护发展中国家共同利益，不断提升非洲以及全体发展中国家在国际事务中的代表性和话语权。</w:t>
      </w:r>
    </w:p>
    <w:p w14:paraId="33A80039" w14:textId="77777777" w:rsidR="00426BD1" w:rsidRPr="006C5DE5" w:rsidRDefault="00426BD1" w:rsidP="00426BD1">
      <w:pPr>
        <w:rPr>
          <w:rFonts w:hint="eastAsia"/>
        </w:rPr>
      </w:pPr>
      <w:r w:rsidRPr="006C5DE5">
        <w:rPr>
          <w:rFonts w:hint="eastAsia"/>
        </w:rPr>
        <w:t xml:space="preserve">　　四、结语</w:t>
      </w:r>
    </w:p>
    <w:p w14:paraId="4F1D6465" w14:textId="77777777" w:rsidR="00426BD1" w:rsidRPr="006C5DE5" w:rsidRDefault="00426BD1" w:rsidP="00426BD1">
      <w:pPr>
        <w:rPr>
          <w:rFonts w:hint="eastAsia"/>
        </w:rPr>
      </w:pPr>
      <w:r w:rsidRPr="006C5DE5">
        <w:rPr>
          <w:rFonts w:hint="eastAsia"/>
        </w:rPr>
        <w:t xml:space="preserve">　　千里之行始于足下。中非合作前景光明，但也不免会遇到崎岖和坎坷。中非合作要行稳致远，关键是要紧扣共同发展的主题，丰富合作内涵，创新合作方式，打造中非关系升级版。</w:t>
      </w:r>
    </w:p>
    <w:p w14:paraId="35A160CA" w14:textId="77777777" w:rsidR="00426BD1" w:rsidRPr="006C5DE5" w:rsidRDefault="00426BD1" w:rsidP="00426BD1">
      <w:pPr>
        <w:rPr>
          <w:rFonts w:hint="eastAsia"/>
        </w:rPr>
      </w:pPr>
      <w:r w:rsidRPr="006C5DE5">
        <w:rPr>
          <w:rFonts w:hint="eastAsia"/>
        </w:rPr>
        <w:t xml:space="preserve">　　南非是一个在非洲有着重要影响的国家。中南两国均高度重视发展双边关系，将其作为各自对外关系中的战略支点和优先方向。同时，两国关系已超越双边范畴，日益具有全球影响。去年，“南非年”在中国成功举办，祖马总统成功对华进行了国事访问。今年，南非将举办中国年，中非合作论坛会议也将在南非举行。中南、中非之间还将举行一系列重要活动。中方愿以此为契机，与南非各界朋友一道，发挥中南关系的引领和带动作用，共同推动中非合作达到新高度。</w:t>
      </w:r>
    </w:p>
    <w:p w14:paraId="0B0B0705" w14:textId="77777777" w:rsidR="00426BD1" w:rsidRPr="006C5DE5" w:rsidRDefault="00426BD1" w:rsidP="00426BD1"/>
    <w:p w14:paraId="4118F1E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75060A41" w14:textId="77777777" w:rsidR="00426BD1" w:rsidRPr="006C5DE5" w:rsidRDefault="00426BD1" w:rsidP="00426BD1">
      <w:pPr>
        <w:rPr>
          <w:rFonts w:hint="eastAsia"/>
        </w:rPr>
      </w:pPr>
      <w:r w:rsidRPr="006C5DE5">
        <w:rPr>
          <w:rFonts w:hint="eastAsia"/>
        </w:rPr>
        <w:t>中国改进型枭龙战机首飞</w:t>
      </w:r>
      <w:r w:rsidRPr="006C5DE5">
        <w:rPr>
          <w:rFonts w:hint="eastAsia"/>
        </w:rPr>
        <w:t xml:space="preserve"> </w:t>
      </w:r>
      <w:r w:rsidRPr="006C5DE5">
        <w:rPr>
          <w:rFonts w:hint="eastAsia"/>
        </w:rPr>
        <w:t>重要系统实现升级</w:t>
      </w:r>
      <w:r w:rsidRPr="006C5DE5">
        <w:rPr>
          <w:rFonts w:hint="eastAsia"/>
        </w:rPr>
        <w:t>(</w:t>
      </w:r>
      <w:r w:rsidRPr="006C5DE5">
        <w:rPr>
          <w:rFonts w:hint="eastAsia"/>
        </w:rPr>
        <w:t>图</w:t>
      </w:r>
      <w:r w:rsidRPr="006C5DE5">
        <w:rPr>
          <w:rFonts w:hint="eastAsia"/>
        </w:rPr>
        <w:t>)</w:t>
      </w:r>
    </w:p>
    <w:p w14:paraId="03C454CE"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27</w:t>
      </w:r>
      <w:r w:rsidRPr="006C5DE5">
        <w:rPr>
          <w:rFonts w:hint="eastAsia"/>
        </w:rPr>
        <w:t>日</w:t>
      </w:r>
      <w:r w:rsidRPr="006C5DE5">
        <w:rPr>
          <w:rFonts w:hint="eastAsia"/>
        </w:rPr>
        <w:t xml:space="preserve"> 11:06  </w:t>
      </w:r>
      <w:r w:rsidRPr="006C5DE5">
        <w:rPr>
          <w:rFonts w:hint="eastAsia"/>
        </w:rPr>
        <w:t>综合</w:t>
      </w:r>
      <w:r w:rsidRPr="006C5DE5">
        <w:rPr>
          <w:rFonts w:hint="eastAsia"/>
        </w:rPr>
        <w:t xml:space="preserve">  </w:t>
      </w:r>
    </w:p>
    <w:p w14:paraId="1DF6199C"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16</w:t>
      </w:r>
      <w:r w:rsidRPr="006C5DE5">
        <w:rPr>
          <w:rFonts w:hint="eastAsia"/>
        </w:rPr>
        <w:t>日，一架“枭龙”飞机在巨大的轰鸣声中划破长空，直刺苍穹，这是“枭龙”飞机环控系统大改后的首秀，也是</w:t>
      </w:r>
      <w:r w:rsidRPr="006C5DE5">
        <w:rPr>
          <w:rFonts w:hint="eastAsia"/>
        </w:rPr>
        <w:t>2015</w:t>
      </w:r>
      <w:r w:rsidRPr="006C5DE5">
        <w:rPr>
          <w:rFonts w:hint="eastAsia"/>
        </w:rPr>
        <w:t>年的首次试飞。</w:t>
      </w:r>
    </w:p>
    <w:p w14:paraId="0541470C" w14:textId="77777777" w:rsidR="00426BD1" w:rsidRPr="006C5DE5" w:rsidRDefault="00426BD1" w:rsidP="00426BD1">
      <w:pPr>
        <w:rPr>
          <w:rFonts w:hint="eastAsia"/>
        </w:rPr>
      </w:pPr>
      <w:r w:rsidRPr="006C5DE5">
        <w:rPr>
          <w:rFonts w:hint="eastAsia"/>
        </w:rPr>
        <w:t xml:space="preserve">　　环控系统是“枭龙”飞机的重要系统之一。环控大改是通过环境控制系统改善提升飞机在高温、湿热条件下的作战性能。在两个多月的环控大改中，中航工业成飞试飞站的机务人员在反复的成附件安装固定和地面工序通电检查后，使飞机始终处于良好的待飞状态，为“枭龙”飞机试飞提供了坚实的技术保障，也为下一步的科研试飞奠定了基础。截至</w:t>
      </w:r>
      <w:r w:rsidRPr="006C5DE5">
        <w:rPr>
          <w:rFonts w:hint="eastAsia"/>
        </w:rPr>
        <w:t>1</w:t>
      </w:r>
      <w:r w:rsidRPr="006C5DE5">
        <w:rPr>
          <w:rFonts w:hint="eastAsia"/>
        </w:rPr>
        <w:t>月</w:t>
      </w:r>
      <w:r w:rsidRPr="006C5DE5">
        <w:rPr>
          <w:rFonts w:hint="eastAsia"/>
        </w:rPr>
        <w:t>21</w:t>
      </w:r>
      <w:r w:rsidRPr="006C5DE5">
        <w:rPr>
          <w:rFonts w:hint="eastAsia"/>
        </w:rPr>
        <w:t>日，环控大改后的“枭龙”飞机已连续试飞</w:t>
      </w:r>
      <w:r w:rsidRPr="006C5DE5">
        <w:rPr>
          <w:rFonts w:hint="eastAsia"/>
        </w:rPr>
        <w:t>5</w:t>
      </w:r>
      <w:r w:rsidRPr="006C5DE5">
        <w:rPr>
          <w:rFonts w:hint="eastAsia"/>
        </w:rPr>
        <w:t>个起落。</w:t>
      </w:r>
    </w:p>
    <w:p w14:paraId="344F54E0" w14:textId="77777777" w:rsidR="00426BD1" w:rsidRPr="006C5DE5" w:rsidRDefault="00426BD1" w:rsidP="00426BD1"/>
    <w:p w14:paraId="6277F41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2EDBBA3F" w14:textId="77777777" w:rsidR="00426BD1" w:rsidRPr="006C5DE5" w:rsidRDefault="00426BD1" w:rsidP="00426BD1">
      <w:pPr>
        <w:rPr>
          <w:rFonts w:hint="eastAsia"/>
        </w:rPr>
      </w:pPr>
      <w:r w:rsidRPr="006C5DE5">
        <w:rPr>
          <w:rFonts w:hint="eastAsia"/>
        </w:rPr>
        <w:t>中国最新</w:t>
      </w:r>
      <w:r w:rsidRPr="006C5DE5">
        <w:rPr>
          <w:rFonts w:hint="eastAsia"/>
        </w:rPr>
        <w:t>052D</w:t>
      </w:r>
      <w:r w:rsidRPr="006C5DE5">
        <w:rPr>
          <w:rFonts w:hint="eastAsia"/>
        </w:rPr>
        <w:t>驱逐舰出厂</w:t>
      </w:r>
      <w:r w:rsidRPr="006C5DE5">
        <w:rPr>
          <w:rFonts w:hint="eastAsia"/>
        </w:rPr>
        <w:t xml:space="preserve"> </w:t>
      </w:r>
      <w:r w:rsidRPr="006C5DE5">
        <w:rPr>
          <w:rFonts w:hint="eastAsia"/>
        </w:rPr>
        <w:t>装备诸多神秘尖端武器</w:t>
      </w:r>
    </w:p>
    <w:p w14:paraId="3E84DCF3"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 10:57  </w:t>
      </w:r>
      <w:r w:rsidRPr="006C5DE5">
        <w:rPr>
          <w:rFonts w:hint="eastAsia"/>
        </w:rPr>
        <w:t>综合</w:t>
      </w:r>
      <w:r w:rsidRPr="006C5DE5">
        <w:rPr>
          <w:rFonts w:hint="eastAsia"/>
        </w:rPr>
        <w:t xml:space="preserve"> </w:t>
      </w:r>
    </w:p>
    <w:p w14:paraId="0A1D3CDC" w14:textId="77777777" w:rsidR="00426BD1" w:rsidRPr="006C5DE5" w:rsidRDefault="00426BD1" w:rsidP="00426BD1">
      <w:pPr>
        <w:rPr>
          <w:rFonts w:hint="eastAsia"/>
        </w:rPr>
      </w:pPr>
      <w:r w:rsidRPr="006C5DE5">
        <w:rPr>
          <w:rFonts w:hint="eastAsia"/>
        </w:rPr>
        <w:t xml:space="preserve">　　近日，网友拍摄的照片显示，一艘新建好的</w:t>
      </w:r>
      <w:r w:rsidRPr="006C5DE5">
        <w:rPr>
          <w:rFonts w:hint="eastAsia"/>
        </w:rPr>
        <w:t>052D</w:t>
      </w:r>
      <w:r w:rsidRPr="006C5DE5">
        <w:rPr>
          <w:rFonts w:hint="eastAsia"/>
        </w:rPr>
        <w:t>型导弹驱逐舰缓缓驶离船厂码头，驶向大海。舰上的人员在甲板上整齐列队，向船厂致意。</w:t>
      </w:r>
    </w:p>
    <w:p w14:paraId="1EB46A96" w14:textId="77777777" w:rsidR="00426BD1" w:rsidRPr="006C5DE5" w:rsidRDefault="00426BD1" w:rsidP="00426BD1">
      <w:pPr>
        <w:rPr>
          <w:rFonts w:hint="eastAsia"/>
        </w:rPr>
      </w:pPr>
      <w:r w:rsidRPr="006C5DE5">
        <w:rPr>
          <w:rFonts w:hint="eastAsia"/>
        </w:rPr>
        <w:t xml:space="preserve">　　中国首艘</w:t>
      </w:r>
      <w:r w:rsidRPr="006C5DE5">
        <w:rPr>
          <w:rFonts w:hint="eastAsia"/>
        </w:rPr>
        <w:t>052D</w:t>
      </w:r>
      <w:r w:rsidRPr="006C5DE5">
        <w:rPr>
          <w:rFonts w:hint="eastAsia"/>
        </w:rPr>
        <w:t>新型驱逐舰入列以来，其先进雷达、增强型垂直发射、隐形舰体设计、国产燃气轮机等一大批先进技术或首次亮相，或成熟运用，代表了中国海军现役大型水面战舰的最高水平。作为</w:t>
      </w:r>
      <w:r w:rsidRPr="006C5DE5">
        <w:rPr>
          <w:rFonts w:hint="eastAsia"/>
        </w:rPr>
        <w:t>052C</w:t>
      </w:r>
      <w:r w:rsidRPr="006C5DE5">
        <w:rPr>
          <w:rFonts w:hint="eastAsia"/>
        </w:rPr>
        <w:t>改进型，</w:t>
      </w:r>
      <w:r w:rsidRPr="006C5DE5">
        <w:rPr>
          <w:rFonts w:hint="eastAsia"/>
        </w:rPr>
        <w:t>052D</w:t>
      </w:r>
      <w:r w:rsidRPr="006C5DE5">
        <w:rPr>
          <w:rFonts w:hint="eastAsia"/>
        </w:rPr>
        <w:t>驱逐舰不仅在技术上进一步缩小与美军伯克</w:t>
      </w:r>
      <w:r w:rsidRPr="006C5DE5">
        <w:rPr>
          <w:rFonts w:hint="eastAsia"/>
        </w:rPr>
        <w:t>II</w:t>
      </w:r>
      <w:r w:rsidRPr="006C5DE5">
        <w:rPr>
          <w:rFonts w:hint="eastAsia"/>
        </w:rPr>
        <w:t>的整体差距，更装备了诸多神秘尖端武器。</w:t>
      </w:r>
    </w:p>
    <w:p w14:paraId="0A69CBD8" w14:textId="77777777" w:rsidR="00426BD1" w:rsidRPr="006C5DE5" w:rsidRDefault="00426BD1" w:rsidP="00426BD1">
      <w:pPr>
        <w:rPr>
          <w:rFonts w:hint="eastAsia"/>
        </w:rPr>
      </w:pPr>
      <w:r w:rsidRPr="006C5DE5">
        <w:rPr>
          <w:rFonts w:hint="eastAsia"/>
        </w:rPr>
        <w:t xml:space="preserve">　　据外媒报道，</w:t>
      </w:r>
      <w:r w:rsidRPr="006C5DE5">
        <w:rPr>
          <w:rFonts w:hint="eastAsia"/>
        </w:rPr>
        <w:t>052D</w:t>
      </w:r>
      <w:r w:rsidRPr="006C5DE5">
        <w:rPr>
          <w:rFonts w:hint="eastAsia"/>
        </w:rPr>
        <w:t>驱逐舰的改进是多方面的，主要包括雷达与动力系统等方面。</w:t>
      </w:r>
      <w:r w:rsidRPr="006C5DE5">
        <w:rPr>
          <w:rFonts w:hint="eastAsia"/>
        </w:rPr>
        <w:t>052C</w:t>
      </w:r>
      <w:r w:rsidRPr="006C5DE5">
        <w:rPr>
          <w:rFonts w:hint="eastAsia"/>
        </w:rPr>
        <w:t>驱逐舰采用的乌克兰</w:t>
      </w:r>
      <w:r w:rsidRPr="006C5DE5">
        <w:rPr>
          <w:rFonts w:hint="eastAsia"/>
        </w:rPr>
        <w:t>DA80</w:t>
      </w:r>
      <w:r w:rsidRPr="006C5DE5">
        <w:rPr>
          <w:rFonts w:hint="eastAsia"/>
        </w:rPr>
        <w:t>动力系统在中国海军的实际运用中并不理想。因此，燃气轮机的改良对于</w:t>
      </w:r>
      <w:r w:rsidRPr="006C5DE5">
        <w:rPr>
          <w:rFonts w:hint="eastAsia"/>
        </w:rPr>
        <w:t>052D</w:t>
      </w:r>
      <w:r w:rsidRPr="006C5DE5">
        <w:rPr>
          <w:rFonts w:hint="eastAsia"/>
        </w:rPr>
        <w:t>驱逐舰来说是头等大事。</w:t>
      </w:r>
      <w:r w:rsidRPr="006C5DE5">
        <w:rPr>
          <w:rFonts w:hint="eastAsia"/>
        </w:rPr>
        <w:t>052D</w:t>
      </w:r>
      <w:r w:rsidRPr="006C5DE5">
        <w:rPr>
          <w:rFonts w:hint="eastAsia"/>
        </w:rPr>
        <w:t>的产量将超过</w:t>
      </w:r>
      <w:r w:rsidRPr="006C5DE5">
        <w:rPr>
          <w:rFonts w:hint="eastAsia"/>
        </w:rPr>
        <w:t>6</w:t>
      </w:r>
      <w:r w:rsidRPr="006C5DE5">
        <w:rPr>
          <w:rFonts w:hint="eastAsia"/>
        </w:rPr>
        <w:t>艘，并将逐渐向万吨级排水量靠拢。</w:t>
      </w:r>
    </w:p>
    <w:p w14:paraId="17BDDEA9" w14:textId="77777777" w:rsidR="00426BD1" w:rsidRPr="006C5DE5" w:rsidRDefault="00426BD1" w:rsidP="00426BD1"/>
    <w:p w14:paraId="6A13ADE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1003F6E0" w14:textId="77777777" w:rsidR="00426BD1" w:rsidRPr="006C5DE5" w:rsidRDefault="00426BD1" w:rsidP="00426BD1">
      <w:pPr>
        <w:rPr>
          <w:rFonts w:hint="eastAsia"/>
        </w:rPr>
      </w:pPr>
      <w:r w:rsidRPr="006C5DE5">
        <w:rPr>
          <w:rFonts w:hint="eastAsia"/>
        </w:rPr>
        <w:t>运</w:t>
      </w:r>
      <w:r w:rsidRPr="006C5DE5">
        <w:rPr>
          <w:rFonts w:hint="eastAsia"/>
        </w:rPr>
        <w:t>20</w:t>
      </w:r>
      <w:r w:rsidRPr="006C5DE5">
        <w:rPr>
          <w:rFonts w:hint="eastAsia"/>
        </w:rPr>
        <w:t>现身东北做极寒测试</w:t>
      </w:r>
      <w:r w:rsidRPr="006C5DE5">
        <w:rPr>
          <w:rFonts w:hint="eastAsia"/>
        </w:rPr>
        <w:t xml:space="preserve"> </w:t>
      </w:r>
      <w:r w:rsidRPr="006C5DE5">
        <w:rPr>
          <w:rFonts w:hint="eastAsia"/>
        </w:rPr>
        <w:t>为交付部队做准备</w:t>
      </w:r>
    </w:p>
    <w:p w14:paraId="0322B57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11:03  </w:t>
      </w:r>
      <w:r w:rsidRPr="006C5DE5">
        <w:rPr>
          <w:rFonts w:hint="eastAsia"/>
        </w:rPr>
        <w:t>综合</w:t>
      </w:r>
    </w:p>
    <w:p w14:paraId="659736CB" w14:textId="77777777" w:rsidR="00426BD1" w:rsidRPr="006C5DE5" w:rsidRDefault="00426BD1" w:rsidP="00426BD1">
      <w:pPr>
        <w:rPr>
          <w:rFonts w:hint="eastAsia"/>
        </w:rPr>
      </w:pPr>
      <w:r w:rsidRPr="006C5DE5">
        <w:rPr>
          <w:rFonts w:hint="eastAsia"/>
        </w:rPr>
        <w:t xml:space="preserve">　　</w:t>
      </w:r>
      <w:r w:rsidRPr="006C5DE5">
        <w:rPr>
          <w:rFonts w:hint="eastAsia"/>
        </w:rPr>
        <w:t>1</w:t>
      </w:r>
      <w:r w:rsidRPr="006C5DE5">
        <w:rPr>
          <w:rFonts w:hint="eastAsia"/>
        </w:rPr>
        <w:t>月</w:t>
      </w:r>
      <w:r w:rsidRPr="006C5DE5">
        <w:rPr>
          <w:rFonts w:hint="eastAsia"/>
        </w:rPr>
        <w:t>21</w:t>
      </w:r>
      <w:r w:rsidRPr="006C5DE5">
        <w:rPr>
          <w:rFonts w:hint="eastAsia"/>
        </w:rPr>
        <w:t>日网友拍摄的照片显示，国产军用大型运输机运</w:t>
      </w:r>
      <w:r w:rsidRPr="006C5DE5">
        <w:rPr>
          <w:rFonts w:hint="eastAsia"/>
        </w:rPr>
        <w:t>20</w:t>
      </w:r>
      <w:r w:rsidRPr="006C5DE5">
        <w:rPr>
          <w:rFonts w:hint="eastAsia"/>
        </w:rPr>
        <w:t>疑似现身北方某地，网友声称拍摄地点位于呼伦贝尔东山机场。从该机场的周围环境看，有着厚厚的积雪，运</w:t>
      </w:r>
      <w:r w:rsidRPr="006C5DE5">
        <w:rPr>
          <w:rFonts w:hint="eastAsia"/>
        </w:rPr>
        <w:t>20</w:t>
      </w:r>
      <w:r w:rsidRPr="006C5DE5">
        <w:rPr>
          <w:rFonts w:hint="eastAsia"/>
        </w:rPr>
        <w:t>可能在此进行寒区性能测试。</w:t>
      </w:r>
    </w:p>
    <w:p w14:paraId="751DF0EC" w14:textId="77777777" w:rsidR="00426BD1" w:rsidRPr="006C5DE5" w:rsidRDefault="00426BD1" w:rsidP="00426BD1">
      <w:pPr>
        <w:rPr>
          <w:rFonts w:hint="eastAsia"/>
        </w:rPr>
      </w:pPr>
      <w:r w:rsidRPr="006C5DE5">
        <w:rPr>
          <w:rFonts w:hint="eastAsia"/>
        </w:rPr>
        <w:t xml:space="preserve">　　东山机场是中国试飞院进行多种军民用飞机寒带试验的常用机场，运</w:t>
      </w:r>
      <w:r w:rsidRPr="006C5DE5">
        <w:rPr>
          <w:rFonts w:hint="eastAsia"/>
        </w:rPr>
        <w:t>20</w:t>
      </w:r>
      <w:r w:rsidRPr="006C5DE5">
        <w:rPr>
          <w:rFonts w:hint="eastAsia"/>
        </w:rPr>
        <w:t>或将在这里将接受寒冷地带飞行的考验，这是运</w:t>
      </w:r>
      <w:r w:rsidRPr="006C5DE5">
        <w:rPr>
          <w:rFonts w:hint="eastAsia"/>
        </w:rPr>
        <w:t>20</w:t>
      </w:r>
      <w:r w:rsidRPr="006C5DE5">
        <w:rPr>
          <w:rFonts w:hint="eastAsia"/>
        </w:rPr>
        <w:t>首次在这一环境下接受考验。寒区测试是考验飞机在极端环境下的性能，检验飞机在严寒地区的适应能力，以及对各种跑道道面的起降特性。一般来说，寒区飞行试验在飞机试飞工作中是排在比较后面的科目，进行这一测试意味着该机种在常规条件下进行的一般科目测试已较为圆满的达到了目标。运</w:t>
      </w:r>
      <w:r w:rsidRPr="006C5DE5">
        <w:rPr>
          <w:rFonts w:hint="eastAsia"/>
        </w:rPr>
        <w:t>20</w:t>
      </w:r>
      <w:r w:rsidRPr="006C5DE5">
        <w:rPr>
          <w:rFonts w:hint="eastAsia"/>
        </w:rPr>
        <w:t>进行寒区性能测试也是为最终交付部队做准备。大型飞机的研制、试飞和生产，是一个国家综合航空实力的标志，更是一个国家国力的体现。而大型运输机由于其自身所具有的特点，使得它的飞行试验在组织管理和实施技术方面有别于常规的中小型飞机。</w:t>
      </w:r>
    </w:p>
    <w:p w14:paraId="18B08326" w14:textId="77777777" w:rsidR="00426BD1" w:rsidRPr="006C5DE5" w:rsidRDefault="00426BD1" w:rsidP="00426BD1">
      <w:pPr>
        <w:rPr>
          <w:rFonts w:hint="eastAsia"/>
        </w:rPr>
      </w:pPr>
      <w:r w:rsidRPr="006C5DE5">
        <w:rPr>
          <w:rFonts w:hint="eastAsia"/>
        </w:rPr>
        <w:t xml:space="preserve">　　运</w:t>
      </w:r>
      <w:r w:rsidRPr="006C5DE5">
        <w:rPr>
          <w:rFonts w:hint="eastAsia"/>
        </w:rPr>
        <w:t>20</w:t>
      </w:r>
      <w:r w:rsidRPr="006C5DE5">
        <w:rPr>
          <w:rFonts w:hint="eastAsia"/>
        </w:rPr>
        <w:t>是中国自主研发的新一代重型军用运输机，由中航工业第一飞机设计研究院设计、西安飞机工业集团为主制造，于</w:t>
      </w:r>
      <w:r w:rsidRPr="006C5DE5">
        <w:rPr>
          <w:rFonts w:hint="eastAsia"/>
        </w:rPr>
        <w:t>2013</w:t>
      </w:r>
      <w:r w:rsidRPr="006C5DE5">
        <w:rPr>
          <w:rFonts w:hint="eastAsia"/>
        </w:rPr>
        <w:t>年</w:t>
      </w:r>
      <w:r w:rsidRPr="006C5DE5">
        <w:rPr>
          <w:rFonts w:hint="eastAsia"/>
        </w:rPr>
        <w:t>1</w:t>
      </w:r>
      <w:r w:rsidRPr="006C5DE5">
        <w:rPr>
          <w:rFonts w:hint="eastAsia"/>
        </w:rPr>
        <w:t>月</w:t>
      </w:r>
      <w:r w:rsidRPr="006C5DE5">
        <w:rPr>
          <w:rFonts w:hint="eastAsia"/>
        </w:rPr>
        <w:t>26</w:t>
      </w:r>
      <w:r w:rsidRPr="006C5DE5">
        <w:rPr>
          <w:rFonts w:hint="eastAsia"/>
        </w:rPr>
        <w:t>日首飞成功。运</w:t>
      </w:r>
      <w:r w:rsidRPr="006C5DE5">
        <w:rPr>
          <w:rFonts w:hint="eastAsia"/>
        </w:rPr>
        <w:t>20</w:t>
      </w:r>
      <w:r w:rsidRPr="006C5DE5">
        <w:rPr>
          <w:rFonts w:hint="eastAsia"/>
        </w:rPr>
        <w:t>飞机研发参考俄罗斯伊尔</w:t>
      </w:r>
      <w:r w:rsidRPr="006C5DE5">
        <w:rPr>
          <w:rFonts w:hint="eastAsia"/>
        </w:rPr>
        <w:t>-76</w:t>
      </w:r>
      <w:r w:rsidRPr="006C5DE5">
        <w:rPr>
          <w:rFonts w:hint="eastAsia"/>
        </w:rPr>
        <w:t>的气动外形和机体结构，并融合美国</w:t>
      </w:r>
      <w:r w:rsidRPr="006C5DE5">
        <w:rPr>
          <w:rFonts w:hint="eastAsia"/>
        </w:rPr>
        <w:t>C-17</w:t>
      </w:r>
      <w:r w:rsidRPr="006C5DE5">
        <w:rPr>
          <w:rFonts w:hint="eastAsia"/>
        </w:rPr>
        <w:t>的部分特点。该机采用常规布局，悬臂式上单翼、前缘后掠、无翼梢小翼，最大起飞重量</w:t>
      </w:r>
      <w:r w:rsidRPr="006C5DE5">
        <w:rPr>
          <w:rFonts w:hint="eastAsia"/>
        </w:rPr>
        <w:t>220</w:t>
      </w:r>
      <w:r w:rsidRPr="006C5DE5">
        <w:rPr>
          <w:rFonts w:hint="eastAsia"/>
        </w:rPr>
        <w:t>吨，载重超过</w:t>
      </w:r>
      <w:r w:rsidRPr="006C5DE5">
        <w:rPr>
          <w:rFonts w:hint="eastAsia"/>
        </w:rPr>
        <w:t>66</w:t>
      </w:r>
      <w:r w:rsidRPr="006C5DE5">
        <w:rPr>
          <w:rFonts w:hint="eastAsia"/>
        </w:rPr>
        <w:t>吨，最大时速超</w:t>
      </w:r>
      <w:r w:rsidRPr="006C5DE5">
        <w:rPr>
          <w:rFonts w:hint="eastAsia"/>
        </w:rPr>
        <w:t>800</w:t>
      </w:r>
      <w:r w:rsidRPr="006C5DE5">
        <w:rPr>
          <w:rFonts w:hint="eastAsia"/>
        </w:rPr>
        <w:t>千米，航程约</w:t>
      </w:r>
      <w:r w:rsidRPr="006C5DE5">
        <w:rPr>
          <w:rFonts w:hint="eastAsia"/>
        </w:rPr>
        <w:t>7800</w:t>
      </w:r>
      <w:r w:rsidRPr="006C5DE5">
        <w:rPr>
          <w:rFonts w:hint="eastAsia"/>
        </w:rPr>
        <w:t>千米，实用升限</w:t>
      </w:r>
      <w:r w:rsidRPr="006C5DE5">
        <w:rPr>
          <w:rFonts w:hint="eastAsia"/>
        </w:rPr>
        <w:t>13000</w:t>
      </w:r>
      <w:r w:rsidRPr="006C5DE5">
        <w:rPr>
          <w:rFonts w:hint="eastAsia"/>
        </w:rPr>
        <w:t>米。拥有高延伸性、高可靠性和安全性。运</w:t>
      </w:r>
      <w:r w:rsidRPr="006C5DE5">
        <w:rPr>
          <w:rFonts w:hint="eastAsia"/>
        </w:rPr>
        <w:t>20</w:t>
      </w:r>
      <w:r w:rsidRPr="006C5DE5">
        <w:rPr>
          <w:rFonts w:hint="eastAsia"/>
        </w:rPr>
        <w:t>的研发被认为是中国航空工业发展和解放军现代化之路上重要的一步。</w:t>
      </w:r>
    </w:p>
    <w:p w14:paraId="46A4148F" w14:textId="77777777" w:rsidR="00426BD1" w:rsidRPr="006C5DE5" w:rsidRDefault="00426BD1" w:rsidP="00426BD1"/>
    <w:p w14:paraId="1FB57DE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10ACCDFC" w14:textId="77777777" w:rsidR="00426BD1" w:rsidRPr="006C5DE5" w:rsidRDefault="00426BD1" w:rsidP="00426BD1">
      <w:pPr>
        <w:rPr>
          <w:rFonts w:hint="eastAsia"/>
        </w:rPr>
      </w:pPr>
      <w:r w:rsidRPr="006C5DE5">
        <w:rPr>
          <w:rFonts w:hint="eastAsia"/>
        </w:rPr>
        <w:t>中国首座核电站或延期服役</w:t>
      </w:r>
      <w:r w:rsidRPr="006C5DE5">
        <w:rPr>
          <w:rFonts w:hint="eastAsia"/>
        </w:rPr>
        <w:t>10</w:t>
      </w:r>
      <w:r w:rsidRPr="006C5DE5">
        <w:rPr>
          <w:rFonts w:hint="eastAsia"/>
        </w:rPr>
        <w:t>年</w:t>
      </w:r>
      <w:r w:rsidRPr="006C5DE5">
        <w:rPr>
          <w:rFonts w:hint="eastAsia"/>
        </w:rPr>
        <w:t xml:space="preserve"> </w:t>
      </w:r>
      <w:r w:rsidRPr="006C5DE5">
        <w:rPr>
          <w:rFonts w:hint="eastAsia"/>
        </w:rPr>
        <w:t>安全问题是重点</w:t>
      </w:r>
    </w:p>
    <w:p w14:paraId="5066EAB4" w14:textId="77777777" w:rsidR="00426BD1" w:rsidRPr="006C5DE5" w:rsidRDefault="00426BD1" w:rsidP="00426BD1"/>
    <w:p w14:paraId="1746D109" w14:textId="77777777" w:rsidR="00426BD1" w:rsidRPr="006C5DE5" w:rsidRDefault="00426BD1" w:rsidP="00426BD1">
      <w:pPr>
        <w:rPr>
          <w:rFonts w:hint="eastAsia"/>
        </w:rPr>
      </w:pPr>
      <w:r w:rsidRPr="006C5DE5">
        <w:rPr>
          <w:rFonts w:hint="eastAsia"/>
        </w:rPr>
        <w:t>放大字体</w:t>
      </w:r>
      <w:r w:rsidRPr="006C5DE5">
        <w:rPr>
          <w:rFonts w:hint="eastAsia"/>
        </w:rPr>
        <w:t xml:space="preserve">  </w:t>
      </w:r>
      <w:r w:rsidRPr="006C5DE5">
        <w:rPr>
          <w:rFonts w:hint="eastAsia"/>
        </w:rPr>
        <w:t>缩小字体中国核电网</w:t>
      </w:r>
      <w:r w:rsidRPr="006C5DE5">
        <w:rPr>
          <w:rFonts w:hint="eastAsia"/>
        </w:rPr>
        <w:t xml:space="preserve">  | </w:t>
      </w:r>
      <w:r w:rsidRPr="006C5DE5">
        <w:rPr>
          <w:rFonts w:hint="eastAsia"/>
        </w:rPr>
        <w:t>发表于：</w:t>
      </w:r>
      <w:r w:rsidRPr="006C5DE5">
        <w:rPr>
          <w:rFonts w:hint="eastAsia"/>
        </w:rPr>
        <w:t xml:space="preserve">2015-01-21 | </w:t>
      </w:r>
      <w:r w:rsidRPr="006C5DE5">
        <w:rPr>
          <w:rFonts w:hint="eastAsia"/>
        </w:rPr>
        <w:t>来源：界面</w:t>
      </w:r>
    </w:p>
    <w:p w14:paraId="12CE115A" w14:textId="77777777" w:rsidR="00426BD1" w:rsidRPr="006C5DE5" w:rsidRDefault="00426BD1" w:rsidP="00426BD1">
      <w:pPr>
        <w:rPr>
          <w:rFonts w:hint="eastAsia"/>
        </w:rPr>
      </w:pPr>
      <w:r w:rsidRPr="006C5DE5">
        <w:rPr>
          <w:rFonts w:hint="eastAsia"/>
        </w:rPr>
        <w:t>依山傍海的秦山镇，因</w:t>
      </w:r>
      <w:r w:rsidRPr="006C5DE5">
        <w:rPr>
          <w:rFonts w:hint="eastAsia"/>
        </w:rPr>
        <w:t>2000</w:t>
      </w:r>
      <w:r w:rsidRPr="006C5DE5">
        <w:rPr>
          <w:rFonts w:hint="eastAsia"/>
        </w:rPr>
        <w:t>多年前秦始皇巡视而得名。这里也是中国核电的发源地，中国的第一座核电站——秦山核电站就坐落于此。</w:t>
      </w:r>
    </w:p>
    <w:p w14:paraId="067C5D53" w14:textId="77777777" w:rsidR="00426BD1" w:rsidRPr="006C5DE5" w:rsidRDefault="00426BD1" w:rsidP="00426BD1"/>
    <w:p w14:paraId="6C14F265" w14:textId="77777777" w:rsidR="00426BD1" w:rsidRPr="006C5DE5" w:rsidRDefault="00426BD1" w:rsidP="00426BD1">
      <w:pPr>
        <w:rPr>
          <w:rFonts w:hint="eastAsia"/>
        </w:rPr>
      </w:pPr>
      <w:r w:rsidRPr="006C5DE5">
        <w:rPr>
          <w:rFonts w:hint="eastAsia"/>
        </w:rPr>
        <w:t>秦山镇隶属浙江省嘉兴市海盐县，背靠秦山，面对杭州湾，地势平坦，是建设核电站的绝佳场所。整个秦山核电基地形似一只伸着脖子、张开双脚的乌龟。一期项目即秦山核电站，就位于“乌龟”左前脚与左后脚的腹部之间；二三期项目分别坐落于“乌龟”的左右两肩与脖子之间的位置。</w:t>
      </w:r>
    </w:p>
    <w:p w14:paraId="7AA40433" w14:textId="77777777" w:rsidR="00426BD1" w:rsidRPr="006C5DE5" w:rsidRDefault="00426BD1" w:rsidP="00426BD1"/>
    <w:p w14:paraId="01420DF2" w14:textId="77777777" w:rsidR="00426BD1" w:rsidRPr="006C5DE5" w:rsidRDefault="00426BD1" w:rsidP="00426BD1">
      <w:pPr>
        <w:rPr>
          <w:rFonts w:hint="eastAsia"/>
        </w:rPr>
      </w:pPr>
      <w:r w:rsidRPr="006C5DE5">
        <w:rPr>
          <w:rFonts w:hint="eastAsia"/>
        </w:rPr>
        <w:t>与秦山核电站不同的是，目前新建核电站大多包括至少两台以上机组。只有</w:t>
      </w:r>
      <w:r w:rsidRPr="006C5DE5">
        <w:rPr>
          <w:rFonts w:hint="eastAsia"/>
        </w:rPr>
        <w:t>1</w:t>
      </w:r>
      <w:r w:rsidRPr="006C5DE5">
        <w:rPr>
          <w:rFonts w:hint="eastAsia"/>
        </w:rPr>
        <w:t>台机组的秦山核电站，与刚刚投产的一期扩建项目方家山核电站毗邻，外观设施与后者并无太大的差异，但秦山核电站厂区建筑略显斑驳的白色墙体，还是能让人感受出它的历史感。</w:t>
      </w:r>
    </w:p>
    <w:p w14:paraId="5E1DA24D" w14:textId="77777777" w:rsidR="00426BD1" w:rsidRPr="006C5DE5" w:rsidRDefault="00426BD1" w:rsidP="00426BD1"/>
    <w:p w14:paraId="31E85651" w14:textId="77777777" w:rsidR="00426BD1" w:rsidRPr="006C5DE5" w:rsidRDefault="00426BD1" w:rsidP="00426BD1">
      <w:pPr>
        <w:rPr>
          <w:rFonts w:hint="eastAsia"/>
        </w:rPr>
      </w:pPr>
      <w:r w:rsidRPr="006C5DE5">
        <w:rPr>
          <w:rFonts w:hint="eastAsia"/>
        </w:rPr>
        <w:t>作为中国第一座自行研发、设计并建造的核电站，秦山核电站如今已运行</w:t>
      </w:r>
      <w:r w:rsidRPr="006C5DE5">
        <w:rPr>
          <w:rFonts w:hint="eastAsia"/>
        </w:rPr>
        <w:t>24</w:t>
      </w:r>
      <w:r w:rsidRPr="006C5DE5">
        <w:rPr>
          <w:rFonts w:hint="eastAsia"/>
        </w:rPr>
        <w:t>年。界面新闻记者从中核核电运行管理有限公司</w:t>
      </w:r>
      <w:r w:rsidRPr="006C5DE5">
        <w:rPr>
          <w:rFonts w:hint="eastAsia"/>
        </w:rPr>
        <w:t>(</w:t>
      </w:r>
      <w:r w:rsidRPr="006C5DE5">
        <w:rPr>
          <w:rFonts w:hint="eastAsia"/>
        </w:rPr>
        <w:t>下称中核运行公司</w:t>
      </w:r>
      <w:r w:rsidRPr="006C5DE5">
        <w:rPr>
          <w:rFonts w:hint="eastAsia"/>
        </w:rPr>
        <w:t>)</w:t>
      </w:r>
      <w:r w:rsidRPr="006C5DE5">
        <w:rPr>
          <w:rFonts w:hint="eastAsia"/>
        </w:rPr>
        <w:t>获悉，中核运行公司已于不久前启动了该电站的运行许可证延续项目。</w:t>
      </w:r>
    </w:p>
    <w:p w14:paraId="39442769" w14:textId="77777777" w:rsidR="00426BD1" w:rsidRPr="006C5DE5" w:rsidRDefault="00426BD1" w:rsidP="00426BD1"/>
    <w:p w14:paraId="06A8B3A6" w14:textId="77777777" w:rsidR="00426BD1" w:rsidRPr="006C5DE5" w:rsidRDefault="00426BD1" w:rsidP="00426BD1">
      <w:pPr>
        <w:rPr>
          <w:rFonts w:hint="eastAsia"/>
        </w:rPr>
      </w:pPr>
      <w:r w:rsidRPr="006C5DE5">
        <w:rPr>
          <w:rFonts w:hint="eastAsia"/>
        </w:rPr>
        <w:t>为核电站延寿，延长其服役时间，是国际核电行业通行的一种做法。当核电站到达设计运行寿期或运行执照许可运行期限后，通过核安全监管部门的评审，申请运行许可证延续，继续保持核电站的运行。</w:t>
      </w:r>
    </w:p>
    <w:p w14:paraId="1100AC3E" w14:textId="77777777" w:rsidR="00426BD1" w:rsidRPr="006C5DE5" w:rsidRDefault="00426BD1" w:rsidP="00426BD1"/>
    <w:p w14:paraId="61DC7E32" w14:textId="77777777" w:rsidR="00426BD1" w:rsidRPr="006C5DE5" w:rsidRDefault="00426BD1" w:rsidP="00426BD1">
      <w:pPr>
        <w:rPr>
          <w:rFonts w:hint="eastAsia"/>
        </w:rPr>
      </w:pPr>
      <w:r w:rsidRPr="006C5DE5">
        <w:rPr>
          <w:rFonts w:hint="eastAsia"/>
        </w:rPr>
        <w:t>不过，秦山核电站延寿的期限问题还存在争议。根据美国的经验，一般核电站设计寿命是</w:t>
      </w:r>
      <w:r w:rsidRPr="006C5DE5">
        <w:rPr>
          <w:rFonts w:hint="eastAsia"/>
        </w:rPr>
        <w:t>40</w:t>
      </w:r>
      <w:r w:rsidRPr="006C5DE5">
        <w:rPr>
          <w:rFonts w:hint="eastAsia"/>
        </w:rPr>
        <w:t>年，再延寿</w:t>
      </w:r>
      <w:r w:rsidRPr="006C5DE5">
        <w:rPr>
          <w:rFonts w:hint="eastAsia"/>
        </w:rPr>
        <w:t>20</w:t>
      </w:r>
      <w:r w:rsidRPr="006C5DE5">
        <w:rPr>
          <w:rFonts w:hint="eastAsia"/>
        </w:rPr>
        <w:t>年。由于秦山核电站是中国第一座示范型商业电站，延寿</w:t>
      </w:r>
      <w:r w:rsidRPr="006C5DE5">
        <w:rPr>
          <w:rFonts w:hint="eastAsia"/>
        </w:rPr>
        <w:t>10</w:t>
      </w:r>
      <w:r w:rsidRPr="006C5DE5">
        <w:rPr>
          <w:rFonts w:hint="eastAsia"/>
        </w:rPr>
        <w:t>年还是</w:t>
      </w:r>
      <w:r w:rsidRPr="006C5DE5">
        <w:rPr>
          <w:rFonts w:hint="eastAsia"/>
        </w:rPr>
        <w:t>20</w:t>
      </w:r>
      <w:r w:rsidRPr="006C5DE5">
        <w:rPr>
          <w:rFonts w:hint="eastAsia"/>
        </w:rPr>
        <w:t>年，仍有不同看法。界面新闻记者从多方获悉，秦山核电站先延寿</w:t>
      </w:r>
      <w:r w:rsidRPr="006C5DE5">
        <w:rPr>
          <w:rFonts w:hint="eastAsia"/>
        </w:rPr>
        <w:t>10</w:t>
      </w:r>
      <w:r w:rsidRPr="006C5DE5">
        <w:rPr>
          <w:rFonts w:hint="eastAsia"/>
        </w:rPr>
        <w:t>年的可能性更大。</w:t>
      </w:r>
    </w:p>
    <w:p w14:paraId="62E21C6E" w14:textId="77777777" w:rsidR="00426BD1" w:rsidRPr="006C5DE5" w:rsidRDefault="00426BD1" w:rsidP="00426BD1"/>
    <w:p w14:paraId="176980C1" w14:textId="77777777" w:rsidR="00426BD1" w:rsidRPr="006C5DE5" w:rsidRDefault="00426BD1" w:rsidP="00426BD1">
      <w:pPr>
        <w:rPr>
          <w:rFonts w:hint="eastAsia"/>
        </w:rPr>
      </w:pPr>
      <w:r w:rsidRPr="006C5DE5">
        <w:rPr>
          <w:rFonts w:hint="eastAsia"/>
        </w:rPr>
        <w:t>在位于浙江海盐县城的秦山核电二期工程的职工生活区内，核电专家杜铭海对界面新闻记者表示，秦山核电站延寿项目具有特殊意义，“这是中国第一台核电机组，对其实行延寿，更多的还是起一种政治性的示范作用。”杜铭海曾在秦山核电站工作多年，如今已经退休。</w:t>
      </w:r>
    </w:p>
    <w:p w14:paraId="457D28F4" w14:textId="77777777" w:rsidR="00426BD1" w:rsidRPr="006C5DE5" w:rsidRDefault="00426BD1" w:rsidP="00426BD1"/>
    <w:p w14:paraId="6D99055C" w14:textId="77777777" w:rsidR="00426BD1" w:rsidRPr="006C5DE5" w:rsidRDefault="00426BD1" w:rsidP="00426BD1">
      <w:pPr>
        <w:rPr>
          <w:rFonts w:hint="eastAsia"/>
        </w:rPr>
      </w:pPr>
      <w:r w:rsidRPr="006C5DE5">
        <w:rPr>
          <w:rFonts w:hint="eastAsia"/>
        </w:rPr>
        <w:t>秦山核电站于</w:t>
      </w:r>
      <w:r w:rsidRPr="006C5DE5">
        <w:rPr>
          <w:rFonts w:hint="eastAsia"/>
        </w:rPr>
        <w:t>1984</w:t>
      </w:r>
      <w:r w:rsidRPr="006C5DE5">
        <w:rPr>
          <w:rFonts w:hint="eastAsia"/>
        </w:rPr>
        <w:t>年开工，装机容量为</w:t>
      </w:r>
      <w:r w:rsidRPr="006C5DE5">
        <w:rPr>
          <w:rFonts w:hint="eastAsia"/>
        </w:rPr>
        <w:t>32</w:t>
      </w:r>
      <w:r w:rsidRPr="006C5DE5">
        <w:rPr>
          <w:rFonts w:hint="eastAsia"/>
        </w:rPr>
        <w:t>万千瓦，采用压水堆技术。于</w:t>
      </w:r>
      <w:r w:rsidRPr="006C5DE5">
        <w:rPr>
          <w:rFonts w:hint="eastAsia"/>
        </w:rPr>
        <w:t>1991</w:t>
      </w:r>
      <w:r w:rsidRPr="006C5DE5">
        <w:rPr>
          <w:rFonts w:hint="eastAsia"/>
        </w:rPr>
        <w:t>年</w:t>
      </w:r>
      <w:r w:rsidRPr="006C5DE5">
        <w:rPr>
          <w:rFonts w:hint="eastAsia"/>
        </w:rPr>
        <w:t>12</w:t>
      </w:r>
      <w:r w:rsidRPr="006C5DE5">
        <w:rPr>
          <w:rFonts w:hint="eastAsia"/>
        </w:rPr>
        <w:t>月</w:t>
      </w:r>
      <w:r w:rsidRPr="006C5DE5">
        <w:rPr>
          <w:rFonts w:hint="eastAsia"/>
        </w:rPr>
        <w:t>15</w:t>
      </w:r>
      <w:r w:rsidRPr="006C5DE5">
        <w:rPr>
          <w:rFonts w:hint="eastAsia"/>
        </w:rPr>
        <w:t>日并网发电，其设计寿命为</w:t>
      </w:r>
      <w:r w:rsidRPr="006C5DE5">
        <w:rPr>
          <w:rFonts w:hint="eastAsia"/>
        </w:rPr>
        <w:t>30</w:t>
      </w:r>
      <w:r w:rsidRPr="006C5DE5">
        <w:rPr>
          <w:rFonts w:hint="eastAsia"/>
        </w:rPr>
        <w:t>年。</w:t>
      </w:r>
    </w:p>
    <w:p w14:paraId="226F89C4" w14:textId="77777777" w:rsidR="00426BD1" w:rsidRPr="006C5DE5" w:rsidRDefault="00426BD1" w:rsidP="00426BD1"/>
    <w:p w14:paraId="2C04FB0C" w14:textId="77777777" w:rsidR="00426BD1" w:rsidRPr="006C5DE5" w:rsidRDefault="00426BD1" w:rsidP="00426BD1">
      <w:pPr>
        <w:rPr>
          <w:rFonts w:hint="eastAsia"/>
        </w:rPr>
      </w:pPr>
      <w:r w:rsidRPr="006C5DE5">
        <w:rPr>
          <w:rFonts w:hint="eastAsia"/>
        </w:rPr>
        <w:t>按照国际惯例，核电站延寿工作一般在其设计寿命结束前十年就应启动。在位于秦山核电二期工程的中核运行公司办公楼里，中核运行公司办公室副主任李芳向界面新闻记者介绍，秦山核电站正式商运时间是</w:t>
      </w:r>
      <w:r w:rsidRPr="006C5DE5">
        <w:rPr>
          <w:rFonts w:hint="eastAsia"/>
        </w:rPr>
        <w:t>1994</w:t>
      </w:r>
      <w:r w:rsidRPr="006C5DE5">
        <w:rPr>
          <w:rFonts w:hint="eastAsia"/>
        </w:rPr>
        <w:t>年，以正式商运日期计算，截至</w:t>
      </w:r>
      <w:r w:rsidRPr="006C5DE5">
        <w:rPr>
          <w:rFonts w:hint="eastAsia"/>
        </w:rPr>
        <w:t>2014</w:t>
      </w:r>
      <w:r w:rsidRPr="006C5DE5">
        <w:rPr>
          <w:rFonts w:hint="eastAsia"/>
        </w:rPr>
        <w:t>年，秦山核电正式商运</w:t>
      </w:r>
      <w:r w:rsidRPr="006C5DE5">
        <w:rPr>
          <w:rFonts w:hint="eastAsia"/>
        </w:rPr>
        <w:t>20</w:t>
      </w:r>
      <w:r w:rsidRPr="006C5DE5">
        <w:rPr>
          <w:rFonts w:hint="eastAsia"/>
        </w:rPr>
        <w:t>年，因此才开始提出运行许可证延续工作。</w:t>
      </w:r>
    </w:p>
    <w:p w14:paraId="561FC2D7" w14:textId="77777777" w:rsidR="00426BD1" w:rsidRPr="006C5DE5" w:rsidRDefault="00426BD1" w:rsidP="00426BD1"/>
    <w:p w14:paraId="1B8296E3" w14:textId="77777777" w:rsidR="00426BD1" w:rsidRPr="006C5DE5" w:rsidRDefault="00426BD1" w:rsidP="00426BD1">
      <w:pPr>
        <w:rPr>
          <w:rFonts w:hint="eastAsia"/>
        </w:rPr>
      </w:pPr>
      <w:r w:rsidRPr="006C5DE5">
        <w:rPr>
          <w:rFonts w:hint="eastAsia"/>
        </w:rPr>
        <w:t>核电业主之所以希望能将核电机组进行延寿，经济性考量是最主要的原因。新建一台核电机组的费用动则上百亿元，但通过延寿，使核电站再运行</w:t>
      </w:r>
      <w:r w:rsidRPr="006C5DE5">
        <w:rPr>
          <w:rFonts w:hint="eastAsia"/>
        </w:rPr>
        <w:t>20</w:t>
      </w:r>
      <w:r w:rsidRPr="006C5DE5">
        <w:rPr>
          <w:rFonts w:hint="eastAsia"/>
        </w:rPr>
        <w:t>年</w:t>
      </w:r>
      <w:r w:rsidRPr="006C5DE5">
        <w:rPr>
          <w:rFonts w:hint="eastAsia"/>
        </w:rPr>
        <w:t>-30</w:t>
      </w:r>
      <w:r w:rsidRPr="006C5DE5">
        <w:rPr>
          <w:rFonts w:hint="eastAsia"/>
        </w:rPr>
        <w:t>年，相当于再建一座同等规模的核电站，但所花费用却少的多。</w:t>
      </w:r>
    </w:p>
    <w:p w14:paraId="7BE341B3" w14:textId="77777777" w:rsidR="00426BD1" w:rsidRPr="006C5DE5" w:rsidRDefault="00426BD1" w:rsidP="00426BD1"/>
    <w:p w14:paraId="585C7BEB" w14:textId="77777777" w:rsidR="00426BD1" w:rsidRPr="006C5DE5" w:rsidRDefault="00426BD1" w:rsidP="00426BD1">
      <w:pPr>
        <w:rPr>
          <w:rFonts w:hint="eastAsia"/>
        </w:rPr>
      </w:pPr>
      <w:r w:rsidRPr="006C5DE5">
        <w:rPr>
          <w:rFonts w:hint="eastAsia"/>
        </w:rPr>
        <w:t>2010</w:t>
      </w:r>
      <w:r w:rsidRPr="006C5DE5">
        <w:rPr>
          <w:rFonts w:hint="eastAsia"/>
        </w:rPr>
        <w:t>年，国际原子能机构</w:t>
      </w:r>
      <w:r w:rsidRPr="006C5DE5">
        <w:rPr>
          <w:rFonts w:hint="eastAsia"/>
        </w:rPr>
        <w:t>(IAEA)</w:t>
      </w:r>
      <w:r w:rsidRPr="006C5DE5">
        <w:rPr>
          <w:rFonts w:hint="eastAsia"/>
        </w:rPr>
        <w:t>就曾表示，其正在开展一个旨在延长全球在运核电站寿命的项目，希望能够将目前全球在运核电站寿命从</w:t>
      </w:r>
      <w:r w:rsidRPr="006C5DE5">
        <w:rPr>
          <w:rFonts w:hint="eastAsia"/>
        </w:rPr>
        <w:t>40</w:t>
      </w:r>
      <w:r w:rsidRPr="006C5DE5">
        <w:rPr>
          <w:rFonts w:hint="eastAsia"/>
        </w:rPr>
        <w:t>年延长到</w:t>
      </w:r>
      <w:r w:rsidRPr="006C5DE5">
        <w:rPr>
          <w:rFonts w:hint="eastAsia"/>
        </w:rPr>
        <w:t>60</w:t>
      </w:r>
      <w:r w:rsidRPr="006C5DE5">
        <w:rPr>
          <w:rFonts w:hint="eastAsia"/>
        </w:rPr>
        <w:t>年。从全球范围内看，世界核电业发展的重点也已经从建设新核电站，转变到采取措施尽量延长运行核电站的服役寿期。</w:t>
      </w:r>
    </w:p>
    <w:p w14:paraId="6F0AC501" w14:textId="77777777" w:rsidR="00426BD1" w:rsidRPr="006C5DE5" w:rsidRDefault="00426BD1" w:rsidP="00426BD1"/>
    <w:p w14:paraId="0B34A104" w14:textId="77777777" w:rsidR="00426BD1" w:rsidRPr="006C5DE5" w:rsidRDefault="00426BD1" w:rsidP="00426BD1">
      <w:pPr>
        <w:rPr>
          <w:rFonts w:hint="eastAsia"/>
        </w:rPr>
      </w:pPr>
      <w:r w:rsidRPr="006C5DE5">
        <w:rPr>
          <w:rFonts w:hint="eastAsia"/>
        </w:rPr>
        <w:t>世界上第一个为进行核电站延寿的国家是俄罗斯。位于俄罗斯卡卢加州的奥布灵斯克核电站</w:t>
      </w:r>
      <w:r w:rsidRPr="006C5DE5">
        <w:rPr>
          <w:rFonts w:hint="eastAsia"/>
        </w:rPr>
        <w:t>(Obninsk)</w:t>
      </w:r>
      <w:r w:rsidRPr="006C5DE5">
        <w:rPr>
          <w:rFonts w:hint="eastAsia"/>
        </w:rPr>
        <w:t>于</w:t>
      </w:r>
      <w:r w:rsidRPr="006C5DE5">
        <w:rPr>
          <w:rFonts w:hint="eastAsia"/>
        </w:rPr>
        <w:t>1954</w:t>
      </w:r>
      <w:r w:rsidRPr="006C5DE5">
        <w:rPr>
          <w:rFonts w:hint="eastAsia"/>
        </w:rPr>
        <w:t>年建立，被业内称为“世界上第一座核电站”，从建成运行至今已有近</w:t>
      </w:r>
      <w:r w:rsidRPr="006C5DE5">
        <w:rPr>
          <w:rFonts w:hint="eastAsia"/>
        </w:rPr>
        <w:t>60</w:t>
      </w:r>
      <w:r w:rsidRPr="006C5DE5">
        <w:rPr>
          <w:rFonts w:hint="eastAsia"/>
        </w:rPr>
        <w:t>年，这也标志着人类使用核电的历史。</w:t>
      </w:r>
    </w:p>
    <w:p w14:paraId="7D11CE6C" w14:textId="77777777" w:rsidR="00426BD1" w:rsidRPr="006C5DE5" w:rsidRDefault="00426BD1" w:rsidP="00426BD1"/>
    <w:p w14:paraId="2F28F960" w14:textId="77777777" w:rsidR="00426BD1" w:rsidRPr="006C5DE5" w:rsidRDefault="00426BD1" w:rsidP="00426BD1">
      <w:pPr>
        <w:rPr>
          <w:rFonts w:hint="eastAsia"/>
        </w:rPr>
      </w:pPr>
      <w:r w:rsidRPr="006C5DE5">
        <w:rPr>
          <w:rFonts w:hint="eastAsia"/>
        </w:rPr>
        <w:t>全球在运行的大多数核电站的设计寿命为</w:t>
      </w:r>
      <w:r w:rsidRPr="006C5DE5">
        <w:rPr>
          <w:rFonts w:hint="eastAsia"/>
        </w:rPr>
        <w:t>30</w:t>
      </w:r>
      <w:r w:rsidRPr="006C5DE5">
        <w:rPr>
          <w:rFonts w:hint="eastAsia"/>
        </w:rPr>
        <w:t>年</w:t>
      </w:r>
      <w:r w:rsidRPr="006C5DE5">
        <w:rPr>
          <w:rFonts w:hint="eastAsia"/>
        </w:rPr>
        <w:t>-40</w:t>
      </w:r>
      <w:r w:rsidRPr="006C5DE5">
        <w:rPr>
          <w:rFonts w:hint="eastAsia"/>
        </w:rPr>
        <w:t>年，如今各国越来越多的核电厂运行时间已超过或即将超过其设计寿命，为了避免过早退役的命运，相当一部分已通过延寿方法使核电站寿命增加至</w:t>
      </w:r>
      <w:r w:rsidRPr="006C5DE5">
        <w:rPr>
          <w:rFonts w:hint="eastAsia"/>
        </w:rPr>
        <w:t>60</w:t>
      </w:r>
      <w:r w:rsidRPr="006C5DE5">
        <w:rPr>
          <w:rFonts w:hint="eastAsia"/>
        </w:rPr>
        <w:t>年，尤其是在美国等老牌核电国家。</w:t>
      </w:r>
    </w:p>
    <w:p w14:paraId="51F3A054" w14:textId="77777777" w:rsidR="00426BD1" w:rsidRPr="006C5DE5" w:rsidRDefault="00426BD1" w:rsidP="00426BD1"/>
    <w:p w14:paraId="0A5AA929" w14:textId="77777777" w:rsidR="00426BD1" w:rsidRPr="006C5DE5" w:rsidRDefault="00426BD1" w:rsidP="00426BD1">
      <w:pPr>
        <w:rPr>
          <w:rFonts w:hint="eastAsia"/>
        </w:rPr>
      </w:pPr>
      <w:r w:rsidRPr="006C5DE5">
        <w:rPr>
          <w:rFonts w:hint="eastAsia"/>
        </w:rPr>
        <w:t>根据资料显示，在美国一般核电站延寿所需花费，包括可性论证、答辩以及设备和系统的改造，平均费用在两三亿美元。美国于</w:t>
      </w:r>
      <w:r w:rsidRPr="006C5DE5">
        <w:rPr>
          <w:rFonts w:hint="eastAsia"/>
        </w:rPr>
        <w:t>2001</w:t>
      </w:r>
      <w:r w:rsidRPr="006C5DE5">
        <w:rPr>
          <w:rFonts w:hint="eastAsia"/>
        </w:rPr>
        <w:t>年批准了首批电站的延寿，截至</w:t>
      </w:r>
      <w:r w:rsidRPr="006C5DE5">
        <w:rPr>
          <w:rFonts w:hint="eastAsia"/>
        </w:rPr>
        <w:t>2009</w:t>
      </w:r>
      <w:r w:rsidRPr="006C5DE5">
        <w:rPr>
          <w:rFonts w:hint="eastAsia"/>
        </w:rPr>
        <w:t>年，美国</w:t>
      </w:r>
      <w:r w:rsidRPr="006C5DE5">
        <w:rPr>
          <w:rFonts w:hint="eastAsia"/>
        </w:rPr>
        <w:t>132</w:t>
      </w:r>
      <w:r w:rsidRPr="006C5DE5">
        <w:rPr>
          <w:rFonts w:hint="eastAsia"/>
        </w:rPr>
        <w:t>台核电机组中，美国核管会已经批准其中</w:t>
      </w:r>
      <w:r w:rsidRPr="006C5DE5">
        <w:rPr>
          <w:rFonts w:hint="eastAsia"/>
        </w:rPr>
        <w:t>74</w:t>
      </w:r>
      <w:r w:rsidRPr="006C5DE5">
        <w:rPr>
          <w:rFonts w:hint="eastAsia"/>
        </w:rPr>
        <w:t>台的寿期从</w:t>
      </w:r>
      <w:r w:rsidRPr="006C5DE5">
        <w:rPr>
          <w:rFonts w:hint="eastAsia"/>
        </w:rPr>
        <w:t>40</w:t>
      </w:r>
      <w:r w:rsidRPr="006C5DE5">
        <w:rPr>
          <w:rFonts w:hint="eastAsia"/>
        </w:rPr>
        <w:t>年延长到</w:t>
      </w:r>
      <w:r w:rsidRPr="006C5DE5">
        <w:rPr>
          <w:rFonts w:hint="eastAsia"/>
        </w:rPr>
        <w:t>60</w:t>
      </w:r>
      <w:r w:rsidRPr="006C5DE5">
        <w:rPr>
          <w:rFonts w:hint="eastAsia"/>
        </w:rPr>
        <w:t>年。</w:t>
      </w:r>
    </w:p>
    <w:p w14:paraId="531839EC" w14:textId="77777777" w:rsidR="00426BD1" w:rsidRPr="006C5DE5" w:rsidRDefault="00426BD1" w:rsidP="00426BD1"/>
    <w:p w14:paraId="6372FD21" w14:textId="77777777" w:rsidR="00426BD1" w:rsidRPr="006C5DE5" w:rsidRDefault="00426BD1" w:rsidP="00426BD1">
      <w:pPr>
        <w:rPr>
          <w:rFonts w:hint="eastAsia"/>
        </w:rPr>
      </w:pPr>
      <w:r w:rsidRPr="006C5DE5">
        <w:rPr>
          <w:rFonts w:hint="eastAsia"/>
        </w:rPr>
        <w:t>但对于中国的核电行业来说，这是一项崭新的工作。对于核电机组的许可证延寿申请，连评估的流程、标准都未建立。但实际上，近期需要准备机组延寿的核电站并不止秦山核电站。大亚湾核电站是中国大陆建成的第二座核电站，</w:t>
      </w:r>
      <w:r w:rsidRPr="006C5DE5">
        <w:rPr>
          <w:rFonts w:hint="eastAsia"/>
        </w:rPr>
        <w:t>1994</w:t>
      </w:r>
      <w:r w:rsidRPr="006C5DE5">
        <w:rPr>
          <w:rFonts w:hint="eastAsia"/>
        </w:rPr>
        <w:t>年投入商业运行，如今也已运行</w:t>
      </w:r>
      <w:r w:rsidRPr="006C5DE5">
        <w:rPr>
          <w:rFonts w:hint="eastAsia"/>
        </w:rPr>
        <w:t>20</w:t>
      </w:r>
      <w:r w:rsidRPr="006C5DE5">
        <w:rPr>
          <w:rFonts w:hint="eastAsia"/>
        </w:rPr>
        <w:t>年，也到了为机组延寿做准备的时期。因此，核电延寿成为国家核电管理部门必须要面对的工作。</w:t>
      </w:r>
    </w:p>
    <w:p w14:paraId="4D65D87E" w14:textId="77777777" w:rsidR="00426BD1" w:rsidRPr="006C5DE5" w:rsidRDefault="00426BD1" w:rsidP="00426BD1"/>
    <w:p w14:paraId="572F3D21" w14:textId="77777777" w:rsidR="00426BD1" w:rsidRPr="006C5DE5" w:rsidRDefault="00426BD1" w:rsidP="00426BD1">
      <w:pPr>
        <w:rPr>
          <w:rFonts w:hint="eastAsia"/>
        </w:rPr>
      </w:pPr>
      <w:r w:rsidRPr="006C5DE5">
        <w:rPr>
          <w:rFonts w:hint="eastAsia"/>
        </w:rPr>
        <w:t>国家核安全局一位不愿具名人士对界面新闻记者表示，国家核安全局核二司一处目前在负责核电延寿的事情，还处于编制相关的政策法规阶段，另外相关的技术准备也在进行。</w:t>
      </w:r>
    </w:p>
    <w:p w14:paraId="4A48EF48" w14:textId="77777777" w:rsidR="00426BD1" w:rsidRPr="006C5DE5" w:rsidRDefault="00426BD1" w:rsidP="00426BD1"/>
    <w:p w14:paraId="6B108441" w14:textId="77777777" w:rsidR="00426BD1" w:rsidRPr="006C5DE5" w:rsidRDefault="00426BD1" w:rsidP="00426BD1">
      <w:pPr>
        <w:rPr>
          <w:rFonts w:hint="eastAsia"/>
        </w:rPr>
      </w:pPr>
      <w:r w:rsidRPr="006C5DE5">
        <w:rPr>
          <w:rFonts w:hint="eastAsia"/>
        </w:rPr>
        <w:t>“中国核电站延寿，主要还是通过借鉴国际上关于延寿的方法和法规。”上述国家核安全局人士对界面新闻记者说，“目前最为关注的是，设备老化管理如何进行；中国核电站的延寿该采取怎样的、哪一时代的法规标准。”</w:t>
      </w:r>
    </w:p>
    <w:p w14:paraId="73AEAF6A" w14:textId="77777777" w:rsidR="00426BD1" w:rsidRPr="006C5DE5" w:rsidRDefault="00426BD1" w:rsidP="00426BD1"/>
    <w:p w14:paraId="0F8C74D0" w14:textId="77777777" w:rsidR="00426BD1" w:rsidRPr="006C5DE5" w:rsidRDefault="00426BD1" w:rsidP="00426BD1">
      <w:pPr>
        <w:rPr>
          <w:rFonts w:hint="eastAsia"/>
        </w:rPr>
      </w:pPr>
      <w:r w:rsidRPr="006C5DE5">
        <w:rPr>
          <w:rFonts w:hint="eastAsia"/>
        </w:rPr>
        <w:t>对于核电站而言，安全方面的考虑是极为重要的。只有安全方面的要求得到满足，核电站才能延长或重新取得运行执照。因此如何保证老的核电站能够继续安全运行，是核电延寿需要考虑的最重要问题。</w:t>
      </w:r>
    </w:p>
    <w:p w14:paraId="1A6A1A6B" w14:textId="77777777" w:rsidR="00426BD1" w:rsidRPr="006C5DE5" w:rsidRDefault="00426BD1" w:rsidP="00426BD1"/>
    <w:p w14:paraId="73843FF4" w14:textId="77777777" w:rsidR="00426BD1" w:rsidRPr="006C5DE5" w:rsidRDefault="00426BD1" w:rsidP="00426BD1">
      <w:pPr>
        <w:rPr>
          <w:rFonts w:hint="eastAsia"/>
        </w:rPr>
      </w:pPr>
      <w:r w:rsidRPr="006C5DE5">
        <w:rPr>
          <w:rFonts w:hint="eastAsia"/>
        </w:rPr>
        <w:t>从严格意义上说，老核电站无论如何改进，都无法满足新建电站的标准体系。上述国家核安全局人士告诉界面新闻记者，要保证延寿电站的安全性，进行安全性评估、设备老化管理和技术性的改造，就显得尤为重要。</w:t>
      </w:r>
    </w:p>
    <w:p w14:paraId="33965F9D" w14:textId="77777777" w:rsidR="00426BD1" w:rsidRPr="006C5DE5" w:rsidRDefault="00426BD1" w:rsidP="00426BD1">
      <w:pPr>
        <w:rPr>
          <w:rFonts w:hint="eastAsia"/>
        </w:rPr>
      </w:pPr>
      <w:r w:rsidRPr="006C5DE5">
        <w:rPr>
          <w:rFonts w:hint="eastAsia"/>
        </w:rPr>
        <w:t>2014</w:t>
      </w:r>
      <w:r w:rsidRPr="006C5DE5">
        <w:rPr>
          <w:rFonts w:hint="eastAsia"/>
        </w:rPr>
        <w:t>年</w:t>
      </w:r>
      <w:r w:rsidRPr="006C5DE5">
        <w:rPr>
          <w:rFonts w:hint="eastAsia"/>
        </w:rPr>
        <w:t>11</w:t>
      </w:r>
      <w:r w:rsidRPr="006C5DE5">
        <w:rPr>
          <w:rFonts w:hint="eastAsia"/>
        </w:rPr>
        <w:t>月</w:t>
      </w:r>
      <w:r w:rsidRPr="006C5DE5">
        <w:rPr>
          <w:rFonts w:hint="eastAsia"/>
        </w:rPr>
        <w:t>21</w:t>
      </w:r>
      <w:r w:rsidRPr="006C5DE5">
        <w:rPr>
          <w:rFonts w:hint="eastAsia"/>
        </w:rPr>
        <w:t>日，中核运行公司内部已下发了《关于成立秦山</w:t>
      </w:r>
      <w:r w:rsidRPr="006C5DE5">
        <w:rPr>
          <w:rFonts w:hint="eastAsia"/>
        </w:rPr>
        <w:t>320MW</w:t>
      </w:r>
      <w:r w:rsidRPr="006C5DE5">
        <w:rPr>
          <w:rFonts w:hint="eastAsia"/>
        </w:rPr>
        <w:t>机组运行许可证延续项目组织机构的通知》，并专门成立了有关这台机组运行许可证延续项目的组织机构，以推进许可证延续工作的顺利开展。</w:t>
      </w:r>
    </w:p>
    <w:p w14:paraId="2ADEDA23" w14:textId="77777777" w:rsidR="00426BD1" w:rsidRPr="006C5DE5" w:rsidRDefault="00426BD1" w:rsidP="00426BD1">
      <w:pPr>
        <w:rPr>
          <w:rFonts w:hint="eastAsia"/>
        </w:rPr>
      </w:pPr>
      <w:r w:rsidRPr="006C5DE5">
        <w:rPr>
          <w:rFonts w:hint="eastAsia"/>
        </w:rPr>
        <w:t>中核运行公司副总经理张建成为秦山核电站延寿项目小组的总指挥，项目的具体工作分成三部分——安全评估，负责安全评估项目的具体实施与控制，组织机组延寿申请文件的编制；工程改造，负责工程改造项目的具体实施与控制；执照申请，负责执照延续申请过程中与国家核安全局的沟通协调。</w:t>
      </w:r>
    </w:p>
    <w:p w14:paraId="42632ADC" w14:textId="77777777" w:rsidR="00426BD1" w:rsidRPr="006C5DE5" w:rsidRDefault="00426BD1" w:rsidP="00426BD1">
      <w:pPr>
        <w:rPr>
          <w:rFonts w:hint="eastAsia"/>
        </w:rPr>
      </w:pPr>
      <w:r w:rsidRPr="006C5DE5">
        <w:rPr>
          <w:rFonts w:hint="eastAsia"/>
        </w:rPr>
        <w:t>中核运行公司对这一项目赋予了很大期待，因为能够完成国内首台核电机组的许可证延续工作，就等于创建了国内核电站许可证延续的示范工程。另一方面，其还希望通过该项目的实施，可以促进中国核电机组运行许可证延续监管体系建立，掌握运行许可证延续老化管理评估及时限老化分析的技术。</w:t>
      </w:r>
    </w:p>
    <w:p w14:paraId="717011F6" w14:textId="77777777" w:rsidR="00426BD1" w:rsidRPr="006C5DE5" w:rsidRDefault="00426BD1" w:rsidP="00426BD1"/>
    <w:p w14:paraId="736DF49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5C4E1AC0" w14:textId="77777777" w:rsidR="00426BD1" w:rsidRPr="006C5DE5" w:rsidRDefault="00426BD1" w:rsidP="00426BD1">
      <w:pPr>
        <w:rPr>
          <w:rFonts w:hint="eastAsia"/>
        </w:rPr>
      </w:pPr>
      <w:r w:rsidRPr="006C5DE5">
        <w:rPr>
          <w:rFonts w:hint="eastAsia"/>
        </w:rPr>
        <w:t>中国陆地航母扑朔迷离</w:t>
      </w:r>
      <w:r w:rsidRPr="006C5DE5">
        <w:rPr>
          <w:rFonts w:hint="eastAsia"/>
        </w:rPr>
        <w:t xml:space="preserve"> </w:t>
      </w:r>
      <w:r w:rsidRPr="006C5DE5">
        <w:rPr>
          <w:rFonts w:hint="eastAsia"/>
        </w:rPr>
        <w:t>日称中国研航母远超估计</w:t>
      </w:r>
    </w:p>
    <w:p w14:paraId="3B65315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07:15  </w:t>
      </w:r>
      <w:r w:rsidRPr="006C5DE5">
        <w:rPr>
          <w:rFonts w:hint="eastAsia"/>
        </w:rPr>
        <w:t>环球时报</w:t>
      </w:r>
      <w:r w:rsidRPr="006C5DE5">
        <w:rPr>
          <w:rFonts w:hint="eastAsia"/>
        </w:rPr>
        <w:t xml:space="preserve"> </w:t>
      </w:r>
    </w:p>
    <w:p w14:paraId="342368B2" w14:textId="77777777" w:rsidR="00426BD1" w:rsidRPr="006C5DE5" w:rsidRDefault="00426BD1" w:rsidP="00426BD1">
      <w:pPr>
        <w:rPr>
          <w:rFonts w:hint="eastAsia"/>
        </w:rPr>
      </w:pPr>
      <w:r w:rsidRPr="006C5DE5">
        <w:rPr>
          <w:rFonts w:hint="eastAsia"/>
        </w:rPr>
        <w:t xml:space="preserve">　　一张被认为是中国“陆地航母”的谷歌地图卫星照片</w:t>
      </w:r>
      <w:r w:rsidRPr="006C5DE5">
        <w:rPr>
          <w:rFonts w:hint="eastAsia"/>
        </w:rPr>
        <w:t>21</w:t>
      </w:r>
      <w:r w:rsidRPr="006C5DE5">
        <w:rPr>
          <w:rFonts w:hint="eastAsia"/>
        </w:rPr>
        <w:t>日在中国互联网上引发军迷热议。实际上，国内媒体数年前就曾公布过更为清晰的“陆地航母”照片。境外媒体也曾集中炒作这艘“陆地航母”的验证用途。中国军事专家认为，尽管还不能确定这艘陆地航母的真正用途，但中国无论是改造航母辽宁舰，还是新建国产航母，对一些设备在装舰之前进行陆地上的试验都再正常不过。辽宁舰都已公开这么多年，没必要再对这艘陆地航母做过度解读。</w:t>
      </w:r>
    </w:p>
    <w:p w14:paraId="4D743913" w14:textId="77777777" w:rsidR="00426BD1" w:rsidRPr="006C5DE5" w:rsidRDefault="00426BD1" w:rsidP="00426BD1"/>
    <w:p w14:paraId="7EBE6185" w14:textId="77777777" w:rsidR="00426BD1" w:rsidRPr="006C5DE5" w:rsidRDefault="00426BD1" w:rsidP="00426BD1">
      <w:pPr>
        <w:rPr>
          <w:rFonts w:hint="eastAsia"/>
        </w:rPr>
      </w:pPr>
      <w:r w:rsidRPr="006C5DE5">
        <w:rPr>
          <w:rFonts w:hint="eastAsia"/>
        </w:rPr>
        <w:t xml:space="preserve">　　中国“陆地航母”再引热炒</w:t>
      </w:r>
    </w:p>
    <w:p w14:paraId="68B0206D" w14:textId="77777777" w:rsidR="00426BD1" w:rsidRPr="006C5DE5" w:rsidRDefault="00426BD1" w:rsidP="00426BD1"/>
    <w:p w14:paraId="47D8F234" w14:textId="77777777" w:rsidR="00426BD1" w:rsidRPr="006C5DE5" w:rsidRDefault="00426BD1" w:rsidP="00426BD1">
      <w:pPr>
        <w:rPr>
          <w:rFonts w:hint="eastAsia"/>
        </w:rPr>
      </w:pPr>
      <w:r w:rsidRPr="006C5DE5">
        <w:rPr>
          <w:rFonts w:hint="eastAsia"/>
        </w:rPr>
        <w:t xml:space="preserve">　　最近更新的谷歌地球卫星照片显示，华中某地建有一艘疑似航空母舰的大型建筑和一艘疑似大型水面战舰的模型建筑。通过测距工具可以发现，这个疑似“陆地航母”长度</w:t>
      </w:r>
      <w:r w:rsidRPr="006C5DE5">
        <w:rPr>
          <w:rFonts w:hint="eastAsia"/>
        </w:rPr>
        <w:t>300</w:t>
      </w:r>
      <w:r w:rsidRPr="006C5DE5">
        <w:rPr>
          <w:rFonts w:hint="eastAsia"/>
        </w:rPr>
        <w:t>米左右，宽度约</w:t>
      </w:r>
      <w:r w:rsidRPr="006C5DE5">
        <w:rPr>
          <w:rFonts w:hint="eastAsia"/>
        </w:rPr>
        <w:t>80</w:t>
      </w:r>
      <w:r w:rsidRPr="006C5DE5">
        <w:rPr>
          <w:rFonts w:hint="eastAsia"/>
        </w:rPr>
        <w:t>米。而且航母甲板上还停着一架疑似歼</w:t>
      </w:r>
      <w:r w:rsidRPr="006C5DE5">
        <w:rPr>
          <w:rFonts w:hint="eastAsia"/>
        </w:rPr>
        <w:t>-15</w:t>
      </w:r>
      <w:r w:rsidRPr="006C5DE5">
        <w:rPr>
          <w:rFonts w:hint="eastAsia"/>
        </w:rPr>
        <w:t>舰载机，这被广泛认为是一艘航母的等比例模型。而在图片右下方的大型水面舰艇，则被认为是中国</w:t>
      </w:r>
      <w:r w:rsidRPr="006C5DE5">
        <w:rPr>
          <w:rFonts w:hint="eastAsia"/>
        </w:rPr>
        <w:t>055</w:t>
      </w:r>
      <w:r w:rsidRPr="006C5DE5">
        <w:rPr>
          <w:rFonts w:hint="eastAsia"/>
        </w:rPr>
        <w:t>驱逐舰的上层建筑模型。</w:t>
      </w:r>
    </w:p>
    <w:p w14:paraId="68D0915A" w14:textId="77777777" w:rsidR="00426BD1" w:rsidRPr="006C5DE5" w:rsidRDefault="00426BD1" w:rsidP="00426BD1"/>
    <w:p w14:paraId="24650915" w14:textId="77777777" w:rsidR="00426BD1" w:rsidRPr="006C5DE5" w:rsidRDefault="00426BD1" w:rsidP="00426BD1">
      <w:pPr>
        <w:rPr>
          <w:rFonts w:hint="eastAsia"/>
        </w:rPr>
      </w:pPr>
      <w:r w:rsidRPr="006C5DE5">
        <w:rPr>
          <w:rFonts w:hint="eastAsia"/>
        </w:rPr>
        <w:t xml:space="preserve">　　其实，该陆地航母的清晰照片此前曾出现在国内媒体上。</w:t>
      </w:r>
      <w:r w:rsidRPr="006C5DE5">
        <w:rPr>
          <w:rFonts w:hint="eastAsia"/>
        </w:rPr>
        <w:t>2009</w:t>
      </w:r>
      <w:r w:rsidRPr="006C5DE5">
        <w:rPr>
          <w:rFonts w:hint="eastAsia"/>
        </w:rPr>
        <w:t>年</w:t>
      </w:r>
      <w:r w:rsidRPr="006C5DE5">
        <w:rPr>
          <w:rFonts w:hint="eastAsia"/>
        </w:rPr>
        <w:t>10</w:t>
      </w:r>
      <w:r w:rsidRPr="006C5DE5">
        <w:rPr>
          <w:rFonts w:hint="eastAsia"/>
        </w:rPr>
        <w:t>月，国内媒体曾前往位于武汉中国舰船设计研究中心新区，对陆地航母建筑进行了拍摄。从公布的清晰照片来看，该航母模型做工相当精致，特别是甲板、上层建筑，与真实航母看不出太大区别。该陆地航母采用了中国海军的灰色涂装，并在舰岛上方搭建了全封闭桅杆结构，加装了相控阵雷达，而且在舰岛后方和前方左侧各装有一部相控阵雷达。当时的照片还显示，这艘陆地航母甲板上停放着一架大型直升机和疑似歼</w:t>
      </w:r>
      <w:r w:rsidRPr="006C5DE5">
        <w:rPr>
          <w:rFonts w:hint="eastAsia"/>
        </w:rPr>
        <w:t>-15</w:t>
      </w:r>
      <w:r w:rsidRPr="006C5DE5">
        <w:rPr>
          <w:rFonts w:hint="eastAsia"/>
        </w:rPr>
        <w:t>舰载机的等比例模型。有中国网友认为，这表明“建造者的用意是搭建一个航母测试平台”。</w:t>
      </w:r>
    </w:p>
    <w:p w14:paraId="531A26DF" w14:textId="77777777" w:rsidR="00426BD1" w:rsidRPr="006C5DE5" w:rsidRDefault="00426BD1" w:rsidP="00426BD1"/>
    <w:p w14:paraId="2D52145A" w14:textId="77777777" w:rsidR="00426BD1" w:rsidRPr="006C5DE5" w:rsidRDefault="00426BD1" w:rsidP="00426BD1">
      <w:pPr>
        <w:rPr>
          <w:rFonts w:hint="eastAsia"/>
        </w:rPr>
      </w:pPr>
      <w:r w:rsidRPr="006C5DE5">
        <w:rPr>
          <w:rFonts w:hint="eastAsia"/>
        </w:rPr>
        <w:t xml:space="preserve">　　陆地航母有什么用？</w:t>
      </w:r>
    </w:p>
    <w:p w14:paraId="40E38448" w14:textId="77777777" w:rsidR="00426BD1" w:rsidRPr="006C5DE5" w:rsidRDefault="00426BD1" w:rsidP="00426BD1"/>
    <w:p w14:paraId="735691D9" w14:textId="77777777" w:rsidR="00426BD1" w:rsidRPr="006C5DE5" w:rsidRDefault="00426BD1" w:rsidP="00426BD1">
      <w:pPr>
        <w:rPr>
          <w:rFonts w:hint="eastAsia"/>
        </w:rPr>
      </w:pPr>
      <w:r w:rsidRPr="006C5DE5">
        <w:rPr>
          <w:rFonts w:hint="eastAsia"/>
        </w:rPr>
        <w:t xml:space="preserve">　　实际上，关于在中国的陆地航母，国外媒体曾在数年前进行过集中报道。</w:t>
      </w:r>
      <w:r w:rsidRPr="006C5DE5">
        <w:rPr>
          <w:rFonts w:hint="eastAsia"/>
        </w:rPr>
        <w:t>2009</w:t>
      </w:r>
      <w:r w:rsidRPr="006C5DE5">
        <w:rPr>
          <w:rFonts w:hint="eastAsia"/>
        </w:rPr>
        <w:t>年</w:t>
      </w:r>
      <w:r w:rsidRPr="006C5DE5">
        <w:rPr>
          <w:rFonts w:hint="eastAsia"/>
        </w:rPr>
        <w:t>11</w:t>
      </w:r>
      <w:r w:rsidRPr="006C5DE5">
        <w:rPr>
          <w:rFonts w:hint="eastAsia"/>
        </w:rPr>
        <w:t>月，俄罗斯《消息报》报道称，有关中国建成陆地航母的新闻“惊动俄罗斯海军”，一些专家认为“中国试图利用陆上模型来帮助完善真正的航母设计”。报道称，加拿大《汉和防务评论》主编平可夫在接受俄塔社采访时称，出现在武汉的“陆地航母”完全以俄海军现役航母“库兹涅佐夫海军上将”号为蓝本，“几乎是一比一的克隆”。平可夫说，出现在武汉中国舰船设计研究中心新区的航母建筑全尺寸仿照了“库兹涅佐夫”号和“瓦良格”号航母的舰岛，属于航母设施的精确拷贝版本。他进一步解释说，在航母的建造过程中，中国海军必须考虑许多细微的技术差别，尤其是涉及舰岛舱室尺寸的复杂计算以及雷达电子设备的安装调试，再加上内部不同用途电缆的铺设，都需要建立同比例的模型进行试验。平可夫认为，上述工作都有必要建设陆地航母作为试验平台。他还强调称，位于武汉市的第</w:t>
      </w:r>
      <w:r w:rsidRPr="006C5DE5">
        <w:rPr>
          <w:rFonts w:hint="eastAsia"/>
        </w:rPr>
        <w:t>701</w:t>
      </w:r>
      <w:r w:rsidRPr="006C5DE5">
        <w:rPr>
          <w:rFonts w:hint="eastAsia"/>
        </w:rPr>
        <w:t>研究所应该是中国第一代航母的总设计负责单位。</w:t>
      </w:r>
    </w:p>
    <w:p w14:paraId="5B262DE9" w14:textId="77777777" w:rsidR="00426BD1" w:rsidRPr="006C5DE5" w:rsidRDefault="00426BD1" w:rsidP="00426BD1">
      <w:pPr>
        <w:rPr>
          <w:rFonts w:hint="eastAsia"/>
        </w:rPr>
      </w:pPr>
      <w:r w:rsidRPr="006C5DE5">
        <w:rPr>
          <w:rFonts w:hint="eastAsia"/>
        </w:rPr>
        <w:t xml:space="preserve">　　日本《产经新闻》则报道称，武汉陆地航母的建成，可能暗示中国航母的发展速度远超外界估计，即从概念设计进入工程设计的最后阶段，而航母的配套子系统更是进入实际测试阶段。由于武汉陆地航母不能对所有子系统进行测试，因此中国可能在其他敌方建有类似平台，以便对航母采用的声吶、动力、舰载武器等进行测试。</w:t>
      </w:r>
    </w:p>
    <w:p w14:paraId="62BC3C0D" w14:textId="77777777" w:rsidR="00426BD1" w:rsidRPr="006C5DE5" w:rsidRDefault="00426BD1" w:rsidP="00426BD1">
      <w:pPr>
        <w:rPr>
          <w:rFonts w:hint="eastAsia"/>
        </w:rPr>
      </w:pPr>
      <w:r w:rsidRPr="006C5DE5">
        <w:rPr>
          <w:rFonts w:hint="eastAsia"/>
        </w:rPr>
        <w:t xml:space="preserve">　　没必要过度解读</w:t>
      </w:r>
    </w:p>
    <w:p w14:paraId="6A58BAF4" w14:textId="77777777" w:rsidR="00426BD1" w:rsidRPr="006C5DE5" w:rsidRDefault="00426BD1" w:rsidP="00426BD1">
      <w:pPr>
        <w:rPr>
          <w:rFonts w:hint="eastAsia"/>
        </w:rPr>
      </w:pPr>
      <w:r w:rsidRPr="006C5DE5">
        <w:rPr>
          <w:rFonts w:hint="eastAsia"/>
        </w:rPr>
        <w:t xml:space="preserve">　　这次谷歌地球照片最新曝光的中国“陆地航母”也并非新闻，不同之处在于它旁边多了一艘疑似</w:t>
      </w:r>
      <w:r w:rsidRPr="006C5DE5">
        <w:rPr>
          <w:rFonts w:hint="eastAsia"/>
        </w:rPr>
        <w:t>055</w:t>
      </w:r>
      <w:r w:rsidRPr="006C5DE5">
        <w:rPr>
          <w:rFonts w:hint="eastAsia"/>
        </w:rPr>
        <w:t>的模型。一名不愿透露姓名的中国军事专家表示，从军事角度来讲，陆上航母建筑模型，可以通过实物的摆放，来了解航母甲板、机库空间容积情况，并有直观印象。不过，这一作用在逐渐退化，目前的计算机三维设计技术，可以在电脑上生成立体图像，设计者便能直观地进行</w:t>
      </w:r>
      <w:r w:rsidRPr="006C5DE5">
        <w:rPr>
          <w:rFonts w:hint="eastAsia"/>
        </w:rPr>
        <w:t>360</w:t>
      </w:r>
      <w:r w:rsidRPr="006C5DE5">
        <w:rPr>
          <w:rFonts w:hint="eastAsia"/>
        </w:rPr>
        <w:t>度观看。舰艇陆地模型的意义在于有助于测试一些设备，例如雷达、光电系统和通信装置、各种天线罩等，并进行关键的电磁兼容验证。国外进行舰载设备的试验，特别是电磁兼容等方面试验，也会进行陆上试验。</w:t>
      </w:r>
    </w:p>
    <w:p w14:paraId="6909029F" w14:textId="77777777" w:rsidR="00426BD1" w:rsidRPr="006C5DE5" w:rsidRDefault="00426BD1" w:rsidP="00426BD1">
      <w:pPr>
        <w:rPr>
          <w:rFonts w:hint="eastAsia"/>
        </w:rPr>
      </w:pPr>
      <w:r w:rsidRPr="006C5DE5">
        <w:rPr>
          <w:rFonts w:hint="eastAsia"/>
        </w:rPr>
        <w:t xml:space="preserve">　　这名专家表示，关于这两艘舰艇模型的具体作用还有待进一步公开。西方媒体也曾闹出把位于上海郊区的水泥航母，当做具有军事用途的陆地航母的乌龙。实际上，那是长峰北仿游艺器材公司建造的军事主题公园。</w:t>
      </w:r>
    </w:p>
    <w:p w14:paraId="19B681C1" w14:textId="77777777" w:rsidR="00426BD1" w:rsidRPr="006C5DE5" w:rsidRDefault="00426BD1" w:rsidP="00426BD1"/>
    <w:p w14:paraId="099C837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546CF2A1" w14:textId="77777777" w:rsidR="00426BD1" w:rsidRPr="006C5DE5" w:rsidRDefault="00426BD1" w:rsidP="00426BD1">
      <w:pPr>
        <w:rPr>
          <w:rFonts w:hint="eastAsia"/>
        </w:rPr>
      </w:pPr>
      <w:r w:rsidRPr="006C5DE5">
        <w:rPr>
          <w:rFonts w:hint="eastAsia"/>
        </w:rPr>
        <w:t>国外专家称中国或能成为核燃料供应大国</w:t>
      </w:r>
    </w:p>
    <w:p w14:paraId="72A4E85F"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2015-01-23 | </w:t>
      </w:r>
      <w:r w:rsidRPr="006C5DE5">
        <w:rPr>
          <w:rFonts w:hint="eastAsia"/>
        </w:rPr>
        <w:t>来源：卫星新闻网</w:t>
      </w:r>
    </w:p>
    <w:p w14:paraId="3B737534" w14:textId="77777777" w:rsidR="00426BD1" w:rsidRPr="006C5DE5" w:rsidRDefault="00426BD1" w:rsidP="00426BD1">
      <w:pPr>
        <w:rPr>
          <w:rFonts w:hint="eastAsia"/>
        </w:rPr>
      </w:pPr>
      <w:r w:rsidRPr="006C5DE5">
        <w:rPr>
          <w:rFonts w:hint="eastAsia"/>
        </w:rPr>
        <w:t>卫星新闻莫斯科</w:t>
      </w:r>
      <w:r w:rsidRPr="006C5DE5">
        <w:rPr>
          <w:rFonts w:hint="eastAsia"/>
        </w:rPr>
        <w:t>1</w:t>
      </w:r>
      <w:r w:rsidRPr="006C5DE5">
        <w:rPr>
          <w:rFonts w:hint="eastAsia"/>
        </w:rPr>
        <w:t>月</w:t>
      </w:r>
      <w:r w:rsidRPr="006C5DE5">
        <w:rPr>
          <w:rFonts w:hint="eastAsia"/>
        </w:rPr>
        <w:t>21</w:t>
      </w:r>
      <w:r w:rsidRPr="006C5DE5">
        <w:rPr>
          <w:rFonts w:hint="eastAsia"/>
        </w:rPr>
        <w:t>日电，美国鹦鹉螺安全与可持续发展研究所（</w:t>
      </w:r>
      <w:r w:rsidRPr="006C5DE5">
        <w:rPr>
          <w:rFonts w:hint="eastAsia"/>
        </w:rPr>
        <w:t>Nautilus Institute for Security and Sustainability</w:t>
      </w:r>
      <w:r w:rsidRPr="006C5DE5">
        <w:rPr>
          <w:rFonts w:hint="eastAsia"/>
        </w:rPr>
        <w:t>）资深研究员大卫·希佩尔（</w:t>
      </w:r>
      <w:r w:rsidRPr="006C5DE5">
        <w:rPr>
          <w:rFonts w:hint="eastAsia"/>
        </w:rPr>
        <w:t>David von Hippel</w:t>
      </w:r>
      <w:r w:rsidRPr="006C5DE5">
        <w:rPr>
          <w:rFonts w:hint="eastAsia"/>
        </w:rPr>
        <w:t>）向“卫星”新闻通讯社记者表示，中国或能成为核燃料生产大国，但中国至少还需要</w:t>
      </w:r>
      <w:r w:rsidRPr="006C5DE5">
        <w:rPr>
          <w:rFonts w:hint="eastAsia"/>
        </w:rPr>
        <w:t>5</w:t>
      </w:r>
      <w:r w:rsidRPr="006C5DE5">
        <w:rPr>
          <w:rFonts w:hint="eastAsia"/>
        </w:rPr>
        <w:t>年时间，才能够出口核反应堆燃料。</w:t>
      </w:r>
    </w:p>
    <w:p w14:paraId="57642CEC" w14:textId="77777777" w:rsidR="00426BD1" w:rsidRPr="006C5DE5" w:rsidRDefault="00426BD1" w:rsidP="00426BD1">
      <w:pPr>
        <w:rPr>
          <w:rFonts w:hint="eastAsia"/>
        </w:rPr>
      </w:pPr>
      <w:r w:rsidRPr="006C5DE5">
        <w:rPr>
          <w:rFonts w:hint="eastAsia"/>
        </w:rPr>
        <w:t xml:space="preserve">　　希佩尔认为：“中国最终或可成为核燃料的供应大国。目前中国核计划正高速发展，还不能完全保证自己对铀、浓缩铀和燃料组件的需求。因此至少还需要</w:t>
      </w:r>
      <w:r w:rsidRPr="006C5DE5">
        <w:rPr>
          <w:rFonts w:hint="eastAsia"/>
        </w:rPr>
        <w:t>5</w:t>
      </w:r>
      <w:r w:rsidRPr="006C5DE5">
        <w:rPr>
          <w:rFonts w:hint="eastAsia"/>
        </w:rPr>
        <w:t>年时间他们才能真正出口核燃料。”</w:t>
      </w:r>
    </w:p>
    <w:p w14:paraId="391C3C31" w14:textId="77777777" w:rsidR="00426BD1" w:rsidRPr="006C5DE5" w:rsidRDefault="00426BD1" w:rsidP="00426BD1">
      <w:pPr>
        <w:rPr>
          <w:rFonts w:hint="eastAsia"/>
        </w:rPr>
      </w:pPr>
      <w:r w:rsidRPr="006C5DE5">
        <w:rPr>
          <w:rFonts w:hint="eastAsia"/>
        </w:rPr>
        <w:t>专家认为，中国为此将需要提高铀矿开采能力（目前的产量仅能满足三分之一的需求量）和浓缩能力，或者增加铀矿进口，自行浓缩生产核燃料。专家强调，在工业能力建设方面中国具有丰富的经验。</w:t>
      </w:r>
    </w:p>
    <w:p w14:paraId="0B3DF135" w14:textId="77777777" w:rsidR="00426BD1" w:rsidRPr="006C5DE5" w:rsidRDefault="00426BD1" w:rsidP="00426BD1">
      <w:pPr>
        <w:rPr>
          <w:rFonts w:hint="eastAsia"/>
        </w:rPr>
      </w:pPr>
      <w:r w:rsidRPr="006C5DE5">
        <w:rPr>
          <w:rFonts w:hint="eastAsia"/>
        </w:rPr>
        <w:t>然而，希佩尔认为，中国核燃料的用户尚不明确。他说：“核燃料的主要消费国——美国和西欧，多半出于政治考虑不会从中国购买核燃料。日本也一样。韩国和台湾的核燃料从美国进口，东欧和中亚则从俄罗斯。”如此一来，剩下的是东南亚和远东市场。他说：“但是这将引起很多政治问题，而且这些国家未必会消费很多核燃料，因为它们在未来</w:t>
      </w:r>
      <w:r w:rsidRPr="006C5DE5">
        <w:rPr>
          <w:rFonts w:hint="eastAsia"/>
        </w:rPr>
        <w:t>10</w:t>
      </w:r>
      <w:r w:rsidRPr="006C5DE5">
        <w:rPr>
          <w:rFonts w:hint="eastAsia"/>
        </w:rPr>
        <w:t>年中不会建立太多反应堆。”</w:t>
      </w:r>
    </w:p>
    <w:p w14:paraId="625B23B7" w14:textId="77777777" w:rsidR="00426BD1" w:rsidRPr="006C5DE5" w:rsidRDefault="00426BD1" w:rsidP="00426BD1">
      <w:r w:rsidRPr="006C5DE5">
        <w:t xml:space="preserve"> </w:t>
      </w:r>
    </w:p>
    <w:p w14:paraId="5D761CC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173B4E26" w14:textId="77777777" w:rsidR="00426BD1" w:rsidRPr="006C5DE5" w:rsidRDefault="00426BD1" w:rsidP="00426BD1">
      <w:pPr>
        <w:rPr>
          <w:rFonts w:hint="eastAsia"/>
        </w:rPr>
      </w:pPr>
      <w:r w:rsidRPr="006C5DE5">
        <w:rPr>
          <w:rFonts w:hint="eastAsia"/>
        </w:rPr>
        <w:t>外媒称中国新侦察船外观特殊</w:t>
      </w:r>
      <w:r w:rsidRPr="006C5DE5">
        <w:rPr>
          <w:rFonts w:hint="eastAsia"/>
        </w:rPr>
        <w:t xml:space="preserve"> </w:t>
      </w:r>
      <w:r w:rsidRPr="006C5DE5">
        <w:rPr>
          <w:rFonts w:hint="eastAsia"/>
        </w:rPr>
        <w:t>三大舰队将各有</w:t>
      </w:r>
      <w:r w:rsidRPr="006C5DE5">
        <w:rPr>
          <w:rFonts w:hint="eastAsia"/>
        </w:rPr>
        <w:t>1</w:t>
      </w:r>
      <w:r w:rsidRPr="006C5DE5">
        <w:rPr>
          <w:rFonts w:hint="eastAsia"/>
        </w:rPr>
        <w:t>艘</w:t>
      </w:r>
    </w:p>
    <w:p w14:paraId="5931B65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11:35  </w:t>
      </w:r>
      <w:r w:rsidRPr="006C5DE5">
        <w:rPr>
          <w:rFonts w:hint="eastAsia"/>
        </w:rPr>
        <w:t>参考消息</w:t>
      </w:r>
      <w:r w:rsidRPr="006C5DE5">
        <w:rPr>
          <w:rFonts w:hint="eastAsia"/>
        </w:rPr>
        <w:t xml:space="preserve"> </w:t>
      </w:r>
      <w:r w:rsidRPr="006C5DE5">
        <w:rPr>
          <w:rFonts w:hint="eastAsia"/>
        </w:rPr>
        <w:t xml:space="preserve">　　</w:t>
      </w:r>
    </w:p>
    <w:p w14:paraId="632CD35D" w14:textId="77777777" w:rsidR="00426BD1" w:rsidRPr="006C5DE5" w:rsidRDefault="00426BD1" w:rsidP="00426BD1">
      <w:pPr>
        <w:rPr>
          <w:rFonts w:hint="eastAsia"/>
        </w:rPr>
      </w:pPr>
      <w:r w:rsidRPr="006C5DE5">
        <w:rPr>
          <w:rFonts w:hint="eastAsia"/>
        </w:rPr>
        <w:t>参考消息网</w:t>
      </w:r>
      <w:r w:rsidRPr="006C5DE5">
        <w:rPr>
          <w:rFonts w:hint="eastAsia"/>
        </w:rPr>
        <w:t>1</w:t>
      </w:r>
      <w:r w:rsidRPr="006C5DE5">
        <w:rPr>
          <w:rFonts w:hint="eastAsia"/>
        </w:rPr>
        <w:t>月</w:t>
      </w:r>
      <w:r w:rsidRPr="006C5DE5">
        <w:rPr>
          <w:rFonts w:hint="eastAsia"/>
        </w:rPr>
        <w:t>23</w:t>
      </w:r>
      <w:r w:rsidRPr="006C5DE5">
        <w:rPr>
          <w:rFonts w:hint="eastAsia"/>
        </w:rPr>
        <w:t>日报道</w:t>
      </w:r>
      <w:r w:rsidRPr="006C5DE5">
        <w:rPr>
          <w:rFonts w:hint="eastAsia"/>
        </w:rPr>
        <w:t xml:space="preserve"> </w:t>
      </w:r>
      <w:r w:rsidRPr="006C5DE5">
        <w:rPr>
          <w:rFonts w:hint="eastAsia"/>
        </w:rPr>
        <w:t>俄罗斯军事观察网</w:t>
      </w:r>
      <w:r w:rsidRPr="006C5DE5">
        <w:rPr>
          <w:rFonts w:hint="eastAsia"/>
        </w:rPr>
        <w:t>1</w:t>
      </w:r>
      <w:r w:rsidRPr="006C5DE5">
        <w:rPr>
          <w:rFonts w:hint="eastAsia"/>
        </w:rPr>
        <w:t>月</w:t>
      </w:r>
      <w:r w:rsidRPr="006C5DE5">
        <w:rPr>
          <w:rFonts w:hint="eastAsia"/>
        </w:rPr>
        <w:t>21</w:t>
      </w:r>
      <w:r w:rsidRPr="006C5DE5">
        <w:rPr>
          <w:rFonts w:hint="eastAsia"/>
        </w:rPr>
        <w:t>日发表题为《中国建成新侦察船》的报道称，中国正在继续发展本国海军实力。近日，西方媒体曝光了中国建成并即将列装的侦察船照片，其刷涂编号为</w:t>
      </w:r>
      <w:r w:rsidRPr="006C5DE5">
        <w:rPr>
          <w:rFonts w:hint="eastAsia"/>
        </w:rPr>
        <w:t>854</w:t>
      </w:r>
      <w:r w:rsidRPr="006C5DE5">
        <w:rPr>
          <w:rFonts w:hint="eastAsia"/>
        </w:rPr>
        <w:t>，从其特殊的外观不难判断，它是</w:t>
      </w:r>
      <w:r w:rsidRPr="006C5DE5">
        <w:rPr>
          <w:rFonts w:hint="eastAsia"/>
        </w:rPr>
        <w:t>815G</w:t>
      </w:r>
      <w:r w:rsidRPr="006C5DE5">
        <w:rPr>
          <w:rFonts w:hint="eastAsia"/>
        </w:rPr>
        <w:t>型侦察船队伍的新兵。同型的两艘船只已在服役当中。如今，第三艘很快便会加入进来。</w:t>
      </w:r>
    </w:p>
    <w:p w14:paraId="49B5739F" w14:textId="77777777" w:rsidR="00426BD1" w:rsidRPr="006C5DE5" w:rsidRDefault="00426BD1" w:rsidP="00426BD1"/>
    <w:p w14:paraId="512176A0" w14:textId="77777777" w:rsidR="00426BD1" w:rsidRPr="006C5DE5" w:rsidRDefault="00426BD1" w:rsidP="00426BD1">
      <w:pPr>
        <w:rPr>
          <w:rFonts w:hint="eastAsia"/>
        </w:rPr>
      </w:pPr>
      <w:r w:rsidRPr="006C5DE5">
        <w:rPr>
          <w:rFonts w:hint="eastAsia"/>
        </w:rPr>
        <w:t xml:space="preserve">　　</w:t>
      </w:r>
      <w:r w:rsidRPr="006C5DE5">
        <w:rPr>
          <w:rFonts w:hint="eastAsia"/>
        </w:rPr>
        <w:t>815</w:t>
      </w:r>
      <w:r w:rsidRPr="006C5DE5">
        <w:rPr>
          <w:rFonts w:hint="eastAsia"/>
        </w:rPr>
        <w:t>型侦察船以及改进型</w:t>
      </w:r>
      <w:r w:rsidRPr="006C5DE5">
        <w:rPr>
          <w:rFonts w:hint="eastAsia"/>
        </w:rPr>
        <w:t>815G</w:t>
      </w:r>
      <w:r w:rsidRPr="006C5DE5">
        <w:rPr>
          <w:rFonts w:hint="eastAsia"/>
        </w:rPr>
        <w:t>，自上世纪</w:t>
      </w:r>
      <w:r w:rsidRPr="006C5DE5">
        <w:rPr>
          <w:rFonts w:hint="eastAsia"/>
        </w:rPr>
        <w:t>90</w:t>
      </w:r>
      <w:r w:rsidRPr="006C5DE5">
        <w:rPr>
          <w:rFonts w:hint="eastAsia"/>
        </w:rPr>
        <w:t>年代末开始制造。</w:t>
      </w:r>
      <w:r w:rsidRPr="006C5DE5">
        <w:rPr>
          <w:rFonts w:hint="eastAsia"/>
        </w:rPr>
        <w:t>1999</w:t>
      </w:r>
      <w:r w:rsidRPr="006C5DE5">
        <w:rPr>
          <w:rFonts w:hint="eastAsia"/>
        </w:rPr>
        <w:t>年，中国海军终于拿到了“北极星”号情报搜集船，编号</w:t>
      </w:r>
      <w:r w:rsidRPr="006C5DE5">
        <w:rPr>
          <w:rFonts w:hint="eastAsia"/>
        </w:rPr>
        <w:t>851</w:t>
      </w:r>
      <w:r w:rsidRPr="006C5DE5">
        <w:rPr>
          <w:rFonts w:hint="eastAsia"/>
        </w:rPr>
        <w:t>。它属于东海舰队，执行任务的区域为东中国海，也包括台湾海峡。经过一段时间使用，北京又推出了它的改进型，即</w:t>
      </w:r>
      <w:r w:rsidRPr="006C5DE5">
        <w:rPr>
          <w:rFonts w:hint="eastAsia"/>
        </w:rPr>
        <w:t>815G</w:t>
      </w:r>
      <w:r w:rsidRPr="006C5DE5">
        <w:rPr>
          <w:rFonts w:hint="eastAsia"/>
        </w:rPr>
        <w:t>，“天王星”号，编号</w:t>
      </w:r>
      <w:r w:rsidRPr="006C5DE5">
        <w:rPr>
          <w:rFonts w:hint="eastAsia"/>
        </w:rPr>
        <w:t>853</w:t>
      </w:r>
      <w:r w:rsidRPr="006C5DE5">
        <w:rPr>
          <w:rFonts w:hint="eastAsia"/>
        </w:rPr>
        <w:t>，服役于南海舰队。目前，该型的第二艘侦察船的兴建已处于收尾阶段，只是名称尚未公开。</w:t>
      </w:r>
    </w:p>
    <w:p w14:paraId="0BD0A621" w14:textId="77777777" w:rsidR="00426BD1" w:rsidRPr="006C5DE5" w:rsidRDefault="00426BD1" w:rsidP="00426BD1"/>
    <w:p w14:paraId="5E81F6D6" w14:textId="77777777" w:rsidR="00426BD1" w:rsidRPr="006C5DE5" w:rsidRDefault="00426BD1" w:rsidP="00426BD1">
      <w:pPr>
        <w:rPr>
          <w:rFonts w:hint="eastAsia"/>
        </w:rPr>
      </w:pPr>
      <w:r w:rsidRPr="006C5DE5">
        <w:rPr>
          <w:rFonts w:hint="eastAsia"/>
        </w:rPr>
        <w:t xml:space="preserve">　　上述</w:t>
      </w:r>
      <w:r w:rsidRPr="006C5DE5">
        <w:rPr>
          <w:rFonts w:hint="eastAsia"/>
        </w:rPr>
        <w:t>3</w:t>
      </w:r>
      <w:r w:rsidRPr="006C5DE5">
        <w:rPr>
          <w:rFonts w:hint="eastAsia"/>
        </w:rPr>
        <w:t>艘船只均专事电子侦察，并监视外国军舰的行踪。</w:t>
      </w:r>
      <w:r w:rsidRPr="006C5DE5">
        <w:rPr>
          <w:rFonts w:hint="eastAsia"/>
        </w:rPr>
        <w:t>2014</w:t>
      </w:r>
      <w:r w:rsidRPr="006C5DE5">
        <w:rPr>
          <w:rFonts w:hint="eastAsia"/>
        </w:rPr>
        <w:t>年</w:t>
      </w:r>
      <w:r w:rsidRPr="006C5DE5">
        <w:rPr>
          <w:rFonts w:hint="eastAsia"/>
        </w:rPr>
        <w:t>6</w:t>
      </w:r>
      <w:r w:rsidRPr="006C5DE5">
        <w:rPr>
          <w:rFonts w:hint="eastAsia"/>
        </w:rPr>
        <w:t>月，“天王星”便暗中监视了由美国牵头的环太平洋军事演习。而编号</w:t>
      </w:r>
      <w:r w:rsidRPr="006C5DE5">
        <w:rPr>
          <w:rFonts w:hint="eastAsia"/>
        </w:rPr>
        <w:t>854</w:t>
      </w:r>
      <w:r w:rsidRPr="006C5DE5">
        <w:rPr>
          <w:rFonts w:hint="eastAsia"/>
        </w:rPr>
        <w:t>的新兵的加入，将进一步提升中国海军的侦察实力。</w:t>
      </w:r>
    </w:p>
    <w:p w14:paraId="3AE74815" w14:textId="77777777" w:rsidR="00426BD1" w:rsidRPr="006C5DE5" w:rsidRDefault="00426BD1" w:rsidP="00426BD1"/>
    <w:p w14:paraId="55C52D63" w14:textId="77777777" w:rsidR="00426BD1" w:rsidRPr="006C5DE5" w:rsidRDefault="00426BD1" w:rsidP="00426BD1">
      <w:pPr>
        <w:rPr>
          <w:rFonts w:hint="eastAsia"/>
        </w:rPr>
      </w:pPr>
      <w:r w:rsidRPr="006C5DE5">
        <w:rPr>
          <w:rFonts w:hint="eastAsia"/>
        </w:rPr>
        <w:t xml:space="preserve">　　中国新型侦察船的船体造型皆相当“传统”，这意味着它们没有采取任何隐形措施。与此同时，由于需要搭载大量无线电电子设备，其身量相当庞大。</w:t>
      </w:r>
    </w:p>
    <w:p w14:paraId="086B0E0D" w14:textId="77777777" w:rsidR="00426BD1" w:rsidRPr="006C5DE5" w:rsidRDefault="00426BD1" w:rsidP="00426BD1"/>
    <w:p w14:paraId="0E06CF75" w14:textId="77777777" w:rsidR="00426BD1" w:rsidRPr="006C5DE5" w:rsidRDefault="00426BD1" w:rsidP="00426BD1">
      <w:pPr>
        <w:rPr>
          <w:rFonts w:hint="eastAsia"/>
        </w:rPr>
      </w:pPr>
      <w:r w:rsidRPr="006C5DE5">
        <w:rPr>
          <w:rFonts w:hint="eastAsia"/>
        </w:rPr>
        <w:t xml:space="preserve">　　</w:t>
      </w:r>
      <w:r w:rsidRPr="006C5DE5">
        <w:rPr>
          <w:rFonts w:hint="eastAsia"/>
        </w:rPr>
        <w:t>815/815G</w:t>
      </w:r>
      <w:r w:rsidRPr="006C5DE5">
        <w:rPr>
          <w:rFonts w:hint="eastAsia"/>
        </w:rPr>
        <w:t>型侦察船的排水量为</w:t>
      </w:r>
      <w:r w:rsidRPr="006C5DE5">
        <w:rPr>
          <w:rFonts w:hint="eastAsia"/>
        </w:rPr>
        <w:t>6000</w:t>
      </w:r>
      <w:r w:rsidRPr="006C5DE5">
        <w:rPr>
          <w:rFonts w:hint="eastAsia"/>
        </w:rPr>
        <w:t>吨，船身长</w:t>
      </w:r>
      <w:r w:rsidRPr="006C5DE5">
        <w:rPr>
          <w:rFonts w:hint="eastAsia"/>
        </w:rPr>
        <w:t>130</w:t>
      </w:r>
      <w:r w:rsidRPr="006C5DE5">
        <w:rPr>
          <w:rFonts w:hint="eastAsia"/>
        </w:rPr>
        <w:t>米，宽</w:t>
      </w:r>
      <w:r w:rsidRPr="006C5DE5">
        <w:rPr>
          <w:rFonts w:hint="eastAsia"/>
        </w:rPr>
        <w:t>16.4</w:t>
      </w:r>
      <w:r w:rsidRPr="006C5DE5">
        <w:rPr>
          <w:rFonts w:hint="eastAsia"/>
        </w:rPr>
        <w:t>米，吃水深度</w:t>
      </w:r>
      <w:r w:rsidRPr="006C5DE5">
        <w:rPr>
          <w:rFonts w:hint="eastAsia"/>
        </w:rPr>
        <w:t>6.5</w:t>
      </w:r>
      <w:r w:rsidRPr="006C5DE5">
        <w:rPr>
          <w:rFonts w:hint="eastAsia"/>
        </w:rPr>
        <w:t>米，配备柴油发动机及双轴双舵推进装置，最大航速</w:t>
      </w:r>
      <w:r w:rsidRPr="006C5DE5">
        <w:rPr>
          <w:rFonts w:hint="eastAsia"/>
        </w:rPr>
        <w:t>20</w:t>
      </w:r>
      <w:r w:rsidRPr="006C5DE5">
        <w:rPr>
          <w:rFonts w:hint="eastAsia"/>
        </w:rPr>
        <w:t>节。此外，它还有为舰载无线电电子设备供电的发电机。</w:t>
      </w:r>
    </w:p>
    <w:p w14:paraId="365180F7" w14:textId="77777777" w:rsidR="00426BD1" w:rsidRPr="006C5DE5" w:rsidRDefault="00426BD1" w:rsidP="00426BD1">
      <w:pPr>
        <w:rPr>
          <w:rFonts w:hint="eastAsia"/>
        </w:rPr>
      </w:pPr>
      <w:r w:rsidRPr="006C5DE5">
        <w:rPr>
          <w:rFonts w:hint="eastAsia"/>
        </w:rPr>
        <w:t xml:space="preserve">　　船上具体配备了哪些侦察设备，我们不得而知。不过，从照片中不难看到桥楼顶部是巨大的球形天线罩，桥楼旁的桅杆上遍布大量天线，从其大小及形状可以推测，其中既有雷达天线</w:t>
      </w:r>
    </w:p>
    <w:p w14:paraId="6FCD45D1" w14:textId="77777777" w:rsidR="00426BD1" w:rsidRPr="006C5DE5" w:rsidRDefault="00426BD1" w:rsidP="00426BD1">
      <w:pPr>
        <w:rPr>
          <w:rFonts w:hint="eastAsia"/>
        </w:rPr>
      </w:pPr>
      <w:r w:rsidRPr="006C5DE5">
        <w:rPr>
          <w:rFonts w:hint="eastAsia"/>
        </w:rPr>
        <w:t>，也有无线电技术侦察系统的天线，便于接受来自任何方向的信号。顶端还有</w:t>
      </w:r>
      <w:r w:rsidRPr="006C5DE5">
        <w:rPr>
          <w:rFonts w:hint="eastAsia"/>
        </w:rPr>
        <w:t>3</w:t>
      </w:r>
      <w:r w:rsidRPr="006C5DE5">
        <w:rPr>
          <w:rFonts w:hint="eastAsia"/>
        </w:rPr>
        <w:t>个巨大的球形罩。</w:t>
      </w:r>
    </w:p>
    <w:p w14:paraId="30FC44B5" w14:textId="77777777" w:rsidR="00426BD1" w:rsidRPr="006C5DE5" w:rsidRDefault="00426BD1" w:rsidP="00426BD1">
      <w:pPr>
        <w:rPr>
          <w:rFonts w:hint="eastAsia"/>
        </w:rPr>
      </w:pPr>
      <w:r w:rsidRPr="006C5DE5">
        <w:rPr>
          <w:rFonts w:hint="eastAsia"/>
        </w:rPr>
        <w:t xml:space="preserve">　　罩内天线的类型及用途均属秘密。有消息人士透露，船上的相关电子设备能够监视弹道导弹，这意味着船上是有雷达站的。</w:t>
      </w:r>
    </w:p>
    <w:p w14:paraId="58E4AF3D" w14:textId="77777777" w:rsidR="00426BD1" w:rsidRPr="006C5DE5" w:rsidRDefault="00426BD1" w:rsidP="00426BD1">
      <w:pPr>
        <w:rPr>
          <w:rFonts w:hint="eastAsia"/>
        </w:rPr>
      </w:pPr>
      <w:r w:rsidRPr="006C5DE5">
        <w:rPr>
          <w:rFonts w:hint="eastAsia"/>
        </w:rPr>
        <w:t xml:space="preserve">　　</w:t>
      </w:r>
      <w:r w:rsidRPr="006C5DE5">
        <w:rPr>
          <w:rFonts w:hint="eastAsia"/>
        </w:rPr>
        <w:t>815/815G</w:t>
      </w:r>
      <w:r w:rsidRPr="006C5DE5">
        <w:rPr>
          <w:rFonts w:hint="eastAsia"/>
        </w:rPr>
        <w:t>型侦察船的防御武器配备相对较弱，基本配置是双联装</w:t>
      </w:r>
      <w:r w:rsidRPr="006C5DE5">
        <w:rPr>
          <w:rFonts w:hint="eastAsia"/>
        </w:rPr>
        <w:t>25</w:t>
      </w:r>
      <w:r w:rsidRPr="006C5DE5">
        <w:rPr>
          <w:rFonts w:hint="eastAsia"/>
        </w:rPr>
        <w:t>毫米及</w:t>
      </w:r>
      <w:r w:rsidRPr="006C5DE5">
        <w:rPr>
          <w:rFonts w:hint="eastAsia"/>
        </w:rPr>
        <w:t>37</w:t>
      </w:r>
      <w:r w:rsidRPr="006C5DE5">
        <w:rPr>
          <w:rFonts w:hint="eastAsia"/>
        </w:rPr>
        <w:t>毫米炮。自“天王星”号起，侦察船开始拥有更为先进的</w:t>
      </w:r>
      <w:r w:rsidRPr="006C5DE5">
        <w:rPr>
          <w:rFonts w:hint="eastAsia"/>
        </w:rPr>
        <w:t>30</w:t>
      </w:r>
      <w:r w:rsidRPr="006C5DE5">
        <w:rPr>
          <w:rFonts w:hint="eastAsia"/>
        </w:rPr>
        <w:t>毫米炮，可应对若干空中威胁以及来自敌方轻型水面舰船的攻击。</w:t>
      </w:r>
    </w:p>
    <w:p w14:paraId="5823AF0B" w14:textId="77777777" w:rsidR="00426BD1" w:rsidRPr="006C5DE5" w:rsidRDefault="00426BD1" w:rsidP="00426BD1">
      <w:pPr>
        <w:rPr>
          <w:rFonts w:hint="eastAsia"/>
        </w:rPr>
      </w:pPr>
      <w:r w:rsidRPr="006C5DE5">
        <w:rPr>
          <w:rFonts w:hint="eastAsia"/>
        </w:rPr>
        <w:t xml:space="preserve">　　为执行运输及侦察在内的任务，</w:t>
      </w:r>
      <w:r w:rsidRPr="006C5DE5">
        <w:rPr>
          <w:rFonts w:hint="eastAsia"/>
        </w:rPr>
        <w:t>815/815G</w:t>
      </w:r>
      <w:r w:rsidRPr="006C5DE5">
        <w:rPr>
          <w:rFonts w:hint="eastAsia"/>
        </w:rPr>
        <w:t>型侦察船能承载一架直升机，机库及起降区位皆在船尾。</w:t>
      </w:r>
    </w:p>
    <w:p w14:paraId="6BFF2ACF" w14:textId="77777777" w:rsidR="00426BD1" w:rsidRPr="006C5DE5" w:rsidRDefault="00426BD1" w:rsidP="00426BD1">
      <w:pPr>
        <w:rPr>
          <w:rFonts w:hint="eastAsia"/>
        </w:rPr>
      </w:pPr>
      <w:r w:rsidRPr="006C5DE5">
        <w:rPr>
          <w:rFonts w:hint="eastAsia"/>
        </w:rPr>
        <w:t xml:space="preserve">　　从照片上看，</w:t>
      </w:r>
      <w:r w:rsidRPr="006C5DE5">
        <w:rPr>
          <w:rFonts w:hint="eastAsia"/>
        </w:rPr>
        <w:t>854</w:t>
      </w:r>
      <w:r w:rsidRPr="006C5DE5">
        <w:rPr>
          <w:rFonts w:hint="eastAsia"/>
        </w:rPr>
        <w:t>号舰已基本完工，至少是大量专用设备已安装就绪。如此一来，它很快便会投入测试，而后进入中国海军服役。它或许会加入北海舰队，负责黄海区域的情报搜集。届时，中国所有三大舰队均各自拥有一艘现代化的侦察船。当然，也不排除它进入南海或是东海舰队服役的可能性，不管怎样，它的神秘面纱即将揭开。</w:t>
      </w:r>
    </w:p>
    <w:p w14:paraId="371A4408" w14:textId="77777777" w:rsidR="00426BD1" w:rsidRPr="006C5DE5" w:rsidRDefault="00426BD1" w:rsidP="00426BD1"/>
    <w:p w14:paraId="05B0B21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66ABCA68" w14:textId="77777777" w:rsidR="00426BD1" w:rsidRPr="006C5DE5" w:rsidRDefault="00426BD1" w:rsidP="00426BD1">
      <w:pPr>
        <w:rPr>
          <w:rFonts w:hint="eastAsia"/>
        </w:rPr>
      </w:pPr>
      <w:r w:rsidRPr="006C5DE5">
        <w:rPr>
          <w:rFonts w:hint="eastAsia"/>
        </w:rPr>
        <w:t>日称不会屈服向</w:t>
      </w:r>
      <w:r w:rsidRPr="006C5DE5">
        <w:rPr>
          <w:rFonts w:hint="eastAsia"/>
        </w:rPr>
        <w:t>IS</w:t>
      </w:r>
      <w:r w:rsidRPr="006C5DE5">
        <w:rPr>
          <w:rFonts w:hint="eastAsia"/>
        </w:rPr>
        <w:t>付钱</w:t>
      </w:r>
      <w:r w:rsidRPr="006C5DE5">
        <w:rPr>
          <w:rFonts w:hint="eastAsia"/>
        </w:rPr>
        <w:t xml:space="preserve"> </w:t>
      </w:r>
      <w:r w:rsidRPr="006C5DE5">
        <w:rPr>
          <w:rFonts w:hint="eastAsia"/>
        </w:rPr>
        <w:t>还以为中东对日印象挺好</w:t>
      </w:r>
    </w:p>
    <w:p w14:paraId="6780D344"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 07:57  </w:t>
      </w:r>
      <w:r w:rsidRPr="006C5DE5">
        <w:rPr>
          <w:rFonts w:hint="eastAsia"/>
        </w:rPr>
        <w:t>环球时报</w:t>
      </w:r>
    </w:p>
    <w:p w14:paraId="5435CF96" w14:textId="77777777" w:rsidR="00426BD1" w:rsidRPr="006C5DE5" w:rsidRDefault="00426BD1" w:rsidP="00426BD1">
      <w:pPr>
        <w:rPr>
          <w:rFonts w:hint="eastAsia"/>
        </w:rPr>
      </w:pPr>
      <w:r w:rsidRPr="006C5DE5">
        <w:rPr>
          <w:rFonts w:hint="eastAsia"/>
        </w:rPr>
        <w:t xml:space="preserve">　　“两个</w:t>
      </w:r>
      <w:r w:rsidRPr="006C5DE5">
        <w:rPr>
          <w:rFonts w:hint="eastAsia"/>
        </w:rPr>
        <w:t>2</w:t>
      </w:r>
      <w:r w:rsidRPr="006C5DE5">
        <w:rPr>
          <w:rFonts w:hint="eastAsia"/>
        </w:rPr>
        <w:t>亿美元”，法国《新观察家报》</w:t>
      </w:r>
      <w:r w:rsidRPr="006C5DE5">
        <w:rPr>
          <w:rFonts w:hint="eastAsia"/>
        </w:rPr>
        <w:t>20</w:t>
      </w:r>
      <w:r w:rsidRPr="006C5DE5">
        <w:rPr>
          <w:rFonts w:hint="eastAsia"/>
        </w:rPr>
        <w:t>日称，</w:t>
      </w:r>
      <w:r w:rsidRPr="006C5DE5">
        <w:rPr>
          <w:rFonts w:hint="eastAsia"/>
        </w:rPr>
        <w:t>IS</w:t>
      </w:r>
      <w:r w:rsidRPr="006C5DE5">
        <w:rPr>
          <w:rFonts w:hint="eastAsia"/>
        </w:rPr>
        <w:t>魔爪伸向日本，似乎要表明谁支持美国，谁就会遭殃。</w:t>
      </w:r>
      <w:r w:rsidRPr="006C5DE5">
        <w:rPr>
          <w:rFonts w:hint="eastAsia"/>
        </w:rPr>
        <w:t>IS</w:t>
      </w:r>
      <w:r w:rsidRPr="006C5DE5">
        <w:rPr>
          <w:rFonts w:hint="eastAsia"/>
        </w:rPr>
        <w:t>向日本索要</w:t>
      </w:r>
      <w:r w:rsidRPr="006C5DE5">
        <w:rPr>
          <w:rFonts w:hint="eastAsia"/>
        </w:rPr>
        <w:t>2</w:t>
      </w:r>
      <w:r w:rsidRPr="006C5DE5">
        <w:rPr>
          <w:rFonts w:hint="eastAsia"/>
        </w:rPr>
        <w:t>亿美元赎金是针对日本提供</w:t>
      </w:r>
      <w:r w:rsidRPr="006C5DE5">
        <w:rPr>
          <w:rFonts w:hint="eastAsia"/>
        </w:rPr>
        <w:t>2</w:t>
      </w:r>
      <w:r w:rsidRPr="006C5DE5">
        <w:rPr>
          <w:rFonts w:hint="eastAsia"/>
        </w:rPr>
        <w:t>亿美元支持反恐。目前安倍正高调访问中东，其主要目的一方面是通过支持美国在中东的反恐政策来拉近双方盟友关系，同时也是为了保证日本在当地的经济利益。“德国之声”说，日本介入这一地区是因为</w:t>
      </w:r>
      <w:r w:rsidRPr="006C5DE5">
        <w:rPr>
          <w:rFonts w:hint="eastAsia"/>
        </w:rPr>
        <w:t>IS</w:t>
      </w:r>
      <w:r w:rsidRPr="006C5DE5">
        <w:rPr>
          <w:rFonts w:hint="eastAsia"/>
        </w:rPr>
        <w:t>控制这一地区对日本的能源需求是巨大的威胁。</w:t>
      </w:r>
    </w:p>
    <w:p w14:paraId="2F699F4F" w14:textId="77777777" w:rsidR="00426BD1" w:rsidRPr="006C5DE5" w:rsidRDefault="00426BD1" w:rsidP="00426BD1"/>
    <w:p w14:paraId="0211702C" w14:textId="77777777" w:rsidR="00426BD1" w:rsidRPr="006C5DE5" w:rsidRDefault="00426BD1" w:rsidP="00426BD1">
      <w:pPr>
        <w:rPr>
          <w:rFonts w:hint="eastAsia"/>
        </w:rPr>
      </w:pPr>
      <w:r w:rsidRPr="006C5DE5">
        <w:rPr>
          <w:rFonts w:hint="eastAsia"/>
        </w:rPr>
        <w:t xml:space="preserve">　　对于</w:t>
      </w:r>
      <w:r w:rsidRPr="006C5DE5">
        <w:rPr>
          <w:rFonts w:hint="eastAsia"/>
        </w:rPr>
        <w:t>IS</w:t>
      </w:r>
      <w:r w:rsidRPr="006C5DE5">
        <w:rPr>
          <w:rFonts w:hint="eastAsia"/>
        </w:rPr>
        <w:t>的威胁，《日本经济新闻》</w:t>
      </w:r>
      <w:r w:rsidRPr="006C5DE5">
        <w:rPr>
          <w:rFonts w:hint="eastAsia"/>
        </w:rPr>
        <w:t>20</w:t>
      </w:r>
      <w:r w:rsidRPr="006C5DE5">
        <w:rPr>
          <w:rFonts w:hint="eastAsia"/>
        </w:rPr>
        <w:t>日称，日本官房长官菅义伟在当天下午紧急召开的记者会上表示，目前正在对网络上传播的视频真伪进行进一步确认；有关两名人质个人信息、出国原委等信息也在进一步确认。目前外务省已经成立了紧急对策本部；首相官邸危机管理中心也设立了官邸对策室。菅义伟表示，即使这一视频属实，日本也“不会向恐怖主义屈服，将与国际社会一起为反恐战争作出贡献”。安倍在记者会上表示，先前承诺的援助仍将继续。《产经新闻》引述副首相麻生太郎</w:t>
      </w:r>
      <w:r w:rsidRPr="006C5DE5">
        <w:rPr>
          <w:rFonts w:hint="eastAsia"/>
        </w:rPr>
        <w:t>20</w:t>
      </w:r>
      <w:r w:rsidRPr="006C5DE5">
        <w:rPr>
          <w:rFonts w:hint="eastAsia"/>
        </w:rPr>
        <w:t>日在内阁会议后的发言强调：“日本宣布的援助只是人道主义和基础设施等非军事领域的援助。”</w:t>
      </w:r>
    </w:p>
    <w:p w14:paraId="7208EC9F" w14:textId="77777777" w:rsidR="00426BD1" w:rsidRPr="006C5DE5" w:rsidRDefault="00426BD1" w:rsidP="00426BD1">
      <w:pPr>
        <w:rPr>
          <w:rFonts w:hint="eastAsia"/>
        </w:rPr>
      </w:pPr>
      <w:r w:rsidRPr="006C5DE5">
        <w:rPr>
          <w:rFonts w:hint="eastAsia"/>
        </w:rPr>
        <w:t xml:space="preserve">　　对于这个视频，日本民众对本国人可能被恐怖组织斩首普遍表示震惊。在日本各大网站的跟帖中，很多网民强烈谴责</w:t>
      </w:r>
      <w:r w:rsidRPr="006C5DE5">
        <w:rPr>
          <w:rFonts w:hint="eastAsia"/>
        </w:rPr>
        <w:t>IS</w:t>
      </w:r>
      <w:r w:rsidRPr="006C5DE5">
        <w:rPr>
          <w:rFonts w:hint="eastAsia"/>
        </w:rPr>
        <w:t>，也有不少人认为日本不应该过分追随美国。日本参议院议员大野元裕</w:t>
      </w:r>
      <w:r w:rsidRPr="006C5DE5">
        <w:rPr>
          <w:rFonts w:hint="eastAsia"/>
        </w:rPr>
        <w:t>20</w:t>
      </w:r>
      <w:r w:rsidRPr="006C5DE5">
        <w:rPr>
          <w:rFonts w:hint="eastAsia"/>
        </w:rPr>
        <w:t>日称，原本在中东，人们对日本是有良好印象的，并认为日本和美国不同，但是现在因为这次人质事件发生了转变。这次不论是日本政府不屈服还是接受对方条件付出赎金，都会为未来留下祸根。他说，日本的外交应当反省，首相出访时发言也应当注意存在的风险。</w:t>
      </w:r>
    </w:p>
    <w:p w14:paraId="5B6A8926" w14:textId="77777777" w:rsidR="00426BD1" w:rsidRPr="006C5DE5" w:rsidRDefault="00426BD1" w:rsidP="00426BD1">
      <w:pPr>
        <w:rPr>
          <w:rFonts w:hint="eastAsia"/>
        </w:rPr>
      </w:pPr>
      <w:r w:rsidRPr="006C5DE5">
        <w:rPr>
          <w:rFonts w:hint="eastAsia"/>
        </w:rPr>
        <w:t xml:space="preserve">　　有分析认为，这是日本转向积极介入外部纷争，成为“正常国家”付出的代价。《朝日新闻》</w:t>
      </w:r>
      <w:r w:rsidRPr="006C5DE5">
        <w:rPr>
          <w:rFonts w:hint="eastAsia"/>
        </w:rPr>
        <w:t>19</w:t>
      </w:r>
      <w:r w:rsidRPr="006C5DE5">
        <w:rPr>
          <w:rFonts w:hint="eastAsia"/>
        </w:rPr>
        <w:t>日称，日本正计划扩充位于东非吉布提的自卫队据点，使之成为日本自卫队在非洲和中东的多用途基地。若计划顺利进行，日本将拥有首个“半永久性海外基地”。报道援引多名防卫省官员的话称，日本在吉布提设立的据点将用来应对海盗以及在地区纷争或恐怖事件袭击发生时接收国内派遣的自卫队员。但该报警告称，设立海外基地将增大日本被卷入战争的可能，在海外设立半永久性基地也牵涉宪法有关规定，国会需要进行严密监视，政府也需就此进行详细解释。</w:t>
      </w:r>
    </w:p>
    <w:p w14:paraId="211C4B40" w14:textId="77777777" w:rsidR="00426BD1" w:rsidRPr="006C5DE5" w:rsidRDefault="00426BD1" w:rsidP="00426BD1">
      <w:pPr>
        <w:rPr>
          <w:rFonts w:hint="eastAsia"/>
        </w:rPr>
      </w:pPr>
      <w:r w:rsidRPr="006C5DE5">
        <w:rPr>
          <w:rFonts w:hint="eastAsia"/>
        </w:rPr>
        <w:t xml:space="preserve">　　韩国</w:t>
      </w:r>
      <w:r w:rsidRPr="006C5DE5">
        <w:rPr>
          <w:rFonts w:hint="eastAsia"/>
        </w:rPr>
        <w:t>KBS</w:t>
      </w:r>
      <w:r w:rsidRPr="006C5DE5">
        <w:rPr>
          <w:rFonts w:hint="eastAsia"/>
        </w:rPr>
        <w:t>电视台称，此次被恐怖组织要挟事件可能对日本未来的外交、安保政策产生影响，但日本不会改变积极介入外部纷争的外交方向，而这必将在日本国内引发更大争议。</w:t>
      </w:r>
    </w:p>
    <w:p w14:paraId="557FA4EC" w14:textId="77777777" w:rsidR="00426BD1" w:rsidRPr="006C5DE5" w:rsidRDefault="00426BD1" w:rsidP="00426BD1"/>
    <w:p w14:paraId="1CE6E74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61442839" w14:textId="77777777" w:rsidR="00426BD1" w:rsidRPr="006C5DE5" w:rsidRDefault="00426BD1" w:rsidP="00426BD1">
      <w:pPr>
        <w:rPr>
          <w:rFonts w:hint="eastAsia"/>
        </w:rPr>
      </w:pPr>
      <w:r w:rsidRPr="006C5DE5">
        <w:rPr>
          <w:rFonts w:hint="eastAsia"/>
        </w:rPr>
        <w:t>俄外长回应俄军“入侵”乌克兰：先拿出证据来</w:t>
      </w:r>
    </w:p>
    <w:p w14:paraId="0EC7F5D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17:32 </w:t>
      </w:r>
      <w:r w:rsidRPr="006C5DE5">
        <w:rPr>
          <w:rFonts w:hint="eastAsia"/>
        </w:rPr>
        <w:t>中国新闻网</w:t>
      </w:r>
      <w:r w:rsidRPr="006C5DE5">
        <w:rPr>
          <w:rFonts w:hint="eastAsia"/>
        </w:rPr>
        <w:t xml:space="preserve"> </w:t>
      </w:r>
    </w:p>
    <w:p w14:paraId="282EF87F"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 xml:space="preserve"> </w:t>
      </w:r>
      <w:r w:rsidRPr="006C5DE5">
        <w:rPr>
          <w:rFonts w:hint="eastAsia"/>
        </w:rPr>
        <w:t>据俄媒报道，俄罗斯外长拉夫罗夫的年度记者会于</w:t>
      </w:r>
      <w:r w:rsidRPr="006C5DE5">
        <w:rPr>
          <w:rFonts w:hint="eastAsia"/>
        </w:rPr>
        <w:t>21</w:t>
      </w:r>
      <w:r w:rsidRPr="006C5DE5">
        <w:rPr>
          <w:rFonts w:hint="eastAsia"/>
        </w:rPr>
        <w:t>日在俄外交部会议厅正式召开，他就</w:t>
      </w:r>
      <w:r w:rsidRPr="006C5DE5">
        <w:rPr>
          <w:rFonts w:hint="eastAsia"/>
        </w:rPr>
        <w:t>2014</w:t>
      </w:r>
      <w:r w:rsidRPr="006C5DE5">
        <w:rPr>
          <w:rFonts w:hint="eastAsia"/>
        </w:rPr>
        <w:t>年俄罗斯的外交做总结，并回答记者提问。在谈及有关“俄出兵乌克兰”一事时，拉夫罗夫表示，“指责前要先出示证据”。</w:t>
      </w:r>
    </w:p>
    <w:p w14:paraId="2CFFED3D" w14:textId="77777777" w:rsidR="00426BD1" w:rsidRPr="006C5DE5" w:rsidRDefault="00426BD1" w:rsidP="00426BD1"/>
    <w:p w14:paraId="713D137A" w14:textId="77777777" w:rsidR="00426BD1" w:rsidRPr="006C5DE5" w:rsidRDefault="00426BD1" w:rsidP="00426BD1">
      <w:pPr>
        <w:rPr>
          <w:rFonts w:hint="eastAsia"/>
        </w:rPr>
      </w:pPr>
      <w:r w:rsidRPr="006C5DE5">
        <w:rPr>
          <w:rFonts w:hint="eastAsia"/>
        </w:rPr>
        <w:t xml:space="preserve">　　拉夫罗夫表示，那些指责俄罗斯向乌克兰派遣部队和武器的人首先应该找到证明这些活动的证据。</w:t>
      </w:r>
    </w:p>
    <w:p w14:paraId="4F2112C0" w14:textId="77777777" w:rsidR="00426BD1" w:rsidRPr="006C5DE5" w:rsidRDefault="00426BD1" w:rsidP="00426BD1"/>
    <w:p w14:paraId="42D92B16" w14:textId="77777777" w:rsidR="00426BD1" w:rsidRPr="006C5DE5" w:rsidRDefault="00426BD1" w:rsidP="00426BD1">
      <w:pPr>
        <w:rPr>
          <w:rFonts w:hint="eastAsia"/>
        </w:rPr>
      </w:pPr>
      <w:r w:rsidRPr="006C5DE5">
        <w:rPr>
          <w:rFonts w:hint="eastAsia"/>
        </w:rPr>
        <w:t xml:space="preserve">　　“关于俄罗斯向乌克兰派遣部队和武器的说法我听到很多次了，我只说一点，如果你们这样确定，那么先把证据拿出来。没有人能够或者想给我们看事实。”</w:t>
      </w:r>
    </w:p>
    <w:p w14:paraId="2056D4F1" w14:textId="77777777" w:rsidR="00426BD1" w:rsidRPr="006C5DE5" w:rsidRDefault="00426BD1" w:rsidP="00426BD1">
      <w:pPr>
        <w:rPr>
          <w:rFonts w:hint="eastAsia"/>
        </w:rPr>
      </w:pPr>
      <w:r w:rsidRPr="006C5DE5">
        <w:rPr>
          <w:rFonts w:hint="eastAsia"/>
        </w:rPr>
        <w:t xml:space="preserve">　　“我们的伙伴，无论是乌克兰还是美国都没有办法出示证据，就像</w:t>
      </w:r>
      <w:r w:rsidRPr="006C5DE5">
        <w:rPr>
          <w:rFonts w:hint="eastAsia"/>
        </w:rPr>
        <w:t>2014</w:t>
      </w:r>
      <w:r w:rsidRPr="006C5DE5">
        <w:rPr>
          <w:rFonts w:hint="eastAsia"/>
        </w:rPr>
        <w:t>年</w:t>
      </w:r>
      <w:r w:rsidRPr="006C5DE5">
        <w:rPr>
          <w:rFonts w:hint="eastAsia"/>
        </w:rPr>
        <w:t>7</w:t>
      </w:r>
      <w:r w:rsidRPr="006C5DE5">
        <w:rPr>
          <w:rFonts w:hint="eastAsia"/>
        </w:rPr>
        <w:t>月发生的马航客机坠机事件一样。”</w:t>
      </w:r>
    </w:p>
    <w:p w14:paraId="3E33F53F" w14:textId="77777777" w:rsidR="00426BD1" w:rsidRPr="006C5DE5" w:rsidRDefault="00426BD1" w:rsidP="00426BD1"/>
    <w:p w14:paraId="6A54479A" w14:textId="77777777" w:rsidR="00426BD1" w:rsidRPr="006C5DE5" w:rsidRDefault="00426BD1" w:rsidP="00426BD1">
      <w:pPr>
        <w:rPr>
          <w:rFonts w:hint="eastAsia"/>
        </w:rPr>
      </w:pPr>
      <w:r w:rsidRPr="006C5DE5">
        <w:rPr>
          <w:rFonts w:hint="eastAsia"/>
        </w:rPr>
        <w:t xml:space="preserve">　　乌克兰总理亚采纽克</w:t>
      </w:r>
      <w:r w:rsidRPr="006C5DE5">
        <w:rPr>
          <w:rFonts w:hint="eastAsia"/>
        </w:rPr>
        <w:t>19</w:t>
      </w:r>
      <w:r w:rsidRPr="006C5DE5">
        <w:rPr>
          <w:rFonts w:hint="eastAsia"/>
        </w:rPr>
        <w:t>日再次声称遭到“俄军入侵”。乌军方甚至宣称，在顿巴斯地区有</w:t>
      </w:r>
      <w:r w:rsidRPr="006C5DE5">
        <w:rPr>
          <w:rFonts w:hint="eastAsia"/>
        </w:rPr>
        <w:t>8500</w:t>
      </w:r>
      <w:r w:rsidRPr="006C5DE5">
        <w:rPr>
          <w:rFonts w:hint="eastAsia"/>
        </w:rPr>
        <w:t>多名俄军人。这种说法遭到俄方否认。</w:t>
      </w:r>
    </w:p>
    <w:p w14:paraId="3E4BD75B" w14:textId="77777777" w:rsidR="00426BD1" w:rsidRPr="006C5DE5" w:rsidRDefault="00426BD1" w:rsidP="00426BD1">
      <w:pPr>
        <w:rPr>
          <w:rFonts w:hint="eastAsia"/>
        </w:rPr>
      </w:pPr>
      <w:r w:rsidRPr="006C5DE5">
        <w:rPr>
          <w:rFonts w:hint="eastAsia"/>
        </w:rPr>
        <w:t xml:space="preserve">　　据乌克兰国家通讯社</w:t>
      </w:r>
      <w:r w:rsidRPr="006C5DE5">
        <w:rPr>
          <w:rFonts w:hint="eastAsia"/>
        </w:rPr>
        <w:t>20</w:t>
      </w:r>
      <w:r w:rsidRPr="006C5DE5">
        <w:rPr>
          <w:rFonts w:hint="eastAsia"/>
        </w:rPr>
        <w:t>日报道，乌东部城市顿涅茨克一个区出现“恐怖分子”的火炮战斗群；而顿涅茨克另一个区还有“俄罗斯恐怖势力”的另一个装甲群，包括</w:t>
      </w:r>
      <w:r w:rsidRPr="006C5DE5">
        <w:rPr>
          <w:rFonts w:hint="eastAsia"/>
        </w:rPr>
        <w:t>6</w:t>
      </w:r>
      <w:r w:rsidRPr="006C5DE5">
        <w:rPr>
          <w:rFonts w:hint="eastAsia"/>
        </w:rPr>
        <w:t>辆装甲车和</w:t>
      </w:r>
      <w:r w:rsidRPr="006C5DE5">
        <w:rPr>
          <w:rFonts w:hint="eastAsia"/>
        </w:rPr>
        <w:t>4</w:t>
      </w:r>
      <w:r w:rsidRPr="006C5DE5">
        <w:rPr>
          <w:rFonts w:hint="eastAsia"/>
        </w:rPr>
        <w:t>辆坦克。</w:t>
      </w:r>
    </w:p>
    <w:p w14:paraId="7E9193EC" w14:textId="77777777" w:rsidR="00426BD1" w:rsidRPr="006C5DE5" w:rsidRDefault="00426BD1" w:rsidP="00426BD1">
      <w:pPr>
        <w:rPr>
          <w:rFonts w:hint="eastAsia"/>
        </w:rPr>
      </w:pPr>
      <w:r w:rsidRPr="006C5DE5">
        <w:rPr>
          <w:rFonts w:hint="eastAsia"/>
        </w:rPr>
        <w:t xml:space="preserve">　　</w:t>
      </w:r>
      <w:r w:rsidRPr="006C5DE5">
        <w:rPr>
          <w:rFonts w:hint="eastAsia"/>
        </w:rPr>
        <w:t>19</w:t>
      </w:r>
      <w:r w:rsidRPr="006C5DE5">
        <w:rPr>
          <w:rFonts w:hint="eastAsia"/>
        </w:rPr>
        <w:t>日，乌总理亚采纽克与波兰总理会晤后表示：“乌军情报部门确认，俄罗斯向乌克兰派了军人和军事装备”。他称，有坦克、“冰雹”式多管火箭炮系统、“山毛榉”防空导弹及无线电对抗设备，而无线电对抗设备在顿涅茨克市场是没有售卖的，只有俄国防部拥有这种装备。</w:t>
      </w:r>
    </w:p>
    <w:p w14:paraId="31E4CB15" w14:textId="77777777" w:rsidR="00426BD1" w:rsidRPr="006C5DE5" w:rsidRDefault="00426BD1" w:rsidP="00426BD1"/>
    <w:p w14:paraId="314FB25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59792837" w14:textId="77777777" w:rsidR="00426BD1" w:rsidRPr="006C5DE5" w:rsidRDefault="00426BD1" w:rsidP="00426BD1">
      <w:pPr>
        <w:rPr>
          <w:rFonts w:hint="eastAsia"/>
        </w:rPr>
      </w:pPr>
      <w:r w:rsidRPr="006C5DE5">
        <w:rPr>
          <w:rFonts w:hint="eastAsia"/>
        </w:rPr>
        <w:t>斯里兰卡高官</w:t>
      </w:r>
      <w:r w:rsidRPr="006C5DE5">
        <w:rPr>
          <w:rFonts w:hint="eastAsia"/>
        </w:rPr>
        <w:t>:</w:t>
      </w:r>
      <w:r w:rsidRPr="006C5DE5">
        <w:rPr>
          <w:rFonts w:hint="eastAsia"/>
        </w:rPr>
        <w:t>不会中止中国及其他国家在建项目</w:t>
      </w:r>
    </w:p>
    <w:p w14:paraId="1808AECF"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04:26 </w:t>
      </w:r>
      <w:r w:rsidRPr="006C5DE5">
        <w:rPr>
          <w:rFonts w:hint="eastAsia"/>
        </w:rPr>
        <w:t>环球时报</w:t>
      </w:r>
    </w:p>
    <w:p w14:paraId="2026F319" w14:textId="77777777" w:rsidR="00426BD1" w:rsidRPr="006C5DE5" w:rsidRDefault="00426BD1" w:rsidP="00426BD1">
      <w:pPr>
        <w:rPr>
          <w:rFonts w:hint="eastAsia"/>
        </w:rPr>
      </w:pPr>
      <w:r w:rsidRPr="006C5DE5">
        <w:rPr>
          <w:rFonts w:hint="eastAsia"/>
        </w:rPr>
        <w:t xml:space="preserve">　　【环球时报驻印度特约记者</w:t>
      </w:r>
      <w:r w:rsidRPr="006C5DE5">
        <w:rPr>
          <w:rFonts w:hint="eastAsia"/>
        </w:rPr>
        <w:t xml:space="preserve"> </w:t>
      </w:r>
      <w:r w:rsidRPr="006C5DE5">
        <w:rPr>
          <w:rFonts w:hint="eastAsia"/>
        </w:rPr>
        <w:t>陈晨</w:t>
      </w:r>
      <w:r w:rsidRPr="006C5DE5">
        <w:rPr>
          <w:rFonts w:hint="eastAsia"/>
        </w:rPr>
        <w:t xml:space="preserve">  </w:t>
      </w:r>
      <w:r w:rsidRPr="006C5DE5">
        <w:rPr>
          <w:rFonts w:hint="eastAsia"/>
        </w:rPr>
        <w:t>环球时报记者</w:t>
      </w:r>
      <w:r w:rsidRPr="006C5DE5">
        <w:rPr>
          <w:rFonts w:hint="eastAsia"/>
        </w:rPr>
        <w:t xml:space="preserve"> </w:t>
      </w:r>
      <w:r w:rsidRPr="006C5DE5">
        <w:rPr>
          <w:rFonts w:hint="eastAsia"/>
        </w:rPr>
        <w:t>王跃西】斯里兰卡《每日新闻》</w:t>
      </w:r>
      <w:r w:rsidRPr="006C5DE5">
        <w:rPr>
          <w:rFonts w:hint="eastAsia"/>
        </w:rPr>
        <w:t>21</w:t>
      </w:r>
      <w:r w:rsidRPr="006C5DE5">
        <w:rPr>
          <w:rFonts w:hint="eastAsia"/>
        </w:rPr>
        <w:t>日报道称，斯里兰卡新政府的公路和投资促进部部长卡比尔·哈希姆以及该部副部长艾然·维克利马拉特恩说，斯里兰卡不会中止和中国以及其他国家正在进行中的发展项目。</w:t>
      </w:r>
    </w:p>
    <w:p w14:paraId="1148CCE4" w14:textId="77777777" w:rsidR="00426BD1" w:rsidRPr="006C5DE5" w:rsidRDefault="00426BD1" w:rsidP="00426BD1">
      <w:pPr>
        <w:rPr>
          <w:rFonts w:hint="eastAsia"/>
        </w:rPr>
      </w:pPr>
      <w:r w:rsidRPr="006C5DE5">
        <w:rPr>
          <w:rFonts w:hint="eastAsia"/>
        </w:rPr>
        <w:t xml:space="preserve">　　报道称，中国驻斯里兰卡大使吴江浩</w:t>
      </w:r>
      <w:r w:rsidRPr="006C5DE5">
        <w:rPr>
          <w:rFonts w:hint="eastAsia"/>
        </w:rPr>
        <w:t>20</w:t>
      </w:r>
      <w:r w:rsidRPr="006C5DE5">
        <w:rPr>
          <w:rFonts w:hint="eastAsia"/>
        </w:rPr>
        <w:t>日访问该国投资委员会，上述两名部长对吴江浩说，他们不会偏袒或不尊重任何国家。中国现在是个快速发展中的国家，斯里兰卡与中国做生意能获得高额经济回报。这两位官员表示，“也会密切关注一些项目给斯里兰卡带来的负面环境和文化影响”。</w:t>
      </w:r>
    </w:p>
    <w:p w14:paraId="30E91342" w14:textId="77777777" w:rsidR="00426BD1" w:rsidRPr="006C5DE5" w:rsidRDefault="00426BD1" w:rsidP="00426BD1">
      <w:pPr>
        <w:rPr>
          <w:rFonts w:hint="eastAsia"/>
        </w:rPr>
      </w:pPr>
      <w:r w:rsidRPr="006C5DE5">
        <w:rPr>
          <w:rFonts w:hint="eastAsia"/>
        </w:rPr>
        <w:t xml:space="preserve">　　哈希姆说：“现实是，我们必须在亚洲地区努力，而印度和中国是我们两个重要伙伴。我们将会与这些国家密切合作。”据他透露，斯里兰卡将与中国和印度分别讨论自由贸易区协定。</w:t>
      </w:r>
    </w:p>
    <w:p w14:paraId="789488F0" w14:textId="77777777" w:rsidR="00426BD1" w:rsidRPr="006C5DE5" w:rsidRDefault="00426BD1" w:rsidP="00426BD1">
      <w:pPr>
        <w:rPr>
          <w:rFonts w:hint="eastAsia"/>
        </w:rPr>
      </w:pPr>
      <w:r w:rsidRPr="006C5DE5">
        <w:rPr>
          <w:rFonts w:hint="eastAsia"/>
        </w:rPr>
        <w:t xml:space="preserve">　　上海国际问题研究院亚太中心主任赵干城</w:t>
      </w:r>
      <w:r w:rsidRPr="006C5DE5">
        <w:rPr>
          <w:rFonts w:hint="eastAsia"/>
        </w:rPr>
        <w:t>21</w:t>
      </w:r>
      <w:r w:rsidRPr="006C5DE5">
        <w:rPr>
          <w:rFonts w:hint="eastAsia"/>
        </w:rPr>
        <w:t>日对《环球时报》记者说，西方过去并不怎么关心斯里兰卡，现在西方关心与中斯合作程度加强有关。中国提出海上丝绸之路战略，斯里兰卡是其中一个重要节点，科伦坡港口等是通往印度洋的重要港口。西方炒作斯政府换届主要是从战略安全态势给予关注。中斯未来发展不会脱离两国深厚的历史基础，上世纪五六十年代，两国就结下深厚友谊，斯里兰卡首都科伦坡的标志性建筑都是中国帮忙建设的，而且斯里兰卡历代领导人都与中国有密切往来。可以说，斯里兰卡了解中国。</w:t>
      </w:r>
    </w:p>
    <w:p w14:paraId="755667B4" w14:textId="77777777" w:rsidR="00426BD1" w:rsidRPr="006C5DE5" w:rsidRDefault="00426BD1" w:rsidP="00426BD1"/>
    <w:p w14:paraId="0ED562C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2B3BF012" w14:textId="77777777" w:rsidR="00426BD1" w:rsidRPr="006C5DE5" w:rsidRDefault="00426BD1" w:rsidP="00426BD1">
      <w:pPr>
        <w:rPr>
          <w:rFonts w:hint="eastAsia"/>
        </w:rPr>
      </w:pPr>
      <w:r w:rsidRPr="006C5DE5">
        <w:rPr>
          <w:rFonts w:hint="eastAsia"/>
        </w:rPr>
        <w:t>叙利亚中部城市居民区遭汽车炸弹袭击</w:t>
      </w:r>
      <w:r w:rsidRPr="006C5DE5">
        <w:rPr>
          <w:rFonts w:hint="eastAsia"/>
        </w:rPr>
        <w:t>40</w:t>
      </w:r>
      <w:r w:rsidRPr="006C5DE5">
        <w:rPr>
          <w:rFonts w:hint="eastAsia"/>
        </w:rPr>
        <w:t>人死伤</w:t>
      </w:r>
    </w:p>
    <w:p w14:paraId="3575B2B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23:50 </w:t>
      </w:r>
      <w:r w:rsidRPr="006C5DE5">
        <w:rPr>
          <w:rFonts w:hint="eastAsia"/>
        </w:rPr>
        <w:t>新华网</w:t>
      </w:r>
    </w:p>
    <w:p w14:paraId="7F55D797" w14:textId="77777777" w:rsidR="00426BD1" w:rsidRPr="006C5DE5" w:rsidRDefault="00426BD1" w:rsidP="00426BD1">
      <w:pPr>
        <w:rPr>
          <w:rFonts w:hint="eastAsia"/>
        </w:rPr>
      </w:pPr>
      <w:r w:rsidRPr="006C5DE5">
        <w:rPr>
          <w:rFonts w:hint="eastAsia"/>
        </w:rPr>
        <w:t xml:space="preserve">　　新华网大马士革</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w:t>
      </w:r>
      <w:r w:rsidRPr="006C5DE5">
        <w:rPr>
          <w:rFonts w:hint="eastAsia"/>
        </w:rPr>
        <w:t>记者杨臻</w:t>
      </w:r>
      <w:r w:rsidRPr="006C5DE5">
        <w:rPr>
          <w:rFonts w:hint="eastAsia"/>
        </w:rPr>
        <w:t xml:space="preserve"> </w:t>
      </w:r>
      <w:r w:rsidRPr="006C5DE5">
        <w:rPr>
          <w:rFonts w:hint="eastAsia"/>
        </w:rPr>
        <w:t>刘阳</w:t>
      </w:r>
      <w:r w:rsidRPr="006C5DE5">
        <w:rPr>
          <w:rFonts w:hint="eastAsia"/>
        </w:rPr>
        <w:t xml:space="preserve">) </w:t>
      </w:r>
      <w:r w:rsidRPr="006C5DE5">
        <w:rPr>
          <w:rFonts w:hint="eastAsia"/>
        </w:rPr>
        <w:t>叙利亚中部霍姆斯省省会霍姆斯市中心</w:t>
      </w:r>
      <w:r w:rsidRPr="006C5DE5">
        <w:rPr>
          <w:rFonts w:hint="eastAsia"/>
        </w:rPr>
        <w:t>21</w:t>
      </w:r>
      <w:r w:rsidRPr="006C5DE5">
        <w:rPr>
          <w:rFonts w:hint="eastAsia"/>
        </w:rPr>
        <w:t>日发生一起汽车炸弹袭击事件，造成至少</w:t>
      </w:r>
      <w:r w:rsidRPr="006C5DE5">
        <w:rPr>
          <w:rFonts w:hint="eastAsia"/>
        </w:rPr>
        <w:t>5</w:t>
      </w:r>
      <w:r w:rsidRPr="006C5DE5">
        <w:rPr>
          <w:rFonts w:hint="eastAsia"/>
        </w:rPr>
        <w:t>人死亡、</w:t>
      </w:r>
      <w:r w:rsidRPr="006C5DE5">
        <w:rPr>
          <w:rFonts w:hint="eastAsia"/>
        </w:rPr>
        <w:t>35</w:t>
      </w:r>
      <w:r w:rsidRPr="006C5DE5">
        <w:rPr>
          <w:rFonts w:hint="eastAsia"/>
        </w:rPr>
        <w:t>人受伤。</w:t>
      </w:r>
    </w:p>
    <w:p w14:paraId="1B3CB624" w14:textId="77777777" w:rsidR="00426BD1" w:rsidRPr="006C5DE5" w:rsidRDefault="00426BD1" w:rsidP="00426BD1"/>
    <w:p w14:paraId="03244758" w14:textId="77777777" w:rsidR="00426BD1" w:rsidRPr="006C5DE5" w:rsidRDefault="00426BD1" w:rsidP="00426BD1">
      <w:pPr>
        <w:rPr>
          <w:rFonts w:hint="eastAsia"/>
        </w:rPr>
      </w:pPr>
      <w:r w:rsidRPr="006C5DE5">
        <w:rPr>
          <w:rFonts w:hint="eastAsia"/>
        </w:rPr>
        <w:t xml:space="preserve">　　据叙利亚通讯社报道，一辆载有爆炸物的汽车停在霍姆斯市中心伊克立马区后被远程引爆，死者均为平民。另据叙利亚新闻台画面显示，袭击现场周围建筑、车辆遭到严重损坏。袭击事件发生后，叙政府军立即封锁了现场。</w:t>
      </w:r>
    </w:p>
    <w:p w14:paraId="21D19A4A" w14:textId="77777777" w:rsidR="00426BD1" w:rsidRPr="006C5DE5" w:rsidRDefault="00426BD1" w:rsidP="00426BD1">
      <w:pPr>
        <w:rPr>
          <w:rFonts w:hint="eastAsia"/>
        </w:rPr>
      </w:pPr>
      <w:r w:rsidRPr="006C5DE5">
        <w:rPr>
          <w:rFonts w:hint="eastAsia"/>
        </w:rPr>
        <w:t xml:space="preserve">　　伊克立马区是阿拉维派穆斯林聚居区，居民多为政府支持者，该地区目前由叙利亚政府军控制。去年</w:t>
      </w:r>
      <w:r w:rsidRPr="006C5DE5">
        <w:rPr>
          <w:rFonts w:hint="eastAsia"/>
        </w:rPr>
        <w:t>10</w:t>
      </w:r>
      <w:r w:rsidRPr="006C5DE5">
        <w:rPr>
          <w:rFonts w:hint="eastAsia"/>
        </w:rPr>
        <w:t>月</w:t>
      </w:r>
      <w:r w:rsidRPr="006C5DE5">
        <w:rPr>
          <w:rFonts w:hint="eastAsia"/>
        </w:rPr>
        <w:t>1</w:t>
      </w:r>
      <w:r w:rsidRPr="006C5DE5">
        <w:rPr>
          <w:rFonts w:hint="eastAsia"/>
        </w:rPr>
        <w:t>日，该地区的两所学校在同一天分别遭到两起袭击，造成</w:t>
      </w:r>
      <w:r w:rsidRPr="006C5DE5">
        <w:rPr>
          <w:rFonts w:hint="eastAsia"/>
        </w:rPr>
        <w:t>32</w:t>
      </w:r>
      <w:r w:rsidRPr="006C5DE5">
        <w:rPr>
          <w:rFonts w:hint="eastAsia"/>
        </w:rPr>
        <w:t>人死亡、</w:t>
      </w:r>
      <w:r w:rsidRPr="006C5DE5">
        <w:rPr>
          <w:rFonts w:hint="eastAsia"/>
        </w:rPr>
        <w:t>115</w:t>
      </w:r>
      <w:r w:rsidRPr="006C5DE5">
        <w:rPr>
          <w:rFonts w:hint="eastAsia"/>
        </w:rPr>
        <w:t>人受伤，其中多为学生。</w:t>
      </w:r>
    </w:p>
    <w:p w14:paraId="0118DFE2" w14:textId="77777777" w:rsidR="00426BD1" w:rsidRPr="006C5DE5" w:rsidRDefault="00426BD1" w:rsidP="00426BD1">
      <w:pPr>
        <w:rPr>
          <w:rFonts w:hint="eastAsia"/>
        </w:rPr>
      </w:pPr>
      <w:r w:rsidRPr="006C5DE5">
        <w:rPr>
          <w:rFonts w:hint="eastAsia"/>
        </w:rPr>
        <w:t xml:space="preserve">　　据联合国统计，持续近</w:t>
      </w:r>
      <w:r w:rsidRPr="006C5DE5">
        <w:rPr>
          <w:rFonts w:hint="eastAsia"/>
        </w:rPr>
        <w:t>4</w:t>
      </w:r>
      <w:r w:rsidRPr="006C5DE5">
        <w:rPr>
          <w:rFonts w:hint="eastAsia"/>
        </w:rPr>
        <w:t>年的叙利亚冲突已导致</w:t>
      </w:r>
      <w:r w:rsidRPr="006C5DE5">
        <w:rPr>
          <w:rFonts w:hint="eastAsia"/>
        </w:rPr>
        <w:t>19</w:t>
      </w:r>
      <w:r w:rsidRPr="006C5DE5">
        <w:rPr>
          <w:rFonts w:hint="eastAsia"/>
        </w:rPr>
        <w:t>万多人死亡，邻国共有</w:t>
      </w:r>
      <w:r w:rsidRPr="006C5DE5">
        <w:rPr>
          <w:rFonts w:hint="eastAsia"/>
        </w:rPr>
        <w:t>300</w:t>
      </w:r>
      <w:r w:rsidRPr="006C5DE5">
        <w:rPr>
          <w:rFonts w:hint="eastAsia"/>
        </w:rPr>
        <w:t>多万名注册的叙利亚难民。在叙境内，数百万人缺乏食品和药品，近</w:t>
      </w:r>
      <w:r w:rsidRPr="006C5DE5">
        <w:rPr>
          <w:rFonts w:hint="eastAsia"/>
        </w:rPr>
        <w:t>300</w:t>
      </w:r>
      <w:r w:rsidRPr="006C5DE5">
        <w:rPr>
          <w:rFonts w:hint="eastAsia"/>
        </w:rPr>
        <w:t>万名叙利亚儿童无法上学，</w:t>
      </w:r>
      <w:r w:rsidRPr="006C5DE5">
        <w:rPr>
          <w:rFonts w:hint="eastAsia"/>
        </w:rPr>
        <w:t>1100</w:t>
      </w:r>
      <w:r w:rsidRPr="006C5DE5">
        <w:rPr>
          <w:rFonts w:hint="eastAsia"/>
        </w:rPr>
        <w:t>万人急需援助。</w:t>
      </w:r>
    </w:p>
    <w:p w14:paraId="325180CC" w14:textId="77777777" w:rsidR="00426BD1" w:rsidRPr="006C5DE5" w:rsidRDefault="00426BD1" w:rsidP="00426BD1"/>
    <w:p w14:paraId="7BC6E59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18625172" w14:textId="77777777" w:rsidR="00426BD1" w:rsidRPr="006C5DE5" w:rsidRDefault="00426BD1" w:rsidP="00426BD1">
      <w:pPr>
        <w:rPr>
          <w:rFonts w:hint="eastAsia"/>
        </w:rPr>
      </w:pPr>
      <w:r w:rsidRPr="006C5DE5">
        <w:rPr>
          <w:rFonts w:hint="eastAsia"/>
        </w:rPr>
        <w:t>IS</w:t>
      </w:r>
      <w:r w:rsidRPr="006C5DE5">
        <w:rPr>
          <w:rFonts w:hint="eastAsia"/>
        </w:rPr>
        <w:t>欲在中亚开辟“第二战线”</w:t>
      </w:r>
      <w:r w:rsidRPr="006C5DE5">
        <w:rPr>
          <w:rFonts w:hint="eastAsia"/>
        </w:rPr>
        <w:t xml:space="preserve"> </w:t>
      </w:r>
      <w:r w:rsidRPr="006C5DE5">
        <w:rPr>
          <w:rFonts w:hint="eastAsia"/>
        </w:rPr>
        <w:t>恐怖威胁直逼中国</w:t>
      </w:r>
    </w:p>
    <w:p w14:paraId="0EDB493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07:52  </w:t>
      </w:r>
      <w:r w:rsidRPr="006C5DE5">
        <w:rPr>
          <w:rFonts w:hint="eastAsia"/>
        </w:rPr>
        <w:t>环球时报</w:t>
      </w:r>
      <w:r w:rsidRPr="006C5DE5">
        <w:rPr>
          <w:rFonts w:hint="eastAsia"/>
        </w:rPr>
        <w:t xml:space="preserve"> </w:t>
      </w:r>
    </w:p>
    <w:p w14:paraId="0D94DC23" w14:textId="77777777" w:rsidR="00426BD1" w:rsidRPr="006C5DE5" w:rsidRDefault="00426BD1" w:rsidP="00426BD1">
      <w:pPr>
        <w:rPr>
          <w:rFonts w:hint="eastAsia"/>
        </w:rPr>
      </w:pPr>
      <w:r w:rsidRPr="006C5DE5">
        <w:rPr>
          <w:rFonts w:hint="eastAsia"/>
        </w:rPr>
        <w:t xml:space="preserve">　　在中东地区兴风作浪的“伊斯兰国”</w:t>
      </w:r>
      <w:r w:rsidRPr="006C5DE5">
        <w:rPr>
          <w:rFonts w:hint="eastAsia"/>
        </w:rPr>
        <w:t>(IS)</w:t>
      </w:r>
      <w:r w:rsidRPr="006C5DE5">
        <w:rPr>
          <w:rFonts w:hint="eastAsia"/>
        </w:rPr>
        <w:t>最近盯上了中亚。有消息称，</w:t>
      </w:r>
      <w:r w:rsidRPr="006C5DE5">
        <w:rPr>
          <w:rFonts w:hint="eastAsia"/>
        </w:rPr>
        <w:t>IS</w:t>
      </w:r>
      <w:r w:rsidRPr="006C5DE5">
        <w:rPr>
          <w:rFonts w:hint="eastAsia"/>
        </w:rPr>
        <w:t>头目已决定拨款</w:t>
      </w:r>
      <w:r w:rsidRPr="006C5DE5">
        <w:rPr>
          <w:rFonts w:hint="eastAsia"/>
        </w:rPr>
        <w:t>7000</w:t>
      </w:r>
      <w:r w:rsidRPr="006C5DE5">
        <w:rPr>
          <w:rFonts w:hint="eastAsia"/>
        </w:rPr>
        <w:t>万美元在中亚开辟“第二战线”。</w:t>
      </w:r>
    </w:p>
    <w:p w14:paraId="22CDE8AF" w14:textId="77777777" w:rsidR="00426BD1" w:rsidRPr="006C5DE5" w:rsidRDefault="00426BD1" w:rsidP="00426BD1"/>
    <w:p w14:paraId="50643D5E" w14:textId="77777777" w:rsidR="00426BD1" w:rsidRPr="006C5DE5" w:rsidRDefault="00426BD1" w:rsidP="00426BD1">
      <w:pPr>
        <w:rPr>
          <w:rFonts w:hint="eastAsia"/>
        </w:rPr>
      </w:pPr>
      <w:r w:rsidRPr="006C5DE5">
        <w:rPr>
          <w:rFonts w:hint="eastAsia"/>
        </w:rPr>
        <w:t xml:space="preserve">　　俄罗斯《独立报》</w:t>
      </w:r>
      <w:r w:rsidRPr="006C5DE5">
        <w:rPr>
          <w:rFonts w:hint="eastAsia"/>
        </w:rPr>
        <w:t>21</w:t>
      </w:r>
      <w:r w:rsidRPr="006C5DE5">
        <w:rPr>
          <w:rFonts w:hint="eastAsia"/>
        </w:rPr>
        <w:t>日以“</w:t>
      </w:r>
      <w:r w:rsidRPr="006C5DE5">
        <w:rPr>
          <w:rFonts w:hint="eastAsia"/>
        </w:rPr>
        <w:t>IS</w:t>
      </w:r>
      <w:r w:rsidRPr="006C5DE5">
        <w:rPr>
          <w:rFonts w:hint="eastAsia"/>
        </w:rPr>
        <w:t>计划在中亚开辟第二条战线”为题报道称，针对</w:t>
      </w:r>
      <w:r w:rsidRPr="006C5DE5">
        <w:rPr>
          <w:rFonts w:hint="eastAsia"/>
        </w:rPr>
        <w:t>IS</w:t>
      </w:r>
      <w:r w:rsidRPr="006C5DE5">
        <w:rPr>
          <w:rFonts w:hint="eastAsia"/>
        </w:rPr>
        <w:t>在中亚地区活动日益猖獗的严峻形势，哈萨克斯坦总统纳扎尔巴耶夫</w:t>
      </w:r>
      <w:r w:rsidRPr="006C5DE5">
        <w:rPr>
          <w:rFonts w:hint="eastAsia"/>
        </w:rPr>
        <w:t>20</w:t>
      </w:r>
      <w:r w:rsidRPr="006C5DE5">
        <w:rPr>
          <w:rFonts w:hint="eastAsia"/>
        </w:rPr>
        <w:t>日与国家安全委员会领导人阿贝卡耶夫讨论了国家面临的恐怖主义和极端主义威胁问题，并下令加强边境控制，防止极端分子入境。吉尔吉斯斯坦“宗教、法律和政治”分析中心主任马利科夫</w:t>
      </w:r>
      <w:r w:rsidRPr="006C5DE5">
        <w:rPr>
          <w:rFonts w:hint="eastAsia"/>
        </w:rPr>
        <w:t>20</w:t>
      </w:r>
      <w:r w:rsidRPr="006C5DE5">
        <w:rPr>
          <w:rFonts w:hint="eastAsia"/>
        </w:rPr>
        <w:t>日在比什凯克新闻发布会上也表示，目前，在阿富汗和叙利亚的</w:t>
      </w:r>
      <w:r w:rsidRPr="006C5DE5">
        <w:rPr>
          <w:rFonts w:hint="eastAsia"/>
        </w:rPr>
        <w:t>IS</w:t>
      </w:r>
      <w:r w:rsidRPr="006C5DE5">
        <w:rPr>
          <w:rFonts w:hint="eastAsia"/>
        </w:rPr>
        <w:t>主要目标是搅动费尔干纳谷地、吉尔吉斯斯坦和乌兹别克斯坦南部地区的局势。</w:t>
      </w:r>
    </w:p>
    <w:p w14:paraId="3093170A" w14:textId="77777777" w:rsidR="00426BD1" w:rsidRPr="006C5DE5" w:rsidRDefault="00426BD1" w:rsidP="00426BD1"/>
    <w:p w14:paraId="15E7B6F3" w14:textId="77777777" w:rsidR="00426BD1" w:rsidRPr="006C5DE5" w:rsidRDefault="00426BD1" w:rsidP="00426BD1">
      <w:pPr>
        <w:rPr>
          <w:rFonts w:hint="eastAsia"/>
        </w:rPr>
      </w:pPr>
      <w:r w:rsidRPr="006C5DE5">
        <w:rPr>
          <w:rFonts w:hint="eastAsia"/>
        </w:rPr>
        <w:t xml:space="preserve">　　有报道称，在</w:t>
      </w:r>
      <w:r w:rsidRPr="006C5DE5">
        <w:rPr>
          <w:rFonts w:hint="eastAsia"/>
        </w:rPr>
        <w:t>IS</w:t>
      </w:r>
      <w:r w:rsidRPr="006C5DE5">
        <w:rPr>
          <w:rFonts w:hint="eastAsia"/>
        </w:rPr>
        <w:t>中有一个由来自哈萨克斯坦等中亚国家人员组成的武装组织。</w:t>
      </w:r>
      <w:r w:rsidRPr="006C5DE5">
        <w:rPr>
          <w:rFonts w:hint="eastAsia"/>
        </w:rPr>
        <w:t>IS</w:t>
      </w:r>
      <w:r w:rsidRPr="006C5DE5">
        <w:rPr>
          <w:rFonts w:hint="eastAsia"/>
        </w:rPr>
        <w:t>准备向这一武装组织提供资金，以便在中亚地区实施恐怖活动。</w:t>
      </w:r>
    </w:p>
    <w:p w14:paraId="7562335C" w14:textId="77777777" w:rsidR="00426BD1" w:rsidRPr="006C5DE5" w:rsidRDefault="00426BD1" w:rsidP="00426BD1">
      <w:pPr>
        <w:rPr>
          <w:rFonts w:hint="eastAsia"/>
        </w:rPr>
      </w:pPr>
      <w:r w:rsidRPr="006C5DE5">
        <w:rPr>
          <w:rFonts w:hint="eastAsia"/>
        </w:rPr>
        <w:t xml:space="preserve">　　据统计，目前在</w:t>
      </w:r>
      <w:r w:rsidRPr="006C5DE5">
        <w:rPr>
          <w:rFonts w:hint="eastAsia"/>
        </w:rPr>
        <w:t>IS</w:t>
      </w:r>
      <w:r w:rsidRPr="006C5DE5">
        <w:rPr>
          <w:rFonts w:hint="eastAsia"/>
        </w:rPr>
        <w:t>武装分子中有</w:t>
      </w:r>
      <w:r w:rsidRPr="006C5DE5">
        <w:rPr>
          <w:rFonts w:hint="eastAsia"/>
        </w:rPr>
        <w:t>300</w:t>
      </w:r>
      <w:r w:rsidRPr="006C5DE5">
        <w:rPr>
          <w:rFonts w:hint="eastAsia"/>
        </w:rPr>
        <w:t>多名哈萨克斯坦公民，其中一半是女性。而来自俄罗斯的有</w:t>
      </w:r>
      <w:r w:rsidRPr="006C5DE5">
        <w:rPr>
          <w:rFonts w:hint="eastAsia"/>
        </w:rPr>
        <w:t>1000</w:t>
      </w:r>
      <w:r w:rsidRPr="006C5DE5">
        <w:rPr>
          <w:rFonts w:hint="eastAsia"/>
        </w:rPr>
        <w:t>多名。这些人对各国都是严重威胁。俄罗斯跨国合作协会领导人索比亚宁表示，</w:t>
      </w:r>
      <w:r w:rsidRPr="006C5DE5">
        <w:rPr>
          <w:rFonts w:hint="eastAsia"/>
        </w:rPr>
        <w:t>IS</w:t>
      </w:r>
      <w:r w:rsidRPr="006C5DE5">
        <w:rPr>
          <w:rFonts w:hint="eastAsia"/>
        </w:rPr>
        <w:t>是由美国情报部门一手扶植起来的，其目标不仅仅是乌兹别克斯坦，还包括哈萨克斯坦和俄罗斯鞑靼及巴什基尔地区。由于美国在中亚地区的影响力日益衰落，美国及其海湾盟友正计划借</w:t>
      </w:r>
      <w:r w:rsidRPr="006C5DE5">
        <w:rPr>
          <w:rFonts w:hint="eastAsia"/>
        </w:rPr>
        <w:t>IS</w:t>
      </w:r>
      <w:r w:rsidRPr="006C5DE5">
        <w:rPr>
          <w:rFonts w:hint="eastAsia"/>
        </w:rPr>
        <w:t>之手搅乱中亚地区局势。但俄罗斯中亚及中东问题专家科尼亚泽夫则持不同看法。他认为，</w:t>
      </w:r>
      <w:r w:rsidRPr="006C5DE5">
        <w:rPr>
          <w:rFonts w:hint="eastAsia"/>
        </w:rPr>
        <w:t>IS</w:t>
      </w:r>
      <w:r w:rsidRPr="006C5DE5">
        <w:rPr>
          <w:rFonts w:hint="eastAsia"/>
        </w:rPr>
        <w:t>对中亚发动进攻的说法可能有所夸大。目前他们的重点是巩固在伊拉克和叙利亚已控制的地区。</w:t>
      </w:r>
    </w:p>
    <w:p w14:paraId="53593B45" w14:textId="77777777" w:rsidR="00426BD1" w:rsidRPr="006C5DE5" w:rsidRDefault="00426BD1" w:rsidP="00426BD1">
      <w:pPr>
        <w:rPr>
          <w:rFonts w:hint="eastAsia"/>
        </w:rPr>
      </w:pPr>
      <w:r w:rsidRPr="006C5DE5">
        <w:rPr>
          <w:rFonts w:hint="eastAsia"/>
        </w:rPr>
        <w:t xml:space="preserve">　　中亚问题专家、中国国际问题研究院研究员夏义善</w:t>
      </w:r>
      <w:r w:rsidRPr="006C5DE5">
        <w:rPr>
          <w:rFonts w:hint="eastAsia"/>
        </w:rPr>
        <w:t>21</w:t>
      </w:r>
      <w:r w:rsidRPr="006C5DE5">
        <w:rPr>
          <w:rFonts w:hint="eastAsia"/>
        </w:rPr>
        <w:t>日接受《环球时报》记者采访时说，从近期在欧洲等地发生的与</w:t>
      </w:r>
      <w:r w:rsidRPr="006C5DE5">
        <w:rPr>
          <w:rFonts w:hint="eastAsia"/>
        </w:rPr>
        <w:t>IS</w:t>
      </w:r>
      <w:r w:rsidRPr="006C5DE5">
        <w:rPr>
          <w:rFonts w:hint="eastAsia"/>
        </w:rPr>
        <w:t>相关的恐怖袭击事件可知，</w:t>
      </w:r>
      <w:r w:rsidRPr="006C5DE5">
        <w:rPr>
          <w:rFonts w:hint="eastAsia"/>
        </w:rPr>
        <w:t>IS</w:t>
      </w:r>
      <w:r w:rsidRPr="006C5DE5">
        <w:rPr>
          <w:rFonts w:hint="eastAsia"/>
        </w:rPr>
        <w:t>试图向全球扩散，因此“</w:t>
      </w:r>
      <w:r w:rsidRPr="006C5DE5">
        <w:rPr>
          <w:rFonts w:hint="eastAsia"/>
        </w:rPr>
        <w:t>IS</w:t>
      </w:r>
      <w:r w:rsidRPr="006C5DE5">
        <w:rPr>
          <w:rFonts w:hint="eastAsia"/>
        </w:rPr>
        <w:t>在中亚开辟第二战线”并非毫无可能。中亚五国是我国的近邻，是中国外部安全环境的重要组成部分。若</w:t>
      </w:r>
      <w:r w:rsidRPr="006C5DE5">
        <w:rPr>
          <w:rFonts w:hint="eastAsia"/>
        </w:rPr>
        <w:t>IS</w:t>
      </w:r>
      <w:r w:rsidRPr="006C5DE5">
        <w:rPr>
          <w:rFonts w:hint="eastAsia"/>
        </w:rPr>
        <w:t>在中亚开辟第二战线，其恐怖威胁将直逼我国边境。</w:t>
      </w:r>
    </w:p>
    <w:p w14:paraId="2143A0CF" w14:textId="77777777" w:rsidR="00426BD1" w:rsidRPr="006C5DE5" w:rsidRDefault="00426BD1" w:rsidP="00426BD1"/>
    <w:p w14:paraId="3A7CD76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626058B7" w14:textId="77777777" w:rsidR="00426BD1" w:rsidRPr="006C5DE5" w:rsidRDefault="00426BD1" w:rsidP="00426BD1">
      <w:pPr>
        <w:rPr>
          <w:rFonts w:hint="eastAsia"/>
        </w:rPr>
      </w:pPr>
      <w:r w:rsidRPr="006C5DE5">
        <w:rPr>
          <w:rFonts w:hint="eastAsia"/>
        </w:rPr>
        <w:t>也门总统与胡塞武装达成协议同意修改宪法草案</w:t>
      </w:r>
    </w:p>
    <w:p w14:paraId="25385D91"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05:35 </w:t>
      </w:r>
      <w:r w:rsidRPr="006C5DE5">
        <w:rPr>
          <w:rFonts w:hint="eastAsia"/>
        </w:rPr>
        <w:t>新华网</w:t>
      </w:r>
      <w:r w:rsidRPr="006C5DE5">
        <w:rPr>
          <w:rFonts w:hint="eastAsia"/>
        </w:rPr>
        <w:t xml:space="preserve"> </w:t>
      </w:r>
    </w:p>
    <w:p w14:paraId="7E6A4B87" w14:textId="77777777" w:rsidR="00426BD1" w:rsidRPr="006C5DE5" w:rsidRDefault="00426BD1" w:rsidP="00426BD1">
      <w:pPr>
        <w:rPr>
          <w:rFonts w:hint="eastAsia"/>
        </w:rPr>
      </w:pPr>
      <w:r w:rsidRPr="006C5DE5">
        <w:rPr>
          <w:rFonts w:hint="eastAsia"/>
        </w:rPr>
        <w:t xml:space="preserve">　　新华网萨那</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w:t>
      </w:r>
      <w:r w:rsidRPr="006C5DE5">
        <w:rPr>
          <w:rFonts w:hint="eastAsia"/>
        </w:rPr>
        <w:t>记者刘万利</w:t>
      </w:r>
      <w:r w:rsidRPr="006C5DE5">
        <w:rPr>
          <w:rFonts w:hint="eastAsia"/>
        </w:rPr>
        <w:t xml:space="preserve"> </w:t>
      </w:r>
      <w:r w:rsidRPr="006C5DE5">
        <w:rPr>
          <w:rFonts w:hint="eastAsia"/>
        </w:rPr>
        <w:t>商英侠</w:t>
      </w:r>
      <w:r w:rsidRPr="006C5DE5">
        <w:rPr>
          <w:rFonts w:hint="eastAsia"/>
        </w:rPr>
        <w:t xml:space="preserve">) </w:t>
      </w:r>
      <w:r w:rsidRPr="006C5DE5">
        <w:rPr>
          <w:rFonts w:hint="eastAsia"/>
        </w:rPr>
        <w:t>据也门官方萨巴通讯社</w:t>
      </w:r>
      <w:r w:rsidRPr="006C5DE5">
        <w:rPr>
          <w:rFonts w:hint="eastAsia"/>
        </w:rPr>
        <w:t>21</w:t>
      </w:r>
      <w:r w:rsidRPr="006C5DE5">
        <w:rPr>
          <w:rFonts w:hint="eastAsia"/>
        </w:rPr>
        <w:t>日报道，也门政府与什叶派胡塞武装组织经过谈判达成协议，以结束在首都萨那的政治危机。</w:t>
      </w:r>
    </w:p>
    <w:p w14:paraId="4EE081AA" w14:textId="77777777" w:rsidR="00426BD1" w:rsidRPr="006C5DE5" w:rsidRDefault="00426BD1" w:rsidP="00426BD1"/>
    <w:p w14:paraId="15DB27E8" w14:textId="77777777" w:rsidR="00426BD1" w:rsidRPr="006C5DE5" w:rsidRDefault="00426BD1" w:rsidP="00426BD1">
      <w:pPr>
        <w:rPr>
          <w:rFonts w:hint="eastAsia"/>
        </w:rPr>
      </w:pPr>
      <w:r w:rsidRPr="006C5DE5">
        <w:rPr>
          <w:rFonts w:hint="eastAsia"/>
        </w:rPr>
        <w:t xml:space="preserve">　　报道说，也门总统哈迪与胡塞武装组织代表在总统官邸达成协议，同意修改宪法草案以满足所有政治派别的诉求，胡塞武装组织和坚持南部地区独立的“南方运动”将获得更多内阁席位。</w:t>
      </w:r>
    </w:p>
    <w:p w14:paraId="1396BE42" w14:textId="77777777" w:rsidR="00426BD1" w:rsidRPr="006C5DE5" w:rsidRDefault="00426BD1" w:rsidP="00426BD1"/>
    <w:p w14:paraId="190DAEB0" w14:textId="77777777" w:rsidR="00426BD1" w:rsidRPr="006C5DE5" w:rsidRDefault="00426BD1" w:rsidP="00426BD1">
      <w:pPr>
        <w:rPr>
          <w:rFonts w:hint="eastAsia"/>
        </w:rPr>
      </w:pPr>
      <w:r w:rsidRPr="006C5DE5">
        <w:rPr>
          <w:rFonts w:hint="eastAsia"/>
        </w:rPr>
        <w:t xml:space="preserve">　　与此同时，胡塞武装组织同意释放总统办公室主任，撤走部署在总统官邸附近的武装人员，交还总统府以及附近的军营，拆除</w:t>
      </w:r>
      <w:r w:rsidRPr="006C5DE5">
        <w:rPr>
          <w:rFonts w:hint="eastAsia"/>
        </w:rPr>
        <w:t>19</w:t>
      </w:r>
      <w:r w:rsidRPr="006C5DE5">
        <w:rPr>
          <w:rFonts w:hint="eastAsia"/>
        </w:rPr>
        <w:t>日以来在萨那市区设立的检查站，并允许所有政府机构恢复工作。</w:t>
      </w:r>
    </w:p>
    <w:p w14:paraId="3CF35F11" w14:textId="77777777" w:rsidR="00426BD1" w:rsidRPr="006C5DE5" w:rsidRDefault="00426BD1" w:rsidP="00426BD1">
      <w:pPr>
        <w:rPr>
          <w:rFonts w:hint="eastAsia"/>
        </w:rPr>
      </w:pPr>
      <w:r w:rsidRPr="006C5DE5">
        <w:rPr>
          <w:rFonts w:hint="eastAsia"/>
        </w:rPr>
        <w:t xml:space="preserve">　　</w:t>
      </w:r>
      <w:r w:rsidRPr="006C5DE5">
        <w:rPr>
          <w:rFonts w:hint="eastAsia"/>
        </w:rPr>
        <w:t>19</w:t>
      </w:r>
      <w:r w:rsidRPr="006C5DE5">
        <w:rPr>
          <w:rFonts w:hint="eastAsia"/>
        </w:rPr>
        <w:t>日，胡塞武装组织与也门总统卫队在位于萨那南部的总统府附近发生冲突，双方激烈交火造成</w:t>
      </w:r>
      <w:r w:rsidRPr="006C5DE5">
        <w:rPr>
          <w:rFonts w:hint="eastAsia"/>
        </w:rPr>
        <w:t>9</w:t>
      </w:r>
      <w:r w:rsidRPr="006C5DE5">
        <w:rPr>
          <w:rFonts w:hint="eastAsia"/>
        </w:rPr>
        <w:t>人死亡、</w:t>
      </w:r>
      <w:r w:rsidRPr="006C5DE5">
        <w:rPr>
          <w:rFonts w:hint="eastAsia"/>
        </w:rPr>
        <w:t>79</w:t>
      </w:r>
      <w:r w:rsidRPr="006C5DE5">
        <w:rPr>
          <w:rFonts w:hint="eastAsia"/>
        </w:rPr>
        <w:t>人受伤，死伤者多为平民。</w:t>
      </w:r>
      <w:r w:rsidRPr="006C5DE5">
        <w:rPr>
          <w:rFonts w:hint="eastAsia"/>
        </w:rPr>
        <w:t>20</w:t>
      </w:r>
      <w:r w:rsidRPr="006C5DE5">
        <w:rPr>
          <w:rFonts w:hint="eastAsia"/>
        </w:rPr>
        <w:t>日，胡塞武装人员占领了萨那南部的总统府，并开始包围总统官邸和总理府等重要政府机构。</w:t>
      </w:r>
    </w:p>
    <w:p w14:paraId="5F92F3CE" w14:textId="77777777" w:rsidR="00426BD1" w:rsidRPr="006C5DE5" w:rsidRDefault="00426BD1" w:rsidP="00426BD1">
      <w:pPr>
        <w:rPr>
          <w:rFonts w:hint="eastAsia"/>
        </w:rPr>
      </w:pPr>
      <w:r w:rsidRPr="006C5DE5">
        <w:rPr>
          <w:rFonts w:hint="eastAsia"/>
        </w:rPr>
        <w:t xml:space="preserve">　　也门总统官邸位于萨那西部，出于安全原因，哈迪主要在总统官邸内办公和生活。此外，也门还有两座总统府，分别位于萨那中部和南部。</w:t>
      </w:r>
    </w:p>
    <w:p w14:paraId="239FFD81" w14:textId="77777777" w:rsidR="00426BD1" w:rsidRPr="006C5DE5" w:rsidRDefault="00426BD1" w:rsidP="00426BD1">
      <w:pPr>
        <w:rPr>
          <w:rFonts w:hint="eastAsia"/>
        </w:rPr>
      </w:pPr>
      <w:r w:rsidRPr="006C5DE5">
        <w:rPr>
          <w:rFonts w:hint="eastAsia"/>
        </w:rPr>
        <w:t xml:space="preserve">　　此次武装冲突的导火索是即将公布的新宪法草案。根据草案，也门将分为</w:t>
      </w:r>
      <w:r w:rsidRPr="006C5DE5">
        <w:rPr>
          <w:rFonts w:hint="eastAsia"/>
        </w:rPr>
        <w:t>6</w:t>
      </w:r>
      <w:r w:rsidRPr="006C5DE5">
        <w:rPr>
          <w:rFonts w:hint="eastAsia"/>
        </w:rPr>
        <w:t>个联邦州，但胡塞武装组织坚持将也门分为南北两个联邦州，并要求取得北部联邦州的控制权。</w:t>
      </w:r>
      <w:r w:rsidRPr="006C5DE5">
        <w:rPr>
          <w:rFonts w:hint="eastAsia"/>
        </w:rPr>
        <w:t>17</w:t>
      </w:r>
      <w:r w:rsidRPr="006C5DE5">
        <w:rPr>
          <w:rFonts w:hint="eastAsia"/>
        </w:rPr>
        <w:t>日，胡塞武装组织为阻止政府向全国和解对话委员会提交新宪法草案，绑架了负责此项工作的总统办公室主任艾哈迈德·本·穆巴拉克。</w:t>
      </w:r>
    </w:p>
    <w:p w14:paraId="4BCD0545" w14:textId="77777777" w:rsidR="00426BD1" w:rsidRPr="006C5DE5" w:rsidRDefault="00426BD1" w:rsidP="00426BD1">
      <w:pPr>
        <w:rPr>
          <w:rFonts w:hint="eastAsia"/>
        </w:rPr>
      </w:pPr>
      <w:r w:rsidRPr="006C5DE5">
        <w:rPr>
          <w:rFonts w:hint="eastAsia"/>
        </w:rPr>
        <w:t xml:space="preserve">　　</w:t>
      </w:r>
      <w:r w:rsidRPr="006C5DE5">
        <w:rPr>
          <w:rFonts w:hint="eastAsia"/>
        </w:rPr>
        <w:t>2011</w:t>
      </w:r>
      <w:r w:rsidRPr="006C5DE5">
        <w:rPr>
          <w:rFonts w:hint="eastAsia"/>
        </w:rPr>
        <w:t>年也门爆发动乱，前总统萨利赫被迫辞职。</w:t>
      </w:r>
      <w:r w:rsidRPr="006C5DE5">
        <w:rPr>
          <w:rFonts w:hint="eastAsia"/>
        </w:rPr>
        <w:t>2012</w:t>
      </w:r>
      <w:r w:rsidRPr="006C5DE5">
        <w:rPr>
          <w:rFonts w:hint="eastAsia"/>
        </w:rPr>
        <w:t>年</w:t>
      </w:r>
      <w:r w:rsidRPr="006C5DE5">
        <w:rPr>
          <w:rFonts w:hint="eastAsia"/>
        </w:rPr>
        <w:t>2</w:t>
      </w:r>
      <w:r w:rsidRPr="006C5DE5">
        <w:rPr>
          <w:rFonts w:hint="eastAsia"/>
        </w:rPr>
        <w:t>月，也门举行总统选举，哈迪作为唯一候选人当选新总统。</w:t>
      </w:r>
      <w:r w:rsidRPr="006C5DE5">
        <w:rPr>
          <w:rFonts w:hint="eastAsia"/>
        </w:rPr>
        <w:t>2013</w:t>
      </w:r>
      <w:r w:rsidRPr="006C5DE5">
        <w:rPr>
          <w:rFonts w:hint="eastAsia"/>
        </w:rPr>
        <w:t>年</w:t>
      </w:r>
      <w:r w:rsidRPr="006C5DE5">
        <w:rPr>
          <w:rFonts w:hint="eastAsia"/>
        </w:rPr>
        <w:t>3</w:t>
      </w:r>
      <w:r w:rsidRPr="006C5DE5">
        <w:rPr>
          <w:rFonts w:hint="eastAsia"/>
        </w:rPr>
        <w:t>月，过渡政府开始举行全国和解对话，并着手修改宪法。</w:t>
      </w:r>
      <w:r w:rsidRPr="006C5DE5">
        <w:rPr>
          <w:rFonts w:hint="eastAsia"/>
        </w:rPr>
        <w:t>2014</w:t>
      </w:r>
      <w:r w:rsidRPr="006C5DE5">
        <w:rPr>
          <w:rFonts w:hint="eastAsia"/>
        </w:rPr>
        <w:t>年</w:t>
      </w:r>
      <w:r w:rsidRPr="006C5DE5">
        <w:rPr>
          <w:rFonts w:hint="eastAsia"/>
        </w:rPr>
        <w:t>9</w:t>
      </w:r>
      <w:r w:rsidRPr="006C5DE5">
        <w:rPr>
          <w:rFonts w:hint="eastAsia"/>
        </w:rPr>
        <w:t>月，胡塞武装组织使用武力夺取了萨那的控制权，在随后的内阁改组、军队改革等问题上与也门政府摩擦不断。</w:t>
      </w:r>
    </w:p>
    <w:p w14:paraId="135005E1" w14:textId="77777777" w:rsidR="00426BD1" w:rsidRPr="006C5DE5" w:rsidRDefault="00426BD1" w:rsidP="00426BD1"/>
    <w:p w14:paraId="7FFE4C1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59BA403C" w14:textId="77777777" w:rsidR="00426BD1" w:rsidRPr="006C5DE5" w:rsidRDefault="00426BD1" w:rsidP="00426BD1">
      <w:pPr>
        <w:rPr>
          <w:rFonts w:hint="eastAsia"/>
        </w:rPr>
      </w:pPr>
      <w:r w:rsidRPr="006C5DE5">
        <w:rPr>
          <w:rFonts w:hint="eastAsia"/>
        </w:rPr>
        <w:t>乌克兰民间武装：超</w:t>
      </w:r>
      <w:r w:rsidRPr="006C5DE5">
        <w:rPr>
          <w:rFonts w:hint="eastAsia"/>
        </w:rPr>
        <w:t>120</w:t>
      </w:r>
      <w:r w:rsidRPr="006C5DE5">
        <w:rPr>
          <w:rFonts w:hint="eastAsia"/>
        </w:rPr>
        <w:t>名乌政府军在冲突中死亡</w:t>
      </w:r>
    </w:p>
    <w:p w14:paraId="593F200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21</w:t>
      </w:r>
      <w:r w:rsidRPr="006C5DE5">
        <w:rPr>
          <w:rFonts w:hint="eastAsia"/>
        </w:rPr>
        <w:t>日</w:t>
      </w:r>
      <w:r w:rsidRPr="006C5DE5">
        <w:rPr>
          <w:rFonts w:hint="eastAsia"/>
        </w:rPr>
        <w:t xml:space="preserve">14:12 </w:t>
      </w:r>
      <w:r w:rsidRPr="006C5DE5">
        <w:rPr>
          <w:rFonts w:hint="eastAsia"/>
        </w:rPr>
        <w:t>中国新闻网</w:t>
      </w:r>
    </w:p>
    <w:p w14:paraId="65BC8B66"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 xml:space="preserve"> </w:t>
      </w:r>
      <w:r w:rsidRPr="006C5DE5">
        <w:rPr>
          <w:rFonts w:hint="eastAsia"/>
        </w:rPr>
        <w:t>据俄媒</w:t>
      </w:r>
      <w:r w:rsidRPr="006C5DE5">
        <w:rPr>
          <w:rFonts w:hint="eastAsia"/>
        </w:rPr>
        <w:t>21</w:t>
      </w:r>
      <w:r w:rsidRPr="006C5DE5">
        <w:rPr>
          <w:rFonts w:hint="eastAsia"/>
        </w:rPr>
        <w:t>日报道，乌克兰顿涅茨克民间武装高级指挥官爱德华·巴苏林日前表示，在近日的乌东部冲突中，乌克兰军方损失</w:t>
      </w:r>
      <w:r w:rsidRPr="006C5DE5">
        <w:rPr>
          <w:rFonts w:hint="eastAsia"/>
        </w:rPr>
        <w:t>120</w:t>
      </w:r>
      <w:r w:rsidRPr="006C5DE5">
        <w:rPr>
          <w:rFonts w:hint="eastAsia"/>
        </w:rPr>
        <w:t>多人，这些人是在进攻民间武装阵地时丧生的。</w:t>
      </w:r>
    </w:p>
    <w:p w14:paraId="0D3CC69D" w14:textId="77777777" w:rsidR="00426BD1" w:rsidRPr="006C5DE5" w:rsidRDefault="00426BD1" w:rsidP="00426BD1"/>
    <w:p w14:paraId="6F9C207E" w14:textId="77777777" w:rsidR="00426BD1" w:rsidRPr="006C5DE5" w:rsidRDefault="00426BD1" w:rsidP="00426BD1">
      <w:pPr>
        <w:rPr>
          <w:rFonts w:hint="eastAsia"/>
        </w:rPr>
      </w:pPr>
      <w:r w:rsidRPr="006C5DE5">
        <w:rPr>
          <w:rFonts w:hint="eastAsia"/>
        </w:rPr>
        <w:t xml:space="preserve">　　巴苏林日前对记者表示：“由于战事不断，造成乌克兰军队</w:t>
      </w:r>
      <w:r w:rsidRPr="006C5DE5">
        <w:rPr>
          <w:rFonts w:hint="eastAsia"/>
        </w:rPr>
        <w:t>120</w:t>
      </w:r>
      <w:r w:rsidRPr="006C5DE5">
        <w:rPr>
          <w:rFonts w:hint="eastAsia"/>
        </w:rPr>
        <w:t>多人丧生，损失</w:t>
      </w:r>
      <w:r w:rsidRPr="006C5DE5">
        <w:rPr>
          <w:rFonts w:hint="eastAsia"/>
        </w:rPr>
        <w:t>6</w:t>
      </w:r>
      <w:r w:rsidRPr="006C5DE5">
        <w:rPr>
          <w:rFonts w:hint="eastAsia"/>
        </w:rPr>
        <w:t>辆坦克、</w:t>
      </w:r>
      <w:r w:rsidRPr="006C5DE5">
        <w:rPr>
          <w:rFonts w:hint="eastAsia"/>
        </w:rPr>
        <w:t>5</w:t>
      </w:r>
      <w:r w:rsidRPr="006C5DE5">
        <w:rPr>
          <w:rFonts w:hint="eastAsia"/>
        </w:rPr>
        <w:t>辆步兵战车和装甲运兵车的军事设备。”</w:t>
      </w:r>
    </w:p>
    <w:p w14:paraId="53976919" w14:textId="77777777" w:rsidR="00426BD1" w:rsidRPr="006C5DE5" w:rsidRDefault="00426BD1" w:rsidP="00426BD1"/>
    <w:p w14:paraId="72A7D080" w14:textId="77777777" w:rsidR="00426BD1" w:rsidRPr="006C5DE5" w:rsidRDefault="00426BD1" w:rsidP="00426BD1">
      <w:pPr>
        <w:rPr>
          <w:rFonts w:hint="eastAsia"/>
        </w:rPr>
      </w:pPr>
      <w:r w:rsidRPr="006C5DE5">
        <w:rPr>
          <w:rFonts w:hint="eastAsia"/>
        </w:rPr>
        <w:t xml:space="preserve">　　他介绍说，“最近几日内乌克兰军队不断进攻民间武装阵地，乌克兰武装力量、国民近卫军和‘右区’组织</w:t>
      </w:r>
      <w:r w:rsidRPr="006C5DE5">
        <w:rPr>
          <w:rFonts w:hint="eastAsia"/>
        </w:rPr>
        <w:t>(</w:t>
      </w:r>
      <w:r w:rsidRPr="006C5DE5">
        <w:rPr>
          <w:rFonts w:hint="eastAsia"/>
        </w:rPr>
        <w:t>乌右翼组织</w:t>
      </w:r>
      <w:r w:rsidRPr="006C5DE5">
        <w:rPr>
          <w:rFonts w:hint="eastAsia"/>
        </w:rPr>
        <w:t>)</w:t>
      </w:r>
      <w:r w:rsidRPr="006C5DE5">
        <w:rPr>
          <w:rFonts w:hint="eastAsia"/>
        </w:rPr>
        <w:t>的日间和夜间进攻全部被击退。”</w:t>
      </w:r>
    </w:p>
    <w:p w14:paraId="2AF6B856"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w:t>
      </w:r>
      <w:r w:rsidRPr="006C5DE5">
        <w:rPr>
          <w:rFonts w:hint="eastAsia"/>
        </w:rPr>
        <w:t>4</w:t>
      </w:r>
      <w:r w:rsidRPr="006C5DE5">
        <w:rPr>
          <w:rFonts w:hint="eastAsia"/>
        </w:rPr>
        <w:t>月，乌政府军在东部展开军事行动，截至目前冲突已经造成数千平民丧生，</w:t>
      </w:r>
      <w:r w:rsidRPr="006C5DE5">
        <w:rPr>
          <w:rFonts w:hint="eastAsia"/>
        </w:rPr>
        <w:t>2014</w:t>
      </w:r>
      <w:r w:rsidRPr="006C5DE5">
        <w:rPr>
          <w:rFonts w:hint="eastAsia"/>
        </w:rPr>
        <w:t>年</w:t>
      </w:r>
      <w:r w:rsidRPr="006C5DE5">
        <w:rPr>
          <w:rFonts w:hint="eastAsia"/>
        </w:rPr>
        <w:t>9</w:t>
      </w:r>
      <w:r w:rsidRPr="006C5DE5">
        <w:rPr>
          <w:rFonts w:hint="eastAsia"/>
        </w:rPr>
        <w:t>月</w:t>
      </w:r>
      <w:r w:rsidRPr="006C5DE5">
        <w:rPr>
          <w:rFonts w:hint="eastAsia"/>
        </w:rPr>
        <w:t>5</w:t>
      </w:r>
      <w:r w:rsidRPr="006C5DE5">
        <w:rPr>
          <w:rFonts w:hint="eastAsia"/>
        </w:rPr>
        <w:t>日，乌克兰问题三方联络小组同乌东部民间武装代表在白俄罗斯首都明斯克达成停火协议，但该协议一直未得到全面落实。</w:t>
      </w:r>
    </w:p>
    <w:p w14:paraId="560A7C34" w14:textId="77777777" w:rsidR="00426BD1" w:rsidRPr="006C5DE5" w:rsidRDefault="00426BD1" w:rsidP="00426BD1">
      <w:pPr>
        <w:rPr>
          <w:rFonts w:hint="eastAsia"/>
        </w:rPr>
      </w:pPr>
      <w:r w:rsidRPr="006C5DE5">
        <w:rPr>
          <w:rFonts w:hint="eastAsia"/>
        </w:rPr>
        <w:t xml:space="preserve">　　</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18</w:t>
      </w:r>
      <w:r w:rsidRPr="006C5DE5">
        <w:rPr>
          <w:rFonts w:hint="eastAsia"/>
        </w:rPr>
        <w:t>日，乌政府军承认已经在顿涅茨克机场展开大规模行动，乌政府军和民间武装均有人员伤亡情况，另外，此轮冲突还造成顿涅茨克地区大量平民死亡。</w:t>
      </w:r>
    </w:p>
    <w:p w14:paraId="6B4BC33C" w14:textId="77777777" w:rsidR="00426BD1" w:rsidRPr="006C5DE5" w:rsidRDefault="00426BD1" w:rsidP="00426BD1"/>
    <w:p w14:paraId="548DC7A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5E3189C4" w14:textId="77777777" w:rsidR="00426BD1" w:rsidRPr="006C5DE5" w:rsidRDefault="00426BD1" w:rsidP="00426BD1">
      <w:pPr>
        <w:rPr>
          <w:rFonts w:hint="eastAsia"/>
        </w:rPr>
      </w:pPr>
      <w:r w:rsidRPr="006C5DE5">
        <w:rPr>
          <w:rFonts w:hint="eastAsia"/>
        </w:rPr>
        <w:t>法国反恐新举措：将对</w:t>
      </w:r>
      <w:r w:rsidRPr="006C5DE5">
        <w:rPr>
          <w:rFonts w:hint="eastAsia"/>
        </w:rPr>
        <w:t>3000</w:t>
      </w:r>
      <w:r w:rsidRPr="006C5DE5">
        <w:rPr>
          <w:rFonts w:hint="eastAsia"/>
        </w:rPr>
        <w:t>名本国公民加强监视</w:t>
      </w:r>
    </w:p>
    <w:p w14:paraId="2D7F093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02:39 </w:t>
      </w:r>
      <w:r w:rsidRPr="006C5DE5">
        <w:rPr>
          <w:rFonts w:hint="eastAsia"/>
        </w:rPr>
        <w:t>新华网</w:t>
      </w:r>
    </w:p>
    <w:p w14:paraId="7D910A65" w14:textId="77777777" w:rsidR="00426BD1" w:rsidRPr="006C5DE5" w:rsidRDefault="00426BD1" w:rsidP="00426BD1">
      <w:pPr>
        <w:rPr>
          <w:rFonts w:hint="eastAsia"/>
        </w:rPr>
      </w:pPr>
      <w:r w:rsidRPr="006C5DE5">
        <w:rPr>
          <w:rFonts w:hint="eastAsia"/>
        </w:rPr>
        <w:t xml:space="preserve">　　新华网巴黎</w:t>
      </w:r>
      <w:r w:rsidRPr="006C5DE5">
        <w:rPr>
          <w:rFonts w:hint="eastAsia"/>
        </w:rPr>
        <w:t>1</w:t>
      </w:r>
      <w:r w:rsidRPr="006C5DE5">
        <w:rPr>
          <w:rFonts w:hint="eastAsia"/>
        </w:rPr>
        <w:t>月</w:t>
      </w:r>
      <w:r w:rsidRPr="006C5DE5">
        <w:rPr>
          <w:rFonts w:hint="eastAsia"/>
        </w:rPr>
        <w:t>21</w:t>
      </w:r>
      <w:r w:rsidRPr="006C5DE5">
        <w:rPr>
          <w:rFonts w:hint="eastAsia"/>
        </w:rPr>
        <w:t>日电</w:t>
      </w:r>
      <w:r w:rsidRPr="006C5DE5">
        <w:rPr>
          <w:rFonts w:hint="eastAsia"/>
        </w:rPr>
        <w:t>(</w:t>
      </w:r>
      <w:r w:rsidRPr="006C5DE5">
        <w:rPr>
          <w:rFonts w:hint="eastAsia"/>
        </w:rPr>
        <w:t>记者郑斌</w:t>
      </w:r>
      <w:r w:rsidRPr="006C5DE5">
        <w:rPr>
          <w:rFonts w:hint="eastAsia"/>
        </w:rPr>
        <w:t xml:space="preserve">) </w:t>
      </w:r>
      <w:r w:rsidRPr="006C5DE5">
        <w:rPr>
          <w:rFonts w:hint="eastAsia"/>
        </w:rPr>
        <w:t>法国总理瓦尔斯</w:t>
      </w:r>
      <w:r w:rsidRPr="006C5DE5">
        <w:rPr>
          <w:rFonts w:hint="eastAsia"/>
        </w:rPr>
        <w:t>21</w:t>
      </w:r>
      <w:r w:rsidRPr="006C5DE5">
        <w:rPr>
          <w:rFonts w:hint="eastAsia"/>
        </w:rPr>
        <w:t>日宣布，未来</w:t>
      </w:r>
      <w:r w:rsidRPr="006C5DE5">
        <w:rPr>
          <w:rFonts w:hint="eastAsia"/>
        </w:rPr>
        <w:t>3</w:t>
      </w:r>
      <w:r w:rsidRPr="006C5DE5">
        <w:rPr>
          <w:rFonts w:hint="eastAsia"/>
        </w:rPr>
        <w:t>年法国将增加</w:t>
      </w:r>
      <w:r w:rsidRPr="006C5DE5">
        <w:rPr>
          <w:rFonts w:hint="eastAsia"/>
        </w:rPr>
        <w:t>2680</w:t>
      </w:r>
      <w:r w:rsidRPr="006C5DE5">
        <w:rPr>
          <w:rFonts w:hint="eastAsia"/>
        </w:rPr>
        <w:t>个执法和情报部门岗位以打击恐怖主义，其中</w:t>
      </w:r>
      <w:r w:rsidRPr="006C5DE5">
        <w:rPr>
          <w:rFonts w:hint="eastAsia"/>
        </w:rPr>
        <w:t>1100</w:t>
      </w:r>
      <w:r w:rsidRPr="006C5DE5">
        <w:rPr>
          <w:rFonts w:hint="eastAsia"/>
        </w:rPr>
        <w:t>人在情报部门工作。</w:t>
      </w:r>
    </w:p>
    <w:p w14:paraId="4048C438" w14:textId="77777777" w:rsidR="00426BD1" w:rsidRPr="006C5DE5" w:rsidRDefault="00426BD1" w:rsidP="00426BD1">
      <w:pPr>
        <w:rPr>
          <w:rFonts w:hint="eastAsia"/>
        </w:rPr>
      </w:pPr>
      <w:r w:rsidRPr="006C5DE5">
        <w:rPr>
          <w:rFonts w:hint="eastAsia"/>
        </w:rPr>
        <w:t xml:space="preserve">　　瓦尔斯当天在记者会上说，政府</w:t>
      </w:r>
      <w:r w:rsidRPr="006C5DE5">
        <w:rPr>
          <w:rFonts w:hint="eastAsia"/>
        </w:rPr>
        <w:t>3</w:t>
      </w:r>
      <w:r w:rsidRPr="006C5DE5">
        <w:rPr>
          <w:rFonts w:hint="eastAsia"/>
        </w:rPr>
        <w:t>年内将在反恐方面增加</w:t>
      </w:r>
      <w:r w:rsidRPr="006C5DE5">
        <w:rPr>
          <w:rFonts w:hint="eastAsia"/>
        </w:rPr>
        <w:t>7</w:t>
      </w:r>
      <w:r w:rsidRPr="006C5DE5">
        <w:rPr>
          <w:rFonts w:hint="eastAsia"/>
        </w:rPr>
        <w:t>亿欧元的支出，包括购买设备、支持反恐机构的建设和运转等。警察部门将购买和更新装备，包括防弹衣和更加精良的武器。</w:t>
      </w:r>
    </w:p>
    <w:p w14:paraId="429C782D" w14:textId="77777777" w:rsidR="00426BD1" w:rsidRPr="006C5DE5" w:rsidRDefault="00426BD1" w:rsidP="00426BD1">
      <w:pPr>
        <w:rPr>
          <w:rFonts w:hint="eastAsia"/>
        </w:rPr>
      </w:pPr>
      <w:r w:rsidRPr="006C5DE5">
        <w:rPr>
          <w:rFonts w:hint="eastAsia"/>
        </w:rPr>
        <w:t xml:space="preserve">　　瓦尔斯说，从今年</w:t>
      </w:r>
      <w:r w:rsidRPr="006C5DE5">
        <w:rPr>
          <w:rFonts w:hint="eastAsia"/>
        </w:rPr>
        <w:t>9</w:t>
      </w:r>
      <w:r w:rsidRPr="006C5DE5">
        <w:rPr>
          <w:rFonts w:hint="eastAsia"/>
        </w:rPr>
        <w:t>月开始，民航乘客信息注册系统将在法国投入运行。法国内阁会议将尽快讨论一个加强情报工作的法律草案，争取</w:t>
      </w:r>
      <w:r w:rsidRPr="006C5DE5">
        <w:rPr>
          <w:rFonts w:hint="eastAsia"/>
        </w:rPr>
        <w:t>6</w:t>
      </w:r>
      <w:r w:rsidRPr="006C5DE5">
        <w:rPr>
          <w:rFonts w:hint="eastAsia"/>
        </w:rPr>
        <w:t>月份在议会获得通过。</w:t>
      </w:r>
    </w:p>
    <w:p w14:paraId="07BB3C67" w14:textId="77777777" w:rsidR="00426BD1" w:rsidRPr="006C5DE5" w:rsidRDefault="00426BD1" w:rsidP="00426BD1">
      <w:pPr>
        <w:rPr>
          <w:rFonts w:hint="eastAsia"/>
        </w:rPr>
      </w:pPr>
      <w:r w:rsidRPr="006C5DE5">
        <w:rPr>
          <w:rFonts w:hint="eastAsia"/>
        </w:rPr>
        <w:t xml:space="preserve">　　瓦尔斯还说，法国反恐机构将对</w:t>
      </w:r>
      <w:r w:rsidRPr="006C5DE5">
        <w:rPr>
          <w:rFonts w:hint="eastAsia"/>
        </w:rPr>
        <w:t>3000</w:t>
      </w:r>
      <w:r w:rsidRPr="006C5DE5">
        <w:rPr>
          <w:rFonts w:hint="eastAsia"/>
        </w:rPr>
        <w:t>名法国公民加强监视，对一些极端分子的电话和网上行为加强监控。法国政府将与网络运营商合作，同时对公民加强教育和引导，避免使网络成为传播恐怖主义和极端分子相互联络的工具。</w:t>
      </w:r>
    </w:p>
    <w:p w14:paraId="3508FE08" w14:textId="77777777" w:rsidR="00426BD1" w:rsidRPr="006C5DE5" w:rsidRDefault="00426BD1" w:rsidP="00426BD1">
      <w:pPr>
        <w:rPr>
          <w:rFonts w:hint="eastAsia"/>
        </w:rPr>
      </w:pPr>
      <w:r w:rsidRPr="006C5DE5">
        <w:rPr>
          <w:rFonts w:hint="eastAsia"/>
        </w:rPr>
        <w:t xml:space="preserve">　　此外，法国政府将采取措施，避免使监狱成为传播恐怖主义的场所，政府考虑对一些恐怖组织头目实施单独关押。对于那些因为恐怖活动被控告或判刑的人，政府要求其定期向执法机关通报住址以及国外旅行情况。</w:t>
      </w:r>
    </w:p>
    <w:p w14:paraId="35063EBE" w14:textId="77777777" w:rsidR="00426BD1" w:rsidRPr="006C5DE5" w:rsidRDefault="00426BD1" w:rsidP="00426BD1">
      <w:pPr>
        <w:rPr>
          <w:rFonts w:hint="eastAsia"/>
        </w:rPr>
      </w:pPr>
      <w:r w:rsidRPr="006C5DE5">
        <w:rPr>
          <w:rFonts w:hint="eastAsia"/>
        </w:rPr>
        <w:t xml:space="preserve">　　本月</w:t>
      </w:r>
      <w:r w:rsidRPr="006C5DE5">
        <w:rPr>
          <w:rFonts w:hint="eastAsia"/>
        </w:rPr>
        <w:t>7</w:t>
      </w:r>
      <w:r w:rsidRPr="006C5DE5">
        <w:rPr>
          <w:rFonts w:hint="eastAsia"/>
        </w:rPr>
        <w:t>日，武装分子袭击《沙尔利周刊》杂志社巴黎总部，造成</w:t>
      </w:r>
      <w:r w:rsidRPr="006C5DE5">
        <w:rPr>
          <w:rFonts w:hint="eastAsia"/>
        </w:rPr>
        <w:t>12</w:t>
      </w:r>
      <w:r w:rsidRPr="006C5DE5">
        <w:rPr>
          <w:rFonts w:hint="eastAsia"/>
        </w:rPr>
        <w:t>人死亡，多人受伤。此后，法国境内又发生数起袭击事件。</w:t>
      </w:r>
    </w:p>
    <w:p w14:paraId="4BA1BD97" w14:textId="77777777" w:rsidR="00426BD1" w:rsidRPr="006C5DE5" w:rsidRDefault="00426BD1" w:rsidP="00426BD1"/>
    <w:p w14:paraId="16F3170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21</w:t>
      </w:r>
    </w:p>
    <w:p w14:paraId="06C76B32" w14:textId="77777777" w:rsidR="00426BD1" w:rsidRPr="006C5DE5" w:rsidRDefault="00426BD1" w:rsidP="00426BD1">
      <w:pPr>
        <w:rPr>
          <w:rFonts w:hint="eastAsia"/>
        </w:rPr>
      </w:pPr>
      <w:r w:rsidRPr="006C5DE5">
        <w:rPr>
          <w:rFonts w:hint="eastAsia"/>
        </w:rPr>
        <w:t>委内瑞拉将加强与俄能源领域合作</w:t>
      </w:r>
    </w:p>
    <w:p w14:paraId="2B68161C"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2015-01-21 | </w:t>
      </w:r>
      <w:r w:rsidRPr="006C5DE5">
        <w:rPr>
          <w:rFonts w:hint="eastAsia"/>
        </w:rPr>
        <w:t>来源：商务部网站</w:t>
      </w:r>
    </w:p>
    <w:p w14:paraId="53250BCF" w14:textId="77777777" w:rsidR="00426BD1" w:rsidRPr="006C5DE5" w:rsidRDefault="00426BD1" w:rsidP="00426BD1">
      <w:pPr>
        <w:rPr>
          <w:rFonts w:hint="eastAsia"/>
        </w:rPr>
      </w:pPr>
      <w:r w:rsidRPr="006C5DE5">
        <w:rPr>
          <w:rFonts w:hint="eastAsia"/>
        </w:rPr>
        <w:t xml:space="preserve">　　近日，委内瑞拉总统马杜罗在与俄罗斯总统普京会谈后向媒体表示，两国将加强能源领域合作。扩大对能源领域两国合资企业投资，并欢迎俄罗斯能源企业对奥里诺科重油带等能源项目投资。双方将就石油生产进行沟通，应对低油价周期。扩大对石油钻井和高科技设备投资，加强</w:t>
      </w:r>
      <w:r w:rsidRPr="006C5DE5">
        <w:rPr>
          <w:rFonts w:hint="eastAsia"/>
        </w:rPr>
        <w:t>Faja</w:t>
      </w:r>
      <w:r w:rsidRPr="006C5DE5">
        <w:rPr>
          <w:rFonts w:hint="eastAsia"/>
        </w:rPr>
        <w:t>油带生产、服务设施建设。双方还对包括技术转让在内的工业领域合作进行了探讨。今年</w:t>
      </w:r>
      <w:r w:rsidRPr="006C5DE5">
        <w:rPr>
          <w:rFonts w:hint="eastAsia"/>
        </w:rPr>
        <w:t>4</w:t>
      </w:r>
      <w:r w:rsidRPr="006C5DE5">
        <w:rPr>
          <w:rFonts w:hint="eastAsia"/>
        </w:rPr>
        <w:t>月份将于莫斯科举办</w:t>
      </w:r>
      <w:r w:rsidRPr="006C5DE5">
        <w:rPr>
          <w:rFonts w:hint="eastAsia"/>
        </w:rPr>
        <w:t>2015</w:t>
      </w:r>
      <w:r w:rsidRPr="006C5DE5">
        <w:rPr>
          <w:rFonts w:hint="eastAsia"/>
        </w:rPr>
        <w:t>至</w:t>
      </w:r>
      <w:r w:rsidRPr="006C5DE5">
        <w:rPr>
          <w:rFonts w:hint="eastAsia"/>
        </w:rPr>
        <w:t>2016</w:t>
      </w:r>
      <w:r w:rsidRPr="006C5DE5">
        <w:rPr>
          <w:rFonts w:hint="eastAsia"/>
        </w:rPr>
        <w:t>年委俄合作混委会。</w:t>
      </w:r>
    </w:p>
    <w:p w14:paraId="4F42E3A8" w14:textId="77777777" w:rsidR="00426BD1" w:rsidRPr="006C5DE5" w:rsidRDefault="00426BD1" w:rsidP="00426BD1"/>
    <w:p w14:paraId="54248D9B" w14:textId="77777777" w:rsidR="00426BD1" w:rsidRPr="006C5DE5" w:rsidRDefault="00426BD1" w:rsidP="00426BD1">
      <w:r w:rsidRPr="006C5DE5">
        <w:t>5555555555555555555555555555555555555555</w:t>
      </w:r>
    </w:p>
    <w:p w14:paraId="19594A87" w14:textId="77777777" w:rsidR="00426BD1" w:rsidRPr="006C5DE5" w:rsidRDefault="00426BD1" w:rsidP="00426BD1"/>
    <w:p w14:paraId="118CE102"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22</w:t>
      </w:r>
      <w:r w:rsidRPr="006C5DE5">
        <w:rPr>
          <w:rFonts w:hint="eastAsia"/>
        </w:rPr>
        <w:t>日</w:t>
      </w:r>
    </w:p>
    <w:p w14:paraId="64A0B389" w14:textId="77777777" w:rsidR="00426BD1" w:rsidRPr="006C5DE5" w:rsidRDefault="00426BD1" w:rsidP="00426BD1">
      <w:pPr>
        <w:rPr>
          <w:rFonts w:hint="eastAsia"/>
        </w:rPr>
      </w:pPr>
      <w:r w:rsidRPr="006C5DE5">
        <w:rPr>
          <w:rFonts w:hint="eastAsia"/>
        </w:rPr>
        <w:t>外交部发言人华春莹主持例行记者会</w:t>
      </w:r>
    </w:p>
    <w:p w14:paraId="04147640" w14:textId="77777777" w:rsidR="00426BD1" w:rsidRPr="006C5DE5" w:rsidRDefault="00426BD1" w:rsidP="00426BD1">
      <w:pPr>
        <w:rPr>
          <w:rFonts w:hint="eastAsia"/>
        </w:rPr>
      </w:pPr>
      <w:r w:rsidRPr="006C5DE5">
        <w:rPr>
          <w:rFonts w:hint="eastAsia"/>
        </w:rPr>
        <w:t xml:space="preserve">　　问：据报道，俄罗斯外长拉夫罗夫</w:t>
      </w:r>
      <w:r w:rsidRPr="006C5DE5">
        <w:rPr>
          <w:rFonts w:hint="eastAsia"/>
        </w:rPr>
        <w:t>21</w:t>
      </w:r>
      <w:r w:rsidRPr="006C5DE5">
        <w:rPr>
          <w:rFonts w:hint="eastAsia"/>
        </w:rPr>
        <w:t>日称，朝鲜最高领导人金正恩就今年</w:t>
      </w:r>
      <w:r w:rsidRPr="006C5DE5">
        <w:rPr>
          <w:rFonts w:hint="eastAsia"/>
        </w:rPr>
        <w:t>5</w:t>
      </w:r>
      <w:r w:rsidRPr="006C5DE5">
        <w:rPr>
          <w:rFonts w:hint="eastAsia"/>
        </w:rPr>
        <w:t>月出席在莫斯科举行的二战胜利</w:t>
      </w:r>
      <w:r w:rsidRPr="006C5DE5">
        <w:rPr>
          <w:rFonts w:hint="eastAsia"/>
        </w:rPr>
        <w:t>70</w:t>
      </w:r>
      <w:r w:rsidRPr="006C5DE5">
        <w:rPr>
          <w:rFonts w:hint="eastAsia"/>
        </w:rPr>
        <w:t>周年纪念活动发出积极信号。中方对此有何评论？中方领导人是否会出席上述活动？</w:t>
      </w:r>
    </w:p>
    <w:p w14:paraId="200922CF" w14:textId="77777777" w:rsidR="00426BD1" w:rsidRPr="006C5DE5" w:rsidRDefault="00426BD1" w:rsidP="00426BD1">
      <w:pPr>
        <w:rPr>
          <w:rFonts w:hint="eastAsia"/>
        </w:rPr>
      </w:pPr>
      <w:r w:rsidRPr="006C5DE5">
        <w:rPr>
          <w:rFonts w:hint="eastAsia"/>
        </w:rPr>
        <w:t xml:space="preserve">　　答：中俄双方已商定，今年将共同举办庆祝第二次世界大战胜利</w:t>
      </w:r>
      <w:r w:rsidRPr="006C5DE5">
        <w:rPr>
          <w:rFonts w:hint="eastAsia"/>
        </w:rPr>
        <w:t>70</w:t>
      </w:r>
      <w:r w:rsidRPr="006C5DE5">
        <w:rPr>
          <w:rFonts w:hint="eastAsia"/>
        </w:rPr>
        <w:t>周年活动。双方正在研究两国领导人相互出席对方举办的相关庆祝和纪念活动事宜。</w:t>
      </w:r>
    </w:p>
    <w:p w14:paraId="19892376" w14:textId="77777777" w:rsidR="00426BD1" w:rsidRPr="006C5DE5" w:rsidRDefault="00426BD1" w:rsidP="00426BD1">
      <w:pPr>
        <w:rPr>
          <w:rFonts w:hint="eastAsia"/>
        </w:rPr>
      </w:pPr>
      <w:r w:rsidRPr="006C5DE5">
        <w:rPr>
          <w:rFonts w:hint="eastAsia"/>
        </w:rPr>
        <w:t xml:space="preserve">　　朝鲜、俄罗斯都是中国的友好邻邦，都为世界反法西斯斗争胜利做出过重大牺牲和贡献，值得共同纪念。我们也相信朝俄开展正常交往有利于本地区和平与稳定。</w:t>
      </w:r>
    </w:p>
    <w:p w14:paraId="3D222B8D" w14:textId="77777777" w:rsidR="00426BD1" w:rsidRPr="006C5DE5" w:rsidRDefault="00426BD1" w:rsidP="00426BD1"/>
    <w:p w14:paraId="62ED973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4FCEEE66" w14:textId="77777777" w:rsidR="00426BD1" w:rsidRPr="006C5DE5" w:rsidRDefault="00426BD1" w:rsidP="00426BD1">
      <w:pPr>
        <w:rPr>
          <w:rFonts w:hint="eastAsia"/>
        </w:rPr>
      </w:pPr>
      <w:r w:rsidRPr="006C5DE5">
        <w:rPr>
          <w:rFonts w:hint="eastAsia"/>
        </w:rPr>
        <w:t>朝鲜批评韩国打压统一进步势力</w:t>
      </w:r>
    </w:p>
    <w:p w14:paraId="509C9B9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00:10 </w:t>
      </w:r>
      <w:r w:rsidRPr="006C5DE5">
        <w:rPr>
          <w:rFonts w:hint="eastAsia"/>
        </w:rPr>
        <w:t>新华网</w:t>
      </w:r>
      <w:r w:rsidRPr="006C5DE5">
        <w:rPr>
          <w:rFonts w:hint="eastAsia"/>
        </w:rPr>
        <w:t xml:space="preserve"> </w:t>
      </w:r>
    </w:p>
    <w:p w14:paraId="2309D636" w14:textId="77777777" w:rsidR="00426BD1" w:rsidRPr="006C5DE5" w:rsidRDefault="00426BD1" w:rsidP="00426BD1">
      <w:pPr>
        <w:rPr>
          <w:rFonts w:hint="eastAsia"/>
        </w:rPr>
      </w:pPr>
      <w:r w:rsidRPr="006C5DE5">
        <w:rPr>
          <w:rFonts w:hint="eastAsia"/>
        </w:rPr>
        <w:t xml:space="preserve">　　新华网平壤</w:t>
      </w:r>
      <w:r w:rsidRPr="006C5DE5">
        <w:rPr>
          <w:rFonts w:hint="eastAsia"/>
        </w:rPr>
        <w:t>1</w:t>
      </w:r>
      <w:r w:rsidRPr="006C5DE5">
        <w:rPr>
          <w:rFonts w:hint="eastAsia"/>
        </w:rPr>
        <w:t>月</w:t>
      </w:r>
      <w:r w:rsidRPr="006C5DE5">
        <w:rPr>
          <w:rFonts w:hint="eastAsia"/>
        </w:rPr>
        <w:t>22</w:t>
      </w:r>
      <w:r w:rsidRPr="006C5DE5">
        <w:rPr>
          <w:rFonts w:hint="eastAsia"/>
        </w:rPr>
        <w:t>日电</w:t>
      </w:r>
      <w:r w:rsidRPr="006C5DE5">
        <w:rPr>
          <w:rFonts w:hint="eastAsia"/>
        </w:rPr>
        <w:t>(</w:t>
      </w:r>
      <w:r w:rsidRPr="006C5DE5">
        <w:rPr>
          <w:rFonts w:hint="eastAsia"/>
        </w:rPr>
        <w:t>记者陆睿</w:t>
      </w:r>
      <w:r w:rsidRPr="006C5DE5">
        <w:rPr>
          <w:rFonts w:hint="eastAsia"/>
        </w:rPr>
        <w:t xml:space="preserve"> </w:t>
      </w:r>
      <w:r w:rsidRPr="006C5DE5">
        <w:rPr>
          <w:rFonts w:hint="eastAsia"/>
        </w:rPr>
        <w:t>郭一娜</w:t>
      </w:r>
      <w:r w:rsidRPr="006C5DE5">
        <w:rPr>
          <w:rFonts w:hint="eastAsia"/>
        </w:rPr>
        <w:t xml:space="preserve">) </w:t>
      </w:r>
      <w:r w:rsidRPr="006C5DE5">
        <w:rPr>
          <w:rFonts w:hint="eastAsia"/>
        </w:rPr>
        <w:t>朝鲜民族和解协议会发言人日前发表谈话，批评韩国驱逐公开发表称赞朝鲜言论的韩裔美国人申恩美及拘留发表赞扬朝鲜言论的韩国希望政治研究论坛代表黄善。</w:t>
      </w:r>
    </w:p>
    <w:p w14:paraId="4B6B8DBD" w14:textId="77777777" w:rsidR="00426BD1" w:rsidRPr="006C5DE5" w:rsidRDefault="00426BD1" w:rsidP="00426BD1"/>
    <w:p w14:paraId="7829675F" w14:textId="77777777" w:rsidR="00426BD1" w:rsidRPr="006C5DE5" w:rsidRDefault="00426BD1" w:rsidP="00426BD1">
      <w:pPr>
        <w:rPr>
          <w:rFonts w:hint="eastAsia"/>
        </w:rPr>
      </w:pPr>
      <w:r w:rsidRPr="006C5DE5">
        <w:rPr>
          <w:rFonts w:hint="eastAsia"/>
        </w:rPr>
        <w:t xml:space="preserve">　　据朝中社</w:t>
      </w:r>
      <w:r w:rsidRPr="006C5DE5">
        <w:rPr>
          <w:rFonts w:hint="eastAsia"/>
        </w:rPr>
        <w:t>22</w:t>
      </w:r>
      <w:r w:rsidRPr="006C5DE5">
        <w:rPr>
          <w:rFonts w:hint="eastAsia"/>
        </w:rPr>
        <w:t>日报道，发言人说，这是韩国对民主势力的镇压，韩国自新年伊始就展开扼杀统一进步势力的行动，这是挑战全民族和解和统一意愿的反民族、反统一行为，应当受到谴责。</w:t>
      </w:r>
    </w:p>
    <w:p w14:paraId="676F8DF0" w14:textId="77777777" w:rsidR="00426BD1" w:rsidRPr="006C5DE5" w:rsidRDefault="00426BD1" w:rsidP="00426BD1">
      <w:pPr>
        <w:rPr>
          <w:rFonts w:hint="eastAsia"/>
        </w:rPr>
      </w:pPr>
      <w:r w:rsidRPr="006C5DE5">
        <w:rPr>
          <w:rFonts w:hint="eastAsia"/>
        </w:rPr>
        <w:t xml:space="preserve">　　发言人说，韩国当局的行为是对朝鲜对于关系改善的诚意和努力的露骨挑衅。韩国表面上屡屡谈到“对话”“关系改善”，实际上仍坚持体制对抗。</w:t>
      </w:r>
    </w:p>
    <w:p w14:paraId="3DA515B7" w14:textId="77777777" w:rsidR="00426BD1" w:rsidRPr="006C5DE5" w:rsidRDefault="00426BD1" w:rsidP="00426BD1">
      <w:pPr>
        <w:rPr>
          <w:rFonts w:hint="eastAsia"/>
        </w:rPr>
      </w:pPr>
      <w:r w:rsidRPr="006C5DE5">
        <w:rPr>
          <w:rFonts w:hint="eastAsia"/>
        </w:rPr>
        <w:t xml:space="preserve">　　发言人还表示，如果韩国不阻止美国对民族内部问题的干涉、不抛弃过去的对决姿态，就无法期待北南之间有真正的对话和关系改善。</w:t>
      </w:r>
    </w:p>
    <w:p w14:paraId="013EEC0B" w14:textId="77777777" w:rsidR="00426BD1" w:rsidRPr="006C5DE5" w:rsidRDefault="00426BD1" w:rsidP="00426BD1">
      <w:pPr>
        <w:rPr>
          <w:rFonts w:hint="eastAsia"/>
        </w:rPr>
      </w:pPr>
      <w:r w:rsidRPr="006C5DE5">
        <w:rPr>
          <w:rFonts w:hint="eastAsia"/>
        </w:rPr>
        <w:t xml:space="preserve">　　韩国法务部官员说，韩方</w:t>
      </w:r>
      <w:r w:rsidRPr="006C5DE5">
        <w:rPr>
          <w:rFonts w:hint="eastAsia"/>
        </w:rPr>
        <w:t>10</w:t>
      </w:r>
      <w:r w:rsidRPr="006C5DE5">
        <w:rPr>
          <w:rFonts w:hint="eastAsia"/>
        </w:rPr>
        <w:t>日下令，驱逐公开发表称赞朝鲜言论的韩裔美国人申恩美。申恩美遭驱逐后，今后</w:t>
      </w:r>
      <w:r w:rsidRPr="006C5DE5">
        <w:rPr>
          <w:rFonts w:hint="eastAsia"/>
        </w:rPr>
        <w:t>5</w:t>
      </w:r>
      <w:r w:rsidRPr="006C5DE5">
        <w:rPr>
          <w:rFonts w:hint="eastAsia"/>
        </w:rPr>
        <w:t>年将被禁止进入韩国。申恩美的合作伙伴黄善</w:t>
      </w:r>
      <w:r w:rsidRPr="006C5DE5">
        <w:rPr>
          <w:rFonts w:hint="eastAsia"/>
        </w:rPr>
        <w:t>14</w:t>
      </w:r>
      <w:r w:rsidRPr="006C5DE5">
        <w:rPr>
          <w:rFonts w:hint="eastAsia"/>
        </w:rPr>
        <w:t>日也因“赞扬和美化朝鲜”被韩国警方拘留并展开调查。</w:t>
      </w:r>
    </w:p>
    <w:p w14:paraId="65F21E50" w14:textId="77777777" w:rsidR="00426BD1" w:rsidRPr="006C5DE5" w:rsidRDefault="00426BD1" w:rsidP="00426BD1"/>
    <w:p w14:paraId="1481C55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517D9870" w14:textId="77777777" w:rsidR="00426BD1" w:rsidRPr="006C5DE5" w:rsidRDefault="00426BD1" w:rsidP="00426BD1">
      <w:pPr>
        <w:rPr>
          <w:rFonts w:hint="eastAsia"/>
        </w:rPr>
      </w:pPr>
      <w:r w:rsidRPr="006C5DE5">
        <w:rPr>
          <w:rFonts w:hint="eastAsia"/>
        </w:rPr>
        <w:t>韩今年将推出象征韩政府统一标志</w:t>
      </w:r>
    </w:p>
    <w:p w14:paraId="5A4DF31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14:38 </w:t>
      </w:r>
      <w:r w:rsidRPr="006C5DE5">
        <w:rPr>
          <w:rFonts w:hint="eastAsia"/>
        </w:rPr>
        <w:t>中国新闻网</w:t>
      </w:r>
    </w:p>
    <w:p w14:paraId="7B74144B"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23</w:t>
      </w:r>
      <w:r w:rsidRPr="006C5DE5">
        <w:rPr>
          <w:rFonts w:hint="eastAsia"/>
        </w:rPr>
        <w:t>日电</w:t>
      </w:r>
      <w:r w:rsidRPr="006C5DE5">
        <w:rPr>
          <w:rFonts w:hint="eastAsia"/>
        </w:rPr>
        <w:t xml:space="preserve"> </w:t>
      </w:r>
      <w:r w:rsidRPr="006C5DE5">
        <w:rPr>
          <w:rFonts w:hint="eastAsia"/>
        </w:rPr>
        <w:t>据韩媒报道，韩国文化体育观光部艺术政策局长金尚宇</w:t>
      </w:r>
      <w:r w:rsidRPr="006C5DE5">
        <w:rPr>
          <w:rFonts w:hint="eastAsia"/>
        </w:rPr>
        <w:t>1</w:t>
      </w:r>
      <w:r w:rsidRPr="006C5DE5">
        <w:rPr>
          <w:rFonts w:hint="eastAsia"/>
        </w:rPr>
        <w:t>月</w:t>
      </w:r>
      <w:r w:rsidRPr="006C5DE5">
        <w:rPr>
          <w:rFonts w:hint="eastAsia"/>
        </w:rPr>
        <w:t>22</w:t>
      </w:r>
      <w:r w:rsidRPr="006C5DE5">
        <w:rPr>
          <w:rFonts w:hint="eastAsia"/>
        </w:rPr>
        <w:t>日表示，美国或欧洲发达国家大部分都拥有统一的国家标志作为其国力的象征。韩国的经济实力也出现了相当大的增长，适逢光复</w:t>
      </w:r>
      <w:r w:rsidRPr="006C5DE5">
        <w:rPr>
          <w:rFonts w:hint="eastAsia"/>
        </w:rPr>
        <w:t>70</w:t>
      </w:r>
      <w:r w:rsidRPr="006C5DE5">
        <w:rPr>
          <w:rFonts w:hint="eastAsia"/>
        </w:rPr>
        <w:t>周年，预计年末之前将推出象征韩国政府的统一标志。</w:t>
      </w:r>
    </w:p>
    <w:p w14:paraId="2F3B7802" w14:textId="77777777" w:rsidR="00426BD1" w:rsidRPr="006C5DE5" w:rsidRDefault="00426BD1" w:rsidP="00426BD1"/>
    <w:p w14:paraId="1777BAD2" w14:textId="77777777" w:rsidR="00426BD1" w:rsidRPr="006C5DE5" w:rsidRDefault="00426BD1" w:rsidP="00426BD1">
      <w:pPr>
        <w:rPr>
          <w:rFonts w:hint="eastAsia"/>
        </w:rPr>
      </w:pPr>
      <w:r w:rsidRPr="006C5DE5">
        <w:rPr>
          <w:rFonts w:hint="eastAsia"/>
        </w:rPr>
        <w:t xml:space="preserve">　　据报道，韩国政府一直按照部门类别使用互不相同的标志，造成了相当大的费用消耗。每当部门名称发生变化或政府下属的各委员会被撤除时，都要面临新一轮的标志废止、再设计工作。</w:t>
      </w:r>
    </w:p>
    <w:p w14:paraId="6746D8D0" w14:textId="77777777" w:rsidR="00426BD1" w:rsidRPr="006C5DE5" w:rsidRDefault="00426BD1" w:rsidP="00426BD1">
      <w:pPr>
        <w:rPr>
          <w:rFonts w:hint="eastAsia"/>
        </w:rPr>
      </w:pPr>
      <w:r w:rsidRPr="006C5DE5">
        <w:rPr>
          <w:rFonts w:hint="eastAsia"/>
        </w:rPr>
        <w:t xml:space="preserve">　　金尚宇表示：“单单制作标志就耗费巨大，由于行政程式、政府车辆等很多地方都使用标志，预算消耗十分巨大。”</w:t>
      </w:r>
    </w:p>
    <w:p w14:paraId="23F88B31" w14:textId="77777777" w:rsidR="00426BD1" w:rsidRPr="006C5DE5" w:rsidRDefault="00426BD1" w:rsidP="00426BD1">
      <w:pPr>
        <w:rPr>
          <w:rFonts w:hint="eastAsia"/>
        </w:rPr>
      </w:pPr>
      <w:r w:rsidRPr="006C5DE5">
        <w:rPr>
          <w:rFonts w:hint="eastAsia"/>
        </w:rPr>
        <w:t xml:space="preserve">　　据悉，荷兰曾于</w:t>
      </w:r>
      <w:r w:rsidRPr="006C5DE5">
        <w:rPr>
          <w:rFonts w:hint="eastAsia"/>
        </w:rPr>
        <w:t>2007</w:t>
      </w:r>
      <w:r w:rsidRPr="006C5DE5">
        <w:rPr>
          <w:rFonts w:hint="eastAsia"/>
        </w:rPr>
        <w:t>年对</w:t>
      </w:r>
      <w:r w:rsidRPr="006C5DE5">
        <w:rPr>
          <w:rFonts w:hint="eastAsia"/>
        </w:rPr>
        <w:t>200</w:t>
      </w:r>
      <w:r w:rsidRPr="006C5DE5">
        <w:rPr>
          <w:rFonts w:hint="eastAsia"/>
        </w:rPr>
        <w:t>多个政府机关的标志进行了统一，在统一后的标志下分别标注上与各部门相对应的名称。荷兰虽投入了巨额资金，但在</w:t>
      </w:r>
      <w:r w:rsidRPr="006C5DE5">
        <w:rPr>
          <w:rFonts w:hint="eastAsia"/>
        </w:rPr>
        <w:t>3</w:t>
      </w:r>
      <w:r w:rsidRPr="006C5DE5">
        <w:rPr>
          <w:rFonts w:hint="eastAsia"/>
        </w:rPr>
        <w:t>年内便实现了收支相抵，之后预算也一直得到节约。</w:t>
      </w:r>
    </w:p>
    <w:p w14:paraId="1100924C" w14:textId="77777777" w:rsidR="00426BD1" w:rsidRPr="006C5DE5" w:rsidRDefault="00426BD1" w:rsidP="00426BD1">
      <w:pPr>
        <w:rPr>
          <w:rFonts w:hint="eastAsia"/>
        </w:rPr>
      </w:pPr>
      <w:r w:rsidRPr="006C5DE5">
        <w:rPr>
          <w:rFonts w:hint="eastAsia"/>
        </w:rPr>
        <w:t xml:space="preserve">　　韩国文体部视觉艺术设计科长金容燮表示，计划就象征国家的标志中应包含哪些内容广泛征求全体国民的意见。</w:t>
      </w:r>
    </w:p>
    <w:p w14:paraId="5DF929A0" w14:textId="77777777" w:rsidR="00426BD1" w:rsidRPr="006C5DE5" w:rsidRDefault="00426BD1" w:rsidP="00426BD1"/>
    <w:p w14:paraId="3ABECBEC" w14:textId="77777777" w:rsidR="00426BD1" w:rsidRPr="006C5DE5" w:rsidRDefault="00426BD1" w:rsidP="00426BD1">
      <w:r w:rsidRPr="006C5DE5">
        <w:t>============================</w:t>
      </w:r>
    </w:p>
    <w:p w14:paraId="44A1ECAF" w14:textId="77777777" w:rsidR="00426BD1" w:rsidRPr="006C5DE5" w:rsidRDefault="00426BD1" w:rsidP="00426BD1"/>
    <w:p w14:paraId="1301C82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466813B9" w14:textId="77777777" w:rsidR="00426BD1" w:rsidRPr="006C5DE5" w:rsidRDefault="00426BD1" w:rsidP="00426BD1">
      <w:pPr>
        <w:rPr>
          <w:rFonts w:hint="eastAsia"/>
        </w:rPr>
      </w:pPr>
      <w:r w:rsidRPr="006C5DE5">
        <w:rPr>
          <w:rFonts w:hint="eastAsia"/>
        </w:rPr>
        <w:t>专家：俄为保卫里海或向伊朗出售</w:t>
      </w:r>
      <w:r w:rsidRPr="006C5DE5">
        <w:rPr>
          <w:rFonts w:hint="eastAsia"/>
        </w:rPr>
        <w:t>S-300</w:t>
      </w:r>
      <w:r w:rsidRPr="006C5DE5">
        <w:rPr>
          <w:rFonts w:hint="eastAsia"/>
        </w:rPr>
        <w:t>导弹</w:t>
      </w:r>
    </w:p>
    <w:p w14:paraId="21C989B5" w14:textId="77777777" w:rsidR="00426BD1" w:rsidRPr="006C5DE5" w:rsidRDefault="00426BD1" w:rsidP="00426BD1">
      <w:pPr>
        <w:rPr>
          <w:rFonts w:hint="eastAsia"/>
        </w:rPr>
      </w:pPr>
      <w:r w:rsidRPr="006C5DE5">
        <w:rPr>
          <w:rFonts w:hint="eastAsia"/>
        </w:rPr>
        <w:t>华夏经纬网</w:t>
      </w:r>
      <w:r w:rsidRPr="006C5DE5">
        <w:rPr>
          <w:rFonts w:hint="eastAsia"/>
        </w:rPr>
        <w:t xml:space="preserve">   2015-01-22 08:02:47   </w:t>
      </w:r>
      <w:r w:rsidRPr="006C5DE5">
        <w:rPr>
          <w:rFonts w:hint="eastAsia"/>
        </w:rPr>
        <w:tab/>
      </w:r>
    </w:p>
    <w:p w14:paraId="4BB4B500" w14:textId="77777777" w:rsidR="00426BD1" w:rsidRPr="006C5DE5" w:rsidRDefault="00426BD1" w:rsidP="00426BD1">
      <w:pPr>
        <w:rPr>
          <w:rFonts w:hint="eastAsia"/>
        </w:rPr>
      </w:pPr>
      <w:r w:rsidRPr="006C5DE5">
        <w:rPr>
          <w:rFonts w:hint="eastAsia"/>
        </w:rPr>
        <w:t xml:space="preserve">    </w:t>
      </w:r>
      <w:r w:rsidRPr="006C5DE5">
        <w:rPr>
          <w:rFonts w:hint="eastAsia"/>
        </w:rPr>
        <w:t>俄罗斯国防部长绍伊古在访问德黑兰期间，与伊朗国防部长德赫甘签署了俄伊两国政府间军事合作协议。据悉，这是俄罗斯国防部长时隔</w:t>
      </w:r>
      <w:r w:rsidRPr="006C5DE5">
        <w:rPr>
          <w:rFonts w:hint="eastAsia"/>
        </w:rPr>
        <w:t>15</w:t>
      </w:r>
      <w:r w:rsidRPr="006C5DE5">
        <w:rPr>
          <w:rFonts w:hint="eastAsia"/>
        </w:rPr>
        <w:t>年之后，再次访问伊朗。那么，两国将进行哪些方面的军事合作？在目前两国都面临国际制裁的大背景下，俄罗斯和伊朗加强军事合作有何战略意图？就相关话题，国防大学教授孟祥青接受了记者的采访。</w:t>
      </w:r>
    </w:p>
    <w:p w14:paraId="6E90AF71" w14:textId="77777777" w:rsidR="00426BD1" w:rsidRPr="006C5DE5" w:rsidRDefault="00426BD1" w:rsidP="00426BD1"/>
    <w:p w14:paraId="3FA77837" w14:textId="77777777" w:rsidR="00426BD1" w:rsidRPr="006C5DE5" w:rsidRDefault="00426BD1" w:rsidP="00426BD1">
      <w:pPr>
        <w:rPr>
          <w:rFonts w:hint="eastAsia"/>
        </w:rPr>
      </w:pPr>
      <w:r w:rsidRPr="006C5DE5">
        <w:rPr>
          <w:rFonts w:hint="eastAsia"/>
        </w:rPr>
        <w:t xml:space="preserve">　　俄伊加强军事合作共同抵御西方国家对里海的渗透　</w:t>
      </w:r>
    </w:p>
    <w:p w14:paraId="16BB9AB1" w14:textId="77777777" w:rsidR="00426BD1" w:rsidRPr="006C5DE5" w:rsidRDefault="00426BD1" w:rsidP="00426BD1"/>
    <w:p w14:paraId="362A416F" w14:textId="77777777" w:rsidR="00426BD1" w:rsidRPr="006C5DE5" w:rsidRDefault="00426BD1" w:rsidP="00426BD1">
      <w:pPr>
        <w:rPr>
          <w:rFonts w:hint="eastAsia"/>
        </w:rPr>
      </w:pPr>
      <w:r w:rsidRPr="006C5DE5">
        <w:rPr>
          <w:rFonts w:hint="eastAsia"/>
        </w:rPr>
        <w:t xml:space="preserve">　　俄罗斯国防部长绍伊古应伊朗国防部长德赫甘邀请</w:t>
      </w:r>
      <w:r w:rsidRPr="006C5DE5">
        <w:rPr>
          <w:rFonts w:hint="eastAsia"/>
        </w:rPr>
        <w:t>19</w:t>
      </w:r>
      <w:r w:rsidRPr="006C5DE5">
        <w:rPr>
          <w:rFonts w:hint="eastAsia"/>
        </w:rPr>
        <w:t>日到访伊朗，这是</w:t>
      </w:r>
      <w:r w:rsidRPr="006C5DE5">
        <w:rPr>
          <w:rFonts w:hint="eastAsia"/>
        </w:rPr>
        <w:t>2015</w:t>
      </w:r>
      <w:r w:rsidRPr="006C5DE5">
        <w:rPr>
          <w:rFonts w:hint="eastAsia"/>
        </w:rPr>
        <w:t>年俄罗斯高官首次访问伊朗，也是时隔</w:t>
      </w:r>
      <w:r w:rsidRPr="006C5DE5">
        <w:rPr>
          <w:rFonts w:hint="eastAsia"/>
        </w:rPr>
        <w:t>14</w:t>
      </w:r>
      <w:r w:rsidRPr="006C5DE5">
        <w:rPr>
          <w:rFonts w:hint="eastAsia"/>
        </w:rPr>
        <w:t>年之后，俄罗斯防长访问伊朗。观察员孟祥青表示，俄罗斯防长此次访问伊朗将使两国合作得以发展，尤其是通过两国之间的军事合作，阻止西方国家在里海地区的渗透。</w:t>
      </w:r>
    </w:p>
    <w:p w14:paraId="0E1CFD98" w14:textId="77777777" w:rsidR="00426BD1" w:rsidRPr="006C5DE5" w:rsidRDefault="00426BD1" w:rsidP="00426BD1"/>
    <w:p w14:paraId="09396186" w14:textId="77777777" w:rsidR="00426BD1" w:rsidRPr="006C5DE5" w:rsidRDefault="00426BD1" w:rsidP="00426BD1">
      <w:pPr>
        <w:rPr>
          <w:rFonts w:hint="eastAsia"/>
        </w:rPr>
      </w:pPr>
      <w:r w:rsidRPr="006C5DE5">
        <w:rPr>
          <w:rFonts w:hint="eastAsia"/>
        </w:rPr>
        <w:t xml:space="preserve">　　孟祥青介绍，俄罗斯现在面临着非常困难的国际处境，特别是在地缘政治环境上，跟美国的争斗、跟西方的关系持续恶化，围绕乌克兰危机的博弈还在持续。特别是最近一段时间以来，西方国家对俄罗斯连续制裁，使俄罗斯的经济面临很大困难。所以俄罗斯国防部长绍伊古此时访问伊朗，有一个特定的含义，就是伊朗同样面临着相似的处境。虽然</w:t>
      </w:r>
      <w:r w:rsidRPr="006C5DE5">
        <w:rPr>
          <w:rFonts w:hint="eastAsia"/>
        </w:rPr>
        <w:t>18</w:t>
      </w:r>
      <w:r w:rsidRPr="006C5DE5">
        <w:rPr>
          <w:rFonts w:hint="eastAsia"/>
        </w:rPr>
        <w:t>日伊朗和伊核六国围绕伊朗核问题的的谈判取得了有限进展，而且按照现在的日程，到三月底应该可以达成一个核问题的框架协议，六月底之前最终达成伊核问题协议。所以伊朗目前正在和西方围绕核问题进行激烈博弈。那么这个时候，绍伊古访问伊朗，对伊朗来讲希望通过跟俄罗斯加强合作，增加它下一步和西方国家讨价还价的筹码。</w:t>
      </w:r>
    </w:p>
    <w:p w14:paraId="795F1915" w14:textId="77777777" w:rsidR="00426BD1" w:rsidRPr="006C5DE5" w:rsidRDefault="00426BD1" w:rsidP="00426BD1"/>
    <w:p w14:paraId="50523ECD" w14:textId="77777777" w:rsidR="00426BD1" w:rsidRPr="006C5DE5" w:rsidRDefault="00426BD1" w:rsidP="00426BD1">
      <w:pPr>
        <w:rPr>
          <w:rFonts w:hint="eastAsia"/>
        </w:rPr>
      </w:pPr>
      <w:r w:rsidRPr="006C5DE5">
        <w:rPr>
          <w:rFonts w:hint="eastAsia"/>
        </w:rPr>
        <w:t xml:space="preserve">　　孟祥青认为，另外伊朗和俄罗斯是邻国，从南边和北边两个方向，正好扼守着里海这个战略要地。里海对两国来讲，安全意义都非常重大。一直以来，西方国家特别是美国就是通过挑拨俄伊间的关系，试图把其影响力渗透到里海。所以这一次的访问还有一个更大的战略背景，就是通过俄伊之间的关系恢复，特别是军事领域的合作，共同来抵御美国和西方国家对里海的渗透。</w:t>
      </w:r>
    </w:p>
    <w:p w14:paraId="7E402831" w14:textId="77777777" w:rsidR="00426BD1" w:rsidRPr="006C5DE5" w:rsidRDefault="00426BD1" w:rsidP="00426BD1"/>
    <w:p w14:paraId="7E52EB50" w14:textId="77777777" w:rsidR="00426BD1" w:rsidRPr="006C5DE5" w:rsidRDefault="00426BD1" w:rsidP="00426BD1">
      <w:pPr>
        <w:rPr>
          <w:rFonts w:hint="eastAsia"/>
        </w:rPr>
      </w:pPr>
      <w:r w:rsidRPr="006C5DE5">
        <w:rPr>
          <w:rFonts w:hint="eastAsia"/>
        </w:rPr>
        <w:t xml:space="preserve">　　俄伊军事合作涉及反恐、军售等方面</w:t>
      </w:r>
    </w:p>
    <w:p w14:paraId="4E1A64A8" w14:textId="77777777" w:rsidR="00426BD1" w:rsidRPr="006C5DE5" w:rsidRDefault="00426BD1" w:rsidP="00426BD1"/>
    <w:p w14:paraId="65945FF7" w14:textId="77777777" w:rsidR="00426BD1" w:rsidRPr="006C5DE5" w:rsidRDefault="00426BD1" w:rsidP="00426BD1">
      <w:pPr>
        <w:rPr>
          <w:rFonts w:hint="eastAsia"/>
        </w:rPr>
      </w:pPr>
      <w:r w:rsidRPr="006C5DE5">
        <w:rPr>
          <w:rFonts w:hint="eastAsia"/>
        </w:rPr>
        <w:t xml:space="preserve">　　孟祥青表示目前透露出的消息看，俄伊两国在军事领域签署的协议主要包括三大部分：一个是反恐合作；第二是军事人员的互访和训练；第三是拓展军舰进入两国港口的能力等。下一步俄伊之间的军事合作领域恐怕可能还会继续拓宽，包括在伊朗急需的一些军事项目上，俄罗斯也可能给予帮助。</w:t>
      </w:r>
    </w:p>
    <w:p w14:paraId="083265E5" w14:textId="77777777" w:rsidR="00426BD1" w:rsidRPr="006C5DE5" w:rsidRDefault="00426BD1" w:rsidP="00426BD1">
      <w:pPr>
        <w:rPr>
          <w:rFonts w:hint="eastAsia"/>
        </w:rPr>
      </w:pPr>
      <w:r w:rsidRPr="006C5DE5">
        <w:rPr>
          <w:rFonts w:hint="eastAsia"/>
        </w:rPr>
        <w:t xml:space="preserve">　　俄可能将向伊朗出售</w:t>
      </w:r>
      <w:r w:rsidRPr="006C5DE5">
        <w:rPr>
          <w:rFonts w:hint="eastAsia"/>
        </w:rPr>
        <w:t>S-300</w:t>
      </w:r>
      <w:r w:rsidRPr="006C5DE5">
        <w:rPr>
          <w:rFonts w:hint="eastAsia"/>
        </w:rPr>
        <w:t>防空系统</w:t>
      </w:r>
    </w:p>
    <w:p w14:paraId="107BA988" w14:textId="77777777" w:rsidR="00426BD1" w:rsidRPr="006C5DE5" w:rsidRDefault="00426BD1" w:rsidP="00426BD1">
      <w:pPr>
        <w:rPr>
          <w:rFonts w:hint="eastAsia"/>
        </w:rPr>
      </w:pPr>
      <w:r w:rsidRPr="006C5DE5">
        <w:rPr>
          <w:rFonts w:hint="eastAsia"/>
        </w:rPr>
        <w:t xml:space="preserve">　　长久以来，俄罗斯与伊朗的军事合作主要还是集中在武器买卖方面。不过，由于</w:t>
      </w:r>
      <w:r w:rsidRPr="006C5DE5">
        <w:rPr>
          <w:rFonts w:hint="eastAsia"/>
        </w:rPr>
        <w:t>2010</w:t>
      </w:r>
      <w:r w:rsidRPr="006C5DE5">
        <w:rPr>
          <w:rFonts w:hint="eastAsia"/>
        </w:rPr>
        <w:t>年联合国安理会通过了针对伊朗的新一轮制裁决议，禁止其他国家向伊朗提供武器系统，俄罗斯从</w:t>
      </w:r>
      <w:r w:rsidRPr="006C5DE5">
        <w:rPr>
          <w:rFonts w:hint="eastAsia"/>
        </w:rPr>
        <w:t>2010</w:t>
      </w:r>
      <w:r w:rsidRPr="006C5DE5">
        <w:rPr>
          <w:rFonts w:hint="eastAsia"/>
        </w:rPr>
        <w:t>年起暂停了此前签署的向伊朗提供</w:t>
      </w:r>
      <w:r w:rsidRPr="006C5DE5">
        <w:rPr>
          <w:rFonts w:hint="eastAsia"/>
        </w:rPr>
        <w:t>S-300</w:t>
      </w:r>
      <w:r w:rsidRPr="006C5DE5">
        <w:rPr>
          <w:rFonts w:hint="eastAsia"/>
        </w:rPr>
        <w:t>防空导弹系统的合同，引起了伊朗方面的不满，伊朗方面甚至向日内瓦国际法庭提起诉讼，指责俄罗斯拒绝履行已签署合同并要求俄罗斯支付</w:t>
      </w:r>
      <w:r w:rsidRPr="006C5DE5">
        <w:rPr>
          <w:rFonts w:hint="eastAsia"/>
        </w:rPr>
        <w:t>40</w:t>
      </w:r>
      <w:r w:rsidRPr="006C5DE5">
        <w:rPr>
          <w:rFonts w:hint="eastAsia"/>
        </w:rPr>
        <w:t>亿美元的赔偿金。观察员孟祥青分析指出，鉴于目前俄罗斯同西方国家关系紧张，俄罗斯向伊朗提供</w:t>
      </w:r>
      <w:r w:rsidRPr="006C5DE5">
        <w:rPr>
          <w:rFonts w:hint="eastAsia"/>
        </w:rPr>
        <w:t>S-300</w:t>
      </w:r>
      <w:r w:rsidRPr="006C5DE5">
        <w:rPr>
          <w:rFonts w:hint="eastAsia"/>
        </w:rPr>
        <w:t>防空导弹系统，也不是完全没有可能。</w:t>
      </w:r>
    </w:p>
    <w:p w14:paraId="732387BE" w14:textId="77777777" w:rsidR="00426BD1" w:rsidRPr="006C5DE5" w:rsidRDefault="00426BD1" w:rsidP="00426BD1">
      <w:pPr>
        <w:rPr>
          <w:rFonts w:hint="eastAsia"/>
        </w:rPr>
      </w:pPr>
      <w:r w:rsidRPr="006C5DE5">
        <w:rPr>
          <w:rFonts w:hint="eastAsia"/>
        </w:rPr>
        <w:t xml:space="preserve">　　孟祥青分析，这一次绍伊古访问，有一些媒体也报道，如果伊朗不再提</w:t>
      </w:r>
      <w:r w:rsidRPr="006C5DE5">
        <w:rPr>
          <w:rFonts w:hint="eastAsia"/>
        </w:rPr>
        <w:t>40</w:t>
      </w:r>
      <w:r w:rsidRPr="006C5DE5">
        <w:rPr>
          <w:rFonts w:hint="eastAsia"/>
        </w:rPr>
        <w:t>亿美元赔偿金的事，那么俄罗斯也可能在</w:t>
      </w:r>
      <w:r w:rsidRPr="006C5DE5">
        <w:rPr>
          <w:rFonts w:hint="eastAsia"/>
        </w:rPr>
        <w:t>S-300</w:t>
      </w:r>
      <w:r w:rsidRPr="006C5DE5">
        <w:rPr>
          <w:rFonts w:hint="eastAsia"/>
        </w:rPr>
        <w:t>这个项目上将继续向伊朗履行出口协议。从这个意义上讲，俄罗斯现在面临着巨大的国际压力。因为</w:t>
      </w:r>
      <w:r w:rsidRPr="006C5DE5">
        <w:rPr>
          <w:rFonts w:hint="eastAsia"/>
        </w:rPr>
        <w:t>2010</w:t>
      </w:r>
      <w:r w:rsidRPr="006C5DE5">
        <w:rPr>
          <w:rFonts w:hint="eastAsia"/>
        </w:rPr>
        <w:t>年，时任总统梅德韦杰夫已经签署执行了联合国的协议。那么现在俄伊之间的合作关系，能否突破这样一个制裁决议？能否继续加强和伊朗的军事合作？这是西方国家也是国际社会关注的一个重大问题。</w:t>
      </w:r>
    </w:p>
    <w:p w14:paraId="351B6CD9" w14:textId="77777777" w:rsidR="00426BD1" w:rsidRPr="006C5DE5" w:rsidRDefault="00426BD1" w:rsidP="00426BD1">
      <w:pPr>
        <w:rPr>
          <w:rFonts w:hint="eastAsia"/>
        </w:rPr>
      </w:pPr>
      <w:r w:rsidRPr="006C5DE5">
        <w:rPr>
          <w:rFonts w:hint="eastAsia"/>
        </w:rPr>
        <w:t xml:space="preserve">　　孟祥青认为，下一步两国军事装备技术的合作，特别是伊朗急需的</w:t>
      </w:r>
      <w:r w:rsidRPr="006C5DE5">
        <w:rPr>
          <w:rFonts w:hint="eastAsia"/>
        </w:rPr>
        <w:t>S-300</w:t>
      </w:r>
      <w:r w:rsidRPr="006C5DE5">
        <w:rPr>
          <w:rFonts w:hint="eastAsia"/>
        </w:rPr>
        <w:t>导弹，俄罗斯能不能解除相关制裁卖给伊朗，这个问题恐怕也是检验俄伊之间军事合作能否取得重大突破、进展的重要方面。（徐佳慧</w:t>
      </w:r>
      <w:r w:rsidRPr="006C5DE5">
        <w:rPr>
          <w:rFonts w:hint="eastAsia"/>
        </w:rPr>
        <w:t xml:space="preserve"> </w:t>
      </w:r>
      <w:r w:rsidRPr="006C5DE5">
        <w:rPr>
          <w:rFonts w:hint="eastAsia"/>
        </w:rPr>
        <w:t>中国广播网）</w:t>
      </w:r>
    </w:p>
    <w:p w14:paraId="782B9F2A" w14:textId="77777777" w:rsidR="00426BD1" w:rsidRPr="006C5DE5" w:rsidRDefault="00426BD1" w:rsidP="00426BD1"/>
    <w:p w14:paraId="3C860266" w14:textId="77777777" w:rsidR="00426BD1" w:rsidRPr="006C5DE5" w:rsidRDefault="00426BD1" w:rsidP="00426BD1">
      <w:r w:rsidRPr="006C5DE5">
        <w:t>============================</w:t>
      </w:r>
    </w:p>
    <w:p w14:paraId="7C16CB82" w14:textId="77777777" w:rsidR="00426BD1" w:rsidRPr="006C5DE5" w:rsidRDefault="00426BD1" w:rsidP="00426BD1"/>
    <w:p w14:paraId="118A2CDF" w14:textId="77777777" w:rsidR="00426BD1" w:rsidRPr="006C5DE5" w:rsidRDefault="00426BD1" w:rsidP="00426BD1">
      <w:r w:rsidRPr="006C5DE5">
        <w:t>1/22</w:t>
      </w:r>
    </w:p>
    <w:p w14:paraId="7CE81730" w14:textId="77777777" w:rsidR="00426BD1" w:rsidRPr="006C5DE5" w:rsidRDefault="00426BD1" w:rsidP="00426BD1">
      <w:pPr>
        <w:rPr>
          <w:rFonts w:hint="eastAsia"/>
        </w:rPr>
      </w:pPr>
      <w:r w:rsidRPr="006C5DE5">
        <w:rPr>
          <w:rFonts w:hint="eastAsia"/>
        </w:rPr>
        <w:t>习近平视察驻昆明部队</w:t>
      </w:r>
    </w:p>
    <w:p w14:paraId="6ECE84C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18:39 </w:t>
      </w:r>
      <w:r w:rsidRPr="006C5DE5">
        <w:rPr>
          <w:rFonts w:hint="eastAsia"/>
        </w:rPr>
        <w:t>解放军报</w:t>
      </w:r>
      <w:r w:rsidRPr="006C5DE5">
        <w:rPr>
          <w:rFonts w:hint="eastAsia"/>
        </w:rPr>
        <w:t xml:space="preserve"> </w:t>
      </w:r>
    </w:p>
    <w:p w14:paraId="03C86EFC" w14:textId="77777777" w:rsidR="00426BD1" w:rsidRPr="006C5DE5" w:rsidRDefault="00426BD1" w:rsidP="00426BD1">
      <w:pPr>
        <w:rPr>
          <w:rFonts w:hint="eastAsia"/>
        </w:rPr>
      </w:pPr>
      <w:r w:rsidRPr="006C5DE5">
        <w:rPr>
          <w:rFonts w:hint="eastAsia"/>
        </w:rPr>
        <w:t xml:space="preserve">　　中国军网</w:t>
      </w:r>
      <w:r w:rsidRPr="006C5DE5">
        <w:rPr>
          <w:rFonts w:hint="eastAsia"/>
        </w:rPr>
        <w:t>-</w:t>
      </w:r>
      <w:r w:rsidRPr="006C5DE5">
        <w:rPr>
          <w:rFonts w:hint="eastAsia"/>
        </w:rPr>
        <w:t>军报记者昆明</w:t>
      </w:r>
      <w:r w:rsidRPr="006C5DE5">
        <w:rPr>
          <w:rFonts w:hint="eastAsia"/>
        </w:rPr>
        <w:t>1</w:t>
      </w:r>
      <w:r w:rsidRPr="006C5DE5">
        <w:rPr>
          <w:rFonts w:hint="eastAsia"/>
        </w:rPr>
        <w:t>月</w:t>
      </w:r>
      <w:r w:rsidRPr="006C5DE5">
        <w:rPr>
          <w:rFonts w:hint="eastAsia"/>
        </w:rPr>
        <w:t>22</w:t>
      </w:r>
      <w:r w:rsidRPr="006C5DE5">
        <w:rPr>
          <w:rFonts w:hint="eastAsia"/>
        </w:rPr>
        <w:t>日电</w:t>
      </w:r>
      <w:r w:rsidRPr="006C5DE5">
        <w:rPr>
          <w:rFonts w:hint="eastAsia"/>
        </w:rPr>
        <w:t>(</w:t>
      </w:r>
      <w:r w:rsidRPr="006C5DE5">
        <w:rPr>
          <w:rFonts w:hint="eastAsia"/>
        </w:rPr>
        <w:t>记者王士彬、程必杰</w:t>
      </w:r>
      <w:r w:rsidRPr="006C5DE5">
        <w:rPr>
          <w:rFonts w:hint="eastAsia"/>
        </w:rPr>
        <w:t xml:space="preserve">) </w:t>
      </w:r>
      <w:r w:rsidRPr="006C5DE5">
        <w:rPr>
          <w:rFonts w:hint="eastAsia"/>
        </w:rPr>
        <w:t>中共中央总书记、国家主席、中央军委主席习近平</w:t>
      </w:r>
      <w:r w:rsidRPr="006C5DE5">
        <w:rPr>
          <w:rFonts w:hint="eastAsia"/>
        </w:rPr>
        <w:t>21</w:t>
      </w:r>
      <w:r w:rsidRPr="006C5DE5">
        <w:rPr>
          <w:rFonts w:hint="eastAsia"/>
        </w:rPr>
        <w:t>日在视察驻昆明部队时强调，要坚决贯彻党中央、中央军委决策指示，认真贯彻全军政治工作会议精神，牢固树立强基固本思想，按照军队基层建设纲要抓好基层建设，夯实部队建设基础，推动强军目标在基层落地生根。</w:t>
      </w:r>
    </w:p>
    <w:p w14:paraId="3B565EF0" w14:textId="77777777" w:rsidR="00426BD1" w:rsidRPr="006C5DE5" w:rsidRDefault="00426BD1" w:rsidP="00426BD1"/>
    <w:p w14:paraId="7B84E929" w14:textId="77777777" w:rsidR="00426BD1" w:rsidRPr="006C5DE5" w:rsidRDefault="00426BD1" w:rsidP="00426BD1">
      <w:pPr>
        <w:rPr>
          <w:rFonts w:hint="eastAsia"/>
        </w:rPr>
      </w:pPr>
      <w:r w:rsidRPr="006C5DE5">
        <w:rPr>
          <w:rFonts w:hint="eastAsia"/>
        </w:rPr>
        <w:t xml:space="preserve">　　云岭叠翠，丛花葳蕤，冬日的春城生机盎然。</w:t>
      </w:r>
      <w:r w:rsidRPr="006C5DE5">
        <w:rPr>
          <w:rFonts w:hint="eastAsia"/>
        </w:rPr>
        <w:t>2015</w:t>
      </w:r>
      <w:r w:rsidRPr="006C5DE5">
        <w:rPr>
          <w:rFonts w:hint="eastAsia"/>
        </w:rPr>
        <w:t>年第一次到部队视察，习近平十分关注部队基层建设。</w:t>
      </w:r>
      <w:r w:rsidRPr="006C5DE5">
        <w:rPr>
          <w:rFonts w:hint="eastAsia"/>
        </w:rPr>
        <w:t>21</w:t>
      </w:r>
      <w:r w:rsidRPr="006C5DE5">
        <w:rPr>
          <w:rFonts w:hint="eastAsia"/>
        </w:rPr>
        <w:t>日上午</w:t>
      </w:r>
      <w:r w:rsidRPr="006C5DE5">
        <w:rPr>
          <w:rFonts w:hint="eastAsia"/>
        </w:rPr>
        <w:t>9</w:t>
      </w:r>
      <w:r w:rsidRPr="006C5DE5">
        <w:rPr>
          <w:rFonts w:hint="eastAsia"/>
        </w:rPr>
        <w:t>时</w:t>
      </w:r>
      <w:r w:rsidRPr="006C5DE5">
        <w:rPr>
          <w:rFonts w:hint="eastAsia"/>
        </w:rPr>
        <w:t>25</w:t>
      </w:r>
      <w:r w:rsidRPr="006C5DE5">
        <w:rPr>
          <w:rFonts w:hint="eastAsia"/>
        </w:rPr>
        <w:t>分，习近平首先来到第</w:t>
      </w:r>
      <w:r w:rsidRPr="006C5DE5">
        <w:rPr>
          <w:rFonts w:hint="eastAsia"/>
        </w:rPr>
        <w:t>14</w:t>
      </w:r>
      <w:r w:rsidRPr="006C5DE5">
        <w:rPr>
          <w:rFonts w:hint="eastAsia"/>
        </w:rPr>
        <w:t>集团军机关，</w:t>
      </w:r>
      <w:r w:rsidRPr="006C5DE5">
        <w:rPr>
          <w:rFonts w:hint="eastAsia"/>
        </w:rPr>
        <w:t>2013</w:t>
      </w:r>
      <w:r w:rsidRPr="006C5DE5">
        <w:rPr>
          <w:rFonts w:hint="eastAsia"/>
        </w:rPr>
        <w:t>年</w:t>
      </w:r>
      <w:r w:rsidRPr="006C5DE5">
        <w:rPr>
          <w:rFonts w:hint="eastAsia"/>
        </w:rPr>
        <w:t>5</w:t>
      </w:r>
      <w:r w:rsidRPr="006C5DE5">
        <w:rPr>
          <w:rFonts w:hint="eastAsia"/>
        </w:rPr>
        <w:t>月在四川芦山地震灾区，他亲切看望了参加抗震救灾的集团军某工兵团部队。习近平走进集团军办公大楼，看望慰问官兵，了解全面建设情况，充分肯定部队近年来取得的成绩和进步。在同大家座谈时，习近平谈到了这支部队</w:t>
      </w:r>
      <w:r w:rsidRPr="006C5DE5">
        <w:rPr>
          <w:rFonts w:hint="eastAsia"/>
        </w:rPr>
        <w:t>19</w:t>
      </w:r>
      <w:r w:rsidRPr="006C5DE5">
        <w:rPr>
          <w:rFonts w:hint="eastAsia"/>
        </w:rPr>
        <w:t>岁的烈士王建川在战场上写给母亲的诗，称赞他“为了祖国不惜血染战旗”的军人血性。习近平指出，打仗从来都是狭路相逢勇者胜，军人必须有一不怕苦、二不怕死的精神。</w:t>
      </w:r>
    </w:p>
    <w:p w14:paraId="34F1D124" w14:textId="77777777" w:rsidR="00426BD1" w:rsidRPr="006C5DE5" w:rsidRDefault="00426BD1" w:rsidP="00426BD1"/>
    <w:p w14:paraId="3BF126AC" w14:textId="77777777" w:rsidR="00426BD1" w:rsidRPr="006C5DE5" w:rsidRDefault="00426BD1" w:rsidP="00426BD1">
      <w:pPr>
        <w:rPr>
          <w:rFonts w:hint="eastAsia"/>
        </w:rPr>
      </w:pPr>
      <w:r w:rsidRPr="006C5DE5">
        <w:rPr>
          <w:rFonts w:hint="eastAsia"/>
        </w:rPr>
        <w:t xml:space="preserve">　　</w:t>
      </w:r>
      <w:r w:rsidRPr="006C5DE5">
        <w:rPr>
          <w:rFonts w:hint="eastAsia"/>
        </w:rPr>
        <w:t>11</w:t>
      </w:r>
      <w:r w:rsidRPr="006C5DE5">
        <w:rPr>
          <w:rFonts w:hint="eastAsia"/>
        </w:rPr>
        <w:t>时许，习近平乘车来到第二炮兵某基地。基地是二炮组建最早的种子部队之一，是我军的一支重要战略力量。</w:t>
      </w:r>
      <w:r w:rsidRPr="006C5DE5">
        <w:rPr>
          <w:rFonts w:hint="eastAsia"/>
        </w:rPr>
        <w:t>2014</w:t>
      </w:r>
      <w:r w:rsidRPr="006C5DE5">
        <w:rPr>
          <w:rFonts w:hint="eastAsia"/>
        </w:rPr>
        <w:t>年一次重大演习中，习近平曾亲自抽点拉动该部队。习近平走进军史馆，在一枚枚弹体模型、一幅幅历史照片、一件件装备实物前仔细观看，详细询问有关情况，勉励大家深入贯彻强军目标，加快部队建设发展步伐。</w:t>
      </w:r>
    </w:p>
    <w:p w14:paraId="2D657119" w14:textId="77777777" w:rsidR="00426BD1" w:rsidRPr="006C5DE5" w:rsidRDefault="00426BD1" w:rsidP="00426BD1"/>
    <w:p w14:paraId="27B0930A" w14:textId="77777777" w:rsidR="00426BD1" w:rsidRPr="006C5DE5" w:rsidRDefault="00426BD1" w:rsidP="00426BD1">
      <w:pPr>
        <w:rPr>
          <w:rFonts w:hint="eastAsia"/>
        </w:rPr>
      </w:pPr>
      <w:r w:rsidRPr="006C5DE5">
        <w:rPr>
          <w:rFonts w:hint="eastAsia"/>
        </w:rPr>
        <w:t xml:space="preserve">　　习近平分别听取了这两支部队工作情况汇报，并发表了重要讲话。他指出，要认真贯彻全军政治工作会议精神，深化党的创新理论武装，扎实抓好“学习践行强军目标、做新一代革命军人”主题教育活动和团以上党委机关“三严三实”专题教育整顿，持之以恒改作风正风气，确保部队坚决听党指挥，确保部队高度集中统一和纯洁巩固。要弘扬我军光荣传统和优良作风，与时俱进创新政治工作的思维理念、运行模式、方法手段，切实增强政治工作的时代感和生命力。</w:t>
      </w:r>
    </w:p>
    <w:p w14:paraId="3C05C0FF" w14:textId="77777777" w:rsidR="00426BD1" w:rsidRPr="006C5DE5" w:rsidRDefault="00426BD1" w:rsidP="00426BD1">
      <w:pPr>
        <w:rPr>
          <w:rFonts w:hint="eastAsia"/>
        </w:rPr>
      </w:pPr>
      <w:r w:rsidRPr="006C5DE5">
        <w:rPr>
          <w:rFonts w:hint="eastAsia"/>
        </w:rPr>
        <w:t xml:space="preserve">　　习近平强调，实现强军目标，基础在基层，活力也在基层。各级领导机关要把工作重心放在基层，形成抓基层的强大合力。要坚持扭住党的组织抓基层，落实好“支部建在连上”这一重要原则和制度，增强党组织创造力、凝聚力、战斗力，强化管党员、管干部的职能，充分发挥基层党组织的战斗堡垒作用。要坚持扭住战备训练抓基层，以作战的方式训练、以训练的方式作战，深入开展岗位练兵、比武竞赛等活动，加强战斗精神培育，推进强军文化建设，激励官兵争当训练尖子、技术能手、精武标兵，引导官兵争做有灵魂、有本事、有血性、有品德的革命军人。</w:t>
      </w:r>
    </w:p>
    <w:p w14:paraId="43C9D2B9" w14:textId="77777777" w:rsidR="00426BD1" w:rsidRPr="006C5DE5" w:rsidRDefault="00426BD1" w:rsidP="00426BD1">
      <w:pPr>
        <w:rPr>
          <w:rFonts w:hint="eastAsia"/>
        </w:rPr>
      </w:pPr>
      <w:r w:rsidRPr="006C5DE5">
        <w:rPr>
          <w:rFonts w:hint="eastAsia"/>
        </w:rPr>
        <w:t xml:space="preserve">　　习近平指出，要坚持扭住官兵主体抓基层，尊重官兵主体地位和首创精神，尊重基层的工作安排权、人员使用权、财物支配权，增强基层内生动力和工作主动性，紧紧依靠官兵把基层建设好。要关心关爱基层官兵，为基层办实事办好事，想方设法为基层排忧解难，增强部队凝聚力和向心力，最大限度激发官兵履行使命的积极性和创造性。要坚持扭住厉行法治抓基层，把依法治军作为基层建设的基本方式确立起来，按照条令条例规范基层建设，培养部队令行禁止、步调一致的严明纪律，保持部队战备、训练、工作、生活的正规秩序。</w:t>
      </w:r>
    </w:p>
    <w:p w14:paraId="30A5E61D" w14:textId="77777777" w:rsidR="00426BD1" w:rsidRPr="006C5DE5" w:rsidRDefault="00426BD1" w:rsidP="00426BD1">
      <w:pPr>
        <w:rPr>
          <w:rFonts w:hint="eastAsia"/>
        </w:rPr>
      </w:pPr>
      <w:r w:rsidRPr="006C5DE5">
        <w:rPr>
          <w:rFonts w:hint="eastAsia"/>
        </w:rPr>
        <w:t xml:space="preserve">　　视察期间，习近平分别接见了第</w:t>
      </w:r>
      <w:r w:rsidRPr="006C5DE5">
        <w:rPr>
          <w:rFonts w:hint="eastAsia"/>
        </w:rPr>
        <w:t>14</w:t>
      </w:r>
      <w:r w:rsidRPr="006C5DE5">
        <w:rPr>
          <w:rFonts w:hint="eastAsia"/>
        </w:rPr>
        <w:t>集团军、二炮某基地机关及所属驻昆部队团以上领导干部，并同大家合影留念。</w:t>
      </w:r>
    </w:p>
    <w:p w14:paraId="6779B761" w14:textId="77777777" w:rsidR="00426BD1" w:rsidRPr="006C5DE5" w:rsidRDefault="00426BD1" w:rsidP="00426BD1">
      <w:pPr>
        <w:rPr>
          <w:rFonts w:hint="eastAsia"/>
        </w:rPr>
      </w:pPr>
      <w:r w:rsidRPr="006C5DE5">
        <w:rPr>
          <w:rFonts w:hint="eastAsia"/>
        </w:rPr>
        <w:t xml:space="preserve">　　许其亮、魏凤和和王家胜、李作成、朱福熙参加有关活动。</w:t>
      </w:r>
    </w:p>
    <w:p w14:paraId="437D0411" w14:textId="77777777" w:rsidR="00426BD1" w:rsidRPr="006C5DE5" w:rsidRDefault="00426BD1" w:rsidP="00426BD1"/>
    <w:p w14:paraId="2E11D55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7D336524" w14:textId="77777777" w:rsidR="00426BD1" w:rsidRPr="006C5DE5" w:rsidRDefault="00426BD1" w:rsidP="00426BD1">
      <w:pPr>
        <w:rPr>
          <w:rFonts w:hint="eastAsia"/>
        </w:rPr>
      </w:pPr>
      <w:r w:rsidRPr="006C5DE5">
        <w:rPr>
          <w:rFonts w:hint="eastAsia"/>
        </w:rPr>
        <w:t>李克强会见世界卫生组织总干事陈冯富珍</w:t>
      </w:r>
    </w:p>
    <w:p w14:paraId="37BC08CB" w14:textId="77777777" w:rsidR="00426BD1" w:rsidRPr="006C5DE5" w:rsidRDefault="00426BD1" w:rsidP="00426BD1">
      <w:pPr>
        <w:rPr>
          <w:rFonts w:hint="eastAsia"/>
        </w:rPr>
      </w:pPr>
      <w:r w:rsidRPr="006C5DE5">
        <w:rPr>
          <w:rFonts w:hint="eastAsia"/>
        </w:rPr>
        <w:t xml:space="preserve">　　当地时间</w:t>
      </w:r>
      <w:r w:rsidRPr="006C5DE5">
        <w:rPr>
          <w:rFonts w:hint="eastAsia"/>
        </w:rPr>
        <w:t>1</w:t>
      </w:r>
      <w:r w:rsidRPr="006C5DE5">
        <w:rPr>
          <w:rFonts w:hint="eastAsia"/>
        </w:rPr>
        <w:t>月</w:t>
      </w:r>
      <w:r w:rsidRPr="006C5DE5">
        <w:rPr>
          <w:rFonts w:hint="eastAsia"/>
        </w:rPr>
        <w:t>22</w:t>
      </w:r>
      <w:r w:rsidRPr="006C5DE5">
        <w:rPr>
          <w:rFonts w:hint="eastAsia"/>
        </w:rPr>
        <w:t>日上午，国务院总理李克强在瑞士苏黎世会见世界卫生组织总干事陈冯富珍。</w:t>
      </w:r>
    </w:p>
    <w:p w14:paraId="43AA312F" w14:textId="77777777" w:rsidR="00426BD1" w:rsidRPr="006C5DE5" w:rsidRDefault="00426BD1" w:rsidP="00426BD1"/>
    <w:p w14:paraId="732D9EF4" w14:textId="77777777" w:rsidR="00426BD1" w:rsidRPr="006C5DE5" w:rsidRDefault="00426BD1" w:rsidP="00426BD1">
      <w:pPr>
        <w:rPr>
          <w:rFonts w:hint="eastAsia"/>
        </w:rPr>
      </w:pPr>
      <w:r w:rsidRPr="006C5DE5">
        <w:rPr>
          <w:rFonts w:hint="eastAsia"/>
        </w:rPr>
        <w:t xml:space="preserve">　　李克强表示，埃博拉疫情是国际社会去年以来面临的主要挑战之一。中国人民对疫区国家人民遭受的苦难感同身受，紧急驰援，组织实施了卫生领域规模最大的援外行动，已提供多轮资金、物品紧急援助，先后派出数百名医护人员和公共卫生专家，并帮助培训当地卫生医护人员。世卫组织为抗击疫情发挥了重要协调作用，你本人多次亲赴疫区，领导世卫组织率先行动，推动疫情防治取得明显成效。</w:t>
      </w:r>
    </w:p>
    <w:p w14:paraId="3837F066" w14:textId="77777777" w:rsidR="00426BD1" w:rsidRPr="006C5DE5" w:rsidRDefault="00426BD1" w:rsidP="00426BD1">
      <w:pPr>
        <w:rPr>
          <w:rFonts w:hint="eastAsia"/>
        </w:rPr>
      </w:pPr>
      <w:r w:rsidRPr="006C5DE5">
        <w:rPr>
          <w:rFonts w:hint="eastAsia"/>
        </w:rPr>
        <w:t xml:space="preserve">　　李克强指出，中国将尽一个发展中大国的责任，继续向疫区国家和人民提供力所能及的帮助，与国际社会一道努力，帮助非洲疫区人民早日战胜病魔，同时着眼“后埃博拉时代”，帮助非洲国家建设卫生安全体系。中国政府高度重视同世卫组织的良好合作关系，将继续支持你和世卫组织的工作。</w:t>
      </w:r>
    </w:p>
    <w:p w14:paraId="550E5956" w14:textId="77777777" w:rsidR="00426BD1" w:rsidRPr="006C5DE5" w:rsidRDefault="00426BD1" w:rsidP="00426BD1">
      <w:pPr>
        <w:rPr>
          <w:rFonts w:hint="eastAsia"/>
        </w:rPr>
      </w:pPr>
      <w:r w:rsidRPr="006C5DE5">
        <w:rPr>
          <w:rFonts w:hint="eastAsia"/>
        </w:rPr>
        <w:t xml:space="preserve">　　陈冯富珍高度赞赏中国为抗击埃博拉疫情发挥的重要作用，以及对疫区国家提供的帮助与支持。她表示，当前抗击疫情工作仍面临巨大挑战，需要国际社会和疫区国家共同努力应对。中国前阶段所做工作为国际社会树立了典范，起到了带动作用。世卫组织愿同中国进一步紧密合作，继续推动各国提高重视、协调行动，携手争取赢得最后胜利。</w:t>
      </w:r>
    </w:p>
    <w:p w14:paraId="228621BE" w14:textId="77777777" w:rsidR="00426BD1" w:rsidRPr="006C5DE5" w:rsidRDefault="00426BD1" w:rsidP="00426BD1"/>
    <w:p w14:paraId="0EC94646" w14:textId="77777777" w:rsidR="00426BD1" w:rsidRPr="006C5DE5" w:rsidRDefault="00426BD1" w:rsidP="00426BD1"/>
    <w:p w14:paraId="5A99B38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55887863" w14:textId="77777777" w:rsidR="00426BD1" w:rsidRPr="006C5DE5" w:rsidRDefault="00426BD1" w:rsidP="00426BD1">
      <w:pPr>
        <w:rPr>
          <w:rFonts w:hint="eastAsia"/>
        </w:rPr>
      </w:pPr>
      <w:r w:rsidRPr="006C5DE5">
        <w:rPr>
          <w:rFonts w:hint="eastAsia"/>
        </w:rPr>
        <w:t>张万年遗体在京火化</w:t>
      </w:r>
      <w:r w:rsidRPr="006C5DE5">
        <w:rPr>
          <w:rFonts w:hint="eastAsia"/>
        </w:rPr>
        <w:t xml:space="preserve"> </w:t>
      </w:r>
      <w:r w:rsidRPr="006C5DE5">
        <w:rPr>
          <w:rFonts w:hint="eastAsia"/>
        </w:rPr>
        <w:t>习近平江泽民等哀悼</w:t>
      </w:r>
    </w:p>
    <w:p w14:paraId="6F7F58F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17:39 </w:t>
      </w:r>
      <w:r w:rsidRPr="006C5DE5">
        <w:rPr>
          <w:rFonts w:hint="eastAsia"/>
        </w:rPr>
        <w:t>新华网</w:t>
      </w:r>
      <w:r w:rsidRPr="006C5DE5">
        <w:rPr>
          <w:rFonts w:hint="eastAsia"/>
        </w:rPr>
        <w:t xml:space="preserve"> </w:t>
      </w:r>
    </w:p>
    <w:p w14:paraId="0384BDE5" w14:textId="77777777" w:rsidR="00426BD1" w:rsidRPr="006C5DE5" w:rsidRDefault="00426BD1" w:rsidP="00426BD1"/>
    <w:p w14:paraId="1675BCA8" w14:textId="77777777" w:rsidR="00426BD1" w:rsidRPr="006C5DE5" w:rsidRDefault="00426BD1" w:rsidP="00426BD1">
      <w:pPr>
        <w:rPr>
          <w:rFonts w:hint="eastAsia"/>
        </w:rPr>
      </w:pPr>
      <w:r w:rsidRPr="006C5DE5">
        <w:rPr>
          <w:rFonts w:hint="eastAsia"/>
        </w:rPr>
        <w:t xml:space="preserve">　　新华社北京</w:t>
      </w:r>
      <w:r w:rsidRPr="006C5DE5">
        <w:rPr>
          <w:rFonts w:hint="eastAsia"/>
        </w:rPr>
        <w:t>1</w:t>
      </w:r>
      <w:r w:rsidRPr="006C5DE5">
        <w:rPr>
          <w:rFonts w:hint="eastAsia"/>
        </w:rPr>
        <w:t>月</w:t>
      </w:r>
      <w:r w:rsidRPr="006C5DE5">
        <w:rPr>
          <w:rFonts w:hint="eastAsia"/>
        </w:rPr>
        <w:t>22</w:t>
      </w:r>
      <w:r w:rsidRPr="006C5DE5">
        <w:rPr>
          <w:rFonts w:hint="eastAsia"/>
        </w:rPr>
        <w:t>日电中国共产党的优秀党员，久经考验的忠诚的共产主义战士，无产阶级革命家、军事家，中国人民解放军的卓越领导人，中国共产党第十五届中央政治局委员、中央书记处书记，中央军委原副主席张万年同志的遗体，</w:t>
      </w:r>
      <w:r w:rsidRPr="006C5DE5">
        <w:rPr>
          <w:rFonts w:hint="eastAsia"/>
        </w:rPr>
        <w:t>22</w:t>
      </w:r>
      <w:r w:rsidRPr="006C5DE5">
        <w:rPr>
          <w:rFonts w:hint="eastAsia"/>
        </w:rPr>
        <w:t>日在北京八宝山革命公墓火化。</w:t>
      </w:r>
    </w:p>
    <w:p w14:paraId="3DD330EE" w14:textId="77777777" w:rsidR="00426BD1" w:rsidRPr="006C5DE5" w:rsidRDefault="00426BD1" w:rsidP="00426BD1">
      <w:pPr>
        <w:rPr>
          <w:rFonts w:hint="eastAsia"/>
        </w:rPr>
      </w:pPr>
      <w:r w:rsidRPr="006C5DE5">
        <w:rPr>
          <w:rFonts w:hint="eastAsia"/>
        </w:rPr>
        <w:t xml:space="preserve">　　张万年同志因病医治无效，于</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14</w:t>
      </w:r>
      <w:r w:rsidRPr="006C5DE5">
        <w:rPr>
          <w:rFonts w:hint="eastAsia"/>
        </w:rPr>
        <w:t>日</w:t>
      </w:r>
      <w:r w:rsidRPr="006C5DE5">
        <w:rPr>
          <w:rFonts w:hint="eastAsia"/>
        </w:rPr>
        <w:t>17</w:t>
      </w:r>
      <w:r w:rsidRPr="006C5DE5">
        <w:rPr>
          <w:rFonts w:hint="eastAsia"/>
        </w:rPr>
        <w:t>时在北京逝世，享年</w:t>
      </w:r>
      <w:r w:rsidRPr="006C5DE5">
        <w:rPr>
          <w:rFonts w:hint="eastAsia"/>
        </w:rPr>
        <w:t>87</w:t>
      </w:r>
      <w:r w:rsidRPr="006C5DE5">
        <w:rPr>
          <w:rFonts w:hint="eastAsia"/>
        </w:rPr>
        <w:t>岁。</w:t>
      </w:r>
    </w:p>
    <w:p w14:paraId="6A08E144" w14:textId="77777777" w:rsidR="00426BD1" w:rsidRPr="006C5DE5" w:rsidRDefault="00426BD1" w:rsidP="00426BD1"/>
    <w:p w14:paraId="71B6E07E" w14:textId="77777777" w:rsidR="00426BD1" w:rsidRPr="006C5DE5" w:rsidRDefault="00426BD1" w:rsidP="00426BD1">
      <w:pPr>
        <w:rPr>
          <w:rFonts w:hint="eastAsia"/>
        </w:rPr>
      </w:pPr>
      <w:r w:rsidRPr="006C5DE5">
        <w:rPr>
          <w:rFonts w:hint="eastAsia"/>
        </w:rPr>
        <w:t xml:space="preserve">　　张万年同志病重期间和逝世后，习近平、李克强、张德江、俞正声、刘云山、王岐山、张高丽、江泽民、胡锦涛等同志，前往医院看望或通过各种形式对张万年同志逝世表示沉痛哀悼并向其亲属表示深切慰问。</w:t>
      </w:r>
    </w:p>
    <w:p w14:paraId="0FCF261B" w14:textId="77777777" w:rsidR="00426BD1" w:rsidRPr="006C5DE5" w:rsidRDefault="00426BD1" w:rsidP="00426BD1">
      <w:pPr>
        <w:rPr>
          <w:rFonts w:hint="eastAsia"/>
        </w:rPr>
      </w:pPr>
      <w:r w:rsidRPr="006C5DE5">
        <w:rPr>
          <w:rFonts w:hint="eastAsia"/>
        </w:rPr>
        <w:t xml:space="preserve">　　</w:t>
      </w:r>
      <w:r w:rsidRPr="006C5DE5">
        <w:rPr>
          <w:rFonts w:hint="eastAsia"/>
        </w:rPr>
        <w:t>22</w:t>
      </w:r>
      <w:r w:rsidRPr="006C5DE5">
        <w:rPr>
          <w:rFonts w:hint="eastAsia"/>
        </w:rPr>
        <w:t>日上午，八宝山革命公墓礼堂庄严肃穆，哀乐低回。正厅上方悬挂着黑底白字的横幅“沉痛悼念张万年同志”，横幅下方是张万年同志的遗像。张万年同志的遗体安卧在鲜花翠柏丛中，身上覆盖着鲜红的中国共产党党旗。</w:t>
      </w:r>
    </w:p>
    <w:p w14:paraId="18F595AE" w14:textId="77777777" w:rsidR="00426BD1" w:rsidRPr="006C5DE5" w:rsidRDefault="00426BD1" w:rsidP="00426BD1">
      <w:pPr>
        <w:rPr>
          <w:rFonts w:hint="eastAsia"/>
        </w:rPr>
      </w:pPr>
      <w:r w:rsidRPr="006C5DE5">
        <w:rPr>
          <w:rFonts w:hint="eastAsia"/>
        </w:rPr>
        <w:t xml:space="preserve">　　上午</w:t>
      </w:r>
      <w:r w:rsidRPr="006C5DE5">
        <w:rPr>
          <w:rFonts w:hint="eastAsia"/>
        </w:rPr>
        <w:t>9</w:t>
      </w:r>
      <w:r w:rsidRPr="006C5DE5">
        <w:rPr>
          <w:rFonts w:hint="eastAsia"/>
        </w:rPr>
        <w:t>时许，习近平、张德江、俞正声、刘云山、王岐山、张高丽等，在哀乐声中缓步来到张万年同志的遗体前肃立默哀，向张万年同志的遗体三鞠躬，并与亲属一一握手，表示慰问。</w:t>
      </w:r>
    </w:p>
    <w:p w14:paraId="207BECB6" w14:textId="77777777" w:rsidR="00426BD1" w:rsidRPr="006C5DE5" w:rsidRDefault="00426BD1" w:rsidP="00426BD1">
      <w:pPr>
        <w:rPr>
          <w:rFonts w:hint="eastAsia"/>
        </w:rPr>
      </w:pPr>
      <w:r w:rsidRPr="006C5DE5">
        <w:rPr>
          <w:rFonts w:hint="eastAsia"/>
        </w:rPr>
        <w:t xml:space="preserve">　　党、国家、军队有关领导同志，前往送别或以各种方式表示哀悼。中央和国家机关有关部门负责同志，张万年同志生前友好和家乡代表也前往送别。</w:t>
      </w:r>
      <w:r w:rsidRPr="006C5DE5">
        <w:rPr>
          <w:rFonts w:hint="eastAsia"/>
        </w:rPr>
        <w:t>(</w:t>
      </w:r>
      <w:r w:rsidRPr="006C5DE5">
        <w:rPr>
          <w:rFonts w:hint="eastAsia"/>
        </w:rPr>
        <w:t>完</w:t>
      </w:r>
      <w:r w:rsidRPr="006C5DE5">
        <w:rPr>
          <w:rFonts w:hint="eastAsia"/>
        </w:rPr>
        <w:t>)</w:t>
      </w:r>
    </w:p>
    <w:p w14:paraId="4D34B3F2" w14:textId="77777777" w:rsidR="00426BD1" w:rsidRPr="006C5DE5" w:rsidRDefault="00426BD1" w:rsidP="00426BD1"/>
    <w:p w14:paraId="79E81CBC"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22</w:t>
      </w:r>
      <w:r w:rsidRPr="006C5DE5">
        <w:rPr>
          <w:rFonts w:hint="eastAsia"/>
        </w:rPr>
        <w:t>日</w:t>
      </w:r>
    </w:p>
    <w:p w14:paraId="58A33F9F" w14:textId="77777777" w:rsidR="00426BD1" w:rsidRPr="006C5DE5" w:rsidRDefault="00426BD1" w:rsidP="00426BD1">
      <w:pPr>
        <w:rPr>
          <w:rFonts w:hint="eastAsia"/>
        </w:rPr>
      </w:pPr>
      <w:r w:rsidRPr="006C5DE5">
        <w:rPr>
          <w:rFonts w:hint="eastAsia"/>
        </w:rPr>
        <w:t>外交部发言人华春莹主持例行记者会，以下为全文。</w:t>
      </w:r>
    </w:p>
    <w:p w14:paraId="09CCA330" w14:textId="77777777" w:rsidR="00426BD1" w:rsidRPr="006C5DE5" w:rsidRDefault="00426BD1" w:rsidP="00426BD1">
      <w:pPr>
        <w:rPr>
          <w:rFonts w:hint="eastAsia"/>
        </w:rPr>
      </w:pPr>
      <w:r w:rsidRPr="006C5DE5">
        <w:rPr>
          <w:rFonts w:hint="eastAsia"/>
        </w:rPr>
        <w:t xml:space="preserve">　　应国务院总理李克强邀请，法兰西共和国总理曼努埃尔·瓦尔斯将于</w:t>
      </w:r>
      <w:r w:rsidRPr="006C5DE5">
        <w:rPr>
          <w:rFonts w:hint="eastAsia"/>
        </w:rPr>
        <w:t>1</w:t>
      </w:r>
      <w:r w:rsidRPr="006C5DE5">
        <w:rPr>
          <w:rFonts w:hint="eastAsia"/>
        </w:rPr>
        <w:t>月</w:t>
      </w:r>
      <w:r w:rsidRPr="006C5DE5">
        <w:rPr>
          <w:rFonts w:hint="eastAsia"/>
        </w:rPr>
        <w:t>29</w:t>
      </w:r>
      <w:r w:rsidRPr="006C5DE5">
        <w:rPr>
          <w:rFonts w:hint="eastAsia"/>
        </w:rPr>
        <w:t>日至</w:t>
      </w:r>
      <w:r w:rsidRPr="006C5DE5">
        <w:rPr>
          <w:rFonts w:hint="eastAsia"/>
        </w:rPr>
        <w:t>31</w:t>
      </w:r>
      <w:r w:rsidRPr="006C5DE5">
        <w:rPr>
          <w:rFonts w:hint="eastAsia"/>
        </w:rPr>
        <w:t>日对中国进行正式访问。</w:t>
      </w:r>
    </w:p>
    <w:p w14:paraId="0A9D158C" w14:textId="77777777" w:rsidR="00426BD1" w:rsidRPr="006C5DE5" w:rsidRDefault="00426BD1" w:rsidP="00426BD1">
      <w:pPr>
        <w:rPr>
          <w:rFonts w:hint="eastAsia"/>
        </w:rPr>
      </w:pPr>
      <w:r w:rsidRPr="006C5DE5">
        <w:rPr>
          <w:rFonts w:hint="eastAsia"/>
        </w:rPr>
        <w:t xml:space="preserve">　　访问期间，习近平主席、张德江委员长将分别同瓦尔斯总理举行会见，李克强总理将同瓦尔斯总理举行会谈，并共同出席中法建交</w:t>
      </w:r>
      <w:r w:rsidRPr="006C5DE5">
        <w:rPr>
          <w:rFonts w:hint="eastAsia"/>
        </w:rPr>
        <w:t>50</w:t>
      </w:r>
      <w:r w:rsidRPr="006C5DE5">
        <w:rPr>
          <w:rFonts w:hint="eastAsia"/>
        </w:rPr>
        <w:t>周年闭幕活动。双方领导人将就中法关系、双边务实合作、中欧关系及其他共同关心的全球和地区性问题深入全面交换意见。</w:t>
      </w:r>
    </w:p>
    <w:p w14:paraId="47505CAC" w14:textId="77777777" w:rsidR="00426BD1" w:rsidRPr="006C5DE5" w:rsidRDefault="00426BD1" w:rsidP="00426BD1"/>
    <w:p w14:paraId="710010E4" w14:textId="77777777" w:rsidR="00426BD1" w:rsidRPr="006C5DE5" w:rsidRDefault="00426BD1" w:rsidP="00426BD1">
      <w:pPr>
        <w:rPr>
          <w:rFonts w:hint="eastAsia"/>
        </w:rPr>
      </w:pPr>
      <w:r w:rsidRPr="006C5DE5">
        <w:rPr>
          <w:rFonts w:hint="eastAsia"/>
        </w:rPr>
        <w:t xml:space="preserve">　　问：俄德法乌四国外长</w:t>
      </w:r>
      <w:r w:rsidRPr="006C5DE5">
        <w:rPr>
          <w:rFonts w:hint="eastAsia"/>
        </w:rPr>
        <w:t>21</w:t>
      </w:r>
      <w:r w:rsidRPr="006C5DE5">
        <w:rPr>
          <w:rFonts w:hint="eastAsia"/>
        </w:rPr>
        <w:t>日在柏林举行会晤，就乌克兰东部地区停火、划定冲突双方分界线、重型武器后撤等达成共识。中方对此有何评论？</w:t>
      </w:r>
    </w:p>
    <w:p w14:paraId="2A94F5F0" w14:textId="77777777" w:rsidR="00426BD1" w:rsidRPr="006C5DE5" w:rsidRDefault="00426BD1" w:rsidP="00426BD1">
      <w:pPr>
        <w:rPr>
          <w:rFonts w:hint="eastAsia"/>
        </w:rPr>
      </w:pPr>
      <w:r w:rsidRPr="006C5DE5">
        <w:rPr>
          <w:rFonts w:hint="eastAsia"/>
        </w:rPr>
        <w:t xml:space="preserve">　　答：中方积极评价俄德法乌四国外长会晤达成的共识，希望这有助于缓和乌克兰东部危机，避免局势进一步升级。中方欢迎并支持各方为政治解决乌克兰危机所作的积极努力，希望有关方继续通过诺曼底和明斯克等调解机制，在兼顾彼此合理利益和关切的基础上，尽早达成全面、均衡、持久的政治解决方案，实现乌克兰及整个地区的和平、安全、稳定与发展。</w:t>
      </w:r>
    </w:p>
    <w:p w14:paraId="2FABBC73" w14:textId="77777777" w:rsidR="00426BD1" w:rsidRPr="006C5DE5" w:rsidRDefault="00426BD1" w:rsidP="00426BD1"/>
    <w:p w14:paraId="6A694D75" w14:textId="77777777" w:rsidR="00426BD1" w:rsidRPr="006C5DE5" w:rsidRDefault="00426BD1" w:rsidP="00426BD1">
      <w:pPr>
        <w:rPr>
          <w:rFonts w:hint="eastAsia"/>
        </w:rPr>
      </w:pPr>
      <w:r w:rsidRPr="006C5DE5">
        <w:rPr>
          <w:rFonts w:hint="eastAsia"/>
        </w:rPr>
        <w:t xml:space="preserve">　　问：美国商务部将对中国的轮胎和太阳能产品征收高额反倾销关税。美方称中国的一些制造商得到了政府不公正补贴。中方对此有何评论？</w:t>
      </w:r>
    </w:p>
    <w:p w14:paraId="64CD7EDB" w14:textId="77777777" w:rsidR="00426BD1" w:rsidRPr="006C5DE5" w:rsidRDefault="00426BD1" w:rsidP="00426BD1">
      <w:pPr>
        <w:rPr>
          <w:rFonts w:hint="eastAsia"/>
        </w:rPr>
      </w:pPr>
      <w:r w:rsidRPr="006C5DE5">
        <w:rPr>
          <w:rFonts w:hint="eastAsia"/>
        </w:rPr>
        <w:t xml:space="preserve">　　答：关于你提到的这个具体问题，请向商务部进行了解。对于中国与其他国家经贸合作中出现的问题，我们主张通过友好对话协商寻求互利共赢的解决方案，维护双边经贸合作关系的健康顺利发展。</w:t>
      </w:r>
    </w:p>
    <w:p w14:paraId="3A889357" w14:textId="77777777" w:rsidR="00426BD1" w:rsidRPr="006C5DE5" w:rsidRDefault="00426BD1" w:rsidP="00426BD1"/>
    <w:p w14:paraId="24894D25" w14:textId="77777777" w:rsidR="00426BD1" w:rsidRPr="006C5DE5" w:rsidRDefault="00426BD1" w:rsidP="00426BD1">
      <w:pPr>
        <w:rPr>
          <w:rFonts w:hint="eastAsia"/>
        </w:rPr>
      </w:pPr>
      <w:r w:rsidRPr="006C5DE5">
        <w:rPr>
          <w:rFonts w:hint="eastAsia"/>
        </w:rPr>
        <w:t xml:space="preserve">　　问：据报道，也门政府与胡塞武装组织近日发生冲突，双方经过谈判达成协议以结束政治危机。中方对此有何评论？</w:t>
      </w:r>
    </w:p>
    <w:p w14:paraId="4261446E" w14:textId="77777777" w:rsidR="00426BD1" w:rsidRPr="006C5DE5" w:rsidRDefault="00426BD1" w:rsidP="00426BD1">
      <w:pPr>
        <w:rPr>
          <w:rFonts w:hint="eastAsia"/>
        </w:rPr>
      </w:pPr>
      <w:r w:rsidRPr="006C5DE5">
        <w:rPr>
          <w:rFonts w:hint="eastAsia"/>
        </w:rPr>
        <w:t xml:space="preserve">　　答：中方希望也门有关各方通过对话协商妥善解决分歧，尽快停止暴力冲突，早日恢复国家稳定和正常秩序，继续稳步推进政治过渡进程。</w:t>
      </w:r>
    </w:p>
    <w:p w14:paraId="288B0E73" w14:textId="77777777" w:rsidR="00426BD1" w:rsidRPr="006C5DE5" w:rsidRDefault="00426BD1" w:rsidP="00426BD1"/>
    <w:p w14:paraId="79B60720" w14:textId="77777777" w:rsidR="00426BD1" w:rsidRPr="006C5DE5" w:rsidRDefault="00426BD1" w:rsidP="00426BD1">
      <w:pPr>
        <w:rPr>
          <w:rFonts w:hint="eastAsia"/>
        </w:rPr>
      </w:pPr>
      <w:r w:rsidRPr="006C5DE5">
        <w:rPr>
          <w:rFonts w:hint="eastAsia"/>
        </w:rPr>
        <w:t xml:space="preserve">　　问：据报道，俄罗斯外长拉夫罗夫</w:t>
      </w:r>
      <w:r w:rsidRPr="006C5DE5">
        <w:rPr>
          <w:rFonts w:hint="eastAsia"/>
        </w:rPr>
        <w:t>21</w:t>
      </w:r>
      <w:r w:rsidRPr="006C5DE5">
        <w:rPr>
          <w:rFonts w:hint="eastAsia"/>
        </w:rPr>
        <w:t>日称，朝鲜最高领导人金正恩就今年</w:t>
      </w:r>
      <w:r w:rsidRPr="006C5DE5">
        <w:rPr>
          <w:rFonts w:hint="eastAsia"/>
        </w:rPr>
        <w:t>5</w:t>
      </w:r>
      <w:r w:rsidRPr="006C5DE5">
        <w:rPr>
          <w:rFonts w:hint="eastAsia"/>
        </w:rPr>
        <w:t>月出席在莫斯科举行的二战胜利</w:t>
      </w:r>
      <w:r w:rsidRPr="006C5DE5">
        <w:rPr>
          <w:rFonts w:hint="eastAsia"/>
        </w:rPr>
        <w:t>70</w:t>
      </w:r>
      <w:r w:rsidRPr="006C5DE5">
        <w:rPr>
          <w:rFonts w:hint="eastAsia"/>
        </w:rPr>
        <w:t>周年纪念活动发出积极信号。中方对此有何评论？中方领导人是否会出席上述活动？</w:t>
      </w:r>
    </w:p>
    <w:p w14:paraId="573C3D0D" w14:textId="77777777" w:rsidR="00426BD1" w:rsidRPr="006C5DE5" w:rsidRDefault="00426BD1" w:rsidP="00426BD1">
      <w:pPr>
        <w:rPr>
          <w:rFonts w:hint="eastAsia"/>
        </w:rPr>
      </w:pPr>
      <w:r w:rsidRPr="006C5DE5">
        <w:rPr>
          <w:rFonts w:hint="eastAsia"/>
        </w:rPr>
        <w:t xml:space="preserve">　　答：中俄双方已商定，今年将共同举办庆祝第二次世界大战胜利</w:t>
      </w:r>
      <w:r w:rsidRPr="006C5DE5">
        <w:rPr>
          <w:rFonts w:hint="eastAsia"/>
        </w:rPr>
        <w:t>70</w:t>
      </w:r>
      <w:r w:rsidRPr="006C5DE5">
        <w:rPr>
          <w:rFonts w:hint="eastAsia"/>
        </w:rPr>
        <w:t>周年活动。双方正在研究两国领导人相互出席对方举办的相关庆祝和纪念活动事宜。</w:t>
      </w:r>
    </w:p>
    <w:p w14:paraId="3CFF0140" w14:textId="77777777" w:rsidR="00426BD1" w:rsidRPr="006C5DE5" w:rsidRDefault="00426BD1" w:rsidP="00426BD1">
      <w:pPr>
        <w:rPr>
          <w:rFonts w:hint="eastAsia"/>
        </w:rPr>
      </w:pPr>
      <w:r w:rsidRPr="006C5DE5">
        <w:rPr>
          <w:rFonts w:hint="eastAsia"/>
        </w:rPr>
        <w:t xml:space="preserve">　　朝鲜、俄罗斯都是中国的友好邻邦，都为世界反法西斯斗争胜利做出过重大牺牲和贡献，值得共同纪念。我们也相信朝俄开展正常交往有利于本地区和平与稳定。</w:t>
      </w:r>
    </w:p>
    <w:p w14:paraId="1DDFD2D0" w14:textId="77777777" w:rsidR="00426BD1" w:rsidRPr="006C5DE5" w:rsidRDefault="00426BD1" w:rsidP="00426BD1"/>
    <w:p w14:paraId="2EA731E2" w14:textId="77777777" w:rsidR="00426BD1" w:rsidRPr="006C5DE5" w:rsidRDefault="00426BD1" w:rsidP="00426BD1">
      <w:pPr>
        <w:rPr>
          <w:rFonts w:hint="eastAsia"/>
        </w:rPr>
      </w:pPr>
      <w:r w:rsidRPr="006C5DE5">
        <w:rPr>
          <w:rFonts w:hint="eastAsia"/>
        </w:rPr>
        <w:t xml:space="preserve">　　问：据报道，</w:t>
      </w:r>
      <w:r w:rsidRPr="006C5DE5">
        <w:rPr>
          <w:rFonts w:hint="eastAsia"/>
        </w:rPr>
        <w:t>21</w:t>
      </w:r>
      <w:r w:rsidRPr="006C5DE5">
        <w:rPr>
          <w:rFonts w:hint="eastAsia"/>
        </w:rPr>
        <w:t>日，美国国务院助理国务卿拉塞尔与菲律宾副外长加西亚在共见记者时对南海问题表示关切，表示大国不能欺负小国。中方对此有何回应？</w:t>
      </w:r>
    </w:p>
    <w:p w14:paraId="5F31670B" w14:textId="77777777" w:rsidR="00426BD1" w:rsidRPr="006C5DE5" w:rsidRDefault="00426BD1" w:rsidP="00426BD1">
      <w:pPr>
        <w:rPr>
          <w:rFonts w:hint="eastAsia"/>
        </w:rPr>
      </w:pPr>
      <w:r w:rsidRPr="006C5DE5">
        <w:rPr>
          <w:rFonts w:hint="eastAsia"/>
        </w:rPr>
        <w:t xml:space="preserve">　　答：中国在国际关系中一向倡导大小国家一律平等，反对大国欺负小国，同时也认为小国不能无理取闹。大小国家一律平等，这不仅是指权益上的平等，也是指在适用国际规则上的平等。</w:t>
      </w:r>
    </w:p>
    <w:p w14:paraId="054AF6D4" w14:textId="77777777" w:rsidR="00426BD1" w:rsidRPr="006C5DE5" w:rsidRDefault="00426BD1" w:rsidP="00426BD1">
      <w:pPr>
        <w:rPr>
          <w:rFonts w:hint="eastAsia"/>
        </w:rPr>
      </w:pPr>
      <w:r w:rsidRPr="006C5DE5">
        <w:rPr>
          <w:rFonts w:hint="eastAsia"/>
        </w:rPr>
        <w:t xml:space="preserve">　　具体到南海问题，我们已多次表明了原则立场。中国一贯坚持通过对话协商以和平方式处理同有关国家的领土和海洋权益争端。有关当事方应以实际行动全面有效落实《南海各方行为宣言》，共同维护南海地区的和平与稳定。非当事国应秉持客观公正立场，多说有利于互信合作的话，多做真正有利于维护地区和平稳定的事，少说挑拨是非、煽风点火的话。</w:t>
      </w:r>
    </w:p>
    <w:p w14:paraId="27EBD0B9" w14:textId="77777777" w:rsidR="00426BD1" w:rsidRPr="006C5DE5" w:rsidRDefault="00426BD1" w:rsidP="00426BD1"/>
    <w:p w14:paraId="1CB31B68" w14:textId="77777777" w:rsidR="00426BD1" w:rsidRPr="006C5DE5" w:rsidRDefault="00426BD1" w:rsidP="00426BD1">
      <w:pPr>
        <w:rPr>
          <w:rFonts w:hint="eastAsia"/>
        </w:rPr>
      </w:pPr>
      <w:r w:rsidRPr="006C5DE5">
        <w:rPr>
          <w:rFonts w:hint="eastAsia"/>
        </w:rPr>
        <w:t xml:space="preserve">　　问：“伊斯兰国”在网上发布视频，要求日方缴纳</w:t>
      </w:r>
      <w:r w:rsidRPr="006C5DE5">
        <w:rPr>
          <w:rFonts w:hint="eastAsia"/>
        </w:rPr>
        <w:t>2</w:t>
      </w:r>
      <w:r w:rsidRPr="006C5DE5">
        <w:rPr>
          <w:rFonts w:hint="eastAsia"/>
        </w:rPr>
        <w:t>亿美元赎金换回</w:t>
      </w:r>
      <w:r w:rsidRPr="006C5DE5">
        <w:rPr>
          <w:rFonts w:hint="eastAsia"/>
        </w:rPr>
        <w:t>2</w:t>
      </w:r>
      <w:r w:rsidRPr="006C5DE5">
        <w:rPr>
          <w:rFonts w:hint="eastAsia"/>
        </w:rPr>
        <w:t>名日本人质。中方对此有何评论？</w:t>
      </w:r>
    </w:p>
    <w:p w14:paraId="1E2F223A" w14:textId="77777777" w:rsidR="00426BD1" w:rsidRPr="006C5DE5" w:rsidRDefault="00426BD1" w:rsidP="00426BD1">
      <w:pPr>
        <w:rPr>
          <w:rFonts w:hint="eastAsia"/>
        </w:rPr>
      </w:pPr>
      <w:r w:rsidRPr="006C5DE5">
        <w:rPr>
          <w:rFonts w:hint="eastAsia"/>
        </w:rPr>
        <w:t xml:space="preserve">　　答：中方反对一切形式的恐怖主义，反对一切针对无辜平民的极端行径，希望有关人质安全获释。</w:t>
      </w:r>
    </w:p>
    <w:p w14:paraId="1140BC74" w14:textId="77777777" w:rsidR="00426BD1" w:rsidRPr="006C5DE5" w:rsidRDefault="00426BD1" w:rsidP="00426BD1"/>
    <w:p w14:paraId="7B8A5626" w14:textId="77777777" w:rsidR="00426BD1" w:rsidRPr="006C5DE5" w:rsidRDefault="00426BD1" w:rsidP="00426BD1">
      <w:pPr>
        <w:rPr>
          <w:rFonts w:hint="eastAsia"/>
        </w:rPr>
      </w:pPr>
      <w:r w:rsidRPr="006C5DE5">
        <w:rPr>
          <w:rFonts w:hint="eastAsia"/>
        </w:rPr>
        <w:t xml:space="preserve">　　问：近日刚果</w:t>
      </w:r>
      <w:r w:rsidRPr="006C5DE5">
        <w:rPr>
          <w:rFonts w:hint="eastAsia"/>
        </w:rPr>
        <w:t>(</w:t>
      </w:r>
      <w:r w:rsidRPr="006C5DE5">
        <w:rPr>
          <w:rFonts w:hint="eastAsia"/>
        </w:rPr>
        <w:t>金</w:t>
      </w:r>
      <w:r w:rsidRPr="006C5DE5">
        <w:rPr>
          <w:rFonts w:hint="eastAsia"/>
        </w:rPr>
        <w:t>)</w:t>
      </w:r>
      <w:r w:rsidRPr="006C5DE5">
        <w:rPr>
          <w:rFonts w:hint="eastAsia"/>
        </w:rPr>
        <w:t>首都金沙萨发生骚乱事件，造成多家华人商铺遭冲击。中方对此有何评论？</w:t>
      </w:r>
    </w:p>
    <w:p w14:paraId="0517EFDC" w14:textId="77777777" w:rsidR="00426BD1" w:rsidRPr="006C5DE5" w:rsidRDefault="00426BD1" w:rsidP="00426BD1">
      <w:pPr>
        <w:rPr>
          <w:rFonts w:hint="eastAsia"/>
        </w:rPr>
      </w:pPr>
      <w:r w:rsidRPr="006C5DE5">
        <w:rPr>
          <w:rFonts w:hint="eastAsia"/>
        </w:rPr>
        <w:t xml:space="preserve">　　答：</w:t>
      </w:r>
      <w:r w:rsidRPr="006C5DE5">
        <w:rPr>
          <w:rFonts w:hint="eastAsia"/>
        </w:rPr>
        <w:t>1</w:t>
      </w:r>
      <w:r w:rsidRPr="006C5DE5">
        <w:rPr>
          <w:rFonts w:hint="eastAsia"/>
        </w:rPr>
        <w:t>月</w:t>
      </w:r>
      <w:r w:rsidRPr="006C5DE5">
        <w:rPr>
          <w:rFonts w:hint="eastAsia"/>
        </w:rPr>
        <w:t>19</w:t>
      </w:r>
      <w:r w:rsidRPr="006C5DE5">
        <w:rPr>
          <w:rFonts w:hint="eastAsia"/>
        </w:rPr>
        <w:t>日以来，刚果</w:t>
      </w:r>
      <w:r w:rsidRPr="006C5DE5">
        <w:rPr>
          <w:rFonts w:hint="eastAsia"/>
        </w:rPr>
        <w:t>(</w:t>
      </w:r>
      <w:r w:rsidRPr="006C5DE5">
        <w:rPr>
          <w:rFonts w:hint="eastAsia"/>
        </w:rPr>
        <w:t>金</w:t>
      </w:r>
      <w:r w:rsidRPr="006C5DE5">
        <w:rPr>
          <w:rFonts w:hint="eastAsia"/>
        </w:rPr>
        <w:t>)</w:t>
      </w:r>
      <w:r w:rsidRPr="006C5DE5">
        <w:rPr>
          <w:rFonts w:hint="eastAsia"/>
        </w:rPr>
        <w:t>首都金沙萨连续发生骚乱事件，中方部分企业人员人身和财产安全受到冲击和影响。事件发生后，中方已在金沙萨和北京分别向刚果</w:t>
      </w:r>
      <w:r w:rsidRPr="006C5DE5">
        <w:rPr>
          <w:rFonts w:hint="eastAsia"/>
        </w:rPr>
        <w:t>(</w:t>
      </w:r>
      <w:r w:rsidRPr="006C5DE5">
        <w:rPr>
          <w:rFonts w:hint="eastAsia"/>
        </w:rPr>
        <w:t>金</w:t>
      </w:r>
      <w:r w:rsidRPr="006C5DE5">
        <w:rPr>
          <w:rFonts w:hint="eastAsia"/>
        </w:rPr>
        <w:t>)</w:t>
      </w:r>
      <w:r w:rsidRPr="006C5DE5">
        <w:rPr>
          <w:rFonts w:hint="eastAsia"/>
        </w:rPr>
        <w:t>方面提出交涉，要求刚方采取有效措施，切实保护中方在刚机构和人员的生命和财产安全。中国驻刚使馆第一时间启动应急机制和中国侨民与刚警方业已建立的联防机制，及时保护中国侨民安全，并提供必要协助。我们希望刚方早日实现局势稳定。</w:t>
      </w:r>
    </w:p>
    <w:p w14:paraId="02598EBC" w14:textId="77777777" w:rsidR="00426BD1" w:rsidRPr="006C5DE5" w:rsidRDefault="00426BD1" w:rsidP="00426BD1"/>
    <w:p w14:paraId="40C5848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747A4520" w14:textId="77777777" w:rsidR="00426BD1" w:rsidRPr="006C5DE5" w:rsidRDefault="00426BD1" w:rsidP="00426BD1">
      <w:pPr>
        <w:rPr>
          <w:rFonts w:hint="eastAsia"/>
        </w:rPr>
      </w:pPr>
      <w:r w:rsidRPr="006C5DE5">
        <w:rPr>
          <w:rFonts w:hint="eastAsia"/>
        </w:rPr>
        <w:t>中日举行第三轮海洋事务高级别磋商</w:t>
      </w:r>
    </w:p>
    <w:p w14:paraId="11BAC6CD" w14:textId="77777777" w:rsidR="00426BD1" w:rsidRPr="006C5DE5" w:rsidRDefault="00426BD1" w:rsidP="00426BD1">
      <w:r w:rsidRPr="006C5DE5">
        <w:t>2015/01/22</w:t>
      </w:r>
    </w:p>
    <w:p w14:paraId="456968C9" w14:textId="77777777" w:rsidR="00426BD1" w:rsidRPr="006C5DE5" w:rsidRDefault="00426BD1" w:rsidP="00426BD1">
      <w:pPr>
        <w:rPr>
          <w:rFonts w:hint="eastAsia"/>
        </w:rPr>
      </w:pPr>
      <w:r w:rsidRPr="006C5DE5">
        <w:rPr>
          <w:rFonts w:hint="eastAsia"/>
        </w:rPr>
        <w:t xml:space="preserve">　　当地时间</w:t>
      </w:r>
      <w:r w:rsidRPr="006C5DE5">
        <w:rPr>
          <w:rFonts w:hint="eastAsia"/>
        </w:rPr>
        <w:t>1</w:t>
      </w:r>
      <w:r w:rsidRPr="006C5DE5">
        <w:rPr>
          <w:rFonts w:hint="eastAsia"/>
        </w:rPr>
        <w:t>月</w:t>
      </w:r>
      <w:r w:rsidRPr="006C5DE5">
        <w:rPr>
          <w:rFonts w:hint="eastAsia"/>
        </w:rPr>
        <w:t>22</w:t>
      </w:r>
      <w:r w:rsidRPr="006C5DE5">
        <w:rPr>
          <w:rFonts w:hint="eastAsia"/>
        </w:rPr>
        <w:t>日，中日海洋事务高级别磋商第三轮磋商全体会议及工作组会议在日本横滨市举行。中方首席代表、外交部边海司副司长易先良与日方首席代表、外务省亚洲大洋洲局审议官下川真树太分别率团与会。</w:t>
      </w:r>
    </w:p>
    <w:p w14:paraId="77E5B757" w14:textId="77777777" w:rsidR="00426BD1" w:rsidRPr="006C5DE5" w:rsidRDefault="00426BD1" w:rsidP="00426BD1"/>
    <w:p w14:paraId="42B77A05" w14:textId="77777777" w:rsidR="00426BD1" w:rsidRPr="006C5DE5" w:rsidRDefault="00426BD1" w:rsidP="00426BD1">
      <w:pPr>
        <w:rPr>
          <w:rFonts w:hint="eastAsia"/>
        </w:rPr>
      </w:pPr>
      <w:r w:rsidRPr="006C5DE5">
        <w:rPr>
          <w:rFonts w:hint="eastAsia"/>
        </w:rPr>
        <w:t xml:space="preserve">　　中国外交部、中央外办、国防部、公安部、国土资源部、交通运输部、国家海洋局、中国海警局、总参谋部等部门及日本内阁官房、外务省、文部科学省、水产厅、资源能源厅、国土交通省、海上保安厅、环境省、防卫省等部门分别派人参加。</w:t>
      </w:r>
    </w:p>
    <w:p w14:paraId="13D0DD92" w14:textId="77777777" w:rsidR="00426BD1" w:rsidRPr="006C5DE5" w:rsidRDefault="00426BD1" w:rsidP="00426BD1"/>
    <w:p w14:paraId="4ED0F604" w14:textId="77777777" w:rsidR="00426BD1" w:rsidRPr="006C5DE5" w:rsidRDefault="00426BD1" w:rsidP="00426BD1">
      <w:pPr>
        <w:rPr>
          <w:rFonts w:hint="eastAsia"/>
        </w:rPr>
      </w:pPr>
      <w:r w:rsidRPr="006C5DE5">
        <w:rPr>
          <w:rFonts w:hint="eastAsia"/>
        </w:rPr>
        <w:t xml:space="preserve">　　双方举行了磋商机制全体会议和机制下设的政治法律、海上防务、海上执法与安全及海洋经济四个工作组会议，就中日关系、东海有关问题及海上合作深入交换了意见，并就如下内容达成一致：</w:t>
      </w:r>
    </w:p>
    <w:p w14:paraId="417AD856" w14:textId="77777777" w:rsidR="00426BD1" w:rsidRPr="006C5DE5" w:rsidRDefault="00426BD1" w:rsidP="00426BD1">
      <w:pPr>
        <w:rPr>
          <w:rFonts w:hint="eastAsia"/>
        </w:rPr>
      </w:pPr>
      <w:r w:rsidRPr="006C5DE5">
        <w:rPr>
          <w:rFonts w:hint="eastAsia"/>
        </w:rPr>
        <w:t xml:space="preserve">　　一、双方对本月</w:t>
      </w:r>
      <w:r w:rsidRPr="006C5DE5">
        <w:rPr>
          <w:rFonts w:hint="eastAsia"/>
        </w:rPr>
        <w:t>12</w:t>
      </w:r>
      <w:r w:rsidRPr="006C5DE5">
        <w:rPr>
          <w:rFonts w:hint="eastAsia"/>
        </w:rPr>
        <w:t>日举行的中日防务部门海上联络机制第四轮专家组磋商取得的进展予以积极评价，同意争取早日启动防务部门海空联络机制，并就此进行磋商。</w:t>
      </w:r>
    </w:p>
    <w:p w14:paraId="20CA2FC3" w14:textId="77777777" w:rsidR="00426BD1" w:rsidRPr="006C5DE5" w:rsidRDefault="00426BD1" w:rsidP="00426BD1">
      <w:pPr>
        <w:rPr>
          <w:rFonts w:hint="eastAsia"/>
        </w:rPr>
      </w:pPr>
      <w:r w:rsidRPr="006C5DE5">
        <w:rPr>
          <w:rFonts w:hint="eastAsia"/>
        </w:rPr>
        <w:t xml:space="preserve">　　二、中国公安部边防局和日本海上保安厅同意继续就打击走私、偷渡等海上犯罪进行合作。</w:t>
      </w:r>
    </w:p>
    <w:p w14:paraId="0797217D" w14:textId="77777777" w:rsidR="00426BD1" w:rsidRPr="006C5DE5" w:rsidRDefault="00426BD1" w:rsidP="00426BD1">
      <w:pPr>
        <w:rPr>
          <w:rFonts w:hint="eastAsia"/>
        </w:rPr>
      </w:pPr>
      <w:r w:rsidRPr="006C5DE5">
        <w:rPr>
          <w:rFonts w:hint="eastAsia"/>
        </w:rPr>
        <w:t xml:space="preserve">　　三、中国海警局和日本海上保安厅同意建立双方总部之间的对话窗口，并尽快讨论进一步合作的方式。</w:t>
      </w:r>
    </w:p>
    <w:p w14:paraId="4BEC5D20" w14:textId="77777777" w:rsidR="00426BD1" w:rsidRPr="006C5DE5" w:rsidRDefault="00426BD1" w:rsidP="00426BD1">
      <w:pPr>
        <w:rPr>
          <w:rFonts w:hint="eastAsia"/>
        </w:rPr>
      </w:pPr>
      <w:r w:rsidRPr="006C5DE5">
        <w:rPr>
          <w:rFonts w:hint="eastAsia"/>
        </w:rPr>
        <w:t xml:space="preserve">　　四、双方同意在中日海洋事务高级别磋商框架下，加强海洋政策及海洋法对话。</w:t>
      </w:r>
    </w:p>
    <w:p w14:paraId="45BD6E9D" w14:textId="77777777" w:rsidR="00426BD1" w:rsidRPr="006C5DE5" w:rsidRDefault="00426BD1" w:rsidP="00426BD1">
      <w:pPr>
        <w:rPr>
          <w:rFonts w:hint="eastAsia"/>
        </w:rPr>
      </w:pPr>
      <w:r w:rsidRPr="006C5DE5">
        <w:rPr>
          <w:rFonts w:hint="eastAsia"/>
        </w:rPr>
        <w:t xml:space="preserve">　　五、双方同意根据有关国际法加强在搜救、科技及环境等领域的海洋合作。双方并就早日缔结中日海上搜救协定交换了意见。</w:t>
      </w:r>
    </w:p>
    <w:p w14:paraId="0F495CA6" w14:textId="77777777" w:rsidR="00426BD1" w:rsidRPr="006C5DE5" w:rsidRDefault="00426BD1" w:rsidP="00426BD1">
      <w:pPr>
        <w:rPr>
          <w:rFonts w:hint="eastAsia"/>
        </w:rPr>
      </w:pPr>
      <w:r w:rsidRPr="006C5DE5">
        <w:rPr>
          <w:rFonts w:hint="eastAsia"/>
        </w:rPr>
        <w:t xml:space="preserve">　　六、双方原则同意今年下半年在中国举行第四轮中日海洋事务高级别磋商，具体事宜将通过外交渠道商定。</w:t>
      </w:r>
    </w:p>
    <w:p w14:paraId="0C73F718" w14:textId="77777777" w:rsidR="00426BD1" w:rsidRPr="006C5DE5" w:rsidRDefault="00426BD1" w:rsidP="00426BD1"/>
    <w:p w14:paraId="57DAFC54" w14:textId="77777777" w:rsidR="00426BD1" w:rsidRPr="006C5DE5" w:rsidRDefault="00426BD1" w:rsidP="00426BD1">
      <w:r w:rsidRPr="006C5DE5">
        <w:t>1/22</w:t>
      </w:r>
    </w:p>
    <w:p w14:paraId="070F0D98" w14:textId="77777777" w:rsidR="00426BD1" w:rsidRPr="006C5DE5" w:rsidRDefault="00426BD1" w:rsidP="00426BD1">
      <w:pPr>
        <w:rPr>
          <w:rFonts w:hint="eastAsia"/>
        </w:rPr>
      </w:pPr>
      <w:r w:rsidRPr="006C5DE5">
        <w:rPr>
          <w:rFonts w:hint="eastAsia"/>
        </w:rPr>
        <w:t>我驻缅甸使馆：中国边民未受缅甸战火影响</w:t>
      </w:r>
    </w:p>
    <w:p w14:paraId="678922FC" w14:textId="77777777" w:rsidR="00426BD1" w:rsidRPr="006C5DE5" w:rsidRDefault="00426BD1" w:rsidP="00426BD1">
      <w:pPr>
        <w:rPr>
          <w:rFonts w:hint="eastAsia"/>
        </w:rPr>
      </w:pPr>
      <w:r w:rsidRPr="006C5DE5">
        <w:rPr>
          <w:rFonts w:hint="eastAsia"/>
        </w:rPr>
        <w:t>14</w:t>
      </w:r>
      <w:r w:rsidRPr="006C5DE5">
        <w:rPr>
          <w:rFonts w:hint="eastAsia"/>
        </w:rPr>
        <w:t>日以来，沉寂了两年多的缅甸北部局势又骤然紧张，当地地方武装与政府军发生多次交战。由于与中国“山水相连”，缅甸局势也对中国产生影响。缅甸北部局势到底如何？到底有没有中国公民被卷入？中缅边境是否安全？就这些疑问，新浪独家联系到中国驻缅甸大使馆工作人员，就目前缅甸北部局势和中国人是否受影响一事进行进一步了解。</w:t>
      </w:r>
    </w:p>
    <w:p w14:paraId="1310022E" w14:textId="77777777" w:rsidR="00426BD1" w:rsidRPr="006C5DE5" w:rsidRDefault="00426BD1" w:rsidP="00426BD1">
      <w:pPr>
        <w:rPr>
          <w:rFonts w:hint="eastAsia"/>
        </w:rPr>
      </w:pPr>
      <w:r w:rsidRPr="006C5DE5">
        <w:rPr>
          <w:rFonts w:hint="eastAsia"/>
        </w:rPr>
        <w:t>作者信息</w:t>
      </w:r>
    </w:p>
    <w:p w14:paraId="68305003" w14:textId="77777777" w:rsidR="00426BD1" w:rsidRPr="006C5DE5" w:rsidRDefault="00426BD1" w:rsidP="00426BD1">
      <w:pPr>
        <w:rPr>
          <w:rFonts w:hint="eastAsia"/>
        </w:rPr>
      </w:pPr>
      <w:r w:rsidRPr="006C5DE5">
        <w:rPr>
          <w:rFonts w:hint="eastAsia"/>
        </w:rPr>
        <w:t xml:space="preserve">　　</w:t>
      </w:r>
      <w:r w:rsidRPr="006C5DE5">
        <w:rPr>
          <w:rFonts w:hint="eastAsia"/>
        </w:rPr>
        <w:t>14</w:t>
      </w:r>
      <w:r w:rsidRPr="006C5DE5">
        <w:rPr>
          <w:rFonts w:hint="eastAsia"/>
        </w:rPr>
        <w:t>日以来，沉寂了两年多的缅甸北部局势又骤然紧张，当地地方武装与政府军发生多次交战。由于与中国“山水相连”，缅甸局势也对中国产生影响。缅甸北部局势到底如何？到底有没有中国公民被卷入？中缅边境是否安全？就这些疑问，新浪独家联系到中国驻缅甸大使馆工作人员，就目前缅甸北部局势和中国人是否受影响一事进行进一步了解。</w:t>
      </w:r>
    </w:p>
    <w:p w14:paraId="207A70DD" w14:textId="77777777" w:rsidR="00426BD1" w:rsidRPr="006C5DE5" w:rsidRDefault="00426BD1" w:rsidP="00426BD1"/>
    <w:p w14:paraId="144885BC" w14:textId="77777777" w:rsidR="00426BD1" w:rsidRPr="006C5DE5" w:rsidRDefault="00426BD1" w:rsidP="00426BD1">
      <w:pPr>
        <w:rPr>
          <w:rFonts w:hint="eastAsia"/>
        </w:rPr>
      </w:pPr>
      <w:r w:rsidRPr="006C5DE5">
        <w:rPr>
          <w:rFonts w:hint="eastAsia"/>
        </w:rPr>
        <w:t xml:space="preserve">　　首先是出现“数百名中国人受困战区”的传闻，之后又发生中国工人因非法伐木在缅被抓事件。</w:t>
      </w:r>
      <w:r w:rsidRPr="006C5DE5">
        <w:rPr>
          <w:rFonts w:hint="eastAsia"/>
        </w:rPr>
        <w:t>18</w:t>
      </w:r>
      <w:r w:rsidRPr="006C5DE5">
        <w:rPr>
          <w:rFonts w:hint="eastAsia"/>
        </w:rPr>
        <w:t>日，缅甸政府军又对中国泸水县六库镇对面的缅甸境内地方武装发动进攻，更让中国边民倍感紧张。</w:t>
      </w:r>
    </w:p>
    <w:p w14:paraId="3D3F40A8" w14:textId="77777777" w:rsidR="00426BD1" w:rsidRPr="006C5DE5" w:rsidRDefault="00426BD1" w:rsidP="00426BD1"/>
    <w:p w14:paraId="3EA0522F" w14:textId="77777777" w:rsidR="00426BD1" w:rsidRPr="006C5DE5" w:rsidRDefault="00426BD1" w:rsidP="00426BD1">
      <w:pPr>
        <w:rPr>
          <w:rFonts w:hint="eastAsia"/>
        </w:rPr>
      </w:pPr>
      <w:r w:rsidRPr="006C5DE5">
        <w:rPr>
          <w:rFonts w:hint="eastAsia"/>
        </w:rPr>
        <w:t xml:space="preserve">　　目前，缅甸北部局势到底如何？到底有没有中国公民被卷入缅北冲突中？中缅边境地带是否依然安全？就这些疑问，新浪独家联系到中国驻缅甸大使馆工作人员，就目前缅甸北部局势和中国人是否受影响一事进行进一步了解。</w:t>
      </w:r>
    </w:p>
    <w:p w14:paraId="277DB728" w14:textId="77777777" w:rsidR="00426BD1" w:rsidRPr="006C5DE5" w:rsidRDefault="00426BD1" w:rsidP="00426BD1"/>
    <w:p w14:paraId="1CE84A75" w14:textId="77777777" w:rsidR="00426BD1" w:rsidRPr="006C5DE5" w:rsidRDefault="00426BD1" w:rsidP="00426BD1">
      <w:pPr>
        <w:rPr>
          <w:rFonts w:hint="eastAsia"/>
        </w:rPr>
      </w:pPr>
      <w:r w:rsidRPr="006C5DE5">
        <w:rPr>
          <w:rFonts w:hint="eastAsia"/>
        </w:rPr>
        <w:t xml:space="preserve">　　这名驻缅甸大使馆工作人员告诉新浪，目前缅甸国内情况较之前几日已近平稳。包括《今日民主》、《十一》、《声音》等多个缅甸媒体在今天也都报道了此事。缅甸总统府高官</w:t>
      </w:r>
      <w:r w:rsidRPr="006C5DE5">
        <w:rPr>
          <w:rFonts w:hint="eastAsia"/>
        </w:rPr>
        <w:t>21</w:t>
      </w:r>
      <w:r w:rsidRPr="006C5DE5">
        <w:rPr>
          <w:rFonts w:hint="eastAsia"/>
        </w:rPr>
        <w:t>日称，克钦邦内发生的政府军和克钦独立军之间的冲突已经停止，部分被封锁的道路都已开通，当地人也恢复正常生活。但由于目前局势仍不稳定，帕敢玉石区内的多数玉石商都已暂停采掘玉石。</w:t>
      </w:r>
    </w:p>
    <w:p w14:paraId="167D2494" w14:textId="77777777" w:rsidR="00426BD1" w:rsidRPr="006C5DE5" w:rsidRDefault="00426BD1" w:rsidP="00426BD1"/>
    <w:p w14:paraId="59F0EC79" w14:textId="77777777" w:rsidR="00426BD1" w:rsidRPr="006C5DE5" w:rsidRDefault="00426BD1" w:rsidP="00426BD1">
      <w:pPr>
        <w:rPr>
          <w:rFonts w:hint="eastAsia"/>
        </w:rPr>
      </w:pPr>
      <w:r w:rsidRPr="006C5DE5">
        <w:rPr>
          <w:rFonts w:hint="eastAsia"/>
        </w:rPr>
        <w:t xml:space="preserve">　　对中国在缅人员是否受到冲突影响，这名工作人员告诉新浪，我方人员并未受到战事影响。</w:t>
      </w:r>
    </w:p>
    <w:p w14:paraId="0AACCC54" w14:textId="77777777" w:rsidR="00426BD1" w:rsidRPr="006C5DE5" w:rsidRDefault="00426BD1" w:rsidP="00426BD1"/>
    <w:p w14:paraId="22277B59" w14:textId="77777777" w:rsidR="00426BD1" w:rsidRPr="006C5DE5" w:rsidRDefault="00426BD1" w:rsidP="00426BD1">
      <w:pPr>
        <w:rPr>
          <w:rFonts w:hint="eastAsia"/>
        </w:rPr>
      </w:pPr>
      <w:r w:rsidRPr="006C5DE5">
        <w:rPr>
          <w:rFonts w:hint="eastAsia"/>
        </w:rPr>
        <w:t xml:space="preserve">　　由于在缅甸国内发生冲突期间，又出现中方非法伐木人员在缅甸竟被抓扣消息，有媒体将缅北局势与中方人员被抓联系起来。对此，中国使馆工作人员表示，的确有</w:t>
      </w:r>
      <w:r w:rsidRPr="006C5DE5">
        <w:rPr>
          <w:rFonts w:hint="eastAsia"/>
        </w:rPr>
        <w:t>100</w:t>
      </w:r>
      <w:r w:rsidRPr="006C5DE5">
        <w:rPr>
          <w:rFonts w:hint="eastAsia"/>
        </w:rPr>
        <w:t>多名中国伐木工人在湾莫被缅甸政府军抓捕，但该地区离缅北冲突的大本营帕敢的直线距离达</w:t>
      </w:r>
      <w:r w:rsidRPr="006C5DE5">
        <w:rPr>
          <w:rFonts w:hint="eastAsia"/>
        </w:rPr>
        <w:t>100</w:t>
      </w:r>
      <w:r w:rsidRPr="006C5DE5">
        <w:rPr>
          <w:rFonts w:hint="eastAsia"/>
        </w:rPr>
        <w:t>多公里，所谓的两者有关联是谣言。</w:t>
      </w:r>
    </w:p>
    <w:p w14:paraId="5FB3CE16" w14:textId="77777777" w:rsidR="00426BD1" w:rsidRPr="006C5DE5" w:rsidRDefault="00426BD1" w:rsidP="00426BD1"/>
    <w:p w14:paraId="0FF60A25" w14:textId="77777777" w:rsidR="00426BD1" w:rsidRPr="006C5DE5" w:rsidRDefault="00426BD1" w:rsidP="00426BD1">
      <w:pPr>
        <w:rPr>
          <w:rFonts w:hint="eastAsia"/>
        </w:rPr>
      </w:pPr>
      <w:r w:rsidRPr="006C5DE5">
        <w:rPr>
          <w:rFonts w:hint="eastAsia"/>
        </w:rPr>
        <w:t xml:space="preserve">　　“至于被抓的中国伐木工人，大使馆正在积极协调，并向在押人员送去了生活用品。”这名工作人员说。</w:t>
      </w:r>
    </w:p>
    <w:p w14:paraId="6CEFF359" w14:textId="77777777" w:rsidR="00426BD1" w:rsidRPr="006C5DE5" w:rsidRDefault="00426BD1" w:rsidP="00426BD1"/>
    <w:p w14:paraId="4C57893A" w14:textId="77777777" w:rsidR="00426BD1" w:rsidRPr="006C5DE5" w:rsidRDefault="00426BD1" w:rsidP="00426BD1">
      <w:pPr>
        <w:rPr>
          <w:rFonts w:hint="eastAsia"/>
        </w:rPr>
      </w:pPr>
      <w:r w:rsidRPr="006C5DE5">
        <w:rPr>
          <w:rFonts w:hint="eastAsia"/>
        </w:rPr>
        <w:t xml:space="preserve">　　目前身在缅甸的缅北问题资深人士</w:t>
      </w:r>
      <w:r w:rsidRPr="006C5DE5">
        <w:rPr>
          <w:rFonts w:hint="eastAsia"/>
        </w:rPr>
        <w:t>@</w:t>
      </w:r>
      <w:r w:rsidRPr="006C5DE5">
        <w:rPr>
          <w:rFonts w:hint="eastAsia"/>
        </w:rPr>
        <w:t>提刀探花也在微博称，“没有政府军方背景或和‘民地武’首脑有相当好关系，中国人是进入不了帕敢的，你用什么证件都严禁涉足。所以，帕敢困有几百名中国人的传言多半不属实”。</w:t>
      </w:r>
    </w:p>
    <w:p w14:paraId="5538657D" w14:textId="77777777" w:rsidR="00426BD1" w:rsidRPr="006C5DE5" w:rsidRDefault="00426BD1" w:rsidP="00426BD1"/>
    <w:p w14:paraId="6F9A4A11" w14:textId="77777777" w:rsidR="00426BD1" w:rsidRPr="006C5DE5" w:rsidRDefault="00426BD1" w:rsidP="00426BD1">
      <w:pPr>
        <w:rPr>
          <w:rFonts w:hint="eastAsia"/>
        </w:rPr>
      </w:pPr>
      <w:r w:rsidRPr="006C5DE5">
        <w:rPr>
          <w:rFonts w:hint="eastAsia"/>
        </w:rPr>
        <w:t xml:space="preserve">　　缅甸政府军</w:t>
      </w:r>
      <w:r w:rsidRPr="006C5DE5">
        <w:rPr>
          <w:rFonts w:hint="eastAsia"/>
        </w:rPr>
        <w:t>18</w:t>
      </w:r>
      <w:r w:rsidRPr="006C5DE5">
        <w:rPr>
          <w:rFonts w:hint="eastAsia"/>
        </w:rPr>
        <w:t>日对中国泸水县六库镇对面的缅甸境内克钦独立军阵地发起进攻，有舆论担心我国境内是否也会受影响。对此，驻缅甸大使馆工作人员称，“中国边境安宁无事”。</w:t>
      </w:r>
    </w:p>
    <w:p w14:paraId="0D187054" w14:textId="77777777" w:rsidR="00426BD1" w:rsidRPr="006C5DE5" w:rsidRDefault="00426BD1" w:rsidP="00426BD1">
      <w:pPr>
        <w:rPr>
          <w:rFonts w:hint="eastAsia"/>
        </w:rPr>
      </w:pPr>
      <w:r w:rsidRPr="006C5DE5">
        <w:rPr>
          <w:rFonts w:hint="eastAsia"/>
        </w:rPr>
        <w:t xml:space="preserve">　　这名工作人员说，即使是在中缅边境发生冲突，也是在缅甸境内，中国这一边的民众并没有受到影响。“缅甸主要交战区帕敢都已经逐渐平息下来了，而帕敢北部与六库镇距离多远，打开地图，就能懂了。”</w:t>
      </w:r>
    </w:p>
    <w:p w14:paraId="7D9A0D9F" w14:textId="77777777" w:rsidR="00426BD1" w:rsidRPr="006C5DE5" w:rsidRDefault="00426BD1" w:rsidP="00426BD1">
      <w:pPr>
        <w:rPr>
          <w:rFonts w:hint="eastAsia"/>
        </w:rPr>
      </w:pPr>
      <w:r w:rsidRPr="006C5DE5">
        <w:rPr>
          <w:rFonts w:hint="eastAsia"/>
        </w:rPr>
        <w:t xml:space="preserve">　　最后，大使馆工作人员亦希望媒体在报道缅甸一事时，谨慎处理单方面的消息。对于谣言，媒体应提出质疑。</w:t>
      </w:r>
    </w:p>
    <w:p w14:paraId="1A097511" w14:textId="77777777" w:rsidR="00426BD1" w:rsidRPr="006C5DE5" w:rsidRDefault="00426BD1" w:rsidP="00426BD1"/>
    <w:p w14:paraId="77DCBAA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69F1A2AF" w14:textId="77777777" w:rsidR="00426BD1" w:rsidRPr="006C5DE5" w:rsidRDefault="00426BD1" w:rsidP="00426BD1">
      <w:pPr>
        <w:rPr>
          <w:rFonts w:hint="eastAsia"/>
        </w:rPr>
      </w:pPr>
      <w:r w:rsidRPr="006C5DE5">
        <w:rPr>
          <w:rFonts w:hint="eastAsia"/>
        </w:rPr>
        <w:t>中国驻刚果</w:t>
      </w:r>
      <w:r w:rsidRPr="006C5DE5">
        <w:rPr>
          <w:rFonts w:hint="eastAsia"/>
        </w:rPr>
        <w:t>(</w:t>
      </w:r>
      <w:r w:rsidRPr="006C5DE5">
        <w:rPr>
          <w:rFonts w:hint="eastAsia"/>
        </w:rPr>
        <w:t>金</w:t>
      </w:r>
      <w:r w:rsidRPr="006C5DE5">
        <w:rPr>
          <w:rFonts w:hint="eastAsia"/>
        </w:rPr>
        <w:t>)</w:t>
      </w:r>
      <w:r w:rsidRPr="006C5DE5">
        <w:rPr>
          <w:rFonts w:hint="eastAsia"/>
        </w:rPr>
        <w:t>大使馆证实</w:t>
      </w:r>
      <w:r w:rsidRPr="006C5DE5">
        <w:rPr>
          <w:rFonts w:hint="eastAsia"/>
        </w:rPr>
        <w:t>180</w:t>
      </w:r>
      <w:r w:rsidRPr="006C5DE5">
        <w:rPr>
          <w:rFonts w:hint="eastAsia"/>
        </w:rPr>
        <w:t>名受困华人获救</w:t>
      </w:r>
    </w:p>
    <w:p w14:paraId="75FB03E4"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23:56 </w:t>
      </w:r>
      <w:r w:rsidRPr="006C5DE5">
        <w:rPr>
          <w:rFonts w:hint="eastAsia"/>
        </w:rPr>
        <w:t>新华网</w:t>
      </w:r>
    </w:p>
    <w:p w14:paraId="39D12662" w14:textId="77777777" w:rsidR="00426BD1" w:rsidRPr="006C5DE5" w:rsidRDefault="00426BD1" w:rsidP="00426BD1">
      <w:pPr>
        <w:rPr>
          <w:rFonts w:hint="eastAsia"/>
        </w:rPr>
      </w:pPr>
      <w:r w:rsidRPr="006C5DE5">
        <w:rPr>
          <w:rFonts w:hint="eastAsia"/>
        </w:rPr>
        <w:t xml:space="preserve">　　新华网金沙萨</w:t>
      </w:r>
      <w:r w:rsidRPr="006C5DE5">
        <w:rPr>
          <w:rFonts w:hint="eastAsia"/>
        </w:rPr>
        <w:t>1</w:t>
      </w:r>
      <w:r w:rsidRPr="006C5DE5">
        <w:rPr>
          <w:rFonts w:hint="eastAsia"/>
        </w:rPr>
        <w:t>月</w:t>
      </w:r>
      <w:r w:rsidRPr="006C5DE5">
        <w:rPr>
          <w:rFonts w:hint="eastAsia"/>
        </w:rPr>
        <w:t>22</w:t>
      </w:r>
      <w:r w:rsidRPr="006C5DE5">
        <w:rPr>
          <w:rFonts w:hint="eastAsia"/>
        </w:rPr>
        <w:t>日电</w:t>
      </w:r>
      <w:r w:rsidRPr="006C5DE5">
        <w:rPr>
          <w:rFonts w:hint="eastAsia"/>
        </w:rPr>
        <w:t>(</w:t>
      </w:r>
      <w:r w:rsidRPr="006C5DE5">
        <w:rPr>
          <w:rFonts w:hint="eastAsia"/>
        </w:rPr>
        <w:t>记者徐文婷</w:t>
      </w:r>
      <w:r w:rsidRPr="006C5DE5">
        <w:rPr>
          <w:rFonts w:hint="eastAsia"/>
        </w:rPr>
        <w:t xml:space="preserve"> </w:t>
      </w:r>
      <w:r w:rsidRPr="006C5DE5">
        <w:rPr>
          <w:rFonts w:hint="eastAsia"/>
        </w:rPr>
        <w:t>王博</w:t>
      </w:r>
      <w:r w:rsidRPr="006C5DE5">
        <w:rPr>
          <w:rFonts w:hint="eastAsia"/>
        </w:rPr>
        <w:t xml:space="preserve">) </w:t>
      </w:r>
      <w:r w:rsidRPr="006C5DE5">
        <w:rPr>
          <w:rFonts w:hint="eastAsia"/>
        </w:rPr>
        <w:t>刚果</w:t>
      </w:r>
      <w:r w:rsidRPr="006C5DE5">
        <w:rPr>
          <w:rFonts w:hint="eastAsia"/>
        </w:rPr>
        <w:t>(</w:t>
      </w:r>
      <w:r w:rsidRPr="006C5DE5">
        <w:rPr>
          <w:rFonts w:hint="eastAsia"/>
        </w:rPr>
        <w:t>金</w:t>
      </w:r>
      <w:r w:rsidRPr="006C5DE5">
        <w:rPr>
          <w:rFonts w:hint="eastAsia"/>
        </w:rPr>
        <w:t>)</w:t>
      </w:r>
      <w:r w:rsidRPr="006C5DE5">
        <w:rPr>
          <w:rFonts w:hint="eastAsia"/>
        </w:rPr>
        <w:t>首都金沙萨市的骚乱</w:t>
      </w:r>
      <w:r w:rsidRPr="006C5DE5">
        <w:rPr>
          <w:rFonts w:hint="eastAsia"/>
        </w:rPr>
        <w:t>22</w:t>
      </w:r>
      <w:r w:rsidRPr="006C5DE5">
        <w:rPr>
          <w:rFonts w:hint="eastAsia"/>
        </w:rPr>
        <w:t>日进入第四天。据中国驻刚果</w:t>
      </w:r>
      <w:r w:rsidRPr="006C5DE5">
        <w:rPr>
          <w:rFonts w:hint="eastAsia"/>
        </w:rPr>
        <w:t>(</w:t>
      </w:r>
      <w:r w:rsidRPr="006C5DE5">
        <w:rPr>
          <w:rFonts w:hint="eastAsia"/>
        </w:rPr>
        <w:t>金</w:t>
      </w:r>
      <w:r w:rsidRPr="006C5DE5">
        <w:rPr>
          <w:rFonts w:hint="eastAsia"/>
        </w:rPr>
        <w:t>)</w:t>
      </w:r>
      <w:r w:rsidRPr="006C5DE5">
        <w:rPr>
          <w:rFonts w:hint="eastAsia"/>
        </w:rPr>
        <w:t>大使馆的消息，截至目前，近</w:t>
      </w:r>
      <w:r w:rsidRPr="006C5DE5">
        <w:rPr>
          <w:rFonts w:hint="eastAsia"/>
        </w:rPr>
        <w:t>180</w:t>
      </w:r>
      <w:r w:rsidRPr="006C5DE5">
        <w:rPr>
          <w:rFonts w:hint="eastAsia"/>
        </w:rPr>
        <w:t>名因骚乱受困的华人被解救。</w:t>
      </w:r>
    </w:p>
    <w:p w14:paraId="27BA4E73" w14:textId="77777777" w:rsidR="00426BD1" w:rsidRPr="006C5DE5" w:rsidRDefault="00426BD1" w:rsidP="00426BD1"/>
    <w:p w14:paraId="31606B3E" w14:textId="77777777" w:rsidR="00426BD1" w:rsidRPr="006C5DE5" w:rsidRDefault="00426BD1" w:rsidP="00426BD1">
      <w:pPr>
        <w:rPr>
          <w:rFonts w:hint="eastAsia"/>
        </w:rPr>
      </w:pPr>
      <w:r w:rsidRPr="006C5DE5">
        <w:rPr>
          <w:rFonts w:hint="eastAsia"/>
        </w:rPr>
        <w:t xml:space="preserve">　　中国驻刚果</w:t>
      </w:r>
      <w:r w:rsidRPr="006C5DE5">
        <w:rPr>
          <w:rFonts w:hint="eastAsia"/>
        </w:rPr>
        <w:t>(</w:t>
      </w:r>
      <w:r w:rsidRPr="006C5DE5">
        <w:rPr>
          <w:rFonts w:hint="eastAsia"/>
        </w:rPr>
        <w:t>金</w:t>
      </w:r>
      <w:r w:rsidRPr="006C5DE5">
        <w:rPr>
          <w:rFonts w:hint="eastAsia"/>
        </w:rPr>
        <w:t>)</w:t>
      </w:r>
      <w:r w:rsidRPr="006C5DE5">
        <w:rPr>
          <w:rFonts w:hint="eastAsia"/>
        </w:rPr>
        <w:t>大使馆领事陈燕彬介绍说，这些华侨华人已被转移安置在较为安全的地方。陈燕彬还说，截至目前，共有</w:t>
      </w:r>
      <w:r w:rsidRPr="006C5DE5">
        <w:rPr>
          <w:rFonts w:hint="eastAsia"/>
        </w:rPr>
        <w:t>3</w:t>
      </w:r>
      <w:r w:rsidRPr="006C5DE5">
        <w:rPr>
          <w:rFonts w:hint="eastAsia"/>
        </w:rPr>
        <w:t>名华人在骚乱中受伤，</w:t>
      </w:r>
      <w:r w:rsidRPr="006C5DE5">
        <w:rPr>
          <w:rFonts w:hint="eastAsia"/>
        </w:rPr>
        <w:t>44</w:t>
      </w:r>
      <w:r w:rsidRPr="006C5DE5">
        <w:rPr>
          <w:rFonts w:hint="eastAsia"/>
        </w:rPr>
        <w:t>家中国店铺被抢，但使馆尚未收到任何有关华人死亡的报告。</w:t>
      </w:r>
    </w:p>
    <w:p w14:paraId="5AFEFEB7" w14:textId="77777777" w:rsidR="00426BD1" w:rsidRPr="006C5DE5" w:rsidRDefault="00426BD1" w:rsidP="00426BD1">
      <w:pPr>
        <w:rPr>
          <w:rFonts w:hint="eastAsia"/>
        </w:rPr>
      </w:pPr>
      <w:r w:rsidRPr="006C5DE5">
        <w:rPr>
          <w:rFonts w:hint="eastAsia"/>
        </w:rPr>
        <w:t xml:space="preserve">　　另据中国驻刚果</w:t>
      </w:r>
      <w:r w:rsidRPr="006C5DE5">
        <w:rPr>
          <w:rFonts w:hint="eastAsia"/>
        </w:rPr>
        <w:t>(</w:t>
      </w:r>
      <w:r w:rsidRPr="006C5DE5">
        <w:rPr>
          <w:rFonts w:hint="eastAsia"/>
        </w:rPr>
        <w:t>金</w:t>
      </w:r>
      <w:r w:rsidRPr="006C5DE5">
        <w:rPr>
          <w:rFonts w:hint="eastAsia"/>
        </w:rPr>
        <w:t>)</w:t>
      </w:r>
      <w:r w:rsidRPr="006C5DE5">
        <w:rPr>
          <w:rFonts w:hint="eastAsia"/>
        </w:rPr>
        <w:t>大使馆政务参赞陈志宏介绍：“使馆方面已与刚果</w:t>
      </w:r>
      <w:r w:rsidRPr="006C5DE5">
        <w:rPr>
          <w:rFonts w:hint="eastAsia"/>
        </w:rPr>
        <w:t>(</w:t>
      </w:r>
      <w:r w:rsidRPr="006C5DE5">
        <w:rPr>
          <w:rFonts w:hint="eastAsia"/>
        </w:rPr>
        <w:t>金</w:t>
      </w:r>
      <w:r w:rsidRPr="006C5DE5">
        <w:rPr>
          <w:rFonts w:hint="eastAsia"/>
        </w:rPr>
        <w:t>)</w:t>
      </w:r>
      <w:r w:rsidRPr="006C5DE5">
        <w:rPr>
          <w:rFonts w:hint="eastAsia"/>
        </w:rPr>
        <w:t>警方建立了畅通的沟通渠道，将会在第一时间前往骚乱地点营救被困华侨华人。”</w:t>
      </w:r>
    </w:p>
    <w:p w14:paraId="037EA07B" w14:textId="77777777" w:rsidR="00426BD1" w:rsidRPr="006C5DE5" w:rsidRDefault="00426BD1" w:rsidP="00426BD1">
      <w:pPr>
        <w:rPr>
          <w:rFonts w:hint="eastAsia"/>
        </w:rPr>
      </w:pPr>
      <w:r w:rsidRPr="006C5DE5">
        <w:rPr>
          <w:rFonts w:hint="eastAsia"/>
        </w:rPr>
        <w:t xml:space="preserve">　　</w:t>
      </w:r>
      <w:r w:rsidRPr="006C5DE5">
        <w:rPr>
          <w:rFonts w:hint="eastAsia"/>
        </w:rPr>
        <w:t>22</w:t>
      </w:r>
      <w:r w:rsidRPr="006C5DE5">
        <w:rPr>
          <w:rFonts w:hint="eastAsia"/>
        </w:rPr>
        <w:t>日金沙萨的局势相较前几日略有稳定，但局部地区仍有骚乱。由于选举法修正案将在参议院进行表决，近期仍有发生骚乱的可能。</w:t>
      </w:r>
    </w:p>
    <w:p w14:paraId="2BDF34AC" w14:textId="77777777" w:rsidR="00426BD1" w:rsidRPr="006C5DE5" w:rsidRDefault="00426BD1" w:rsidP="00426BD1">
      <w:pPr>
        <w:rPr>
          <w:rFonts w:hint="eastAsia"/>
        </w:rPr>
      </w:pPr>
      <w:r w:rsidRPr="006C5DE5">
        <w:rPr>
          <w:rFonts w:hint="eastAsia"/>
        </w:rPr>
        <w:t xml:space="preserve">　　中国驻刚果</w:t>
      </w:r>
      <w:r w:rsidRPr="006C5DE5">
        <w:rPr>
          <w:rFonts w:hint="eastAsia"/>
        </w:rPr>
        <w:t>(</w:t>
      </w:r>
      <w:r w:rsidRPr="006C5DE5">
        <w:rPr>
          <w:rFonts w:hint="eastAsia"/>
        </w:rPr>
        <w:t>金</w:t>
      </w:r>
      <w:r w:rsidRPr="006C5DE5">
        <w:rPr>
          <w:rFonts w:hint="eastAsia"/>
        </w:rPr>
        <w:t>)</w:t>
      </w:r>
      <w:r w:rsidRPr="006C5DE5">
        <w:rPr>
          <w:rFonts w:hint="eastAsia"/>
        </w:rPr>
        <w:t>大使馆提醒在刚中国公民提高警惕，加强安全防护，在游行示威等敏感时间避免外出，不要参与围观或拍照，遭遇抢劫等突发事件时要保持冷静，以人身安全为重。大使馆还希望，居住在骚乱集中区域的中国公民尽快撤至安全区域。</w:t>
      </w:r>
    </w:p>
    <w:p w14:paraId="2CF487D9" w14:textId="77777777" w:rsidR="00426BD1" w:rsidRPr="006C5DE5" w:rsidRDefault="00426BD1" w:rsidP="00426BD1"/>
    <w:p w14:paraId="3C0C4FB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3F5C29E7" w14:textId="77777777" w:rsidR="00426BD1" w:rsidRPr="006C5DE5" w:rsidRDefault="00426BD1" w:rsidP="00426BD1">
      <w:pPr>
        <w:rPr>
          <w:rFonts w:hint="eastAsia"/>
        </w:rPr>
      </w:pPr>
      <w:r w:rsidRPr="006C5DE5">
        <w:rPr>
          <w:rFonts w:hint="eastAsia"/>
        </w:rPr>
        <w:t>中国大运圆满完成全机破坏试验</w:t>
      </w:r>
      <w:r w:rsidRPr="006C5DE5">
        <w:rPr>
          <w:rFonts w:hint="eastAsia"/>
        </w:rPr>
        <w:t xml:space="preserve"> </w:t>
      </w:r>
      <w:r w:rsidRPr="006C5DE5">
        <w:rPr>
          <w:rFonts w:hint="eastAsia"/>
        </w:rPr>
        <w:t>难度风险创纪录</w:t>
      </w:r>
    </w:p>
    <w:p w14:paraId="4DC062C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14:19  </w:t>
      </w:r>
      <w:r w:rsidRPr="006C5DE5">
        <w:rPr>
          <w:rFonts w:hint="eastAsia"/>
        </w:rPr>
        <w:t>综合</w:t>
      </w:r>
      <w:r w:rsidRPr="006C5DE5">
        <w:rPr>
          <w:rFonts w:hint="eastAsia"/>
        </w:rPr>
        <w:t xml:space="preserve">  </w:t>
      </w:r>
    </w:p>
    <w:p w14:paraId="689945CD" w14:textId="77777777" w:rsidR="00426BD1" w:rsidRPr="006C5DE5" w:rsidRDefault="00426BD1" w:rsidP="00426BD1">
      <w:pPr>
        <w:rPr>
          <w:rFonts w:hint="eastAsia"/>
        </w:rPr>
      </w:pPr>
      <w:r w:rsidRPr="006C5DE5">
        <w:rPr>
          <w:rFonts w:hint="eastAsia"/>
        </w:rPr>
        <w:t xml:space="preserve">　　</w:t>
      </w:r>
      <w:r w:rsidRPr="006C5DE5">
        <w:rPr>
          <w:rFonts w:hint="eastAsia"/>
        </w:rPr>
        <w:t xml:space="preserve">2014 </w:t>
      </w:r>
      <w:r w:rsidRPr="006C5DE5">
        <w:rPr>
          <w:rFonts w:hint="eastAsia"/>
        </w:rPr>
        <w:t>年，中航飞机锐意进取、启航跃升。</w:t>
      </w:r>
    </w:p>
    <w:p w14:paraId="5B17B272" w14:textId="77777777" w:rsidR="00426BD1" w:rsidRPr="006C5DE5" w:rsidRDefault="00426BD1" w:rsidP="00426BD1"/>
    <w:p w14:paraId="3725AB9D" w14:textId="77777777" w:rsidR="00426BD1" w:rsidRPr="006C5DE5" w:rsidRDefault="00426BD1" w:rsidP="00426BD1">
      <w:pPr>
        <w:rPr>
          <w:rFonts w:hint="eastAsia"/>
        </w:rPr>
      </w:pPr>
      <w:r w:rsidRPr="006C5DE5">
        <w:rPr>
          <w:rFonts w:hint="eastAsia"/>
        </w:rPr>
        <w:t xml:space="preserve">　　一年来，瞄准“航空为本，统筹发展；整合资源，拓展产业”的企业战略，中航飞机多措并举，全面兑现公司资产重组后新的发展目标和要求。一年来，按照“六统一”的管控思路，中航飞机加速推进各项发展改革举措，实现了研发设计与技术装备的专业整合，开中航工业子公司改革之先河。一年来，围绕“改革管理年”，中航飞机实施“四大管理攻坚战”，不断完善治理体系，各项资质获取工作进展顺利，发展质量与经营指标同步提升。一年来，以构建统一的文化体系为抓手，凝聚共识，进一步坚定了全员改革发展的信心。</w:t>
      </w:r>
    </w:p>
    <w:p w14:paraId="3B35649A" w14:textId="77777777" w:rsidR="00426BD1" w:rsidRPr="006C5DE5" w:rsidRDefault="00426BD1" w:rsidP="00426BD1"/>
    <w:p w14:paraId="0A613520" w14:textId="77777777" w:rsidR="00426BD1" w:rsidRPr="006C5DE5" w:rsidRDefault="00426BD1" w:rsidP="00426BD1">
      <w:pPr>
        <w:rPr>
          <w:rFonts w:hint="eastAsia"/>
        </w:rPr>
      </w:pPr>
      <w:r w:rsidRPr="006C5DE5">
        <w:rPr>
          <w:rFonts w:hint="eastAsia"/>
        </w:rPr>
        <w:t xml:space="preserve">　　作为国内大中型航空器研发、生产、制造基地，一年来，中航飞机秉承“航空报国、强军富民”宗旨，坚定践行集团战略，在型号攻坚、生产经营、发展改革、管理提升等方面取得了众多成绩与长足进步，在不同领域为自己涂上了艳丽的色彩。绚烂背后，是希望，是成长，更是期盼。</w:t>
      </w:r>
    </w:p>
    <w:p w14:paraId="4E3FC38C" w14:textId="77777777" w:rsidR="00426BD1" w:rsidRPr="006C5DE5" w:rsidRDefault="00426BD1" w:rsidP="00426BD1"/>
    <w:p w14:paraId="7F3DB12A"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w:t>
      </w:r>
      <w:r w:rsidRPr="006C5DE5">
        <w:rPr>
          <w:rFonts w:hint="eastAsia"/>
        </w:rPr>
        <w:t>11</w:t>
      </w:r>
      <w:r w:rsidRPr="006C5DE5">
        <w:rPr>
          <w:rFonts w:hint="eastAsia"/>
        </w:rPr>
        <w:t>月，航展期间的珠海，流光溢彩，嘉宾云集。</w:t>
      </w:r>
    </w:p>
    <w:p w14:paraId="7CC29A41" w14:textId="77777777" w:rsidR="00426BD1" w:rsidRPr="006C5DE5" w:rsidRDefault="00426BD1" w:rsidP="00426BD1"/>
    <w:p w14:paraId="50A4B582" w14:textId="77777777" w:rsidR="00426BD1" w:rsidRPr="006C5DE5" w:rsidRDefault="00426BD1" w:rsidP="00426BD1">
      <w:pPr>
        <w:rPr>
          <w:rFonts w:hint="eastAsia"/>
        </w:rPr>
      </w:pPr>
      <w:r w:rsidRPr="006C5DE5">
        <w:rPr>
          <w:rFonts w:hint="eastAsia"/>
        </w:rPr>
        <w:t xml:space="preserve">　　在众多期盼与瞩目中，大型运输机实现航展首秀。“新舟”</w:t>
      </w:r>
      <w:r w:rsidRPr="006C5DE5">
        <w:rPr>
          <w:rFonts w:hint="eastAsia"/>
        </w:rPr>
        <w:t xml:space="preserve">700 </w:t>
      </w:r>
      <w:r w:rsidRPr="006C5DE5">
        <w:rPr>
          <w:rFonts w:hint="eastAsia"/>
        </w:rPr>
        <w:t>飞机签订一系列战略合作协议和供应商意向书，获各方力挺。“新舟”</w:t>
      </w:r>
      <w:r w:rsidRPr="006C5DE5">
        <w:rPr>
          <w:rFonts w:hint="eastAsia"/>
        </w:rPr>
        <w:t xml:space="preserve">60 </w:t>
      </w:r>
      <w:r w:rsidRPr="006C5DE5">
        <w:rPr>
          <w:rFonts w:hint="eastAsia"/>
        </w:rPr>
        <w:t>飞机完成历史性的第</w:t>
      </w:r>
      <w:r w:rsidRPr="006C5DE5">
        <w:rPr>
          <w:rFonts w:hint="eastAsia"/>
        </w:rPr>
        <w:t xml:space="preserve">100 </w:t>
      </w:r>
      <w:r w:rsidRPr="006C5DE5">
        <w:rPr>
          <w:rFonts w:hint="eastAsia"/>
        </w:rPr>
        <w:t>架机交付，国产民机实现十年跨越。</w:t>
      </w:r>
      <w:r w:rsidRPr="006C5DE5">
        <w:rPr>
          <w:rFonts w:hint="eastAsia"/>
        </w:rPr>
        <w:t xml:space="preserve">10 </w:t>
      </w:r>
      <w:r w:rsidRPr="006C5DE5">
        <w:rPr>
          <w:rFonts w:hint="eastAsia"/>
        </w:rPr>
        <w:t>架“新舟”</w:t>
      </w:r>
      <w:r w:rsidRPr="006C5DE5">
        <w:rPr>
          <w:rFonts w:hint="eastAsia"/>
        </w:rPr>
        <w:t>60</w:t>
      </w:r>
      <w:r w:rsidRPr="006C5DE5">
        <w:rPr>
          <w:rFonts w:hint="eastAsia"/>
        </w:rPr>
        <w:t>人工增雨机框架协议签订，“新舟”特种飞机打开国际市场……一系列大事件的接踵曝光，让世人牢牢记住了“中航飞机”这个生机勃勃的名字。</w:t>
      </w:r>
    </w:p>
    <w:p w14:paraId="59D42CD8" w14:textId="77777777" w:rsidR="00426BD1" w:rsidRPr="006C5DE5" w:rsidRDefault="00426BD1" w:rsidP="00426BD1"/>
    <w:p w14:paraId="3BC93488"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年，中航飞机主要经济指标完成情况向好，在各大主营业务领域表现抢眼。</w:t>
      </w:r>
    </w:p>
    <w:p w14:paraId="30F12BFC" w14:textId="77777777" w:rsidR="00426BD1" w:rsidRPr="006C5DE5" w:rsidRDefault="00426BD1" w:rsidP="00426BD1"/>
    <w:p w14:paraId="2F312F93" w14:textId="77777777" w:rsidR="00426BD1" w:rsidRPr="006C5DE5" w:rsidRDefault="00426BD1" w:rsidP="00426BD1">
      <w:pPr>
        <w:rPr>
          <w:rFonts w:hint="eastAsia"/>
        </w:rPr>
      </w:pPr>
      <w:r w:rsidRPr="006C5DE5">
        <w:rPr>
          <w:rFonts w:hint="eastAsia"/>
        </w:rPr>
        <w:t xml:space="preserve">　　</w:t>
      </w:r>
      <w:r w:rsidRPr="006C5DE5">
        <w:rPr>
          <w:rFonts w:hint="eastAsia"/>
        </w:rPr>
        <w:t>9</w:t>
      </w:r>
      <w:r w:rsidRPr="006C5DE5">
        <w:rPr>
          <w:rFonts w:hint="eastAsia"/>
        </w:rPr>
        <w:t>月</w:t>
      </w:r>
      <w:r w:rsidRPr="006C5DE5">
        <w:rPr>
          <w:rFonts w:hint="eastAsia"/>
        </w:rPr>
        <w:t>29</w:t>
      </w:r>
      <w:r w:rsidRPr="006C5DE5">
        <w:rPr>
          <w:rFonts w:hint="eastAsia"/>
        </w:rPr>
        <w:t>日，国内试验规模最大、技术难度最大、试验风险最高的一项地面验证试验——大型运输机全机破坏试验取得圆满成功。一年来，作为大型运输机的总装集成单位，中航飞机发扬“大情怀、大奉献、大协同、大跨越”的大运精神，调集优势资源，保型号保批产，高质量完成公司承担的各项国防武器装备研制生产任务，荣获国防科技进步奖等多项荣誉。</w:t>
      </w:r>
    </w:p>
    <w:p w14:paraId="0CFAE9C1" w14:textId="77777777" w:rsidR="00426BD1" w:rsidRPr="006C5DE5" w:rsidRDefault="00426BD1" w:rsidP="00426BD1">
      <w:pPr>
        <w:rPr>
          <w:rFonts w:hint="eastAsia"/>
        </w:rPr>
      </w:pPr>
      <w:r w:rsidRPr="006C5DE5">
        <w:rPr>
          <w:rFonts w:hint="eastAsia"/>
        </w:rPr>
        <w:t xml:space="preserve">　　</w:t>
      </w:r>
      <w:r w:rsidRPr="006C5DE5">
        <w:rPr>
          <w:rFonts w:hint="eastAsia"/>
        </w:rPr>
        <w:t>12</w:t>
      </w:r>
      <w:r w:rsidRPr="006C5DE5">
        <w:rPr>
          <w:rFonts w:hint="eastAsia"/>
        </w:rPr>
        <w:t>月</w:t>
      </w:r>
      <w:r w:rsidRPr="006C5DE5">
        <w:rPr>
          <w:rFonts w:hint="eastAsia"/>
        </w:rPr>
        <w:t>15</w:t>
      </w:r>
      <w:r w:rsidRPr="006C5DE5">
        <w:rPr>
          <w:rFonts w:hint="eastAsia"/>
        </w:rPr>
        <w:t>日，“新舟”</w:t>
      </w:r>
      <w:r w:rsidRPr="006C5DE5">
        <w:rPr>
          <w:rFonts w:hint="eastAsia"/>
        </w:rPr>
        <w:t xml:space="preserve">60 </w:t>
      </w:r>
      <w:r w:rsidRPr="006C5DE5">
        <w:rPr>
          <w:rFonts w:hint="eastAsia"/>
        </w:rPr>
        <w:t>飞机交付柬埔寨巴戎航空公司，创造了从签订飞机销售合同到成功交付仅用时</w:t>
      </w:r>
      <w:r w:rsidRPr="006C5DE5">
        <w:rPr>
          <w:rFonts w:hint="eastAsia"/>
        </w:rPr>
        <w:t xml:space="preserve">4 </w:t>
      </w:r>
      <w:r w:rsidRPr="006C5DE5">
        <w:rPr>
          <w:rFonts w:hint="eastAsia"/>
        </w:rPr>
        <w:t>个月的新纪录，打赢了公司全年民机交付接机任务的收官之战。</w:t>
      </w:r>
      <w:r w:rsidRPr="006C5DE5">
        <w:rPr>
          <w:rFonts w:hint="eastAsia"/>
        </w:rPr>
        <w:t>2014</w:t>
      </w:r>
      <w:r w:rsidRPr="006C5DE5">
        <w:rPr>
          <w:rFonts w:hint="eastAsia"/>
        </w:rPr>
        <w:t>年，中航飞机各项民机研制生产提速：“新舟”人工增雨机首飞成功，“新舟”海洋监测机机身总装下架。“新舟”</w:t>
      </w:r>
      <w:r w:rsidRPr="006C5DE5">
        <w:rPr>
          <w:rFonts w:hint="eastAsia"/>
        </w:rPr>
        <w:t>700</w:t>
      </w:r>
      <w:r w:rsidRPr="006C5DE5">
        <w:rPr>
          <w:rFonts w:hint="eastAsia"/>
        </w:rPr>
        <w:t>飞机完成总体参数定义及三维外形数据，确定了主要系统供应商，完成了合作意向书的签署。民机市场营销活动取得突破，完善了“新舟”飞机外场运营保障响应机制，推动了外场运行问题的快速解决。</w:t>
      </w:r>
    </w:p>
    <w:p w14:paraId="10E6524E" w14:textId="77777777" w:rsidR="00426BD1" w:rsidRPr="006C5DE5" w:rsidRDefault="00426BD1" w:rsidP="00426BD1">
      <w:pPr>
        <w:rPr>
          <w:rFonts w:hint="eastAsia"/>
        </w:rPr>
      </w:pPr>
      <w:r w:rsidRPr="006C5DE5">
        <w:rPr>
          <w:rFonts w:hint="eastAsia"/>
        </w:rPr>
        <w:t xml:space="preserve">　　在国内外航空合作领域，中航飞机的表现同样可圈可点，国际转包产品交付额创历史新高。新品研制实现了</w:t>
      </w:r>
      <w:r w:rsidRPr="006C5DE5">
        <w:rPr>
          <w:rFonts w:hint="eastAsia"/>
        </w:rPr>
        <w:t>B787</w:t>
      </w:r>
      <w:r w:rsidRPr="006C5DE5">
        <w:rPr>
          <w:rFonts w:hint="eastAsia"/>
        </w:rPr>
        <w:t>钛合金钩环、</w:t>
      </w:r>
      <w:r w:rsidRPr="006C5DE5">
        <w:rPr>
          <w:rFonts w:hint="eastAsia"/>
        </w:rPr>
        <w:t>A320</w:t>
      </w:r>
      <w:r w:rsidRPr="006C5DE5">
        <w:rPr>
          <w:rFonts w:hint="eastAsia"/>
        </w:rPr>
        <w:t>电源箱等</w:t>
      </w:r>
      <w:r w:rsidRPr="006C5DE5">
        <w:rPr>
          <w:rFonts w:hint="eastAsia"/>
        </w:rPr>
        <w:t>3</w:t>
      </w:r>
      <w:r w:rsidRPr="006C5DE5">
        <w:rPr>
          <w:rFonts w:hint="eastAsia"/>
        </w:rPr>
        <w:t>项新品的首件研制和小批量交付。西安飞机分公司再度荣获年度“波音公司优秀供应商业绩银奖”，并凭借</w:t>
      </w:r>
      <w:r w:rsidRPr="006C5DE5">
        <w:rPr>
          <w:rFonts w:hint="eastAsia"/>
        </w:rPr>
        <w:t>A320</w:t>
      </w:r>
      <w:r w:rsidRPr="006C5DE5">
        <w:rPr>
          <w:rFonts w:hint="eastAsia"/>
        </w:rPr>
        <w:t>机翼项目与空客公司共获“携手合作奖”。在国内，</w:t>
      </w:r>
      <w:r w:rsidRPr="006C5DE5">
        <w:rPr>
          <w:rFonts w:hint="eastAsia"/>
        </w:rPr>
        <w:t xml:space="preserve"> ARJ21</w:t>
      </w:r>
      <w:r w:rsidRPr="006C5DE5">
        <w:rPr>
          <w:rFonts w:hint="eastAsia"/>
        </w:rPr>
        <w:t>新支线飞机、</w:t>
      </w:r>
      <w:r w:rsidRPr="006C5DE5">
        <w:rPr>
          <w:rFonts w:hint="eastAsia"/>
        </w:rPr>
        <w:t>C919</w:t>
      </w:r>
      <w:r w:rsidRPr="006C5DE5">
        <w:rPr>
          <w:rFonts w:hint="eastAsia"/>
        </w:rPr>
        <w:t>飞机完成关键部件配套交付，“蛟龙”</w:t>
      </w:r>
      <w:r w:rsidRPr="006C5DE5">
        <w:rPr>
          <w:rFonts w:hint="eastAsia"/>
        </w:rPr>
        <w:t>600</w:t>
      </w:r>
      <w:r w:rsidRPr="006C5DE5">
        <w:rPr>
          <w:rFonts w:hint="eastAsia"/>
        </w:rPr>
        <w:t>飞机研制批首架机全面进入装配阶段。</w:t>
      </w:r>
    </w:p>
    <w:p w14:paraId="6EF02EDC" w14:textId="77777777" w:rsidR="00426BD1" w:rsidRPr="006C5DE5" w:rsidRDefault="00426BD1" w:rsidP="00426BD1"/>
    <w:p w14:paraId="0F42946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0844DFA9" w14:textId="77777777" w:rsidR="00426BD1" w:rsidRPr="006C5DE5" w:rsidRDefault="00426BD1" w:rsidP="00426BD1">
      <w:pPr>
        <w:rPr>
          <w:rFonts w:hint="eastAsia"/>
        </w:rPr>
      </w:pPr>
      <w:r w:rsidRPr="006C5DE5">
        <w:rPr>
          <w:rFonts w:hint="eastAsia"/>
        </w:rPr>
        <w:t>全军军事训练监察工作将持续深化</w:t>
      </w:r>
    </w:p>
    <w:p w14:paraId="55450380" w14:textId="77777777" w:rsidR="00426BD1" w:rsidRPr="006C5DE5" w:rsidRDefault="00426BD1" w:rsidP="00426BD1">
      <w:pPr>
        <w:rPr>
          <w:rFonts w:hint="eastAsia"/>
        </w:rPr>
      </w:pPr>
      <w:r w:rsidRPr="006C5DE5">
        <w:rPr>
          <w:rFonts w:hint="eastAsia"/>
        </w:rPr>
        <w:t>去年以来共监察</w:t>
      </w:r>
      <w:r w:rsidRPr="006C5DE5">
        <w:rPr>
          <w:rFonts w:hint="eastAsia"/>
        </w:rPr>
        <w:t>290</w:t>
      </w:r>
      <w:r w:rsidRPr="006C5DE5">
        <w:rPr>
          <w:rFonts w:hint="eastAsia"/>
        </w:rPr>
        <w:t>个师旅部队、</w:t>
      </w:r>
      <w:r w:rsidRPr="006C5DE5">
        <w:rPr>
          <w:rFonts w:hint="eastAsia"/>
        </w:rPr>
        <w:t>47</w:t>
      </w:r>
      <w:r w:rsidRPr="006C5DE5">
        <w:rPr>
          <w:rFonts w:hint="eastAsia"/>
        </w:rPr>
        <w:t>所院校和近百场实兵演习</w:t>
      </w:r>
    </w:p>
    <w:p w14:paraId="53A42CAD"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作者：记者梁蓬飞</w:t>
      </w:r>
      <w:r w:rsidRPr="006C5DE5">
        <w:rPr>
          <w:rFonts w:hint="eastAsia"/>
        </w:rPr>
        <w:t xml:space="preserve">  </w:t>
      </w:r>
      <w:r w:rsidRPr="006C5DE5">
        <w:rPr>
          <w:rFonts w:hint="eastAsia"/>
        </w:rPr>
        <w:t>时间：</w:t>
      </w:r>
      <w:r w:rsidRPr="006C5DE5">
        <w:rPr>
          <w:rFonts w:hint="eastAsia"/>
        </w:rPr>
        <w:t>2015-01-24 08:06:42</w:t>
      </w:r>
    </w:p>
    <w:p w14:paraId="5C52C742" w14:textId="77777777" w:rsidR="00426BD1" w:rsidRPr="006C5DE5" w:rsidRDefault="00426BD1" w:rsidP="00426BD1">
      <w:pPr>
        <w:rPr>
          <w:rFonts w:hint="eastAsia"/>
        </w:rPr>
      </w:pPr>
      <w:r w:rsidRPr="006C5DE5">
        <w:rPr>
          <w:rFonts w:hint="eastAsia"/>
        </w:rPr>
        <w:t xml:space="preserve">    </w:t>
      </w:r>
      <w:r w:rsidRPr="006C5DE5">
        <w:rPr>
          <w:rFonts w:hint="eastAsia"/>
        </w:rPr>
        <w:t>本报北京</w:t>
      </w:r>
      <w:r w:rsidRPr="006C5DE5">
        <w:rPr>
          <w:rFonts w:hint="eastAsia"/>
        </w:rPr>
        <w:t>1</w:t>
      </w:r>
      <w:r w:rsidRPr="006C5DE5">
        <w:rPr>
          <w:rFonts w:hint="eastAsia"/>
        </w:rPr>
        <w:t>月</w:t>
      </w:r>
      <w:r w:rsidRPr="006C5DE5">
        <w:rPr>
          <w:rFonts w:hint="eastAsia"/>
        </w:rPr>
        <w:t>23</w:t>
      </w:r>
      <w:r w:rsidRPr="006C5DE5">
        <w:rPr>
          <w:rFonts w:hint="eastAsia"/>
        </w:rPr>
        <w:t>日电</w:t>
      </w:r>
      <w:r w:rsidRPr="006C5DE5">
        <w:rPr>
          <w:rFonts w:hint="eastAsia"/>
        </w:rPr>
        <w:t xml:space="preserve"> </w:t>
      </w:r>
      <w:r w:rsidRPr="006C5DE5">
        <w:rPr>
          <w:rFonts w:hint="eastAsia"/>
        </w:rPr>
        <w:t>记者梁蓬飞报道：全军军事训练监察领导小组</w:t>
      </w:r>
      <w:r w:rsidRPr="006C5DE5">
        <w:rPr>
          <w:rFonts w:hint="eastAsia"/>
        </w:rPr>
        <w:t>22</w:t>
      </w:r>
      <w:r w:rsidRPr="006C5DE5">
        <w:rPr>
          <w:rFonts w:hint="eastAsia"/>
        </w:rPr>
        <w:t>日召开电视电话会议，深入学习贯彻习主席重要指示和军委总部决策要求，总结部署年度军事训练监察工作。</w:t>
      </w:r>
    </w:p>
    <w:p w14:paraId="6EB303B8" w14:textId="77777777" w:rsidR="00426BD1" w:rsidRPr="006C5DE5" w:rsidRDefault="00426BD1" w:rsidP="00426BD1">
      <w:pPr>
        <w:rPr>
          <w:rFonts w:hint="eastAsia"/>
        </w:rPr>
      </w:pPr>
      <w:r w:rsidRPr="006C5DE5">
        <w:rPr>
          <w:rFonts w:hint="eastAsia"/>
        </w:rPr>
        <w:t xml:space="preserve">    </w:t>
      </w:r>
      <w:r w:rsidRPr="006C5DE5">
        <w:rPr>
          <w:rFonts w:hint="eastAsia"/>
        </w:rPr>
        <w:t>据总参军训部领导介绍，全军自</w:t>
      </w:r>
      <w:r w:rsidRPr="006C5DE5">
        <w:rPr>
          <w:rFonts w:hint="eastAsia"/>
        </w:rPr>
        <w:t>2014</w:t>
      </w:r>
      <w:r w:rsidRPr="006C5DE5">
        <w:rPr>
          <w:rFonts w:hint="eastAsia"/>
        </w:rPr>
        <w:t>年建立军事训练监察制度以来，训练监察组织机构不断健全、法规制度日益完善、探索实践成效明显，初步走开了总部和大单位两级联动、依托专家开展第三方监察、查纠问题促进落实的方法路子。截至目前，总部和各大单位共对</w:t>
      </w:r>
      <w:r w:rsidRPr="006C5DE5">
        <w:rPr>
          <w:rFonts w:hint="eastAsia"/>
        </w:rPr>
        <w:t>290</w:t>
      </w:r>
      <w:r w:rsidRPr="006C5DE5">
        <w:rPr>
          <w:rFonts w:hint="eastAsia"/>
        </w:rPr>
        <w:t>个师旅部队、</w:t>
      </w:r>
      <w:r w:rsidRPr="006C5DE5">
        <w:rPr>
          <w:rFonts w:hint="eastAsia"/>
        </w:rPr>
        <w:t>47</w:t>
      </w:r>
      <w:r w:rsidRPr="006C5DE5">
        <w:rPr>
          <w:rFonts w:hint="eastAsia"/>
        </w:rPr>
        <w:t>所院校和近百场实兵演习进行了监察，深入查找解决了一批教育训练与实战不符的问题。针对我军军事训练监察处在起步阶段存在运行机制不够完善、查纠问题不够有力等问题，有关部门正在加以研究解决。</w:t>
      </w:r>
    </w:p>
    <w:p w14:paraId="64A29464" w14:textId="77777777" w:rsidR="00426BD1" w:rsidRPr="006C5DE5" w:rsidRDefault="00426BD1" w:rsidP="00426BD1">
      <w:pPr>
        <w:rPr>
          <w:rFonts w:hint="eastAsia"/>
        </w:rPr>
      </w:pPr>
      <w:r w:rsidRPr="006C5DE5">
        <w:rPr>
          <w:rFonts w:hint="eastAsia"/>
        </w:rPr>
        <w:t xml:space="preserve">    </w:t>
      </w:r>
      <w:r w:rsidRPr="006C5DE5">
        <w:rPr>
          <w:rFonts w:hint="eastAsia"/>
        </w:rPr>
        <w:t>记者获悉，</w:t>
      </w:r>
      <w:r w:rsidRPr="006C5DE5">
        <w:rPr>
          <w:rFonts w:hint="eastAsia"/>
        </w:rPr>
        <w:t>2015</w:t>
      </w:r>
      <w:r w:rsidRPr="006C5DE5">
        <w:rPr>
          <w:rFonts w:hint="eastAsia"/>
        </w:rPr>
        <w:t>年全军军事训练监察工作将持续深化，力度更大，范围更广，督察更严。会议要求各级监察机构牢固树立战斗力标准，贯彻真难严实要求，坚持问题导向，按照聚焦实战、依法从严、上下联动、以监促训的思路，进一步完善制度机制，建强监察队伍，改进方式方法，强化结果运用，推动训练监察常态规范开展。着眼提高我军能打胜仗能力，围绕教育训练重点任务，突出指挥训练和战训法集训、重要演训、夜战夜训、训练资源使用效益、训练作风等方面的监察，充分发挥训练监察查纠问题、决策咨询、促进落实、检讨反思的作用。</w:t>
      </w:r>
    </w:p>
    <w:p w14:paraId="4C23A58E" w14:textId="77777777" w:rsidR="00426BD1" w:rsidRPr="006C5DE5" w:rsidRDefault="00426BD1" w:rsidP="00426BD1">
      <w:pPr>
        <w:rPr>
          <w:rFonts w:hint="eastAsia"/>
        </w:rPr>
      </w:pPr>
      <w:r w:rsidRPr="006C5DE5">
        <w:rPr>
          <w:rFonts w:hint="eastAsia"/>
        </w:rPr>
        <w:t xml:space="preserve">    </w:t>
      </w:r>
      <w:r w:rsidRPr="006C5DE5">
        <w:rPr>
          <w:rFonts w:hint="eastAsia"/>
        </w:rPr>
        <w:t>全军军事训练监察领导小组组长、副总参谋长王建平，全军军事训练监察领导小组副组长、总参谋长助理陈勇出席会议并讲话。全军军事训练监察领导小组和办公室成员在主会场参加会议，各军区、各军兵种和武警部队设分会场。</w:t>
      </w:r>
    </w:p>
    <w:p w14:paraId="0E9321A4" w14:textId="77777777" w:rsidR="00426BD1" w:rsidRPr="006C5DE5" w:rsidRDefault="00426BD1" w:rsidP="00426BD1"/>
    <w:p w14:paraId="3D7E370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2E117543" w14:textId="77777777" w:rsidR="00426BD1" w:rsidRPr="006C5DE5" w:rsidRDefault="00426BD1" w:rsidP="00426BD1">
      <w:pPr>
        <w:rPr>
          <w:rFonts w:hint="eastAsia"/>
        </w:rPr>
      </w:pPr>
      <w:r w:rsidRPr="006C5DE5">
        <w:rPr>
          <w:rFonts w:hint="eastAsia"/>
        </w:rPr>
        <w:t>歼</w:t>
      </w:r>
      <w:r w:rsidRPr="006C5DE5">
        <w:rPr>
          <w:rFonts w:hint="eastAsia"/>
        </w:rPr>
        <w:t>31</w:t>
      </w:r>
      <w:r w:rsidRPr="006C5DE5">
        <w:rPr>
          <w:rFonts w:hint="eastAsia"/>
        </w:rPr>
        <w:t>总师孙聪主持研制新一代战机创四项之最</w:t>
      </w:r>
    </w:p>
    <w:p w14:paraId="6ECC58E3"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13:49  </w:t>
      </w:r>
      <w:r w:rsidRPr="006C5DE5">
        <w:rPr>
          <w:rFonts w:hint="eastAsia"/>
        </w:rPr>
        <w:t>中国新闻网</w:t>
      </w:r>
    </w:p>
    <w:p w14:paraId="307AFC98" w14:textId="77777777" w:rsidR="00426BD1" w:rsidRPr="006C5DE5" w:rsidRDefault="00426BD1" w:rsidP="00426BD1">
      <w:pPr>
        <w:rPr>
          <w:rFonts w:hint="eastAsia"/>
        </w:rPr>
      </w:pPr>
      <w:r w:rsidRPr="006C5DE5">
        <w:rPr>
          <w:rFonts w:hint="eastAsia"/>
        </w:rPr>
        <w:t xml:space="preserve">　　获奖理由：</w:t>
      </w:r>
      <w:r w:rsidRPr="006C5DE5">
        <w:rPr>
          <w:rFonts w:hint="eastAsia"/>
        </w:rPr>
        <w:t>FC-31</w:t>
      </w:r>
      <w:r w:rsidRPr="006C5DE5">
        <w:rPr>
          <w:rFonts w:hint="eastAsia"/>
        </w:rPr>
        <w:t>“鹘鹰”在第十届珠海航展亮相引发轰动效应，作为该型飞机总设计师的孙聪，也成为媒体追捧的新闻人物。孙聪是我国新一代飞机总设计师杰出代表之一。他主持三代重型战斗机研制，在气动、强度、材料、机载系统和综合保障等领域填补了国内航空工业多项技术空白，建立了完整的国内三代重型战斗机材料体系，成为“引进、消化、吸收、再创新”的成功范例。主持舰载机自主研制，开拓我国战斗机研制新领域，针对航母起降和使用的复杂环境，确定了飞机技术方案和关键指标。主持新一代中型战斗机研制工作，在气动、隐身、结构等领域取得重大突破，创造了新机研制速度最快、重量控制最精准、整体化程度最高、零件和工装数量最少等“四项之最”。</w:t>
      </w:r>
    </w:p>
    <w:p w14:paraId="79391E12" w14:textId="77777777" w:rsidR="00426BD1" w:rsidRPr="006C5DE5" w:rsidRDefault="00426BD1" w:rsidP="00426BD1"/>
    <w:p w14:paraId="1F4383FD" w14:textId="77777777" w:rsidR="00426BD1" w:rsidRPr="006C5DE5" w:rsidRDefault="00426BD1" w:rsidP="00426BD1">
      <w:pPr>
        <w:rPr>
          <w:rFonts w:hint="eastAsia"/>
        </w:rPr>
      </w:pPr>
      <w:r w:rsidRPr="006C5DE5">
        <w:rPr>
          <w:rFonts w:hint="eastAsia"/>
        </w:rPr>
        <w:t xml:space="preserve">　　媒体报道摘编</w:t>
      </w:r>
    </w:p>
    <w:p w14:paraId="7C2B46AA" w14:textId="77777777" w:rsidR="00426BD1" w:rsidRPr="006C5DE5" w:rsidRDefault="00426BD1" w:rsidP="00426BD1"/>
    <w:p w14:paraId="2342EC15" w14:textId="77777777" w:rsidR="00426BD1" w:rsidRPr="006C5DE5" w:rsidRDefault="00426BD1" w:rsidP="00426BD1">
      <w:pPr>
        <w:rPr>
          <w:rFonts w:hint="eastAsia"/>
        </w:rPr>
      </w:pPr>
      <w:r w:rsidRPr="006C5DE5">
        <w:rPr>
          <w:rFonts w:hint="eastAsia"/>
        </w:rPr>
        <w:t xml:space="preserve">　　孙聪获“</w:t>
      </w:r>
      <w:r w:rsidRPr="006C5DE5">
        <w:rPr>
          <w:rFonts w:hint="eastAsia"/>
        </w:rPr>
        <w:t>2013</w:t>
      </w:r>
      <w:r w:rsidRPr="006C5DE5">
        <w:rPr>
          <w:rFonts w:hint="eastAsia"/>
        </w:rPr>
        <w:t>中华儿女年度人物”称号</w:t>
      </w:r>
    </w:p>
    <w:p w14:paraId="5967B313" w14:textId="77777777" w:rsidR="00426BD1" w:rsidRPr="006C5DE5" w:rsidRDefault="00426BD1" w:rsidP="00426BD1"/>
    <w:p w14:paraId="7A4DCABF" w14:textId="77777777" w:rsidR="00426BD1" w:rsidRPr="006C5DE5" w:rsidRDefault="00426BD1" w:rsidP="00426BD1">
      <w:pPr>
        <w:rPr>
          <w:rFonts w:hint="eastAsia"/>
        </w:rPr>
      </w:pPr>
      <w:r w:rsidRPr="006C5DE5">
        <w:rPr>
          <w:rFonts w:hint="eastAsia"/>
        </w:rPr>
        <w:t xml:space="preserve">　　媒体：中国航空报</w:t>
      </w:r>
      <w:r w:rsidRPr="006C5DE5">
        <w:rPr>
          <w:rFonts w:hint="eastAsia"/>
        </w:rPr>
        <w:t>(</w:t>
      </w:r>
      <w:r w:rsidRPr="006C5DE5">
        <w:rPr>
          <w:rFonts w:hint="eastAsia"/>
        </w:rPr>
        <w:t>头版</w:t>
      </w:r>
      <w:r w:rsidRPr="006C5DE5">
        <w:rPr>
          <w:rFonts w:hint="eastAsia"/>
        </w:rPr>
        <w:t>)</w:t>
      </w:r>
    </w:p>
    <w:p w14:paraId="15680257" w14:textId="77777777" w:rsidR="00426BD1" w:rsidRPr="006C5DE5" w:rsidRDefault="00426BD1" w:rsidP="00426BD1"/>
    <w:p w14:paraId="522E8E4F" w14:textId="77777777" w:rsidR="00426BD1" w:rsidRPr="006C5DE5" w:rsidRDefault="00426BD1" w:rsidP="00426BD1">
      <w:pPr>
        <w:rPr>
          <w:rFonts w:hint="eastAsia"/>
        </w:rPr>
      </w:pPr>
      <w:r w:rsidRPr="006C5DE5">
        <w:rPr>
          <w:rFonts w:hint="eastAsia"/>
        </w:rPr>
        <w:t xml:space="preserve">　　中国航空新闻网</w:t>
      </w:r>
    </w:p>
    <w:p w14:paraId="5F164A35" w14:textId="77777777" w:rsidR="00426BD1" w:rsidRPr="006C5DE5" w:rsidRDefault="00426BD1" w:rsidP="00426BD1"/>
    <w:p w14:paraId="7529C777" w14:textId="77777777" w:rsidR="00426BD1" w:rsidRPr="006C5DE5" w:rsidRDefault="00426BD1" w:rsidP="00426BD1">
      <w:pPr>
        <w:rPr>
          <w:rFonts w:hint="eastAsia"/>
        </w:rPr>
      </w:pPr>
      <w:r w:rsidRPr="006C5DE5">
        <w:rPr>
          <w:rFonts w:hint="eastAsia"/>
        </w:rPr>
        <w:t xml:space="preserve">　　日期：</w:t>
      </w:r>
      <w:r w:rsidRPr="006C5DE5">
        <w:rPr>
          <w:rFonts w:hint="eastAsia"/>
        </w:rPr>
        <w:t>2014</w:t>
      </w:r>
      <w:r w:rsidRPr="006C5DE5">
        <w:rPr>
          <w:rFonts w:hint="eastAsia"/>
        </w:rPr>
        <w:t>年</w:t>
      </w:r>
      <w:r w:rsidRPr="006C5DE5">
        <w:rPr>
          <w:rFonts w:hint="eastAsia"/>
        </w:rPr>
        <w:t>1</w:t>
      </w:r>
      <w:r w:rsidRPr="006C5DE5">
        <w:rPr>
          <w:rFonts w:hint="eastAsia"/>
        </w:rPr>
        <w:t>月</w:t>
      </w:r>
      <w:r w:rsidRPr="006C5DE5">
        <w:rPr>
          <w:rFonts w:hint="eastAsia"/>
        </w:rPr>
        <w:t>23</w:t>
      </w:r>
      <w:r w:rsidRPr="006C5DE5">
        <w:rPr>
          <w:rFonts w:hint="eastAsia"/>
        </w:rPr>
        <w:t>日</w:t>
      </w:r>
    </w:p>
    <w:p w14:paraId="5ED615DE" w14:textId="77777777" w:rsidR="00426BD1" w:rsidRPr="006C5DE5" w:rsidRDefault="00426BD1" w:rsidP="00426BD1">
      <w:pPr>
        <w:rPr>
          <w:rFonts w:hint="eastAsia"/>
        </w:rPr>
      </w:pPr>
      <w:r w:rsidRPr="006C5DE5">
        <w:rPr>
          <w:rFonts w:hint="eastAsia"/>
        </w:rPr>
        <w:t xml:space="preserve">　　歼</w:t>
      </w:r>
      <w:r w:rsidRPr="006C5DE5">
        <w:rPr>
          <w:rFonts w:hint="eastAsia"/>
        </w:rPr>
        <w:t>15</w:t>
      </w:r>
      <w:r w:rsidRPr="006C5DE5">
        <w:rPr>
          <w:rFonts w:hint="eastAsia"/>
        </w:rPr>
        <w:t>舰载机在辽宁舰上的成功起降，包含了无数航空人的默默奉献。今天获得的这个奖不是颁给他个人的，而是对整个舰载机项目团队拼搏奋斗、无私奉献的肯定和褒奖。获得这项殊荣也体现出祖国人民对我国舰载机事业发展的关心和支持。歼</w:t>
      </w:r>
      <w:r w:rsidRPr="006C5DE5">
        <w:rPr>
          <w:rFonts w:hint="eastAsia"/>
        </w:rPr>
        <w:t>15</w:t>
      </w:r>
      <w:r w:rsidRPr="006C5DE5">
        <w:rPr>
          <w:rFonts w:hint="eastAsia"/>
        </w:rPr>
        <w:t>舰载机的起飞仅仅是我国舰载事业、航空设计事业从陆地走向海洋的一个开始。我们通过“这一飞”掌握了关键技术，为我国今后可以更成体系地研制武器装备积累经验。作为我国国防事业的建设者、军工战线上的“航空人”，我们要严格做好武器装备，为实现“中国梦”保驾护航。</w:t>
      </w:r>
    </w:p>
    <w:p w14:paraId="5611C661" w14:textId="77777777" w:rsidR="00426BD1" w:rsidRPr="006C5DE5" w:rsidRDefault="00426BD1" w:rsidP="00426BD1">
      <w:pPr>
        <w:rPr>
          <w:rFonts w:hint="eastAsia"/>
        </w:rPr>
      </w:pPr>
      <w:r w:rsidRPr="006C5DE5">
        <w:rPr>
          <w:rFonts w:hint="eastAsia"/>
        </w:rPr>
        <w:t xml:space="preserve">　　歼</w:t>
      </w:r>
      <w:r w:rsidRPr="006C5DE5">
        <w:rPr>
          <w:rFonts w:hint="eastAsia"/>
        </w:rPr>
        <w:t>15</w:t>
      </w:r>
      <w:r w:rsidRPr="006C5DE5">
        <w:rPr>
          <w:rFonts w:hint="eastAsia"/>
        </w:rPr>
        <w:t>总师孙聪获“</w:t>
      </w:r>
      <w:r w:rsidRPr="006C5DE5">
        <w:rPr>
          <w:rFonts w:hint="eastAsia"/>
        </w:rPr>
        <w:t>CCTV2013</w:t>
      </w:r>
      <w:r w:rsidRPr="006C5DE5">
        <w:rPr>
          <w:rFonts w:hint="eastAsia"/>
        </w:rPr>
        <w:t>年度科技创新人物”</w:t>
      </w:r>
    </w:p>
    <w:p w14:paraId="02F46430" w14:textId="77777777" w:rsidR="00426BD1" w:rsidRPr="006C5DE5" w:rsidRDefault="00426BD1" w:rsidP="00426BD1">
      <w:pPr>
        <w:rPr>
          <w:rFonts w:hint="eastAsia"/>
        </w:rPr>
      </w:pPr>
      <w:r w:rsidRPr="006C5DE5">
        <w:rPr>
          <w:rFonts w:hint="eastAsia"/>
        </w:rPr>
        <w:t xml:space="preserve">　　媒体：中国航空新闻网</w:t>
      </w:r>
    </w:p>
    <w:p w14:paraId="74B43CF5" w14:textId="77777777" w:rsidR="00426BD1" w:rsidRPr="006C5DE5" w:rsidRDefault="00426BD1" w:rsidP="00426BD1">
      <w:pPr>
        <w:rPr>
          <w:rFonts w:hint="eastAsia"/>
        </w:rPr>
      </w:pPr>
      <w:r w:rsidRPr="006C5DE5">
        <w:rPr>
          <w:rFonts w:hint="eastAsia"/>
        </w:rPr>
        <w:t xml:space="preserve">　　日期：</w:t>
      </w:r>
      <w:r w:rsidRPr="006C5DE5">
        <w:rPr>
          <w:rFonts w:hint="eastAsia"/>
        </w:rPr>
        <w:t>2014</w:t>
      </w:r>
      <w:r w:rsidRPr="006C5DE5">
        <w:rPr>
          <w:rFonts w:hint="eastAsia"/>
        </w:rPr>
        <w:t>年</w:t>
      </w:r>
      <w:r w:rsidRPr="006C5DE5">
        <w:rPr>
          <w:rFonts w:hint="eastAsia"/>
        </w:rPr>
        <w:t>1</w:t>
      </w:r>
      <w:r w:rsidRPr="006C5DE5">
        <w:rPr>
          <w:rFonts w:hint="eastAsia"/>
        </w:rPr>
        <w:t>月</w:t>
      </w:r>
      <w:r w:rsidRPr="006C5DE5">
        <w:rPr>
          <w:rFonts w:hint="eastAsia"/>
        </w:rPr>
        <w:t>2</w:t>
      </w:r>
      <w:r w:rsidRPr="006C5DE5">
        <w:rPr>
          <w:rFonts w:hint="eastAsia"/>
        </w:rPr>
        <w:t>日</w:t>
      </w:r>
    </w:p>
    <w:p w14:paraId="419373B3" w14:textId="77777777" w:rsidR="00426BD1" w:rsidRPr="006C5DE5" w:rsidRDefault="00426BD1" w:rsidP="00426BD1">
      <w:pPr>
        <w:rPr>
          <w:rFonts w:hint="eastAsia"/>
        </w:rPr>
      </w:pPr>
      <w:r w:rsidRPr="006C5DE5">
        <w:rPr>
          <w:rFonts w:hint="eastAsia"/>
        </w:rPr>
        <w:t xml:space="preserve">　　“一次起飞”是此次孙聪获奖的关键词。中国工程院院士，飞行器导航、制导与控制专家冯培德在颁奖词中这样评价孙聪：“他是我国新一代战斗机的领军人物，他带领团队自主创新，完成了舰载机的研制和基建、试飞系列试验，推动了我国海军航空武器的升级、发展，实现了国产战斗机由陆基走向海基的历史性跨越，为我国蓝水海军的建设再立新功。”</w:t>
      </w:r>
    </w:p>
    <w:p w14:paraId="50CA6BC6" w14:textId="77777777" w:rsidR="00426BD1" w:rsidRPr="006C5DE5" w:rsidRDefault="00426BD1" w:rsidP="00426BD1"/>
    <w:p w14:paraId="00956B4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7F41BFFC" w14:textId="77777777" w:rsidR="00426BD1" w:rsidRPr="006C5DE5" w:rsidRDefault="00426BD1" w:rsidP="00426BD1">
      <w:pPr>
        <w:rPr>
          <w:rFonts w:hint="eastAsia"/>
        </w:rPr>
      </w:pPr>
      <w:r w:rsidRPr="006C5DE5">
        <w:rPr>
          <w:rFonts w:hint="eastAsia"/>
        </w:rPr>
        <w:t>深度：浅谈中国为何要建立海岸警备队</w:t>
      </w:r>
      <w:r w:rsidRPr="006C5DE5">
        <w:rPr>
          <w:rFonts w:hint="eastAsia"/>
        </w:rPr>
        <w:t xml:space="preserve"> </w:t>
      </w:r>
      <w:r w:rsidRPr="006C5DE5">
        <w:rPr>
          <w:rFonts w:hint="eastAsia"/>
        </w:rPr>
        <w:t>对抗日本海保厅</w:t>
      </w:r>
    </w:p>
    <w:p w14:paraId="186F190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10:44  </w:t>
      </w:r>
      <w:r w:rsidRPr="006C5DE5">
        <w:rPr>
          <w:rFonts w:hint="eastAsia"/>
        </w:rPr>
        <w:t>新浪军事</w:t>
      </w:r>
    </w:p>
    <w:p w14:paraId="792068A0" w14:textId="77777777" w:rsidR="00426BD1" w:rsidRPr="006C5DE5" w:rsidRDefault="00426BD1" w:rsidP="00426BD1">
      <w:pPr>
        <w:rPr>
          <w:rFonts w:hint="eastAsia"/>
        </w:rPr>
      </w:pPr>
      <w:r w:rsidRPr="006C5DE5">
        <w:rPr>
          <w:rFonts w:hint="eastAsia"/>
        </w:rPr>
        <w:t xml:space="preserve">　　</w:t>
      </w:r>
      <w:r w:rsidRPr="006C5DE5">
        <w:rPr>
          <w:rFonts w:hint="eastAsia"/>
        </w:rPr>
        <w:t>2013</w:t>
      </w:r>
      <w:r w:rsidRPr="006C5DE5">
        <w:rPr>
          <w:rFonts w:hint="eastAsia"/>
        </w:rPr>
        <w:t>年</w:t>
      </w:r>
      <w:r w:rsidRPr="006C5DE5">
        <w:rPr>
          <w:rFonts w:hint="eastAsia"/>
        </w:rPr>
        <w:t>3</w:t>
      </w:r>
      <w:r w:rsidRPr="006C5DE5">
        <w:rPr>
          <w:rFonts w:hint="eastAsia"/>
        </w:rPr>
        <w:t>月</w:t>
      </w:r>
      <w:r w:rsidRPr="006C5DE5">
        <w:rPr>
          <w:rFonts w:hint="eastAsia"/>
        </w:rPr>
        <w:t>14</w:t>
      </w:r>
      <w:r w:rsidRPr="006C5DE5">
        <w:rPr>
          <w:rFonts w:hint="eastAsia"/>
        </w:rPr>
        <w:t>日，全国人大批准了国务院机构改革的一揽子方案，并由新一届政府着手实施。其中，重新组建国家海洋局，并授权其以中国海警局的名义开展海洋管理与维权执法成为关注焦点。当公众热切呼吁的中国版海岸警卫队行将出现在东方的水天线上之际，讨论一下这支新队伍的构成与作用，并且比较一下其与国际“同行”的相似与不同之处，是一件颇有意味之事。</w:t>
      </w:r>
    </w:p>
    <w:p w14:paraId="6B5AB3B7" w14:textId="77777777" w:rsidR="00426BD1" w:rsidRPr="006C5DE5" w:rsidRDefault="00426BD1" w:rsidP="00426BD1"/>
    <w:p w14:paraId="11AD5B69" w14:textId="77777777" w:rsidR="00426BD1" w:rsidRPr="006C5DE5" w:rsidRDefault="00426BD1" w:rsidP="00426BD1">
      <w:pPr>
        <w:rPr>
          <w:rFonts w:hint="eastAsia"/>
        </w:rPr>
      </w:pPr>
      <w:r w:rsidRPr="006C5DE5">
        <w:rPr>
          <w:rFonts w:hint="eastAsia"/>
        </w:rPr>
        <w:t xml:space="preserve">　　面对局势错综复杂争议此起彼伏的我国周边海洋，强化海上维权执法力量乃是当务之急。作为“推进海上</w:t>
      </w:r>
      <w:r w:rsidRPr="006C5DE5">
        <w:rPr>
          <w:rFonts w:hint="eastAsia"/>
        </w:rPr>
        <w:t xml:space="preserve"> </w:t>
      </w:r>
      <w:r w:rsidRPr="006C5DE5">
        <w:rPr>
          <w:rFonts w:hint="eastAsia"/>
        </w:rPr>
        <w:t>统一执法，加强海洋资源保护与合理利用，维护国家海洋权益”的主要海上力量，重新组建的国家海洋局将整</w:t>
      </w:r>
      <w:r w:rsidRPr="006C5DE5">
        <w:rPr>
          <w:rFonts w:hint="eastAsia"/>
        </w:rPr>
        <w:t xml:space="preserve"> </w:t>
      </w:r>
      <w:r w:rsidRPr="006C5DE5">
        <w:rPr>
          <w:rFonts w:hint="eastAsia"/>
        </w:rPr>
        <w:t>合中国海监、边防海警、渔政、海关总署海上缉私等部门，并以中国海警局名义开展海上维权执法。重组后的</w:t>
      </w:r>
      <w:r w:rsidRPr="006C5DE5">
        <w:rPr>
          <w:rFonts w:hint="eastAsia"/>
        </w:rPr>
        <w:t xml:space="preserve"> </w:t>
      </w:r>
      <w:r w:rsidRPr="006C5DE5">
        <w:rPr>
          <w:rFonts w:hint="eastAsia"/>
        </w:rPr>
        <w:t>国家海洋局归口于中国国土资源部，同时接受公安部业务指导。另外，准备设立国家海洋委员会，“负责研究制定国家海洋发展战略，统筹协调海洋重大事项”，其“具体工作由国家海洋局承担”。</w:t>
      </w:r>
    </w:p>
    <w:p w14:paraId="42987C39" w14:textId="77777777" w:rsidR="00426BD1" w:rsidRPr="006C5DE5" w:rsidRDefault="00426BD1" w:rsidP="00426BD1"/>
    <w:p w14:paraId="6EE26F92" w14:textId="77777777" w:rsidR="00426BD1" w:rsidRPr="006C5DE5" w:rsidRDefault="00426BD1" w:rsidP="00426BD1">
      <w:pPr>
        <w:rPr>
          <w:rFonts w:hint="eastAsia"/>
        </w:rPr>
      </w:pPr>
      <w:r w:rsidRPr="006C5DE5">
        <w:rPr>
          <w:rFonts w:hint="eastAsia"/>
        </w:rPr>
        <w:t xml:space="preserve">　　“美式改革”</w:t>
      </w:r>
    </w:p>
    <w:p w14:paraId="7FDF1E35" w14:textId="77777777" w:rsidR="00426BD1" w:rsidRPr="006C5DE5" w:rsidRDefault="00426BD1" w:rsidP="00426BD1"/>
    <w:p w14:paraId="2D96E64B" w14:textId="77777777" w:rsidR="00426BD1" w:rsidRPr="006C5DE5" w:rsidRDefault="00426BD1" w:rsidP="00426BD1">
      <w:pPr>
        <w:rPr>
          <w:rFonts w:hint="eastAsia"/>
        </w:rPr>
      </w:pPr>
      <w:r w:rsidRPr="006C5DE5">
        <w:rPr>
          <w:rFonts w:hint="eastAsia"/>
        </w:rPr>
        <w:t xml:space="preserve">　　把此轮机构调整的方案做个横向比较，可以看出其“美式改革”的色彩十分浓厚。众所周知，此前中国的海上执法权限相对分散，在实际执法过程中效率相对低下。此时对各海上执法机构的整合实际上可视作对海上执法权限的集中，这与美国将海上执法权限统归于海岸警卫队颇为类似。而通过将边防、渔政、海监、缉私等职能整合到一个机构之内，可改变以往各自为政的局面，“海上执法力量分散，重复检查、重复建设问题突出，执法效能不髙，维权能力不足”的状况可望得到改善。</w:t>
      </w:r>
    </w:p>
    <w:p w14:paraId="110D9BA6" w14:textId="77777777" w:rsidR="00426BD1" w:rsidRPr="006C5DE5" w:rsidRDefault="00426BD1" w:rsidP="00426BD1"/>
    <w:p w14:paraId="5218DEF5" w14:textId="77777777" w:rsidR="00426BD1" w:rsidRPr="006C5DE5" w:rsidRDefault="00426BD1" w:rsidP="00426BD1">
      <w:pPr>
        <w:rPr>
          <w:rFonts w:hint="eastAsia"/>
        </w:rPr>
      </w:pPr>
      <w:r w:rsidRPr="006C5DE5">
        <w:rPr>
          <w:rFonts w:hint="eastAsia"/>
        </w:rPr>
        <w:t xml:space="preserve">　　考虑到在广阔的海面上，船只要从一处机动到另一处往往要花费不少时间，机构整合之后可以“一船多用”。这本身就是一个“效率倍增器”：在条块分割的局面下，渔政船发现别国非法勘探海底资源却管不了，等到海监船赶到现场人家已经拿到数据扬长而去，海监船碰上滥捕乱捞渔业资源也管不了，等到渔政船到达现场那些渔船已经满载鱼虾蟹蚌不知去向……海上公务执法力量整合后，同一艘船艇可以处理多种事务，起到“一加一大于二”的作用。而且，新组建的中国</w:t>
      </w:r>
      <w:r w:rsidRPr="006C5DE5">
        <w:rPr>
          <w:rFonts w:hint="eastAsia"/>
        </w:rPr>
        <w:t xml:space="preserve"> </w:t>
      </w:r>
      <w:r w:rsidRPr="006C5DE5">
        <w:rPr>
          <w:rFonts w:hint="eastAsia"/>
        </w:rPr>
        <w:t>“海岸警卫队”将能够以统一的标准和具有规模效应的价格订购更多的巡逻执法舰艇、飞机、直升机、无人机、监控浮标与海上搜索雷达等装备，并以整齐划一的规范招募培训执法队伍，这对于海洋事业的“投资回报”同样是一个好消息。</w:t>
      </w:r>
    </w:p>
    <w:p w14:paraId="1F2E4AED" w14:textId="77777777" w:rsidR="00426BD1" w:rsidRPr="006C5DE5" w:rsidRDefault="00426BD1" w:rsidP="00426BD1"/>
    <w:p w14:paraId="4DFD2B7B" w14:textId="77777777" w:rsidR="00426BD1" w:rsidRPr="006C5DE5" w:rsidRDefault="00426BD1" w:rsidP="00426BD1">
      <w:pPr>
        <w:rPr>
          <w:rFonts w:hint="eastAsia"/>
        </w:rPr>
      </w:pPr>
      <w:r w:rsidRPr="006C5DE5">
        <w:rPr>
          <w:rFonts w:hint="eastAsia"/>
        </w:rPr>
        <w:t xml:space="preserve">　　美国海岸警卫队：中国海警局的样板？</w:t>
      </w:r>
    </w:p>
    <w:p w14:paraId="0479EF2B" w14:textId="77777777" w:rsidR="00426BD1" w:rsidRPr="006C5DE5" w:rsidRDefault="00426BD1" w:rsidP="00426BD1"/>
    <w:p w14:paraId="54D90429" w14:textId="77777777" w:rsidR="00426BD1" w:rsidRPr="006C5DE5" w:rsidRDefault="00426BD1" w:rsidP="00426BD1">
      <w:pPr>
        <w:rPr>
          <w:rFonts w:hint="eastAsia"/>
        </w:rPr>
      </w:pPr>
      <w:r w:rsidRPr="006C5DE5">
        <w:rPr>
          <w:rFonts w:hint="eastAsia"/>
        </w:rPr>
        <w:t xml:space="preserve">　　在展开讨论之前，首先要说的是长期以来国内对</w:t>
      </w:r>
      <w:r w:rsidRPr="006C5DE5">
        <w:rPr>
          <w:rFonts w:hint="eastAsia"/>
        </w:rPr>
        <w:t>Coast Guard</w:t>
      </w:r>
      <w:r w:rsidRPr="006C5DE5">
        <w:rPr>
          <w:rFonts w:hint="eastAsia"/>
        </w:rPr>
        <w:t>这个名称的翻译是很不准确的。完全就着字</w:t>
      </w:r>
      <w:r w:rsidRPr="006C5DE5">
        <w:rPr>
          <w:rFonts w:hint="eastAsia"/>
        </w:rPr>
        <w:t xml:space="preserve"> </w:t>
      </w:r>
      <w:r w:rsidRPr="006C5DE5">
        <w:rPr>
          <w:rFonts w:hint="eastAsia"/>
        </w:rPr>
        <w:t>面一一对应翻出来的“海岸警卫队”</w:t>
      </w:r>
      <w:r w:rsidRPr="006C5DE5">
        <w:rPr>
          <w:rFonts w:hint="eastAsia"/>
        </w:rPr>
        <w:t xml:space="preserve"> </w:t>
      </w:r>
      <w:r w:rsidRPr="006C5DE5">
        <w:rPr>
          <w:rFonts w:hint="eastAsia"/>
        </w:rPr>
        <w:t>只是单纯地就字论字，完全没有反映出真实的含义，顾名思义起来仿佛是</w:t>
      </w:r>
      <w:r w:rsidRPr="006C5DE5">
        <w:rPr>
          <w:rFonts w:hint="eastAsia"/>
        </w:rPr>
        <w:t xml:space="preserve"> </w:t>
      </w:r>
      <w:r w:rsidRPr="006C5DE5">
        <w:rPr>
          <w:rFonts w:hint="eastAsia"/>
        </w:rPr>
        <w:t>支连船也不一定有的“岸防队”。虽然，有不少国家的“海岸警卫队”大概也就是那么个样子，但最为大家关注的那几支</w:t>
      </w:r>
      <w:r w:rsidRPr="006C5DE5">
        <w:rPr>
          <w:rFonts w:hint="eastAsia"/>
        </w:rPr>
        <w:t>Coast Guard</w:t>
      </w:r>
      <w:r w:rsidRPr="006C5DE5">
        <w:rPr>
          <w:rFonts w:hint="eastAsia"/>
        </w:rPr>
        <w:t>可绝不是什么“岸防队”</w:t>
      </w:r>
    </w:p>
    <w:p w14:paraId="248173EF" w14:textId="77777777" w:rsidR="00426BD1" w:rsidRPr="006C5DE5" w:rsidRDefault="00426BD1" w:rsidP="00426BD1"/>
    <w:p w14:paraId="154965E7" w14:textId="77777777" w:rsidR="00426BD1" w:rsidRPr="006C5DE5" w:rsidRDefault="00426BD1" w:rsidP="00426BD1">
      <w:pPr>
        <w:rPr>
          <w:rFonts w:hint="eastAsia"/>
        </w:rPr>
      </w:pPr>
      <w:r w:rsidRPr="006C5DE5">
        <w:rPr>
          <w:rFonts w:hint="eastAsia"/>
        </w:rPr>
        <w:t xml:space="preserve">　　以全世界最强大的美国海岸警卫队来说，其航迹和影响均远远超出了美国本土的海岸与领海，值勤范围甚</w:t>
      </w:r>
      <w:r w:rsidRPr="006C5DE5">
        <w:rPr>
          <w:rFonts w:hint="eastAsia"/>
        </w:rPr>
        <w:t xml:space="preserve"> </w:t>
      </w:r>
      <w:r w:rsidRPr="006C5DE5">
        <w:rPr>
          <w:rFonts w:hint="eastAsia"/>
        </w:rPr>
        <w:t>至延伸到了地球另一端的波斯湾！无论在总体规模上还是主要装备上，</w:t>
      </w:r>
      <w:r w:rsidRPr="006C5DE5">
        <w:rPr>
          <w:rFonts w:hint="eastAsia"/>
        </w:rPr>
        <w:t>US Coast Guard (USCG)</w:t>
      </w:r>
      <w:r w:rsidRPr="006C5DE5">
        <w:rPr>
          <w:rFonts w:hint="eastAsia"/>
        </w:rPr>
        <w:t>都具备相当的实力：现役成员</w:t>
      </w:r>
      <w:r w:rsidRPr="006C5DE5">
        <w:rPr>
          <w:rFonts w:hint="eastAsia"/>
        </w:rPr>
        <w:t>4</w:t>
      </w:r>
      <w:r w:rsidRPr="006C5DE5">
        <w:rPr>
          <w:rFonts w:hint="eastAsia"/>
        </w:rPr>
        <w:t>万余人，文职人员</w:t>
      </w:r>
      <w:r w:rsidRPr="006C5DE5">
        <w:rPr>
          <w:rFonts w:hint="eastAsia"/>
        </w:rPr>
        <w:t>7</w:t>
      </w:r>
      <w:r w:rsidRPr="006C5DE5">
        <w:rPr>
          <w:rFonts w:hint="eastAsia"/>
        </w:rPr>
        <w:t>千余人，巡逻舰</w:t>
      </w:r>
      <w:r w:rsidRPr="006C5DE5">
        <w:rPr>
          <w:rFonts w:hint="eastAsia"/>
        </w:rPr>
        <w:t>200</w:t>
      </w:r>
      <w:r w:rsidRPr="006C5DE5">
        <w:rPr>
          <w:rFonts w:hint="eastAsia"/>
        </w:rPr>
        <w:t>余艘，各类船艇</w:t>
      </w:r>
      <w:r w:rsidRPr="006C5DE5">
        <w:rPr>
          <w:rFonts w:hint="eastAsia"/>
        </w:rPr>
        <w:t>1800</w:t>
      </w:r>
      <w:r w:rsidRPr="006C5DE5">
        <w:rPr>
          <w:rFonts w:hint="eastAsia"/>
        </w:rPr>
        <w:t>多艘，飞机</w:t>
      </w:r>
      <w:r w:rsidRPr="006C5DE5">
        <w:rPr>
          <w:rFonts w:hint="eastAsia"/>
        </w:rPr>
        <w:t>200</w:t>
      </w:r>
      <w:r w:rsidRPr="006C5DE5">
        <w:rPr>
          <w:rFonts w:hint="eastAsia"/>
        </w:rPr>
        <w:t>余架，年财政拨款超过</w:t>
      </w:r>
      <w:r w:rsidRPr="006C5DE5">
        <w:rPr>
          <w:rFonts w:hint="eastAsia"/>
        </w:rPr>
        <w:t>100</w:t>
      </w:r>
      <w:r w:rsidRPr="006C5DE5">
        <w:rPr>
          <w:rFonts w:hint="eastAsia"/>
        </w:rPr>
        <w:t>亿美元。作为二手货转让给菲律宾海军并在黄岩岛争端升级之际露脸的“汉密尔顿”号，此前就曾作为</w:t>
      </w:r>
      <w:r w:rsidRPr="006C5DE5">
        <w:rPr>
          <w:rFonts w:hint="eastAsia"/>
        </w:rPr>
        <w:t>USCG</w:t>
      </w:r>
      <w:r w:rsidRPr="006C5DE5">
        <w:rPr>
          <w:rFonts w:hint="eastAsia"/>
        </w:rPr>
        <w:t>的巡逻舰值勤近半个世纪，其满载排水量</w:t>
      </w:r>
      <w:r w:rsidRPr="006C5DE5">
        <w:rPr>
          <w:rFonts w:hint="eastAsia"/>
        </w:rPr>
        <w:t>3250</w:t>
      </w:r>
      <w:r w:rsidRPr="006C5DE5">
        <w:rPr>
          <w:rFonts w:hint="eastAsia"/>
        </w:rPr>
        <w:t>吨，配备柴燃交替</w:t>
      </w:r>
      <w:r w:rsidRPr="006C5DE5">
        <w:rPr>
          <w:rFonts w:hint="eastAsia"/>
        </w:rPr>
        <w:t>CODOG</w:t>
      </w:r>
      <w:r w:rsidRPr="006C5DE5">
        <w:rPr>
          <w:rFonts w:hint="eastAsia"/>
        </w:rPr>
        <w:t>动力，航速</w:t>
      </w:r>
      <w:r w:rsidRPr="006C5DE5">
        <w:rPr>
          <w:rFonts w:hint="eastAsia"/>
        </w:rPr>
        <w:t>28</w:t>
      </w:r>
      <w:r w:rsidRPr="006C5DE5">
        <w:rPr>
          <w:rFonts w:hint="eastAsia"/>
        </w:rPr>
        <w:t>节，配有</w:t>
      </w:r>
      <w:r w:rsidRPr="006C5DE5">
        <w:rPr>
          <w:rFonts w:hint="eastAsia"/>
        </w:rPr>
        <w:t>1</w:t>
      </w:r>
      <w:r w:rsidRPr="006C5DE5">
        <w:rPr>
          <w:rFonts w:hint="eastAsia"/>
        </w:rPr>
        <w:t>门</w:t>
      </w:r>
      <w:r w:rsidRPr="006C5DE5">
        <w:rPr>
          <w:rFonts w:hint="eastAsia"/>
        </w:rPr>
        <w:t>76</w:t>
      </w:r>
      <w:r w:rsidRPr="006C5DE5">
        <w:rPr>
          <w:rFonts w:hint="eastAsia"/>
        </w:rPr>
        <w:t>亳米舰炮和</w:t>
      </w:r>
      <w:r w:rsidRPr="006C5DE5">
        <w:rPr>
          <w:rFonts w:hint="eastAsia"/>
        </w:rPr>
        <w:t>1</w:t>
      </w:r>
      <w:r w:rsidRPr="006C5DE5">
        <w:rPr>
          <w:rFonts w:hint="eastAsia"/>
        </w:rPr>
        <w:t>座“密集阵”近防系统，再加上配有伸缩式机库的直升机平台，应该说整体性能达到甚至超过了许多第三世界国家海军作为主战舰艇使用的驱护舰。</w:t>
      </w:r>
    </w:p>
    <w:p w14:paraId="3BD70CBC" w14:textId="77777777" w:rsidR="00426BD1" w:rsidRPr="006C5DE5" w:rsidRDefault="00426BD1" w:rsidP="00426BD1"/>
    <w:p w14:paraId="44105C84" w14:textId="77777777" w:rsidR="00426BD1" w:rsidRPr="006C5DE5" w:rsidRDefault="00426BD1" w:rsidP="00426BD1">
      <w:pPr>
        <w:rPr>
          <w:rFonts w:hint="eastAsia"/>
        </w:rPr>
      </w:pPr>
      <w:r w:rsidRPr="006C5DE5">
        <w:rPr>
          <w:rFonts w:hint="eastAsia"/>
        </w:rPr>
        <w:t xml:space="preserve">　　按照美国法律规定，</w:t>
      </w:r>
      <w:r w:rsidRPr="006C5DE5">
        <w:rPr>
          <w:rFonts w:hint="eastAsia"/>
        </w:rPr>
        <w:t>USCG</w:t>
      </w:r>
      <w:r w:rsidRPr="006C5DE5">
        <w:rPr>
          <w:rFonts w:hint="eastAsia"/>
        </w:rPr>
        <w:t>位居美国五支正规武装力量之列，同时又被赋予了在领海、专属经济区</w:t>
      </w:r>
      <w:r w:rsidRPr="006C5DE5">
        <w:rPr>
          <w:rFonts w:hint="eastAsia"/>
        </w:rPr>
        <w:t>(EEZ)</w:t>
      </w:r>
      <w:r w:rsidRPr="006C5DE5">
        <w:rPr>
          <w:rFonts w:hint="eastAsia"/>
        </w:rPr>
        <w:t>与公海执法的权限，还承担着包括港口海岸警备、船员考核颁证、船舶注册登记、打击走私贩毒、堵截非法移民、航标灯塔等导航服务、渔政、破冰、海洋环境保护、海上安全与海难救援等等海洋事务的管理职责。如果说美国海军陆战队是美国的“国务院之军”，那么把</w:t>
      </w:r>
      <w:r w:rsidRPr="006C5DE5">
        <w:rPr>
          <w:rFonts w:hint="eastAsia"/>
        </w:rPr>
        <w:t>US Coast Guard</w:t>
      </w:r>
      <w:r w:rsidRPr="006C5DE5">
        <w:rPr>
          <w:rFonts w:hint="eastAsia"/>
        </w:rPr>
        <w:t>形容为美国的“海上御林军”可谓恰如其分。</w:t>
      </w:r>
    </w:p>
    <w:p w14:paraId="42BA1416" w14:textId="77777777" w:rsidR="00426BD1" w:rsidRPr="006C5DE5" w:rsidRDefault="00426BD1" w:rsidP="00426BD1"/>
    <w:p w14:paraId="77A16B8D" w14:textId="77777777" w:rsidR="00426BD1" w:rsidRPr="006C5DE5" w:rsidRDefault="00426BD1" w:rsidP="00426BD1">
      <w:pPr>
        <w:rPr>
          <w:rFonts w:hint="eastAsia"/>
        </w:rPr>
      </w:pPr>
      <w:r w:rsidRPr="006C5DE5">
        <w:rPr>
          <w:rFonts w:hint="eastAsia"/>
        </w:rPr>
        <w:t xml:space="preserve">　　</w:t>
      </w:r>
      <w:r w:rsidRPr="006C5DE5">
        <w:rPr>
          <w:rFonts w:hint="eastAsia"/>
        </w:rPr>
        <w:t>USCG</w:t>
      </w:r>
      <w:r w:rsidRPr="006C5DE5">
        <w:rPr>
          <w:rFonts w:hint="eastAsia"/>
        </w:rPr>
        <w:t>的前身是成立于</w:t>
      </w:r>
      <w:r w:rsidRPr="006C5DE5">
        <w:rPr>
          <w:rFonts w:hint="eastAsia"/>
        </w:rPr>
        <w:t>1790</w:t>
      </w:r>
      <w:r w:rsidRPr="006C5DE5">
        <w:rPr>
          <w:rFonts w:hint="eastAsia"/>
        </w:rPr>
        <w:t>年的美国海上缉私特遣队</w:t>
      </w:r>
      <w:r w:rsidRPr="006C5DE5">
        <w:rPr>
          <w:rFonts w:hint="eastAsia"/>
        </w:rPr>
        <w:t>(Revenue Cutter Service)</w:t>
      </w:r>
      <w:r w:rsidRPr="006C5DE5">
        <w:rPr>
          <w:rFonts w:hint="eastAsia"/>
        </w:rPr>
        <w:t>创始人是首任美国财政部长汉密尔顿：这也是</w:t>
      </w:r>
      <w:r w:rsidRPr="006C5DE5">
        <w:rPr>
          <w:rFonts w:hint="eastAsia"/>
        </w:rPr>
        <w:t>USCG</w:t>
      </w:r>
      <w:r w:rsidRPr="006C5DE5">
        <w:rPr>
          <w:rFonts w:hint="eastAsia"/>
        </w:rPr>
        <w:t>主力巡逻舰“汉密尔顿”级名字的由来</w:t>
      </w:r>
      <w:r w:rsidRPr="006C5DE5">
        <w:rPr>
          <w:rFonts w:hint="eastAsia"/>
        </w:rPr>
        <w:t xml:space="preserve"> </w:t>
      </w:r>
      <w:r w:rsidRPr="006C5DE5">
        <w:rPr>
          <w:rFonts w:hint="eastAsia"/>
        </w:rPr>
        <w:t>由于当时美国海军尚未创建，</w:t>
      </w:r>
      <w:r w:rsidRPr="006C5DE5">
        <w:rPr>
          <w:rFonts w:hint="eastAsia"/>
        </w:rPr>
        <w:t>USCG</w:t>
      </w:r>
      <w:r w:rsidRPr="006C5DE5">
        <w:rPr>
          <w:rFonts w:hint="eastAsia"/>
        </w:rPr>
        <w:t>贏得了</w:t>
      </w:r>
      <w:r w:rsidRPr="006C5DE5">
        <w:rPr>
          <w:rFonts w:hint="eastAsia"/>
        </w:rPr>
        <w:t xml:space="preserve"> </w:t>
      </w:r>
      <w:r w:rsidRPr="006C5DE5">
        <w:rPr>
          <w:rFonts w:hint="eastAsia"/>
        </w:rPr>
        <w:t>“第一舰队”</w:t>
      </w:r>
      <w:r w:rsidRPr="006C5DE5">
        <w:rPr>
          <w:rFonts w:hint="eastAsia"/>
        </w:rPr>
        <w:t>(First Fleet)</w:t>
      </w:r>
      <w:r w:rsidRPr="006C5DE5">
        <w:rPr>
          <w:rFonts w:hint="eastAsia"/>
        </w:rPr>
        <w:t>的昵称。在此后的一百多年间，随着美国救生局、灯塔局、海上搜索与导航局等陆续并入，</w:t>
      </w:r>
      <w:r w:rsidRPr="006C5DE5">
        <w:rPr>
          <w:rFonts w:hint="eastAsia"/>
        </w:rPr>
        <w:t>USCG</w:t>
      </w:r>
      <w:r w:rsidRPr="006C5DE5">
        <w:rPr>
          <w:rFonts w:hint="eastAsia"/>
        </w:rPr>
        <w:t>成为美国海上服务、海上执法与海洋权益的权威部门。</w:t>
      </w:r>
    </w:p>
    <w:p w14:paraId="06A7FF15" w14:textId="77777777" w:rsidR="00426BD1" w:rsidRPr="006C5DE5" w:rsidRDefault="00426BD1" w:rsidP="00426BD1"/>
    <w:p w14:paraId="75F169AB" w14:textId="77777777" w:rsidR="00426BD1" w:rsidRPr="006C5DE5" w:rsidRDefault="00426BD1" w:rsidP="00426BD1">
      <w:pPr>
        <w:rPr>
          <w:rFonts w:hint="eastAsia"/>
        </w:rPr>
      </w:pPr>
      <w:r w:rsidRPr="006C5DE5">
        <w:rPr>
          <w:rFonts w:hint="eastAsia"/>
        </w:rPr>
        <w:t xml:space="preserve">　　</w:t>
      </w:r>
      <w:r w:rsidRPr="006C5DE5">
        <w:rPr>
          <w:rFonts w:hint="eastAsia"/>
        </w:rPr>
        <w:t>1915</w:t>
      </w:r>
      <w:r w:rsidRPr="006C5DE5">
        <w:rPr>
          <w:rFonts w:hint="eastAsia"/>
        </w:rPr>
        <w:t>年正式更名为</w:t>
      </w:r>
      <w:r w:rsidRPr="006C5DE5">
        <w:rPr>
          <w:rFonts w:hint="eastAsia"/>
        </w:rPr>
        <w:t>US Coast Guard</w:t>
      </w:r>
      <w:r w:rsidRPr="006C5DE5">
        <w:rPr>
          <w:rFonts w:hint="eastAsia"/>
        </w:rPr>
        <w:t>后，美国“海岸警卫队”仍隶属美国财政部。二次大战期间，</w:t>
      </w:r>
      <w:r w:rsidRPr="006C5DE5">
        <w:rPr>
          <w:rFonts w:hint="eastAsia"/>
        </w:rPr>
        <w:t>USCG</w:t>
      </w:r>
      <w:r w:rsidRPr="006C5DE5">
        <w:rPr>
          <w:rFonts w:hint="eastAsia"/>
        </w:rPr>
        <w:t>奉罗斯福总统之命接受美国海军部的指挥，战后仍回归财政部。</w:t>
      </w:r>
      <w:r w:rsidRPr="006C5DE5">
        <w:rPr>
          <w:rFonts w:hint="eastAsia"/>
        </w:rPr>
        <w:t xml:space="preserve">1967 </w:t>
      </w:r>
      <w:r w:rsidRPr="006C5DE5">
        <w:rPr>
          <w:rFonts w:hint="eastAsia"/>
        </w:rPr>
        <w:t>年，</w:t>
      </w:r>
      <w:r w:rsidRPr="006C5DE5">
        <w:rPr>
          <w:rFonts w:hint="eastAsia"/>
        </w:rPr>
        <w:t>USCG</w:t>
      </w:r>
      <w:r w:rsidRPr="006C5DE5">
        <w:rPr>
          <w:rFonts w:hint="eastAsia"/>
        </w:rPr>
        <w:t>转入新成立的美国交通部。</w:t>
      </w:r>
      <w:r w:rsidRPr="006C5DE5">
        <w:rPr>
          <w:rFonts w:hint="eastAsia"/>
        </w:rPr>
        <w:t xml:space="preserve"> 2001</w:t>
      </w:r>
      <w:r w:rsidRPr="006C5DE5">
        <w:rPr>
          <w:rFonts w:hint="eastAsia"/>
        </w:rPr>
        <w:t>年“</w:t>
      </w:r>
      <w:r w:rsidRPr="006C5DE5">
        <w:rPr>
          <w:rFonts w:hint="eastAsia"/>
        </w:rPr>
        <w:t>9.11</w:t>
      </w:r>
      <w:r w:rsidRPr="006C5DE5">
        <w:rPr>
          <w:rFonts w:hint="eastAsia"/>
        </w:rPr>
        <w:t>”事件后，美国国会通过本土安全法，</w:t>
      </w:r>
      <w:r w:rsidRPr="006C5DE5">
        <w:rPr>
          <w:rFonts w:hint="eastAsia"/>
        </w:rPr>
        <w:t>USCG</w:t>
      </w:r>
      <w:r w:rsidRPr="006C5DE5">
        <w:rPr>
          <w:rFonts w:hint="eastAsia"/>
        </w:rPr>
        <w:t>按照该法律于</w:t>
      </w:r>
      <w:r w:rsidRPr="006C5DE5">
        <w:rPr>
          <w:rFonts w:hint="eastAsia"/>
        </w:rPr>
        <w:t>2002</w:t>
      </w:r>
      <w:r w:rsidRPr="006C5DE5">
        <w:rPr>
          <w:rFonts w:hint="eastAsia"/>
        </w:rPr>
        <w:t>年并入国土安全部。</w:t>
      </w:r>
    </w:p>
    <w:p w14:paraId="496FC94B" w14:textId="77777777" w:rsidR="00426BD1" w:rsidRPr="006C5DE5" w:rsidRDefault="00426BD1" w:rsidP="00426BD1"/>
    <w:p w14:paraId="608A2BF8" w14:textId="77777777" w:rsidR="00426BD1" w:rsidRPr="006C5DE5" w:rsidRDefault="00426BD1" w:rsidP="00426BD1">
      <w:pPr>
        <w:rPr>
          <w:rFonts w:hint="eastAsia"/>
        </w:rPr>
      </w:pPr>
      <w:r w:rsidRPr="006C5DE5">
        <w:rPr>
          <w:rFonts w:hint="eastAsia"/>
        </w:rPr>
        <w:t xml:space="preserve">　　此外，美国在首都华盛顿设有独立的联邦海事委员会</w:t>
      </w:r>
      <w:r w:rsidRPr="006C5DE5">
        <w:rPr>
          <w:rFonts w:hint="eastAsia"/>
        </w:rPr>
        <w:t>(Federal Maritime Commission)</w:t>
      </w:r>
      <w:r w:rsidRPr="006C5DE5">
        <w:rPr>
          <w:rFonts w:hint="eastAsia"/>
        </w:rPr>
        <w:t>，负责监管所有在美国境内与来往美国的国内国际船务活动与水上商业活动。该委员会由</w:t>
      </w:r>
      <w:r w:rsidRPr="006C5DE5">
        <w:rPr>
          <w:rFonts w:hint="eastAsia"/>
        </w:rPr>
        <w:t>5</w:t>
      </w:r>
      <w:r w:rsidRPr="006C5DE5">
        <w:rPr>
          <w:rFonts w:hint="eastAsia"/>
        </w:rPr>
        <w:t>名委员组成，由总统提名并经参议院同意后上任。</w:t>
      </w:r>
    </w:p>
    <w:p w14:paraId="2FC5AE40" w14:textId="77777777" w:rsidR="00426BD1" w:rsidRPr="006C5DE5" w:rsidRDefault="00426BD1" w:rsidP="00426BD1">
      <w:pPr>
        <w:rPr>
          <w:rFonts w:hint="eastAsia"/>
        </w:rPr>
      </w:pPr>
      <w:r w:rsidRPr="006C5DE5">
        <w:rPr>
          <w:rFonts w:hint="eastAsia"/>
        </w:rPr>
        <w:t xml:space="preserve">　　在成立三十多年后的</w:t>
      </w:r>
      <w:r w:rsidRPr="006C5DE5">
        <w:rPr>
          <w:rFonts w:hint="eastAsia"/>
        </w:rPr>
        <w:t>1997</w:t>
      </w:r>
      <w:r w:rsidRPr="006C5DE5">
        <w:rPr>
          <w:rFonts w:hint="eastAsia"/>
        </w:rPr>
        <w:t>年，这个平素不太显山露水的联邦海事委员会突如其来地出了一次大彩：由于美日之间关于“美国船务公司在日本港口遭受歧视待遇”的争议迟迟无法解决，而且日本轮船公司拒绝向美国缴纳罚款，联邦海事委员会于</w:t>
      </w:r>
      <w:r w:rsidRPr="006C5DE5">
        <w:rPr>
          <w:rFonts w:hint="eastAsia"/>
        </w:rPr>
        <w:t>1997</w:t>
      </w:r>
      <w:r w:rsidRPr="006C5DE5">
        <w:rPr>
          <w:rFonts w:hint="eastAsia"/>
        </w:rPr>
        <w:t>年</w:t>
      </w:r>
      <w:r w:rsidRPr="006C5DE5">
        <w:rPr>
          <w:rFonts w:hint="eastAsia"/>
        </w:rPr>
        <w:t>10</w:t>
      </w:r>
      <w:r w:rsidRPr="006C5DE5">
        <w:rPr>
          <w:rFonts w:hint="eastAsia"/>
        </w:rPr>
        <w:t>月</w:t>
      </w:r>
      <w:r w:rsidRPr="006C5DE5">
        <w:rPr>
          <w:rFonts w:hint="eastAsia"/>
        </w:rPr>
        <w:t>16</w:t>
      </w:r>
      <w:r w:rsidRPr="006C5DE5">
        <w:rPr>
          <w:rFonts w:hint="eastAsia"/>
        </w:rPr>
        <w:t>日下令禁止日本商船进入美国港口，并指示美国海岸警卫队与美国海关拦截进港日船，已经在港的日船则一律扣留。美国人的强硬态度令日方大吃一惊。在最后时刻的谈判桌上，日本不得不接受了美国克林顿政府提出的全部条件，这次船务纠纷事件方才宣告平息。</w:t>
      </w:r>
    </w:p>
    <w:p w14:paraId="4DBA88F8" w14:textId="77777777" w:rsidR="00426BD1" w:rsidRPr="006C5DE5" w:rsidRDefault="00426BD1" w:rsidP="00426BD1"/>
    <w:p w14:paraId="08256305" w14:textId="77777777" w:rsidR="00426BD1" w:rsidRPr="006C5DE5" w:rsidRDefault="00426BD1" w:rsidP="00426BD1">
      <w:pPr>
        <w:rPr>
          <w:rFonts w:hint="eastAsia"/>
        </w:rPr>
      </w:pPr>
      <w:r w:rsidRPr="006C5DE5">
        <w:rPr>
          <w:rFonts w:hint="eastAsia"/>
        </w:rPr>
        <w:t xml:space="preserve">　　我们注意到中国政府此次机构重组中，还设立了一个髙层次议事协调机构一一“国家海洋委员会”，并规定国家海洋委员会的具体工作由国家海洋局承担。这个委员会如何运行，它的作用是否与美国的联邦海事委员</w:t>
      </w:r>
      <w:r w:rsidRPr="006C5DE5">
        <w:rPr>
          <w:rFonts w:hint="eastAsia"/>
        </w:rPr>
        <w:t xml:space="preserve"> </w:t>
      </w:r>
      <w:r w:rsidRPr="006C5DE5">
        <w:rPr>
          <w:rFonts w:hint="eastAsia"/>
        </w:rPr>
        <w:t>会类似？这将是一个值得持续观察的问题。</w:t>
      </w:r>
    </w:p>
    <w:p w14:paraId="1D5470E3" w14:textId="77777777" w:rsidR="00426BD1" w:rsidRPr="006C5DE5" w:rsidRDefault="00426BD1" w:rsidP="00426BD1"/>
    <w:p w14:paraId="4B7B8589" w14:textId="77777777" w:rsidR="00426BD1" w:rsidRPr="006C5DE5" w:rsidRDefault="00426BD1" w:rsidP="00426BD1">
      <w:pPr>
        <w:rPr>
          <w:rFonts w:hint="eastAsia"/>
        </w:rPr>
      </w:pPr>
      <w:r w:rsidRPr="006C5DE5">
        <w:rPr>
          <w:rFonts w:hint="eastAsia"/>
        </w:rPr>
        <w:t xml:space="preserve">　　总的来说，虽然此轮机构调整具有浓重的“美式改革”色彩，但重组完成后的中国“海岸警卫队”与大洋</w:t>
      </w:r>
      <w:r w:rsidRPr="006C5DE5">
        <w:rPr>
          <w:rFonts w:hint="eastAsia"/>
        </w:rPr>
        <w:t xml:space="preserve"> </w:t>
      </w:r>
      <w:r w:rsidRPr="006C5DE5">
        <w:rPr>
          <w:rFonts w:hint="eastAsia"/>
        </w:rPr>
        <w:t>彼岸的</w:t>
      </w:r>
      <w:r w:rsidRPr="006C5DE5">
        <w:rPr>
          <w:rFonts w:hint="eastAsia"/>
        </w:rPr>
        <w:t>USCG</w:t>
      </w:r>
      <w:r w:rsidRPr="006C5DE5">
        <w:rPr>
          <w:rFonts w:hint="eastAsia"/>
        </w:rPr>
        <w:t>仍有一些重要的不同之处。</w:t>
      </w:r>
    </w:p>
    <w:p w14:paraId="5CBEC723" w14:textId="77777777" w:rsidR="00426BD1" w:rsidRPr="006C5DE5" w:rsidRDefault="00426BD1" w:rsidP="00426BD1"/>
    <w:p w14:paraId="1DEA78E9" w14:textId="77777777" w:rsidR="00426BD1" w:rsidRPr="006C5DE5" w:rsidRDefault="00426BD1" w:rsidP="00426BD1">
      <w:pPr>
        <w:rPr>
          <w:rFonts w:hint="eastAsia"/>
        </w:rPr>
      </w:pPr>
      <w:r w:rsidRPr="006C5DE5">
        <w:rPr>
          <w:rFonts w:hint="eastAsia"/>
        </w:rPr>
        <w:t xml:space="preserve">　　</w:t>
      </w:r>
      <w:r w:rsidRPr="006C5DE5">
        <w:rPr>
          <w:rFonts w:hint="eastAsia"/>
        </w:rPr>
        <w:t>USCG</w:t>
      </w:r>
      <w:r w:rsidRPr="006C5DE5">
        <w:rPr>
          <w:rFonts w:hint="eastAsia"/>
        </w:rPr>
        <w:t>不仅囊括了美国所有的海洋权益执法，还掌握着航运海事的处置权，而重组的中国海洋局并没有包括交通部名下的海事局。海事局与海洋局并存，就意味着在隶属海洋局管辖的海洋资源管理、渔政、海上边防</w:t>
      </w:r>
      <w:r w:rsidRPr="006C5DE5">
        <w:rPr>
          <w:rFonts w:hint="eastAsia"/>
        </w:rPr>
        <w:t xml:space="preserve"> </w:t>
      </w:r>
      <w:r w:rsidRPr="006C5DE5">
        <w:rPr>
          <w:rFonts w:hint="eastAsia"/>
        </w:rPr>
        <w:t>巡逻、海上缉私等事务与归属海事局管辖的船舶登记管理、船员考核管理、海上通讯导航、海难救助及事故责任</w:t>
      </w:r>
      <w:r w:rsidRPr="006C5DE5">
        <w:rPr>
          <w:rFonts w:hint="eastAsia"/>
        </w:rPr>
        <w:t xml:space="preserve"> </w:t>
      </w:r>
      <w:r w:rsidRPr="006C5DE5">
        <w:rPr>
          <w:rFonts w:hint="eastAsia"/>
        </w:rPr>
        <w:t>调查、航标灯塔管理、港口管理监察与船舶进出港引水等事务之间存在协调与配合的必要。</w:t>
      </w:r>
    </w:p>
    <w:p w14:paraId="472D4B66" w14:textId="77777777" w:rsidR="00426BD1" w:rsidRPr="006C5DE5" w:rsidRDefault="00426BD1" w:rsidP="00426BD1">
      <w:pPr>
        <w:rPr>
          <w:rFonts w:hint="eastAsia"/>
        </w:rPr>
      </w:pPr>
      <w:r w:rsidRPr="006C5DE5">
        <w:rPr>
          <w:rFonts w:hint="eastAsia"/>
        </w:rPr>
        <w:t xml:space="preserve">　　在以上林林总总的事务中间我们大体可以看到一条线，那就是海事局主管的基本与海运相关，而海洋局负</w:t>
      </w:r>
      <w:r w:rsidRPr="006C5DE5">
        <w:rPr>
          <w:rFonts w:hint="eastAsia"/>
        </w:rPr>
        <w:t xml:space="preserve"> </w:t>
      </w:r>
      <w:r w:rsidRPr="006C5DE5">
        <w:rPr>
          <w:rFonts w:hint="eastAsia"/>
        </w:rPr>
        <w:t>责的则基本与海洋主权与海洋资源开发挂钩。在此应该提到的是，按照国际海洋法，各国领海只有</w:t>
      </w:r>
      <w:r w:rsidRPr="006C5DE5">
        <w:rPr>
          <w:rFonts w:hint="eastAsia"/>
        </w:rPr>
        <w:t>12</w:t>
      </w:r>
      <w:r w:rsidRPr="006C5DE5">
        <w:rPr>
          <w:rFonts w:hint="eastAsia"/>
        </w:rPr>
        <w:t>海里的宽</w:t>
      </w:r>
      <w:r w:rsidRPr="006C5DE5">
        <w:rPr>
          <w:rFonts w:hint="eastAsia"/>
        </w:rPr>
        <w:t xml:space="preserve"> </w:t>
      </w:r>
      <w:r w:rsidRPr="006C5DE5">
        <w:rPr>
          <w:rFonts w:hint="eastAsia"/>
        </w:rPr>
        <w:t>度，而专属经济区</w:t>
      </w:r>
      <w:r w:rsidRPr="006C5DE5">
        <w:rPr>
          <w:rFonts w:hint="eastAsia"/>
        </w:rPr>
        <w:t>(EEZ)</w:t>
      </w:r>
      <w:r w:rsidRPr="006C5DE5">
        <w:rPr>
          <w:rFonts w:hint="eastAsia"/>
        </w:rPr>
        <w:t>的宽度却是</w:t>
      </w:r>
      <w:r w:rsidRPr="006C5DE5">
        <w:rPr>
          <w:rFonts w:hint="eastAsia"/>
        </w:rPr>
        <w:t>200</w:t>
      </w:r>
      <w:r w:rsidRPr="006C5DE5">
        <w:rPr>
          <w:rFonts w:hint="eastAsia"/>
        </w:rPr>
        <w:t>海里。因此，悬挂别国国旗的货轮邮轮往往是到了港口锚地还在领海之外，相关海事部门只能按照国际法与国际惯例处理；而渔业捕捞的管辖权却涵盖了</w:t>
      </w:r>
      <w:r w:rsidRPr="006C5DE5">
        <w:rPr>
          <w:rFonts w:hint="eastAsia"/>
        </w:rPr>
        <w:t>200</w:t>
      </w:r>
      <w:r w:rsidRPr="006C5DE5">
        <w:rPr>
          <w:rFonts w:hint="eastAsia"/>
        </w:rPr>
        <w:t>海里内的广阔外海，大陆架海底资源的独占权在某些情况下甚至可以超出领海基线外</w:t>
      </w:r>
      <w:r w:rsidRPr="006C5DE5">
        <w:rPr>
          <w:rFonts w:hint="eastAsia"/>
        </w:rPr>
        <w:t>200</w:t>
      </w:r>
      <w:r w:rsidRPr="006C5DE5">
        <w:rPr>
          <w:rFonts w:hint="eastAsia"/>
        </w:rPr>
        <w:t>海里的界限</w:t>
      </w:r>
      <w:r w:rsidRPr="006C5DE5">
        <w:rPr>
          <w:rFonts w:hint="eastAsia"/>
        </w:rPr>
        <w:t>(</w:t>
      </w:r>
      <w:r w:rsidRPr="006C5DE5">
        <w:rPr>
          <w:rFonts w:hint="eastAsia"/>
        </w:rPr>
        <w:t>例如中国政府已向联合国大陆架委员会登记的东海大陆架划界</w:t>
      </w:r>
      <w:r w:rsidRPr="006C5DE5">
        <w:rPr>
          <w:rFonts w:hint="eastAsia"/>
        </w:rPr>
        <w:t>)</w:t>
      </w:r>
      <w:r w:rsidRPr="006C5DE5">
        <w:rPr>
          <w:rFonts w:hint="eastAsia"/>
        </w:rPr>
        <w:t>。</w:t>
      </w:r>
    </w:p>
    <w:p w14:paraId="2FB27035" w14:textId="77777777" w:rsidR="00426BD1" w:rsidRPr="006C5DE5" w:rsidRDefault="00426BD1" w:rsidP="00426BD1"/>
    <w:p w14:paraId="6B876729" w14:textId="77777777" w:rsidR="00426BD1" w:rsidRPr="006C5DE5" w:rsidRDefault="00426BD1" w:rsidP="00426BD1">
      <w:pPr>
        <w:rPr>
          <w:rFonts w:hint="eastAsia"/>
        </w:rPr>
      </w:pPr>
      <w:r w:rsidRPr="006C5DE5">
        <w:rPr>
          <w:rFonts w:hint="eastAsia"/>
        </w:rPr>
        <w:t xml:space="preserve">　　有鉴于此，海事局与海洋局的分工协作是有章可循的，关键是这两个机构是否可以做到充分沟通同心协力，</w:t>
      </w:r>
      <w:r w:rsidRPr="006C5DE5">
        <w:rPr>
          <w:rFonts w:hint="eastAsia"/>
        </w:rPr>
        <w:t xml:space="preserve"> </w:t>
      </w:r>
      <w:r w:rsidRPr="006C5DE5">
        <w:rPr>
          <w:rFonts w:hint="eastAsia"/>
        </w:rPr>
        <w:t>而不是相互踢皮球推卸责任。考虑到各类海上事务的旁杂多样，这轮机构调整将是开创成功的先例还是仍有深化改革的必要，至少也要几年的时间才能见分晓。</w:t>
      </w:r>
    </w:p>
    <w:p w14:paraId="448D7BCB" w14:textId="77777777" w:rsidR="00426BD1" w:rsidRPr="006C5DE5" w:rsidRDefault="00426BD1" w:rsidP="00426BD1"/>
    <w:p w14:paraId="02D2E3CE" w14:textId="77777777" w:rsidR="00426BD1" w:rsidRPr="006C5DE5" w:rsidRDefault="00426BD1" w:rsidP="00426BD1">
      <w:pPr>
        <w:rPr>
          <w:rFonts w:hint="eastAsia"/>
        </w:rPr>
      </w:pPr>
      <w:r w:rsidRPr="006C5DE5">
        <w:rPr>
          <w:rFonts w:hint="eastAsia"/>
        </w:rPr>
        <w:t xml:space="preserve">　　海警局的对手：日本海保厅</w:t>
      </w:r>
    </w:p>
    <w:p w14:paraId="6F7A0D21" w14:textId="77777777" w:rsidR="00426BD1" w:rsidRPr="006C5DE5" w:rsidRDefault="00426BD1" w:rsidP="00426BD1"/>
    <w:p w14:paraId="3856AD24" w14:textId="77777777" w:rsidR="00426BD1" w:rsidRPr="006C5DE5" w:rsidRDefault="00426BD1" w:rsidP="00426BD1">
      <w:pPr>
        <w:rPr>
          <w:rFonts w:hint="eastAsia"/>
        </w:rPr>
      </w:pPr>
      <w:r w:rsidRPr="006C5DE5">
        <w:rPr>
          <w:rFonts w:hint="eastAsia"/>
        </w:rPr>
        <w:t xml:space="preserve">　　按照使用大量汉字的日语写法，日本“海上警卫队”的官方名称是海上保安厅。有意思的是，日本海保厅成立之初，其英文名字是与日文相符的</w:t>
      </w:r>
      <w:r w:rsidRPr="006C5DE5">
        <w:rPr>
          <w:rFonts w:hint="eastAsia"/>
        </w:rPr>
        <w:t>Maritime Safety Agency</w:t>
      </w:r>
      <w:r w:rsidRPr="006C5DE5">
        <w:rPr>
          <w:rFonts w:hint="eastAsia"/>
        </w:rPr>
        <w:t>，而到了</w:t>
      </w:r>
      <w:r w:rsidRPr="006C5DE5">
        <w:rPr>
          <w:rFonts w:hint="eastAsia"/>
        </w:rPr>
        <w:t>2000</w:t>
      </w:r>
      <w:r w:rsidRPr="006C5DE5">
        <w:rPr>
          <w:rFonts w:hint="eastAsia"/>
        </w:rPr>
        <w:t>年，在日语名字并未改动的状况下，英文名字却改为了跟美国接轨的</w:t>
      </w:r>
      <w:r w:rsidRPr="006C5DE5">
        <w:rPr>
          <w:rFonts w:hint="eastAsia"/>
        </w:rPr>
        <w:t>Japan Coast Guard,</w:t>
      </w:r>
      <w:r w:rsidRPr="006C5DE5">
        <w:rPr>
          <w:rFonts w:hint="eastAsia"/>
        </w:rPr>
        <w:t>对比一文一武</w:t>
      </w:r>
      <w:r w:rsidRPr="006C5DE5">
        <w:rPr>
          <w:rFonts w:hint="eastAsia"/>
        </w:rPr>
        <w:t>2</w:t>
      </w:r>
      <w:r w:rsidRPr="006C5DE5">
        <w:rPr>
          <w:rFonts w:hint="eastAsia"/>
        </w:rPr>
        <w:t>个对外称呼，不难看出近年来日本谋求正常国家地位的“二战翻案运动”到了怎样的程度。海保厅建于日本尚在美国军事占领下的</w:t>
      </w:r>
      <w:r w:rsidRPr="006C5DE5">
        <w:rPr>
          <w:rFonts w:hint="eastAsia"/>
        </w:rPr>
        <w:t>1948</w:t>
      </w:r>
      <w:r w:rsidRPr="006C5DE5">
        <w:rPr>
          <w:rFonts w:hint="eastAsia"/>
        </w:rPr>
        <w:t>年。此时旧金山和约尚未出笼，麦克阿瑟仍然是日本的“太上皇”，海保厅的出现如无美军的同意是无法想象的。显然，在自卫队于</w:t>
      </w:r>
      <w:r w:rsidRPr="006C5DE5">
        <w:rPr>
          <w:rFonts w:hint="eastAsia"/>
        </w:rPr>
        <w:t>1954</w:t>
      </w:r>
      <w:r w:rsidRPr="006C5DE5">
        <w:rPr>
          <w:rFonts w:hint="eastAsia"/>
        </w:rPr>
        <w:t>年诞生之前，有限度地对日本进行重新武装就已经以海上保安厅的形式试验过了。</w:t>
      </w:r>
    </w:p>
    <w:p w14:paraId="703D1C1C" w14:textId="77777777" w:rsidR="00426BD1" w:rsidRPr="006C5DE5" w:rsidRDefault="00426BD1" w:rsidP="00426BD1"/>
    <w:p w14:paraId="736C5CCC" w14:textId="77777777" w:rsidR="00426BD1" w:rsidRPr="006C5DE5" w:rsidRDefault="00426BD1" w:rsidP="00426BD1">
      <w:pPr>
        <w:rPr>
          <w:rFonts w:hint="eastAsia"/>
        </w:rPr>
      </w:pPr>
      <w:r w:rsidRPr="006C5DE5">
        <w:rPr>
          <w:rFonts w:hint="eastAsia"/>
        </w:rPr>
        <w:t xml:space="preserve">　　目前日本海保厅的规模为约</w:t>
      </w:r>
      <w:r w:rsidRPr="006C5DE5">
        <w:rPr>
          <w:rFonts w:hint="eastAsia"/>
        </w:rPr>
        <w:t>1</w:t>
      </w:r>
      <w:r w:rsidRPr="006C5DE5">
        <w:rPr>
          <w:rFonts w:hint="eastAsia"/>
        </w:rPr>
        <w:t>万</w:t>
      </w:r>
      <w:r w:rsidRPr="006C5DE5">
        <w:rPr>
          <w:rFonts w:hint="eastAsia"/>
        </w:rPr>
        <w:t>2</w:t>
      </w:r>
      <w:r w:rsidRPr="006C5DE5">
        <w:rPr>
          <w:rFonts w:hint="eastAsia"/>
        </w:rPr>
        <w:t>千人，配备各类船艇</w:t>
      </w:r>
      <w:r w:rsidRPr="006C5DE5">
        <w:rPr>
          <w:rFonts w:hint="eastAsia"/>
        </w:rPr>
        <w:t>450</w:t>
      </w:r>
      <w:r w:rsidRPr="006C5DE5">
        <w:rPr>
          <w:rFonts w:hint="eastAsia"/>
        </w:rPr>
        <w:t>余艘</w:t>
      </w:r>
      <w:r w:rsidRPr="006C5DE5">
        <w:rPr>
          <w:rFonts w:hint="eastAsia"/>
        </w:rPr>
        <w:t>(</w:t>
      </w:r>
      <w:r w:rsidRPr="006C5DE5">
        <w:rPr>
          <w:rFonts w:hint="eastAsia"/>
        </w:rPr>
        <w:t>其中大型巡逻舰船</w:t>
      </w:r>
      <w:r w:rsidRPr="006C5DE5">
        <w:rPr>
          <w:rFonts w:hint="eastAsia"/>
        </w:rPr>
        <w:t>121</w:t>
      </w:r>
      <w:r w:rsidRPr="006C5DE5">
        <w:rPr>
          <w:rFonts w:hint="eastAsia"/>
        </w:rPr>
        <w:t>艘</w:t>
      </w:r>
      <w:r w:rsidRPr="006C5DE5">
        <w:rPr>
          <w:rFonts w:hint="eastAsia"/>
        </w:rPr>
        <w:t>)</w:t>
      </w:r>
      <w:r w:rsidRPr="006C5DE5">
        <w:rPr>
          <w:rFonts w:hint="eastAsia"/>
        </w:rPr>
        <w:t>，固定翼飞机</w:t>
      </w:r>
      <w:r w:rsidRPr="006C5DE5">
        <w:rPr>
          <w:rFonts w:hint="eastAsia"/>
        </w:rPr>
        <w:t>27</w:t>
      </w:r>
      <w:r w:rsidRPr="006C5DE5">
        <w:rPr>
          <w:rFonts w:hint="eastAsia"/>
        </w:rPr>
        <w:t>架，直升机</w:t>
      </w:r>
      <w:r w:rsidRPr="006C5DE5">
        <w:rPr>
          <w:rFonts w:hint="eastAsia"/>
        </w:rPr>
        <w:t>46</w:t>
      </w:r>
      <w:r w:rsidRPr="006C5DE5">
        <w:rPr>
          <w:rFonts w:hint="eastAsia"/>
        </w:rPr>
        <w:t>架。在钓鱼岛附近海域经常与中方摩擦的是海保厅常驻冲绳县的第</w:t>
      </w:r>
      <w:r w:rsidRPr="006C5DE5">
        <w:rPr>
          <w:rFonts w:hint="eastAsia"/>
        </w:rPr>
        <w:t>11</w:t>
      </w:r>
      <w:r w:rsidRPr="006C5DE5">
        <w:rPr>
          <w:rFonts w:hint="eastAsia"/>
        </w:rPr>
        <w:t>分队，其距钓鱼岛最近的基地位于八重山列岛的石垣岛。随着钓鱼岛对時的旷日持久，海保厅已不得不从其他分区调用兵力和舰艇。</w:t>
      </w:r>
    </w:p>
    <w:p w14:paraId="1F30FD6A" w14:textId="77777777" w:rsidR="00426BD1" w:rsidRPr="006C5DE5" w:rsidRDefault="00426BD1" w:rsidP="00426BD1"/>
    <w:p w14:paraId="3576965D" w14:textId="77777777" w:rsidR="00426BD1" w:rsidRPr="006C5DE5" w:rsidRDefault="00426BD1" w:rsidP="00426BD1">
      <w:pPr>
        <w:rPr>
          <w:rFonts w:hint="eastAsia"/>
        </w:rPr>
      </w:pPr>
      <w:r w:rsidRPr="006C5DE5">
        <w:rPr>
          <w:rFonts w:hint="eastAsia"/>
        </w:rPr>
        <w:t xml:space="preserve">　　相比在墨西哥湾监督海洋环保抓捕非法移民和毒品走私，在伊拉克培训当地水上武装，一度甚至考虑到马六甲海峡巡逻的</w:t>
      </w:r>
      <w:r w:rsidRPr="006C5DE5">
        <w:rPr>
          <w:rFonts w:hint="eastAsia"/>
        </w:rPr>
        <w:t>USCG</w:t>
      </w:r>
      <w:r w:rsidRPr="006C5DE5">
        <w:rPr>
          <w:rFonts w:hint="eastAsia"/>
        </w:rPr>
        <w:t>，日本海保厅的手伸得没那么长，基本是在日本周边水域打转。但由于中日领土与海洋权益争议的存在，海保厅在国内新闻报道中的上镜率极高，在可预见的未来，海保厅的巡逻舰船和飞机仍将是中国海上执法船最主要的海上对手。而且值得注意的是，海保厅内存在一支特殊警备队，其公开任务是反恐和应对商船被劫持，但这支装备了突击步枪、机枪、霰弹枪的特战队在周边事态的要求下参与夺岛是完全可以想象的。可以不夸张地说，倘若将来的某一天中日发生激烈摩擦，开第一枪的很可能就是日本海保厅的这支特殊警备队。</w:t>
      </w:r>
    </w:p>
    <w:p w14:paraId="217332DF" w14:textId="77777777" w:rsidR="00426BD1" w:rsidRPr="006C5DE5" w:rsidRDefault="00426BD1" w:rsidP="00426BD1"/>
    <w:p w14:paraId="5B735A9E" w14:textId="77777777" w:rsidR="00426BD1" w:rsidRPr="006C5DE5" w:rsidRDefault="00426BD1" w:rsidP="00426BD1">
      <w:pPr>
        <w:rPr>
          <w:rFonts w:hint="eastAsia"/>
        </w:rPr>
      </w:pPr>
      <w:r w:rsidRPr="006C5DE5">
        <w:rPr>
          <w:rFonts w:hint="eastAsia"/>
        </w:rPr>
        <w:t xml:space="preserve">　　在组织关系上，海保厅隶属日本</w:t>
      </w:r>
      <w:r w:rsidRPr="006C5DE5">
        <w:rPr>
          <w:rFonts w:hint="eastAsia"/>
        </w:rPr>
        <w:t xml:space="preserve"> </w:t>
      </w:r>
      <w:r w:rsidRPr="006C5DE5">
        <w:rPr>
          <w:rFonts w:hint="eastAsia"/>
        </w:rPr>
        <w:t>国土交通省，因而日本海上警卫队指</w:t>
      </w:r>
      <w:r w:rsidRPr="006C5DE5">
        <w:rPr>
          <w:rFonts w:hint="eastAsia"/>
        </w:rPr>
        <w:t xml:space="preserve"> </w:t>
      </w:r>
      <w:r w:rsidRPr="006C5DE5">
        <w:rPr>
          <w:rFonts w:hint="eastAsia"/>
        </w:rPr>
        <w:t>挥官的直接长官是日本国土交通相。由于按照</w:t>
      </w:r>
      <w:r w:rsidRPr="006C5DE5">
        <w:rPr>
          <w:rFonts w:hint="eastAsia"/>
        </w:rPr>
        <w:t>1947</w:t>
      </w:r>
      <w:r w:rsidRPr="006C5DE5">
        <w:rPr>
          <w:rFonts w:hint="eastAsia"/>
        </w:rPr>
        <w:t>年“麦克阿瑟宪法”日本建立的是议会内阁制，国土交通相作为主要阁僚往往是资深议员兼执政党重量级人物，而战后日本政坛派阀林立，近年来党争又不断加剧，阁僚为了竞选搏出位而强出头的事件</w:t>
      </w:r>
      <w:r w:rsidRPr="006C5DE5">
        <w:rPr>
          <w:rFonts w:hint="eastAsia"/>
        </w:rPr>
        <w:t xml:space="preserve"> </w:t>
      </w:r>
      <w:r w:rsidRPr="006C5DE5">
        <w:rPr>
          <w:rFonts w:hint="eastAsia"/>
        </w:rPr>
        <w:t>层出不穷，在这里埋下了由于政治原因诱发冲突的重要根源。</w:t>
      </w:r>
      <w:r w:rsidRPr="006C5DE5">
        <w:rPr>
          <w:rFonts w:hint="eastAsia"/>
        </w:rPr>
        <w:t>2010</w:t>
      </w:r>
      <w:r w:rsidRPr="006C5DE5">
        <w:rPr>
          <w:rFonts w:hint="eastAsia"/>
        </w:rPr>
        <w:t>年</w:t>
      </w:r>
      <w:r w:rsidRPr="006C5DE5">
        <w:rPr>
          <w:rFonts w:hint="eastAsia"/>
        </w:rPr>
        <w:t>9</w:t>
      </w:r>
      <w:r w:rsidRPr="006C5DE5">
        <w:rPr>
          <w:rFonts w:hint="eastAsia"/>
        </w:rPr>
        <w:t>月钓鱼岛撞船事件发生后，时任日本国土交通相前原诚司就向海保厅下令扣押中方渔船并逮捕船长詹其雄，致使事件迅速升级而发展为中日两国的国家级对抗。而去年石原慎太郎和野田佳彦又上演“购岛”闹剧，直接导致了中方的强烈反应，直至中国海监船同日本海保舰艇在钓鱼岛海域长期对峙的局面形成。可以预计在中国整合海洋巡逻执法之后，围绕钓鱼岛的“第三类接触”将会常态化，而且海上对抗在短期内升级的可能性是真实存在的。</w:t>
      </w:r>
    </w:p>
    <w:p w14:paraId="736855C8" w14:textId="77777777" w:rsidR="00426BD1" w:rsidRPr="006C5DE5" w:rsidRDefault="00426BD1" w:rsidP="00426BD1">
      <w:pPr>
        <w:rPr>
          <w:rFonts w:hint="eastAsia"/>
        </w:rPr>
      </w:pPr>
      <w:r w:rsidRPr="006C5DE5">
        <w:rPr>
          <w:rFonts w:hint="eastAsia"/>
        </w:rPr>
        <w:t xml:space="preserve">　　海警局组建后的中国海上执法</w:t>
      </w:r>
    </w:p>
    <w:p w14:paraId="04AFD990" w14:textId="77777777" w:rsidR="00426BD1" w:rsidRPr="006C5DE5" w:rsidRDefault="00426BD1" w:rsidP="00426BD1"/>
    <w:p w14:paraId="693A1F2F" w14:textId="77777777" w:rsidR="00426BD1" w:rsidRPr="006C5DE5" w:rsidRDefault="00426BD1" w:rsidP="00426BD1">
      <w:pPr>
        <w:rPr>
          <w:rFonts w:hint="eastAsia"/>
        </w:rPr>
      </w:pPr>
      <w:r w:rsidRPr="006C5DE5">
        <w:rPr>
          <w:rFonts w:hint="eastAsia"/>
        </w:rPr>
        <w:t xml:space="preserve">　　在“海岸警卫队”的指挥管理上，</w:t>
      </w:r>
      <w:r w:rsidRPr="006C5DE5">
        <w:rPr>
          <w:rFonts w:hint="eastAsia"/>
        </w:rPr>
        <w:t>USCG</w:t>
      </w:r>
      <w:r w:rsidRPr="006C5DE5">
        <w:rPr>
          <w:rFonts w:hint="eastAsia"/>
        </w:rPr>
        <w:t>和日本海保厅都是毫不遮掩的准军事力量，指挥官都是军职将官</w:t>
      </w:r>
      <w:r w:rsidRPr="006C5DE5">
        <w:rPr>
          <w:rFonts w:hint="eastAsia"/>
        </w:rPr>
        <w:t>----</w:t>
      </w:r>
      <w:r w:rsidRPr="006C5DE5">
        <w:rPr>
          <w:rFonts w:hint="eastAsia"/>
        </w:rPr>
        <w:t>在此多提一句，美国“海岸警卫队”指挥官的军衔是海军将衔</w:t>
      </w:r>
      <w:r w:rsidRPr="006C5DE5">
        <w:rPr>
          <w:rFonts w:hint="eastAsia"/>
        </w:rPr>
        <w:t>(</w:t>
      </w:r>
      <w:r w:rsidRPr="006C5DE5">
        <w:rPr>
          <w:rFonts w:hint="eastAsia"/>
        </w:rPr>
        <w:t>英文用词</w:t>
      </w:r>
      <w:r w:rsidRPr="006C5DE5">
        <w:rPr>
          <w:rFonts w:hint="eastAsia"/>
        </w:rPr>
        <w:t xml:space="preserve"> </w:t>
      </w:r>
      <w:r w:rsidRPr="006C5DE5">
        <w:rPr>
          <w:rFonts w:hint="eastAsia"/>
        </w:rPr>
        <w:t>是</w:t>
      </w:r>
      <w:r w:rsidRPr="006C5DE5">
        <w:rPr>
          <w:rFonts w:hint="eastAsia"/>
        </w:rPr>
        <w:t>Admiral</w:t>
      </w:r>
      <w:r w:rsidRPr="006C5DE5">
        <w:rPr>
          <w:rFonts w:hint="eastAsia"/>
        </w:rPr>
        <w:t>系列</w:t>
      </w:r>
      <w:r w:rsidRPr="006C5DE5">
        <w:rPr>
          <w:rFonts w:hint="eastAsia"/>
        </w:rPr>
        <w:t>)</w:t>
      </w:r>
      <w:r w:rsidRPr="006C5DE5">
        <w:rPr>
          <w:rFonts w:hint="eastAsia"/>
        </w:rPr>
        <w:t>，而美国海军陆战队指挥官的军衔却是陆军将衔</w:t>
      </w:r>
      <w:r w:rsidRPr="006C5DE5">
        <w:rPr>
          <w:rFonts w:hint="eastAsia"/>
        </w:rPr>
        <w:t>(</w:t>
      </w:r>
      <w:r w:rsidRPr="006C5DE5">
        <w:rPr>
          <w:rFonts w:hint="eastAsia"/>
        </w:rPr>
        <w:t>英文用</w:t>
      </w:r>
      <w:r w:rsidRPr="006C5DE5">
        <w:rPr>
          <w:rFonts w:hint="eastAsia"/>
        </w:rPr>
        <w:t xml:space="preserve"> </w:t>
      </w:r>
      <w:r w:rsidRPr="006C5DE5">
        <w:rPr>
          <w:rFonts w:hint="eastAsia"/>
        </w:rPr>
        <w:t>词是</w:t>
      </w:r>
      <w:r w:rsidRPr="006C5DE5">
        <w:rPr>
          <w:rFonts w:hint="eastAsia"/>
        </w:rPr>
        <w:t>General</w:t>
      </w:r>
      <w:r w:rsidRPr="006C5DE5">
        <w:rPr>
          <w:rFonts w:hint="eastAsia"/>
        </w:rPr>
        <w:t>系列</w:t>
      </w:r>
      <w:r w:rsidRPr="006C5DE5">
        <w:rPr>
          <w:rFonts w:hint="eastAsia"/>
        </w:rPr>
        <w:t>)</w:t>
      </w:r>
      <w:r w:rsidRPr="006C5DE5">
        <w:rPr>
          <w:rFonts w:hint="eastAsia"/>
        </w:rPr>
        <w:t>，颇有象征意义！</w:t>
      </w:r>
    </w:p>
    <w:p w14:paraId="75CB3EEA" w14:textId="77777777" w:rsidR="00426BD1" w:rsidRPr="006C5DE5" w:rsidRDefault="00426BD1" w:rsidP="00426BD1">
      <w:pPr>
        <w:rPr>
          <w:rFonts w:hint="eastAsia"/>
        </w:rPr>
      </w:pPr>
      <w:r w:rsidRPr="006C5DE5">
        <w:rPr>
          <w:rFonts w:hint="eastAsia"/>
        </w:rPr>
        <w:t xml:space="preserve">　　而中国以海监为主导的海洋执法维权力量具有更多的文职公务色彩。整合后“接受公安部业务指导”的海上执法队伍到底是文是武，接下来的几个月当中，国家海洋局的船艇、飞机与人员着装将会选用怎样的涂装与</w:t>
      </w:r>
      <w:r w:rsidRPr="006C5DE5">
        <w:rPr>
          <w:rFonts w:hint="eastAsia"/>
        </w:rPr>
        <w:t xml:space="preserve"> </w:t>
      </w:r>
      <w:r w:rsidRPr="006C5DE5">
        <w:rPr>
          <w:rFonts w:hint="eastAsia"/>
        </w:rPr>
        <w:t>标志将是主要的线索。</w:t>
      </w:r>
    </w:p>
    <w:p w14:paraId="113985FB" w14:textId="77777777" w:rsidR="00426BD1" w:rsidRPr="006C5DE5" w:rsidRDefault="00426BD1" w:rsidP="00426BD1">
      <w:pPr>
        <w:rPr>
          <w:rFonts w:hint="eastAsia"/>
        </w:rPr>
      </w:pPr>
      <w:r w:rsidRPr="006C5DE5">
        <w:rPr>
          <w:rFonts w:hint="eastAsia"/>
        </w:rPr>
        <w:t xml:space="preserve">　　即将成立的国家海洋委员会是机构整合层面的重点。这个委员会是否可以克服长期以来跨部门协调机构缺</w:t>
      </w:r>
      <w:r w:rsidRPr="006C5DE5">
        <w:rPr>
          <w:rFonts w:hint="eastAsia"/>
        </w:rPr>
        <w:t xml:space="preserve"> </w:t>
      </w:r>
      <w:r w:rsidRPr="006C5DE5">
        <w:rPr>
          <w:rFonts w:hint="eastAsia"/>
        </w:rPr>
        <w:t>位的弱点，并保持相当的独立性，从而起到类似美国联邦海事委员会的作用，还是会演变为海洋局的另一块门牌，同样是需要时间来回答的问题。而隐含在这个问题背后的，是即将登场的中国“海岸警卫队”与中国海军之间的协调配合工作，而这个工作做得如何对于中国海权事业的发展无疑是至关重要的。</w:t>
      </w:r>
      <w:r w:rsidRPr="006C5DE5">
        <w:rPr>
          <w:rFonts w:hint="eastAsia"/>
        </w:rPr>
        <w:t>(</w:t>
      </w:r>
      <w:r w:rsidRPr="006C5DE5">
        <w:rPr>
          <w:rFonts w:hint="eastAsia"/>
        </w:rPr>
        <w:t>来源：《现代舰船》</w:t>
      </w:r>
      <w:r w:rsidRPr="006C5DE5">
        <w:rPr>
          <w:rFonts w:hint="eastAsia"/>
        </w:rPr>
        <w:t>2013.5</w:t>
      </w:r>
      <w:r w:rsidRPr="006C5DE5">
        <w:rPr>
          <w:rFonts w:hint="eastAsia"/>
        </w:rPr>
        <w:t>期</w:t>
      </w:r>
      <w:r w:rsidRPr="006C5DE5">
        <w:rPr>
          <w:rFonts w:hint="eastAsia"/>
        </w:rPr>
        <w:t>B</w:t>
      </w:r>
      <w:r w:rsidRPr="006C5DE5">
        <w:rPr>
          <w:rFonts w:hint="eastAsia"/>
        </w:rPr>
        <w:t>刊</w:t>
      </w:r>
      <w:r w:rsidRPr="006C5DE5">
        <w:rPr>
          <w:rFonts w:hint="eastAsia"/>
        </w:rPr>
        <w:t xml:space="preserve"> </w:t>
      </w:r>
      <w:r w:rsidRPr="006C5DE5">
        <w:rPr>
          <w:rFonts w:hint="eastAsia"/>
        </w:rPr>
        <w:t>作者：黄俊</w:t>
      </w:r>
      <w:r w:rsidRPr="006C5DE5">
        <w:rPr>
          <w:rFonts w:hint="eastAsia"/>
        </w:rPr>
        <w:t>)</w:t>
      </w:r>
    </w:p>
    <w:p w14:paraId="66D5A21B" w14:textId="77777777" w:rsidR="00426BD1" w:rsidRPr="006C5DE5" w:rsidRDefault="00426BD1" w:rsidP="00426BD1"/>
    <w:p w14:paraId="2CB8E14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4BA7BAE9" w14:textId="77777777" w:rsidR="00426BD1" w:rsidRPr="006C5DE5" w:rsidRDefault="00426BD1" w:rsidP="00426BD1">
      <w:pPr>
        <w:rPr>
          <w:rFonts w:hint="eastAsia"/>
        </w:rPr>
      </w:pPr>
      <w:r w:rsidRPr="006C5DE5">
        <w:rPr>
          <w:rFonts w:hint="eastAsia"/>
        </w:rPr>
        <w:t>核电装备大规模出口仍为时尚早</w:t>
      </w:r>
    </w:p>
    <w:p w14:paraId="7CBA4D1D"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2015-01-22 | </w:t>
      </w:r>
      <w:r w:rsidRPr="006C5DE5">
        <w:rPr>
          <w:rFonts w:hint="eastAsia"/>
        </w:rPr>
        <w:t>来源：《证券日报》</w:t>
      </w:r>
    </w:p>
    <w:p w14:paraId="122D54E3" w14:textId="77777777" w:rsidR="00426BD1" w:rsidRPr="006C5DE5" w:rsidRDefault="00426BD1" w:rsidP="00426BD1">
      <w:pPr>
        <w:rPr>
          <w:rFonts w:hint="eastAsia"/>
        </w:rPr>
      </w:pPr>
      <w:r w:rsidRPr="006C5DE5">
        <w:rPr>
          <w:rFonts w:hint="eastAsia"/>
        </w:rPr>
        <w:t>近日</w:t>
      </w:r>
      <w:r w:rsidRPr="006C5DE5">
        <w:rPr>
          <w:rFonts w:hint="eastAsia"/>
        </w:rPr>
        <w:t>,</w:t>
      </w:r>
      <w:r w:rsidRPr="006C5DE5">
        <w:rPr>
          <w:rFonts w:hint="eastAsia"/>
        </w:rPr>
        <w:t>国务院总理李克强作出批示指出</w:t>
      </w:r>
      <w:r w:rsidRPr="006C5DE5">
        <w:rPr>
          <w:rFonts w:hint="eastAsia"/>
        </w:rPr>
        <w:t>,</w:t>
      </w:r>
      <w:r w:rsidRPr="006C5DE5">
        <w:rPr>
          <w:rFonts w:hint="eastAsia"/>
        </w:rPr>
        <w:t>全面提升核工业竞争优势</w:t>
      </w:r>
      <w:r w:rsidRPr="006C5DE5">
        <w:rPr>
          <w:rFonts w:hint="eastAsia"/>
        </w:rPr>
        <w:t>,</w:t>
      </w:r>
      <w:r w:rsidRPr="006C5DE5">
        <w:rPr>
          <w:rFonts w:hint="eastAsia"/>
        </w:rPr>
        <w:t>推动核电装备“走出去”</w:t>
      </w:r>
      <w:r w:rsidRPr="006C5DE5">
        <w:rPr>
          <w:rFonts w:hint="eastAsia"/>
        </w:rPr>
        <w:t>,</w:t>
      </w:r>
      <w:r w:rsidRPr="006C5DE5">
        <w:rPr>
          <w:rFonts w:hint="eastAsia"/>
        </w:rPr>
        <w:t>确保核安全万无一失。</w:t>
      </w:r>
    </w:p>
    <w:p w14:paraId="701E4BF9" w14:textId="77777777" w:rsidR="00426BD1" w:rsidRPr="006C5DE5" w:rsidRDefault="00426BD1" w:rsidP="00426BD1"/>
    <w:p w14:paraId="5555828C" w14:textId="77777777" w:rsidR="00426BD1" w:rsidRPr="006C5DE5" w:rsidRDefault="00426BD1" w:rsidP="00426BD1">
      <w:pPr>
        <w:rPr>
          <w:rFonts w:hint="eastAsia"/>
        </w:rPr>
      </w:pPr>
      <w:r w:rsidRPr="006C5DE5">
        <w:rPr>
          <w:rFonts w:hint="eastAsia"/>
        </w:rPr>
        <w:t>从核电在建工程来看</w:t>
      </w:r>
      <w:r w:rsidRPr="006C5DE5">
        <w:rPr>
          <w:rFonts w:hint="eastAsia"/>
        </w:rPr>
        <w:t>,</w:t>
      </w:r>
      <w:r w:rsidRPr="006C5DE5">
        <w:rPr>
          <w:rFonts w:hint="eastAsia"/>
        </w:rPr>
        <w:t>目前</w:t>
      </w:r>
      <w:r w:rsidRPr="006C5DE5">
        <w:rPr>
          <w:rFonts w:hint="eastAsia"/>
        </w:rPr>
        <w:t>,</w:t>
      </w:r>
      <w:r w:rsidRPr="006C5DE5">
        <w:rPr>
          <w:rFonts w:hint="eastAsia"/>
        </w:rPr>
        <w:t>我国核电在建机组有</w:t>
      </w:r>
      <w:r w:rsidRPr="006C5DE5">
        <w:rPr>
          <w:rFonts w:hint="eastAsia"/>
        </w:rPr>
        <w:t>26</w:t>
      </w:r>
      <w:r w:rsidRPr="006C5DE5">
        <w:rPr>
          <w:rFonts w:hint="eastAsia"/>
        </w:rPr>
        <w:t>台</w:t>
      </w:r>
      <w:r w:rsidRPr="006C5DE5">
        <w:rPr>
          <w:rFonts w:hint="eastAsia"/>
        </w:rPr>
        <w:t>,</w:t>
      </w:r>
      <w:r w:rsidRPr="006C5DE5">
        <w:rPr>
          <w:rFonts w:hint="eastAsia"/>
        </w:rPr>
        <w:t>规模</w:t>
      </w:r>
      <w:r w:rsidRPr="006C5DE5">
        <w:rPr>
          <w:rFonts w:hint="eastAsia"/>
        </w:rPr>
        <w:t>2800</w:t>
      </w:r>
      <w:r w:rsidRPr="006C5DE5">
        <w:rPr>
          <w:rFonts w:hint="eastAsia"/>
        </w:rPr>
        <w:t>万千瓦</w:t>
      </w:r>
      <w:r w:rsidRPr="006C5DE5">
        <w:rPr>
          <w:rFonts w:hint="eastAsia"/>
        </w:rPr>
        <w:t>,</w:t>
      </w:r>
      <w:r w:rsidRPr="006C5DE5">
        <w:rPr>
          <w:rFonts w:hint="eastAsia"/>
        </w:rPr>
        <w:t>这使我国成为世界核电在建规模最大的国家。</w:t>
      </w:r>
    </w:p>
    <w:p w14:paraId="4C7E0EB3" w14:textId="77777777" w:rsidR="00426BD1" w:rsidRPr="006C5DE5" w:rsidRDefault="00426BD1" w:rsidP="00426BD1"/>
    <w:p w14:paraId="1B06BAB4" w14:textId="77777777" w:rsidR="00426BD1" w:rsidRPr="006C5DE5" w:rsidRDefault="00426BD1" w:rsidP="00426BD1">
      <w:pPr>
        <w:rPr>
          <w:rFonts w:hint="eastAsia"/>
        </w:rPr>
      </w:pPr>
      <w:r w:rsidRPr="006C5DE5">
        <w:rPr>
          <w:rFonts w:hint="eastAsia"/>
        </w:rPr>
        <w:t xml:space="preserve">　　国家发改委原副主任、国家能源局原局长张国宝向有关媒体称</w:t>
      </w:r>
      <w:r w:rsidRPr="006C5DE5">
        <w:rPr>
          <w:rFonts w:hint="eastAsia"/>
        </w:rPr>
        <w:t>,</w:t>
      </w:r>
      <w:r w:rsidRPr="006C5DE5">
        <w:rPr>
          <w:rFonts w:hint="eastAsia"/>
        </w:rPr>
        <w:t>中国很早就想在国外修建核电站</w:t>
      </w:r>
      <w:r w:rsidRPr="006C5DE5">
        <w:rPr>
          <w:rFonts w:hint="eastAsia"/>
        </w:rPr>
        <w:t>,</w:t>
      </w:r>
      <w:r w:rsidRPr="006C5DE5">
        <w:rPr>
          <w:rFonts w:hint="eastAsia"/>
        </w:rPr>
        <w:t>因为“出口一个核电站</w:t>
      </w:r>
      <w:r w:rsidRPr="006C5DE5">
        <w:rPr>
          <w:rFonts w:hint="eastAsia"/>
        </w:rPr>
        <w:t>,</w:t>
      </w:r>
      <w:r w:rsidRPr="006C5DE5">
        <w:rPr>
          <w:rFonts w:hint="eastAsia"/>
        </w:rPr>
        <w:t>相当于出口</w:t>
      </w:r>
      <w:r w:rsidRPr="006C5DE5">
        <w:rPr>
          <w:rFonts w:hint="eastAsia"/>
        </w:rPr>
        <w:t>100</w:t>
      </w:r>
      <w:r w:rsidRPr="006C5DE5">
        <w:rPr>
          <w:rFonts w:hint="eastAsia"/>
        </w:rPr>
        <w:t>万辆桑塔纳轿车”。</w:t>
      </w:r>
    </w:p>
    <w:p w14:paraId="6C353E6A" w14:textId="77777777" w:rsidR="00426BD1" w:rsidRPr="006C5DE5" w:rsidRDefault="00426BD1" w:rsidP="00426BD1"/>
    <w:p w14:paraId="51A85D18" w14:textId="77777777" w:rsidR="00426BD1" w:rsidRPr="006C5DE5" w:rsidRDefault="00426BD1" w:rsidP="00426BD1">
      <w:pPr>
        <w:rPr>
          <w:rFonts w:hint="eastAsia"/>
        </w:rPr>
      </w:pPr>
      <w:r w:rsidRPr="006C5DE5">
        <w:rPr>
          <w:rFonts w:hint="eastAsia"/>
        </w:rPr>
        <w:t>然而</w:t>
      </w:r>
      <w:r w:rsidRPr="006C5DE5">
        <w:rPr>
          <w:rFonts w:hint="eastAsia"/>
        </w:rPr>
        <w:t>,</w:t>
      </w:r>
      <w:r w:rsidRPr="006C5DE5">
        <w:rPr>
          <w:rFonts w:hint="eastAsia"/>
        </w:rPr>
        <w:t>业内人士普遍认为</w:t>
      </w:r>
      <w:r w:rsidRPr="006C5DE5">
        <w:rPr>
          <w:rFonts w:hint="eastAsia"/>
        </w:rPr>
        <w:t>,</w:t>
      </w:r>
      <w:r w:rsidRPr="006C5DE5">
        <w:rPr>
          <w:rFonts w:hint="eastAsia"/>
        </w:rPr>
        <w:t>我国从“核电大国”到核电装备大规模出口的“核工业强国”</w:t>
      </w:r>
      <w:r w:rsidRPr="006C5DE5">
        <w:rPr>
          <w:rFonts w:hint="eastAsia"/>
        </w:rPr>
        <w:t>,</w:t>
      </w:r>
      <w:r w:rsidRPr="006C5DE5">
        <w:rPr>
          <w:rFonts w:hint="eastAsia"/>
        </w:rPr>
        <w:t>还有很长的路要走</w:t>
      </w:r>
      <w:r w:rsidRPr="006C5DE5">
        <w:rPr>
          <w:rFonts w:hint="eastAsia"/>
        </w:rPr>
        <w:t>!</w:t>
      </w:r>
    </w:p>
    <w:p w14:paraId="430853D6" w14:textId="77777777" w:rsidR="00426BD1" w:rsidRPr="006C5DE5" w:rsidRDefault="00426BD1" w:rsidP="00426BD1"/>
    <w:p w14:paraId="318504B8" w14:textId="77777777" w:rsidR="00426BD1" w:rsidRPr="006C5DE5" w:rsidRDefault="00426BD1" w:rsidP="00426BD1">
      <w:pPr>
        <w:rPr>
          <w:rFonts w:hint="eastAsia"/>
        </w:rPr>
      </w:pPr>
      <w:r w:rsidRPr="006C5DE5">
        <w:rPr>
          <w:rFonts w:hint="eastAsia"/>
        </w:rPr>
        <w:t>核电装备</w:t>
      </w:r>
    </w:p>
    <w:p w14:paraId="5712E7BA" w14:textId="77777777" w:rsidR="00426BD1" w:rsidRPr="006C5DE5" w:rsidRDefault="00426BD1" w:rsidP="00426BD1"/>
    <w:p w14:paraId="0B509F18" w14:textId="77777777" w:rsidR="00426BD1" w:rsidRPr="006C5DE5" w:rsidRDefault="00426BD1" w:rsidP="00426BD1">
      <w:pPr>
        <w:rPr>
          <w:rFonts w:hint="eastAsia"/>
        </w:rPr>
      </w:pPr>
      <w:r w:rsidRPr="006C5DE5">
        <w:rPr>
          <w:rFonts w:hint="eastAsia"/>
        </w:rPr>
        <w:t>“走出去”初见成效</w:t>
      </w:r>
    </w:p>
    <w:p w14:paraId="2EF40B00" w14:textId="77777777" w:rsidR="00426BD1" w:rsidRPr="006C5DE5" w:rsidRDefault="00426BD1" w:rsidP="00426BD1"/>
    <w:p w14:paraId="6356CA14" w14:textId="77777777" w:rsidR="00426BD1" w:rsidRPr="006C5DE5" w:rsidRDefault="00426BD1" w:rsidP="00426BD1">
      <w:pPr>
        <w:rPr>
          <w:rFonts w:hint="eastAsia"/>
        </w:rPr>
      </w:pPr>
      <w:r w:rsidRPr="006C5DE5">
        <w:rPr>
          <w:rFonts w:hint="eastAsia"/>
        </w:rPr>
        <w:t>可喜地是</w:t>
      </w:r>
      <w:r w:rsidRPr="006C5DE5">
        <w:rPr>
          <w:rFonts w:hint="eastAsia"/>
        </w:rPr>
        <w:t>,</w:t>
      </w:r>
      <w:r w:rsidRPr="006C5DE5">
        <w:rPr>
          <w:rFonts w:hint="eastAsia"/>
        </w:rPr>
        <w:t>我国核电“走出去”战略已经取得了重要突破</w:t>
      </w:r>
      <w:r w:rsidRPr="006C5DE5">
        <w:rPr>
          <w:rFonts w:hint="eastAsia"/>
        </w:rPr>
        <w:t>,</w:t>
      </w:r>
      <w:r w:rsidRPr="006C5DE5">
        <w:rPr>
          <w:rFonts w:hint="eastAsia"/>
        </w:rPr>
        <w:t>那就是具有自主知识产权的“华龙一号”三代核电技术在国内外将分别落地。中国核电“走出去”</w:t>
      </w:r>
      <w:r w:rsidRPr="006C5DE5">
        <w:rPr>
          <w:rFonts w:hint="eastAsia"/>
        </w:rPr>
        <w:t>,</w:t>
      </w:r>
      <w:r w:rsidRPr="006C5DE5">
        <w:rPr>
          <w:rFonts w:hint="eastAsia"/>
        </w:rPr>
        <w:t>其中一个关键目的是带动能源技术装备的出口。</w:t>
      </w:r>
    </w:p>
    <w:p w14:paraId="13933B42" w14:textId="77777777" w:rsidR="00426BD1" w:rsidRPr="006C5DE5" w:rsidRDefault="00426BD1" w:rsidP="00426BD1"/>
    <w:p w14:paraId="12550C3A" w14:textId="77777777" w:rsidR="00426BD1" w:rsidRPr="006C5DE5" w:rsidRDefault="00426BD1" w:rsidP="00426BD1">
      <w:pPr>
        <w:rPr>
          <w:rFonts w:hint="eastAsia"/>
        </w:rPr>
      </w:pPr>
      <w:r w:rsidRPr="006C5DE5">
        <w:rPr>
          <w:rFonts w:hint="eastAsia"/>
        </w:rPr>
        <w:t>有分析人士认为</w:t>
      </w:r>
      <w:r w:rsidRPr="006C5DE5">
        <w:rPr>
          <w:rFonts w:hint="eastAsia"/>
        </w:rPr>
        <w:t>,</w:t>
      </w:r>
      <w:r w:rsidRPr="006C5DE5">
        <w:rPr>
          <w:rFonts w:hint="eastAsia"/>
        </w:rPr>
        <w:t>未来</w:t>
      </w:r>
      <w:r w:rsidRPr="006C5DE5">
        <w:rPr>
          <w:rFonts w:hint="eastAsia"/>
        </w:rPr>
        <w:t>10</w:t>
      </w:r>
      <w:r w:rsidRPr="006C5DE5">
        <w:rPr>
          <w:rFonts w:hint="eastAsia"/>
        </w:rPr>
        <w:t>年</w:t>
      </w:r>
      <w:r w:rsidRPr="006C5DE5">
        <w:rPr>
          <w:rFonts w:hint="eastAsia"/>
        </w:rPr>
        <w:t>,</w:t>
      </w:r>
      <w:r w:rsidRPr="006C5DE5">
        <w:rPr>
          <w:rFonts w:hint="eastAsia"/>
        </w:rPr>
        <w:t>国际市场上还会有</w:t>
      </w:r>
      <w:r w:rsidRPr="006C5DE5">
        <w:rPr>
          <w:rFonts w:hint="eastAsia"/>
        </w:rPr>
        <w:t>60</w:t>
      </w:r>
      <w:r w:rsidRPr="006C5DE5">
        <w:rPr>
          <w:rFonts w:hint="eastAsia"/>
        </w:rPr>
        <w:t>台至</w:t>
      </w:r>
      <w:r w:rsidRPr="006C5DE5">
        <w:rPr>
          <w:rFonts w:hint="eastAsia"/>
        </w:rPr>
        <w:t>70</w:t>
      </w:r>
      <w:r w:rsidRPr="006C5DE5">
        <w:rPr>
          <w:rFonts w:hint="eastAsia"/>
        </w:rPr>
        <w:t>台百万千瓦级核电机组开工建设</w:t>
      </w:r>
      <w:r w:rsidRPr="006C5DE5">
        <w:rPr>
          <w:rFonts w:hint="eastAsia"/>
        </w:rPr>
        <w:t>,</w:t>
      </w:r>
      <w:r w:rsidRPr="006C5DE5">
        <w:rPr>
          <w:rFonts w:hint="eastAsia"/>
        </w:rPr>
        <w:t>潜在市场规模达到万亿元人民币</w:t>
      </w:r>
      <w:r w:rsidRPr="006C5DE5">
        <w:rPr>
          <w:rFonts w:hint="eastAsia"/>
        </w:rPr>
        <w:t>,</w:t>
      </w:r>
      <w:r w:rsidRPr="006C5DE5">
        <w:rPr>
          <w:rFonts w:hint="eastAsia"/>
        </w:rPr>
        <w:t>行业整合将有助于我国核电行业在国际市场实现新突破</w:t>
      </w:r>
      <w:r w:rsidRPr="006C5DE5">
        <w:rPr>
          <w:rFonts w:hint="eastAsia"/>
        </w:rPr>
        <w:t>,</w:t>
      </w:r>
      <w:r w:rsidRPr="006C5DE5">
        <w:rPr>
          <w:rFonts w:hint="eastAsia"/>
        </w:rPr>
        <w:t>行业龙头受益明显。</w:t>
      </w:r>
    </w:p>
    <w:p w14:paraId="63C2B7DA" w14:textId="77777777" w:rsidR="00426BD1" w:rsidRPr="006C5DE5" w:rsidRDefault="00426BD1" w:rsidP="00426BD1"/>
    <w:p w14:paraId="40141B89" w14:textId="77777777" w:rsidR="00426BD1" w:rsidRPr="006C5DE5" w:rsidRDefault="00426BD1" w:rsidP="00426BD1">
      <w:pPr>
        <w:rPr>
          <w:rFonts w:hint="eastAsia"/>
        </w:rPr>
      </w:pPr>
      <w:r w:rsidRPr="006C5DE5">
        <w:rPr>
          <w:rFonts w:hint="eastAsia"/>
        </w:rPr>
        <w:t>申银万国研究显示</w:t>
      </w:r>
      <w:r w:rsidRPr="006C5DE5">
        <w:rPr>
          <w:rFonts w:hint="eastAsia"/>
        </w:rPr>
        <w:t>,</w:t>
      </w:r>
      <w:r w:rsidRPr="006C5DE5">
        <w:rPr>
          <w:rFonts w:hint="eastAsia"/>
        </w:rPr>
        <w:t>从目前看</w:t>
      </w:r>
      <w:r w:rsidRPr="006C5DE5">
        <w:rPr>
          <w:rFonts w:hint="eastAsia"/>
        </w:rPr>
        <w:t>,</w:t>
      </w:r>
      <w:r w:rsidRPr="006C5DE5">
        <w:rPr>
          <w:rFonts w:hint="eastAsia"/>
        </w:rPr>
        <w:t>核电是可以贯穿整个</w:t>
      </w:r>
      <w:r w:rsidRPr="006C5DE5">
        <w:rPr>
          <w:rFonts w:hint="eastAsia"/>
        </w:rPr>
        <w:t>2015</w:t>
      </w:r>
      <w:r w:rsidRPr="006C5DE5">
        <w:rPr>
          <w:rFonts w:hint="eastAsia"/>
        </w:rPr>
        <w:t>年的大主题</w:t>
      </w:r>
      <w:r w:rsidRPr="006C5DE5">
        <w:rPr>
          <w:rFonts w:hint="eastAsia"/>
        </w:rPr>
        <w:t>,</w:t>
      </w:r>
      <w:r w:rsidRPr="006C5DE5">
        <w:rPr>
          <w:rFonts w:hint="eastAsia"/>
        </w:rPr>
        <w:t>海外营销、“走出去”值得期待。同时</w:t>
      </w:r>
      <w:r w:rsidRPr="006C5DE5">
        <w:rPr>
          <w:rFonts w:hint="eastAsia"/>
        </w:rPr>
        <w:t>,</w:t>
      </w:r>
      <w:r w:rsidRPr="006C5DE5">
        <w:rPr>
          <w:rFonts w:hint="eastAsia"/>
        </w:rPr>
        <w:t>国内核电项目重启后</w:t>
      </w:r>
      <w:r w:rsidRPr="006C5DE5">
        <w:rPr>
          <w:rFonts w:hint="eastAsia"/>
        </w:rPr>
        <w:t>,</w:t>
      </w:r>
      <w:r w:rsidRPr="006C5DE5">
        <w:rPr>
          <w:rFonts w:hint="eastAsia"/>
        </w:rPr>
        <w:t>后续核电装机规划的调整以及项目核准及开工的节奏直接影响核电板块相关投资标的的选择以及空间判断。在“安全发展核电”的战略思想指导下</w:t>
      </w:r>
      <w:r w:rsidRPr="006C5DE5">
        <w:rPr>
          <w:rFonts w:hint="eastAsia"/>
        </w:rPr>
        <w:t>,</w:t>
      </w:r>
      <w:r w:rsidRPr="006C5DE5">
        <w:rPr>
          <w:rFonts w:hint="eastAsia"/>
        </w:rPr>
        <w:t>核安全设备市场将率先受益。</w:t>
      </w:r>
    </w:p>
    <w:p w14:paraId="5E711B7A" w14:textId="77777777" w:rsidR="00426BD1" w:rsidRPr="006C5DE5" w:rsidRDefault="00426BD1" w:rsidP="00426BD1"/>
    <w:p w14:paraId="343806D1" w14:textId="77777777" w:rsidR="00426BD1" w:rsidRPr="006C5DE5" w:rsidRDefault="00426BD1" w:rsidP="00426BD1">
      <w:pPr>
        <w:rPr>
          <w:rFonts w:hint="eastAsia"/>
        </w:rPr>
      </w:pPr>
      <w:r w:rsidRPr="006C5DE5">
        <w:rPr>
          <w:rFonts w:hint="eastAsia"/>
        </w:rPr>
        <w:t>民生证券研究也认为</w:t>
      </w:r>
      <w:r w:rsidRPr="006C5DE5">
        <w:rPr>
          <w:rFonts w:hint="eastAsia"/>
        </w:rPr>
        <w:t>,</w:t>
      </w:r>
      <w:r w:rsidRPr="006C5DE5">
        <w:rPr>
          <w:rFonts w:hint="eastAsia"/>
        </w:rPr>
        <w:t>未来会看到更多的能源资本出海</w:t>
      </w:r>
      <w:r w:rsidRPr="006C5DE5">
        <w:rPr>
          <w:rFonts w:hint="eastAsia"/>
        </w:rPr>
        <w:t>,</w:t>
      </w:r>
      <w:r w:rsidRPr="006C5DE5">
        <w:rPr>
          <w:rFonts w:hint="eastAsia"/>
        </w:rPr>
        <w:t>以央企、以及上市公司龙头代表的新能源资本去海外开发核电、光伏、风电将会变成新常态。</w:t>
      </w:r>
    </w:p>
    <w:p w14:paraId="646A3E30" w14:textId="77777777" w:rsidR="00426BD1" w:rsidRPr="006C5DE5" w:rsidRDefault="00426BD1" w:rsidP="00426BD1"/>
    <w:p w14:paraId="5AE0B577" w14:textId="77777777" w:rsidR="00426BD1" w:rsidRPr="006C5DE5" w:rsidRDefault="00426BD1" w:rsidP="00426BD1">
      <w:pPr>
        <w:rPr>
          <w:rFonts w:hint="eastAsia"/>
        </w:rPr>
      </w:pPr>
      <w:r w:rsidRPr="006C5DE5">
        <w:rPr>
          <w:rFonts w:hint="eastAsia"/>
        </w:rPr>
        <w:t>中广核集团近日通报显示</w:t>
      </w:r>
      <w:r w:rsidRPr="006C5DE5">
        <w:rPr>
          <w:rFonts w:hint="eastAsia"/>
        </w:rPr>
        <w:t>,</w:t>
      </w:r>
      <w:r w:rsidRPr="006C5DE5">
        <w:rPr>
          <w:rFonts w:hint="eastAsia"/>
        </w:rPr>
        <w:t>截至</w:t>
      </w:r>
      <w:r w:rsidRPr="006C5DE5">
        <w:rPr>
          <w:rFonts w:hint="eastAsia"/>
        </w:rPr>
        <w:t>2014</w:t>
      </w:r>
      <w:r w:rsidRPr="006C5DE5">
        <w:rPr>
          <w:rFonts w:hint="eastAsia"/>
        </w:rPr>
        <w:t>年底</w:t>
      </w:r>
      <w:r w:rsidRPr="006C5DE5">
        <w:rPr>
          <w:rFonts w:hint="eastAsia"/>
        </w:rPr>
        <w:t>,</w:t>
      </w:r>
      <w:r w:rsidRPr="006C5DE5">
        <w:rPr>
          <w:rFonts w:hint="eastAsia"/>
        </w:rPr>
        <w:t>该企业总资产超过</w:t>
      </w:r>
      <w:r w:rsidRPr="006C5DE5">
        <w:rPr>
          <w:rFonts w:hint="eastAsia"/>
        </w:rPr>
        <w:t>3900</w:t>
      </w:r>
      <w:r w:rsidRPr="006C5DE5">
        <w:rPr>
          <w:rFonts w:hint="eastAsia"/>
        </w:rPr>
        <w:t>亿元人民币</w:t>
      </w:r>
      <w:r w:rsidRPr="006C5DE5">
        <w:rPr>
          <w:rFonts w:hint="eastAsia"/>
        </w:rPr>
        <w:t>,</w:t>
      </w:r>
      <w:r w:rsidRPr="006C5DE5">
        <w:rPr>
          <w:rFonts w:hint="eastAsia"/>
        </w:rPr>
        <w:t>在运核电基地扩大到</w:t>
      </w:r>
      <w:r w:rsidRPr="006C5DE5">
        <w:rPr>
          <w:rFonts w:hint="eastAsia"/>
        </w:rPr>
        <w:t>4</w:t>
      </w:r>
      <w:r w:rsidRPr="006C5DE5">
        <w:rPr>
          <w:rFonts w:hint="eastAsia"/>
        </w:rPr>
        <w:t>个共计</w:t>
      </w:r>
      <w:r w:rsidRPr="006C5DE5">
        <w:rPr>
          <w:rFonts w:hint="eastAsia"/>
        </w:rPr>
        <w:t>11</w:t>
      </w:r>
      <w:r w:rsidRPr="006C5DE5">
        <w:rPr>
          <w:rFonts w:hint="eastAsia"/>
        </w:rPr>
        <w:t>台机组</w:t>
      </w:r>
      <w:r w:rsidRPr="006C5DE5">
        <w:rPr>
          <w:rFonts w:hint="eastAsia"/>
        </w:rPr>
        <w:t>,</w:t>
      </w:r>
      <w:r w:rsidRPr="006C5DE5">
        <w:rPr>
          <w:rFonts w:hint="eastAsia"/>
        </w:rPr>
        <w:t>在运装机容量达到</w:t>
      </w:r>
      <w:r w:rsidRPr="006C5DE5">
        <w:rPr>
          <w:rFonts w:hint="eastAsia"/>
        </w:rPr>
        <w:t>1162</w:t>
      </w:r>
      <w:r w:rsidRPr="006C5DE5">
        <w:rPr>
          <w:rFonts w:hint="eastAsia"/>
        </w:rPr>
        <w:t>万千瓦</w:t>
      </w:r>
      <w:r w:rsidRPr="006C5DE5">
        <w:rPr>
          <w:rFonts w:hint="eastAsia"/>
        </w:rPr>
        <w:t>,</w:t>
      </w:r>
      <w:r w:rsidRPr="006C5DE5">
        <w:rPr>
          <w:rFonts w:hint="eastAsia"/>
        </w:rPr>
        <w:t>保持国内首位</w:t>
      </w:r>
      <w:r w:rsidRPr="006C5DE5">
        <w:rPr>
          <w:rFonts w:hint="eastAsia"/>
        </w:rPr>
        <w:t>;</w:t>
      </w:r>
      <w:r w:rsidRPr="006C5DE5">
        <w:rPr>
          <w:rFonts w:hint="eastAsia"/>
        </w:rPr>
        <w:t>在建机组达到</w:t>
      </w:r>
      <w:r w:rsidRPr="006C5DE5">
        <w:rPr>
          <w:rFonts w:hint="eastAsia"/>
        </w:rPr>
        <w:t>13</w:t>
      </w:r>
      <w:r w:rsidRPr="006C5DE5">
        <w:rPr>
          <w:rFonts w:hint="eastAsia"/>
        </w:rPr>
        <w:t>台</w:t>
      </w:r>
      <w:r w:rsidRPr="006C5DE5">
        <w:rPr>
          <w:rFonts w:hint="eastAsia"/>
        </w:rPr>
        <w:t>,</w:t>
      </w:r>
      <w:r w:rsidRPr="006C5DE5">
        <w:rPr>
          <w:rFonts w:hint="eastAsia"/>
        </w:rPr>
        <w:t>装机容量</w:t>
      </w:r>
      <w:r w:rsidRPr="006C5DE5">
        <w:rPr>
          <w:rFonts w:hint="eastAsia"/>
        </w:rPr>
        <w:t>1550</w:t>
      </w:r>
      <w:r w:rsidRPr="006C5DE5">
        <w:rPr>
          <w:rFonts w:hint="eastAsia"/>
        </w:rPr>
        <w:t>万千瓦</w:t>
      </w:r>
      <w:r w:rsidRPr="006C5DE5">
        <w:rPr>
          <w:rFonts w:hint="eastAsia"/>
        </w:rPr>
        <w:t>,</w:t>
      </w:r>
      <w:r w:rsidRPr="006C5DE5">
        <w:rPr>
          <w:rFonts w:hint="eastAsia"/>
        </w:rPr>
        <w:t>继续保持全球第一。预计今年年内将有</w:t>
      </w:r>
      <w:r w:rsidRPr="006C5DE5">
        <w:rPr>
          <w:rFonts w:hint="eastAsia"/>
        </w:rPr>
        <w:t>5</w:t>
      </w:r>
      <w:r w:rsidRPr="006C5DE5">
        <w:rPr>
          <w:rFonts w:hint="eastAsia"/>
        </w:rPr>
        <w:t>台核机组建成投产</w:t>
      </w:r>
      <w:r w:rsidRPr="006C5DE5">
        <w:rPr>
          <w:rFonts w:hint="eastAsia"/>
        </w:rPr>
        <w:t>,</w:t>
      </w:r>
      <w:r w:rsidRPr="006C5DE5">
        <w:rPr>
          <w:rFonts w:hint="eastAsia"/>
        </w:rPr>
        <w:t>届时该集团下属核电基地将增加到</w:t>
      </w:r>
      <w:r w:rsidRPr="006C5DE5">
        <w:rPr>
          <w:rFonts w:hint="eastAsia"/>
        </w:rPr>
        <w:t>5</w:t>
      </w:r>
      <w:r w:rsidRPr="006C5DE5">
        <w:rPr>
          <w:rFonts w:hint="eastAsia"/>
        </w:rPr>
        <w:t>个。</w:t>
      </w:r>
    </w:p>
    <w:p w14:paraId="799E83FF" w14:textId="77777777" w:rsidR="00426BD1" w:rsidRPr="006C5DE5" w:rsidRDefault="00426BD1" w:rsidP="00426BD1"/>
    <w:p w14:paraId="513AD1CF" w14:textId="77777777" w:rsidR="00426BD1" w:rsidRPr="006C5DE5" w:rsidRDefault="00426BD1" w:rsidP="00426BD1">
      <w:pPr>
        <w:rPr>
          <w:rFonts w:hint="eastAsia"/>
        </w:rPr>
      </w:pPr>
      <w:r w:rsidRPr="006C5DE5">
        <w:rPr>
          <w:rFonts w:hint="eastAsia"/>
        </w:rPr>
        <w:t>另外</w:t>
      </w:r>
      <w:r w:rsidRPr="006C5DE5">
        <w:rPr>
          <w:rFonts w:hint="eastAsia"/>
        </w:rPr>
        <w:t>,2014</w:t>
      </w:r>
      <w:r w:rsidRPr="006C5DE5">
        <w:rPr>
          <w:rFonts w:hint="eastAsia"/>
        </w:rPr>
        <w:t>年</w:t>
      </w:r>
      <w:r w:rsidRPr="006C5DE5">
        <w:rPr>
          <w:rFonts w:hint="eastAsia"/>
        </w:rPr>
        <w:t>,</w:t>
      </w:r>
      <w:r w:rsidRPr="006C5DE5">
        <w:rPr>
          <w:rFonts w:hint="eastAsia"/>
        </w:rPr>
        <w:t>随着高层的外交活动</w:t>
      </w:r>
      <w:r w:rsidRPr="006C5DE5">
        <w:rPr>
          <w:rFonts w:hint="eastAsia"/>
        </w:rPr>
        <w:t>,</w:t>
      </w:r>
      <w:r w:rsidRPr="006C5DE5">
        <w:rPr>
          <w:rFonts w:hint="eastAsia"/>
        </w:rPr>
        <w:t>中国核电主管部门与核电企业与法国、阿根廷、意大利、西班牙、加拿大、捷克、哈萨克斯坦等国签署合作文件。中核集团与阿根廷、加拿大达成合作协议</w:t>
      </w:r>
      <w:r w:rsidRPr="006C5DE5">
        <w:rPr>
          <w:rFonts w:hint="eastAsia"/>
        </w:rPr>
        <w:t>,</w:t>
      </w:r>
      <w:r w:rsidRPr="006C5DE5">
        <w:rPr>
          <w:rFonts w:hint="eastAsia"/>
        </w:rPr>
        <w:t>中广核集团在英国、罗马尼亚等地的布局也初见成效</w:t>
      </w:r>
      <w:r w:rsidRPr="006C5DE5">
        <w:rPr>
          <w:rFonts w:hint="eastAsia"/>
        </w:rPr>
        <w:t>,</w:t>
      </w:r>
      <w:r w:rsidRPr="006C5DE5">
        <w:rPr>
          <w:rFonts w:hint="eastAsia"/>
        </w:rPr>
        <w:t>国家核电技术公司也已与西屋公司、土耳其发电公司签署合作备忘录。</w:t>
      </w:r>
    </w:p>
    <w:p w14:paraId="588FDBEC" w14:textId="77777777" w:rsidR="00426BD1" w:rsidRPr="006C5DE5" w:rsidRDefault="00426BD1" w:rsidP="00426BD1"/>
    <w:p w14:paraId="21F4D1E4" w14:textId="77777777" w:rsidR="00426BD1" w:rsidRPr="006C5DE5" w:rsidRDefault="00426BD1" w:rsidP="00426BD1">
      <w:pPr>
        <w:rPr>
          <w:rFonts w:hint="eastAsia"/>
        </w:rPr>
      </w:pPr>
      <w:r w:rsidRPr="006C5DE5">
        <w:rPr>
          <w:rFonts w:hint="eastAsia"/>
        </w:rPr>
        <w:t>大规模</w:t>
      </w:r>
    </w:p>
    <w:p w14:paraId="4824D38C" w14:textId="77777777" w:rsidR="00426BD1" w:rsidRPr="006C5DE5" w:rsidRDefault="00426BD1" w:rsidP="00426BD1"/>
    <w:p w14:paraId="47D472C8" w14:textId="77777777" w:rsidR="00426BD1" w:rsidRPr="006C5DE5" w:rsidRDefault="00426BD1" w:rsidP="00426BD1">
      <w:pPr>
        <w:rPr>
          <w:rFonts w:hint="eastAsia"/>
        </w:rPr>
      </w:pPr>
      <w:r w:rsidRPr="006C5DE5">
        <w:rPr>
          <w:rFonts w:hint="eastAsia"/>
        </w:rPr>
        <w:t>“走出去”言之尚早</w:t>
      </w:r>
    </w:p>
    <w:p w14:paraId="3C444317" w14:textId="77777777" w:rsidR="00426BD1" w:rsidRPr="006C5DE5" w:rsidRDefault="00426BD1" w:rsidP="00426BD1"/>
    <w:p w14:paraId="21CE9A6E" w14:textId="77777777" w:rsidR="00426BD1" w:rsidRPr="006C5DE5" w:rsidRDefault="00426BD1" w:rsidP="00426BD1">
      <w:pPr>
        <w:rPr>
          <w:rFonts w:hint="eastAsia"/>
        </w:rPr>
      </w:pPr>
      <w:r w:rsidRPr="006C5DE5">
        <w:rPr>
          <w:rFonts w:hint="eastAsia"/>
        </w:rPr>
        <w:t>但厦门大学能源经济协同创新中心主任林伯强在接受《证券日报》记者采访时表示</w:t>
      </w:r>
      <w:r w:rsidRPr="006C5DE5">
        <w:rPr>
          <w:rFonts w:hint="eastAsia"/>
        </w:rPr>
        <w:t>,</w:t>
      </w:r>
      <w:r w:rsidRPr="006C5DE5">
        <w:rPr>
          <w:rFonts w:hint="eastAsia"/>
        </w:rPr>
        <w:t>现在谈核电海外战略仍显得稍早了些。而且</w:t>
      </w:r>
      <w:r w:rsidRPr="006C5DE5">
        <w:rPr>
          <w:rFonts w:hint="eastAsia"/>
        </w:rPr>
        <w:t>,</w:t>
      </w:r>
      <w:r w:rsidRPr="006C5DE5">
        <w:rPr>
          <w:rFonts w:hint="eastAsia"/>
        </w:rPr>
        <w:t>基于安全性方面的顾虑</w:t>
      </w:r>
      <w:r w:rsidRPr="006C5DE5">
        <w:rPr>
          <w:rFonts w:hint="eastAsia"/>
        </w:rPr>
        <w:t>,</w:t>
      </w:r>
      <w:r w:rsidRPr="006C5DE5">
        <w:rPr>
          <w:rFonts w:hint="eastAsia"/>
        </w:rPr>
        <w:t>海外市场可能未必像想象中的那么好</w:t>
      </w:r>
      <w:r w:rsidRPr="006C5DE5">
        <w:rPr>
          <w:rFonts w:hint="eastAsia"/>
        </w:rPr>
        <w:t>!</w:t>
      </w:r>
    </w:p>
    <w:p w14:paraId="0E0735F8" w14:textId="77777777" w:rsidR="00426BD1" w:rsidRPr="006C5DE5" w:rsidRDefault="00426BD1" w:rsidP="00426BD1">
      <w:pPr>
        <w:rPr>
          <w:rFonts w:hint="eastAsia"/>
        </w:rPr>
      </w:pPr>
      <w:r w:rsidRPr="006C5DE5">
        <w:rPr>
          <w:rFonts w:hint="eastAsia"/>
        </w:rPr>
        <w:t>中国自主核电技术——“华龙一号”目前只是刚刚迈过了“三代核电技术”的国际“门槛”</w:t>
      </w:r>
      <w:r w:rsidRPr="006C5DE5">
        <w:rPr>
          <w:rFonts w:hint="eastAsia"/>
        </w:rPr>
        <w:t>,</w:t>
      </w:r>
      <w:r w:rsidRPr="006C5DE5">
        <w:rPr>
          <w:rFonts w:hint="eastAsia"/>
        </w:rPr>
        <w:t>还没有在国内安全运行的经验</w:t>
      </w:r>
      <w:r w:rsidRPr="006C5DE5">
        <w:rPr>
          <w:rFonts w:hint="eastAsia"/>
        </w:rPr>
        <w:t>,</w:t>
      </w:r>
      <w:r w:rsidRPr="006C5DE5">
        <w:rPr>
          <w:rFonts w:hint="eastAsia"/>
        </w:rPr>
        <w:t>现在就谈“走出去”</w:t>
      </w:r>
      <w:r w:rsidRPr="006C5DE5">
        <w:rPr>
          <w:rFonts w:hint="eastAsia"/>
        </w:rPr>
        <w:t>,</w:t>
      </w:r>
      <w:r w:rsidRPr="006C5DE5">
        <w:rPr>
          <w:rFonts w:hint="eastAsia"/>
        </w:rPr>
        <w:t>国际市场是否认可</w:t>
      </w:r>
      <w:r w:rsidRPr="006C5DE5">
        <w:rPr>
          <w:rFonts w:hint="eastAsia"/>
        </w:rPr>
        <w:t>,</w:t>
      </w:r>
      <w:r w:rsidRPr="006C5DE5">
        <w:rPr>
          <w:rFonts w:hint="eastAsia"/>
        </w:rPr>
        <w:t>愿不愿意对中国技术“买单”目前还是未知数</w:t>
      </w:r>
      <w:r w:rsidRPr="006C5DE5">
        <w:rPr>
          <w:rFonts w:hint="eastAsia"/>
        </w:rPr>
        <w:t>;</w:t>
      </w:r>
      <w:r w:rsidRPr="006C5DE5">
        <w:rPr>
          <w:rFonts w:hint="eastAsia"/>
        </w:rPr>
        <w:t>未来核电技术设备的海外战略</w:t>
      </w:r>
      <w:r w:rsidRPr="006C5DE5">
        <w:rPr>
          <w:rFonts w:hint="eastAsia"/>
        </w:rPr>
        <w:t>,</w:t>
      </w:r>
      <w:r w:rsidRPr="006C5DE5">
        <w:rPr>
          <w:rFonts w:hint="eastAsia"/>
        </w:rPr>
        <w:t>与高铁技术“走出去”的发展路径非常相似</w:t>
      </w:r>
      <w:r w:rsidRPr="006C5DE5">
        <w:rPr>
          <w:rFonts w:hint="eastAsia"/>
        </w:rPr>
        <w:t>,</w:t>
      </w:r>
      <w:r w:rsidRPr="006C5DE5">
        <w:rPr>
          <w:rFonts w:hint="eastAsia"/>
        </w:rPr>
        <w:t>需要首先在国内以第三代核电技术建成投产并安全运营一批核电站</w:t>
      </w:r>
      <w:r w:rsidRPr="006C5DE5">
        <w:rPr>
          <w:rFonts w:hint="eastAsia"/>
        </w:rPr>
        <w:t>,</w:t>
      </w:r>
      <w:r w:rsidRPr="006C5DE5">
        <w:rPr>
          <w:rFonts w:hint="eastAsia"/>
        </w:rPr>
        <w:t>这样在国际市场上才会有说服力</w:t>
      </w:r>
      <w:r w:rsidRPr="006C5DE5">
        <w:rPr>
          <w:rFonts w:hint="eastAsia"/>
        </w:rPr>
        <w:t>!</w:t>
      </w:r>
    </w:p>
    <w:p w14:paraId="45AE33ED" w14:textId="77777777" w:rsidR="00426BD1" w:rsidRPr="006C5DE5" w:rsidRDefault="00426BD1" w:rsidP="00426BD1">
      <w:pPr>
        <w:rPr>
          <w:rFonts w:hint="eastAsia"/>
        </w:rPr>
      </w:pPr>
      <w:r w:rsidRPr="006C5DE5">
        <w:rPr>
          <w:rFonts w:hint="eastAsia"/>
        </w:rPr>
        <w:t>而核电项目本身的建设周期又很长</w:t>
      </w:r>
      <w:r w:rsidRPr="006C5DE5">
        <w:rPr>
          <w:rFonts w:hint="eastAsia"/>
        </w:rPr>
        <w:t>,</w:t>
      </w:r>
      <w:r w:rsidRPr="006C5DE5">
        <w:rPr>
          <w:rFonts w:hint="eastAsia"/>
        </w:rPr>
        <w:t>因此</w:t>
      </w:r>
      <w:r w:rsidRPr="006C5DE5">
        <w:rPr>
          <w:rFonts w:hint="eastAsia"/>
        </w:rPr>
        <w:t>,</w:t>
      </w:r>
      <w:r w:rsidRPr="006C5DE5">
        <w:rPr>
          <w:rFonts w:hint="eastAsia"/>
        </w:rPr>
        <w:t>“第三代核电技术从在国内投入应用到走出国门</w:t>
      </w:r>
      <w:r w:rsidRPr="006C5DE5">
        <w:rPr>
          <w:rFonts w:hint="eastAsia"/>
        </w:rPr>
        <w:t>,</w:t>
      </w:r>
      <w:r w:rsidRPr="006C5DE5">
        <w:rPr>
          <w:rFonts w:hint="eastAsia"/>
        </w:rPr>
        <w:t>可能还有很长的路要走</w:t>
      </w:r>
      <w:r w:rsidRPr="006C5DE5">
        <w:rPr>
          <w:rFonts w:hint="eastAsia"/>
        </w:rPr>
        <w:t>!</w:t>
      </w:r>
      <w:r w:rsidRPr="006C5DE5">
        <w:rPr>
          <w:rFonts w:hint="eastAsia"/>
        </w:rPr>
        <w:t>”林伯强称</w:t>
      </w:r>
      <w:r w:rsidRPr="006C5DE5">
        <w:rPr>
          <w:rFonts w:hint="eastAsia"/>
        </w:rPr>
        <w:t>,</w:t>
      </w:r>
      <w:r w:rsidRPr="006C5DE5">
        <w:rPr>
          <w:rFonts w:hint="eastAsia"/>
        </w:rPr>
        <w:t>高铁技术作为“中国创造”的代表走出国门也是现在国内应用成熟之后才获得国际市场的认可的</w:t>
      </w:r>
      <w:r w:rsidRPr="006C5DE5">
        <w:rPr>
          <w:rFonts w:hint="eastAsia"/>
        </w:rPr>
        <w:t>,</w:t>
      </w:r>
      <w:r w:rsidRPr="006C5DE5">
        <w:rPr>
          <w:rFonts w:hint="eastAsia"/>
        </w:rPr>
        <w:t>核电技术也不会例外。</w:t>
      </w:r>
    </w:p>
    <w:p w14:paraId="470AD3DA" w14:textId="77777777" w:rsidR="00426BD1" w:rsidRPr="006C5DE5" w:rsidRDefault="00426BD1" w:rsidP="00426BD1">
      <w:pPr>
        <w:rPr>
          <w:rFonts w:hint="eastAsia"/>
        </w:rPr>
      </w:pPr>
      <w:r w:rsidRPr="006C5DE5">
        <w:rPr>
          <w:rFonts w:hint="eastAsia"/>
        </w:rPr>
        <w:t>安信证券研究中心新能源行业分析师华鹏伟也向《证券日报》记者表示</w:t>
      </w:r>
      <w:r w:rsidRPr="006C5DE5">
        <w:rPr>
          <w:rFonts w:hint="eastAsia"/>
        </w:rPr>
        <w:t>,</w:t>
      </w:r>
      <w:r w:rsidRPr="006C5DE5">
        <w:rPr>
          <w:rFonts w:hint="eastAsia"/>
        </w:rPr>
        <w:t>目前核电装备海外战略方面</w:t>
      </w:r>
      <w:r w:rsidRPr="006C5DE5">
        <w:rPr>
          <w:rFonts w:hint="eastAsia"/>
        </w:rPr>
        <w:t>,</w:t>
      </w:r>
      <w:r w:rsidRPr="006C5DE5">
        <w:rPr>
          <w:rFonts w:hint="eastAsia"/>
        </w:rPr>
        <w:t>出口小部分设备没有问题</w:t>
      </w:r>
      <w:r w:rsidRPr="006C5DE5">
        <w:rPr>
          <w:rFonts w:hint="eastAsia"/>
        </w:rPr>
        <w:t>,</w:t>
      </w:r>
      <w:r w:rsidRPr="006C5DE5">
        <w:rPr>
          <w:rFonts w:hint="eastAsia"/>
        </w:rPr>
        <w:t>第三代核电技术“华龙一号”也可能随着中广核的海外项目在国内和国外同时落地</w:t>
      </w:r>
      <w:r w:rsidRPr="006C5DE5">
        <w:rPr>
          <w:rFonts w:hint="eastAsia"/>
        </w:rPr>
        <w:t>;</w:t>
      </w:r>
      <w:r w:rsidRPr="006C5DE5">
        <w:rPr>
          <w:rFonts w:hint="eastAsia"/>
        </w:rPr>
        <w:t>但大规模出口还很难实现</w:t>
      </w:r>
      <w:r w:rsidRPr="006C5DE5">
        <w:rPr>
          <w:rFonts w:hint="eastAsia"/>
        </w:rPr>
        <w:t>,</w:t>
      </w:r>
      <w:r w:rsidRPr="006C5DE5">
        <w:rPr>
          <w:rFonts w:hint="eastAsia"/>
        </w:rPr>
        <w:t>因为“华龙一号”在国内还没有运行经验</w:t>
      </w:r>
      <w:r w:rsidRPr="006C5DE5">
        <w:rPr>
          <w:rFonts w:hint="eastAsia"/>
        </w:rPr>
        <w:t>,</w:t>
      </w:r>
      <w:r w:rsidRPr="006C5DE5">
        <w:rPr>
          <w:rFonts w:hint="eastAsia"/>
        </w:rPr>
        <w:t>因此</w:t>
      </w:r>
      <w:r w:rsidRPr="006C5DE5">
        <w:rPr>
          <w:rFonts w:hint="eastAsia"/>
        </w:rPr>
        <w:t>,</w:t>
      </w:r>
      <w:r w:rsidRPr="006C5DE5">
        <w:rPr>
          <w:rFonts w:hint="eastAsia"/>
        </w:rPr>
        <w:t>短期内不太可能被国际市场大规模采购。</w:t>
      </w:r>
    </w:p>
    <w:p w14:paraId="056E3A59" w14:textId="77777777" w:rsidR="00426BD1" w:rsidRPr="006C5DE5" w:rsidRDefault="00426BD1" w:rsidP="00426BD1">
      <w:pPr>
        <w:rPr>
          <w:rFonts w:hint="eastAsia"/>
        </w:rPr>
      </w:pPr>
      <w:r w:rsidRPr="006C5DE5">
        <w:rPr>
          <w:rFonts w:hint="eastAsia"/>
        </w:rPr>
        <w:t>另外</w:t>
      </w:r>
      <w:r w:rsidRPr="006C5DE5">
        <w:rPr>
          <w:rFonts w:hint="eastAsia"/>
        </w:rPr>
        <w:t>,</w:t>
      </w:r>
      <w:r w:rsidRPr="006C5DE5">
        <w:rPr>
          <w:rFonts w:hint="eastAsia"/>
        </w:rPr>
        <w:t>华鹏伟分析</w:t>
      </w:r>
      <w:r w:rsidRPr="006C5DE5">
        <w:rPr>
          <w:rFonts w:hint="eastAsia"/>
        </w:rPr>
        <w:t>,</w:t>
      </w:r>
      <w:r w:rsidRPr="006C5DE5">
        <w:rPr>
          <w:rFonts w:hint="eastAsia"/>
        </w:rPr>
        <w:t>第三代核电技术建设成本要高于第二代技术</w:t>
      </w:r>
      <w:r w:rsidRPr="006C5DE5">
        <w:rPr>
          <w:rFonts w:hint="eastAsia"/>
        </w:rPr>
        <w:t>,</w:t>
      </w:r>
      <w:r w:rsidRPr="006C5DE5">
        <w:rPr>
          <w:rFonts w:hint="eastAsia"/>
        </w:rPr>
        <w:t>安全性上优于二代技术</w:t>
      </w:r>
      <w:r w:rsidRPr="006C5DE5">
        <w:rPr>
          <w:rFonts w:hint="eastAsia"/>
        </w:rPr>
        <w:t>,</w:t>
      </w:r>
      <w:r w:rsidRPr="006C5DE5">
        <w:rPr>
          <w:rFonts w:hint="eastAsia"/>
        </w:rPr>
        <w:t>增加了很多安全设施</w:t>
      </w:r>
      <w:r w:rsidRPr="006C5DE5">
        <w:rPr>
          <w:rFonts w:hint="eastAsia"/>
        </w:rPr>
        <w:t>;</w:t>
      </w:r>
      <w:r w:rsidRPr="006C5DE5">
        <w:rPr>
          <w:rFonts w:hint="eastAsia"/>
        </w:rPr>
        <w:t>但经济性方面不如第二代核电技术。</w:t>
      </w:r>
    </w:p>
    <w:p w14:paraId="70C12E3D" w14:textId="77777777" w:rsidR="00426BD1" w:rsidRPr="006C5DE5" w:rsidRDefault="00426BD1" w:rsidP="00426BD1"/>
    <w:p w14:paraId="3E17C60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3115F681" w14:textId="77777777" w:rsidR="00426BD1" w:rsidRPr="006C5DE5" w:rsidRDefault="00426BD1" w:rsidP="00426BD1">
      <w:pPr>
        <w:rPr>
          <w:rFonts w:hint="eastAsia"/>
        </w:rPr>
      </w:pPr>
      <w:r w:rsidRPr="006C5DE5">
        <w:rPr>
          <w:rFonts w:hint="eastAsia"/>
        </w:rPr>
        <w:t>三代技术突破为核电重启铺平道路</w:t>
      </w:r>
      <w:r w:rsidRPr="006C5DE5">
        <w:rPr>
          <w:rFonts w:hint="eastAsia"/>
        </w:rPr>
        <w:t xml:space="preserve"> </w:t>
      </w:r>
      <w:r w:rsidRPr="006C5DE5">
        <w:rPr>
          <w:rFonts w:hint="eastAsia"/>
        </w:rPr>
        <w:t>核电审批年内有望“井喷”</w:t>
      </w:r>
    </w:p>
    <w:p w14:paraId="329E9086"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2015-01-22 | </w:t>
      </w:r>
      <w:r w:rsidRPr="006C5DE5">
        <w:rPr>
          <w:rFonts w:hint="eastAsia"/>
        </w:rPr>
        <w:t>来源：《证券日报》</w:t>
      </w:r>
    </w:p>
    <w:p w14:paraId="081B4078" w14:textId="77777777" w:rsidR="00426BD1" w:rsidRPr="006C5DE5" w:rsidRDefault="00426BD1" w:rsidP="00426BD1">
      <w:pPr>
        <w:rPr>
          <w:rFonts w:hint="eastAsia"/>
        </w:rPr>
      </w:pPr>
      <w:r w:rsidRPr="006C5DE5">
        <w:rPr>
          <w:rFonts w:hint="eastAsia"/>
        </w:rPr>
        <w:t>期待已久的核电重启并未在</w:t>
      </w:r>
      <w:r w:rsidRPr="006C5DE5">
        <w:rPr>
          <w:rFonts w:hint="eastAsia"/>
        </w:rPr>
        <w:t>2014</w:t>
      </w:r>
      <w:r w:rsidRPr="006C5DE5">
        <w:rPr>
          <w:rFonts w:hint="eastAsia"/>
        </w:rPr>
        <w:t>年“破冰”</w:t>
      </w:r>
      <w:r w:rsidRPr="006C5DE5">
        <w:rPr>
          <w:rFonts w:hint="eastAsia"/>
        </w:rPr>
        <w:t>,</w:t>
      </w:r>
      <w:r w:rsidRPr="006C5DE5">
        <w:rPr>
          <w:rFonts w:hint="eastAsia"/>
        </w:rPr>
        <w:t>这多少有些令人遗憾</w:t>
      </w:r>
      <w:r w:rsidRPr="006C5DE5">
        <w:rPr>
          <w:rFonts w:hint="eastAsia"/>
        </w:rPr>
        <w:t>!</w:t>
      </w:r>
      <w:r w:rsidRPr="006C5DE5">
        <w:rPr>
          <w:rFonts w:hint="eastAsia"/>
        </w:rPr>
        <w:t>但业内普遍认为</w:t>
      </w:r>
      <w:r w:rsidRPr="006C5DE5">
        <w:rPr>
          <w:rFonts w:hint="eastAsia"/>
        </w:rPr>
        <w:t>,</w:t>
      </w:r>
      <w:r w:rsidRPr="006C5DE5">
        <w:rPr>
          <w:rFonts w:hint="eastAsia"/>
        </w:rPr>
        <w:t>停滞了</w:t>
      </w:r>
      <w:r w:rsidRPr="006C5DE5">
        <w:rPr>
          <w:rFonts w:hint="eastAsia"/>
        </w:rPr>
        <w:t>4</w:t>
      </w:r>
      <w:r w:rsidRPr="006C5DE5">
        <w:rPr>
          <w:rFonts w:hint="eastAsia"/>
        </w:rPr>
        <w:t>年多的核电审批工作目前已经准备就绪</w:t>
      </w:r>
      <w:r w:rsidRPr="006C5DE5">
        <w:rPr>
          <w:rFonts w:hint="eastAsia"/>
        </w:rPr>
        <w:t>,</w:t>
      </w:r>
      <w:r w:rsidRPr="006C5DE5">
        <w:rPr>
          <w:rFonts w:hint="eastAsia"/>
        </w:rPr>
        <w:t>只待发令枪响。而且</w:t>
      </w:r>
      <w:r w:rsidRPr="006C5DE5">
        <w:rPr>
          <w:rFonts w:hint="eastAsia"/>
        </w:rPr>
        <w:t>,</w:t>
      </w:r>
      <w:r w:rsidRPr="006C5DE5">
        <w:rPr>
          <w:rFonts w:hint="eastAsia"/>
        </w:rPr>
        <w:t>按照去年年底公布的发展规划</w:t>
      </w:r>
      <w:r w:rsidRPr="006C5DE5">
        <w:rPr>
          <w:rFonts w:hint="eastAsia"/>
        </w:rPr>
        <w:t>,</w:t>
      </w:r>
      <w:r w:rsidRPr="006C5DE5">
        <w:rPr>
          <w:rFonts w:hint="eastAsia"/>
        </w:rPr>
        <w:t>今年还有</w:t>
      </w:r>
      <w:r w:rsidRPr="006C5DE5">
        <w:rPr>
          <w:rFonts w:hint="eastAsia"/>
        </w:rPr>
        <w:t>1000</w:t>
      </w:r>
      <w:r w:rsidRPr="006C5DE5">
        <w:rPr>
          <w:rFonts w:hint="eastAsia"/>
        </w:rPr>
        <w:t>万千瓦的核电机组容量亟待开工</w:t>
      </w:r>
      <w:r w:rsidRPr="006C5DE5">
        <w:rPr>
          <w:rFonts w:hint="eastAsia"/>
        </w:rPr>
        <w:t>,</w:t>
      </w:r>
      <w:r w:rsidRPr="006C5DE5">
        <w:rPr>
          <w:rFonts w:hint="eastAsia"/>
        </w:rPr>
        <w:t>因此</w:t>
      </w:r>
      <w:r w:rsidRPr="006C5DE5">
        <w:rPr>
          <w:rFonts w:hint="eastAsia"/>
        </w:rPr>
        <w:t>,</w:t>
      </w:r>
      <w:r w:rsidRPr="006C5DE5">
        <w:rPr>
          <w:rFonts w:hint="eastAsia"/>
        </w:rPr>
        <w:t>有业内人士预计</w:t>
      </w:r>
      <w:r w:rsidRPr="006C5DE5">
        <w:rPr>
          <w:rFonts w:hint="eastAsia"/>
        </w:rPr>
        <w:t>,</w:t>
      </w:r>
      <w:r w:rsidRPr="006C5DE5">
        <w:rPr>
          <w:rFonts w:hint="eastAsia"/>
        </w:rPr>
        <w:t>今年内要启动的核电项目或将出现“井喷”</w:t>
      </w:r>
      <w:r w:rsidRPr="006C5DE5">
        <w:rPr>
          <w:rFonts w:hint="eastAsia"/>
        </w:rPr>
        <w:t>!</w:t>
      </w:r>
    </w:p>
    <w:p w14:paraId="188502A1" w14:textId="77777777" w:rsidR="00426BD1" w:rsidRPr="006C5DE5" w:rsidRDefault="00426BD1" w:rsidP="00426BD1">
      <w:pPr>
        <w:rPr>
          <w:rFonts w:hint="eastAsia"/>
        </w:rPr>
      </w:pPr>
      <w:r w:rsidRPr="006C5DE5">
        <w:rPr>
          <w:rFonts w:hint="eastAsia"/>
        </w:rPr>
        <w:t>2014</w:t>
      </w:r>
      <w:r w:rsidRPr="006C5DE5">
        <w:rPr>
          <w:rFonts w:hint="eastAsia"/>
        </w:rPr>
        <w:t>年年底</w:t>
      </w:r>
      <w:r w:rsidRPr="006C5DE5">
        <w:rPr>
          <w:rFonts w:hint="eastAsia"/>
        </w:rPr>
        <w:t>,</w:t>
      </w:r>
      <w:r w:rsidRPr="006C5DE5">
        <w:rPr>
          <w:rFonts w:hint="eastAsia"/>
        </w:rPr>
        <w:t>国务院印发《能源发展战略行动计划</w:t>
      </w:r>
      <w:r w:rsidRPr="006C5DE5">
        <w:rPr>
          <w:rFonts w:hint="eastAsia"/>
        </w:rPr>
        <w:t>(2014</w:t>
      </w:r>
      <w:r w:rsidRPr="006C5DE5">
        <w:rPr>
          <w:rFonts w:hint="eastAsia"/>
        </w:rPr>
        <w:t>—</w:t>
      </w:r>
      <w:r w:rsidRPr="006C5DE5">
        <w:rPr>
          <w:rFonts w:hint="eastAsia"/>
        </w:rPr>
        <w:t>2020</w:t>
      </w:r>
      <w:r w:rsidRPr="006C5DE5">
        <w:rPr>
          <w:rFonts w:hint="eastAsia"/>
        </w:rPr>
        <w:t>年</w:t>
      </w:r>
      <w:r w:rsidRPr="006C5DE5">
        <w:rPr>
          <w:rFonts w:hint="eastAsia"/>
        </w:rPr>
        <w:t>)</w:t>
      </w:r>
      <w:r w:rsidRPr="006C5DE5">
        <w:rPr>
          <w:rFonts w:hint="eastAsia"/>
        </w:rPr>
        <w:t>》提出</w:t>
      </w:r>
      <w:r w:rsidRPr="006C5DE5">
        <w:rPr>
          <w:rFonts w:hint="eastAsia"/>
        </w:rPr>
        <w:t>,</w:t>
      </w:r>
      <w:r w:rsidRPr="006C5DE5">
        <w:rPr>
          <w:rFonts w:hint="eastAsia"/>
        </w:rPr>
        <w:t>在采用国际最高安全标准、确保安全的前提下</w:t>
      </w:r>
      <w:r w:rsidRPr="006C5DE5">
        <w:rPr>
          <w:rFonts w:hint="eastAsia"/>
        </w:rPr>
        <w:t>,</w:t>
      </w:r>
      <w:r w:rsidRPr="006C5DE5">
        <w:rPr>
          <w:rFonts w:hint="eastAsia"/>
        </w:rPr>
        <w:t>适时在东部沿海地区启动新的核电项目建设</w:t>
      </w:r>
      <w:r w:rsidRPr="006C5DE5">
        <w:rPr>
          <w:rFonts w:hint="eastAsia"/>
        </w:rPr>
        <w:t>,</w:t>
      </w:r>
      <w:r w:rsidRPr="006C5DE5">
        <w:rPr>
          <w:rFonts w:hint="eastAsia"/>
        </w:rPr>
        <w:t>研究论证内陆核电建设。到</w:t>
      </w:r>
      <w:r w:rsidRPr="006C5DE5">
        <w:rPr>
          <w:rFonts w:hint="eastAsia"/>
        </w:rPr>
        <w:t>2020</w:t>
      </w:r>
      <w:r w:rsidRPr="006C5DE5">
        <w:rPr>
          <w:rFonts w:hint="eastAsia"/>
        </w:rPr>
        <w:t>年</w:t>
      </w:r>
      <w:r w:rsidRPr="006C5DE5">
        <w:rPr>
          <w:rFonts w:hint="eastAsia"/>
        </w:rPr>
        <w:t>,</w:t>
      </w:r>
      <w:r w:rsidRPr="006C5DE5">
        <w:rPr>
          <w:rFonts w:hint="eastAsia"/>
        </w:rPr>
        <w:t>核电装机容量达到</w:t>
      </w:r>
      <w:r w:rsidRPr="006C5DE5">
        <w:rPr>
          <w:rFonts w:hint="eastAsia"/>
        </w:rPr>
        <w:t>5800</w:t>
      </w:r>
      <w:r w:rsidRPr="006C5DE5">
        <w:rPr>
          <w:rFonts w:hint="eastAsia"/>
        </w:rPr>
        <w:t>万千瓦</w:t>
      </w:r>
      <w:r w:rsidRPr="006C5DE5">
        <w:rPr>
          <w:rFonts w:hint="eastAsia"/>
        </w:rPr>
        <w:t>,</w:t>
      </w:r>
      <w:r w:rsidRPr="006C5DE5">
        <w:rPr>
          <w:rFonts w:hint="eastAsia"/>
        </w:rPr>
        <w:t>在建容量达到</w:t>
      </w:r>
      <w:r w:rsidRPr="006C5DE5">
        <w:rPr>
          <w:rFonts w:hint="eastAsia"/>
        </w:rPr>
        <w:t>3000</w:t>
      </w:r>
      <w:r w:rsidRPr="006C5DE5">
        <w:rPr>
          <w:rFonts w:hint="eastAsia"/>
        </w:rPr>
        <w:t>万千瓦以上。</w:t>
      </w:r>
    </w:p>
    <w:p w14:paraId="41C29575" w14:textId="77777777" w:rsidR="00426BD1" w:rsidRPr="006C5DE5" w:rsidRDefault="00426BD1" w:rsidP="00426BD1"/>
    <w:p w14:paraId="60EC8178" w14:textId="77777777" w:rsidR="00426BD1" w:rsidRPr="006C5DE5" w:rsidRDefault="00426BD1" w:rsidP="00426BD1">
      <w:pPr>
        <w:rPr>
          <w:rFonts w:hint="eastAsia"/>
        </w:rPr>
      </w:pPr>
      <w:r w:rsidRPr="006C5DE5">
        <w:rPr>
          <w:rFonts w:hint="eastAsia"/>
        </w:rPr>
        <w:t>统计数据显示</w:t>
      </w:r>
      <w:r w:rsidRPr="006C5DE5">
        <w:rPr>
          <w:rFonts w:hint="eastAsia"/>
        </w:rPr>
        <w:t>,</w:t>
      </w:r>
      <w:r w:rsidRPr="006C5DE5">
        <w:rPr>
          <w:rFonts w:hint="eastAsia"/>
        </w:rPr>
        <w:t>目前我国在运核电机组</w:t>
      </w:r>
      <w:r w:rsidRPr="006C5DE5">
        <w:rPr>
          <w:rFonts w:hint="eastAsia"/>
        </w:rPr>
        <w:t>22</w:t>
      </w:r>
      <w:r w:rsidRPr="006C5DE5">
        <w:rPr>
          <w:rFonts w:hint="eastAsia"/>
        </w:rPr>
        <w:t>台</w:t>
      </w:r>
      <w:r w:rsidRPr="006C5DE5">
        <w:rPr>
          <w:rFonts w:hint="eastAsia"/>
        </w:rPr>
        <w:t>,</w:t>
      </w:r>
      <w:r w:rsidRPr="006C5DE5">
        <w:rPr>
          <w:rFonts w:hint="eastAsia"/>
        </w:rPr>
        <w:t>总装机容量</w:t>
      </w:r>
      <w:r w:rsidRPr="006C5DE5">
        <w:rPr>
          <w:rFonts w:hint="eastAsia"/>
        </w:rPr>
        <w:t>2010</w:t>
      </w:r>
      <w:r w:rsidRPr="006C5DE5">
        <w:rPr>
          <w:rFonts w:hint="eastAsia"/>
        </w:rPr>
        <w:t>万千瓦</w:t>
      </w:r>
      <w:r w:rsidRPr="006C5DE5">
        <w:rPr>
          <w:rFonts w:hint="eastAsia"/>
        </w:rPr>
        <w:t>;</w:t>
      </w:r>
      <w:r w:rsidRPr="006C5DE5">
        <w:rPr>
          <w:rFonts w:hint="eastAsia"/>
        </w:rPr>
        <w:t>在建机组</w:t>
      </w:r>
      <w:r w:rsidRPr="006C5DE5">
        <w:rPr>
          <w:rFonts w:hint="eastAsia"/>
        </w:rPr>
        <w:t>26</w:t>
      </w:r>
      <w:r w:rsidRPr="006C5DE5">
        <w:rPr>
          <w:rFonts w:hint="eastAsia"/>
        </w:rPr>
        <w:t>台</w:t>
      </w:r>
      <w:r w:rsidRPr="006C5DE5">
        <w:rPr>
          <w:rFonts w:hint="eastAsia"/>
        </w:rPr>
        <w:t>,</w:t>
      </w:r>
      <w:r w:rsidRPr="006C5DE5">
        <w:rPr>
          <w:rFonts w:hint="eastAsia"/>
        </w:rPr>
        <w:t>规模</w:t>
      </w:r>
      <w:r w:rsidRPr="006C5DE5">
        <w:rPr>
          <w:rFonts w:hint="eastAsia"/>
        </w:rPr>
        <w:t>2800</w:t>
      </w:r>
      <w:r w:rsidRPr="006C5DE5">
        <w:rPr>
          <w:rFonts w:hint="eastAsia"/>
        </w:rPr>
        <w:t>万千瓦。也就是说</w:t>
      </w:r>
      <w:r w:rsidRPr="006C5DE5">
        <w:rPr>
          <w:rFonts w:hint="eastAsia"/>
        </w:rPr>
        <w:t>,</w:t>
      </w:r>
      <w:r w:rsidRPr="006C5DE5">
        <w:rPr>
          <w:rFonts w:hint="eastAsia"/>
        </w:rPr>
        <w:t>按照上述规划</w:t>
      </w:r>
      <w:r w:rsidRPr="006C5DE5">
        <w:rPr>
          <w:rFonts w:hint="eastAsia"/>
        </w:rPr>
        <w:t>,</w:t>
      </w:r>
      <w:r w:rsidRPr="006C5DE5">
        <w:rPr>
          <w:rFonts w:hint="eastAsia"/>
        </w:rPr>
        <w:t>到</w:t>
      </w:r>
      <w:r w:rsidRPr="006C5DE5">
        <w:rPr>
          <w:rFonts w:hint="eastAsia"/>
        </w:rPr>
        <w:t>2020</w:t>
      </w:r>
      <w:r w:rsidRPr="006C5DE5">
        <w:rPr>
          <w:rFonts w:hint="eastAsia"/>
        </w:rPr>
        <w:t>年</w:t>
      </w:r>
      <w:r w:rsidRPr="006C5DE5">
        <w:rPr>
          <w:rFonts w:hint="eastAsia"/>
        </w:rPr>
        <w:t>,</w:t>
      </w:r>
      <w:r w:rsidRPr="006C5DE5">
        <w:rPr>
          <w:rFonts w:hint="eastAsia"/>
        </w:rPr>
        <w:t>核电装机容量达到</w:t>
      </w:r>
      <w:r w:rsidRPr="006C5DE5">
        <w:rPr>
          <w:rFonts w:hint="eastAsia"/>
        </w:rPr>
        <w:t>5800</w:t>
      </w:r>
      <w:r w:rsidRPr="006C5DE5">
        <w:rPr>
          <w:rFonts w:hint="eastAsia"/>
        </w:rPr>
        <w:t>万千瓦</w:t>
      </w:r>
      <w:r w:rsidRPr="006C5DE5">
        <w:rPr>
          <w:rFonts w:hint="eastAsia"/>
        </w:rPr>
        <w:t>,</w:t>
      </w:r>
      <w:r w:rsidRPr="006C5DE5">
        <w:rPr>
          <w:rFonts w:hint="eastAsia"/>
        </w:rPr>
        <w:t>在建容量达到</w:t>
      </w:r>
      <w:r w:rsidRPr="006C5DE5">
        <w:rPr>
          <w:rFonts w:hint="eastAsia"/>
        </w:rPr>
        <w:t>3000</w:t>
      </w:r>
      <w:r w:rsidRPr="006C5DE5">
        <w:rPr>
          <w:rFonts w:hint="eastAsia"/>
        </w:rPr>
        <w:t>万千瓦以上。</w:t>
      </w:r>
      <w:r w:rsidRPr="006C5DE5">
        <w:rPr>
          <w:rFonts w:hint="eastAsia"/>
        </w:rPr>
        <w:t>2015</w:t>
      </w:r>
      <w:r w:rsidRPr="006C5DE5">
        <w:rPr>
          <w:rFonts w:hint="eastAsia"/>
        </w:rPr>
        <w:t>年到</w:t>
      </w:r>
      <w:r w:rsidRPr="006C5DE5">
        <w:rPr>
          <w:rFonts w:hint="eastAsia"/>
        </w:rPr>
        <w:t>2020</w:t>
      </w:r>
      <w:r w:rsidRPr="006C5DE5">
        <w:rPr>
          <w:rFonts w:hint="eastAsia"/>
        </w:rPr>
        <w:t>年</w:t>
      </w:r>
      <w:r w:rsidRPr="006C5DE5">
        <w:rPr>
          <w:rFonts w:hint="eastAsia"/>
        </w:rPr>
        <w:t>6</w:t>
      </w:r>
      <w:r w:rsidRPr="006C5DE5">
        <w:rPr>
          <w:rFonts w:hint="eastAsia"/>
        </w:rPr>
        <w:t>年时间需新建装机</w:t>
      </w:r>
      <w:r w:rsidRPr="006C5DE5">
        <w:rPr>
          <w:rFonts w:hint="eastAsia"/>
        </w:rPr>
        <w:t>4000</w:t>
      </w:r>
      <w:r w:rsidRPr="006C5DE5">
        <w:rPr>
          <w:rFonts w:hint="eastAsia"/>
        </w:rPr>
        <w:t>万千瓦</w:t>
      </w:r>
      <w:r w:rsidRPr="006C5DE5">
        <w:rPr>
          <w:rFonts w:hint="eastAsia"/>
        </w:rPr>
        <w:t>,</w:t>
      </w:r>
      <w:r w:rsidRPr="006C5DE5">
        <w:rPr>
          <w:rFonts w:hint="eastAsia"/>
        </w:rPr>
        <w:t>每年平均需要开工</w:t>
      </w:r>
      <w:r w:rsidRPr="006C5DE5">
        <w:rPr>
          <w:rFonts w:hint="eastAsia"/>
        </w:rPr>
        <w:t>6</w:t>
      </w:r>
      <w:r w:rsidRPr="006C5DE5">
        <w:rPr>
          <w:rFonts w:hint="eastAsia"/>
        </w:rPr>
        <w:t>台机组。</w:t>
      </w:r>
    </w:p>
    <w:p w14:paraId="6C2FBBDF" w14:textId="77777777" w:rsidR="00426BD1" w:rsidRPr="006C5DE5" w:rsidRDefault="00426BD1" w:rsidP="00426BD1"/>
    <w:p w14:paraId="7E474DB3" w14:textId="77777777" w:rsidR="00426BD1" w:rsidRPr="006C5DE5" w:rsidRDefault="00426BD1" w:rsidP="00426BD1">
      <w:pPr>
        <w:rPr>
          <w:rFonts w:hint="eastAsia"/>
        </w:rPr>
      </w:pPr>
      <w:r w:rsidRPr="006C5DE5">
        <w:rPr>
          <w:rFonts w:hint="eastAsia"/>
        </w:rPr>
        <w:t>但厦门大学能源经济协同创新中心主任林伯强在接受《证券日报》记者采访时表示</w:t>
      </w:r>
      <w:r w:rsidRPr="006C5DE5">
        <w:rPr>
          <w:rFonts w:hint="eastAsia"/>
        </w:rPr>
        <w:t>,</w:t>
      </w:r>
      <w:r w:rsidRPr="006C5DE5">
        <w:rPr>
          <w:rFonts w:hint="eastAsia"/>
        </w:rPr>
        <w:t>发展核电最重要的原则还是“安全第一”</w:t>
      </w:r>
      <w:r w:rsidRPr="006C5DE5">
        <w:rPr>
          <w:rFonts w:hint="eastAsia"/>
        </w:rPr>
        <w:t>,</w:t>
      </w:r>
      <w:r w:rsidRPr="006C5DE5">
        <w:rPr>
          <w:rFonts w:hint="eastAsia"/>
        </w:rPr>
        <w:t>因此核电项目获批还是会稳步推进</w:t>
      </w:r>
      <w:r w:rsidRPr="006C5DE5">
        <w:rPr>
          <w:rFonts w:hint="eastAsia"/>
        </w:rPr>
        <w:t>,</w:t>
      </w:r>
      <w:r w:rsidRPr="006C5DE5">
        <w:rPr>
          <w:rFonts w:hint="eastAsia"/>
        </w:rPr>
        <w:t>“成熟几个批几个</w:t>
      </w:r>
      <w:r w:rsidRPr="006C5DE5">
        <w:rPr>
          <w:rFonts w:hint="eastAsia"/>
        </w:rPr>
        <w:t>,</w:t>
      </w:r>
      <w:r w:rsidRPr="006C5DE5">
        <w:rPr>
          <w:rFonts w:hint="eastAsia"/>
        </w:rPr>
        <w:t>不会出现所谓的审批‘高潮’</w:t>
      </w:r>
      <w:r w:rsidRPr="006C5DE5">
        <w:rPr>
          <w:rFonts w:hint="eastAsia"/>
        </w:rPr>
        <w:t>,2020</w:t>
      </w:r>
      <w:r w:rsidRPr="006C5DE5">
        <w:rPr>
          <w:rFonts w:hint="eastAsia"/>
        </w:rPr>
        <w:t>年的目标可能比较难实现了</w:t>
      </w:r>
      <w:r w:rsidRPr="006C5DE5">
        <w:rPr>
          <w:rFonts w:hint="eastAsia"/>
        </w:rPr>
        <w:t>,</w:t>
      </w:r>
      <w:r w:rsidRPr="006C5DE5">
        <w:rPr>
          <w:rFonts w:hint="eastAsia"/>
        </w:rPr>
        <w:t>因为时间可能不够”。</w:t>
      </w:r>
    </w:p>
    <w:p w14:paraId="107CB741" w14:textId="77777777" w:rsidR="00426BD1" w:rsidRPr="006C5DE5" w:rsidRDefault="00426BD1" w:rsidP="00426BD1"/>
    <w:p w14:paraId="1B8EE965" w14:textId="77777777" w:rsidR="00426BD1" w:rsidRPr="006C5DE5" w:rsidRDefault="00426BD1" w:rsidP="00426BD1">
      <w:pPr>
        <w:rPr>
          <w:rFonts w:hint="eastAsia"/>
        </w:rPr>
      </w:pPr>
      <w:r w:rsidRPr="006C5DE5">
        <w:rPr>
          <w:rFonts w:hint="eastAsia"/>
        </w:rPr>
        <w:t xml:space="preserve">　　“确保安全”是核电重启前提</w:t>
      </w:r>
    </w:p>
    <w:p w14:paraId="549C84AF" w14:textId="77777777" w:rsidR="00426BD1" w:rsidRPr="006C5DE5" w:rsidRDefault="00426BD1" w:rsidP="00426BD1">
      <w:pPr>
        <w:rPr>
          <w:rFonts w:hint="eastAsia"/>
        </w:rPr>
      </w:pPr>
      <w:r w:rsidRPr="006C5DE5">
        <w:rPr>
          <w:rFonts w:hint="eastAsia"/>
        </w:rPr>
        <w:t>“安全是核电的生命线”</w:t>
      </w:r>
      <w:r w:rsidRPr="006C5DE5">
        <w:rPr>
          <w:rFonts w:hint="eastAsia"/>
        </w:rPr>
        <w:t>,</w:t>
      </w:r>
      <w:r w:rsidRPr="006C5DE5">
        <w:rPr>
          <w:rFonts w:hint="eastAsia"/>
        </w:rPr>
        <w:t>导致国内核电停止审批的直接因素就是日本福岛核电站发生核泄漏事故。</w:t>
      </w:r>
    </w:p>
    <w:p w14:paraId="139B01DF" w14:textId="77777777" w:rsidR="00426BD1" w:rsidRPr="006C5DE5" w:rsidRDefault="00426BD1" w:rsidP="00426BD1">
      <w:pPr>
        <w:rPr>
          <w:rFonts w:hint="eastAsia"/>
        </w:rPr>
      </w:pPr>
      <w:r w:rsidRPr="006C5DE5">
        <w:rPr>
          <w:rFonts w:hint="eastAsia"/>
        </w:rPr>
        <w:t>早在</w:t>
      </w:r>
      <w:r w:rsidRPr="006C5DE5">
        <w:rPr>
          <w:rFonts w:hint="eastAsia"/>
        </w:rPr>
        <w:t>2012</w:t>
      </w:r>
      <w:r w:rsidRPr="006C5DE5">
        <w:rPr>
          <w:rFonts w:hint="eastAsia"/>
        </w:rPr>
        <w:t>年通过的《核电安全规划</w:t>
      </w:r>
      <w:r w:rsidRPr="006C5DE5">
        <w:rPr>
          <w:rFonts w:hint="eastAsia"/>
        </w:rPr>
        <w:t>(2011-2020</w:t>
      </w:r>
      <w:r w:rsidRPr="006C5DE5">
        <w:rPr>
          <w:rFonts w:hint="eastAsia"/>
        </w:rPr>
        <w:t>年</w:t>
      </w:r>
      <w:r w:rsidRPr="006C5DE5">
        <w:rPr>
          <w:rFonts w:hint="eastAsia"/>
        </w:rPr>
        <w:t>)</w:t>
      </w:r>
      <w:r w:rsidRPr="006C5DE5">
        <w:rPr>
          <w:rFonts w:hint="eastAsia"/>
        </w:rPr>
        <w:t>》中</w:t>
      </w:r>
      <w:r w:rsidRPr="006C5DE5">
        <w:rPr>
          <w:rFonts w:hint="eastAsia"/>
        </w:rPr>
        <w:t>,</w:t>
      </w:r>
      <w:r w:rsidRPr="006C5DE5">
        <w:rPr>
          <w:rFonts w:hint="eastAsia"/>
        </w:rPr>
        <w:t>就提出要求</w:t>
      </w:r>
      <w:r w:rsidRPr="006C5DE5">
        <w:rPr>
          <w:rFonts w:hint="eastAsia"/>
        </w:rPr>
        <w:t>,</w:t>
      </w:r>
      <w:r w:rsidRPr="006C5DE5">
        <w:rPr>
          <w:rFonts w:hint="eastAsia"/>
        </w:rPr>
        <w:t>按照全球最高安全要求新建核电项目</w:t>
      </w:r>
      <w:r w:rsidRPr="006C5DE5">
        <w:rPr>
          <w:rFonts w:hint="eastAsia"/>
        </w:rPr>
        <w:t>,</w:t>
      </w:r>
      <w:r w:rsidRPr="006C5DE5">
        <w:rPr>
          <w:rFonts w:hint="eastAsia"/>
        </w:rPr>
        <w:t>新建核电机组必须符合三代安全标准。该规划称</w:t>
      </w:r>
      <w:r w:rsidRPr="006C5DE5">
        <w:rPr>
          <w:rFonts w:hint="eastAsia"/>
        </w:rPr>
        <w:t>,</w:t>
      </w:r>
      <w:r w:rsidRPr="006C5DE5">
        <w:rPr>
          <w:rFonts w:hint="eastAsia"/>
        </w:rPr>
        <w:t>“安全是核电的生命线。发展核电</w:t>
      </w:r>
      <w:r w:rsidRPr="006C5DE5">
        <w:rPr>
          <w:rFonts w:hint="eastAsia"/>
        </w:rPr>
        <w:t>,</w:t>
      </w:r>
      <w:r w:rsidRPr="006C5DE5">
        <w:rPr>
          <w:rFonts w:hint="eastAsia"/>
        </w:rPr>
        <w:t>必须按照确保环境安全、公众健康和社会和谐的总体要求</w:t>
      </w:r>
      <w:r w:rsidRPr="006C5DE5">
        <w:rPr>
          <w:rFonts w:hint="eastAsia"/>
        </w:rPr>
        <w:t>,</w:t>
      </w:r>
      <w:r w:rsidRPr="006C5DE5">
        <w:rPr>
          <w:rFonts w:hint="eastAsia"/>
        </w:rPr>
        <w:t>把安全第一的方针落实到核电规划、建设、运行、退役全过程及所有相关产业。要用最先进的成熟技术</w:t>
      </w:r>
      <w:r w:rsidRPr="006C5DE5">
        <w:rPr>
          <w:rFonts w:hint="eastAsia"/>
        </w:rPr>
        <w:t>,</w:t>
      </w:r>
      <w:r w:rsidRPr="006C5DE5">
        <w:rPr>
          <w:rFonts w:hint="eastAsia"/>
        </w:rPr>
        <w:t>持续开展在役在建核电机组安全改造</w:t>
      </w:r>
      <w:r w:rsidRPr="006C5DE5">
        <w:rPr>
          <w:rFonts w:hint="eastAsia"/>
        </w:rPr>
        <w:t>,</w:t>
      </w:r>
      <w:r w:rsidRPr="006C5DE5">
        <w:rPr>
          <w:rFonts w:hint="eastAsia"/>
        </w:rPr>
        <w:t>不断提升我国既有核电机组安全性能”。</w:t>
      </w:r>
    </w:p>
    <w:p w14:paraId="3CA388C0" w14:textId="77777777" w:rsidR="00426BD1" w:rsidRPr="006C5DE5" w:rsidRDefault="00426BD1" w:rsidP="00426BD1"/>
    <w:p w14:paraId="68C20530" w14:textId="77777777" w:rsidR="00426BD1" w:rsidRPr="006C5DE5" w:rsidRDefault="00426BD1" w:rsidP="00426BD1">
      <w:pPr>
        <w:rPr>
          <w:rFonts w:hint="eastAsia"/>
        </w:rPr>
      </w:pPr>
      <w:r w:rsidRPr="006C5DE5">
        <w:rPr>
          <w:rFonts w:hint="eastAsia"/>
        </w:rPr>
        <w:t>去年</w:t>
      </w:r>
      <w:r w:rsidRPr="006C5DE5">
        <w:rPr>
          <w:rFonts w:hint="eastAsia"/>
        </w:rPr>
        <w:t>6</w:t>
      </w:r>
      <w:r w:rsidRPr="006C5DE5">
        <w:rPr>
          <w:rFonts w:hint="eastAsia"/>
        </w:rPr>
        <w:t>月份</w:t>
      </w:r>
      <w:r w:rsidRPr="006C5DE5">
        <w:rPr>
          <w:rFonts w:hint="eastAsia"/>
        </w:rPr>
        <w:t>,</w:t>
      </w:r>
      <w:r w:rsidRPr="006C5DE5">
        <w:rPr>
          <w:rFonts w:hint="eastAsia"/>
        </w:rPr>
        <w:t>国家主席习近平在中央财经领导小组第六次会议上再次提出要求称</w:t>
      </w:r>
      <w:r w:rsidRPr="006C5DE5">
        <w:rPr>
          <w:rFonts w:hint="eastAsia"/>
        </w:rPr>
        <w:t>,</w:t>
      </w:r>
      <w:r w:rsidRPr="006C5DE5">
        <w:rPr>
          <w:rFonts w:hint="eastAsia"/>
        </w:rPr>
        <w:t>在采取国际最高安全标准、确保安全的前提下</w:t>
      </w:r>
      <w:r w:rsidRPr="006C5DE5">
        <w:rPr>
          <w:rFonts w:hint="eastAsia"/>
        </w:rPr>
        <w:t>,</w:t>
      </w:r>
      <w:r w:rsidRPr="006C5DE5">
        <w:rPr>
          <w:rFonts w:hint="eastAsia"/>
        </w:rPr>
        <w:t>抓紧启动东部沿海地区新的核电项目建设。</w:t>
      </w:r>
    </w:p>
    <w:p w14:paraId="764E01AA" w14:textId="77777777" w:rsidR="00426BD1" w:rsidRPr="006C5DE5" w:rsidRDefault="00426BD1" w:rsidP="00426BD1"/>
    <w:p w14:paraId="29A2C0EF" w14:textId="77777777" w:rsidR="00426BD1" w:rsidRPr="006C5DE5" w:rsidRDefault="00426BD1" w:rsidP="00426BD1">
      <w:pPr>
        <w:rPr>
          <w:rFonts w:hint="eastAsia"/>
        </w:rPr>
      </w:pPr>
      <w:r w:rsidRPr="006C5DE5">
        <w:rPr>
          <w:rFonts w:hint="eastAsia"/>
        </w:rPr>
        <w:t>近日</w:t>
      </w:r>
      <w:r w:rsidRPr="006C5DE5">
        <w:rPr>
          <w:rFonts w:hint="eastAsia"/>
        </w:rPr>
        <w:t>,</w:t>
      </w:r>
      <w:r w:rsidRPr="006C5DE5">
        <w:rPr>
          <w:rFonts w:hint="eastAsia"/>
        </w:rPr>
        <w:t>国务院总理李克强也作出批示指出</w:t>
      </w:r>
      <w:r w:rsidRPr="006C5DE5">
        <w:rPr>
          <w:rFonts w:hint="eastAsia"/>
        </w:rPr>
        <w:t>,</w:t>
      </w:r>
      <w:r w:rsidRPr="006C5DE5">
        <w:rPr>
          <w:rFonts w:hint="eastAsia"/>
        </w:rPr>
        <w:t>希望弘扬传统</w:t>
      </w:r>
      <w:r w:rsidRPr="006C5DE5">
        <w:rPr>
          <w:rFonts w:hint="eastAsia"/>
        </w:rPr>
        <w:t>,</w:t>
      </w:r>
      <w:r w:rsidRPr="006C5DE5">
        <w:rPr>
          <w:rFonts w:hint="eastAsia"/>
        </w:rPr>
        <w:t>聚焦前沿</w:t>
      </w:r>
      <w:r w:rsidRPr="006C5DE5">
        <w:rPr>
          <w:rFonts w:hint="eastAsia"/>
        </w:rPr>
        <w:t>,</w:t>
      </w:r>
      <w:r w:rsidRPr="006C5DE5">
        <w:rPr>
          <w:rFonts w:hint="eastAsia"/>
        </w:rPr>
        <w:t>全面提升核工业竞争优势</w:t>
      </w:r>
      <w:r w:rsidRPr="006C5DE5">
        <w:rPr>
          <w:rFonts w:hint="eastAsia"/>
        </w:rPr>
        <w:t>,</w:t>
      </w:r>
      <w:r w:rsidRPr="006C5DE5">
        <w:rPr>
          <w:rFonts w:hint="eastAsia"/>
        </w:rPr>
        <w:t>推动核电装备“走出去”</w:t>
      </w:r>
      <w:r w:rsidRPr="006C5DE5">
        <w:rPr>
          <w:rFonts w:hint="eastAsia"/>
        </w:rPr>
        <w:t>,</w:t>
      </w:r>
      <w:r w:rsidRPr="006C5DE5">
        <w:rPr>
          <w:rFonts w:hint="eastAsia"/>
        </w:rPr>
        <w:t>确保核安全万无一失</w:t>
      </w:r>
      <w:r w:rsidRPr="006C5DE5">
        <w:rPr>
          <w:rFonts w:hint="eastAsia"/>
        </w:rPr>
        <w:t>,</w:t>
      </w:r>
      <w:r w:rsidRPr="006C5DE5">
        <w:rPr>
          <w:rFonts w:hint="eastAsia"/>
        </w:rPr>
        <w:t>为把我国建成核工业强国而继续奋斗。</w:t>
      </w:r>
    </w:p>
    <w:p w14:paraId="63D05322" w14:textId="77777777" w:rsidR="00426BD1" w:rsidRPr="006C5DE5" w:rsidRDefault="00426BD1" w:rsidP="00426BD1"/>
    <w:p w14:paraId="4A12360A" w14:textId="77777777" w:rsidR="00426BD1" w:rsidRPr="006C5DE5" w:rsidRDefault="00426BD1" w:rsidP="00426BD1">
      <w:pPr>
        <w:rPr>
          <w:rFonts w:hint="eastAsia"/>
        </w:rPr>
      </w:pPr>
      <w:r w:rsidRPr="006C5DE5">
        <w:rPr>
          <w:rFonts w:hint="eastAsia"/>
        </w:rPr>
        <w:t>有核电业内人士称</w:t>
      </w:r>
      <w:r w:rsidRPr="006C5DE5">
        <w:rPr>
          <w:rFonts w:hint="eastAsia"/>
        </w:rPr>
        <w:t>,</w:t>
      </w:r>
      <w:r w:rsidRPr="006C5DE5">
        <w:rPr>
          <w:rFonts w:hint="eastAsia"/>
        </w:rPr>
        <w:t>核电有“两个千分之一”的定量安全目标</w:t>
      </w:r>
      <w:r w:rsidRPr="006C5DE5">
        <w:rPr>
          <w:rFonts w:hint="eastAsia"/>
        </w:rPr>
        <w:t>:</w:t>
      </w:r>
      <w:r w:rsidRPr="006C5DE5">
        <w:rPr>
          <w:rFonts w:hint="eastAsia"/>
        </w:rPr>
        <w:t>第一</w:t>
      </w:r>
      <w:r w:rsidRPr="006C5DE5">
        <w:rPr>
          <w:rFonts w:hint="eastAsia"/>
        </w:rPr>
        <w:t>,</w:t>
      </w:r>
      <w:r w:rsidRPr="006C5DE5">
        <w:rPr>
          <w:rFonts w:hint="eastAsia"/>
        </w:rPr>
        <w:t>反应堆事故对核电厂附近的个人或居民群体可能产生的急性死亡风险</w:t>
      </w:r>
      <w:r w:rsidRPr="006C5DE5">
        <w:rPr>
          <w:rFonts w:hint="eastAsia"/>
        </w:rPr>
        <w:t>,</w:t>
      </w:r>
      <w:r w:rsidRPr="006C5DE5">
        <w:rPr>
          <w:rFonts w:hint="eastAsia"/>
        </w:rPr>
        <w:t>不应超过由于其他事故而普遍受到的急性死亡风险的</w:t>
      </w:r>
      <w:r w:rsidRPr="006C5DE5">
        <w:rPr>
          <w:rFonts w:hint="eastAsia"/>
        </w:rPr>
        <w:t>0.1%;</w:t>
      </w:r>
      <w:r w:rsidRPr="006C5DE5">
        <w:rPr>
          <w:rFonts w:hint="eastAsia"/>
        </w:rPr>
        <w:t>第二</w:t>
      </w:r>
      <w:r w:rsidRPr="006C5DE5">
        <w:rPr>
          <w:rFonts w:hint="eastAsia"/>
        </w:rPr>
        <w:t>,</w:t>
      </w:r>
      <w:r w:rsidRPr="006C5DE5">
        <w:rPr>
          <w:rFonts w:hint="eastAsia"/>
        </w:rPr>
        <w:t>反应堆事故对核电厂附近的个人或居民群体可能产生的晚期</w:t>
      </w:r>
      <w:r w:rsidRPr="006C5DE5">
        <w:rPr>
          <w:rFonts w:hint="eastAsia"/>
        </w:rPr>
        <w:t>(</w:t>
      </w:r>
      <w:r w:rsidRPr="006C5DE5">
        <w:rPr>
          <w:rFonts w:hint="eastAsia"/>
        </w:rPr>
        <w:t>癌症</w:t>
      </w:r>
      <w:r w:rsidRPr="006C5DE5">
        <w:rPr>
          <w:rFonts w:hint="eastAsia"/>
        </w:rPr>
        <w:t>)</w:t>
      </w:r>
      <w:r w:rsidRPr="006C5DE5">
        <w:rPr>
          <w:rFonts w:hint="eastAsia"/>
        </w:rPr>
        <w:t>死亡风险</w:t>
      </w:r>
      <w:r w:rsidRPr="006C5DE5">
        <w:rPr>
          <w:rFonts w:hint="eastAsia"/>
        </w:rPr>
        <w:t>,</w:t>
      </w:r>
      <w:r w:rsidRPr="006C5DE5">
        <w:rPr>
          <w:rFonts w:hint="eastAsia"/>
        </w:rPr>
        <w:t>不应超过由于其他原因产生的癌症风险的</w:t>
      </w:r>
      <w:r w:rsidRPr="006C5DE5">
        <w:rPr>
          <w:rFonts w:hint="eastAsia"/>
        </w:rPr>
        <w:t>0.1%</w:t>
      </w:r>
      <w:r w:rsidRPr="006C5DE5">
        <w:rPr>
          <w:rFonts w:hint="eastAsia"/>
        </w:rPr>
        <w:t>。研究表明</w:t>
      </w:r>
      <w:r w:rsidRPr="006C5DE5">
        <w:rPr>
          <w:rFonts w:hint="eastAsia"/>
        </w:rPr>
        <w:t>,</w:t>
      </w:r>
      <w:r w:rsidRPr="006C5DE5">
        <w:rPr>
          <w:rFonts w:hint="eastAsia"/>
        </w:rPr>
        <w:t>只要核电厂每堆年发生堆芯严重损伤的概率小于万分之一</w:t>
      </w:r>
      <w:r w:rsidRPr="006C5DE5">
        <w:rPr>
          <w:rFonts w:hint="eastAsia"/>
        </w:rPr>
        <w:t>,</w:t>
      </w:r>
      <w:r w:rsidRPr="006C5DE5">
        <w:rPr>
          <w:rFonts w:hint="eastAsia"/>
        </w:rPr>
        <w:t>每堆年发生大量早期放射性释放的概率低于十万分之一</w:t>
      </w:r>
      <w:r w:rsidRPr="006C5DE5">
        <w:rPr>
          <w:rFonts w:hint="eastAsia"/>
        </w:rPr>
        <w:t>,</w:t>
      </w:r>
      <w:r w:rsidRPr="006C5DE5">
        <w:rPr>
          <w:rFonts w:hint="eastAsia"/>
        </w:rPr>
        <w:t>就能实现两个千分之一的安全目标。</w:t>
      </w:r>
    </w:p>
    <w:p w14:paraId="37AFECAF" w14:textId="77777777" w:rsidR="00426BD1" w:rsidRPr="006C5DE5" w:rsidRDefault="00426BD1" w:rsidP="00426BD1"/>
    <w:p w14:paraId="7317C140" w14:textId="77777777" w:rsidR="00426BD1" w:rsidRPr="006C5DE5" w:rsidRDefault="00426BD1" w:rsidP="00426BD1">
      <w:pPr>
        <w:rPr>
          <w:rFonts w:hint="eastAsia"/>
        </w:rPr>
      </w:pPr>
      <w:r w:rsidRPr="006C5DE5">
        <w:rPr>
          <w:rFonts w:hint="eastAsia"/>
        </w:rPr>
        <w:t>监测结果显示</w:t>
      </w:r>
      <w:r w:rsidRPr="006C5DE5">
        <w:rPr>
          <w:rFonts w:hint="eastAsia"/>
        </w:rPr>
        <w:t>,</w:t>
      </w:r>
      <w:r w:rsidRPr="006C5DE5">
        <w:rPr>
          <w:rFonts w:hint="eastAsia"/>
        </w:rPr>
        <w:t>我国运行核电厂流出物排放均低于国家规定的控制值。核电厂辐射环境监测结果表明</w:t>
      </w:r>
      <w:r w:rsidRPr="006C5DE5">
        <w:rPr>
          <w:rFonts w:hint="eastAsia"/>
        </w:rPr>
        <w:t>,</w:t>
      </w:r>
      <w:r w:rsidRPr="006C5DE5">
        <w:rPr>
          <w:rFonts w:hint="eastAsia"/>
        </w:rPr>
        <w:t>秦山核电基地、大亚湾</w:t>
      </w:r>
      <w:r w:rsidRPr="006C5DE5">
        <w:rPr>
          <w:rFonts w:hint="eastAsia"/>
        </w:rPr>
        <w:t>/</w:t>
      </w:r>
      <w:r w:rsidRPr="006C5DE5">
        <w:rPr>
          <w:rFonts w:hint="eastAsia"/>
        </w:rPr>
        <w:t>岭澳核电厂、田湾核电厂、红沿河核电厂等核电厂外围各种环境介质中放射性核素活度浓度与历年相比</w:t>
      </w:r>
      <w:r w:rsidRPr="006C5DE5">
        <w:rPr>
          <w:rFonts w:hint="eastAsia"/>
        </w:rPr>
        <w:t>,</w:t>
      </w:r>
      <w:r w:rsidRPr="006C5DE5">
        <w:rPr>
          <w:rFonts w:hint="eastAsia"/>
        </w:rPr>
        <w:t>均未见明显变化</w:t>
      </w:r>
      <w:r w:rsidRPr="006C5DE5">
        <w:rPr>
          <w:rFonts w:hint="eastAsia"/>
        </w:rPr>
        <w:t>,</w:t>
      </w:r>
      <w:r w:rsidRPr="006C5DE5">
        <w:rPr>
          <w:rFonts w:hint="eastAsia"/>
        </w:rPr>
        <w:t>对公众造成的辐射剂量远低于国家规定的剂量限值。</w:t>
      </w:r>
    </w:p>
    <w:p w14:paraId="715D9F9F" w14:textId="77777777" w:rsidR="00426BD1" w:rsidRPr="006C5DE5" w:rsidRDefault="00426BD1" w:rsidP="00426BD1"/>
    <w:p w14:paraId="2FC17BD7" w14:textId="77777777" w:rsidR="00426BD1" w:rsidRPr="006C5DE5" w:rsidRDefault="00426BD1" w:rsidP="00426BD1">
      <w:pPr>
        <w:rPr>
          <w:rFonts w:hint="eastAsia"/>
        </w:rPr>
      </w:pPr>
      <w:r w:rsidRPr="006C5DE5">
        <w:rPr>
          <w:rFonts w:hint="eastAsia"/>
        </w:rPr>
        <w:t>业内人士分析</w:t>
      </w:r>
      <w:r w:rsidRPr="006C5DE5">
        <w:rPr>
          <w:rFonts w:hint="eastAsia"/>
        </w:rPr>
        <w:t>,</w:t>
      </w:r>
      <w:r w:rsidRPr="006C5DE5">
        <w:rPr>
          <w:rFonts w:hint="eastAsia"/>
        </w:rPr>
        <w:t>去年核电迟迟未能重启</w:t>
      </w:r>
      <w:r w:rsidRPr="006C5DE5">
        <w:rPr>
          <w:rFonts w:hint="eastAsia"/>
        </w:rPr>
        <w:t>,</w:t>
      </w:r>
      <w:r w:rsidRPr="006C5DE5">
        <w:rPr>
          <w:rFonts w:hint="eastAsia"/>
        </w:rPr>
        <w:t>主要还是基于安全方面的考虑。而第三代核电技术的成熟</w:t>
      </w:r>
      <w:r w:rsidRPr="006C5DE5">
        <w:rPr>
          <w:rFonts w:hint="eastAsia"/>
        </w:rPr>
        <w:t>,</w:t>
      </w:r>
      <w:r w:rsidRPr="006C5DE5">
        <w:rPr>
          <w:rFonts w:hint="eastAsia"/>
        </w:rPr>
        <w:t>让“核电重启”的前期准备做得更加扎实和充分。</w:t>
      </w:r>
    </w:p>
    <w:p w14:paraId="2CB8C24B" w14:textId="77777777" w:rsidR="00426BD1" w:rsidRPr="006C5DE5" w:rsidRDefault="00426BD1" w:rsidP="00426BD1"/>
    <w:p w14:paraId="47029342" w14:textId="77777777" w:rsidR="00426BD1" w:rsidRPr="006C5DE5" w:rsidRDefault="00426BD1" w:rsidP="00426BD1">
      <w:pPr>
        <w:rPr>
          <w:rFonts w:hint="eastAsia"/>
        </w:rPr>
      </w:pPr>
      <w:r w:rsidRPr="006C5DE5">
        <w:rPr>
          <w:rFonts w:hint="eastAsia"/>
        </w:rPr>
        <w:t>去年</w:t>
      </w:r>
      <w:r w:rsidRPr="006C5DE5">
        <w:rPr>
          <w:rFonts w:hint="eastAsia"/>
        </w:rPr>
        <w:t>12</w:t>
      </w:r>
      <w:r w:rsidRPr="006C5DE5">
        <w:rPr>
          <w:rFonts w:hint="eastAsia"/>
        </w:rPr>
        <w:t>月份</w:t>
      </w:r>
      <w:r w:rsidRPr="006C5DE5">
        <w:rPr>
          <w:rFonts w:hint="eastAsia"/>
        </w:rPr>
        <w:t>,</w:t>
      </w:r>
      <w:r w:rsidRPr="006C5DE5">
        <w:rPr>
          <w:rFonts w:hint="eastAsia"/>
        </w:rPr>
        <w:t>中国自主三代核电技术</w:t>
      </w:r>
      <w:r w:rsidRPr="006C5DE5">
        <w:rPr>
          <w:rFonts w:hint="eastAsia"/>
        </w:rPr>
        <w:t>ACP1000</w:t>
      </w:r>
      <w:r w:rsidRPr="006C5DE5">
        <w:rPr>
          <w:rFonts w:hint="eastAsia"/>
        </w:rPr>
        <w:t>通过了国际原子能机构反应堆通用设计审查</w:t>
      </w:r>
      <w:r w:rsidRPr="006C5DE5">
        <w:rPr>
          <w:rFonts w:hint="eastAsia"/>
        </w:rPr>
        <w:t>,</w:t>
      </w:r>
      <w:r w:rsidRPr="006C5DE5">
        <w:rPr>
          <w:rFonts w:hint="eastAsia"/>
        </w:rPr>
        <w:t>这标志着中国三代核电技术</w:t>
      </w:r>
      <w:r w:rsidRPr="006C5DE5">
        <w:rPr>
          <w:rFonts w:hint="eastAsia"/>
        </w:rPr>
        <w:t>ACP1000</w:t>
      </w:r>
      <w:r w:rsidRPr="006C5DE5">
        <w:rPr>
          <w:rFonts w:hint="eastAsia"/>
        </w:rPr>
        <w:t>获得国际认可</w:t>
      </w:r>
      <w:r w:rsidRPr="006C5DE5">
        <w:rPr>
          <w:rFonts w:hint="eastAsia"/>
        </w:rPr>
        <w:t>,</w:t>
      </w:r>
      <w:r w:rsidRPr="006C5DE5">
        <w:rPr>
          <w:rFonts w:hint="eastAsia"/>
        </w:rPr>
        <w:t>技术层面获得了进入国际市场的“敲门砖”</w:t>
      </w:r>
      <w:r w:rsidRPr="006C5DE5">
        <w:rPr>
          <w:rFonts w:hint="eastAsia"/>
        </w:rPr>
        <w:t>,</w:t>
      </w:r>
      <w:r w:rsidRPr="006C5DE5">
        <w:rPr>
          <w:rFonts w:hint="eastAsia"/>
        </w:rPr>
        <w:t>中国迈入“三代核电技术”国家的行列。中投顾问高级研究员任浩宁此前接受《证券日报》记者采访时称</w:t>
      </w:r>
      <w:r w:rsidRPr="006C5DE5">
        <w:rPr>
          <w:rFonts w:hint="eastAsia"/>
        </w:rPr>
        <w:t>,</w:t>
      </w:r>
      <w:r w:rsidRPr="006C5DE5">
        <w:rPr>
          <w:rFonts w:hint="eastAsia"/>
        </w:rPr>
        <w:t>第三代安全标准是对第一代、第二代标准的“全新突破”。</w:t>
      </w:r>
    </w:p>
    <w:p w14:paraId="48D826EA" w14:textId="77777777" w:rsidR="00426BD1" w:rsidRPr="006C5DE5" w:rsidRDefault="00426BD1" w:rsidP="00426BD1"/>
    <w:p w14:paraId="2759B3FA" w14:textId="77777777" w:rsidR="00426BD1" w:rsidRPr="006C5DE5" w:rsidRDefault="00426BD1" w:rsidP="00426BD1">
      <w:pPr>
        <w:rPr>
          <w:rFonts w:hint="eastAsia"/>
        </w:rPr>
      </w:pPr>
      <w:r w:rsidRPr="006C5DE5">
        <w:rPr>
          <w:rFonts w:hint="eastAsia"/>
        </w:rPr>
        <w:t>未来</w:t>
      </w:r>
      <w:r w:rsidRPr="006C5DE5">
        <w:rPr>
          <w:rFonts w:hint="eastAsia"/>
        </w:rPr>
        <w:t>5</w:t>
      </w:r>
      <w:r w:rsidRPr="006C5DE5">
        <w:rPr>
          <w:rFonts w:hint="eastAsia"/>
        </w:rPr>
        <w:t>年将迎来重大机遇期</w:t>
      </w:r>
    </w:p>
    <w:p w14:paraId="375A56E9" w14:textId="77777777" w:rsidR="00426BD1" w:rsidRPr="006C5DE5" w:rsidRDefault="00426BD1" w:rsidP="00426BD1"/>
    <w:p w14:paraId="1FC5015D" w14:textId="77777777" w:rsidR="00426BD1" w:rsidRPr="006C5DE5" w:rsidRDefault="00426BD1" w:rsidP="00426BD1">
      <w:pPr>
        <w:rPr>
          <w:rFonts w:hint="eastAsia"/>
        </w:rPr>
      </w:pPr>
      <w:r w:rsidRPr="006C5DE5">
        <w:rPr>
          <w:rFonts w:hint="eastAsia"/>
        </w:rPr>
        <w:t>作为“十二五”规划最后一年的</w:t>
      </w:r>
      <w:r w:rsidRPr="006C5DE5">
        <w:rPr>
          <w:rFonts w:hint="eastAsia"/>
        </w:rPr>
        <w:t>2015</w:t>
      </w:r>
      <w:r w:rsidRPr="006C5DE5">
        <w:rPr>
          <w:rFonts w:hint="eastAsia"/>
        </w:rPr>
        <w:t>年</w:t>
      </w:r>
      <w:r w:rsidRPr="006C5DE5">
        <w:rPr>
          <w:rFonts w:hint="eastAsia"/>
        </w:rPr>
        <w:t>,</w:t>
      </w:r>
      <w:r w:rsidRPr="006C5DE5">
        <w:rPr>
          <w:rFonts w:hint="eastAsia"/>
        </w:rPr>
        <w:t>核电审批面临的任务还很重。招商证券最新研报显示</w:t>
      </w:r>
      <w:r w:rsidRPr="006C5DE5">
        <w:rPr>
          <w:rFonts w:hint="eastAsia"/>
        </w:rPr>
        <w:t>,</w:t>
      </w:r>
      <w:r w:rsidRPr="006C5DE5">
        <w:rPr>
          <w:rFonts w:hint="eastAsia"/>
        </w:rPr>
        <w:t>按照核电项目</w:t>
      </w:r>
      <w:r w:rsidRPr="006C5DE5">
        <w:rPr>
          <w:rFonts w:hint="eastAsia"/>
        </w:rPr>
        <w:t>5-6</w:t>
      </w:r>
      <w:r w:rsidRPr="006C5DE5">
        <w:rPr>
          <w:rFonts w:hint="eastAsia"/>
        </w:rPr>
        <w:t>年的建设期来看</w:t>
      </w:r>
      <w:r w:rsidRPr="006C5DE5">
        <w:rPr>
          <w:rFonts w:hint="eastAsia"/>
        </w:rPr>
        <w:t>,</w:t>
      </w:r>
      <w:r w:rsidRPr="006C5DE5">
        <w:rPr>
          <w:rFonts w:hint="eastAsia"/>
        </w:rPr>
        <w:t>目前尚有</w:t>
      </w:r>
      <w:r w:rsidRPr="006C5DE5">
        <w:rPr>
          <w:rFonts w:hint="eastAsia"/>
        </w:rPr>
        <w:t>1000</w:t>
      </w:r>
      <w:r w:rsidRPr="006C5DE5">
        <w:rPr>
          <w:rFonts w:hint="eastAsia"/>
        </w:rPr>
        <w:t>万千瓦的缺口亟须在</w:t>
      </w:r>
      <w:r w:rsidRPr="006C5DE5">
        <w:rPr>
          <w:rFonts w:hint="eastAsia"/>
        </w:rPr>
        <w:t>2015</w:t>
      </w:r>
      <w:r w:rsidRPr="006C5DE5">
        <w:rPr>
          <w:rFonts w:hint="eastAsia"/>
        </w:rPr>
        <w:t>年动工。按照当前的规划</w:t>
      </w:r>
      <w:r w:rsidRPr="006C5DE5">
        <w:rPr>
          <w:rFonts w:hint="eastAsia"/>
        </w:rPr>
        <w:t>,</w:t>
      </w:r>
      <w:r w:rsidRPr="006C5DE5">
        <w:rPr>
          <w:rFonts w:hint="eastAsia"/>
        </w:rPr>
        <w:t>大部分规划的项目今年将启动</w:t>
      </w:r>
      <w:r w:rsidRPr="006C5DE5">
        <w:rPr>
          <w:rFonts w:hint="eastAsia"/>
        </w:rPr>
        <w:t>,</w:t>
      </w:r>
      <w:r w:rsidRPr="006C5DE5">
        <w:rPr>
          <w:rFonts w:hint="eastAsia"/>
        </w:rPr>
        <w:t>预计未来不久将会启动新一轮的核电项目招标。</w:t>
      </w:r>
    </w:p>
    <w:p w14:paraId="63D202A8" w14:textId="77777777" w:rsidR="00426BD1" w:rsidRPr="006C5DE5" w:rsidRDefault="00426BD1" w:rsidP="00426BD1"/>
    <w:p w14:paraId="0ABCD7E0" w14:textId="77777777" w:rsidR="00426BD1" w:rsidRPr="006C5DE5" w:rsidRDefault="00426BD1" w:rsidP="00426BD1">
      <w:pPr>
        <w:rPr>
          <w:rFonts w:hint="eastAsia"/>
        </w:rPr>
      </w:pPr>
      <w:r w:rsidRPr="006C5DE5">
        <w:rPr>
          <w:rFonts w:hint="eastAsia"/>
        </w:rPr>
        <w:t>另外</w:t>
      </w:r>
      <w:r w:rsidRPr="006C5DE5">
        <w:rPr>
          <w:rFonts w:hint="eastAsia"/>
        </w:rPr>
        <w:t>,</w:t>
      </w:r>
      <w:r w:rsidRPr="006C5DE5">
        <w:rPr>
          <w:rFonts w:hint="eastAsia"/>
        </w:rPr>
        <w:t>为了实现“到</w:t>
      </w:r>
      <w:r w:rsidRPr="006C5DE5">
        <w:rPr>
          <w:rFonts w:hint="eastAsia"/>
        </w:rPr>
        <w:t>2020</w:t>
      </w:r>
      <w:r w:rsidRPr="006C5DE5">
        <w:rPr>
          <w:rFonts w:hint="eastAsia"/>
        </w:rPr>
        <w:t>年</w:t>
      </w:r>
      <w:r w:rsidRPr="006C5DE5">
        <w:rPr>
          <w:rFonts w:hint="eastAsia"/>
        </w:rPr>
        <w:t>,</w:t>
      </w:r>
      <w:r w:rsidRPr="006C5DE5">
        <w:rPr>
          <w:rFonts w:hint="eastAsia"/>
        </w:rPr>
        <w:t>核电装机容量达到</w:t>
      </w:r>
      <w:r w:rsidRPr="006C5DE5">
        <w:rPr>
          <w:rFonts w:hint="eastAsia"/>
        </w:rPr>
        <w:t>5800</w:t>
      </w:r>
      <w:r w:rsidRPr="006C5DE5">
        <w:rPr>
          <w:rFonts w:hint="eastAsia"/>
        </w:rPr>
        <w:t>万千瓦</w:t>
      </w:r>
      <w:r w:rsidRPr="006C5DE5">
        <w:rPr>
          <w:rFonts w:hint="eastAsia"/>
        </w:rPr>
        <w:t>,</w:t>
      </w:r>
      <w:r w:rsidRPr="006C5DE5">
        <w:rPr>
          <w:rFonts w:hint="eastAsia"/>
        </w:rPr>
        <w:t>在建容量达到</w:t>
      </w:r>
      <w:r w:rsidRPr="006C5DE5">
        <w:rPr>
          <w:rFonts w:hint="eastAsia"/>
        </w:rPr>
        <w:t>3000</w:t>
      </w:r>
      <w:r w:rsidRPr="006C5DE5">
        <w:rPr>
          <w:rFonts w:hint="eastAsia"/>
        </w:rPr>
        <w:t>万千瓦以上”的发展目标</w:t>
      </w:r>
      <w:r w:rsidRPr="006C5DE5">
        <w:rPr>
          <w:rFonts w:hint="eastAsia"/>
        </w:rPr>
        <w:t>,</w:t>
      </w:r>
      <w:r w:rsidRPr="006C5DE5">
        <w:rPr>
          <w:rFonts w:hint="eastAsia"/>
        </w:rPr>
        <w:t>未来</w:t>
      </w:r>
      <w:r w:rsidRPr="006C5DE5">
        <w:rPr>
          <w:rFonts w:hint="eastAsia"/>
        </w:rPr>
        <w:t>5</w:t>
      </w:r>
      <w:r w:rsidRPr="006C5DE5">
        <w:rPr>
          <w:rFonts w:hint="eastAsia"/>
        </w:rPr>
        <w:t>年核电审批速度必将加快。安信证券研究中心新能源行业分析师华鹏伟向《证券日报》记者介绍</w:t>
      </w:r>
      <w:r w:rsidRPr="006C5DE5">
        <w:rPr>
          <w:rFonts w:hint="eastAsia"/>
        </w:rPr>
        <w:t>,</w:t>
      </w:r>
      <w:r w:rsidRPr="006C5DE5">
        <w:rPr>
          <w:rFonts w:hint="eastAsia"/>
        </w:rPr>
        <w:t>为了完成目标</w:t>
      </w:r>
      <w:r w:rsidRPr="006C5DE5">
        <w:rPr>
          <w:rFonts w:hint="eastAsia"/>
        </w:rPr>
        <w:t>,</w:t>
      </w:r>
      <w:r w:rsidRPr="006C5DE5">
        <w:rPr>
          <w:rFonts w:hint="eastAsia"/>
        </w:rPr>
        <w:t>今年至少要有</w:t>
      </w:r>
      <w:r w:rsidRPr="006C5DE5">
        <w:rPr>
          <w:rFonts w:hint="eastAsia"/>
        </w:rPr>
        <w:t>6-7</w:t>
      </w:r>
      <w:r w:rsidRPr="006C5DE5">
        <w:rPr>
          <w:rFonts w:hint="eastAsia"/>
        </w:rPr>
        <w:t>台机组获批</w:t>
      </w:r>
      <w:r w:rsidRPr="006C5DE5">
        <w:rPr>
          <w:rFonts w:hint="eastAsia"/>
        </w:rPr>
        <w:t>,</w:t>
      </w:r>
      <w:r w:rsidRPr="006C5DE5">
        <w:rPr>
          <w:rFonts w:hint="eastAsia"/>
        </w:rPr>
        <w:t>未来</w:t>
      </w:r>
      <w:r w:rsidRPr="006C5DE5">
        <w:rPr>
          <w:rFonts w:hint="eastAsia"/>
        </w:rPr>
        <w:t>5</w:t>
      </w:r>
      <w:r w:rsidRPr="006C5DE5">
        <w:rPr>
          <w:rFonts w:hint="eastAsia"/>
        </w:rPr>
        <w:t>年也将以这样的速度稳步推进。</w:t>
      </w:r>
    </w:p>
    <w:p w14:paraId="09B274FC" w14:textId="77777777" w:rsidR="00426BD1" w:rsidRPr="006C5DE5" w:rsidRDefault="00426BD1" w:rsidP="00426BD1"/>
    <w:p w14:paraId="1E3E9B66" w14:textId="77777777" w:rsidR="00426BD1" w:rsidRPr="006C5DE5" w:rsidRDefault="00426BD1" w:rsidP="00426BD1">
      <w:pPr>
        <w:rPr>
          <w:rFonts w:hint="eastAsia"/>
        </w:rPr>
      </w:pPr>
      <w:r w:rsidRPr="006C5DE5">
        <w:rPr>
          <w:rFonts w:hint="eastAsia"/>
        </w:rPr>
        <w:t>原能源部部长黄毅诚也曾向媒体表示</w:t>
      </w:r>
      <w:r w:rsidRPr="006C5DE5">
        <w:rPr>
          <w:rFonts w:hint="eastAsia"/>
        </w:rPr>
        <w:t>,</w:t>
      </w:r>
      <w:r w:rsidRPr="006C5DE5">
        <w:rPr>
          <w:rFonts w:hint="eastAsia"/>
        </w:rPr>
        <w:t>中国制定的核电发展计划是很难完成的</w:t>
      </w:r>
      <w:r w:rsidRPr="006C5DE5">
        <w:rPr>
          <w:rFonts w:hint="eastAsia"/>
        </w:rPr>
        <w:t>,</w:t>
      </w:r>
      <w:r w:rsidRPr="006C5DE5">
        <w:rPr>
          <w:rFonts w:hint="eastAsia"/>
        </w:rPr>
        <w:t>要想完成目标</w:t>
      </w:r>
      <w:r w:rsidRPr="006C5DE5">
        <w:rPr>
          <w:rFonts w:hint="eastAsia"/>
        </w:rPr>
        <w:t>,</w:t>
      </w:r>
      <w:r w:rsidRPr="006C5DE5">
        <w:rPr>
          <w:rFonts w:hint="eastAsia"/>
        </w:rPr>
        <w:t>就需要在</w:t>
      </w:r>
      <w:r w:rsidRPr="006C5DE5">
        <w:rPr>
          <w:rFonts w:hint="eastAsia"/>
        </w:rPr>
        <w:t>2015</w:t>
      </w:r>
      <w:r w:rsidRPr="006C5DE5">
        <w:rPr>
          <w:rFonts w:hint="eastAsia"/>
        </w:rPr>
        <w:t>年投入</w:t>
      </w:r>
      <w:r w:rsidRPr="006C5DE5">
        <w:rPr>
          <w:rFonts w:hint="eastAsia"/>
        </w:rPr>
        <w:t>9</w:t>
      </w:r>
      <w:r w:rsidRPr="006C5DE5">
        <w:rPr>
          <w:rFonts w:hint="eastAsia"/>
        </w:rPr>
        <w:t>台核电机组。</w:t>
      </w:r>
    </w:p>
    <w:p w14:paraId="62DC6634" w14:textId="77777777" w:rsidR="00426BD1" w:rsidRPr="006C5DE5" w:rsidRDefault="00426BD1" w:rsidP="00426BD1">
      <w:pPr>
        <w:rPr>
          <w:rFonts w:hint="eastAsia"/>
        </w:rPr>
      </w:pPr>
      <w:r w:rsidRPr="006C5DE5">
        <w:rPr>
          <w:rFonts w:hint="eastAsia"/>
        </w:rPr>
        <w:t>从去年上市的中广核来看</w:t>
      </w:r>
      <w:r w:rsidRPr="006C5DE5">
        <w:rPr>
          <w:rFonts w:hint="eastAsia"/>
        </w:rPr>
        <w:t>,2015</w:t>
      </w:r>
      <w:r w:rsidRPr="006C5DE5">
        <w:rPr>
          <w:rFonts w:hint="eastAsia"/>
        </w:rPr>
        <w:t>年预计有</w:t>
      </w:r>
      <w:r w:rsidRPr="006C5DE5">
        <w:rPr>
          <w:rFonts w:hint="eastAsia"/>
        </w:rPr>
        <w:t>5</w:t>
      </w:r>
      <w:r w:rsidRPr="006C5DE5">
        <w:rPr>
          <w:rFonts w:hint="eastAsia"/>
        </w:rPr>
        <w:t>台机组投产</w:t>
      </w:r>
      <w:r w:rsidRPr="006C5DE5">
        <w:rPr>
          <w:rFonts w:hint="eastAsia"/>
        </w:rPr>
        <w:t>,</w:t>
      </w:r>
      <w:r w:rsidRPr="006C5DE5">
        <w:rPr>
          <w:rFonts w:hint="eastAsia"/>
        </w:rPr>
        <w:t>该公司副总裁苏圣兵向有关媒体表示</w:t>
      </w:r>
      <w:r w:rsidRPr="006C5DE5">
        <w:rPr>
          <w:rFonts w:hint="eastAsia"/>
        </w:rPr>
        <w:t>,</w:t>
      </w:r>
      <w:r w:rsidRPr="006C5DE5">
        <w:rPr>
          <w:rFonts w:hint="eastAsia"/>
        </w:rPr>
        <w:t>到</w:t>
      </w:r>
      <w:r w:rsidRPr="006C5DE5">
        <w:rPr>
          <w:rFonts w:hint="eastAsia"/>
        </w:rPr>
        <w:t>2015</w:t>
      </w:r>
      <w:r w:rsidRPr="006C5DE5">
        <w:rPr>
          <w:rFonts w:hint="eastAsia"/>
        </w:rPr>
        <w:t>年底</w:t>
      </w:r>
      <w:r w:rsidRPr="006C5DE5">
        <w:rPr>
          <w:rFonts w:hint="eastAsia"/>
        </w:rPr>
        <w:t>,</w:t>
      </w:r>
      <w:r w:rsidRPr="006C5DE5">
        <w:rPr>
          <w:rFonts w:hint="eastAsia"/>
        </w:rPr>
        <w:t>中广核预计将有</w:t>
      </w:r>
      <w:r w:rsidRPr="006C5DE5">
        <w:rPr>
          <w:rFonts w:hint="eastAsia"/>
        </w:rPr>
        <w:t>16</w:t>
      </w:r>
      <w:r w:rsidRPr="006C5DE5">
        <w:rPr>
          <w:rFonts w:hint="eastAsia"/>
        </w:rPr>
        <w:t>台在运核电机组</w:t>
      </w:r>
      <w:r w:rsidRPr="006C5DE5">
        <w:rPr>
          <w:rFonts w:hint="eastAsia"/>
        </w:rPr>
        <w:t>,</w:t>
      </w:r>
      <w:r w:rsidRPr="006C5DE5">
        <w:rPr>
          <w:rFonts w:hint="eastAsia"/>
        </w:rPr>
        <w:t>分布在</w:t>
      </w:r>
      <w:r w:rsidRPr="006C5DE5">
        <w:rPr>
          <w:rFonts w:hint="eastAsia"/>
        </w:rPr>
        <w:t>5</w:t>
      </w:r>
      <w:r w:rsidRPr="006C5DE5">
        <w:rPr>
          <w:rFonts w:hint="eastAsia"/>
        </w:rPr>
        <w:t>个核电基地。其中</w:t>
      </w:r>
      <w:r w:rsidRPr="006C5DE5">
        <w:rPr>
          <w:rFonts w:hint="eastAsia"/>
        </w:rPr>
        <w:t>,</w:t>
      </w:r>
      <w:r w:rsidRPr="006C5DE5">
        <w:rPr>
          <w:rFonts w:hint="eastAsia"/>
        </w:rPr>
        <w:t>已上市的中广核电力</w:t>
      </w:r>
      <w:r w:rsidRPr="006C5DE5">
        <w:rPr>
          <w:rFonts w:hint="eastAsia"/>
        </w:rPr>
        <w:t>2015</w:t>
      </w:r>
      <w:r w:rsidRPr="006C5DE5">
        <w:rPr>
          <w:rFonts w:hint="eastAsia"/>
        </w:rPr>
        <w:t>年预计有</w:t>
      </w:r>
      <w:r w:rsidRPr="006C5DE5">
        <w:rPr>
          <w:rFonts w:hint="eastAsia"/>
        </w:rPr>
        <w:t>4</w:t>
      </w:r>
      <w:r w:rsidRPr="006C5DE5">
        <w:rPr>
          <w:rFonts w:hint="eastAsia"/>
        </w:rPr>
        <w:t>台新机组投产</w:t>
      </w:r>
      <w:r w:rsidRPr="006C5DE5">
        <w:rPr>
          <w:rFonts w:hint="eastAsia"/>
        </w:rPr>
        <w:t>,</w:t>
      </w:r>
      <w:r w:rsidRPr="006C5DE5">
        <w:rPr>
          <w:rFonts w:hint="eastAsia"/>
        </w:rPr>
        <w:t>包括红沿河</w:t>
      </w:r>
      <w:r w:rsidRPr="006C5DE5">
        <w:rPr>
          <w:rFonts w:hint="eastAsia"/>
        </w:rPr>
        <w:t>3</w:t>
      </w:r>
      <w:r w:rsidRPr="006C5DE5">
        <w:rPr>
          <w:rFonts w:hint="eastAsia"/>
        </w:rPr>
        <w:t>号、</w:t>
      </w:r>
      <w:r w:rsidRPr="006C5DE5">
        <w:rPr>
          <w:rFonts w:hint="eastAsia"/>
        </w:rPr>
        <w:t>4</w:t>
      </w:r>
      <w:r w:rsidRPr="006C5DE5">
        <w:rPr>
          <w:rFonts w:hint="eastAsia"/>
        </w:rPr>
        <w:t>号机组</w:t>
      </w:r>
      <w:r w:rsidRPr="006C5DE5">
        <w:rPr>
          <w:rFonts w:hint="eastAsia"/>
        </w:rPr>
        <w:t>,</w:t>
      </w:r>
      <w:r w:rsidRPr="006C5DE5">
        <w:rPr>
          <w:rFonts w:hint="eastAsia"/>
        </w:rPr>
        <w:t>宁德</w:t>
      </w:r>
      <w:r w:rsidRPr="006C5DE5">
        <w:rPr>
          <w:rFonts w:hint="eastAsia"/>
        </w:rPr>
        <w:t>3</w:t>
      </w:r>
      <w:r w:rsidRPr="006C5DE5">
        <w:rPr>
          <w:rFonts w:hint="eastAsia"/>
        </w:rPr>
        <w:t>号机组</w:t>
      </w:r>
      <w:r w:rsidRPr="006C5DE5">
        <w:rPr>
          <w:rFonts w:hint="eastAsia"/>
        </w:rPr>
        <w:t>,</w:t>
      </w:r>
      <w:r w:rsidRPr="006C5DE5">
        <w:rPr>
          <w:rFonts w:hint="eastAsia"/>
        </w:rPr>
        <w:t>阳江</w:t>
      </w:r>
      <w:r w:rsidRPr="006C5DE5">
        <w:rPr>
          <w:rFonts w:hint="eastAsia"/>
        </w:rPr>
        <w:t>2</w:t>
      </w:r>
      <w:r w:rsidRPr="006C5DE5">
        <w:rPr>
          <w:rFonts w:hint="eastAsia"/>
        </w:rPr>
        <w:t>号机组</w:t>
      </w:r>
      <w:r w:rsidRPr="006C5DE5">
        <w:rPr>
          <w:rFonts w:hint="eastAsia"/>
        </w:rPr>
        <w:t>,</w:t>
      </w:r>
      <w:r w:rsidRPr="006C5DE5">
        <w:rPr>
          <w:rFonts w:hint="eastAsia"/>
        </w:rPr>
        <w:t>还有未纳入上市公司范畴的中广核防城港</w:t>
      </w:r>
      <w:r w:rsidRPr="006C5DE5">
        <w:rPr>
          <w:rFonts w:hint="eastAsia"/>
        </w:rPr>
        <w:t>1</w:t>
      </w:r>
      <w:r w:rsidRPr="006C5DE5">
        <w:rPr>
          <w:rFonts w:hint="eastAsia"/>
        </w:rPr>
        <w:t>号机组。</w:t>
      </w:r>
    </w:p>
    <w:p w14:paraId="3C49C40A" w14:textId="77777777" w:rsidR="00426BD1" w:rsidRPr="006C5DE5" w:rsidRDefault="00426BD1" w:rsidP="00426BD1">
      <w:pPr>
        <w:rPr>
          <w:rFonts w:hint="eastAsia"/>
        </w:rPr>
      </w:pPr>
      <w:r w:rsidRPr="006C5DE5">
        <w:rPr>
          <w:rFonts w:hint="eastAsia"/>
        </w:rPr>
        <w:t>据了解</w:t>
      </w:r>
      <w:r w:rsidRPr="006C5DE5">
        <w:rPr>
          <w:rFonts w:hint="eastAsia"/>
        </w:rPr>
        <w:t>,</w:t>
      </w:r>
      <w:r w:rsidRPr="006C5DE5">
        <w:rPr>
          <w:rFonts w:hint="eastAsia"/>
        </w:rPr>
        <w:t>从大亚湾两台核电机组在运发展至今</w:t>
      </w:r>
      <w:r w:rsidRPr="006C5DE5">
        <w:rPr>
          <w:rFonts w:hint="eastAsia"/>
        </w:rPr>
        <w:t>,</w:t>
      </w:r>
      <w:r w:rsidRPr="006C5DE5">
        <w:rPr>
          <w:rFonts w:hint="eastAsia"/>
        </w:rPr>
        <w:t>中广核已成为中国最大的核电运营商和全球在建规模最大的核电建造商。据中广核</w:t>
      </w:r>
      <w:r w:rsidRPr="006C5DE5">
        <w:rPr>
          <w:rFonts w:hint="eastAsia"/>
        </w:rPr>
        <w:t>1</w:t>
      </w:r>
      <w:r w:rsidRPr="006C5DE5">
        <w:rPr>
          <w:rFonts w:hint="eastAsia"/>
        </w:rPr>
        <w:t>月</w:t>
      </w:r>
      <w:r w:rsidRPr="006C5DE5">
        <w:rPr>
          <w:rFonts w:hint="eastAsia"/>
        </w:rPr>
        <w:t>20</w:t>
      </w:r>
      <w:r w:rsidRPr="006C5DE5">
        <w:rPr>
          <w:rFonts w:hint="eastAsia"/>
        </w:rPr>
        <w:t>日通报</w:t>
      </w:r>
      <w:r w:rsidRPr="006C5DE5">
        <w:rPr>
          <w:rFonts w:hint="eastAsia"/>
        </w:rPr>
        <w:t>,</w:t>
      </w:r>
      <w:r w:rsidRPr="006C5DE5">
        <w:rPr>
          <w:rFonts w:hint="eastAsia"/>
        </w:rPr>
        <w:t>截至</w:t>
      </w:r>
      <w:r w:rsidRPr="006C5DE5">
        <w:rPr>
          <w:rFonts w:hint="eastAsia"/>
        </w:rPr>
        <w:t>2014</w:t>
      </w:r>
      <w:r w:rsidRPr="006C5DE5">
        <w:rPr>
          <w:rFonts w:hint="eastAsia"/>
        </w:rPr>
        <w:t>年底</w:t>
      </w:r>
      <w:r w:rsidRPr="006C5DE5">
        <w:rPr>
          <w:rFonts w:hint="eastAsia"/>
        </w:rPr>
        <w:t>,</w:t>
      </w:r>
      <w:r w:rsidRPr="006C5DE5">
        <w:rPr>
          <w:rFonts w:hint="eastAsia"/>
        </w:rPr>
        <w:t>该企业在运核电基地扩大到</w:t>
      </w:r>
      <w:r w:rsidRPr="006C5DE5">
        <w:rPr>
          <w:rFonts w:hint="eastAsia"/>
        </w:rPr>
        <w:t>4</w:t>
      </w:r>
      <w:r w:rsidRPr="006C5DE5">
        <w:rPr>
          <w:rFonts w:hint="eastAsia"/>
        </w:rPr>
        <w:t>个共计</w:t>
      </w:r>
      <w:r w:rsidRPr="006C5DE5">
        <w:rPr>
          <w:rFonts w:hint="eastAsia"/>
        </w:rPr>
        <w:t>11</w:t>
      </w:r>
      <w:r w:rsidRPr="006C5DE5">
        <w:rPr>
          <w:rFonts w:hint="eastAsia"/>
        </w:rPr>
        <w:t>台机组</w:t>
      </w:r>
      <w:r w:rsidRPr="006C5DE5">
        <w:rPr>
          <w:rFonts w:hint="eastAsia"/>
        </w:rPr>
        <w:t>,</w:t>
      </w:r>
      <w:r w:rsidRPr="006C5DE5">
        <w:rPr>
          <w:rFonts w:hint="eastAsia"/>
        </w:rPr>
        <w:t>在运装机容量达</w:t>
      </w:r>
      <w:r w:rsidRPr="006C5DE5">
        <w:rPr>
          <w:rFonts w:hint="eastAsia"/>
        </w:rPr>
        <w:t>1162</w:t>
      </w:r>
      <w:r w:rsidRPr="006C5DE5">
        <w:rPr>
          <w:rFonts w:hint="eastAsia"/>
        </w:rPr>
        <w:t>万千瓦</w:t>
      </w:r>
      <w:r w:rsidRPr="006C5DE5">
        <w:rPr>
          <w:rFonts w:hint="eastAsia"/>
        </w:rPr>
        <w:t>,</w:t>
      </w:r>
      <w:r w:rsidRPr="006C5DE5">
        <w:rPr>
          <w:rFonts w:hint="eastAsia"/>
        </w:rPr>
        <w:t>保持国内首位</w:t>
      </w:r>
      <w:r w:rsidRPr="006C5DE5">
        <w:rPr>
          <w:rFonts w:hint="eastAsia"/>
        </w:rPr>
        <w:t>;</w:t>
      </w:r>
      <w:r w:rsidRPr="006C5DE5">
        <w:rPr>
          <w:rFonts w:hint="eastAsia"/>
        </w:rPr>
        <w:t>同时</w:t>
      </w:r>
      <w:r w:rsidRPr="006C5DE5">
        <w:rPr>
          <w:rFonts w:hint="eastAsia"/>
        </w:rPr>
        <w:t>,</w:t>
      </w:r>
      <w:r w:rsidRPr="006C5DE5">
        <w:rPr>
          <w:rFonts w:hint="eastAsia"/>
        </w:rPr>
        <w:t>在建机组达到</w:t>
      </w:r>
      <w:r w:rsidRPr="006C5DE5">
        <w:rPr>
          <w:rFonts w:hint="eastAsia"/>
        </w:rPr>
        <w:t>13</w:t>
      </w:r>
      <w:r w:rsidRPr="006C5DE5">
        <w:rPr>
          <w:rFonts w:hint="eastAsia"/>
        </w:rPr>
        <w:t>台</w:t>
      </w:r>
      <w:r w:rsidRPr="006C5DE5">
        <w:rPr>
          <w:rFonts w:hint="eastAsia"/>
        </w:rPr>
        <w:t>,</w:t>
      </w:r>
      <w:r w:rsidRPr="006C5DE5">
        <w:rPr>
          <w:rFonts w:hint="eastAsia"/>
        </w:rPr>
        <w:t>装机容量</w:t>
      </w:r>
      <w:r w:rsidRPr="006C5DE5">
        <w:rPr>
          <w:rFonts w:hint="eastAsia"/>
        </w:rPr>
        <w:t>1550</w:t>
      </w:r>
      <w:r w:rsidRPr="006C5DE5">
        <w:rPr>
          <w:rFonts w:hint="eastAsia"/>
        </w:rPr>
        <w:t>万千瓦</w:t>
      </w:r>
      <w:r w:rsidRPr="006C5DE5">
        <w:rPr>
          <w:rFonts w:hint="eastAsia"/>
        </w:rPr>
        <w:t>,</w:t>
      </w:r>
      <w:r w:rsidRPr="006C5DE5">
        <w:rPr>
          <w:rFonts w:hint="eastAsia"/>
        </w:rPr>
        <w:t>继续保持全球第一。</w:t>
      </w:r>
    </w:p>
    <w:p w14:paraId="74F283BA" w14:textId="77777777" w:rsidR="00426BD1" w:rsidRPr="006C5DE5" w:rsidRDefault="00426BD1" w:rsidP="00426BD1">
      <w:r w:rsidRPr="006C5DE5">
        <w:t xml:space="preserve"> </w:t>
      </w:r>
    </w:p>
    <w:p w14:paraId="16B47D7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253D3018" w14:textId="77777777" w:rsidR="00426BD1" w:rsidRPr="006C5DE5" w:rsidRDefault="00426BD1" w:rsidP="00426BD1">
      <w:pPr>
        <w:rPr>
          <w:rFonts w:hint="eastAsia"/>
        </w:rPr>
      </w:pPr>
      <w:r w:rsidRPr="006C5DE5">
        <w:rPr>
          <w:rFonts w:hint="eastAsia"/>
        </w:rPr>
        <w:t>俄称中国仍升级</w:t>
      </w:r>
      <w:r w:rsidRPr="006C5DE5">
        <w:rPr>
          <w:rFonts w:hint="eastAsia"/>
        </w:rPr>
        <w:t>30</w:t>
      </w:r>
      <w:r w:rsidRPr="006C5DE5">
        <w:rPr>
          <w:rFonts w:hint="eastAsia"/>
        </w:rPr>
        <w:t>年前战车</w:t>
      </w:r>
      <w:r w:rsidRPr="006C5DE5">
        <w:rPr>
          <w:rFonts w:hint="eastAsia"/>
        </w:rPr>
        <w:t xml:space="preserve"> </w:t>
      </w:r>
      <w:r w:rsidRPr="006C5DE5">
        <w:rPr>
          <w:rFonts w:hint="eastAsia"/>
        </w:rPr>
        <w:t>斯里兰卡曾是最大用户</w:t>
      </w:r>
    </w:p>
    <w:p w14:paraId="376ACC9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12:28  </w:t>
      </w:r>
      <w:r w:rsidRPr="006C5DE5">
        <w:rPr>
          <w:rFonts w:hint="eastAsia"/>
        </w:rPr>
        <w:t>新浪军事</w:t>
      </w:r>
    </w:p>
    <w:p w14:paraId="17381F84" w14:textId="77777777" w:rsidR="00426BD1" w:rsidRPr="006C5DE5" w:rsidRDefault="00426BD1" w:rsidP="00426BD1">
      <w:pPr>
        <w:rPr>
          <w:rFonts w:hint="eastAsia"/>
        </w:rPr>
      </w:pPr>
      <w:r w:rsidRPr="006C5DE5">
        <w:rPr>
          <w:rFonts w:hint="eastAsia"/>
        </w:rPr>
        <w:t xml:space="preserve">　　据俄罗斯军事观察网报道，</w:t>
      </w:r>
      <w:r w:rsidRPr="006C5DE5">
        <w:rPr>
          <w:rFonts w:hint="eastAsia"/>
        </w:rPr>
        <w:t>1986</w:t>
      </w:r>
      <w:r w:rsidRPr="006C5DE5">
        <w:rPr>
          <w:rFonts w:hint="eastAsia"/>
        </w:rPr>
        <w:t>年中国首次公开展示国产新型装甲输送车</w:t>
      </w:r>
      <w:r w:rsidRPr="006C5DE5">
        <w:rPr>
          <w:rFonts w:hint="eastAsia"/>
        </w:rPr>
        <w:t>WZ551(</w:t>
      </w:r>
      <w:r w:rsidRPr="006C5DE5">
        <w:rPr>
          <w:rFonts w:hint="eastAsia"/>
        </w:rPr>
        <w:t>也被称为</w:t>
      </w:r>
      <w:r w:rsidRPr="006C5DE5">
        <w:rPr>
          <w:rFonts w:hint="eastAsia"/>
        </w:rPr>
        <w:t>90</w:t>
      </w:r>
      <w:r w:rsidRPr="006C5DE5">
        <w:rPr>
          <w:rFonts w:hint="eastAsia"/>
        </w:rPr>
        <w:t>式或</w:t>
      </w:r>
      <w:r w:rsidRPr="006C5DE5">
        <w:rPr>
          <w:rFonts w:hint="eastAsia"/>
        </w:rPr>
        <w:t>ZSL-90)</w:t>
      </w:r>
      <w:r w:rsidRPr="006C5DE5">
        <w:rPr>
          <w:rFonts w:hint="eastAsia"/>
        </w:rPr>
        <w:t>，其典型外观成为它被质疑为法国</w:t>
      </w:r>
      <w:r w:rsidRPr="006C5DE5">
        <w:rPr>
          <w:rFonts w:hint="eastAsia"/>
        </w:rPr>
        <w:t>VAB</w:t>
      </w:r>
      <w:r w:rsidRPr="006C5DE5">
        <w:rPr>
          <w:rFonts w:hint="eastAsia"/>
        </w:rPr>
        <w:t>战车仿制品的原因。但是法国并未确认转让技术资料或成品装备的事实，中国则强调指出，这款新型装甲输送车是以某款国产底盘为基础完全自主研发的产品。当然，中方也曾得到一些外部帮助，主要涉及到卡车底盘和新型装甲车的动力装置，其根源来自西德。</w:t>
      </w:r>
    </w:p>
    <w:p w14:paraId="5F1DD02F" w14:textId="77777777" w:rsidR="00426BD1" w:rsidRPr="006C5DE5" w:rsidRDefault="00426BD1" w:rsidP="00426BD1"/>
    <w:p w14:paraId="15C894FC" w14:textId="77777777" w:rsidR="00426BD1" w:rsidRPr="006C5DE5" w:rsidRDefault="00426BD1" w:rsidP="00426BD1">
      <w:pPr>
        <w:rPr>
          <w:rFonts w:hint="eastAsia"/>
        </w:rPr>
      </w:pPr>
      <w:r w:rsidRPr="006C5DE5">
        <w:rPr>
          <w:rFonts w:hint="eastAsia"/>
        </w:rPr>
        <w:t xml:space="preserve">　　虽然</w:t>
      </w:r>
      <w:r w:rsidRPr="006C5DE5">
        <w:rPr>
          <w:rFonts w:hint="eastAsia"/>
        </w:rPr>
        <w:t>WZ551</w:t>
      </w:r>
      <w:r w:rsidRPr="006C5DE5">
        <w:rPr>
          <w:rFonts w:hint="eastAsia"/>
        </w:rPr>
        <w:t>装甲输送车确实可以说是中国自主研发的国产产品，但是仍有理由认为，中国北方工业公司专家在研制这款战车时借鉴了国外装甲车辆的一些发展趋势，而这正好可以解释它和当时国外一些战车在外形和布局上较为相似的原因。</w:t>
      </w:r>
    </w:p>
    <w:p w14:paraId="4B084F54" w14:textId="77777777" w:rsidR="00426BD1" w:rsidRPr="006C5DE5" w:rsidRDefault="00426BD1" w:rsidP="00426BD1"/>
    <w:p w14:paraId="18D823CF" w14:textId="77777777" w:rsidR="00426BD1" w:rsidRPr="006C5DE5" w:rsidRDefault="00426BD1" w:rsidP="00426BD1">
      <w:pPr>
        <w:rPr>
          <w:rFonts w:hint="eastAsia"/>
        </w:rPr>
      </w:pPr>
      <w:r w:rsidRPr="006C5DE5">
        <w:rPr>
          <w:rFonts w:hint="eastAsia"/>
        </w:rPr>
        <w:t xml:space="preserve">　　</w:t>
      </w:r>
      <w:r w:rsidRPr="006C5DE5">
        <w:rPr>
          <w:rFonts w:hint="eastAsia"/>
        </w:rPr>
        <w:t>WZ551</w:t>
      </w:r>
      <w:r w:rsidRPr="006C5DE5">
        <w:rPr>
          <w:rFonts w:hint="eastAsia"/>
        </w:rPr>
        <w:t>研制工程在上世纪</w:t>
      </w:r>
      <w:r w:rsidRPr="006C5DE5">
        <w:rPr>
          <w:rFonts w:hint="eastAsia"/>
        </w:rPr>
        <w:t>80</w:t>
      </w:r>
      <w:r w:rsidRPr="006C5DE5">
        <w:rPr>
          <w:rFonts w:hint="eastAsia"/>
        </w:rPr>
        <w:t>年代初启动，项目目标是制造新型现代化轮式装甲车辆以运送兵员。此外，还曾考虑使用这种装甲车作为其他类型车辆的基础。</w:t>
      </w:r>
      <w:r w:rsidRPr="006C5DE5">
        <w:rPr>
          <w:rFonts w:hint="eastAsia"/>
        </w:rPr>
        <w:t>80</w:t>
      </w:r>
      <w:r w:rsidRPr="006C5DE5">
        <w:rPr>
          <w:rFonts w:hint="eastAsia"/>
        </w:rPr>
        <w:t>年代上半期生产出了几辆新车样品，实践测试各种创意。到</w:t>
      </w:r>
      <w:r w:rsidRPr="006C5DE5">
        <w:rPr>
          <w:rFonts w:hint="eastAsia"/>
        </w:rPr>
        <w:t>80</w:t>
      </w:r>
      <w:r w:rsidRPr="006C5DE5">
        <w:rPr>
          <w:rFonts w:hint="eastAsia"/>
        </w:rPr>
        <w:t>年代中期，这款新型装甲输送车开始批量生产。</w:t>
      </w:r>
    </w:p>
    <w:p w14:paraId="36E26AF5" w14:textId="77777777" w:rsidR="00426BD1" w:rsidRPr="006C5DE5" w:rsidRDefault="00426BD1" w:rsidP="00426BD1"/>
    <w:p w14:paraId="272DF9AB" w14:textId="77777777" w:rsidR="00426BD1" w:rsidRPr="006C5DE5" w:rsidRDefault="00426BD1" w:rsidP="00426BD1">
      <w:pPr>
        <w:rPr>
          <w:rFonts w:hint="eastAsia"/>
        </w:rPr>
      </w:pPr>
      <w:r w:rsidRPr="006C5DE5">
        <w:rPr>
          <w:rFonts w:hint="eastAsia"/>
        </w:rPr>
        <w:t xml:space="preserve">　　</w:t>
      </w:r>
      <w:r w:rsidRPr="006C5DE5">
        <w:rPr>
          <w:rFonts w:hint="eastAsia"/>
        </w:rPr>
        <w:t>WZ551</w:t>
      </w:r>
      <w:r w:rsidRPr="006C5DE5">
        <w:rPr>
          <w:rFonts w:hint="eastAsia"/>
        </w:rPr>
        <w:t>的主要任务是运送士兵，并在战场上对其提供支持，这对战车外形产生了影响。另外，从中国装甲输送车的外形上可以看到已经在国外同类车辆上得到应用的一些创意，比如车体正面部分酷似法国</w:t>
      </w:r>
      <w:r w:rsidRPr="006C5DE5">
        <w:rPr>
          <w:rFonts w:hint="eastAsia"/>
        </w:rPr>
        <w:t>VAB</w:t>
      </w:r>
      <w:r w:rsidRPr="006C5DE5">
        <w:rPr>
          <w:rFonts w:hint="eastAsia"/>
        </w:rPr>
        <w:t>装甲车和苏联装甲输送车。</w:t>
      </w:r>
    </w:p>
    <w:p w14:paraId="29CFE599" w14:textId="77777777" w:rsidR="00426BD1" w:rsidRPr="006C5DE5" w:rsidRDefault="00426BD1" w:rsidP="00426BD1"/>
    <w:p w14:paraId="27A7D535" w14:textId="77777777" w:rsidR="00426BD1" w:rsidRPr="006C5DE5" w:rsidRDefault="00426BD1" w:rsidP="00426BD1">
      <w:pPr>
        <w:rPr>
          <w:rFonts w:hint="eastAsia"/>
        </w:rPr>
      </w:pPr>
      <w:r w:rsidRPr="006C5DE5">
        <w:rPr>
          <w:rFonts w:hint="eastAsia"/>
        </w:rPr>
        <w:t xml:space="preserve">　　</w:t>
      </w:r>
      <w:r w:rsidRPr="006C5DE5">
        <w:rPr>
          <w:rFonts w:hint="eastAsia"/>
        </w:rPr>
        <w:t>WZ551</w:t>
      </w:r>
      <w:r w:rsidRPr="006C5DE5">
        <w:rPr>
          <w:rFonts w:hint="eastAsia"/>
        </w:rPr>
        <w:t>轮式战车的装甲车体布局较为有趣。车体前部是指挥舱，内设驾驶员和车长工作台。车体正上方有两个挡风玻璃，必要时可以用装甲舱盖遮挡。在作战环境下，可以使用玻璃上方的观察仪进行观察，而且可以更换成夜视观察仪。车顶上有两个舱口盖，方便驾驶员和车长进出。指挥舱后面是发动机和传动装置舱。动力装置组件向左侧偏移，右侧给连接指挥舱和尾部运载舱的狭窄通道留下空间。尾部是运输登陆舱，可容纳</w:t>
      </w:r>
      <w:r w:rsidRPr="006C5DE5">
        <w:rPr>
          <w:rFonts w:hint="eastAsia"/>
        </w:rPr>
        <w:t>10</w:t>
      </w:r>
      <w:r w:rsidRPr="006C5DE5">
        <w:rPr>
          <w:rFonts w:hint="eastAsia"/>
        </w:rPr>
        <w:t>名队员，尾装甲板上开有舱门。</w:t>
      </w:r>
    </w:p>
    <w:p w14:paraId="6CAB15B0" w14:textId="77777777" w:rsidR="00426BD1" w:rsidRPr="006C5DE5" w:rsidRDefault="00426BD1" w:rsidP="00426BD1"/>
    <w:p w14:paraId="7A6BED0E" w14:textId="77777777" w:rsidR="00426BD1" w:rsidRPr="006C5DE5" w:rsidRDefault="00426BD1" w:rsidP="00426BD1">
      <w:pPr>
        <w:rPr>
          <w:rFonts w:hint="eastAsia"/>
        </w:rPr>
      </w:pPr>
      <w:r w:rsidRPr="006C5DE5">
        <w:rPr>
          <w:rFonts w:hint="eastAsia"/>
        </w:rPr>
        <w:t xml:space="preserve">　　</w:t>
      </w:r>
      <w:r w:rsidRPr="006C5DE5">
        <w:rPr>
          <w:rFonts w:hint="eastAsia"/>
        </w:rPr>
        <w:t>WZ551</w:t>
      </w:r>
      <w:r w:rsidRPr="006C5DE5">
        <w:rPr>
          <w:rFonts w:hint="eastAsia"/>
        </w:rPr>
        <w:t>装甲输送车的车体由厚度相对较薄的装甲板焊接而成。众所周知，车辆装甲采用合理的倾斜角，能够保证防护轻武器子弹和轻破片的杀伤。现在有关</w:t>
      </w:r>
      <w:r w:rsidRPr="006C5DE5">
        <w:rPr>
          <w:rFonts w:hint="eastAsia"/>
        </w:rPr>
        <w:t>WZ551</w:t>
      </w:r>
      <w:r w:rsidRPr="006C5DE5">
        <w:rPr>
          <w:rFonts w:hint="eastAsia"/>
        </w:rPr>
        <w:t>防护水平的准确情报暂时不详。</w:t>
      </w:r>
    </w:p>
    <w:p w14:paraId="1972367D" w14:textId="77777777" w:rsidR="00426BD1" w:rsidRPr="006C5DE5" w:rsidRDefault="00426BD1" w:rsidP="00426BD1"/>
    <w:p w14:paraId="4DA10B63" w14:textId="77777777" w:rsidR="00426BD1" w:rsidRPr="006C5DE5" w:rsidRDefault="00426BD1" w:rsidP="00426BD1">
      <w:pPr>
        <w:rPr>
          <w:rFonts w:hint="eastAsia"/>
        </w:rPr>
      </w:pPr>
      <w:r w:rsidRPr="006C5DE5">
        <w:rPr>
          <w:rFonts w:hint="eastAsia"/>
        </w:rPr>
        <w:t xml:space="preserve">　　早期系列的</w:t>
      </w:r>
      <w:r w:rsidRPr="006C5DE5">
        <w:rPr>
          <w:rFonts w:hint="eastAsia"/>
        </w:rPr>
        <w:t>WZ551</w:t>
      </w:r>
      <w:r w:rsidRPr="006C5DE5">
        <w:rPr>
          <w:rFonts w:hint="eastAsia"/>
        </w:rPr>
        <w:t>装甲输送车配备中国根据许可证技术生产的德国道依茨公司</w:t>
      </w:r>
      <w:r w:rsidRPr="006C5DE5">
        <w:rPr>
          <w:rFonts w:hint="eastAsia"/>
        </w:rPr>
        <w:t>BF8L413F</w:t>
      </w:r>
      <w:r w:rsidRPr="006C5DE5">
        <w:rPr>
          <w:rFonts w:hint="eastAsia"/>
        </w:rPr>
        <w:t>柴油发动机。早期动力装置在构成方面还包括手动变速箱，有</w:t>
      </w:r>
      <w:r w:rsidRPr="006C5DE5">
        <w:rPr>
          <w:rFonts w:hint="eastAsia"/>
        </w:rPr>
        <w:t xml:space="preserve">9 </w:t>
      </w:r>
      <w:r w:rsidRPr="006C5DE5">
        <w:rPr>
          <w:rFonts w:hint="eastAsia"/>
        </w:rPr>
        <w:t>档前进速度和</w:t>
      </w:r>
      <w:r w:rsidRPr="006C5DE5">
        <w:rPr>
          <w:rFonts w:hint="eastAsia"/>
        </w:rPr>
        <w:t>1</w:t>
      </w:r>
      <w:r w:rsidRPr="006C5DE5">
        <w:rPr>
          <w:rFonts w:hint="eastAsia"/>
        </w:rPr>
        <w:t>个倒车档。随后的动力装置构成随着中国工业能力的提高而变化，使用了较新的发动机和自动变速箱。六轮行走部分</w:t>
      </w:r>
      <w:r w:rsidRPr="006C5DE5">
        <w:rPr>
          <w:rFonts w:hint="eastAsia"/>
        </w:rPr>
        <w:t>(</w:t>
      </w:r>
      <w:r w:rsidRPr="006C5DE5">
        <w:rPr>
          <w:rFonts w:hint="eastAsia"/>
        </w:rPr>
        <w:t>底盘</w:t>
      </w:r>
      <w:r w:rsidRPr="006C5DE5">
        <w:rPr>
          <w:rFonts w:hint="eastAsia"/>
        </w:rPr>
        <w:t>)</w:t>
      </w:r>
      <w:r w:rsidRPr="006C5DE5">
        <w:rPr>
          <w:rFonts w:hint="eastAsia"/>
        </w:rPr>
        <w:t>采用独立液压减震弹簧悬挂。前轴车轮可控。为了方便驾驶，使用舵面液压助力器。为了能够渡水，车尾装有两套螺旋桨式喷水推进器。</w:t>
      </w:r>
    </w:p>
    <w:p w14:paraId="363EB4B9" w14:textId="77777777" w:rsidR="00426BD1" w:rsidRPr="006C5DE5" w:rsidRDefault="00426BD1" w:rsidP="00426BD1"/>
    <w:p w14:paraId="1EA7FC4B" w14:textId="77777777" w:rsidR="00426BD1" w:rsidRPr="006C5DE5" w:rsidRDefault="00426BD1" w:rsidP="00426BD1">
      <w:pPr>
        <w:rPr>
          <w:rFonts w:hint="eastAsia"/>
        </w:rPr>
      </w:pPr>
      <w:r w:rsidRPr="006C5DE5">
        <w:rPr>
          <w:rFonts w:hint="eastAsia"/>
        </w:rPr>
        <w:t xml:space="preserve">　　</w:t>
      </w:r>
      <w:r w:rsidRPr="006C5DE5">
        <w:rPr>
          <w:rFonts w:hint="eastAsia"/>
        </w:rPr>
        <w:t>WZ551</w:t>
      </w:r>
      <w:r w:rsidRPr="006C5DE5">
        <w:rPr>
          <w:rFonts w:hint="eastAsia"/>
        </w:rPr>
        <w:t>家族首款装甲输送车的武器配置曾经多次变动。最初的样车没有配备任何武器，后来安装一个能让人联想到苏联装甲输送车战斗模块的小型炮塔。最后，量产型战车使用中国装甲车辆标配的回转炮塔，安装</w:t>
      </w:r>
      <w:r w:rsidRPr="006C5DE5">
        <w:rPr>
          <w:rFonts w:hint="eastAsia"/>
        </w:rPr>
        <w:t>12.7</w:t>
      </w:r>
      <w:r w:rsidRPr="006C5DE5">
        <w:rPr>
          <w:rFonts w:hint="eastAsia"/>
        </w:rPr>
        <w:t>和</w:t>
      </w:r>
      <w:r w:rsidRPr="006C5DE5">
        <w:rPr>
          <w:rFonts w:hint="eastAsia"/>
        </w:rPr>
        <w:t>7.62</w:t>
      </w:r>
      <w:r w:rsidRPr="006C5DE5">
        <w:rPr>
          <w:rFonts w:hint="eastAsia"/>
        </w:rPr>
        <w:t>毫米口径的同轴机枪。此外，回转炮塔还能携带两套烟榴弹发射器。在炮塔旁边，车顶舱口处，还安装一个较高的防弹挡板，以保护射手，防范子弹和弹片杀伤。出口版装甲输送车名为</w:t>
      </w:r>
      <w:r w:rsidRPr="006C5DE5">
        <w:rPr>
          <w:rFonts w:hint="eastAsia"/>
        </w:rPr>
        <w:t>WZ551F</w:t>
      </w:r>
      <w:r w:rsidRPr="006C5DE5">
        <w:rPr>
          <w:rFonts w:hint="eastAsia"/>
        </w:rPr>
        <w:t>，与基础型号的主要区别是缺少防弹挡板和其他一些部件。</w:t>
      </w:r>
    </w:p>
    <w:p w14:paraId="2D868FFB" w14:textId="77777777" w:rsidR="00426BD1" w:rsidRPr="006C5DE5" w:rsidRDefault="00426BD1" w:rsidP="00426BD1"/>
    <w:p w14:paraId="1E4E55A5" w14:textId="77777777" w:rsidR="00426BD1" w:rsidRPr="006C5DE5" w:rsidRDefault="00426BD1" w:rsidP="00426BD1">
      <w:pPr>
        <w:rPr>
          <w:rFonts w:hint="eastAsia"/>
        </w:rPr>
      </w:pPr>
      <w:r w:rsidRPr="006C5DE5">
        <w:rPr>
          <w:rFonts w:hint="eastAsia"/>
        </w:rPr>
        <w:t xml:space="preserve">　　</w:t>
      </w:r>
      <w:r w:rsidRPr="006C5DE5">
        <w:rPr>
          <w:rFonts w:hint="eastAsia"/>
        </w:rPr>
        <w:t>WZ551</w:t>
      </w:r>
      <w:r w:rsidRPr="006C5DE5">
        <w:rPr>
          <w:rFonts w:hint="eastAsia"/>
        </w:rPr>
        <w:t>装甲输送车尾部运兵舱几乎占车体长度的一半，内设可以容纳</w:t>
      </w:r>
      <w:r w:rsidRPr="006C5DE5">
        <w:rPr>
          <w:rFonts w:hint="eastAsia"/>
        </w:rPr>
        <w:t>10</w:t>
      </w:r>
      <w:r w:rsidRPr="006C5DE5">
        <w:rPr>
          <w:rFonts w:hint="eastAsia"/>
        </w:rPr>
        <w:t>名全副武装队员的座位。队员可以通过车尾舱门和车顶</w:t>
      </w:r>
      <w:r w:rsidRPr="006C5DE5">
        <w:rPr>
          <w:rFonts w:hint="eastAsia"/>
        </w:rPr>
        <w:t>4</w:t>
      </w:r>
      <w:r w:rsidRPr="006C5DE5">
        <w:rPr>
          <w:rFonts w:hint="eastAsia"/>
        </w:rPr>
        <w:t>个舱盖上下车。两侧各有</w:t>
      </w:r>
      <w:r w:rsidRPr="006C5DE5">
        <w:rPr>
          <w:rFonts w:hint="eastAsia"/>
        </w:rPr>
        <w:t>4</w:t>
      </w:r>
      <w:r w:rsidRPr="006C5DE5">
        <w:rPr>
          <w:rFonts w:hint="eastAsia"/>
        </w:rPr>
        <w:t>个单兵武器射击孔。射孔上面车顶处安装有潜望观察仪，可以搜索目标，引导武器。虽然运兵舱容量较大，但是</w:t>
      </w:r>
      <w:r w:rsidRPr="006C5DE5">
        <w:rPr>
          <w:rFonts w:hint="eastAsia"/>
        </w:rPr>
        <w:t>WZ551</w:t>
      </w:r>
      <w:r w:rsidRPr="006C5DE5">
        <w:rPr>
          <w:rFonts w:hint="eastAsia"/>
        </w:rPr>
        <w:t>装甲输送车整体上仍然相当紧凑。车体长度</w:t>
      </w:r>
      <w:r w:rsidRPr="006C5DE5">
        <w:rPr>
          <w:rFonts w:hint="eastAsia"/>
        </w:rPr>
        <w:t xml:space="preserve"> 6.65</w:t>
      </w:r>
      <w:r w:rsidRPr="006C5DE5">
        <w:rPr>
          <w:rFonts w:hint="eastAsia"/>
        </w:rPr>
        <w:t>米，宽</w:t>
      </w:r>
      <w:r w:rsidRPr="006C5DE5">
        <w:rPr>
          <w:rFonts w:hint="eastAsia"/>
        </w:rPr>
        <w:t>2.8</w:t>
      </w:r>
      <w:r w:rsidRPr="006C5DE5">
        <w:rPr>
          <w:rFonts w:hint="eastAsia"/>
        </w:rPr>
        <w:t>米，高</w:t>
      </w:r>
      <w:r w:rsidRPr="006C5DE5">
        <w:rPr>
          <w:rFonts w:hint="eastAsia"/>
        </w:rPr>
        <w:t>2.7</w:t>
      </w:r>
      <w:r w:rsidRPr="006C5DE5">
        <w:rPr>
          <w:rFonts w:hint="eastAsia"/>
        </w:rPr>
        <w:t>米，战斗全重</w:t>
      </w:r>
      <w:r w:rsidRPr="006C5DE5">
        <w:rPr>
          <w:rFonts w:hint="eastAsia"/>
        </w:rPr>
        <w:t>15</w:t>
      </w:r>
      <w:r w:rsidRPr="006C5DE5">
        <w:rPr>
          <w:rFonts w:hint="eastAsia"/>
        </w:rPr>
        <w:t>吨。</w:t>
      </w:r>
    </w:p>
    <w:p w14:paraId="3E385D07" w14:textId="77777777" w:rsidR="00426BD1" w:rsidRPr="006C5DE5" w:rsidRDefault="00426BD1" w:rsidP="00426BD1"/>
    <w:p w14:paraId="1355B754" w14:textId="77777777" w:rsidR="00426BD1" w:rsidRPr="006C5DE5" w:rsidRDefault="00426BD1" w:rsidP="00426BD1">
      <w:pPr>
        <w:rPr>
          <w:rFonts w:hint="eastAsia"/>
        </w:rPr>
      </w:pPr>
      <w:r w:rsidRPr="006C5DE5">
        <w:rPr>
          <w:rFonts w:hint="eastAsia"/>
        </w:rPr>
        <w:t xml:space="preserve">　　</w:t>
      </w:r>
      <w:r w:rsidRPr="006C5DE5">
        <w:rPr>
          <w:rFonts w:hint="eastAsia"/>
        </w:rPr>
        <w:t>WZ551</w:t>
      </w:r>
      <w:r w:rsidRPr="006C5DE5">
        <w:rPr>
          <w:rFonts w:hint="eastAsia"/>
        </w:rPr>
        <w:t>家族首款装甲输送车拥有良好的运动能力，公路行驶速度可以达到</w:t>
      </w:r>
      <w:r w:rsidRPr="006C5DE5">
        <w:rPr>
          <w:rFonts w:hint="eastAsia"/>
        </w:rPr>
        <w:t>85</w:t>
      </w:r>
      <w:r w:rsidRPr="006C5DE5">
        <w:rPr>
          <w:rFonts w:hint="eastAsia"/>
        </w:rPr>
        <w:t>公里</w:t>
      </w:r>
      <w:r w:rsidRPr="006C5DE5">
        <w:rPr>
          <w:rFonts w:hint="eastAsia"/>
        </w:rPr>
        <w:t>/</w:t>
      </w:r>
      <w:r w:rsidRPr="006C5DE5">
        <w:rPr>
          <w:rFonts w:hint="eastAsia"/>
        </w:rPr>
        <w:t>小时，公路行程可达</w:t>
      </w:r>
      <w:r w:rsidRPr="006C5DE5">
        <w:rPr>
          <w:rFonts w:hint="eastAsia"/>
        </w:rPr>
        <w:t>600</w:t>
      </w:r>
      <w:r w:rsidRPr="006C5DE5">
        <w:rPr>
          <w:rFonts w:hint="eastAsia"/>
        </w:rPr>
        <w:t>公里。</w:t>
      </w:r>
    </w:p>
    <w:p w14:paraId="5A66C690" w14:textId="77777777" w:rsidR="00426BD1" w:rsidRPr="006C5DE5" w:rsidRDefault="00426BD1" w:rsidP="00426BD1"/>
    <w:p w14:paraId="33DC733B" w14:textId="77777777" w:rsidR="00426BD1" w:rsidRPr="006C5DE5" w:rsidRDefault="00426BD1" w:rsidP="00426BD1">
      <w:pPr>
        <w:rPr>
          <w:rFonts w:hint="eastAsia"/>
        </w:rPr>
      </w:pPr>
      <w:r w:rsidRPr="006C5DE5">
        <w:rPr>
          <w:rFonts w:hint="eastAsia"/>
        </w:rPr>
        <w:t xml:space="preserve">　　从上世纪</w:t>
      </w:r>
      <w:r w:rsidRPr="006C5DE5">
        <w:rPr>
          <w:rFonts w:hint="eastAsia"/>
        </w:rPr>
        <w:t>80</w:t>
      </w:r>
      <w:r w:rsidRPr="006C5DE5">
        <w:rPr>
          <w:rFonts w:hint="eastAsia"/>
        </w:rPr>
        <w:t>年代中期开始，人民解放军陆军开始列装量产型装甲输送车，随后很快开始研制各种新改型号，用来执行各种特殊任务。最初的改型之一是警用装甲输送车，供执法机关和武警</w:t>
      </w:r>
      <w:r w:rsidRPr="006C5DE5">
        <w:rPr>
          <w:rFonts w:hint="eastAsia"/>
        </w:rPr>
        <w:t>(</w:t>
      </w:r>
      <w:r w:rsidRPr="006C5DE5">
        <w:rPr>
          <w:rFonts w:hint="eastAsia"/>
        </w:rPr>
        <w:t>内卫部队</w:t>
      </w:r>
      <w:r w:rsidRPr="006C5DE5">
        <w:rPr>
          <w:rFonts w:hint="eastAsia"/>
        </w:rPr>
        <w:t>)</w:t>
      </w:r>
      <w:r w:rsidRPr="006C5DE5">
        <w:rPr>
          <w:rFonts w:hint="eastAsia"/>
        </w:rPr>
        <w:t>使用，代号</w:t>
      </w:r>
      <w:r w:rsidRPr="006C5DE5">
        <w:rPr>
          <w:rFonts w:hint="eastAsia"/>
        </w:rPr>
        <w:t>ZSL-90WJ</w:t>
      </w:r>
      <w:r w:rsidRPr="006C5DE5">
        <w:rPr>
          <w:rFonts w:hint="eastAsia"/>
        </w:rPr>
        <w:t>。它和基础版本的主要区别在于通信设备和武器配置。另外，警用装甲车传统上使用白色涂装，两侧涂有黑色条纹。为了执行运输任务，还研制出了专用改型</w:t>
      </w:r>
      <w:r w:rsidRPr="006C5DE5">
        <w:rPr>
          <w:rFonts w:hint="eastAsia"/>
        </w:rPr>
        <w:t>WZ551S</w:t>
      </w:r>
      <w:r w:rsidRPr="006C5DE5">
        <w:rPr>
          <w:rFonts w:hint="eastAsia"/>
        </w:rPr>
        <w:t>，载重量</w:t>
      </w:r>
      <w:r w:rsidRPr="006C5DE5">
        <w:rPr>
          <w:rFonts w:hint="eastAsia"/>
        </w:rPr>
        <w:t>7</w:t>
      </w:r>
      <w:r w:rsidRPr="006C5DE5">
        <w:rPr>
          <w:rFonts w:hint="eastAsia"/>
        </w:rPr>
        <w:t>吨，拆除了武器和运输座椅。</w:t>
      </w:r>
    </w:p>
    <w:p w14:paraId="2B3D6E02" w14:textId="77777777" w:rsidR="00426BD1" w:rsidRPr="006C5DE5" w:rsidRDefault="00426BD1" w:rsidP="00426BD1"/>
    <w:p w14:paraId="6EB218D1" w14:textId="77777777" w:rsidR="00426BD1" w:rsidRPr="006C5DE5" w:rsidRDefault="00426BD1" w:rsidP="00426BD1">
      <w:pPr>
        <w:rPr>
          <w:rFonts w:hint="eastAsia"/>
        </w:rPr>
      </w:pPr>
      <w:r w:rsidRPr="006C5DE5">
        <w:rPr>
          <w:rFonts w:hint="eastAsia"/>
        </w:rPr>
        <w:t xml:space="preserve">　　解放军陆军还装备了</w:t>
      </w:r>
      <w:r w:rsidRPr="006C5DE5">
        <w:rPr>
          <w:rFonts w:hint="eastAsia"/>
        </w:rPr>
        <w:t>WY551</w:t>
      </w:r>
      <w:r w:rsidRPr="006C5DE5">
        <w:rPr>
          <w:rFonts w:hint="eastAsia"/>
        </w:rPr>
        <w:t>卫生救护车。运兵舱内设置</w:t>
      </w:r>
      <w:r w:rsidRPr="006C5DE5">
        <w:rPr>
          <w:rFonts w:hint="eastAsia"/>
        </w:rPr>
        <w:t>1</w:t>
      </w:r>
      <w:r w:rsidRPr="006C5DE5">
        <w:rPr>
          <w:rFonts w:hint="eastAsia"/>
        </w:rPr>
        <w:t>名医生和</w:t>
      </w:r>
      <w:r w:rsidRPr="006C5DE5">
        <w:rPr>
          <w:rFonts w:hint="eastAsia"/>
        </w:rPr>
        <w:t>4</w:t>
      </w:r>
      <w:r w:rsidRPr="006C5DE5">
        <w:rPr>
          <w:rFonts w:hint="eastAsia"/>
        </w:rPr>
        <w:t>名伤员座位。为了安装所有必要的救护设备，被迫使用新型车顶，增加人员舱高度。为了自卫，使用配有</w:t>
      </w:r>
      <w:r w:rsidRPr="006C5DE5">
        <w:rPr>
          <w:rFonts w:hint="eastAsia"/>
        </w:rPr>
        <w:t>1</w:t>
      </w:r>
      <w:r w:rsidRPr="006C5DE5">
        <w:rPr>
          <w:rFonts w:hint="eastAsia"/>
        </w:rPr>
        <w:t>挺大口径机枪的小型炮塔。</w:t>
      </w:r>
    </w:p>
    <w:p w14:paraId="416EFED0" w14:textId="77777777" w:rsidR="00426BD1" w:rsidRPr="006C5DE5" w:rsidRDefault="00426BD1" w:rsidP="00426BD1"/>
    <w:p w14:paraId="5A325930" w14:textId="77777777" w:rsidR="00426BD1" w:rsidRPr="006C5DE5" w:rsidRDefault="00426BD1" w:rsidP="00426BD1">
      <w:pPr>
        <w:rPr>
          <w:rFonts w:hint="eastAsia"/>
        </w:rPr>
      </w:pPr>
      <w:r w:rsidRPr="006C5DE5">
        <w:rPr>
          <w:rFonts w:hint="eastAsia"/>
        </w:rPr>
        <w:t xml:space="preserve">　　中国还通过拆除炮塔，安装起重机和其他一些专用设备的方式，制造出了</w:t>
      </w:r>
      <w:r w:rsidRPr="006C5DE5">
        <w:rPr>
          <w:rFonts w:hint="eastAsia"/>
        </w:rPr>
        <w:t>WZ531</w:t>
      </w:r>
      <w:r w:rsidRPr="006C5DE5">
        <w:rPr>
          <w:rFonts w:hint="eastAsia"/>
        </w:rPr>
        <w:t>装甲抢修车，主要任务是修理、疏散等。</w:t>
      </w:r>
    </w:p>
    <w:p w14:paraId="5894684B" w14:textId="77777777" w:rsidR="00426BD1" w:rsidRPr="006C5DE5" w:rsidRDefault="00426BD1" w:rsidP="00426BD1"/>
    <w:p w14:paraId="5071E7A0" w14:textId="77777777" w:rsidR="00426BD1" w:rsidRPr="006C5DE5" w:rsidRDefault="00426BD1" w:rsidP="00426BD1">
      <w:pPr>
        <w:rPr>
          <w:rFonts w:hint="eastAsia"/>
        </w:rPr>
      </w:pPr>
      <w:r w:rsidRPr="006C5DE5">
        <w:rPr>
          <w:rFonts w:hint="eastAsia"/>
        </w:rPr>
        <w:t xml:space="preserve">　　为了提高摩步兵分队的火力，还在</w:t>
      </w:r>
      <w:r w:rsidRPr="006C5DE5">
        <w:rPr>
          <w:rFonts w:hint="eastAsia"/>
        </w:rPr>
        <w:t>WZ551</w:t>
      </w:r>
      <w:r w:rsidRPr="006C5DE5">
        <w:rPr>
          <w:rFonts w:hint="eastAsia"/>
        </w:rPr>
        <w:t>装甲输送车基础上制造了两款轮式步兵战车。第一款名为</w:t>
      </w:r>
      <w:r w:rsidRPr="006C5DE5">
        <w:rPr>
          <w:rFonts w:hint="eastAsia"/>
        </w:rPr>
        <w:t>WZ551A</w:t>
      </w:r>
      <w:r w:rsidRPr="006C5DE5">
        <w:rPr>
          <w:rFonts w:hint="eastAsia"/>
        </w:rPr>
        <w:t>或</w:t>
      </w:r>
      <w:r w:rsidRPr="006C5DE5">
        <w:rPr>
          <w:rFonts w:hint="eastAsia"/>
        </w:rPr>
        <w:t>92</w:t>
      </w:r>
      <w:r w:rsidRPr="006C5DE5">
        <w:rPr>
          <w:rFonts w:hint="eastAsia"/>
        </w:rPr>
        <w:t>式，使用新型战斗模块，单座炮塔不算太高，安装</w:t>
      </w:r>
      <w:r w:rsidRPr="006C5DE5">
        <w:rPr>
          <w:rFonts w:hint="eastAsia"/>
        </w:rPr>
        <w:t>1</w:t>
      </w:r>
      <w:r w:rsidRPr="006C5DE5">
        <w:rPr>
          <w:rFonts w:hint="eastAsia"/>
        </w:rPr>
        <w:t>门</w:t>
      </w:r>
      <w:r w:rsidRPr="006C5DE5">
        <w:rPr>
          <w:rFonts w:hint="eastAsia"/>
        </w:rPr>
        <w:t>25</w:t>
      </w:r>
      <w:r w:rsidRPr="006C5DE5">
        <w:rPr>
          <w:rFonts w:hint="eastAsia"/>
        </w:rPr>
        <w:t>毫米自动火炮和</w:t>
      </w:r>
      <w:r w:rsidRPr="006C5DE5">
        <w:rPr>
          <w:rFonts w:hint="eastAsia"/>
        </w:rPr>
        <w:t>1</w:t>
      </w:r>
      <w:r w:rsidRPr="006C5DE5">
        <w:rPr>
          <w:rFonts w:hint="eastAsia"/>
        </w:rPr>
        <w:t>挺</w:t>
      </w:r>
      <w:r w:rsidRPr="006C5DE5">
        <w:rPr>
          <w:rFonts w:hint="eastAsia"/>
        </w:rPr>
        <w:t>7.62</w:t>
      </w:r>
      <w:r w:rsidRPr="006C5DE5">
        <w:rPr>
          <w:rFonts w:hint="eastAsia"/>
        </w:rPr>
        <w:t>毫米同轴机枪。炮弹基数</w:t>
      </w:r>
      <w:r w:rsidRPr="006C5DE5">
        <w:rPr>
          <w:rFonts w:hint="eastAsia"/>
        </w:rPr>
        <w:t>400</w:t>
      </w:r>
      <w:r w:rsidRPr="006C5DE5">
        <w:rPr>
          <w:rFonts w:hint="eastAsia"/>
        </w:rPr>
        <w:t>发，</w:t>
      </w:r>
      <w:r w:rsidRPr="006C5DE5">
        <w:rPr>
          <w:rFonts w:hint="eastAsia"/>
        </w:rPr>
        <w:t>200</w:t>
      </w:r>
      <w:r w:rsidRPr="006C5DE5">
        <w:rPr>
          <w:rFonts w:hint="eastAsia"/>
        </w:rPr>
        <w:t>发随时都能发射，另外</w:t>
      </w:r>
      <w:r w:rsidRPr="006C5DE5">
        <w:rPr>
          <w:rFonts w:hint="eastAsia"/>
        </w:rPr>
        <w:t>200</w:t>
      </w:r>
      <w:r w:rsidRPr="006C5DE5">
        <w:rPr>
          <w:rFonts w:hint="eastAsia"/>
        </w:rPr>
        <w:t>发在弹药箱内备用。机枪弹药基数</w:t>
      </w:r>
      <w:r w:rsidRPr="006C5DE5">
        <w:rPr>
          <w:rFonts w:hint="eastAsia"/>
        </w:rPr>
        <w:t xml:space="preserve">1000 </w:t>
      </w:r>
      <w:r w:rsidRPr="006C5DE5">
        <w:rPr>
          <w:rFonts w:hint="eastAsia"/>
        </w:rPr>
        <w:t>发。炮手配有</w:t>
      </w:r>
      <w:r w:rsidRPr="006C5DE5">
        <w:rPr>
          <w:rFonts w:hint="eastAsia"/>
        </w:rPr>
        <w:t>2</w:t>
      </w:r>
      <w:r w:rsidRPr="006C5DE5">
        <w:rPr>
          <w:rFonts w:hint="eastAsia"/>
        </w:rPr>
        <w:t>个潜望瞄准仪和</w:t>
      </w:r>
      <w:r w:rsidRPr="006C5DE5">
        <w:rPr>
          <w:rFonts w:hint="eastAsia"/>
        </w:rPr>
        <w:t>1</w:t>
      </w:r>
      <w:r w:rsidRPr="006C5DE5">
        <w:rPr>
          <w:rFonts w:hint="eastAsia"/>
        </w:rPr>
        <w:t>个复合</w:t>
      </w:r>
      <w:r w:rsidRPr="006C5DE5">
        <w:rPr>
          <w:rFonts w:hint="eastAsia"/>
        </w:rPr>
        <w:t>(</w:t>
      </w:r>
      <w:r w:rsidRPr="006C5DE5">
        <w:rPr>
          <w:rFonts w:hint="eastAsia"/>
        </w:rPr>
        <w:t>日视</w:t>
      </w:r>
      <w:r w:rsidRPr="006C5DE5">
        <w:rPr>
          <w:rFonts w:hint="eastAsia"/>
        </w:rPr>
        <w:t>/</w:t>
      </w:r>
      <w:r w:rsidRPr="006C5DE5">
        <w:rPr>
          <w:rFonts w:hint="eastAsia"/>
        </w:rPr>
        <w:t>夜视</w:t>
      </w:r>
      <w:r w:rsidRPr="006C5DE5">
        <w:rPr>
          <w:rFonts w:hint="eastAsia"/>
        </w:rPr>
        <w:t>)</w:t>
      </w:r>
      <w:r w:rsidRPr="006C5DE5">
        <w:rPr>
          <w:rFonts w:hint="eastAsia"/>
        </w:rPr>
        <w:t>瞄准仪。炮塔边条处有烟榴弹发射器。其余部分则与基础型装甲输送车相同。</w:t>
      </w:r>
    </w:p>
    <w:p w14:paraId="3CCFD1EC" w14:textId="77777777" w:rsidR="00426BD1" w:rsidRPr="006C5DE5" w:rsidRDefault="00426BD1" w:rsidP="00426BD1"/>
    <w:p w14:paraId="0BB51AB0" w14:textId="77777777" w:rsidR="00426BD1" w:rsidRPr="006C5DE5" w:rsidRDefault="00426BD1" w:rsidP="00426BD1">
      <w:pPr>
        <w:rPr>
          <w:rFonts w:hint="eastAsia"/>
        </w:rPr>
      </w:pPr>
      <w:r w:rsidRPr="006C5DE5">
        <w:rPr>
          <w:rFonts w:hint="eastAsia"/>
        </w:rPr>
        <w:t xml:space="preserve">　　另外，作为</w:t>
      </w:r>
      <w:r w:rsidRPr="006C5DE5">
        <w:rPr>
          <w:rFonts w:hint="eastAsia"/>
        </w:rPr>
        <w:t>WZ551</w:t>
      </w:r>
      <w:r w:rsidRPr="006C5DE5">
        <w:rPr>
          <w:rFonts w:hint="eastAsia"/>
        </w:rPr>
        <w:t>装甲输送车的改进型号，中国还制造了配备</w:t>
      </w:r>
      <w:r w:rsidRPr="006C5DE5">
        <w:rPr>
          <w:rFonts w:hint="eastAsia"/>
        </w:rPr>
        <w:t>73</w:t>
      </w:r>
      <w:r w:rsidRPr="006C5DE5">
        <w:rPr>
          <w:rFonts w:hint="eastAsia"/>
        </w:rPr>
        <w:t>毫米火炮的步兵战车，其炮塔源自</w:t>
      </w:r>
      <w:r w:rsidRPr="006C5DE5">
        <w:rPr>
          <w:rFonts w:hint="eastAsia"/>
        </w:rPr>
        <w:t>WZ501</w:t>
      </w:r>
      <w:r w:rsidRPr="006C5DE5">
        <w:rPr>
          <w:rFonts w:hint="eastAsia"/>
        </w:rPr>
        <w:t>步兵战车</w:t>
      </w:r>
      <w:r w:rsidRPr="006C5DE5">
        <w:rPr>
          <w:rFonts w:hint="eastAsia"/>
        </w:rPr>
        <w:t>(</w:t>
      </w:r>
      <w:r w:rsidRPr="006C5DE5">
        <w:rPr>
          <w:rFonts w:hint="eastAsia"/>
        </w:rPr>
        <w:t>苏联</w:t>
      </w:r>
      <w:r w:rsidRPr="006C5DE5">
        <w:rPr>
          <w:rFonts w:hint="eastAsia"/>
        </w:rPr>
        <w:t>BMP-1</w:t>
      </w:r>
      <w:r w:rsidRPr="006C5DE5">
        <w:rPr>
          <w:rFonts w:hint="eastAsia"/>
        </w:rPr>
        <w:t>的中国复制品</w:t>
      </w:r>
      <w:r w:rsidRPr="006C5DE5">
        <w:rPr>
          <w:rFonts w:hint="eastAsia"/>
        </w:rPr>
        <w:t>)</w:t>
      </w:r>
      <w:r w:rsidRPr="006C5DE5">
        <w:rPr>
          <w:rFonts w:hint="eastAsia"/>
        </w:rPr>
        <w:t>。除了</w:t>
      </w:r>
      <w:r w:rsidRPr="006C5DE5">
        <w:rPr>
          <w:rFonts w:hint="eastAsia"/>
        </w:rPr>
        <w:t>73</w:t>
      </w:r>
      <w:r w:rsidRPr="006C5DE5">
        <w:rPr>
          <w:rFonts w:hint="eastAsia"/>
        </w:rPr>
        <w:t>毫米火炮之外，还有</w:t>
      </w:r>
      <w:r w:rsidRPr="006C5DE5">
        <w:rPr>
          <w:rFonts w:hint="eastAsia"/>
        </w:rPr>
        <w:t>1</w:t>
      </w:r>
      <w:r w:rsidRPr="006C5DE5">
        <w:rPr>
          <w:rFonts w:hint="eastAsia"/>
        </w:rPr>
        <w:t>挺同轴机枪和</w:t>
      </w:r>
      <w:r w:rsidRPr="006C5DE5">
        <w:rPr>
          <w:rFonts w:hint="eastAsia"/>
        </w:rPr>
        <w:t>1</w:t>
      </w:r>
      <w:r w:rsidRPr="006C5DE5">
        <w:rPr>
          <w:rFonts w:hint="eastAsia"/>
        </w:rPr>
        <w:t>套“红箭</w:t>
      </w:r>
      <w:r w:rsidRPr="006C5DE5">
        <w:rPr>
          <w:rFonts w:hint="eastAsia"/>
        </w:rPr>
        <w:t>-73</w:t>
      </w:r>
      <w:r w:rsidRPr="006C5DE5">
        <w:rPr>
          <w:rFonts w:hint="eastAsia"/>
        </w:rPr>
        <w:t>”反坦克导弹系统。</w:t>
      </w:r>
    </w:p>
    <w:p w14:paraId="3DCD7E25" w14:textId="77777777" w:rsidR="00426BD1" w:rsidRPr="006C5DE5" w:rsidRDefault="00426BD1" w:rsidP="00426BD1"/>
    <w:p w14:paraId="0F6D31BA" w14:textId="77777777" w:rsidR="00426BD1" w:rsidRPr="006C5DE5" w:rsidRDefault="00426BD1" w:rsidP="00426BD1">
      <w:pPr>
        <w:rPr>
          <w:rFonts w:hint="eastAsia"/>
        </w:rPr>
      </w:pPr>
      <w:r w:rsidRPr="006C5DE5">
        <w:rPr>
          <w:rFonts w:hint="eastAsia"/>
        </w:rPr>
        <w:t xml:space="preserve">　　中国还在</w:t>
      </w:r>
      <w:r w:rsidRPr="006C5DE5">
        <w:rPr>
          <w:rFonts w:hint="eastAsia"/>
        </w:rPr>
        <w:t>WZ551</w:t>
      </w:r>
      <w:r w:rsidRPr="006C5DE5">
        <w:rPr>
          <w:rFonts w:hint="eastAsia"/>
        </w:rPr>
        <w:t>基础上研制出一款自行防空系统。</w:t>
      </w:r>
      <w:r w:rsidRPr="006C5DE5">
        <w:rPr>
          <w:rFonts w:hint="eastAsia"/>
        </w:rPr>
        <w:t>21</w:t>
      </w:r>
      <w:r w:rsidRPr="006C5DE5">
        <w:rPr>
          <w:rFonts w:hint="eastAsia"/>
        </w:rPr>
        <w:t>世纪</w:t>
      </w:r>
      <w:r w:rsidRPr="006C5DE5">
        <w:rPr>
          <w:rFonts w:hint="eastAsia"/>
        </w:rPr>
        <w:t>00</w:t>
      </w:r>
      <w:r w:rsidRPr="006C5DE5">
        <w:rPr>
          <w:rFonts w:hint="eastAsia"/>
        </w:rPr>
        <w:t>年代中期，“倚天”防空系统横空出世。它的作战模块配备全套空情观察设备和两套</w:t>
      </w:r>
      <w:r w:rsidRPr="006C5DE5">
        <w:rPr>
          <w:rFonts w:hint="eastAsia"/>
        </w:rPr>
        <w:t>4</w:t>
      </w:r>
      <w:r w:rsidRPr="006C5DE5">
        <w:rPr>
          <w:rFonts w:hint="eastAsia"/>
        </w:rPr>
        <w:t>枚“天燕</w:t>
      </w:r>
      <w:r w:rsidRPr="006C5DE5">
        <w:rPr>
          <w:rFonts w:hint="eastAsia"/>
        </w:rPr>
        <w:t xml:space="preserve"> -90</w:t>
      </w:r>
      <w:r w:rsidRPr="006C5DE5">
        <w:rPr>
          <w:rFonts w:hint="eastAsia"/>
        </w:rPr>
        <w:t>”导弹发射筒。自卫武器是在车长舱盖上面安装的一挺大口径机枪。“倚天”防空导弹系统的雷达能够截获距离在</w:t>
      </w:r>
      <w:r w:rsidRPr="006C5DE5">
        <w:rPr>
          <w:rFonts w:hint="eastAsia"/>
        </w:rPr>
        <w:t>18</w:t>
      </w:r>
      <w:r w:rsidRPr="006C5DE5">
        <w:rPr>
          <w:rFonts w:hint="eastAsia"/>
        </w:rPr>
        <w:t>公里以内、高度在</w:t>
      </w:r>
      <w:r w:rsidRPr="006C5DE5">
        <w:rPr>
          <w:rFonts w:hint="eastAsia"/>
        </w:rPr>
        <w:t>15</w:t>
      </w:r>
      <w:r w:rsidRPr="006C5DE5">
        <w:rPr>
          <w:rFonts w:hint="eastAsia"/>
        </w:rPr>
        <w:t>米至</w:t>
      </w:r>
      <w:r w:rsidRPr="006C5DE5">
        <w:rPr>
          <w:rFonts w:hint="eastAsia"/>
        </w:rPr>
        <w:t>4000</w:t>
      </w:r>
      <w:r w:rsidRPr="006C5DE5">
        <w:rPr>
          <w:rFonts w:hint="eastAsia"/>
        </w:rPr>
        <w:t>米之内的目标。“天燕</w:t>
      </w:r>
      <w:r w:rsidRPr="006C5DE5">
        <w:rPr>
          <w:rFonts w:hint="eastAsia"/>
        </w:rPr>
        <w:t>-90</w:t>
      </w:r>
      <w:r w:rsidRPr="006C5DE5">
        <w:rPr>
          <w:rFonts w:hint="eastAsia"/>
        </w:rPr>
        <w:t>”导弹能够保证摧毁距离在</w:t>
      </w:r>
      <w:r w:rsidRPr="006C5DE5">
        <w:rPr>
          <w:rFonts w:hint="eastAsia"/>
        </w:rPr>
        <w:t>300-6000</w:t>
      </w:r>
      <w:r w:rsidRPr="006C5DE5">
        <w:rPr>
          <w:rFonts w:hint="eastAsia"/>
        </w:rPr>
        <w:t>米、高度在</w:t>
      </w:r>
      <w:r w:rsidRPr="006C5DE5">
        <w:rPr>
          <w:rFonts w:hint="eastAsia"/>
        </w:rPr>
        <w:t>15-4000</w:t>
      </w:r>
      <w:r w:rsidRPr="006C5DE5">
        <w:rPr>
          <w:rFonts w:hint="eastAsia"/>
        </w:rPr>
        <w:t>米之内的空中目标。被拦截目标的最大速度可达</w:t>
      </w:r>
      <w:r w:rsidRPr="006C5DE5">
        <w:rPr>
          <w:rFonts w:hint="eastAsia"/>
        </w:rPr>
        <w:t>400</w:t>
      </w:r>
      <w:r w:rsidRPr="006C5DE5">
        <w:rPr>
          <w:rFonts w:hint="eastAsia"/>
        </w:rPr>
        <w:t>米</w:t>
      </w:r>
      <w:r w:rsidRPr="006C5DE5">
        <w:rPr>
          <w:rFonts w:hint="eastAsia"/>
        </w:rPr>
        <w:t>/</w:t>
      </w:r>
      <w:r w:rsidRPr="006C5DE5">
        <w:rPr>
          <w:rFonts w:hint="eastAsia"/>
        </w:rPr>
        <w:t>秒。</w:t>
      </w:r>
    </w:p>
    <w:p w14:paraId="6B196FB4" w14:textId="77777777" w:rsidR="00426BD1" w:rsidRPr="006C5DE5" w:rsidRDefault="00426BD1" w:rsidP="00426BD1"/>
    <w:p w14:paraId="49DF4300" w14:textId="77777777" w:rsidR="00426BD1" w:rsidRPr="006C5DE5" w:rsidRDefault="00426BD1" w:rsidP="00426BD1">
      <w:pPr>
        <w:rPr>
          <w:rFonts w:hint="eastAsia"/>
        </w:rPr>
      </w:pPr>
      <w:r w:rsidRPr="006C5DE5">
        <w:rPr>
          <w:rFonts w:hint="eastAsia"/>
        </w:rPr>
        <w:t xml:space="preserve">　　另外一个有趣改型是</w:t>
      </w:r>
      <w:r w:rsidRPr="006C5DE5">
        <w:rPr>
          <w:rFonts w:hint="eastAsia"/>
        </w:rPr>
        <w:t>120</w:t>
      </w:r>
      <w:r w:rsidRPr="006C5DE5">
        <w:rPr>
          <w:rFonts w:hint="eastAsia"/>
        </w:rPr>
        <w:t>毫米自行迫击炮，其准确名称暂时不详。这种武器系统在基础型三轴底盘上安装炮塔，使用</w:t>
      </w:r>
      <w:r w:rsidRPr="006C5DE5">
        <w:rPr>
          <w:rFonts w:hint="eastAsia"/>
        </w:rPr>
        <w:t>120</w:t>
      </w:r>
      <w:r w:rsidRPr="006C5DE5">
        <w:rPr>
          <w:rFonts w:hint="eastAsia"/>
        </w:rPr>
        <w:t>毫米口径火炮。某些报道指出，其炮塔是俄罗斯“九度音</w:t>
      </w:r>
      <w:r w:rsidRPr="006C5DE5">
        <w:rPr>
          <w:rFonts w:hint="eastAsia"/>
        </w:rPr>
        <w:t>-S</w:t>
      </w:r>
      <w:r w:rsidRPr="006C5DE5">
        <w:rPr>
          <w:rFonts w:hint="eastAsia"/>
        </w:rPr>
        <w:t>”自行火炮的改进版本。</w:t>
      </w:r>
    </w:p>
    <w:p w14:paraId="151A4586" w14:textId="77777777" w:rsidR="00426BD1" w:rsidRPr="006C5DE5" w:rsidRDefault="00426BD1" w:rsidP="00426BD1"/>
    <w:p w14:paraId="2BE9D616" w14:textId="77777777" w:rsidR="00426BD1" w:rsidRPr="006C5DE5" w:rsidRDefault="00426BD1" w:rsidP="00426BD1">
      <w:pPr>
        <w:rPr>
          <w:rFonts w:hint="eastAsia"/>
        </w:rPr>
      </w:pPr>
      <w:r w:rsidRPr="006C5DE5">
        <w:rPr>
          <w:rFonts w:hint="eastAsia"/>
        </w:rPr>
        <w:t xml:space="preserve">　　上世纪</w:t>
      </w:r>
      <w:r w:rsidRPr="006C5DE5">
        <w:rPr>
          <w:rFonts w:hint="eastAsia"/>
        </w:rPr>
        <w:t>90</w:t>
      </w:r>
      <w:r w:rsidRPr="006C5DE5">
        <w:rPr>
          <w:rFonts w:hint="eastAsia"/>
        </w:rPr>
        <w:t>年代初，中国还曾尝试在</w:t>
      </w:r>
      <w:r w:rsidRPr="006C5DE5">
        <w:rPr>
          <w:rFonts w:hint="eastAsia"/>
        </w:rPr>
        <w:t>WZ551</w:t>
      </w:r>
      <w:r w:rsidRPr="006C5DE5">
        <w:rPr>
          <w:rFonts w:hint="eastAsia"/>
        </w:rPr>
        <w:t>底盘上安装法国生产的“德拉加”炮塔，该版本战车被称为</w:t>
      </w:r>
      <w:r w:rsidRPr="006C5DE5">
        <w:rPr>
          <w:rFonts w:hint="eastAsia"/>
        </w:rPr>
        <w:t>NGV-1</w:t>
      </w:r>
      <w:r w:rsidRPr="006C5DE5">
        <w:rPr>
          <w:rFonts w:hint="eastAsia"/>
        </w:rPr>
        <w:t>。法制作战模块配备一门</w:t>
      </w:r>
      <w:r w:rsidRPr="006C5DE5">
        <w:rPr>
          <w:rFonts w:hint="eastAsia"/>
        </w:rPr>
        <w:t>25</w:t>
      </w:r>
      <w:r w:rsidRPr="006C5DE5">
        <w:rPr>
          <w:rFonts w:hint="eastAsia"/>
        </w:rPr>
        <w:t>毫米自动火炮、</w:t>
      </w:r>
      <w:r w:rsidRPr="006C5DE5">
        <w:rPr>
          <w:rFonts w:hint="eastAsia"/>
        </w:rPr>
        <w:t>1</w:t>
      </w:r>
      <w:r w:rsidRPr="006C5DE5">
        <w:rPr>
          <w:rFonts w:hint="eastAsia"/>
        </w:rPr>
        <w:t>挺</w:t>
      </w:r>
      <w:r w:rsidRPr="006C5DE5">
        <w:rPr>
          <w:rFonts w:hint="eastAsia"/>
        </w:rPr>
        <w:t>7.62</w:t>
      </w:r>
      <w:r w:rsidRPr="006C5DE5">
        <w:rPr>
          <w:rFonts w:hint="eastAsia"/>
        </w:rPr>
        <w:t>毫米机枪和全套瞄准设备。</w:t>
      </w:r>
    </w:p>
    <w:p w14:paraId="44C6CA81" w14:textId="77777777" w:rsidR="00426BD1" w:rsidRPr="006C5DE5" w:rsidRDefault="00426BD1" w:rsidP="00426BD1"/>
    <w:p w14:paraId="19539FC4" w14:textId="77777777" w:rsidR="00426BD1" w:rsidRPr="006C5DE5" w:rsidRDefault="00426BD1" w:rsidP="00426BD1">
      <w:pPr>
        <w:rPr>
          <w:rFonts w:hint="eastAsia"/>
        </w:rPr>
      </w:pPr>
      <w:r w:rsidRPr="006C5DE5">
        <w:rPr>
          <w:rFonts w:hint="eastAsia"/>
        </w:rPr>
        <w:t xml:space="preserve">　　</w:t>
      </w:r>
      <w:r w:rsidRPr="006C5DE5">
        <w:rPr>
          <w:rFonts w:hint="eastAsia"/>
        </w:rPr>
        <w:t>90</w:t>
      </w:r>
      <w:r w:rsidRPr="006C5DE5">
        <w:rPr>
          <w:rFonts w:hint="eastAsia"/>
        </w:rPr>
        <w:t>年代初，中国还在相当成功的</w:t>
      </w:r>
      <w:r w:rsidRPr="006C5DE5">
        <w:rPr>
          <w:rFonts w:hint="eastAsia"/>
        </w:rPr>
        <w:t>WZ551</w:t>
      </w:r>
      <w:r w:rsidRPr="006C5DE5">
        <w:rPr>
          <w:rFonts w:hint="eastAsia"/>
        </w:rPr>
        <w:t>结构基础上，制造了几款底盘结构各不相同的装甲车，比如车体缩短版本的</w:t>
      </w:r>
      <w:r w:rsidRPr="006C5DE5">
        <w:rPr>
          <w:rFonts w:hint="eastAsia"/>
        </w:rPr>
        <w:t>4</w:t>
      </w:r>
      <w:r w:rsidRPr="006C5DE5">
        <w:rPr>
          <w:rFonts w:hint="eastAsia"/>
        </w:rPr>
        <w:t>×</w:t>
      </w:r>
      <w:r w:rsidRPr="006C5DE5">
        <w:rPr>
          <w:rFonts w:hint="eastAsia"/>
        </w:rPr>
        <w:t>4</w:t>
      </w:r>
      <w:r w:rsidRPr="006C5DE5">
        <w:rPr>
          <w:rFonts w:hint="eastAsia"/>
        </w:rPr>
        <w:t>轮式战车名为</w:t>
      </w:r>
      <w:r w:rsidRPr="006C5DE5">
        <w:rPr>
          <w:rFonts w:hint="eastAsia"/>
        </w:rPr>
        <w:t>92B</w:t>
      </w:r>
      <w:r w:rsidRPr="006C5DE5">
        <w:rPr>
          <w:rFonts w:hint="eastAsia"/>
        </w:rPr>
        <w:t>式，由于性能有限，该款战车仅成功用于反坦克导弹载体。“红箭</w:t>
      </w:r>
      <w:r w:rsidRPr="006C5DE5">
        <w:rPr>
          <w:rFonts w:hint="eastAsia"/>
        </w:rPr>
        <w:t>-9</w:t>
      </w:r>
      <w:r w:rsidRPr="006C5DE5">
        <w:rPr>
          <w:rFonts w:hint="eastAsia"/>
        </w:rPr>
        <w:t>”自行反坦克导弹系统使用的炮塔，配备全套观察设备和</w:t>
      </w:r>
      <w:r w:rsidRPr="006C5DE5">
        <w:rPr>
          <w:rFonts w:hint="eastAsia"/>
        </w:rPr>
        <w:t>4</w:t>
      </w:r>
      <w:r w:rsidRPr="006C5DE5">
        <w:rPr>
          <w:rFonts w:hint="eastAsia"/>
        </w:rPr>
        <w:t>具导弹运输发射筒。还有一个</w:t>
      </w:r>
      <w:r w:rsidRPr="006C5DE5">
        <w:rPr>
          <w:rFonts w:hint="eastAsia"/>
        </w:rPr>
        <w:t>8</w:t>
      </w:r>
      <w:r w:rsidRPr="006C5DE5">
        <w:rPr>
          <w:rFonts w:hint="eastAsia"/>
        </w:rPr>
        <w:t>×</w:t>
      </w:r>
      <w:r w:rsidRPr="006C5DE5">
        <w:rPr>
          <w:rFonts w:hint="eastAsia"/>
        </w:rPr>
        <w:t>8</w:t>
      </w:r>
      <w:r w:rsidRPr="006C5DE5">
        <w:rPr>
          <w:rFonts w:hint="eastAsia"/>
        </w:rPr>
        <w:t>轮式装甲车项目，使用加长型底盘，成为</w:t>
      </w:r>
      <w:r w:rsidRPr="006C5DE5">
        <w:rPr>
          <w:rFonts w:hint="eastAsia"/>
        </w:rPr>
        <w:t>122</w:t>
      </w:r>
      <w:r w:rsidRPr="006C5DE5">
        <w:rPr>
          <w:rFonts w:hint="eastAsia"/>
        </w:rPr>
        <w:t>毫米自行火炮的基础。另外还在四轴底盘基础上研制出了</w:t>
      </w:r>
      <w:r w:rsidRPr="006C5DE5">
        <w:rPr>
          <w:rFonts w:hint="eastAsia"/>
        </w:rPr>
        <w:t>WZ554</w:t>
      </w:r>
      <w:r w:rsidRPr="006C5DE5">
        <w:rPr>
          <w:rFonts w:hint="eastAsia"/>
        </w:rPr>
        <w:t>自行高炮，在炮塔上安装</w:t>
      </w:r>
      <w:r w:rsidRPr="006C5DE5">
        <w:rPr>
          <w:rFonts w:hint="eastAsia"/>
        </w:rPr>
        <w:t>2</w:t>
      </w:r>
      <w:r w:rsidRPr="006C5DE5">
        <w:rPr>
          <w:rFonts w:hint="eastAsia"/>
        </w:rPr>
        <w:t>门</w:t>
      </w:r>
      <w:r w:rsidRPr="006C5DE5">
        <w:rPr>
          <w:rFonts w:hint="eastAsia"/>
        </w:rPr>
        <w:t>23</w:t>
      </w:r>
      <w:r w:rsidRPr="006C5DE5">
        <w:rPr>
          <w:rFonts w:hint="eastAsia"/>
        </w:rPr>
        <w:t>毫米自动炮。由于一系列原因有，该项目在样车测试阶段被叫停。</w:t>
      </w:r>
    </w:p>
    <w:p w14:paraId="3824E112" w14:textId="77777777" w:rsidR="00426BD1" w:rsidRPr="006C5DE5" w:rsidRDefault="00426BD1" w:rsidP="00426BD1">
      <w:pPr>
        <w:rPr>
          <w:rFonts w:hint="eastAsia"/>
        </w:rPr>
      </w:pPr>
      <w:r w:rsidRPr="006C5DE5">
        <w:rPr>
          <w:rFonts w:hint="eastAsia"/>
        </w:rPr>
        <w:t xml:space="preserve">　　自上世纪</w:t>
      </w:r>
      <w:r w:rsidRPr="006C5DE5">
        <w:rPr>
          <w:rFonts w:hint="eastAsia"/>
        </w:rPr>
        <w:t>80</w:t>
      </w:r>
      <w:r w:rsidRPr="006C5DE5">
        <w:rPr>
          <w:rFonts w:hint="eastAsia"/>
        </w:rPr>
        <w:t>年代中期以来，</w:t>
      </w:r>
      <w:r w:rsidRPr="006C5DE5">
        <w:rPr>
          <w:rFonts w:hint="eastAsia"/>
        </w:rPr>
        <w:t>WZ551</w:t>
      </w:r>
      <w:r w:rsidRPr="006C5DE5">
        <w:rPr>
          <w:rFonts w:hint="eastAsia"/>
        </w:rPr>
        <w:t>装甲输送车和以其为基础的各种改型战车开始交付人民解放军使用。其他一些国家也对这些战车很感兴兴趣。中国装甲车辆的主要用户是不太富裕的中小国家，他们没有能力购买世界大军火商的产品，这也对中国战车的出口规模产生了影响。比如，波黑仅购买了</w:t>
      </w:r>
      <w:r w:rsidRPr="006C5DE5">
        <w:rPr>
          <w:rFonts w:hint="eastAsia"/>
        </w:rPr>
        <w:t>10</w:t>
      </w:r>
      <w:r w:rsidRPr="006C5DE5">
        <w:rPr>
          <w:rFonts w:hint="eastAsia"/>
        </w:rPr>
        <w:t>辆</w:t>
      </w:r>
      <w:r w:rsidRPr="006C5DE5">
        <w:rPr>
          <w:rFonts w:hint="eastAsia"/>
        </w:rPr>
        <w:t>WZ551F</w:t>
      </w:r>
      <w:r w:rsidRPr="006C5DE5">
        <w:rPr>
          <w:rFonts w:hint="eastAsia"/>
        </w:rPr>
        <w:t>版战车。阿根廷、加蓬、肯尼亚、尼泊尔、苏丹、赞比亚和其他国家军队也装备了不同数量的</w:t>
      </w:r>
      <w:r w:rsidRPr="006C5DE5">
        <w:rPr>
          <w:rFonts w:hint="eastAsia"/>
        </w:rPr>
        <w:t>WZ551</w:t>
      </w:r>
      <w:r w:rsidRPr="006C5DE5">
        <w:rPr>
          <w:rFonts w:hint="eastAsia"/>
        </w:rPr>
        <w:t>装甲输送车和该家族的其他战车。最大用户是斯里兰卡，总共购买了</w:t>
      </w:r>
      <w:r w:rsidRPr="006C5DE5">
        <w:rPr>
          <w:rFonts w:hint="eastAsia"/>
        </w:rPr>
        <w:t>190</w:t>
      </w:r>
      <w:r w:rsidRPr="006C5DE5">
        <w:rPr>
          <w:rFonts w:hint="eastAsia"/>
        </w:rPr>
        <w:t>辆几种型号的</w:t>
      </w:r>
      <w:r w:rsidRPr="006C5DE5">
        <w:rPr>
          <w:rFonts w:hint="eastAsia"/>
        </w:rPr>
        <w:t>WZ551</w:t>
      </w:r>
      <w:r w:rsidRPr="006C5DE5">
        <w:rPr>
          <w:rFonts w:hint="eastAsia"/>
        </w:rPr>
        <w:t>系列装甲车。</w:t>
      </w:r>
    </w:p>
    <w:p w14:paraId="79DB3239" w14:textId="77777777" w:rsidR="00426BD1" w:rsidRPr="006C5DE5" w:rsidRDefault="00426BD1" w:rsidP="00426BD1">
      <w:pPr>
        <w:rPr>
          <w:rFonts w:hint="eastAsia"/>
        </w:rPr>
      </w:pPr>
      <w:r w:rsidRPr="006C5DE5">
        <w:rPr>
          <w:rFonts w:hint="eastAsia"/>
        </w:rPr>
        <w:t xml:space="preserve">　　尽管中国首款</w:t>
      </w:r>
      <w:r w:rsidRPr="006C5DE5">
        <w:rPr>
          <w:rFonts w:hint="eastAsia"/>
        </w:rPr>
        <w:t>WZ551</w:t>
      </w:r>
      <w:r w:rsidRPr="006C5DE5">
        <w:rPr>
          <w:rFonts w:hint="eastAsia"/>
        </w:rPr>
        <w:t>装甲输送车是在大约</w:t>
      </w:r>
      <w:r w:rsidRPr="006C5DE5">
        <w:rPr>
          <w:rFonts w:hint="eastAsia"/>
        </w:rPr>
        <w:t>30</w:t>
      </w:r>
      <w:r w:rsidRPr="006C5DE5">
        <w:rPr>
          <w:rFonts w:hint="eastAsia"/>
        </w:rPr>
        <w:t>年前制造的，但是类似车辆至今仍能吸引一些潜在用户的兴趣。现在中国还针对出口供应市场，以相对老旧的该型装甲输送车为基础，制造新款战车。比如去年</w:t>
      </w:r>
      <w:r w:rsidRPr="006C5DE5">
        <w:rPr>
          <w:rFonts w:hint="eastAsia"/>
        </w:rPr>
        <w:t>11</w:t>
      </w:r>
      <w:r w:rsidRPr="006C5DE5">
        <w:rPr>
          <w:rFonts w:hint="eastAsia"/>
        </w:rPr>
        <w:t>月在中国</w:t>
      </w:r>
      <w:r w:rsidRPr="006C5DE5">
        <w:rPr>
          <w:rFonts w:hint="eastAsia"/>
        </w:rPr>
        <w:t>2014</w:t>
      </w:r>
      <w:r w:rsidRPr="006C5DE5">
        <w:rPr>
          <w:rFonts w:hint="eastAsia"/>
        </w:rPr>
        <w:t>珠海国际航展上，中国北方工业公司首次推出了名为</w:t>
      </w:r>
      <w:r w:rsidRPr="006C5DE5">
        <w:rPr>
          <w:rFonts w:hint="eastAsia"/>
        </w:rPr>
        <w:t>VN2</w:t>
      </w:r>
      <w:r w:rsidRPr="006C5DE5">
        <w:rPr>
          <w:rFonts w:hint="eastAsia"/>
        </w:rPr>
        <w:t>的该家族新款战车。与此前的车辆不同，</w:t>
      </w:r>
      <w:r w:rsidRPr="006C5DE5">
        <w:rPr>
          <w:rFonts w:hint="eastAsia"/>
        </w:rPr>
        <w:t>VN2</w:t>
      </w:r>
      <w:r w:rsidRPr="006C5DE5">
        <w:rPr>
          <w:rFonts w:hint="eastAsia"/>
        </w:rPr>
        <w:t>的主要区别是使用全新的作战模块，配备</w:t>
      </w:r>
      <w:r w:rsidRPr="006C5DE5">
        <w:rPr>
          <w:rFonts w:hint="eastAsia"/>
        </w:rPr>
        <w:t>30</w:t>
      </w:r>
      <w:r w:rsidRPr="006C5DE5">
        <w:rPr>
          <w:rFonts w:hint="eastAsia"/>
        </w:rPr>
        <w:t>毫米自动炮和改进型车载设备，装甲车体结构也有所变化，特别是减少了运兵舱射击孔数量。现在暂时没有</w:t>
      </w:r>
      <w:r w:rsidRPr="006C5DE5">
        <w:rPr>
          <w:rFonts w:hint="eastAsia"/>
        </w:rPr>
        <w:t xml:space="preserve"> VN2</w:t>
      </w:r>
      <w:r w:rsidRPr="006C5DE5">
        <w:rPr>
          <w:rFonts w:hint="eastAsia"/>
        </w:rPr>
        <w:t>装甲输送车的未来出口供应信息。</w:t>
      </w:r>
    </w:p>
    <w:p w14:paraId="6922A7DF" w14:textId="77777777" w:rsidR="00426BD1" w:rsidRPr="006C5DE5" w:rsidRDefault="00426BD1" w:rsidP="00426BD1">
      <w:pPr>
        <w:rPr>
          <w:rFonts w:hint="eastAsia"/>
        </w:rPr>
      </w:pPr>
      <w:r w:rsidRPr="006C5DE5">
        <w:rPr>
          <w:rFonts w:hint="eastAsia"/>
        </w:rPr>
        <w:t xml:space="preserve">　　虽然</w:t>
      </w:r>
      <w:r w:rsidRPr="006C5DE5">
        <w:rPr>
          <w:rFonts w:hint="eastAsia"/>
        </w:rPr>
        <w:t>WZ551</w:t>
      </w:r>
      <w:r w:rsidRPr="006C5DE5">
        <w:rPr>
          <w:rFonts w:hint="eastAsia"/>
        </w:rPr>
        <w:t>系列装甲战车不是中国最新的或者最先进的装甲车辆，但是它仍在解放军部队得到积极应用，而且还在向国外用户供应。总体而言，这款战车可以说是一种“中坚”力量，成为各类装甲车辆非常合适的基础。</w:t>
      </w:r>
    </w:p>
    <w:p w14:paraId="718EF6E4" w14:textId="77777777" w:rsidR="00426BD1" w:rsidRPr="006C5DE5" w:rsidRDefault="00426BD1" w:rsidP="00426BD1"/>
    <w:p w14:paraId="14A283B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39A3B2C3" w14:textId="77777777" w:rsidR="00426BD1" w:rsidRPr="006C5DE5" w:rsidRDefault="00426BD1" w:rsidP="00426BD1">
      <w:pPr>
        <w:rPr>
          <w:rFonts w:hint="eastAsia"/>
        </w:rPr>
      </w:pPr>
      <w:r w:rsidRPr="006C5DE5">
        <w:rPr>
          <w:rFonts w:hint="eastAsia"/>
        </w:rPr>
        <w:t>300</w:t>
      </w:r>
      <w:r w:rsidRPr="006C5DE5">
        <w:rPr>
          <w:rFonts w:hint="eastAsia"/>
        </w:rPr>
        <w:t>多名中国恐怖分子经东南亚赴中东参加</w:t>
      </w:r>
      <w:r w:rsidRPr="006C5DE5">
        <w:rPr>
          <w:rFonts w:hint="eastAsia"/>
        </w:rPr>
        <w:t>IS</w:t>
      </w:r>
    </w:p>
    <w:p w14:paraId="580DADE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06:28 </w:t>
      </w:r>
      <w:r w:rsidRPr="006C5DE5">
        <w:rPr>
          <w:rFonts w:hint="eastAsia"/>
        </w:rPr>
        <w:t>环球时报</w:t>
      </w:r>
    </w:p>
    <w:p w14:paraId="1FD5EA5D" w14:textId="77777777" w:rsidR="00426BD1" w:rsidRPr="006C5DE5" w:rsidRDefault="00426BD1" w:rsidP="00426BD1">
      <w:pPr>
        <w:rPr>
          <w:rFonts w:hint="eastAsia"/>
        </w:rPr>
      </w:pPr>
      <w:r w:rsidRPr="006C5DE5">
        <w:rPr>
          <w:rFonts w:hint="eastAsia"/>
        </w:rPr>
        <w:t xml:space="preserve">　　【环球时报驻马来西亚特约记者</w:t>
      </w:r>
      <w:r w:rsidRPr="006C5DE5">
        <w:rPr>
          <w:rFonts w:hint="eastAsia"/>
        </w:rPr>
        <w:t xml:space="preserve">  </w:t>
      </w:r>
      <w:r w:rsidRPr="006C5DE5">
        <w:rPr>
          <w:rFonts w:hint="eastAsia"/>
        </w:rPr>
        <w:t>欧贤安</w:t>
      </w:r>
      <w:r w:rsidRPr="006C5DE5">
        <w:rPr>
          <w:rFonts w:hint="eastAsia"/>
        </w:rPr>
        <w:t xml:space="preserve">  </w:t>
      </w:r>
      <w:r w:rsidRPr="006C5DE5">
        <w:rPr>
          <w:rFonts w:hint="eastAsia"/>
        </w:rPr>
        <w:t>环球时报记者</w:t>
      </w:r>
      <w:r w:rsidRPr="006C5DE5">
        <w:rPr>
          <w:rFonts w:hint="eastAsia"/>
        </w:rPr>
        <w:t xml:space="preserve"> </w:t>
      </w:r>
      <w:r w:rsidRPr="006C5DE5">
        <w:rPr>
          <w:rFonts w:hint="eastAsia"/>
        </w:rPr>
        <w:t>刘畅】“</w:t>
      </w:r>
      <w:r w:rsidRPr="006C5DE5">
        <w:rPr>
          <w:rFonts w:hint="eastAsia"/>
        </w:rPr>
        <w:t>300</w:t>
      </w:r>
      <w:r w:rsidRPr="006C5DE5">
        <w:rPr>
          <w:rFonts w:hint="eastAsia"/>
        </w:rPr>
        <w:t>多名中国人以马来西亚作为中转站，前往第三国，再进入叙利亚或者伊拉克参加‘伊斯兰国’</w:t>
      </w:r>
      <w:r w:rsidRPr="006C5DE5">
        <w:rPr>
          <w:rFonts w:hint="eastAsia"/>
        </w:rPr>
        <w:t>(IS)</w:t>
      </w:r>
      <w:r w:rsidRPr="006C5DE5">
        <w:rPr>
          <w:rFonts w:hint="eastAsia"/>
        </w:rPr>
        <w:t>组织”——马来西亚内政部长扎希德</w:t>
      </w:r>
      <w:r w:rsidRPr="006C5DE5">
        <w:rPr>
          <w:rFonts w:hint="eastAsia"/>
        </w:rPr>
        <w:t>1</w:t>
      </w:r>
      <w:r w:rsidRPr="006C5DE5">
        <w:rPr>
          <w:rFonts w:hint="eastAsia"/>
        </w:rPr>
        <w:t>月</w:t>
      </w:r>
      <w:r w:rsidRPr="006C5DE5">
        <w:rPr>
          <w:rFonts w:hint="eastAsia"/>
        </w:rPr>
        <w:t>21</w:t>
      </w:r>
      <w:r w:rsidRPr="006C5DE5">
        <w:rPr>
          <w:rFonts w:hint="eastAsia"/>
        </w:rPr>
        <w:t>日会见到访的中国公安部副部长孟宏伟后，转述的中方的这番话让马来西亚国内大吃一惊。中国恐怖分子经由东南亚前往中东参加“圣战”的案例，近期已发生多起。据《环球时报》记者了解，包括中国籍人员在内的外籍恐怖分子大量经由马来西亚、印度尼西亚抵达土耳其，越过土叙边境最终进入“伊斯兰国”控制区。</w:t>
      </w:r>
    </w:p>
    <w:p w14:paraId="6C8CAB07" w14:textId="77777777" w:rsidR="00426BD1" w:rsidRPr="006C5DE5" w:rsidRDefault="00426BD1" w:rsidP="00426BD1"/>
    <w:p w14:paraId="6B8A230D" w14:textId="77777777" w:rsidR="00426BD1" w:rsidRPr="006C5DE5" w:rsidRDefault="00426BD1" w:rsidP="00426BD1">
      <w:pPr>
        <w:rPr>
          <w:rFonts w:hint="eastAsia"/>
        </w:rPr>
      </w:pPr>
      <w:r w:rsidRPr="006C5DE5">
        <w:rPr>
          <w:rFonts w:hint="eastAsia"/>
        </w:rPr>
        <w:t xml:space="preserve">　　据新加坡《联合早报》</w:t>
      </w:r>
      <w:r w:rsidRPr="006C5DE5">
        <w:rPr>
          <w:rFonts w:hint="eastAsia"/>
        </w:rPr>
        <w:t>22</w:t>
      </w:r>
      <w:r w:rsidRPr="006C5DE5">
        <w:rPr>
          <w:rFonts w:hint="eastAsia"/>
        </w:rPr>
        <w:t>日报道，扎希德</w:t>
      </w:r>
      <w:r w:rsidRPr="006C5DE5">
        <w:rPr>
          <w:rFonts w:hint="eastAsia"/>
        </w:rPr>
        <w:t>21</w:t>
      </w:r>
      <w:r w:rsidRPr="006C5DE5">
        <w:rPr>
          <w:rFonts w:hint="eastAsia"/>
        </w:rPr>
        <w:t>日指出，中马两国政府严正看待危及国家安全的事件，承诺全面遏制这一问题。中马两国有反恐协议，可以合作进行反恐行动，这个问题非常严重，两国必须更紧密合作。他也表示，中方无法确定利用马来西亚作为中转站的中国恐怖分子具体人数，马国内政部要求中国提供嫌犯的生物辨识特征数据，以便拟定嫌犯名单。不过，目前没有证据显示，中国的恐怖分子与马来西亚恐怖分子在参加</w:t>
      </w:r>
      <w:r w:rsidRPr="006C5DE5">
        <w:rPr>
          <w:rFonts w:hint="eastAsia"/>
        </w:rPr>
        <w:t>IS</w:t>
      </w:r>
      <w:r w:rsidRPr="006C5DE5">
        <w:rPr>
          <w:rFonts w:hint="eastAsia"/>
        </w:rPr>
        <w:t>事件上有联系。</w:t>
      </w:r>
    </w:p>
    <w:p w14:paraId="2D6F9F23" w14:textId="77777777" w:rsidR="00426BD1" w:rsidRPr="006C5DE5" w:rsidRDefault="00426BD1" w:rsidP="00426BD1"/>
    <w:p w14:paraId="2E38CD78" w14:textId="77777777" w:rsidR="00426BD1" w:rsidRPr="006C5DE5" w:rsidRDefault="00426BD1" w:rsidP="00426BD1">
      <w:pPr>
        <w:rPr>
          <w:rFonts w:hint="eastAsia"/>
        </w:rPr>
      </w:pPr>
      <w:r w:rsidRPr="006C5DE5">
        <w:rPr>
          <w:rFonts w:hint="eastAsia"/>
        </w:rPr>
        <w:t xml:space="preserve">　　报道称，马来西亚警方去年已逮捕</w:t>
      </w:r>
      <w:r w:rsidRPr="006C5DE5">
        <w:rPr>
          <w:rFonts w:hint="eastAsia"/>
        </w:rPr>
        <w:t>46</w:t>
      </w:r>
      <w:r w:rsidRPr="006C5DE5">
        <w:rPr>
          <w:rFonts w:hint="eastAsia"/>
        </w:rPr>
        <w:t>名企图前往叙利亚加入</w:t>
      </w:r>
      <w:r w:rsidRPr="006C5DE5">
        <w:rPr>
          <w:rFonts w:hint="eastAsia"/>
        </w:rPr>
        <w:t>IS</w:t>
      </w:r>
      <w:r w:rsidRPr="006C5DE5">
        <w:rPr>
          <w:rFonts w:hint="eastAsia"/>
        </w:rPr>
        <w:t>的马来西亚人。扎希德称，马国已经采取各种反恐措施，除了逮捕行动，还有各项防范措施，政府将于</w:t>
      </w:r>
      <w:r w:rsidRPr="006C5DE5">
        <w:rPr>
          <w:rFonts w:hint="eastAsia"/>
        </w:rPr>
        <w:t>3</w:t>
      </w:r>
      <w:r w:rsidRPr="006C5DE5">
        <w:rPr>
          <w:rFonts w:hint="eastAsia"/>
        </w:rPr>
        <w:t>月在国会提交反恐法令。此外，马来西亚近日宣布即将对中国游客免签证费，这是否会让更多欲到叙利亚参与恐怖行动的中国人更容易进入马来西亚？扎希德表示，中国人到马来西亚仍需要办签证，只是不需要支付</w:t>
      </w:r>
      <w:r w:rsidRPr="006C5DE5">
        <w:rPr>
          <w:rFonts w:hint="eastAsia"/>
        </w:rPr>
        <w:t>80</w:t>
      </w:r>
      <w:r w:rsidRPr="006C5DE5">
        <w:rPr>
          <w:rFonts w:hint="eastAsia"/>
        </w:rPr>
        <w:t>元人民币的签证费用。</w:t>
      </w:r>
    </w:p>
    <w:p w14:paraId="542F4092" w14:textId="77777777" w:rsidR="00426BD1" w:rsidRPr="006C5DE5" w:rsidRDefault="00426BD1" w:rsidP="00426BD1"/>
    <w:p w14:paraId="33CD01EC" w14:textId="77777777" w:rsidR="00426BD1" w:rsidRPr="006C5DE5" w:rsidRDefault="00426BD1" w:rsidP="00426BD1">
      <w:pPr>
        <w:rPr>
          <w:rFonts w:hint="eastAsia"/>
        </w:rPr>
      </w:pPr>
      <w:r w:rsidRPr="006C5DE5">
        <w:rPr>
          <w:rFonts w:hint="eastAsia"/>
        </w:rPr>
        <w:t xml:space="preserve">　　《环球时报》记者梳理公安部“</w:t>
      </w:r>
      <w:r w:rsidRPr="006C5DE5">
        <w:rPr>
          <w:rFonts w:hint="eastAsia"/>
        </w:rPr>
        <w:t>4-29</w:t>
      </w:r>
      <w:r w:rsidRPr="006C5DE5">
        <w:rPr>
          <w:rFonts w:hint="eastAsia"/>
        </w:rPr>
        <w:t>”专案行动以来的公开案件发现，该行动打击西南边境有组织偷渡网络的过程中，部分被捕偷渡人员就是欲以东南亚国家为跳板，最终进入恐怖组织“伊斯兰国”控制区参加“迁徙圣战”。相关案件显示，这部分人员在幕后组织的安排下，先到中国云南、广西、广东等地暂作停留，由当地“蛇头”接应偷渡出境，进入与中国接壤的越南、缅甸等国，再在境外“蛇头”安排下经陆路、水路辗转泰国、柬埔寨等地，最终大部分人员由马来西亚、印度尼西亚两国机场出境，飞抵土耳其。从目前曝光的一些案件来看，部分偷渡出境的中国籍人员持有“土耳其护照”。</w:t>
      </w:r>
    </w:p>
    <w:p w14:paraId="5ACF8F41" w14:textId="77777777" w:rsidR="00426BD1" w:rsidRPr="006C5DE5" w:rsidRDefault="00426BD1" w:rsidP="00426BD1"/>
    <w:p w14:paraId="67B78641" w14:textId="77777777" w:rsidR="00426BD1" w:rsidRPr="006C5DE5" w:rsidRDefault="00426BD1" w:rsidP="00426BD1">
      <w:pPr>
        <w:rPr>
          <w:rFonts w:hint="eastAsia"/>
        </w:rPr>
      </w:pPr>
      <w:r w:rsidRPr="006C5DE5">
        <w:rPr>
          <w:rFonts w:hint="eastAsia"/>
        </w:rPr>
        <w:t xml:space="preserve">　　去年，泰国和马来西亚方面都曾发布拘捕中国籍偷渡人员的消息。其中，马来西亚警方去年</w:t>
      </w:r>
      <w:r w:rsidRPr="006C5DE5">
        <w:rPr>
          <w:rFonts w:hint="eastAsia"/>
        </w:rPr>
        <w:t>10</w:t>
      </w:r>
      <w:r w:rsidRPr="006C5DE5">
        <w:rPr>
          <w:rFonts w:hint="eastAsia"/>
        </w:rPr>
        <w:t>月在吉隆坡郊外的两间公寓内拘捕了</w:t>
      </w:r>
      <w:r w:rsidRPr="006C5DE5">
        <w:rPr>
          <w:rFonts w:hint="eastAsia"/>
        </w:rPr>
        <w:t>155</w:t>
      </w:r>
      <w:r w:rsidRPr="006C5DE5">
        <w:rPr>
          <w:rFonts w:hint="eastAsia"/>
        </w:rPr>
        <w:t>名来自中国新疆的偷渡人员，包括</w:t>
      </w:r>
      <w:r w:rsidRPr="006C5DE5">
        <w:rPr>
          <w:rFonts w:hint="eastAsia"/>
        </w:rPr>
        <w:t>37</w:t>
      </w:r>
      <w:r w:rsidRPr="006C5DE5">
        <w:rPr>
          <w:rFonts w:hint="eastAsia"/>
        </w:rPr>
        <w:t>名女性和</w:t>
      </w:r>
      <w:r w:rsidRPr="006C5DE5">
        <w:rPr>
          <w:rFonts w:hint="eastAsia"/>
        </w:rPr>
        <w:t>76</w:t>
      </w:r>
      <w:r w:rsidRPr="006C5DE5">
        <w:rPr>
          <w:rFonts w:hint="eastAsia"/>
        </w:rPr>
        <w:t>名儿童。不过，马来西亚方面并未证实这些人是要加入极端组织的恐怖分子。</w:t>
      </w:r>
    </w:p>
    <w:p w14:paraId="06A65D0F" w14:textId="77777777" w:rsidR="00426BD1" w:rsidRPr="006C5DE5" w:rsidRDefault="00426BD1" w:rsidP="00426BD1">
      <w:pPr>
        <w:rPr>
          <w:rFonts w:hint="eastAsia"/>
        </w:rPr>
      </w:pPr>
      <w:r w:rsidRPr="006C5DE5">
        <w:rPr>
          <w:rFonts w:hint="eastAsia"/>
        </w:rPr>
        <w:t xml:space="preserve">　　《环球时报》记者曾与印尼等国反恐机构、研究智库有过接触，去年末曾赴土耳其叙利亚边境地区进行实地采访，综合相关资料，可以证实，包括中国籍人员在内的外籍恐怖分子大量经由马来西亚、印度尼西亚抵达土耳其，越过土叙边境最终进入“伊斯兰国”控制区。其中原因，不是因为马来西亚和印尼的签证手续简单、通关容易，而是因为这两个国家内部的宗教保守甚至宗教极端群体内，潜藏着一个较为成熟的“圣战”招募和人员运送网络。《环球时报》记者了解的一名印尼籍“圣战”者去年</w:t>
      </w:r>
      <w:r w:rsidRPr="006C5DE5">
        <w:rPr>
          <w:rFonts w:hint="eastAsia"/>
        </w:rPr>
        <w:t>8</w:t>
      </w:r>
      <w:r w:rsidRPr="006C5DE5">
        <w:rPr>
          <w:rFonts w:hint="eastAsia"/>
        </w:rPr>
        <w:t>月的出境路径是：为了更具迷惑性特意到马来西亚，从这里乘机去土耳其伊斯坦布尔，转土国内航班到南部城市尚勒乌尔法，再乘车到边境小镇伺机越境，进入叙利亚境内“伊斯兰国”控制区。目前，马来西亚和印尼一些早期加入“伊斯兰国”的宗教极端分子已经回国展开招募，并负责联系接应，把招募来的“圣战”分子运送到“伊斯兰国”。</w:t>
      </w:r>
    </w:p>
    <w:p w14:paraId="374CBC13" w14:textId="77777777" w:rsidR="00426BD1" w:rsidRPr="006C5DE5" w:rsidRDefault="00426BD1" w:rsidP="00426BD1">
      <w:pPr>
        <w:rPr>
          <w:rFonts w:hint="eastAsia"/>
        </w:rPr>
      </w:pPr>
      <w:r w:rsidRPr="006C5DE5">
        <w:rPr>
          <w:rFonts w:hint="eastAsia"/>
        </w:rPr>
        <w:t xml:space="preserve">　　中国现代国际关系研究院安全与军控研究所所长李伟曾向《环球时报》表示，一些中国籍“圣战”分子从土耳其进入了“伊斯兰国”，另有一些人辗转到了南亚，加入境外“东伊运”等恐怖组织的训练营，他们的最终目的是回到中国发展组织，进行恐怖袭击活动。根据公安部刑侦局近日发布的消息，中国方面已锁定组织偷渡的境外人员身份，将进一步加强与东南亚国家警方的合作，开展跨国缉捕。</w:t>
      </w:r>
    </w:p>
    <w:p w14:paraId="15D80484" w14:textId="77777777" w:rsidR="00426BD1" w:rsidRPr="006C5DE5" w:rsidRDefault="00426BD1" w:rsidP="00426BD1"/>
    <w:p w14:paraId="1B31E6B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646DAFA2" w14:textId="77777777" w:rsidR="00426BD1" w:rsidRPr="006C5DE5" w:rsidRDefault="00426BD1" w:rsidP="00426BD1">
      <w:pPr>
        <w:rPr>
          <w:rFonts w:hint="eastAsia"/>
        </w:rPr>
      </w:pPr>
      <w:r w:rsidRPr="006C5DE5">
        <w:rPr>
          <w:rFonts w:hint="eastAsia"/>
        </w:rPr>
        <w:t>密码学：无形战场上的智慧较量</w:t>
      </w:r>
    </w:p>
    <w:p w14:paraId="5EF7C4EC"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作者：本报记者　王握文　通讯员　徐　珣　海　昕</w:t>
      </w:r>
      <w:r w:rsidRPr="006C5DE5">
        <w:rPr>
          <w:rFonts w:hint="eastAsia"/>
        </w:rPr>
        <w:t xml:space="preserve">  </w:t>
      </w:r>
      <w:r w:rsidRPr="006C5DE5">
        <w:rPr>
          <w:rFonts w:hint="eastAsia"/>
        </w:rPr>
        <w:t>时间：</w:t>
      </w:r>
      <w:r w:rsidRPr="006C5DE5">
        <w:rPr>
          <w:rFonts w:hint="eastAsia"/>
        </w:rPr>
        <w:t>2015-01-22 10:08:34</w:t>
      </w:r>
    </w:p>
    <w:p w14:paraId="624A813A" w14:textId="77777777" w:rsidR="00426BD1" w:rsidRPr="006C5DE5" w:rsidRDefault="00426BD1" w:rsidP="00426BD1">
      <w:pPr>
        <w:rPr>
          <w:rFonts w:hint="eastAsia"/>
        </w:rPr>
      </w:pPr>
      <w:r w:rsidRPr="006C5DE5">
        <w:rPr>
          <w:rFonts w:hint="eastAsia"/>
        </w:rPr>
        <w:t>●作为一种神秘“致命武器”，它与国家安全、军事行动和人们生活息息相关</w:t>
      </w:r>
    </w:p>
    <w:p w14:paraId="5F4C72B3" w14:textId="77777777" w:rsidR="00426BD1" w:rsidRPr="006C5DE5" w:rsidRDefault="00426BD1" w:rsidP="00426BD1">
      <w:pPr>
        <w:rPr>
          <w:rFonts w:hint="eastAsia"/>
        </w:rPr>
      </w:pPr>
      <w:r w:rsidRPr="006C5DE5">
        <w:rPr>
          <w:rFonts w:hint="eastAsia"/>
        </w:rPr>
        <w:t>●作为隐蔽战线的重要角色，它驾驭量子技术将为信息安全打开一扇新的大门国防科技大学理学院李超教授为你讲述——</w:t>
      </w:r>
    </w:p>
    <w:p w14:paraId="12D914B2" w14:textId="77777777" w:rsidR="00426BD1" w:rsidRPr="006C5DE5" w:rsidRDefault="00426BD1" w:rsidP="00426BD1">
      <w:pPr>
        <w:rPr>
          <w:rFonts w:hint="eastAsia"/>
        </w:rPr>
      </w:pPr>
      <w:r w:rsidRPr="006C5DE5">
        <w:rPr>
          <w:rFonts w:hint="eastAsia"/>
        </w:rPr>
        <w:t>密码学：无形战场上的智慧较量</w:t>
      </w:r>
    </w:p>
    <w:p w14:paraId="2CFBB812" w14:textId="77777777" w:rsidR="00426BD1" w:rsidRPr="006C5DE5" w:rsidRDefault="00426BD1" w:rsidP="00426BD1"/>
    <w:p w14:paraId="4FD16859" w14:textId="77777777" w:rsidR="00426BD1" w:rsidRPr="006C5DE5" w:rsidRDefault="00426BD1" w:rsidP="00426BD1">
      <w:pPr>
        <w:rPr>
          <w:rFonts w:hint="eastAsia"/>
        </w:rPr>
      </w:pPr>
      <w:r w:rsidRPr="006C5DE5">
        <w:rPr>
          <w:rFonts w:hint="eastAsia"/>
        </w:rPr>
        <w:t>李超，博士生导师，应用数学与密码学学术带头人，长期从事相关专业研究，出版专著、教材</w:t>
      </w:r>
      <w:r w:rsidRPr="006C5DE5">
        <w:rPr>
          <w:rFonts w:hint="eastAsia"/>
        </w:rPr>
        <w:t>10</w:t>
      </w:r>
      <w:r w:rsidRPr="006C5DE5">
        <w:rPr>
          <w:rFonts w:hint="eastAsia"/>
        </w:rPr>
        <w:t>余部，发表</w:t>
      </w:r>
      <w:r w:rsidRPr="006C5DE5">
        <w:rPr>
          <w:rFonts w:hint="eastAsia"/>
        </w:rPr>
        <w:t>SCI</w:t>
      </w:r>
      <w:r w:rsidRPr="006C5DE5">
        <w:rPr>
          <w:rFonts w:hint="eastAsia"/>
        </w:rPr>
        <w:t>论文</w:t>
      </w:r>
      <w:r w:rsidRPr="006C5DE5">
        <w:rPr>
          <w:rFonts w:hint="eastAsia"/>
        </w:rPr>
        <w:t>50</w:t>
      </w:r>
      <w:r w:rsidRPr="006C5DE5">
        <w:rPr>
          <w:rFonts w:hint="eastAsia"/>
        </w:rPr>
        <w:t>余篇，多项成果获军队科技进步一等奖等奖项。</w:t>
      </w:r>
    </w:p>
    <w:p w14:paraId="2F9D080F" w14:textId="77777777" w:rsidR="00426BD1" w:rsidRPr="006C5DE5" w:rsidRDefault="00426BD1" w:rsidP="00426BD1">
      <w:pPr>
        <w:rPr>
          <w:rFonts w:hint="eastAsia"/>
        </w:rPr>
      </w:pPr>
      <w:r w:rsidRPr="006C5DE5">
        <w:rPr>
          <w:rFonts w:hint="eastAsia"/>
        </w:rPr>
        <w:t>早期密战机</w:t>
      </w:r>
    </w:p>
    <w:p w14:paraId="364AE63D" w14:textId="77777777" w:rsidR="00426BD1" w:rsidRPr="006C5DE5" w:rsidRDefault="00426BD1" w:rsidP="00426BD1">
      <w:pPr>
        <w:rPr>
          <w:rFonts w:hint="eastAsia"/>
        </w:rPr>
      </w:pPr>
      <w:r w:rsidRPr="006C5DE5">
        <w:rPr>
          <w:rFonts w:hint="eastAsia"/>
        </w:rPr>
        <w:t>隐秘战线</w:t>
      </w:r>
    </w:p>
    <w:p w14:paraId="726F943D" w14:textId="77777777" w:rsidR="00426BD1" w:rsidRPr="006C5DE5" w:rsidRDefault="00426BD1" w:rsidP="00426BD1">
      <w:pPr>
        <w:rPr>
          <w:rFonts w:hint="eastAsia"/>
        </w:rPr>
      </w:pPr>
      <w:r w:rsidRPr="006C5DE5">
        <w:rPr>
          <w:rFonts w:hint="eastAsia"/>
        </w:rPr>
        <w:t>信息对抗</w:t>
      </w:r>
    </w:p>
    <w:p w14:paraId="3D96DF72" w14:textId="77777777" w:rsidR="00426BD1" w:rsidRPr="006C5DE5" w:rsidRDefault="00426BD1" w:rsidP="00426BD1">
      <w:pPr>
        <w:rPr>
          <w:rFonts w:hint="eastAsia"/>
        </w:rPr>
      </w:pPr>
      <w:r w:rsidRPr="006C5DE5">
        <w:rPr>
          <w:rFonts w:hint="eastAsia"/>
        </w:rPr>
        <w:t>隐身突防</w:t>
      </w:r>
    </w:p>
    <w:p w14:paraId="6006F8D8" w14:textId="77777777" w:rsidR="00426BD1" w:rsidRPr="006C5DE5" w:rsidRDefault="00426BD1" w:rsidP="00426BD1">
      <w:pPr>
        <w:rPr>
          <w:rFonts w:hint="eastAsia"/>
        </w:rPr>
      </w:pPr>
      <w:r w:rsidRPr="006C5DE5">
        <w:rPr>
          <w:rFonts w:hint="eastAsia"/>
        </w:rPr>
        <w:t>新闻提示</w:t>
      </w:r>
    </w:p>
    <w:p w14:paraId="06856DE9" w14:textId="77777777" w:rsidR="00426BD1" w:rsidRPr="006C5DE5" w:rsidRDefault="00426BD1" w:rsidP="00426BD1">
      <w:pPr>
        <w:rPr>
          <w:rFonts w:hint="eastAsia"/>
        </w:rPr>
      </w:pPr>
      <w:r w:rsidRPr="006C5DE5">
        <w:rPr>
          <w:rFonts w:hint="eastAsia"/>
        </w:rPr>
        <w:t>据外媒报道，</w:t>
      </w:r>
      <w:r w:rsidRPr="006C5DE5">
        <w:rPr>
          <w:rFonts w:hint="eastAsia"/>
        </w:rPr>
        <w:t>2014</w:t>
      </w:r>
      <w:r w:rsidRPr="006C5DE5">
        <w:rPr>
          <w:rFonts w:hint="eastAsia"/>
        </w:rPr>
        <w:t>年</w:t>
      </w:r>
      <w:r w:rsidRPr="006C5DE5">
        <w:rPr>
          <w:rFonts w:hint="eastAsia"/>
        </w:rPr>
        <w:t>12</w:t>
      </w:r>
      <w:r w:rsidRPr="006C5DE5">
        <w:rPr>
          <w:rFonts w:hint="eastAsia"/>
        </w:rPr>
        <w:t>月，韩国核电反应堆数据遭泄露，引起人们对核安全和可能受到网络攻击的深深担忧。</w:t>
      </w:r>
    </w:p>
    <w:p w14:paraId="47D6254A" w14:textId="77777777" w:rsidR="00426BD1" w:rsidRPr="006C5DE5" w:rsidRDefault="00426BD1" w:rsidP="00426BD1"/>
    <w:p w14:paraId="7D6150B6" w14:textId="77777777" w:rsidR="00426BD1" w:rsidRPr="006C5DE5" w:rsidRDefault="00426BD1" w:rsidP="00426BD1">
      <w:pPr>
        <w:rPr>
          <w:rFonts w:hint="eastAsia"/>
        </w:rPr>
      </w:pPr>
      <w:r w:rsidRPr="006C5DE5">
        <w:rPr>
          <w:rFonts w:hint="eastAsia"/>
        </w:rPr>
        <w:t>同月</w:t>
      </w:r>
      <w:r w:rsidRPr="006C5DE5">
        <w:rPr>
          <w:rFonts w:hint="eastAsia"/>
        </w:rPr>
        <w:t>24</w:t>
      </w:r>
      <w:r w:rsidRPr="006C5DE5">
        <w:rPr>
          <w:rFonts w:hint="eastAsia"/>
        </w:rPr>
        <w:t>日，英国科研人员研究出一种给互联网加上“安全层”的新技术，有望使每位用户都能简单可靠加密上网，以保证电子邮件、手机短信等各种信息的隐私安全。</w:t>
      </w:r>
    </w:p>
    <w:p w14:paraId="1962453D" w14:textId="77777777" w:rsidR="00426BD1" w:rsidRPr="006C5DE5" w:rsidRDefault="00426BD1" w:rsidP="00426BD1"/>
    <w:p w14:paraId="6A06F705" w14:textId="77777777" w:rsidR="00426BD1" w:rsidRPr="006C5DE5" w:rsidRDefault="00426BD1" w:rsidP="00426BD1">
      <w:pPr>
        <w:rPr>
          <w:rFonts w:hint="eastAsia"/>
        </w:rPr>
      </w:pPr>
      <w:r w:rsidRPr="006C5DE5">
        <w:rPr>
          <w:rFonts w:hint="eastAsia"/>
        </w:rPr>
        <w:t>网络世界，维护信息安全，密码学研究与应用方兴未艾，且日趋紧迫而重要。</w:t>
      </w:r>
    </w:p>
    <w:p w14:paraId="283F6E0F" w14:textId="77777777" w:rsidR="00426BD1" w:rsidRPr="006C5DE5" w:rsidRDefault="00426BD1" w:rsidP="00426BD1">
      <w:pPr>
        <w:rPr>
          <w:rFonts w:hint="eastAsia"/>
        </w:rPr>
      </w:pPr>
      <w:r w:rsidRPr="006C5DE5">
        <w:rPr>
          <w:rFonts w:hint="eastAsia"/>
        </w:rPr>
        <w:t>密码探奇</w:t>
      </w:r>
    </w:p>
    <w:p w14:paraId="246DF6DD" w14:textId="77777777" w:rsidR="00426BD1" w:rsidRPr="006C5DE5" w:rsidRDefault="00426BD1" w:rsidP="00426BD1"/>
    <w:p w14:paraId="29A445B7" w14:textId="77777777" w:rsidR="00426BD1" w:rsidRPr="006C5DE5" w:rsidRDefault="00426BD1" w:rsidP="00426BD1">
      <w:pPr>
        <w:rPr>
          <w:rFonts w:hint="eastAsia"/>
        </w:rPr>
      </w:pPr>
      <w:r w:rsidRPr="006C5DE5">
        <w:rPr>
          <w:rFonts w:hint="eastAsia"/>
        </w:rPr>
        <w:t>“加密”与“破译”交锋</w:t>
      </w:r>
    </w:p>
    <w:p w14:paraId="1E13579F" w14:textId="77777777" w:rsidR="00426BD1" w:rsidRPr="006C5DE5" w:rsidRDefault="00426BD1" w:rsidP="00426BD1"/>
    <w:p w14:paraId="671535F1" w14:textId="77777777" w:rsidR="00426BD1" w:rsidRPr="006C5DE5" w:rsidRDefault="00426BD1" w:rsidP="00426BD1">
      <w:pPr>
        <w:rPr>
          <w:rFonts w:hint="eastAsia"/>
        </w:rPr>
      </w:pPr>
      <w:r w:rsidRPr="006C5DE5">
        <w:rPr>
          <w:rFonts w:hint="eastAsia"/>
        </w:rPr>
        <w:t>“密码”，颇具神秘色彩。其实作为一门以密码技术为研究对象的科学，它已有很久远的历史。早在战国时期，人们在军事行动中就采用“阴符”“阴书”等进行传统的保密联络与发出指令。在西方，古希腊军队通过将长条状羊皮螺旋式缠绕在木棍上，沿纵轴写好情报，传送时将羊皮打开，上面只有杂乱无章的字符，外人无法读出内容。情报接收人只有按约定方式将羊皮缠绕到同样粗细木棍上，才能读出原文，这便是西方早期的移位密码术。</w:t>
      </w:r>
    </w:p>
    <w:p w14:paraId="33C34DD2" w14:textId="77777777" w:rsidR="00426BD1" w:rsidRPr="006C5DE5" w:rsidRDefault="00426BD1" w:rsidP="00426BD1"/>
    <w:p w14:paraId="668D4103" w14:textId="77777777" w:rsidR="00426BD1" w:rsidRPr="006C5DE5" w:rsidRDefault="00426BD1" w:rsidP="00426BD1">
      <w:pPr>
        <w:rPr>
          <w:rFonts w:hint="eastAsia"/>
        </w:rPr>
      </w:pPr>
      <w:r w:rsidRPr="006C5DE5">
        <w:rPr>
          <w:rFonts w:hint="eastAsia"/>
        </w:rPr>
        <w:t>到了现代，随着信息技术的空前发展，密码学也迎来了它的辉煌时期，相继诞生了序列密码、分组密码、公钥密码等多种体制，“加密”与“破译”成为信息保密传输与情报获取激烈对抗领域，双方斗智斗勇，循环进行着“魔高一尺道高一丈”的较量，其范畴已不仅仅限于传统意义上的“保密通信”，而是将应用领域扩展至政治、经济、军事、外交、商业、金融等各个领域，成为维护国家安全、保守国家秘密、夺取战争胜利和谋求商业利益的重要手段。</w:t>
      </w:r>
    </w:p>
    <w:p w14:paraId="5403F41E" w14:textId="77777777" w:rsidR="00426BD1" w:rsidRPr="006C5DE5" w:rsidRDefault="00426BD1" w:rsidP="00426BD1"/>
    <w:p w14:paraId="36B90F8C" w14:textId="77777777" w:rsidR="00426BD1" w:rsidRPr="006C5DE5" w:rsidRDefault="00426BD1" w:rsidP="00426BD1">
      <w:pPr>
        <w:rPr>
          <w:rFonts w:hint="eastAsia"/>
        </w:rPr>
      </w:pPr>
      <w:r w:rsidRPr="006C5DE5">
        <w:rPr>
          <w:rFonts w:hint="eastAsia"/>
        </w:rPr>
        <w:t>神秘莫测</w:t>
      </w:r>
      <w:r w:rsidRPr="006C5DE5">
        <w:rPr>
          <w:rFonts w:hint="eastAsia"/>
        </w:rPr>
        <w:t xml:space="preserve"> </w:t>
      </w:r>
      <w:r w:rsidRPr="006C5DE5">
        <w:rPr>
          <w:rFonts w:hint="eastAsia"/>
        </w:rPr>
        <w:t>博弈双方比拼智慧</w:t>
      </w:r>
    </w:p>
    <w:p w14:paraId="74962FDE" w14:textId="77777777" w:rsidR="00426BD1" w:rsidRPr="006C5DE5" w:rsidRDefault="00426BD1" w:rsidP="00426BD1"/>
    <w:p w14:paraId="40B758D3" w14:textId="77777777" w:rsidR="00426BD1" w:rsidRPr="006C5DE5" w:rsidRDefault="00426BD1" w:rsidP="00426BD1">
      <w:pPr>
        <w:rPr>
          <w:rFonts w:hint="eastAsia"/>
        </w:rPr>
      </w:pPr>
      <w:r w:rsidRPr="006C5DE5">
        <w:rPr>
          <w:rFonts w:hint="eastAsia"/>
        </w:rPr>
        <w:t>密码学虽然神秘莫测，但主要包括对立两个方面，即“密码编码学”和“密码分析学”。前者研究信息的保密，即“加密”；后者研究对加密信息的破解，即“破译”。</w:t>
      </w:r>
    </w:p>
    <w:p w14:paraId="54D7762F" w14:textId="77777777" w:rsidR="00426BD1" w:rsidRPr="006C5DE5" w:rsidRDefault="00426BD1" w:rsidP="00426BD1"/>
    <w:p w14:paraId="68DDD99D" w14:textId="77777777" w:rsidR="00426BD1" w:rsidRPr="006C5DE5" w:rsidRDefault="00426BD1" w:rsidP="00426BD1">
      <w:pPr>
        <w:rPr>
          <w:rFonts w:hint="eastAsia"/>
        </w:rPr>
      </w:pPr>
      <w:r w:rsidRPr="006C5DE5">
        <w:rPr>
          <w:rFonts w:hint="eastAsia"/>
        </w:rPr>
        <w:t>千百年来，密码学就是围绕着“加密”与“破译”这个矛盾统一体开展智慧角力，演绎出一幕幕惊心动魄的“情景剧”。</w:t>
      </w:r>
    </w:p>
    <w:p w14:paraId="21F2557F" w14:textId="77777777" w:rsidR="00426BD1" w:rsidRPr="006C5DE5" w:rsidRDefault="00426BD1" w:rsidP="00426BD1"/>
    <w:p w14:paraId="68C6AD78" w14:textId="77777777" w:rsidR="00426BD1" w:rsidRPr="006C5DE5" w:rsidRDefault="00426BD1" w:rsidP="00426BD1">
      <w:pPr>
        <w:rPr>
          <w:rFonts w:hint="eastAsia"/>
        </w:rPr>
      </w:pPr>
      <w:r w:rsidRPr="006C5DE5">
        <w:rPr>
          <w:rFonts w:hint="eastAsia"/>
        </w:rPr>
        <w:t>“加密”与“破译”通常是在一组“密钥”控制下进行的，正如有了钥匙才能打开房门一样，只有掌握了“密钥”才能恢复“明文”或读懂“密文”。如果对方一旦获得了密码的“密钥”，密码系统就会崩溃。</w:t>
      </w:r>
    </w:p>
    <w:p w14:paraId="28F9C79C" w14:textId="77777777" w:rsidR="00426BD1" w:rsidRPr="006C5DE5" w:rsidRDefault="00426BD1" w:rsidP="00426BD1"/>
    <w:p w14:paraId="116B7E8C" w14:textId="77777777" w:rsidR="00426BD1" w:rsidRPr="006C5DE5" w:rsidRDefault="00426BD1" w:rsidP="00426BD1">
      <w:pPr>
        <w:rPr>
          <w:rFonts w:hint="eastAsia"/>
        </w:rPr>
      </w:pPr>
      <w:r w:rsidRPr="006C5DE5">
        <w:rPr>
          <w:rFonts w:hint="eastAsia"/>
        </w:rPr>
        <w:t>“单字母替代密码”，是公元九世纪的一种先进密码技术，一位叫肯迪的阿拉伯人通过分析密文中字符出现的频率，即“频度分析法”将其破译。很快，法国人维热纳尔针对“单字母替代密码”研究出多表加密替代密码，又令肯迪的“频度分析法”完全失效。到了十九世纪，英国人巴比奇和普鲁士人卡西斯基，提出更加复杂的频度分析法，将维热纳尔的替代密码给破解。密码学正是在“加密”与“破译”激烈较量中突飞猛进，变得越来越高深莫测。</w:t>
      </w:r>
    </w:p>
    <w:p w14:paraId="63E2704A" w14:textId="77777777" w:rsidR="00426BD1" w:rsidRPr="006C5DE5" w:rsidRDefault="00426BD1" w:rsidP="00426BD1"/>
    <w:p w14:paraId="00FA9FE7" w14:textId="77777777" w:rsidR="00426BD1" w:rsidRPr="006C5DE5" w:rsidRDefault="00426BD1" w:rsidP="00426BD1">
      <w:pPr>
        <w:rPr>
          <w:rFonts w:hint="eastAsia"/>
        </w:rPr>
      </w:pPr>
      <w:r w:rsidRPr="006C5DE5">
        <w:rPr>
          <w:rFonts w:hint="eastAsia"/>
        </w:rPr>
        <w:t>致命武器</w:t>
      </w:r>
      <w:r w:rsidRPr="006C5DE5">
        <w:rPr>
          <w:rFonts w:hint="eastAsia"/>
        </w:rPr>
        <w:t xml:space="preserve"> </w:t>
      </w:r>
      <w:r w:rsidRPr="006C5DE5">
        <w:rPr>
          <w:rFonts w:hint="eastAsia"/>
        </w:rPr>
        <w:t>战争胜败惊天逆转</w:t>
      </w:r>
    </w:p>
    <w:p w14:paraId="29D50C4E" w14:textId="77777777" w:rsidR="00426BD1" w:rsidRPr="006C5DE5" w:rsidRDefault="00426BD1" w:rsidP="00426BD1"/>
    <w:p w14:paraId="6D45C654" w14:textId="77777777" w:rsidR="00426BD1" w:rsidRPr="006C5DE5" w:rsidRDefault="00426BD1" w:rsidP="00426BD1">
      <w:pPr>
        <w:rPr>
          <w:rFonts w:hint="eastAsia"/>
        </w:rPr>
      </w:pPr>
      <w:r w:rsidRPr="006C5DE5">
        <w:rPr>
          <w:rFonts w:hint="eastAsia"/>
        </w:rPr>
        <w:t>密码学与战争有着天然联系。作战情报“加密”与成功“破译”，使战争形势大逆转的事例不胜枚举。</w:t>
      </w:r>
    </w:p>
    <w:p w14:paraId="28D6807C" w14:textId="77777777" w:rsidR="00426BD1" w:rsidRPr="006C5DE5" w:rsidRDefault="00426BD1" w:rsidP="00426BD1"/>
    <w:p w14:paraId="480BEFEF" w14:textId="77777777" w:rsidR="00426BD1" w:rsidRPr="006C5DE5" w:rsidRDefault="00426BD1" w:rsidP="00426BD1">
      <w:pPr>
        <w:rPr>
          <w:rFonts w:hint="eastAsia"/>
        </w:rPr>
      </w:pPr>
      <w:r w:rsidRPr="006C5DE5">
        <w:rPr>
          <w:rFonts w:hint="eastAsia"/>
        </w:rPr>
        <w:t>第一次世界大战中，密码的运用很大程度上改变了战争乃至历史的进程。其中，最著名的就是英国成功破解德国“齐默尔曼电报”，使美国放弃中立地位而对德宣战，最终以英国为首的协约国赢得了战争胜利。</w:t>
      </w:r>
    </w:p>
    <w:p w14:paraId="0D008A54" w14:textId="77777777" w:rsidR="00426BD1" w:rsidRPr="006C5DE5" w:rsidRDefault="00426BD1" w:rsidP="00426BD1"/>
    <w:p w14:paraId="68C77E92" w14:textId="77777777" w:rsidR="00426BD1" w:rsidRPr="006C5DE5" w:rsidRDefault="00426BD1" w:rsidP="00426BD1">
      <w:pPr>
        <w:rPr>
          <w:rFonts w:hint="eastAsia"/>
        </w:rPr>
      </w:pPr>
      <w:r w:rsidRPr="006C5DE5">
        <w:rPr>
          <w:rFonts w:hint="eastAsia"/>
        </w:rPr>
        <w:t>二战初期，因无线电密码被德国人破译，而使北非战场英军详细作战计划被源源不断送到德军将领隆美尔的案头，使英军陷于被动境地，直至更换密码，才使德军不再“耳聪目明”。波兰沦陷后，其密码机构在数学家、现代计算机科学奠基人——图灵领导下，破解了德军九成以上“恩尼格玛”密电文，使德国许多重大军事行动对盟军不再是秘密。对此，英国首相丘吉尔曾称密码破译者是“下金蛋最多的鹅”。</w:t>
      </w:r>
    </w:p>
    <w:p w14:paraId="484FA0DF" w14:textId="77777777" w:rsidR="00426BD1" w:rsidRPr="006C5DE5" w:rsidRDefault="00426BD1" w:rsidP="00426BD1"/>
    <w:p w14:paraId="31DB7230" w14:textId="77777777" w:rsidR="00426BD1" w:rsidRPr="006C5DE5" w:rsidRDefault="00426BD1" w:rsidP="00426BD1">
      <w:pPr>
        <w:rPr>
          <w:rFonts w:hint="eastAsia"/>
        </w:rPr>
      </w:pPr>
      <w:r w:rsidRPr="006C5DE5">
        <w:rPr>
          <w:rFonts w:hint="eastAsia"/>
        </w:rPr>
        <w:t>同样在二战中，日本研制的</w:t>
      </w:r>
      <w:r w:rsidRPr="006C5DE5">
        <w:rPr>
          <w:rFonts w:hint="eastAsia"/>
        </w:rPr>
        <w:t>JN-25B</w:t>
      </w:r>
      <w:r w:rsidRPr="006C5DE5">
        <w:rPr>
          <w:rFonts w:hint="eastAsia"/>
        </w:rPr>
        <w:t>密码，曾自认为是当时最高级密码而不可被破解，并为日军成功偷袭珍珠港发挥了重要作用。</w:t>
      </w:r>
      <w:r w:rsidRPr="006C5DE5">
        <w:rPr>
          <w:rFonts w:hint="eastAsia"/>
        </w:rPr>
        <w:t>1942</w:t>
      </w:r>
      <w:r w:rsidRPr="006C5DE5">
        <w:rPr>
          <w:rFonts w:hint="eastAsia"/>
        </w:rPr>
        <w:t>年</w:t>
      </w:r>
      <w:r w:rsidRPr="006C5DE5">
        <w:rPr>
          <w:rFonts w:hint="eastAsia"/>
        </w:rPr>
        <w:t>5</w:t>
      </w:r>
      <w:r w:rsidRPr="006C5DE5">
        <w:rPr>
          <w:rFonts w:hint="eastAsia"/>
        </w:rPr>
        <w:t>月，日军欲故技重施，妄图偷袭中途岛，想一战奠定其在西太平洋的统治地位。然而，美国海军密码局在英国“布莱切雷庄园”协助下，成功破译此密码，洞悉到日本人的野心，给了日本联合舰队致命一击。美军尼米兹上将曾写道：“中途岛战役本质上是一次情报侦察的胜利。”</w:t>
      </w:r>
    </w:p>
    <w:p w14:paraId="4AB879D9" w14:textId="77777777" w:rsidR="00426BD1" w:rsidRPr="006C5DE5" w:rsidRDefault="00426BD1" w:rsidP="00426BD1"/>
    <w:p w14:paraId="22274E94" w14:textId="77777777" w:rsidR="00426BD1" w:rsidRPr="006C5DE5" w:rsidRDefault="00426BD1" w:rsidP="00426BD1">
      <w:pPr>
        <w:rPr>
          <w:rFonts w:hint="eastAsia"/>
        </w:rPr>
      </w:pPr>
      <w:r w:rsidRPr="006C5DE5">
        <w:rPr>
          <w:rFonts w:hint="eastAsia"/>
        </w:rPr>
        <w:t>1943</w:t>
      </w:r>
      <w:r w:rsidRPr="006C5DE5">
        <w:rPr>
          <w:rFonts w:hint="eastAsia"/>
        </w:rPr>
        <w:t>年</w:t>
      </w:r>
      <w:r w:rsidRPr="006C5DE5">
        <w:rPr>
          <w:rFonts w:hint="eastAsia"/>
        </w:rPr>
        <w:t>4</w:t>
      </w:r>
      <w:r w:rsidRPr="006C5DE5">
        <w:rPr>
          <w:rFonts w:hint="eastAsia"/>
        </w:rPr>
        <w:t>月，美国人再次截获日军密电，成功设伏，在空中干净利落地干掉了山本五十六，报了一箭之仇。艾森豪威尔在总结盟军密码破译工作时说：“它拯救了盟军千百个士兵的生命，加速了敌人的灭亡，并迫使其最终投降。”</w:t>
      </w:r>
    </w:p>
    <w:p w14:paraId="58FE47F3" w14:textId="77777777" w:rsidR="00426BD1" w:rsidRPr="006C5DE5" w:rsidRDefault="00426BD1" w:rsidP="00426BD1"/>
    <w:p w14:paraId="2E1B1A5B" w14:textId="77777777" w:rsidR="00426BD1" w:rsidRPr="006C5DE5" w:rsidRDefault="00426BD1" w:rsidP="00426BD1">
      <w:pPr>
        <w:rPr>
          <w:rFonts w:hint="eastAsia"/>
        </w:rPr>
      </w:pPr>
      <w:r w:rsidRPr="006C5DE5">
        <w:rPr>
          <w:rFonts w:hint="eastAsia"/>
        </w:rPr>
        <w:t>挑战未来</w:t>
      </w:r>
      <w:r w:rsidRPr="006C5DE5">
        <w:rPr>
          <w:rFonts w:hint="eastAsia"/>
        </w:rPr>
        <w:t xml:space="preserve"> </w:t>
      </w:r>
      <w:r w:rsidRPr="006C5DE5">
        <w:rPr>
          <w:rFonts w:hint="eastAsia"/>
        </w:rPr>
        <w:t>信息安全不容小视</w:t>
      </w:r>
    </w:p>
    <w:p w14:paraId="60CEF02B" w14:textId="77777777" w:rsidR="00426BD1" w:rsidRPr="006C5DE5" w:rsidRDefault="00426BD1" w:rsidP="00426BD1">
      <w:pPr>
        <w:rPr>
          <w:rFonts w:hint="eastAsia"/>
        </w:rPr>
      </w:pPr>
      <w:r w:rsidRPr="006C5DE5">
        <w:rPr>
          <w:rFonts w:hint="eastAsia"/>
        </w:rPr>
        <w:t>小小密码，作用非凡，被誉为信息安全的“守护神”。如今，它伴随时代与科技的发展突飞猛进，同时“加密”与“破译”也面临全新的挑战。</w:t>
      </w:r>
    </w:p>
    <w:p w14:paraId="7DE09D06" w14:textId="77777777" w:rsidR="00426BD1" w:rsidRPr="006C5DE5" w:rsidRDefault="00426BD1" w:rsidP="00426BD1">
      <w:pPr>
        <w:rPr>
          <w:rFonts w:hint="eastAsia"/>
        </w:rPr>
      </w:pPr>
      <w:r w:rsidRPr="006C5DE5">
        <w:rPr>
          <w:rFonts w:hint="eastAsia"/>
        </w:rPr>
        <w:t>量子计算功能强大，将为密码学的发展打开一扇新大门。尽管量子计算尚处于初级阶段，但军事强国均围绕其展开了深入研究。如基于量子力学的量子密码、基于分子生物学的</w:t>
      </w:r>
      <w:r w:rsidRPr="006C5DE5">
        <w:rPr>
          <w:rFonts w:hint="eastAsia"/>
        </w:rPr>
        <w:t>DNA</w:t>
      </w:r>
      <w:r w:rsidRPr="006C5DE5">
        <w:rPr>
          <w:rFonts w:hint="eastAsia"/>
        </w:rPr>
        <w:t>密码、基于类随机行为的混沌密码等。此外，一些基于数学困难问题的密码也得到了国际学术界的广泛认可，各种新技术的融合将成为未来密码学发展的主流。</w:t>
      </w:r>
    </w:p>
    <w:p w14:paraId="2CF4F59A" w14:textId="77777777" w:rsidR="00426BD1" w:rsidRPr="006C5DE5" w:rsidRDefault="00426BD1" w:rsidP="00426BD1">
      <w:pPr>
        <w:rPr>
          <w:rFonts w:hint="eastAsia"/>
        </w:rPr>
      </w:pPr>
      <w:r w:rsidRPr="006C5DE5">
        <w:rPr>
          <w:rFonts w:hint="eastAsia"/>
        </w:rPr>
        <w:t>正因如此，世界一些军事强国不遗余力加强研究与应用，以确保在密码学领域取得技术领先地位。据悉，美军已启动一项密码现代化计划，旨在为作战指挥系统提升全时域、多手段、高时效的动态安全保护与情报获取能力。日本则将信息加密技术列入国家级高技术项目，正紧锣密鼓推进未来密码技术加快发展。</w:t>
      </w:r>
    </w:p>
    <w:p w14:paraId="4C7EE9B0" w14:textId="77777777" w:rsidR="00426BD1" w:rsidRPr="006C5DE5" w:rsidRDefault="00426BD1" w:rsidP="00426BD1"/>
    <w:p w14:paraId="3BD7EF7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660B4D20" w14:textId="77777777" w:rsidR="00426BD1" w:rsidRPr="006C5DE5" w:rsidRDefault="00426BD1" w:rsidP="00426BD1">
      <w:pPr>
        <w:rPr>
          <w:rFonts w:hint="eastAsia"/>
        </w:rPr>
      </w:pPr>
      <w:r w:rsidRPr="006C5DE5">
        <w:rPr>
          <w:rFonts w:hint="eastAsia"/>
        </w:rPr>
        <w:t>简氏称中国在南麂列岛建直升机场</w:t>
      </w:r>
      <w:r w:rsidRPr="006C5DE5">
        <w:rPr>
          <w:rFonts w:hint="eastAsia"/>
        </w:rPr>
        <w:t xml:space="preserve"> </w:t>
      </w:r>
      <w:r w:rsidRPr="006C5DE5">
        <w:rPr>
          <w:rFonts w:hint="eastAsia"/>
        </w:rPr>
        <w:t>距台</w:t>
      </w:r>
      <w:r w:rsidRPr="006C5DE5">
        <w:rPr>
          <w:rFonts w:hint="eastAsia"/>
        </w:rPr>
        <w:t>150</w:t>
      </w:r>
      <w:r w:rsidRPr="006C5DE5">
        <w:rPr>
          <w:rFonts w:hint="eastAsia"/>
        </w:rPr>
        <w:t>千米</w:t>
      </w:r>
    </w:p>
    <w:p w14:paraId="5A9A9FB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 09:15  </w:t>
      </w:r>
      <w:r w:rsidRPr="006C5DE5">
        <w:rPr>
          <w:rFonts w:hint="eastAsia"/>
        </w:rPr>
        <w:t>环球网</w:t>
      </w:r>
      <w:r w:rsidRPr="006C5DE5">
        <w:rPr>
          <w:rFonts w:hint="eastAsia"/>
        </w:rPr>
        <w:t xml:space="preserve"> </w:t>
      </w:r>
    </w:p>
    <w:p w14:paraId="78EEEAB3" w14:textId="77777777" w:rsidR="00426BD1" w:rsidRPr="006C5DE5" w:rsidRDefault="00426BD1" w:rsidP="00426BD1">
      <w:pPr>
        <w:rPr>
          <w:rFonts w:hint="eastAsia"/>
        </w:rPr>
      </w:pPr>
      <w:r w:rsidRPr="006C5DE5">
        <w:rPr>
          <w:rFonts w:hint="eastAsia"/>
        </w:rPr>
        <w:t xml:space="preserve">　　据英国简氏防务新闻网站</w:t>
      </w:r>
      <w:r w:rsidRPr="006C5DE5">
        <w:rPr>
          <w:rFonts w:hint="eastAsia"/>
        </w:rPr>
        <w:t>1</w:t>
      </w:r>
      <w:r w:rsidRPr="006C5DE5">
        <w:rPr>
          <w:rFonts w:hint="eastAsia"/>
        </w:rPr>
        <w:t>月</w:t>
      </w:r>
      <w:r w:rsidRPr="006C5DE5">
        <w:rPr>
          <w:rFonts w:hint="eastAsia"/>
        </w:rPr>
        <w:t>22</w:t>
      </w:r>
      <w:r w:rsidRPr="006C5DE5">
        <w:rPr>
          <w:rFonts w:hint="eastAsia"/>
        </w:rPr>
        <w:t>日报道：卫星图片显示中国在南麂列岛建造直升机机场。</w:t>
      </w:r>
    </w:p>
    <w:p w14:paraId="00AEDB74" w14:textId="77777777" w:rsidR="00426BD1" w:rsidRPr="006C5DE5" w:rsidRDefault="00426BD1" w:rsidP="00426BD1"/>
    <w:p w14:paraId="4F259F85" w14:textId="77777777" w:rsidR="00426BD1" w:rsidRPr="006C5DE5" w:rsidRDefault="00426BD1" w:rsidP="00426BD1">
      <w:pPr>
        <w:rPr>
          <w:rFonts w:hint="eastAsia"/>
        </w:rPr>
      </w:pPr>
      <w:r w:rsidRPr="006C5DE5">
        <w:rPr>
          <w:rFonts w:hint="eastAsia"/>
        </w:rPr>
        <w:t xml:space="preserve">　　简氏通过对卫星图像分析证实，中国正在距离钓鱼岛</w:t>
      </w:r>
      <w:r w:rsidRPr="006C5DE5">
        <w:rPr>
          <w:rFonts w:hint="eastAsia"/>
        </w:rPr>
        <w:t>300</w:t>
      </w:r>
      <w:r w:rsidRPr="006C5DE5">
        <w:rPr>
          <w:rFonts w:hint="eastAsia"/>
        </w:rPr>
        <w:t>公里的地方建设一个军事基地。可以确定，一座大型直升机机场正在一座岛屿上兴建，其中直升机停机坪为最新建设的，另在岛的东南山脊方向上有风力发电机组。</w:t>
      </w:r>
    </w:p>
    <w:p w14:paraId="71659BDD" w14:textId="77777777" w:rsidR="00426BD1" w:rsidRPr="006C5DE5" w:rsidRDefault="00426BD1" w:rsidP="00426BD1"/>
    <w:p w14:paraId="62195DD3" w14:textId="77777777" w:rsidR="00426BD1" w:rsidRPr="006C5DE5" w:rsidRDefault="00426BD1" w:rsidP="00426BD1">
      <w:pPr>
        <w:rPr>
          <w:rFonts w:hint="eastAsia"/>
        </w:rPr>
      </w:pPr>
      <w:r w:rsidRPr="006C5DE5">
        <w:rPr>
          <w:rFonts w:hint="eastAsia"/>
        </w:rPr>
        <w:t xml:space="preserve">　　南麂列岛，位于浙江省鳌江口外</w:t>
      </w:r>
      <w:r w:rsidRPr="006C5DE5">
        <w:rPr>
          <w:rFonts w:hint="eastAsia"/>
        </w:rPr>
        <w:t>30</w:t>
      </w:r>
      <w:r w:rsidRPr="006C5DE5">
        <w:rPr>
          <w:rFonts w:hint="eastAsia"/>
        </w:rPr>
        <w:t>海里的东海，离台湾岛约</w:t>
      </w:r>
      <w:r w:rsidRPr="006C5DE5">
        <w:rPr>
          <w:rFonts w:hint="eastAsia"/>
        </w:rPr>
        <w:t>150</w:t>
      </w:r>
      <w:r w:rsidRPr="006C5DE5">
        <w:rPr>
          <w:rFonts w:hint="eastAsia"/>
        </w:rPr>
        <w:t>千米，由大小</w:t>
      </w:r>
      <w:r w:rsidRPr="006C5DE5">
        <w:rPr>
          <w:rFonts w:hint="eastAsia"/>
        </w:rPr>
        <w:t>52</w:t>
      </w:r>
      <w:r w:rsidRPr="006C5DE5">
        <w:rPr>
          <w:rFonts w:hint="eastAsia"/>
        </w:rPr>
        <w:t>个岛屿组成。这个基地显然是针对台湾的，并非西方媒体炒作针对钓鱼岛。</w:t>
      </w:r>
    </w:p>
    <w:p w14:paraId="02316144" w14:textId="77777777" w:rsidR="00426BD1" w:rsidRPr="006C5DE5" w:rsidRDefault="00426BD1" w:rsidP="00426BD1"/>
    <w:p w14:paraId="3B6D199D" w14:textId="77777777" w:rsidR="00426BD1" w:rsidRPr="006C5DE5" w:rsidRDefault="00426BD1" w:rsidP="00426BD1">
      <w:pPr>
        <w:rPr>
          <w:rFonts w:hint="eastAsia"/>
        </w:rPr>
      </w:pPr>
      <w:r w:rsidRPr="006C5DE5">
        <w:rPr>
          <w:rFonts w:hint="eastAsia"/>
        </w:rPr>
        <w:t xml:space="preserve">　　编者注：据日本共同社</w:t>
      </w:r>
      <w:r w:rsidRPr="006C5DE5">
        <w:rPr>
          <w:rFonts w:hint="eastAsia"/>
        </w:rPr>
        <w:t>12</w:t>
      </w:r>
      <w:r w:rsidRPr="006C5DE5">
        <w:rPr>
          <w:rFonts w:hint="eastAsia"/>
        </w:rPr>
        <w:t>月</w:t>
      </w:r>
      <w:r w:rsidRPr="006C5DE5">
        <w:rPr>
          <w:rFonts w:hint="eastAsia"/>
        </w:rPr>
        <w:t>22</w:t>
      </w:r>
      <w:r w:rsidRPr="006C5DE5">
        <w:rPr>
          <w:rFonts w:hint="eastAsia"/>
        </w:rPr>
        <w:t>日报道，文章称，</w:t>
      </w:r>
      <w:r w:rsidRPr="006C5DE5">
        <w:rPr>
          <w:rFonts w:hint="eastAsia"/>
        </w:rPr>
        <w:t>21</w:t>
      </w:r>
      <w:r w:rsidRPr="006C5DE5">
        <w:rPr>
          <w:rFonts w:hint="eastAsia"/>
        </w:rPr>
        <w:t>日从多位中国消息人士处获悉，中国军方正着手在浙江省南麂列岛建设军事基地。该列岛位于钓鱼岛西北约</w:t>
      </w:r>
      <w:r w:rsidRPr="006C5DE5">
        <w:rPr>
          <w:rFonts w:hint="eastAsia"/>
        </w:rPr>
        <w:t>300</w:t>
      </w:r>
      <w:r w:rsidRPr="006C5DE5">
        <w:rPr>
          <w:rFonts w:hint="eastAsia"/>
        </w:rPr>
        <w:t>公里处。中方已经在此安装了最先进的雷达设备，正在修建直升机场，还有计划建设军用飞机跑道。</w:t>
      </w:r>
    </w:p>
    <w:p w14:paraId="637C6072" w14:textId="77777777" w:rsidR="00426BD1" w:rsidRPr="006C5DE5" w:rsidRDefault="00426BD1" w:rsidP="00426BD1"/>
    <w:p w14:paraId="358CE00A" w14:textId="77777777" w:rsidR="00426BD1" w:rsidRPr="006C5DE5" w:rsidRDefault="00426BD1" w:rsidP="00426BD1">
      <w:pPr>
        <w:rPr>
          <w:rFonts w:hint="eastAsia"/>
        </w:rPr>
      </w:pPr>
      <w:r w:rsidRPr="006C5DE5">
        <w:rPr>
          <w:rFonts w:hint="eastAsia"/>
        </w:rPr>
        <w:t xml:space="preserve">　　日媒认为，中方此举旨在提高与日美发生突发事件时的危机应对能力，同时加强对东海防空识别区的监视。南麂列岛距离钓鱼岛比日本自卫队和美军驻扎的冲绳本岛约近</w:t>
      </w:r>
      <w:r w:rsidRPr="006C5DE5">
        <w:rPr>
          <w:rFonts w:hint="eastAsia"/>
        </w:rPr>
        <w:t>100</w:t>
      </w:r>
      <w:r w:rsidRPr="006C5DE5">
        <w:rPr>
          <w:rFonts w:hint="eastAsia"/>
        </w:rPr>
        <w:t>公里，这势必对旨在“防卫”钓鱼岛的日美安全保障战略造成影响。</w:t>
      </w:r>
    </w:p>
    <w:p w14:paraId="787BA550" w14:textId="77777777" w:rsidR="00426BD1" w:rsidRPr="006C5DE5" w:rsidRDefault="00426BD1" w:rsidP="00426BD1"/>
    <w:p w14:paraId="3A81EB6B" w14:textId="77777777" w:rsidR="00426BD1" w:rsidRPr="006C5DE5" w:rsidRDefault="00426BD1" w:rsidP="00426BD1">
      <w:pPr>
        <w:rPr>
          <w:rFonts w:hint="eastAsia"/>
        </w:rPr>
      </w:pPr>
      <w:r w:rsidRPr="006C5DE5">
        <w:rPr>
          <w:rFonts w:hint="eastAsia"/>
        </w:rPr>
        <w:t xml:space="preserve">　　南麂列岛因海洋生物具有多样性被联合国教科文组织列为世界生物圈保护区。中方此举或将引发建设军事基地合理性的讨论。</w:t>
      </w:r>
    </w:p>
    <w:p w14:paraId="25313D5E" w14:textId="77777777" w:rsidR="00426BD1" w:rsidRPr="006C5DE5" w:rsidRDefault="00426BD1" w:rsidP="00426BD1"/>
    <w:p w14:paraId="6D0BFC4A" w14:textId="77777777" w:rsidR="00426BD1" w:rsidRPr="006C5DE5" w:rsidRDefault="00426BD1" w:rsidP="00426BD1">
      <w:pPr>
        <w:rPr>
          <w:rFonts w:hint="eastAsia"/>
        </w:rPr>
      </w:pPr>
      <w:r w:rsidRPr="006C5DE5">
        <w:rPr>
          <w:rFonts w:hint="eastAsia"/>
        </w:rPr>
        <w:t xml:space="preserve">　　据南麂列岛有关人士及熟悉军事情报的消息人士透露，为建设军事基地，今年秋季数百名军方人员进入该列岛</w:t>
      </w:r>
      <w:r w:rsidRPr="006C5DE5">
        <w:rPr>
          <w:rFonts w:hint="eastAsia"/>
        </w:rPr>
        <w:t>52</w:t>
      </w:r>
      <w:r w:rsidRPr="006C5DE5">
        <w:rPr>
          <w:rFonts w:hint="eastAsia"/>
        </w:rPr>
        <w:t>个岛屿中最大的南麂岛。据悉，已开始铺设军用超高速通信网。</w:t>
      </w:r>
    </w:p>
    <w:p w14:paraId="7FDA851C" w14:textId="77777777" w:rsidR="00426BD1" w:rsidRPr="006C5DE5" w:rsidRDefault="00426BD1" w:rsidP="00426BD1">
      <w:pPr>
        <w:rPr>
          <w:rFonts w:hint="eastAsia"/>
        </w:rPr>
      </w:pPr>
      <w:r w:rsidRPr="006C5DE5">
        <w:rPr>
          <w:rFonts w:hint="eastAsia"/>
        </w:rPr>
        <w:t xml:space="preserve">　　可以确认在南麂岛高处安装了多架大型雷达，在直升机场预设地的一角有多个铺设好的正方形起降场地。分析认为此处或供军舰及大型巡逻船的舰载机使用。上述消息人士还透露，最早将于明年在南麂岛邻近的岛屿上动工建设飞机跑道。</w:t>
      </w:r>
    </w:p>
    <w:p w14:paraId="7D318877" w14:textId="77777777" w:rsidR="00426BD1" w:rsidRPr="006C5DE5" w:rsidRDefault="00426BD1" w:rsidP="00426BD1">
      <w:pPr>
        <w:rPr>
          <w:rFonts w:hint="eastAsia"/>
        </w:rPr>
      </w:pPr>
      <w:r w:rsidRPr="006C5DE5">
        <w:rPr>
          <w:rFonts w:hint="eastAsia"/>
        </w:rPr>
        <w:t xml:space="preserve">　　过去南麂岛上有少量海军士兵驻扎，</w:t>
      </w:r>
      <w:r w:rsidRPr="006C5DE5">
        <w:rPr>
          <w:rFonts w:hint="eastAsia"/>
        </w:rPr>
        <w:t>2013</w:t>
      </w:r>
      <w:r w:rsidRPr="006C5DE5">
        <w:rPr>
          <w:rFonts w:hint="eastAsia"/>
        </w:rPr>
        <w:t>年前后空军进驻。预计将来陆军也将加入，实现陆海空三军共同驻扎。</w:t>
      </w:r>
      <w:r w:rsidRPr="006C5DE5">
        <w:rPr>
          <w:rFonts w:hint="eastAsia"/>
        </w:rPr>
        <w:t>(</w:t>
      </w:r>
      <w:r w:rsidRPr="006C5DE5">
        <w:rPr>
          <w:rFonts w:hint="eastAsia"/>
        </w:rPr>
        <w:t>完</w:t>
      </w:r>
      <w:r w:rsidRPr="006C5DE5">
        <w:rPr>
          <w:rFonts w:hint="eastAsia"/>
        </w:rPr>
        <w:t>)</w:t>
      </w:r>
    </w:p>
    <w:p w14:paraId="704D42D3" w14:textId="77777777" w:rsidR="00426BD1" w:rsidRPr="006C5DE5" w:rsidRDefault="00426BD1" w:rsidP="00426BD1">
      <w:pPr>
        <w:rPr>
          <w:rFonts w:hint="eastAsia"/>
        </w:rPr>
      </w:pPr>
      <w:r w:rsidRPr="006C5DE5">
        <w:rPr>
          <w:rFonts w:hint="eastAsia"/>
        </w:rPr>
        <w:t xml:space="preserve">　　延伸阅读</w:t>
      </w:r>
    </w:p>
    <w:p w14:paraId="5F0993C2" w14:textId="77777777" w:rsidR="00426BD1" w:rsidRPr="006C5DE5" w:rsidRDefault="00426BD1" w:rsidP="00426BD1">
      <w:pPr>
        <w:rPr>
          <w:rFonts w:hint="eastAsia"/>
        </w:rPr>
      </w:pPr>
      <w:r w:rsidRPr="006C5DE5">
        <w:rPr>
          <w:rFonts w:hint="eastAsia"/>
        </w:rPr>
        <w:t xml:space="preserve">　　南麂列岛，位于浙江省鳌江口外</w:t>
      </w:r>
      <w:r w:rsidRPr="006C5DE5">
        <w:rPr>
          <w:rFonts w:hint="eastAsia"/>
        </w:rPr>
        <w:t>30</w:t>
      </w:r>
      <w:r w:rsidRPr="006C5DE5">
        <w:rPr>
          <w:rFonts w:hint="eastAsia"/>
        </w:rPr>
        <w:t>海里的东海，距鳌江港</w:t>
      </w:r>
      <w:r w:rsidRPr="006C5DE5">
        <w:rPr>
          <w:rFonts w:hint="eastAsia"/>
        </w:rPr>
        <w:t>56</w:t>
      </w:r>
      <w:r w:rsidRPr="006C5DE5">
        <w:rPr>
          <w:rFonts w:hint="eastAsia"/>
        </w:rPr>
        <w:t>千米，离台湾岛约</w:t>
      </w:r>
      <w:r w:rsidRPr="006C5DE5">
        <w:rPr>
          <w:rFonts w:hint="eastAsia"/>
        </w:rPr>
        <w:t>150</w:t>
      </w:r>
      <w:r w:rsidRPr="006C5DE5">
        <w:rPr>
          <w:rFonts w:hint="eastAsia"/>
        </w:rPr>
        <w:t>千米。隶属平阳县。区域总面积</w:t>
      </w:r>
      <w:r w:rsidRPr="006C5DE5">
        <w:rPr>
          <w:rFonts w:hint="eastAsia"/>
        </w:rPr>
        <w:t>200</w:t>
      </w:r>
      <w:r w:rsidRPr="006C5DE5">
        <w:rPr>
          <w:rFonts w:hint="eastAsia"/>
        </w:rPr>
        <w:t>平方千米，陆域面积</w:t>
      </w:r>
      <w:r w:rsidRPr="006C5DE5">
        <w:rPr>
          <w:rFonts w:hint="eastAsia"/>
        </w:rPr>
        <w:t>11.3</w:t>
      </w:r>
      <w:r w:rsidRPr="006C5DE5">
        <w:rPr>
          <w:rFonts w:hint="eastAsia"/>
        </w:rPr>
        <w:t>平方千米，由大小</w:t>
      </w:r>
      <w:r w:rsidRPr="006C5DE5">
        <w:rPr>
          <w:rFonts w:hint="eastAsia"/>
        </w:rPr>
        <w:t>52</w:t>
      </w:r>
      <w:r w:rsidRPr="006C5DE5">
        <w:rPr>
          <w:rFonts w:hint="eastAsia"/>
        </w:rPr>
        <w:t>个岛屿组成。</w:t>
      </w:r>
      <w:r w:rsidRPr="006C5DE5">
        <w:rPr>
          <w:rFonts w:hint="eastAsia"/>
        </w:rPr>
        <w:t>1990</w:t>
      </w:r>
      <w:r w:rsidRPr="006C5DE5">
        <w:rPr>
          <w:rFonts w:hint="eastAsia"/>
        </w:rPr>
        <w:t>年成为中国首批</w:t>
      </w:r>
      <w:r w:rsidRPr="006C5DE5">
        <w:rPr>
          <w:rFonts w:hint="eastAsia"/>
        </w:rPr>
        <w:t>5</w:t>
      </w:r>
      <w:r w:rsidRPr="006C5DE5">
        <w:rPr>
          <w:rFonts w:hint="eastAsia"/>
        </w:rPr>
        <w:t>个海洋类型的自然保护区之一，是中国唯一的国家级贝藻类海洋自然保护区，被誉为“贝藻王国”，于</w:t>
      </w:r>
      <w:r w:rsidRPr="006C5DE5">
        <w:rPr>
          <w:rFonts w:hint="eastAsia"/>
        </w:rPr>
        <w:t>1999</w:t>
      </w:r>
      <w:r w:rsidRPr="006C5DE5">
        <w:rPr>
          <w:rFonts w:hint="eastAsia"/>
        </w:rPr>
        <w:t>年被联合国教科文组织列为世界生物圈保护区网络。</w:t>
      </w:r>
    </w:p>
    <w:p w14:paraId="0D76641A" w14:textId="77777777" w:rsidR="00426BD1" w:rsidRPr="006C5DE5" w:rsidRDefault="00426BD1" w:rsidP="00426BD1">
      <w:pPr>
        <w:rPr>
          <w:rFonts w:hint="eastAsia"/>
        </w:rPr>
      </w:pPr>
      <w:r w:rsidRPr="006C5DE5">
        <w:rPr>
          <w:rFonts w:hint="eastAsia"/>
        </w:rPr>
        <w:t xml:space="preserve">　　抗日战争期间，日军两次占领南麂，复为海盗“乌军”和大刀会轮番迭踞。中华人民共和国成立初期，浙南国民党残部退守南麂，</w:t>
      </w:r>
      <w:r w:rsidRPr="006C5DE5">
        <w:rPr>
          <w:rFonts w:hint="eastAsia"/>
        </w:rPr>
        <w:t>1955</w:t>
      </w:r>
      <w:r w:rsidRPr="006C5DE5">
        <w:rPr>
          <w:rFonts w:hint="eastAsia"/>
        </w:rPr>
        <w:t>年</w:t>
      </w:r>
      <w:r w:rsidRPr="006C5DE5">
        <w:rPr>
          <w:rFonts w:hint="eastAsia"/>
        </w:rPr>
        <w:t>2</w:t>
      </w:r>
      <w:r w:rsidRPr="006C5DE5">
        <w:rPr>
          <w:rFonts w:hint="eastAsia"/>
        </w:rPr>
        <w:t>月继大陈岛撤退后，岛上居民均随军裹挟去台湾。此后，由平阳、瑞安和文成等县移民岛上，隶洞头县，</w:t>
      </w:r>
      <w:r w:rsidRPr="006C5DE5">
        <w:rPr>
          <w:rFonts w:hint="eastAsia"/>
        </w:rPr>
        <w:t>1957</w:t>
      </w:r>
      <w:r w:rsidRPr="006C5DE5">
        <w:rPr>
          <w:rFonts w:hint="eastAsia"/>
        </w:rPr>
        <w:t>年划归平阳县。</w:t>
      </w:r>
    </w:p>
    <w:p w14:paraId="11EAFF22" w14:textId="77777777" w:rsidR="00426BD1" w:rsidRPr="006C5DE5" w:rsidRDefault="00426BD1" w:rsidP="00426BD1"/>
    <w:p w14:paraId="7F4A6BF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651D519A" w14:textId="77777777" w:rsidR="00426BD1" w:rsidRPr="006C5DE5" w:rsidRDefault="00426BD1" w:rsidP="00426BD1">
      <w:pPr>
        <w:rPr>
          <w:rFonts w:hint="eastAsia"/>
        </w:rPr>
      </w:pPr>
      <w:r w:rsidRPr="006C5DE5">
        <w:rPr>
          <w:rFonts w:hint="eastAsia"/>
        </w:rPr>
        <w:t>外媒热议中俄高铁：工程规模堪比苏伊士运河</w:t>
      </w:r>
    </w:p>
    <w:p w14:paraId="30D05D7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 12:01  </w:t>
      </w:r>
      <w:r w:rsidRPr="006C5DE5">
        <w:rPr>
          <w:rFonts w:hint="eastAsia"/>
        </w:rPr>
        <w:t>参考消息</w:t>
      </w:r>
      <w:r w:rsidRPr="006C5DE5">
        <w:rPr>
          <w:rFonts w:hint="eastAsia"/>
        </w:rPr>
        <w:t xml:space="preserve"> </w:t>
      </w:r>
    </w:p>
    <w:p w14:paraId="449F1E09" w14:textId="77777777" w:rsidR="00426BD1" w:rsidRPr="006C5DE5" w:rsidRDefault="00426BD1" w:rsidP="00426BD1">
      <w:pPr>
        <w:rPr>
          <w:rFonts w:hint="eastAsia"/>
        </w:rPr>
      </w:pPr>
      <w:r w:rsidRPr="006C5DE5">
        <w:rPr>
          <w:rFonts w:hint="eastAsia"/>
        </w:rPr>
        <w:t xml:space="preserve">　　外媒称，中国拟建莫斯科至北京高铁，项目投入预计为人民币</w:t>
      </w:r>
      <w:r w:rsidRPr="006C5DE5">
        <w:rPr>
          <w:rFonts w:hint="eastAsia"/>
        </w:rPr>
        <w:t>1.5</w:t>
      </w:r>
      <w:r w:rsidRPr="006C5DE5">
        <w:rPr>
          <w:rFonts w:hint="eastAsia"/>
        </w:rPr>
        <w:t>万亿元，若项目得以实施，势必带动中国高铁设备出口。</w:t>
      </w:r>
    </w:p>
    <w:p w14:paraId="27501DC2" w14:textId="77777777" w:rsidR="00426BD1" w:rsidRPr="006C5DE5" w:rsidRDefault="00426BD1" w:rsidP="00426BD1"/>
    <w:p w14:paraId="479250D3" w14:textId="77777777" w:rsidR="00426BD1" w:rsidRPr="006C5DE5" w:rsidRDefault="00426BD1" w:rsidP="00426BD1">
      <w:pPr>
        <w:rPr>
          <w:rFonts w:hint="eastAsia"/>
        </w:rPr>
      </w:pPr>
      <w:r w:rsidRPr="006C5DE5">
        <w:rPr>
          <w:rFonts w:hint="eastAsia"/>
        </w:rPr>
        <w:t xml:space="preserve">　　据美国《华尔街日报》</w:t>
      </w:r>
      <w:r w:rsidRPr="006C5DE5">
        <w:rPr>
          <w:rFonts w:hint="eastAsia"/>
        </w:rPr>
        <w:t>1</w:t>
      </w:r>
      <w:r w:rsidRPr="006C5DE5">
        <w:rPr>
          <w:rFonts w:hint="eastAsia"/>
        </w:rPr>
        <w:t>月</w:t>
      </w:r>
      <w:r w:rsidRPr="006C5DE5">
        <w:rPr>
          <w:rFonts w:hint="eastAsia"/>
        </w:rPr>
        <w:t>22</w:t>
      </w:r>
      <w:r w:rsidRPr="006C5DE5">
        <w:rPr>
          <w:rFonts w:hint="eastAsia"/>
        </w:rPr>
        <w:t>日报道，据北京市政府新闻办公室</w:t>
      </w:r>
      <w:r w:rsidRPr="006C5DE5">
        <w:rPr>
          <w:rFonts w:hint="eastAsia"/>
        </w:rPr>
        <w:t>1</w:t>
      </w:r>
      <w:r w:rsidRPr="006C5DE5">
        <w:rPr>
          <w:rFonts w:hint="eastAsia"/>
        </w:rPr>
        <w:t>月</w:t>
      </w:r>
      <w:r w:rsidRPr="006C5DE5">
        <w:rPr>
          <w:rFonts w:hint="eastAsia"/>
        </w:rPr>
        <w:t>21</w:t>
      </w:r>
      <w:r w:rsidRPr="006C5DE5">
        <w:rPr>
          <w:rFonts w:hint="eastAsia"/>
        </w:rPr>
        <w:t>日晚间发布的消息，中国将要构建邻国旅游大通道，拟议中莫斯科至北京的高速铁路全程超过</w:t>
      </w:r>
      <w:r w:rsidRPr="006C5DE5">
        <w:rPr>
          <w:rFonts w:hint="eastAsia"/>
        </w:rPr>
        <w:t>7000</w:t>
      </w:r>
      <w:r w:rsidRPr="006C5DE5">
        <w:rPr>
          <w:rFonts w:hint="eastAsia"/>
        </w:rPr>
        <w:t>公里，途经中国、哈萨克斯坦和俄罗斯，列车运行时间两天，项目投入预计为</w:t>
      </w:r>
      <w:r w:rsidRPr="006C5DE5">
        <w:rPr>
          <w:rFonts w:hint="eastAsia"/>
        </w:rPr>
        <w:t>1.5</w:t>
      </w:r>
      <w:r w:rsidRPr="006C5DE5">
        <w:rPr>
          <w:rFonts w:hint="eastAsia"/>
        </w:rPr>
        <w:t>万亿元人民币。</w:t>
      </w:r>
    </w:p>
    <w:p w14:paraId="53339514" w14:textId="77777777" w:rsidR="00426BD1" w:rsidRPr="006C5DE5" w:rsidRDefault="00426BD1" w:rsidP="00426BD1"/>
    <w:p w14:paraId="7CEB05B7" w14:textId="77777777" w:rsidR="00426BD1" w:rsidRPr="006C5DE5" w:rsidRDefault="00426BD1" w:rsidP="00426BD1">
      <w:pPr>
        <w:rPr>
          <w:rFonts w:hint="eastAsia"/>
        </w:rPr>
      </w:pPr>
      <w:r w:rsidRPr="006C5DE5">
        <w:rPr>
          <w:rFonts w:hint="eastAsia"/>
        </w:rPr>
        <w:t xml:space="preserve">　　此外还有消息称，贯通朝鲜半岛的东北亚通道，以及中国与西亚、南亚相连接的陆地交通设想，都可为未来邻国间旅游提供便利。</w:t>
      </w:r>
    </w:p>
    <w:p w14:paraId="5F473B6F" w14:textId="77777777" w:rsidR="00426BD1" w:rsidRPr="006C5DE5" w:rsidRDefault="00426BD1" w:rsidP="00426BD1"/>
    <w:p w14:paraId="4ABFF833"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w:t>
      </w:r>
      <w:r w:rsidRPr="006C5DE5">
        <w:rPr>
          <w:rFonts w:hint="eastAsia"/>
        </w:rPr>
        <w:t>12</w:t>
      </w:r>
      <w:r w:rsidRPr="006C5DE5">
        <w:rPr>
          <w:rFonts w:hint="eastAsia"/>
        </w:rPr>
        <w:t>月中旬，中国国务院总理李克强会见俄罗斯总理梅德韦杰夫时曾表示，希望中俄高铁合作工作组抓紧研究莫斯科</w:t>
      </w:r>
      <w:r w:rsidRPr="006C5DE5">
        <w:rPr>
          <w:rFonts w:hint="eastAsia"/>
        </w:rPr>
        <w:t>-</w:t>
      </w:r>
      <w:r w:rsidRPr="006C5DE5">
        <w:rPr>
          <w:rFonts w:hint="eastAsia"/>
        </w:rPr>
        <w:t>喀山高铁项目有关问题，尽早提出总体合作方案。</w:t>
      </w:r>
    </w:p>
    <w:p w14:paraId="41A1A56D" w14:textId="77777777" w:rsidR="00426BD1" w:rsidRPr="006C5DE5" w:rsidRDefault="00426BD1" w:rsidP="00426BD1"/>
    <w:p w14:paraId="71542BD3" w14:textId="77777777" w:rsidR="00426BD1" w:rsidRPr="006C5DE5" w:rsidRDefault="00426BD1" w:rsidP="00426BD1">
      <w:pPr>
        <w:rPr>
          <w:rFonts w:hint="eastAsia"/>
        </w:rPr>
      </w:pPr>
      <w:r w:rsidRPr="006C5DE5">
        <w:rPr>
          <w:rFonts w:hint="eastAsia"/>
        </w:rPr>
        <w:t xml:space="preserve">　　中国政府一直力促高铁出口海外市场，目前正推动国内高铁企业合并，以增强整体竞争力，并利于争夺海外订单。</w:t>
      </w:r>
    </w:p>
    <w:p w14:paraId="452226B4" w14:textId="77777777" w:rsidR="00426BD1" w:rsidRPr="006C5DE5" w:rsidRDefault="00426BD1" w:rsidP="00426BD1"/>
    <w:p w14:paraId="4A339457" w14:textId="77777777" w:rsidR="00426BD1" w:rsidRPr="006C5DE5" w:rsidRDefault="00426BD1" w:rsidP="00426BD1">
      <w:pPr>
        <w:rPr>
          <w:rFonts w:hint="eastAsia"/>
        </w:rPr>
      </w:pPr>
      <w:r w:rsidRPr="006C5DE5">
        <w:rPr>
          <w:rFonts w:hint="eastAsia"/>
        </w:rPr>
        <w:t xml:space="preserve">　　据彭博新闻社网站</w:t>
      </w:r>
      <w:r w:rsidRPr="006C5DE5">
        <w:rPr>
          <w:rFonts w:hint="eastAsia"/>
        </w:rPr>
        <w:t>1</w:t>
      </w:r>
      <w:r w:rsidRPr="006C5DE5">
        <w:rPr>
          <w:rFonts w:hint="eastAsia"/>
        </w:rPr>
        <w:t>月</w:t>
      </w:r>
      <w:r w:rsidRPr="006C5DE5">
        <w:rPr>
          <w:rFonts w:hint="eastAsia"/>
        </w:rPr>
        <w:t>22</w:t>
      </w:r>
      <w:r w:rsidRPr="006C5DE5">
        <w:rPr>
          <w:rFonts w:hint="eastAsia"/>
        </w:rPr>
        <w:t>日报道，中国将修建连接北京和莫斯科的</w:t>
      </w:r>
      <w:r w:rsidRPr="006C5DE5">
        <w:rPr>
          <w:rFonts w:hint="eastAsia"/>
        </w:rPr>
        <w:t>7000</w:t>
      </w:r>
      <w:r w:rsidRPr="006C5DE5">
        <w:rPr>
          <w:rFonts w:hint="eastAsia"/>
        </w:rPr>
        <w:t>公里高速铁路，计划投资</w:t>
      </w:r>
      <w:r w:rsidRPr="006C5DE5">
        <w:rPr>
          <w:rFonts w:hint="eastAsia"/>
        </w:rPr>
        <w:t>1.5</w:t>
      </w:r>
      <w:r w:rsidRPr="006C5DE5">
        <w:rPr>
          <w:rFonts w:hint="eastAsia"/>
        </w:rPr>
        <w:t>万亿元人民币。</w:t>
      </w:r>
    </w:p>
    <w:p w14:paraId="37CEBC5A" w14:textId="77777777" w:rsidR="00426BD1" w:rsidRPr="006C5DE5" w:rsidRDefault="00426BD1" w:rsidP="00426BD1"/>
    <w:p w14:paraId="111C8E02" w14:textId="77777777" w:rsidR="00426BD1" w:rsidRPr="006C5DE5" w:rsidRDefault="00426BD1" w:rsidP="00426BD1">
      <w:pPr>
        <w:rPr>
          <w:rFonts w:hint="eastAsia"/>
        </w:rPr>
      </w:pPr>
      <w:r w:rsidRPr="006C5DE5">
        <w:rPr>
          <w:rFonts w:hint="eastAsia"/>
        </w:rPr>
        <w:t xml:space="preserve">　　北京市政府</w:t>
      </w:r>
      <w:r w:rsidRPr="006C5DE5">
        <w:rPr>
          <w:rFonts w:hint="eastAsia"/>
        </w:rPr>
        <w:t>1</w:t>
      </w:r>
      <w:r w:rsidRPr="006C5DE5">
        <w:rPr>
          <w:rFonts w:hint="eastAsia"/>
        </w:rPr>
        <w:t>月</w:t>
      </w:r>
      <w:r w:rsidRPr="006C5DE5">
        <w:rPr>
          <w:rFonts w:hint="eastAsia"/>
        </w:rPr>
        <w:t>21</w:t>
      </w:r>
      <w:r w:rsidRPr="006C5DE5">
        <w:rPr>
          <w:rFonts w:hint="eastAsia"/>
        </w:rPr>
        <w:t>日在微博上表示，该铁路将为跨欧亚旅行提供便利。该微博称，这条途经哈萨克斯坦的铁路将使北京到莫斯科的行程缩短至“两天”。</w:t>
      </w:r>
    </w:p>
    <w:p w14:paraId="0F8096E1" w14:textId="77777777" w:rsidR="00426BD1" w:rsidRPr="006C5DE5" w:rsidRDefault="00426BD1" w:rsidP="00426BD1"/>
    <w:p w14:paraId="5328F966" w14:textId="77777777" w:rsidR="00426BD1" w:rsidRPr="006C5DE5" w:rsidRDefault="00426BD1" w:rsidP="00426BD1">
      <w:pPr>
        <w:rPr>
          <w:rFonts w:hint="eastAsia"/>
        </w:rPr>
      </w:pPr>
      <w:r w:rsidRPr="006C5DE5">
        <w:rPr>
          <w:rFonts w:hint="eastAsia"/>
        </w:rPr>
        <w:t xml:space="preserve">　　目前，石油价格下跌重创俄罗斯经济，乌克兰冲突导致俄罗斯与美欧关系恶化，同时中国在极力将自己的高铁技术推向国际市场。</w:t>
      </w:r>
    </w:p>
    <w:p w14:paraId="65F498B7" w14:textId="77777777" w:rsidR="00426BD1" w:rsidRPr="006C5DE5" w:rsidRDefault="00426BD1" w:rsidP="00426BD1"/>
    <w:p w14:paraId="73939C70" w14:textId="77777777" w:rsidR="00426BD1" w:rsidRPr="006C5DE5" w:rsidRDefault="00426BD1" w:rsidP="00426BD1">
      <w:pPr>
        <w:rPr>
          <w:rFonts w:hint="eastAsia"/>
        </w:rPr>
      </w:pPr>
      <w:r w:rsidRPr="006C5DE5">
        <w:rPr>
          <w:rFonts w:hint="eastAsia"/>
        </w:rPr>
        <w:t xml:space="preserve">　　修建这条铁路线的设想是在</w:t>
      </w:r>
      <w:r w:rsidRPr="006C5DE5">
        <w:rPr>
          <w:rFonts w:hint="eastAsia"/>
        </w:rPr>
        <w:t>2014</w:t>
      </w:r>
      <w:r w:rsidRPr="006C5DE5">
        <w:rPr>
          <w:rFonts w:hint="eastAsia"/>
        </w:rPr>
        <w:t>年</w:t>
      </w:r>
      <w:r w:rsidRPr="006C5DE5">
        <w:rPr>
          <w:rFonts w:hint="eastAsia"/>
        </w:rPr>
        <w:t>11</w:t>
      </w:r>
      <w:r w:rsidRPr="006C5DE5">
        <w:rPr>
          <w:rFonts w:hint="eastAsia"/>
        </w:rPr>
        <w:t>月提出的。此前俄罗斯和中国已商定史上规模最大的天然气供应协议。俄罗斯铁路公司第一副总裁亚历山大·米沙林在</w:t>
      </w:r>
      <w:r w:rsidRPr="006C5DE5">
        <w:rPr>
          <w:rFonts w:hint="eastAsia"/>
        </w:rPr>
        <w:t>2014</w:t>
      </w:r>
      <w:r w:rsidRPr="006C5DE5">
        <w:rPr>
          <w:rFonts w:hint="eastAsia"/>
        </w:rPr>
        <w:t>年接受记者采访时说，这条线路到俄中边境的造价将达</w:t>
      </w:r>
      <w:r w:rsidRPr="006C5DE5">
        <w:rPr>
          <w:rFonts w:hint="eastAsia"/>
        </w:rPr>
        <w:t>600</w:t>
      </w:r>
      <w:r w:rsidRPr="006C5DE5">
        <w:rPr>
          <w:rFonts w:hint="eastAsia"/>
        </w:rPr>
        <w:t>亿美元，北京到莫斯科的行程将从六天左右缩短到</w:t>
      </w:r>
      <w:r w:rsidRPr="006C5DE5">
        <w:rPr>
          <w:rFonts w:hint="eastAsia"/>
        </w:rPr>
        <w:t>30</w:t>
      </w:r>
      <w:r w:rsidRPr="006C5DE5">
        <w:rPr>
          <w:rFonts w:hint="eastAsia"/>
        </w:rPr>
        <w:t>个小时。米沙林表示，这一新运输网络的“规模和意义”堪比苏伊士运河。</w:t>
      </w:r>
    </w:p>
    <w:p w14:paraId="00E56D7A" w14:textId="77777777" w:rsidR="00426BD1" w:rsidRPr="006C5DE5" w:rsidRDefault="00426BD1" w:rsidP="00426BD1">
      <w:pPr>
        <w:rPr>
          <w:rFonts w:hint="eastAsia"/>
        </w:rPr>
      </w:pPr>
      <w:r w:rsidRPr="006C5DE5">
        <w:rPr>
          <w:rFonts w:hint="eastAsia"/>
        </w:rPr>
        <w:t xml:space="preserve">　　在米沙林发表这番讲话一个月前，以中国国务院总理李克强为首的访俄代表团与俄方签署多项协议，包括高铁合作协议、避免双重征税协议，以及为期</w:t>
      </w:r>
      <w:r w:rsidRPr="006C5DE5">
        <w:rPr>
          <w:rFonts w:hint="eastAsia"/>
        </w:rPr>
        <w:t>3</w:t>
      </w:r>
      <w:r w:rsidRPr="006C5DE5">
        <w:rPr>
          <w:rFonts w:hint="eastAsia"/>
        </w:rPr>
        <w:t>年、规模达</w:t>
      </w:r>
      <w:r w:rsidRPr="006C5DE5">
        <w:rPr>
          <w:rFonts w:hint="eastAsia"/>
        </w:rPr>
        <w:t>1500</w:t>
      </w:r>
      <w:r w:rsidRPr="006C5DE5">
        <w:rPr>
          <w:rFonts w:hint="eastAsia"/>
        </w:rPr>
        <w:t>亿元人民币的货币互换协议等。</w:t>
      </w:r>
    </w:p>
    <w:p w14:paraId="7CA58D4D" w14:textId="77777777" w:rsidR="00426BD1" w:rsidRPr="006C5DE5" w:rsidRDefault="00426BD1" w:rsidP="00426BD1">
      <w:pPr>
        <w:rPr>
          <w:rFonts w:hint="eastAsia"/>
        </w:rPr>
      </w:pPr>
      <w:r w:rsidRPr="006C5DE5">
        <w:rPr>
          <w:rFonts w:hint="eastAsia"/>
        </w:rPr>
        <w:t xml:space="preserve">　　据台湾“中央社”</w:t>
      </w:r>
      <w:r w:rsidRPr="006C5DE5">
        <w:rPr>
          <w:rFonts w:hint="eastAsia"/>
        </w:rPr>
        <w:t>1</w:t>
      </w:r>
      <w:r w:rsidRPr="006C5DE5">
        <w:rPr>
          <w:rFonts w:hint="eastAsia"/>
        </w:rPr>
        <w:t>月</w:t>
      </w:r>
      <w:r w:rsidRPr="006C5DE5">
        <w:rPr>
          <w:rFonts w:hint="eastAsia"/>
        </w:rPr>
        <w:t>22</w:t>
      </w:r>
      <w:r w:rsidRPr="006C5DE5">
        <w:rPr>
          <w:rFonts w:hint="eastAsia"/>
        </w:rPr>
        <w:t>日报道，中俄高铁项目已酝酿多年，</w:t>
      </w:r>
      <w:r w:rsidRPr="006C5DE5">
        <w:rPr>
          <w:rFonts w:hint="eastAsia"/>
        </w:rPr>
        <w:t>2014</w:t>
      </w:r>
      <w:r w:rsidRPr="006C5DE5">
        <w:rPr>
          <w:rFonts w:hint="eastAsia"/>
        </w:rPr>
        <w:t>年</w:t>
      </w:r>
      <w:r w:rsidRPr="006C5DE5">
        <w:rPr>
          <w:rFonts w:hint="eastAsia"/>
        </w:rPr>
        <w:t>10</w:t>
      </w:r>
      <w:r w:rsidRPr="006C5DE5">
        <w:rPr>
          <w:rFonts w:hint="eastAsia"/>
        </w:rPr>
        <w:t>月，大陆国务院总理李克强访问俄罗斯期间，中国国家发改委、中国铁路总公司与俄罗斯交通部、俄罗斯铁路公司四方签署高铁合作备忘录，同意推进构建北京至莫斯科的欧亚高速运输走廊，优先实施莫斯科至喀山高铁项目。</w:t>
      </w:r>
    </w:p>
    <w:p w14:paraId="762AB4B6" w14:textId="77777777" w:rsidR="00426BD1" w:rsidRPr="006C5DE5" w:rsidRDefault="00426BD1" w:rsidP="00426BD1">
      <w:pPr>
        <w:rPr>
          <w:rFonts w:hint="eastAsia"/>
        </w:rPr>
      </w:pPr>
      <w:r w:rsidRPr="006C5DE5">
        <w:rPr>
          <w:rFonts w:hint="eastAsia"/>
        </w:rPr>
        <w:t xml:space="preserve">　　新加坡《联合早报》网站</w:t>
      </w:r>
      <w:r w:rsidRPr="006C5DE5">
        <w:rPr>
          <w:rFonts w:hint="eastAsia"/>
        </w:rPr>
        <w:t>1</w:t>
      </w:r>
      <w:r w:rsidRPr="006C5DE5">
        <w:rPr>
          <w:rFonts w:hint="eastAsia"/>
        </w:rPr>
        <w:t>月</w:t>
      </w:r>
      <w:r w:rsidRPr="006C5DE5">
        <w:rPr>
          <w:rFonts w:hint="eastAsia"/>
        </w:rPr>
        <w:t>23</w:t>
      </w:r>
      <w:r w:rsidRPr="006C5DE5">
        <w:rPr>
          <w:rFonts w:hint="eastAsia"/>
        </w:rPr>
        <w:t>日报道称，中国工程院院士王梦恕</w:t>
      </w:r>
      <w:r w:rsidRPr="006C5DE5">
        <w:rPr>
          <w:rFonts w:hint="eastAsia"/>
        </w:rPr>
        <w:t>1</w:t>
      </w:r>
      <w:r w:rsidRPr="006C5DE5">
        <w:rPr>
          <w:rFonts w:hint="eastAsia"/>
        </w:rPr>
        <w:t>月</w:t>
      </w:r>
      <w:r w:rsidRPr="006C5DE5">
        <w:rPr>
          <w:rFonts w:hint="eastAsia"/>
        </w:rPr>
        <w:t>22</w:t>
      </w:r>
      <w:r w:rsidRPr="006C5DE5">
        <w:rPr>
          <w:rFonts w:hint="eastAsia"/>
        </w:rPr>
        <w:t>日表示，拟议中的莫斯科至北京的高速铁路拟定了两种修建方案，均采用中国的设备、技术和标准，遵循“老线不动，再修新线”的原则。</w:t>
      </w:r>
    </w:p>
    <w:p w14:paraId="5F63AB84" w14:textId="77777777" w:rsidR="00426BD1" w:rsidRPr="006C5DE5" w:rsidRDefault="00426BD1" w:rsidP="00426BD1">
      <w:pPr>
        <w:rPr>
          <w:rFonts w:hint="eastAsia"/>
        </w:rPr>
      </w:pPr>
      <w:r w:rsidRPr="006C5DE5">
        <w:rPr>
          <w:rFonts w:hint="eastAsia"/>
        </w:rPr>
        <w:t xml:space="preserve">　　王梦恕还表示，除上述高铁外，中国还将修建更多交通线路，用以打通与周边国家和地区的通道。</w:t>
      </w:r>
    </w:p>
    <w:p w14:paraId="0DB7DB78" w14:textId="77777777" w:rsidR="00426BD1" w:rsidRPr="006C5DE5" w:rsidRDefault="00426BD1" w:rsidP="00426BD1"/>
    <w:p w14:paraId="616B4F6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6CD10C56" w14:textId="77777777" w:rsidR="00426BD1" w:rsidRPr="006C5DE5" w:rsidRDefault="00426BD1" w:rsidP="00426BD1">
      <w:pPr>
        <w:rPr>
          <w:rFonts w:hint="eastAsia"/>
        </w:rPr>
      </w:pPr>
      <w:r w:rsidRPr="006C5DE5">
        <w:rPr>
          <w:rFonts w:hint="eastAsia"/>
        </w:rPr>
        <w:t>台军再曝采购舞弊案：使用劣质履带或致战车趴窝</w:t>
      </w:r>
    </w:p>
    <w:p w14:paraId="2AD31FC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14:10  </w:t>
      </w:r>
      <w:r w:rsidRPr="006C5DE5">
        <w:rPr>
          <w:rFonts w:hint="eastAsia"/>
        </w:rPr>
        <w:t>观察者网</w:t>
      </w:r>
      <w:r w:rsidRPr="006C5DE5">
        <w:rPr>
          <w:rFonts w:hint="eastAsia"/>
        </w:rPr>
        <w:t xml:space="preserve">  </w:t>
      </w:r>
    </w:p>
    <w:p w14:paraId="0075E0CC" w14:textId="77777777" w:rsidR="00426BD1" w:rsidRPr="006C5DE5" w:rsidRDefault="00426BD1" w:rsidP="00426BD1">
      <w:pPr>
        <w:rPr>
          <w:rFonts w:hint="eastAsia"/>
        </w:rPr>
      </w:pPr>
      <w:r w:rsidRPr="006C5DE5">
        <w:rPr>
          <w:rFonts w:hint="eastAsia"/>
        </w:rPr>
        <w:t xml:space="preserve">　　台军最近曝出重大弊案，岛内自造的价值</w:t>
      </w:r>
      <w:r w:rsidRPr="006C5DE5">
        <w:rPr>
          <w:rFonts w:hint="eastAsia"/>
        </w:rPr>
        <w:t>14</w:t>
      </w:r>
      <w:r w:rsidRPr="006C5DE5">
        <w:rPr>
          <w:rFonts w:hint="eastAsia"/>
        </w:rPr>
        <w:t>亿新台币的坦克和装甲车履带“以次充好”，台军装甲车辆随时可能趴窝。</w:t>
      </w:r>
    </w:p>
    <w:p w14:paraId="453D8FA2" w14:textId="77777777" w:rsidR="00426BD1" w:rsidRPr="006C5DE5" w:rsidRDefault="00426BD1" w:rsidP="00426BD1"/>
    <w:p w14:paraId="65BC030E" w14:textId="77777777" w:rsidR="00426BD1" w:rsidRPr="006C5DE5" w:rsidRDefault="00426BD1" w:rsidP="00426BD1">
      <w:pPr>
        <w:rPr>
          <w:rFonts w:hint="eastAsia"/>
        </w:rPr>
      </w:pPr>
      <w:r w:rsidRPr="006C5DE5">
        <w:rPr>
          <w:rFonts w:hint="eastAsia"/>
        </w:rPr>
        <w:t xml:space="preserve">　　大公网综合台媒二十一日报道：台湾新北地检署侦办战车组件采购弊案，</w:t>
      </w:r>
      <w:r w:rsidRPr="006C5DE5">
        <w:rPr>
          <w:rFonts w:hint="eastAsia"/>
        </w:rPr>
        <w:t>21</w:t>
      </w:r>
      <w:r w:rsidRPr="006C5DE5">
        <w:rPr>
          <w:rFonts w:hint="eastAsia"/>
        </w:rPr>
        <w:t>日对军方南投兵整中心</w:t>
      </w:r>
      <w:r w:rsidRPr="006C5DE5">
        <w:rPr>
          <w:rFonts w:hint="eastAsia"/>
        </w:rPr>
        <w:t>209</w:t>
      </w:r>
      <w:r w:rsidRPr="006C5DE5">
        <w:rPr>
          <w:rFonts w:hint="eastAsia"/>
        </w:rPr>
        <w:t>厂、左营海军两栖履带车保修场共</w:t>
      </w:r>
      <w:r w:rsidRPr="006C5DE5">
        <w:rPr>
          <w:rFonts w:hint="eastAsia"/>
        </w:rPr>
        <w:t>17</w:t>
      </w:r>
      <w:r w:rsidRPr="006C5DE5">
        <w:rPr>
          <w:rFonts w:hint="eastAsia"/>
        </w:rPr>
        <w:t>处地点发动大搜索，并带回</w:t>
      </w:r>
      <w:r w:rsidRPr="006C5DE5">
        <w:rPr>
          <w:rFonts w:hint="eastAsia"/>
        </w:rPr>
        <w:t>13</w:t>
      </w:r>
      <w:r w:rsidRPr="006C5DE5">
        <w:rPr>
          <w:rFonts w:hint="eastAsia"/>
        </w:rPr>
        <w:t>人。据报道，弊案涉及金额达</w:t>
      </w:r>
      <w:r w:rsidRPr="006C5DE5">
        <w:rPr>
          <w:rFonts w:hint="eastAsia"/>
        </w:rPr>
        <w:t>14</w:t>
      </w:r>
      <w:r w:rsidRPr="006C5DE5">
        <w:rPr>
          <w:rFonts w:hint="eastAsia"/>
        </w:rPr>
        <w:t>亿新台币。</w:t>
      </w:r>
    </w:p>
    <w:p w14:paraId="78CE2725" w14:textId="77777777" w:rsidR="00426BD1" w:rsidRPr="006C5DE5" w:rsidRDefault="00426BD1" w:rsidP="00426BD1"/>
    <w:p w14:paraId="17C0A856" w14:textId="77777777" w:rsidR="00426BD1" w:rsidRPr="006C5DE5" w:rsidRDefault="00426BD1" w:rsidP="00426BD1">
      <w:pPr>
        <w:rPr>
          <w:rFonts w:hint="eastAsia"/>
        </w:rPr>
      </w:pPr>
      <w:r w:rsidRPr="006C5DE5">
        <w:rPr>
          <w:rFonts w:hint="eastAsia"/>
        </w:rPr>
        <w:t xml:space="preserve">　　台湾防务部门发言人罗绍和当天介绍，</w:t>
      </w:r>
      <w:r w:rsidRPr="006C5DE5">
        <w:rPr>
          <w:rFonts w:hint="eastAsia"/>
        </w:rPr>
        <w:t>2013</w:t>
      </w:r>
      <w:r w:rsidRPr="006C5DE5">
        <w:rPr>
          <w:rFonts w:hint="eastAsia"/>
        </w:rPr>
        <w:t>年</w:t>
      </w:r>
      <w:r w:rsidRPr="006C5DE5">
        <w:rPr>
          <w:rFonts w:hint="eastAsia"/>
        </w:rPr>
        <w:t>12</w:t>
      </w:r>
      <w:r w:rsidRPr="006C5DE5">
        <w:rPr>
          <w:rFonts w:hint="eastAsia"/>
        </w:rPr>
        <w:t>月间上述兵整中心发生贪渎弊案，防务部门政风室与总督察长室今年就高风险业务办理了采购业务项目稽核，发现部分厂商疑涉不法，于是将全案函送台当局“法务部廉政署”侦办。</w:t>
      </w:r>
    </w:p>
    <w:p w14:paraId="5506A250" w14:textId="77777777" w:rsidR="00426BD1" w:rsidRPr="006C5DE5" w:rsidRDefault="00426BD1" w:rsidP="00426BD1"/>
    <w:p w14:paraId="7A8DC44E" w14:textId="77777777" w:rsidR="00426BD1" w:rsidRPr="006C5DE5" w:rsidRDefault="00426BD1" w:rsidP="00426BD1">
      <w:pPr>
        <w:rPr>
          <w:rFonts w:hint="eastAsia"/>
        </w:rPr>
      </w:pPr>
      <w:r w:rsidRPr="006C5DE5">
        <w:rPr>
          <w:rFonts w:hint="eastAsia"/>
        </w:rPr>
        <w:t xml:space="preserve">　　检方历时两年搜证</w:t>
      </w:r>
    </w:p>
    <w:p w14:paraId="2BB0DE19" w14:textId="77777777" w:rsidR="00426BD1" w:rsidRPr="006C5DE5" w:rsidRDefault="00426BD1" w:rsidP="00426BD1"/>
    <w:p w14:paraId="3B451F01" w14:textId="77777777" w:rsidR="00426BD1" w:rsidRPr="006C5DE5" w:rsidRDefault="00426BD1" w:rsidP="00426BD1">
      <w:pPr>
        <w:rPr>
          <w:rFonts w:hint="eastAsia"/>
        </w:rPr>
      </w:pPr>
      <w:r w:rsidRPr="006C5DE5">
        <w:rPr>
          <w:rFonts w:hint="eastAsia"/>
        </w:rPr>
        <w:t xml:space="preserve">　　经过历时两年的搜证，台湾检方当天突然发动的大搜索，预计将带回军官、厂商、掮客共</w:t>
      </w:r>
      <w:r w:rsidRPr="006C5DE5">
        <w:rPr>
          <w:rFonts w:hint="eastAsia"/>
        </w:rPr>
        <w:t>13</w:t>
      </w:r>
      <w:r w:rsidRPr="006C5DE5">
        <w:rPr>
          <w:rFonts w:hint="eastAsia"/>
        </w:rPr>
        <w:t>名。分别是</w:t>
      </w:r>
      <w:r w:rsidRPr="006C5DE5">
        <w:rPr>
          <w:rFonts w:hint="eastAsia"/>
        </w:rPr>
        <w:t>10</w:t>
      </w:r>
      <w:r w:rsidRPr="006C5DE5">
        <w:rPr>
          <w:rFonts w:hint="eastAsia"/>
        </w:rPr>
        <w:t>名被告、</w:t>
      </w:r>
      <w:r w:rsidRPr="006C5DE5">
        <w:rPr>
          <w:rFonts w:hint="eastAsia"/>
        </w:rPr>
        <w:t>3</w:t>
      </w:r>
      <w:r w:rsidRPr="006C5DE5">
        <w:rPr>
          <w:rFonts w:hint="eastAsia"/>
        </w:rPr>
        <w:t>名证人，其中包含</w:t>
      </w:r>
      <w:r w:rsidRPr="006C5DE5">
        <w:rPr>
          <w:rFonts w:hint="eastAsia"/>
        </w:rPr>
        <w:t>5</w:t>
      </w:r>
      <w:r w:rsidRPr="006C5DE5">
        <w:rPr>
          <w:rFonts w:hint="eastAsia"/>
        </w:rPr>
        <w:t>名现役军士官，及</w:t>
      </w:r>
      <w:r w:rsidRPr="006C5DE5">
        <w:rPr>
          <w:rFonts w:hint="eastAsia"/>
        </w:rPr>
        <w:t>1</w:t>
      </w:r>
      <w:r w:rsidRPr="006C5DE5">
        <w:rPr>
          <w:rFonts w:hint="eastAsia"/>
        </w:rPr>
        <w:t>名“国防部”后勤指挥部的文职人员都被列为被告，其馀则为厂商。目前，台防务部门位于台北的主要机关尚未遭遇搜索。</w:t>
      </w:r>
    </w:p>
    <w:p w14:paraId="65C32C7F" w14:textId="77777777" w:rsidR="00426BD1" w:rsidRPr="006C5DE5" w:rsidRDefault="00426BD1" w:rsidP="00426BD1">
      <w:pPr>
        <w:rPr>
          <w:rFonts w:hint="eastAsia"/>
        </w:rPr>
      </w:pPr>
      <w:r w:rsidRPr="006C5DE5">
        <w:rPr>
          <w:rFonts w:hint="eastAsia"/>
        </w:rPr>
        <w:t xml:space="preserve">　　罗绍和还介绍，当日是新北地检署检察官指挥“法务部廉政署”廉政官及“宪兵队”等人员，由防务部门政风人员及监察官陪同，前往营区执行搜索及约谈相关人员。</w:t>
      </w:r>
    </w:p>
    <w:p w14:paraId="0B8EFAC0" w14:textId="77777777" w:rsidR="00426BD1" w:rsidRPr="006C5DE5" w:rsidRDefault="00426BD1" w:rsidP="00426BD1"/>
    <w:p w14:paraId="07365FD6" w14:textId="77777777" w:rsidR="00426BD1" w:rsidRPr="006C5DE5" w:rsidRDefault="00426BD1" w:rsidP="00426BD1">
      <w:pPr>
        <w:rPr>
          <w:rFonts w:hint="eastAsia"/>
        </w:rPr>
      </w:pPr>
      <w:r w:rsidRPr="006C5DE5">
        <w:rPr>
          <w:rFonts w:hint="eastAsia"/>
        </w:rPr>
        <w:t xml:space="preserve">　　受贿包庇无牌厂商</w:t>
      </w:r>
    </w:p>
    <w:p w14:paraId="4C073E2D" w14:textId="77777777" w:rsidR="00426BD1" w:rsidRPr="006C5DE5" w:rsidRDefault="00426BD1" w:rsidP="00426BD1">
      <w:pPr>
        <w:rPr>
          <w:rFonts w:hint="eastAsia"/>
        </w:rPr>
      </w:pPr>
      <w:r w:rsidRPr="006C5DE5">
        <w:rPr>
          <w:rFonts w:hint="eastAsia"/>
        </w:rPr>
        <w:t xml:space="preserve">　　据报道，已知有两家军品制造商行贿台北市南港后勤指挥部等机构的军官，得以在坦克、两栖战车履带标案中以不良品充数；检方初步掌握，上述厂商</w:t>
      </w:r>
      <w:r w:rsidRPr="006C5DE5">
        <w:rPr>
          <w:rFonts w:hint="eastAsia"/>
        </w:rPr>
        <w:t>3</w:t>
      </w:r>
      <w:r w:rsidRPr="006C5DE5">
        <w:rPr>
          <w:rFonts w:hint="eastAsia"/>
        </w:rPr>
        <w:t>年来获得军方标案逾</w:t>
      </w:r>
      <w:r w:rsidRPr="006C5DE5">
        <w:rPr>
          <w:rFonts w:hint="eastAsia"/>
        </w:rPr>
        <w:t>10</w:t>
      </w:r>
      <w:r w:rsidRPr="006C5DE5">
        <w:rPr>
          <w:rFonts w:hint="eastAsia"/>
        </w:rPr>
        <w:t>亿元新台币</w:t>
      </w:r>
      <w:r w:rsidRPr="006C5DE5">
        <w:rPr>
          <w:rFonts w:hint="eastAsia"/>
        </w:rPr>
        <w:t>(</w:t>
      </w:r>
      <w:r w:rsidRPr="006C5DE5">
        <w:rPr>
          <w:rFonts w:hint="eastAsia"/>
        </w:rPr>
        <w:t>约</w:t>
      </w:r>
      <w:r w:rsidRPr="006C5DE5">
        <w:rPr>
          <w:rFonts w:hint="eastAsia"/>
        </w:rPr>
        <w:t>2.46</w:t>
      </w:r>
      <w:r w:rsidRPr="006C5DE5">
        <w:rPr>
          <w:rFonts w:hint="eastAsia"/>
        </w:rPr>
        <w:t>亿港元</w:t>
      </w:r>
      <w:r w:rsidRPr="006C5DE5">
        <w:rPr>
          <w:rFonts w:hint="eastAsia"/>
        </w:rPr>
        <w:t>)</w:t>
      </w:r>
      <w:r w:rsidRPr="006C5DE5">
        <w:rPr>
          <w:rFonts w:hint="eastAsia"/>
        </w:rPr>
        <w:t>，全案“不排除向上发展”。</w:t>
      </w:r>
    </w:p>
    <w:p w14:paraId="4CE92F58" w14:textId="77777777" w:rsidR="00426BD1" w:rsidRPr="006C5DE5" w:rsidRDefault="00426BD1" w:rsidP="00426BD1">
      <w:pPr>
        <w:rPr>
          <w:rFonts w:hint="eastAsia"/>
        </w:rPr>
      </w:pPr>
      <w:r w:rsidRPr="006C5DE5">
        <w:rPr>
          <w:rFonts w:hint="eastAsia"/>
        </w:rPr>
        <w:t xml:space="preserve">　　据了解，南港后备指挥部数年前采办战车、两栖履车的履带业务时，没有向获得军品“认试制”资格的</w:t>
      </w:r>
      <w:r w:rsidRPr="006C5DE5">
        <w:rPr>
          <w:rFonts w:hint="eastAsia"/>
        </w:rPr>
        <w:t>2</w:t>
      </w:r>
      <w:r w:rsidRPr="006C5DE5">
        <w:rPr>
          <w:rFonts w:hint="eastAsia"/>
        </w:rPr>
        <w:t>家厂商采购，反而由未获认证的厂商得标。</w:t>
      </w:r>
    </w:p>
    <w:p w14:paraId="28CA2B7F" w14:textId="77777777" w:rsidR="00426BD1" w:rsidRPr="006C5DE5" w:rsidRDefault="00426BD1" w:rsidP="00426BD1">
      <w:pPr>
        <w:rPr>
          <w:rFonts w:hint="eastAsia"/>
        </w:rPr>
      </w:pPr>
      <w:r w:rsidRPr="006C5DE5">
        <w:rPr>
          <w:rFonts w:hint="eastAsia"/>
        </w:rPr>
        <w:t xml:space="preserve">　　检方指出，厂商买通南港后勤指挥部负责采购的薛姓上尉，在招标中获得“认试制”资格，让军方购入战车用的不良履带；再以按月付现、宴请花酒等方式，贿赂兵整中心负责验收的李姓上尉，让不良履带不必被抽验，以“良品”送验过关。光是战车履带的</w:t>
      </w:r>
      <w:r w:rsidRPr="006C5DE5">
        <w:rPr>
          <w:rFonts w:hint="eastAsia"/>
        </w:rPr>
        <w:t>2</w:t>
      </w:r>
      <w:r w:rsidRPr="006C5DE5">
        <w:rPr>
          <w:rFonts w:hint="eastAsia"/>
        </w:rPr>
        <w:t>个案子，标案金额就高达新台币</w:t>
      </w:r>
      <w:r w:rsidRPr="006C5DE5">
        <w:rPr>
          <w:rFonts w:hint="eastAsia"/>
        </w:rPr>
        <w:t>3</w:t>
      </w:r>
      <w:r w:rsidRPr="006C5DE5">
        <w:rPr>
          <w:rFonts w:hint="eastAsia"/>
        </w:rPr>
        <w:t>亿元，至于是否还有其他的案子也涉及绑标与放水，以及行贿金额有多少，则都还在调查当中。</w:t>
      </w:r>
    </w:p>
    <w:p w14:paraId="6EF36985" w14:textId="77777777" w:rsidR="00426BD1" w:rsidRPr="006C5DE5" w:rsidRDefault="00426BD1" w:rsidP="00426BD1"/>
    <w:p w14:paraId="0B2410FA" w14:textId="77777777" w:rsidR="00426BD1" w:rsidRPr="006C5DE5" w:rsidRDefault="00426BD1" w:rsidP="00426BD1">
      <w:pPr>
        <w:rPr>
          <w:rFonts w:hint="eastAsia"/>
        </w:rPr>
      </w:pPr>
      <w:r w:rsidRPr="006C5DE5">
        <w:rPr>
          <w:rFonts w:hint="eastAsia"/>
        </w:rPr>
        <w:t>台军爆</w:t>
      </w:r>
      <w:r w:rsidRPr="006C5DE5">
        <w:rPr>
          <w:rFonts w:hint="eastAsia"/>
        </w:rPr>
        <w:t>15</w:t>
      </w:r>
      <w:r w:rsidRPr="006C5DE5">
        <w:rPr>
          <w:rFonts w:hint="eastAsia"/>
        </w:rPr>
        <w:t>亿元军购弊案：战车变成活靶子烂到根了</w:t>
      </w:r>
    </w:p>
    <w:p w14:paraId="01ABEB7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07:42  </w:t>
      </w:r>
      <w:r w:rsidRPr="006C5DE5">
        <w:rPr>
          <w:rFonts w:hint="eastAsia"/>
        </w:rPr>
        <w:t>环球时报</w:t>
      </w:r>
      <w:r w:rsidRPr="006C5DE5">
        <w:rPr>
          <w:rFonts w:hint="eastAsia"/>
        </w:rPr>
        <w:t xml:space="preserve"> </w:t>
      </w:r>
    </w:p>
    <w:p w14:paraId="3B74E0E3" w14:textId="77777777" w:rsidR="00426BD1" w:rsidRPr="006C5DE5" w:rsidRDefault="00426BD1" w:rsidP="00426BD1">
      <w:pPr>
        <w:rPr>
          <w:rFonts w:hint="eastAsia"/>
        </w:rPr>
      </w:pPr>
      <w:r w:rsidRPr="006C5DE5">
        <w:rPr>
          <w:rFonts w:hint="eastAsia"/>
        </w:rPr>
        <w:t xml:space="preserve">　　采购向来是台军爆发弊案的“重灾区”，李登辉、陈水扁时期如此，马英九执政依然“照旧”。继前年爆出装甲运兵车变速箱零件弊案后，台检方近日再度查获一起军内外勾结采购劣质战车履带等战车零部件的弊案，在震惊岛内社会的同时，也引发岛内民众担忧，台军机械化战力本就平平，如此“弊案围城”之下还剩几成战力？</w:t>
      </w:r>
    </w:p>
    <w:p w14:paraId="0DE44833" w14:textId="77777777" w:rsidR="00426BD1" w:rsidRPr="006C5DE5" w:rsidRDefault="00426BD1" w:rsidP="00426BD1"/>
    <w:p w14:paraId="09B28DF2" w14:textId="77777777" w:rsidR="00426BD1" w:rsidRPr="006C5DE5" w:rsidRDefault="00426BD1" w:rsidP="00426BD1">
      <w:pPr>
        <w:rPr>
          <w:rFonts w:hint="eastAsia"/>
        </w:rPr>
      </w:pPr>
      <w:r w:rsidRPr="006C5DE5">
        <w:rPr>
          <w:rFonts w:hint="eastAsia"/>
        </w:rPr>
        <w:t xml:space="preserve">　　据台湾《中国时报》</w:t>
      </w:r>
      <w:r w:rsidRPr="006C5DE5">
        <w:rPr>
          <w:rFonts w:hint="eastAsia"/>
        </w:rPr>
        <w:t>22</w:t>
      </w:r>
      <w:r w:rsidRPr="006C5DE5">
        <w:rPr>
          <w:rFonts w:hint="eastAsia"/>
        </w:rPr>
        <w:t>日报道，新北市地检署</w:t>
      </w:r>
      <w:r w:rsidRPr="006C5DE5">
        <w:rPr>
          <w:rFonts w:hint="eastAsia"/>
        </w:rPr>
        <w:t>21</w:t>
      </w:r>
      <w:r w:rsidRPr="006C5DE5">
        <w:rPr>
          <w:rFonts w:hint="eastAsia"/>
        </w:rPr>
        <w:t>日指挥“廉政署”对台陆军后勤指挥部、南投兵工整备发展中心</w:t>
      </w:r>
      <w:r w:rsidRPr="006C5DE5">
        <w:rPr>
          <w:rFonts w:hint="eastAsia"/>
        </w:rPr>
        <w:t>(</w:t>
      </w:r>
      <w:r w:rsidRPr="006C5DE5">
        <w:rPr>
          <w:rFonts w:hint="eastAsia"/>
        </w:rPr>
        <w:t>兵整中心</w:t>
      </w:r>
      <w:r w:rsidRPr="006C5DE5">
        <w:rPr>
          <w:rFonts w:hint="eastAsia"/>
        </w:rPr>
        <w:t>)</w:t>
      </w:r>
      <w:r w:rsidRPr="006C5DE5">
        <w:rPr>
          <w:rFonts w:hint="eastAsia"/>
        </w:rPr>
        <w:t>等</w:t>
      </w:r>
      <w:r w:rsidRPr="006C5DE5">
        <w:rPr>
          <w:rFonts w:hint="eastAsia"/>
        </w:rPr>
        <w:t>17</w:t>
      </w:r>
      <w:r w:rsidRPr="006C5DE5">
        <w:rPr>
          <w:rFonts w:hint="eastAsia"/>
        </w:rPr>
        <w:t>处进行搜查，并带回包括</w:t>
      </w:r>
      <w:r w:rsidRPr="006C5DE5">
        <w:rPr>
          <w:rFonts w:hint="eastAsia"/>
        </w:rPr>
        <w:t>5</w:t>
      </w:r>
      <w:r w:rsidRPr="006C5DE5">
        <w:rPr>
          <w:rFonts w:hint="eastAsia"/>
        </w:rPr>
        <w:t>名涉案军方人员在内的</w:t>
      </w:r>
      <w:r w:rsidRPr="006C5DE5">
        <w:rPr>
          <w:rFonts w:hint="eastAsia"/>
        </w:rPr>
        <w:t>13</w:t>
      </w:r>
      <w:r w:rsidRPr="006C5DE5">
        <w:rPr>
          <w:rFonts w:hint="eastAsia"/>
        </w:rPr>
        <w:t>人展开连夜侦讯。检方表示，不排除有更高层级军官涉案，将持续追查。</w:t>
      </w:r>
    </w:p>
    <w:p w14:paraId="21FC1FFC" w14:textId="77777777" w:rsidR="00426BD1" w:rsidRPr="006C5DE5" w:rsidRDefault="00426BD1" w:rsidP="00426BD1"/>
    <w:p w14:paraId="6063BA52" w14:textId="77777777" w:rsidR="00426BD1" w:rsidRPr="006C5DE5" w:rsidRDefault="00426BD1" w:rsidP="00426BD1">
      <w:pPr>
        <w:rPr>
          <w:rFonts w:hint="eastAsia"/>
        </w:rPr>
      </w:pPr>
      <w:r w:rsidRPr="006C5DE5">
        <w:rPr>
          <w:rFonts w:hint="eastAsia"/>
        </w:rPr>
        <w:t xml:space="preserve">　　报道称，台湾检调机关在经过历时两年的搜证后查明，两家并不具备投标资格的军品制造商通过按月付现、宴请花酒等方式，向台北市南港后勤指挥部等机构的军官层层行贿，形成上中下游“通吃”的“一条鞭收贿弊案”，</w:t>
      </w:r>
      <w:r w:rsidRPr="006C5DE5">
        <w:rPr>
          <w:rFonts w:hint="eastAsia"/>
        </w:rPr>
        <w:t>5</w:t>
      </w:r>
      <w:r w:rsidRPr="006C5DE5">
        <w:rPr>
          <w:rFonts w:hint="eastAsia"/>
        </w:rPr>
        <w:t>年来获得军方</w:t>
      </w:r>
      <w:r w:rsidRPr="006C5DE5">
        <w:rPr>
          <w:rFonts w:hint="eastAsia"/>
        </w:rPr>
        <w:t>93</w:t>
      </w:r>
      <w:r w:rsidRPr="006C5DE5">
        <w:rPr>
          <w:rFonts w:hint="eastAsia"/>
        </w:rPr>
        <w:t>件采购案，总价值</w:t>
      </w:r>
      <w:r w:rsidRPr="006C5DE5">
        <w:rPr>
          <w:rFonts w:hint="eastAsia"/>
        </w:rPr>
        <w:t>15</w:t>
      </w:r>
      <w:r w:rsidRPr="006C5DE5">
        <w:rPr>
          <w:rFonts w:hint="eastAsia"/>
        </w:rPr>
        <w:t>亿元</w:t>
      </w:r>
      <w:r w:rsidRPr="006C5DE5">
        <w:rPr>
          <w:rFonts w:hint="eastAsia"/>
        </w:rPr>
        <w:t>(</w:t>
      </w:r>
      <w:r w:rsidRPr="006C5DE5">
        <w:rPr>
          <w:rFonts w:hint="eastAsia"/>
        </w:rPr>
        <w:t>新台币，下同</w:t>
      </w:r>
      <w:r w:rsidRPr="006C5DE5">
        <w:rPr>
          <w:rFonts w:hint="eastAsia"/>
        </w:rPr>
        <w:t>)</w:t>
      </w:r>
      <w:r w:rsidRPr="006C5DE5">
        <w:rPr>
          <w:rFonts w:hint="eastAsia"/>
        </w:rPr>
        <w:t>。其中总价</w:t>
      </w:r>
      <w:r w:rsidRPr="006C5DE5">
        <w:rPr>
          <w:rFonts w:hint="eastAsia"/>
        </w:rPr>
        <w:t>3</w:t>
      </w:r>
      <w:r w:rsidRPr="006C5DE5">
        <w:rPr>
          <w:rFonts w:hint="eastAsia"/>
        </w:rPr>
        <w:t>亿多元的“战甲车履带总成案”与“海陆登陆战车履带案”更是弊端丛生，两家厂商先是买通负责采购的文职助理获得招标项目，再买通验收官挑选厂商事前准备好的合格品送验，让劣质履带蒙混过关。其提供的劣质履带金属成分不足、易卡带断裂，导致战甲车故障频传，这种战车若上战场，开到一半就会抛锚。《自由时报》援引资深台军官员的话表示，战甲车履带必须承受极大的重量及扭力，如果被不肖厂商及军方人员以质量不佳的履带取代良品，影响程度将超过外界想象，危及台军战力。</w:t>
      </w:r>
    </w:p>
    <w:p w14:paraId="6CEFC955" w14:textId="77777777" w:rsidR="00426BD1" w:rsidRPr="006C5DE5" w:rsidRDefault="00426BD1" w:rsidP="00426BD1"/>
    <w:p w14:paraId="460BB126" w14:textId="77777777" w:rsidR="00426BD1" w:rsidRPr="006C5DE5" w:rsidRDefault="00426BD1" w:rsidP="00426BD1">
      <w:pPr>
        <w:rPr>
          <w:rFonts w:hint="eastAsia"/>
        </w:rPr>
      </w:pPr>
      <w:r w:rsidRPr="006C5DE5">
        <w:rPr>
          <w:rFonts w:hint="eastAsia"/>
        </w:rPr>
        <w:t xml:space="preserve">　　对此，台“国防部”</w:t>
      </w:r>
      <w:r w:rsidRPr="006C5DE5">
        <w:rPr>
          <w:rFonts w:hint="eastAsia"/>
        </w:rPr>
        <w:t>22</w:t>
      </w:r>
      <w:r w:rsidRPr="006C5DE5">
        <w:rPr>
          <w:rFonts w:hint="eastAsia"/>
        </w:rPr>
        <w:t>日表示，已要求陆军立即针对厂商就完成交货的库存品项，重新验测质量，维护军方权益，未来会将采购联审和防弊措施，纳入正在修订中的“国防部科技工业机构与法人团体从事研发产制维修作业要点”，以杜绝弊案再次发生。</w:t>
      </w:r>
    </w:p>
    <w:p w14:paraId="4997CE9A" w14:textId="77777777" w:rsidR="00426BD1" w:rsidRPr="006C5DE5" w:rsidRDefault="00426BD1" w:rsidP="00426BD1"/>
    <w:p w14:paraId="5FDDD4F1" w14:textId="77777777" w:rsidR="00426BD1" w:rsidRPr="006C5DE5" w:rsidRDefault="00426BD1" w:rsidP="00426BD1">
      <w:pPr>
        <w:rPr>
          <w:rFonts w:hint="eastAsia"/>
        </w:rPr>
      </w:pPr>
      <w:r w:rsidRPr="006C5DE5">
        <w:rPr>
          <w:rFonts w:hint="eastAsia"/>
        </w:rPr>
        <w:t xml:space="preserve">　　事实上，这是该兵整中心在一年多时间里爆发的第二起采购弊案。</w:t>
      </w:r>
      <w:r w:rsidRPr="006C5DE5">
        <w:rPr>
          <w:rFonts w:hint="eastAsia"/>
        </w:rPr>
        <w:t>2013</w:t>
      </w:r>
      <w:r w:rsidRPr="006C5DE5">
        <w:rPr>
          <w:rFonts w:hint="eastAsia"/>
        </w:rPr>
        <w:t>年底，台湾正兴机电工程公司以</w:t>
      </w:r>
      <w:r w:rsidRPr="006C5DE5">
        <w:rPr>
          <w:rFonts w:hint="eastAsia"/>
        </w:rPr>
        <w:t>2204</w:t>
      </w:r>
      <w:r w:rsidRPr="006C5DE5">
        <w:rPr>
          <w:rFonts w:hint="eastAsia"/>
        </w:rPr>
        <w:t>万余元中标，负责向台军提供</w:t>
      </w:r>
      <w:r w:rsidRPr="006C5DE5">
        <w:rPr>
          <w:rFonts w:hint="eastAsia"/>
        </w:rPr>
        <w:t>63</w:t>
      </w:r>
      <w:r w:rsidRPr="006C5DE5">
        <w:rPr>
          <w:rFonts w:hint="eastAsia"/>
        </w:rPr>
        <w:t>具</w:t>
      </w:r>
      <w:r w:rsidRPr="006C5DE5">
        <w:rPr>
          <w:rFonts w:hint="eastAsia"/>
        </w:rPr>
        <w:t>CM-21</w:t>
      </w:r>
      <w:r w:rsidRPr="006C5DE5">
        <w:rPr>
          <w:rFonts w:hint="eastAsia"/>
        </w:rPr>
        <w:t>装甲运兵车变速箱，但厂商涉嫌以每具</w:t>
      </w:r>
      <w:r w:rsidRPr="006C5DE5">
        <w:rPr>
          <w:rFonts w:hint="eastAsia"/>
        </w:rPr>
        <w:t>1</w:t>
      </w:r>
      <w:r w:rsidRPr="006C5DE5">
        <w:rPr>
          <w:rFonts w:hint="eastAsia"/>
        </w:rPr>
        <w:t>万元低价从欧洲购买报废品翻修后交货，暴利高达</w:t>
      </w:r>
      <w:r w:rsidRPr="006C5DE5">
        <w:rPr>
          <w:rFonts w:hint="eastAsia"/>
        </w:rPr>
        <w:t>30</w:t>
      </w:r>
      <w:r w:rsidRPr="006C5DE5">
        <w:rPr>
          <w:rFonts w:hint="eastAsia"/>
        </w:rPr>
        <w:t>倍。新北地检署调查时发现，这批变速箱存在重大漏油问题，“根本无法测试”。事件曝光后，台军高层曾痛批，连变速箱这种重要零附件都敢玩花样，“还有什么不敢弄”。</w:t>
      </w:r>
    </w:p>
    <w:p w14:paraId="5C3F0A13" w14:textId="77777777" w:rsidR="00426BD1" w:rsidRPr="006C5DE5" w:rsidRDefault="00426BD1" w:rsidP="00426BD1">
      <w:pPr>
        <w:rPr>
          <w:rFonts w:hint="eastAsia"/>
        </w:rPr>
      </w:pPr>
      <w:r w:rsidRPr="006C5DE5">
        <w:rPr>
          <w:rFonts w:hint="eastAsia"/>
        </w:rPr>
        <w:t xml:space="preserve">　　《中国时报》</w:t>
      </w:r>
      <w:r w:rsidRPr="006C5DE5">
        <w:rPr>
          <w:rFonts w:hint="eastAsia"/>
        </w:rPr>
        <w:t>22</w:t>
      </w:r>
      <w:r w:rsidRPr="006C5DE5">
        <w:rPr>
          <w:rFonts w:hint="eastAsia"/>
        </w:rPr>
        <w:t>日评论称，近年来负责战甲车生产与维修的兵整中心采购弊案几乎没断过，除了履带与变速箱弊案外，包括烟幕弹线丛、喷射器、红外线窗镜、发动机、炮兵定位定向系统调校设备等战车关键的射控、动力系统零附件，都曾发生弊案。这些不良零附件可靠度低，换到战甲车上，开不了多久就可能抛锚，如同废铁；真打仗时，走不动的战甲车就成了敌人的活靶子，“台军机械化战力实在堪虞”。而这最近爆出的两起弊案中未见军方将校级涉案，反而是“小鬼当道”，代表台军“已经烂到根部了”。</w:t>
      </w:r>
    </w:p>
    <w:p w14:paraId="797263A6" w14:textId="77777777" w:rsidR="00426BD1" w:rsidRPr="006C5DE5" w:rsidRDefault="00426BD1" w:rsidP="00426BD1">
      <w:pPr>
        <w:rPr>
          <w:rFonts w:hint="eastAsia"/>
        </w:rPr>
      </w:pPr>
      <w:r w:rsidRPr="006C5DE5">
        <w:rPr>
          <w:rFonts w:hint="eastAsia"/>
        </w:rPr>
        <w:t xml:space="preserve">　　采购弊案向来是台军无法克服的顽疾。</w:t>
      </w:r>
      <w:r w:rsidRPr="006C5DE5">
        <w:rPr>
          <w:rFonts w:hint="eastAsia"/>
        </w:rPr>
        <w:t>1993</w:t>
      </w:r>
      <w:r w:rsidRPr="006C5DE5">
        <w:rPr>
          <w:rFonts w:hint="eastAsia"/>
        </w:rPr>
        <w:t>年底台湾海军总部上校尹清枫命案牵出的法国对台军售拉法叶舰重大舞弊案，一度震惊世界。近年来，台军采购弊案的领域不断“扩张”。台军“主战坦克”</w:t>
      </w:r>
      <w:r w:rsidRPr="006C5DE5">
        <w:rPr>
          <w:rFonts w:hint="eastAsia"/>
        </w:rPr>
        <w:t>M60A3</w:t>
      </w:r>
      <w:r w:rsidRPr="006C5DE5">
        <w:rPr>
          <w:rFonts w:hint="eastAsia"/>
        </w:rPr>
        <w:t>战车，曾出现引擎发动后“抖动不停”“有杂音”“冒白烟”等情况，让车内官兵感觉如同坐“铁棺材”，提心吊胆。经查，</w:t>
      </w:r>
      <w:r w:rsidRPr="006C5DE5">
        <w:rPr>
          <w:rFonts w:hint="eastAsia"/>
        </w:rPr>
        <w:t>2005</w:t>
      </w:r>
      <w:r w:rsidRPr="006C5DE5">
        <w:rPr>
          <w:rFonts w:hint="eastAsia"/>
        </w:rPr>
        <w:t>年采购这批战车引擎时，原应先进行“</w:t>
      </w:r>
      <w:r w:rsidRPr="006C5DE5">
        <w:rPr>
          <w:rFonts w:hint="eastAsia"/>
        </w:rPr>
        <w:t>400</w:t>
      </w:r>
      <w:r w:rsidRPr="006C5DE5">
        <w:rPr>
          <w:rFonts w:hint="eastAsia"/>
        </w:rPr>
        <w:t>小时耐久测试”才能验收，但因上下串通，验收时只进行了“</w:t>
      </w:r>
      <w:r w:rsidRPr="006C5DE5">
        <w:rPr>
          <w:rFonts w:hint="eastAsia"/>
        </w:rPr>
        <w:t>180</w:t>
      </w:r>
      <w:r w:rsidRPr="006C5DE5">
        <w:rPr>
          <w:rFonts w:hint="eastAsia"/>
        </w:rPr>
        <w:t>分钟的汽缸压力泄漏及安装测试”，就给予验收。去年</w:t>
      </w:r>
      <w:r w:rsidRPr="006C5DE5">
        <w:rPr>
          <w:rFonts w:hint="eastAsia"/>
        </w:rPr>
        <w:t>4</w:t>
      </w:r>
      <w:r w:rsidRPr="006C5DE5">
        <w:rPr>
          <w:rFonts w:hint="eastAsia"/>
        </w:rPr>
        <w:t>月，台南地检署查获多家食品厂业者涉嫌以回扣行贿、性招待等方式，与军中负责副食品采购人员勾结，将灌水或添加保水剂等劣质肉品卖入军中。有岛内媒体称，台军对外采购已到“无案不弊”境地。</w:t>
      </w:r>
    </w:p>
    <w:p w14:paraId="3465D4F6" w14:textId="77777777" w:rsidR="00426BD1" w:rsidRPr="006C5DE5" w:rsidRDefault="00426BD1" w:rsidP="00426BD1"/>
    <w:p w14:paraId="41A7AC5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588C8B88" w14:textId="77777777" w:rsidR="00426BD1" w:rsidRPr="006C5DE5" w:rsidRDefault="00426BD1" w:rsidP="00426BD1">
      <w:pPr>
        <w:rPr>
          <w:rFonts w:hint="eastAsia"/>
        </w:rPr>
      </w:pPr>
      <w:r w:rsidRPr="006C5DE5">
        <w:rPr>
          <w:rFonts w:hint="eastAsia"/>
        </w:rPr>
        <w:t>日媒：中日同意基于钓鱼岛局势分别设立对话窗口</w:t>
      </w:r>
    </w:p>
    <w:p w14:paraId="22D1C423"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07:19  </w:t>
      </w:r>
      <w:r w:rsidRPr="006C5DE5">
        <w:rPr>
          <w:rFonts w:hint="eastAsia"/>
        </w:rPr>
        <w:t>新浪军事</w:t>
      </w:r>
    </w:p>
    <w:p w14:paraId="645E437C" w14:textId="77777777" w:rsidR="00426BD1" w:rsidRPr="006C5DE5" w:rsidRDefault="00426BD1" w:rsidP="00426BD1">
      <w:pPr>
        <w:rPr>
          <w:rFonts w:hint="eastAsia"/>
        </w:rPr>
      </w:pPr>
      <w:r w:rsidRPr="006C5DE5">
        <w:rPr>
          <w:rFonts w:hint="eastAsia"/>
        </w:rPr>
        <w:t xml:space="preserve">　　据共同社消息：中两国政府</w:t>
      </w:r>
      <w:r w:rsidRPr="006C5DE5">
        <w:rPr>
          <w:rFonts w:hint="eastAsia"/>
        </w:rPr>
        <w:t>22</w:t>
      </w:r>
      <w:r w:rsidRPr="006C5DE5">
        <w:rPr>
          <w:rFonts w:hint="eastAsia"/>
        </w:rPr>
        <w:t>日在横滨市举行了广泛探讨两国间海洋问题的“日中高级工作级别海洋磋商”。据日本外务省消息，双方同意基于钓鱼岛局势，由日本海上保安厅和中国海警局分别设立对话窗口，对合作方式展开讨论。此外鉴于中国渔船偷捕珊瑚等问题，日本海上保安厅和中国公安部就继续合作打击海上犯罪活动达成一致。</w:t>
      </w:r>
    </w:p>
    <w:p w14:paraId="0F4FE4E9" w14:textId="77777777" w:rsidR="00426BD1" w:rsidRPr="006C5DE5" w:rsidRDefault="00426BD1" w:rsidP="00426BD1">
      <w:pPr>
        <w:rPr>
          <w:rFonts w:hint="eastAsia"/>
        </w:rPr>
      </w:pPr>
      <w:r w:rsidRPr="006C5DE5">
        <w:rPr>
          <w:rFonts w:hint="eastAsia"/>
        </w:rPr>
        <w:t xml:space="preserve">　　这是该磋商首次在日本举行。日本方面的外务省和防卫省、海上保安厅，中国方面的外交部、国防部、海警局等部门的官员出席了磋商。</w:t>
      </w:r>
    </w:p>
    <w:p w14:paraId="070D7199" w14:textId="77777777" w:rsidR="00426BD1" w:rsidRPr="006C5DE5" w:rsidRDefault="00426BD1" w:rsidP="00426BD1">
      <w:pPr>
        <w:rPr>
          <w:rFonts w:hint="eastAsia"/>
        </w:rPr>
      </w:pPr>
      <w:r w:rsidRPr="006C5DE5">
        <w:rPr>
          <w:rFonts w:hint="eastAsia"/>
        </w:rPr>
        <w:t xml:space="preserve">　　官房长官菅义伟在</w:t>
      </w:r>
      <w:r w:rsidRPr="006C5DE5">
        <w:rPr>
          <w:rFonts w:hint="eastAsia"/>
        </w:rPr>
        <w:t>22</w:t>
      </w:r>
      <w:r w:rsidRPr="006C5DE5">
        <w:rPr>
          <w:rFonts w:hint="eastAsia"/>
        </w:rPr>
        <w:t>日下午的记者会上表示，“继去年再次举行</w:t>
      </w:r>
      <w:r w:rsidRPr="006C5DE5">
        <w:rPr>
          <w:rFonts w:hint="eastAsia"/>
        </w:rPr>
        <w:t>(</w:t>
      </w:r>
      <w:r w:rsidRPr="006C5DE5">
        <w:rPr>
          <w:rFonts w:hint="eastAsia"/>
        </w:rPr>
        <w:t>磋商</w:t>
      </w:r>
      <w:r w:rsidRPr="006C5DE5">
        <w:rPr>
          <w:rFonts w:hint="eastAsia"/>
        </w:rPr>
        <w:t>)</w:t>
      </w:r>
      <w:r w:rsidRPr="006C5DE5">
        <w:rPr>
          <w:rFonts w:hint="eastAsia"/>
        </w:rPr>
        <w:t>意义深远，将努力培养海洋相关机构间的信任”，对此次磋商最终得以在日本举行给予积极评价。</w:t>
      </w:r>
    </w:p>
    <w:p w14:paraId="29CBC1D7" w14:textId="77777777" w:rsidR="00426BD1" w:rsidRPr="006C5DE5" w:rsidRDefault="00426BD1" w:rsidP="00426BD1"/>
    <w:p w14:paraId="08D824FC" w14:textId="77777777" w:rsidR="00426BD1" w:rsidRPr="006C5DE5" w:rsidRDefault="00426BD1" w:rsidP="00426BD1">
      <w:pPr>
        <w:rPr>
          <w:rFonts w:hint="eastAsia"/>
        </w:rPr>
      </w:pPr>
      <w:r w:rsidRPr="006C5DE5">
        <w:rPr>
          <w:rFonts w:hint="eastAsia"/>
        </w:rPr>
        <w:t>中日双方同意基于钓鱼岛局势设立对话窗口</w:t>
      </w:r>
    </w:p>
    <w:p w14:paraId="670F7CC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08:10 </w:t>
      </w:r>
      <w:r w:rsidRPr="006C5DE5">
        <w:rPr>
          <w:rFonts w:hint="eastAsia"/>
        </w:rPr>
        <w:t>参考消息</w:t>
      </w:r>
    </w:p>
    <w:p w14:paraId="58330F6C" w14:textId="77777777" w:rsidR="00426BD1" w:rsidRPr="006C5DE5" w:rsidRDefault="00426BD1" w:rsidP="00426BD1">
      <w:pPr>
        <w:rPr>
          <w:rFonts w:hint="eastAsia"/>
        </w:rPr>
      </w:pPr>
      <w:r w:rsidRPr="006C5DE5">
        <w:rPr>
          <w:rFonts w:hint="eastAsia"/>
        </w:rPr>
        <w:t xml:space="preserve">　　参考消息网</w:t>
      </w:r>
      <w:r w:rsidRPr="006C5DE5">
        <w:rPr>
          <w:rFonts w:hint="eastAsia"/>
        </w:rPr>
        <w:t>1</w:t>
      </w:r>
      <w:r w:rsidRPr="006C5DE5">
        <w:rPr>
          <w:rFonts w:hint="eastAsia"/>
        </w:rPr>
        <w:t>月</w:t>
      </w:r>
      <w:r w:rsidRPr="006C5DE5">
        <w:rPr>
          <w:rFonts w:hint="eastAsia"/>
        </w:rPr>
        <w:t>23</w:t>
      </w:r>
      <w:r w:rsidRPr="006C5DE5">
        <w:rPr>
          <w:rFonts w:hint="eastAsia"/>
        </w:rPr>
        <w:t>日报道</w:t>
      </w:r>
      <w:r w:rsidRPr="006C5DE5">
        <w:rPr>
          <w:rFonts w:hint="eastAsia"/>
        </w:rPr>
        <w:t xml:space="preserve"> </w:t>
      </w:r>
      <w:r w:rsidRPr="006C5DE5">
        <w:rPr>
          <w:rFonts w:hint="eastAsia"/>
        </w:rPr>
        <w:t>日媒称，日中两国政府</w:t>
      </w:r>
      <w:r w:rsidRPr="006C5DE5">
        <w:rPr>
          <w:rFonts w:hint="eastAsia"/>
        </w:rPr>
        <w:t>22</w:t>
      </w:r>
      <w:r w:rsidRPr="006C5DE5">
        <w:rPr>
          <w:rFonts w:hint="eastAsia"/>
        </w:rPr>
        <w:t>日在日本横滨市举行了广泛探讨两国间海洋问题的“日中高级工作级别海洋磋商”。据日本外务省消息，双方同意基于钓鱼岛局势，由日本海上保安厅和中国海警局分别设立对话窗口，对合作方式展开讨论。</w:t>
      </w:r>
    </w:p>
    <w:p w14:paraId="39E38B5C" w14:textId="77777777" w:rsidR="00426BD1" w:rsidRPr="006C5DE5" w:rsidRDefault="00426BD1" w:rsidP="00426BD1">
      <w:pPr>
        <w:rPr>
          <w:rFonts w:hint="eastAsia"/>
        </w:rPr>
      </w:pPr>
      <w:r w:rsidRPr="006C5DE5">
        <w:rPr>
          <w:rFonts w:hint="eastAsia"/>
        </w:rPr>
        <w:t xml:space="preserve">　　据日本共同社</w:t>
      </w:r>
      <w:r w:rsidRPr="006C5DE5">
        <w:rPr>
          <w:rFonts w:hint="eastAsia"/>
        </w:rPr>
        <w:t>1</w:t>
      </w:r>
      <w:r w:rsidRPr="006C5DE5">
        <w:rPr>
          <w:rFonts w:hint="eastAsia"/>
        </w:rPr>
        <w:t>月</w:t>
      </w:r>
      <w:r w:rsidRPr="006C5DE5">
        <w:rPr>
          <w:rFonts w:hint="eastAsia"/>
        </w:rPr>
        <w:t>22</w:t>
      </w:r>
      <w:r w:rsidRPr="006C5DE5">
        <w:rPr>
          <w:rFonts w:hint="eastAsia"/>
        </w:rPr>
        <w:t>日报道，此外鉴于中国渔船偷捕珊瑚等问题，日本海上保安厅和中国公安部就继续合作打击海上犯罪活动达成一致。</w:t>
      </w:r>
    </w:p>
    <w:p w14:paraId="69661C31" w14:textId="77777777" w:rsidR="00426BD1" w:rsidRPr="006C5DE5" w:rsidRDefault="00426BD1" w:rsidP="00426BD1">
      <w:pPr>
        <w:rPr>
          <w:rFonts w:hint="eastAsia"/>
        </w:rPr>
      </w:pPr>
      <w:r w:rsidRPr="006C5DE5">
        <w:rPr>
          <w:rFonts w:hint="eastAsia"/>
        </w:rPr>
        <w:t xml:space="preserve">　　这是该磋商首次在日本举行。日本方面的外务省和防卫省、海上保安厅，中国方面的外交部、国防部、海警局等部门的官员出席了磋商。</w:t>
      </w:r>
    </w:p>
    <w:p w14:paraId="0D54607E" w14:textId="77777777" w:rsidR="00426BD1" w:rsidRPr="006C5DE5" w:rsidRDefault="00426BD1" w:rsidP="00426BD1">
      <w:pPr>
        <w:rPr>
          <w:rFonts w:hint="eastAsia"/>
        </w:rPr>
      </w:pPr>
      <w:r w:rsidRPr="006C5DE5">
        <w:rPr>
          <w:rFonts w:hint="eastAsia"/>
        </w:rPr>
        <w:t xml:space="preserve">　　官房长官菅义伟在</w:t>
      </w:r>
      <w:r w:rsidRPr="006C5DE5">
        <w:rPr>
          <w:rFonts w:hint="eastAsia"/>
        </w:rPr>
        <w:t>22</w:t>
      </w:r>
      <w:r w:rsidRPr="006C5DE5">
        <w:rPr>
          <w:rFonts w:hint="eastAsia"/>
        </w:rPr>
        <w:t>日下午的记者会上表示，“继去年再次举行</w:t>
      </w:r>
      <w:r w:rsidRPr="006C5DE5">
        <w:rPr>
          <w:rFonts w:hint="eastAsia"/>
        </w:rPr>
        <w:t>(</w:t>
      </w:r>
      <w:r w:rsidRPr="006C5DE5">
        <w:rPr>
          <w:rFonts w:hint="eastAsia"/>
        </w:rPr>
        <w:t>磋商</w:t>
      </w:r>
      <w:r w:rsidRPr="006C5DE5">
        <w:rPr>
          <w:rFonts w:hint="eastAsia"/>
        </w:rPr>
        <w:t>)</w:t>
      </w:r>
      <w:r w:rsidRPr="006C5DE5">
        <w:rPr>
          <w:rFonts w:hint="eastAsia"/>
        </w:rPr>
        <w:t>意义深远，将努力培养海洋相关机构间的信任”，对此次磋商最终得以在日本举行给予积极评价。</w:t>
      </w:r>
    </w:p>
    <w:p w14:paraId="79066955" w14:textId="77777777" w:rsidR="00426BD1" w:rsidRPr="006C5DE5" w:rsidRDefault="00426BD1" w:rsidP="00426BD1">
      <w:pPr>
        <w:rPr>
          <w:rFonts w:hint="eastAsia"/>
        </w:rPr>
      </w:pPr>
      <w:r w:rsidRPr="006C5DE5">
        <w:rPr>
          <w:rFonts w:hint="eastAsia"/>
        </w:rPr>
        <w:t xml:space="preserve">　　两国的海洋磋商始于</w:t>
      </w:r>
      <w:r w:rsidRPr="006C5DE5">
        <w:rPr>
          <w:rFonts w:hint="eastAsia"/>
        </w:rPr>
        <w:t>2012</w:t>
      </w:r>
      <w:r w:rsidRPr="006C5DE5">
        <w:rPr>
          <w:rFonts w:hint="eastAsia"/>
        </w:rPr>
        <w:t>年</w:t>
      </w:r>
      <w:r w:rsidRPr="006C5DE5">
        <w:rPr>
          <w:rFonts w:hint="eastAsia"/>
        </w:rPr>
        <w:t>5</w:t>
      </w:r>
      <w:r w:rsidRPr="006C5DE5">
        <w:rPr>
          <w:rFonts w:hint="eastAsia"/>
        </w:rPr>
        <w:t>月。同年</w:t>
      </w:r>
      <w:r w:rsidRPr="006C5DE5">
        <w:rPr>
          <w:rFonts w:hint="eastAsia"/>
        </w:rPr>
        <w:t>9</w:t>
      </w:r>
      <w:r w:rsidRPr="006C5DE5">
        <w:rPr>
          <w:rFonts w:hint="eastAsia"/>
        </w:rPr>
        <w:t>月日本将钓鱼岛“国有化”后，中国强烈反对，磋商因此中断，后于去年</w:t>
      </w:r>
      <w:r w:rsidRPr="006C5DE5">
        <w:rPr>
          <w:rFonts w:hint="eastAsia"/>
        </w:rPr>
        <w:t>9</w:t>
      </w:r>
      <w:r w:rsidRPr="006C5DE5">
        <w:rPr>
          <w:rFonts w:hint="eastAsia"/>
        </w:rPr>
        <w:t>月重启。两国防卫部门间还为早日启动“海上联络机制”以避免发生偶发冲突正在持续进行磋商。</w:t>
      </w:r>
    </w:p>
    <w:p w14:paraId="0603DE7D" w14:textId="77777777" w:rsidR="00426BD1" w:rsidRPr="006C5DE5" w:rsidRDefault="00426BD1" w:rsidP="00426BD1"/>
    <w:p w14:paraId="5D7B1795"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5644957B" w14:textId="77777777" w:rsidR="00426BD1" w:rsidRPr="006C5DE5" w:rsidRDefault="00426BD1" w:rsidP="00426BD1">
      <w:pPr>
        <w:rPr>
          <w:rFonts w:hint="eastAsia"/>
        </w:rPr>
      </w:pPr>
      <w:r w:rsidRPr="006C5DE5">
        <w:rPr>
          <w:rFonts w:hint="eastAsia"/>
        </w:rPr>
        <w:t>日战机紧急升空次数骤增</w:t>
      </w:r>
      <w:r w:rsidRPr="006C5DE5">
        <w:rPr>
          <w:rFonts w:hint="eastAsia"/>
        </w:rPr>
        <w:t xml:space="preserve">1/3 </w:t>
      </w:r>
      <w:r w:rsidRPr="006C5DE5">
        <w:rPr>
          <w:rFonts w:hint="eastAsia"/>
        </w:rPr>
        <w:t>陷入与中俄双线争斗</w:t>
      </w:r>
    </w:p>
    <w:p w14:paraId="20276E2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 16:26  </w:t>
      </w:r>
      <w:r w:rsidRPr="006C5DE5">
        <w:rPr>
          <w:rFonts w:hint="eastAsia"/>
        </w:rPr>
        <w:t>环球网</w:t>
      </w:r>
      <w:r w:rsidRPr="006C5DE5">
        <w:rPr>
          <w:rFonts w:hint="eastAsia"/>
        </w:rPr>
        <w:t xml:space="preserve"> </w:t>
      </w:r>
    </w:p>
    <w:p w14:paraId="23BA4356" w14:textId="77777777" w:rsidR="00426BD1" w:rsidRPr="006C5DE5" w:rsidRDefault="00426BD1" w:rsidP="00426BD1">
      <w:pPr>
        <w:rPr>
          <w:rFonts w:hint="eastAsia"/>
        </w:rPr>
      </w:pPr>
      <w:r w:rsidRPr="006C5DE5">
        <w:rPr>
          <w:rFonts w:hint="eastAsia"/>
        </w:rPr>
        <w:t xml:space="preserve">　　【环球军事报道】据日本《外交学者》网站</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22</w:t>
      </w:r>
      <w:r w:rsidRPr="006C5DE5">
        <w:rPr>
          <w:rFonts w:hint="eastAsia"/>
        </w:rPr>
        <w:t>日刊文称，日本航空自卫队战斗机</w:t>
      </w:r>
      <w:r w:rsidRPr="006C5DE5">
        <w:rPr>
          <w:rFonts w:hint="eastAsia"/>
        </w:rPr>
        <w:t>2014</w:t>
      </w:r>
      <w:r w:rsidRPr="006C5DE5">
        <w:rPr>
          <w:rFonts w:hint="eastAsia"/>
        </w:rPr>
        <w:t>年紧急升空次数急剧增加，日本称此举系出于应对日本同中俄两国的领土争端。</w:t>
      </w:r>
    </w:p>
    <w:p w14:paraId="3BB5FA4E" w14:textId="77777777" w:rsidR="00426BD1" w:rsidRPr="006C5DE5" w:rsidRDefault="00426BD1" w:rsidP="00426BD1"/>
    <w:p w14:paraId="4F5067CA" w14:textId="77777777" w:rsidR="00426BD1" w:rsidRPr="006C5DE5" w:rsidRDefault="00426BD1" w:rsidP="00426BD1">
      <w:pPr>
        <w:rPr>
          <w:rFonts w:hint="eastAsia"/>
        </w:rPr>
      </w:pPr>
      <w:r w:rsidRPr="006C5DE5">
        <w:rPr>
          <w:rFonts w:hint="eastAsia"/>
        </w:rPr>
        <w:t xml:space="preserve">　　文章称，日本政府统计数据显示，日本空自战机面临着自冷战以来最严峻的紧急升空形式。中国在日本西南方，而俄罗斯则在北方，让航空自卫队疲于应对。</w:t>
      </w:r>
    </w:p>
    <w:p w14:paraId="5AAA87F9" w14:textId="77777777" w:rsidR="00426BD1" w:rsidRPr="006C5DE5" w:rsidRDefault="00426BD1" w:rsidP="00426BD1">
      <w:pPr>
        <w:rPr>
          <w:rFonts w:hint="eastAsia"/>
        </w:rPr>
      </w:pPr>
      <w:r w:rsidRPr="006C5DE5">
        <w:rPr>
          <w:rFonts w:hint="eastAsia"/>
        </w:rPr>
        <w:t xml:space="preserve">　　日本防卫省日前表示，在截止</w:t>
      </w:r>
      <w:r w:rsidRPr="006C5DE5">
        <w:rPr>
          <w:rFonts w:hint="eastAsia"/>
        </w:rPr>
        <w:t>12</w:t>
      </w:r>
      <w:r w:rsidRPr="006C5DE5">
        <w:rPr>
          <w:rFonts w:hint="eastAsia"/>
        </w:rPr>
        <w:t>月</w:t>
      </w:r>
      <w:r w:rsidRPr="006C5DE5">
        <w:rPr>
          <w:rFonts w:hint="eastAsia"/>
        </w:rPr>
        <w:t>31</w:t>
      </w:r>
      <w:r w:rsidRPr="006C5DE5">
        <w:rPr>
          <w:rFonts w:hint="eastAsia"/>
        </w:rPr>
        <w:t>日前的</w:t>
      </w:r>
      <w:r w:rsidRPr="006C5DE5">
        <w:rPr>
          <w:rFonts w:hint="eastAsia"/>
        </w:rPr>
        <w:t>9</w:t>
      </w:r>
      <w:r w:rsidRPr="006C5DE5">
        <w:rPr>
          <w:rFonts w:hint="eastAsia"/>
        </w:rPr>
        <w:t>个月内，日本航空自卫队战斗机紧急升空</w:t>
      </w:r>
      <w:r w:rsidRPr="006C5DE5">
        <w:rPr>
          <w:rFonts w:hint="eastAsia"/>
        </w:rPr>
        <w:t>744</w:t>
      </w:r>
      <w:r w:rsidRPr="006C5DE5">
        <w:rPr>
          <w:rFonts w:hint="eastAsia"/>
        </w:rPr>
        <w:t>次，超出去年同期</w:t>
      </w:r>
      <w:r w:rsidRPr="006C5DE5">
        <w:rPr>
          <w:rFonts w:hint="eastAsia"/>
        </w:rPr>
        <w:t>1/3</w:t>
      </w:r>
      <w:r w:rsidRPr="006C5DE5">
        <w:rPr>
          <w:rFonts w:hint="eastAsia"/>
        </w:rPr>
        <w:t>，如果紧急升空继续以目前的数量攀升，那么至</w:t>
      </w:r>
      <w:r w:rsidRPr="006C5DE5">
        <w:rPr>
          <w:rFonts w:hint="eastAsia"/>
        </w:rPr>
        <w:t>3</w:t>
      </w:r>
      <w:r w:rsidRPr="006C5DE5">
        <w:rPr>
          <w:rFonts w:hint="eastAsia"/>
        </w:rPr>
        <w:t>月</w:t>
      </w:r>
      <w:r w:rsidRPr="006C5DE5">
        <w:rPr>
          <w:rFonts w:hint="eastAsia"/>
        </w:rPr>
        <w:t>31</w:t>
      </w:r>
      <w:r w:rsidRPr="006C5DE5">
        <w:rPr>
          <w:rFonts w:hint="eastAsia"/>
        </w:rPr>
        <w:t>日这一数据将超过</w:t>
      </w:r>
      <w:r w:rsidRPr="006C5DE5">
        <w:rPr>
          <w:rFonts w:hint="eastAsia"/>
        </w:rPr>
        <w:t>1984</w:t>
      </w:r>
      <w:r w:rsidRPr="006C5DE5">
        <w:rPr>
          <w:rFonts w:hint="eastAsia"/>
        </w:rPr>
        <w:t>年</w:t>
      </w:r>
      <w:r w:rsidRPr="006C5DE5">
        <w:rPr>
          <w:rFonts w:hint="eastAsia"/>
        </w:rPr>
        <w:t>944</w:t>
      </w:r>
      <w:r w:rsidRPr="006C5DE5">
        <w:rPr>
          <w:rFonts w:hint="eastAsia"/>
        </w:rPr>
        <w:t>次的记录。而紧急升空近一半是为了应对中国战斗机，这一数据在</w:t>
      </w:r>
      <w:r w:rsidRPr="006C5DE5">
        <w:rPr>
          <w:rFonts w:hint="eastAsia"/>
        </w:rPr>
        <w:t>2014</w:t>
      </w:r>
      <w:r w:rsidRPr="006C5DE5">
        <w:rPr>
          <w:rFonts w:hint="eastAsia"/>
        </w:rPr>
        <w:t>年最后一个季度更是攀升至</w:t>
      </w:r>
      <w:r w:rsidRPr="006C5DE5">
        <w:rPr>
          <w:rFonts w:hint="eastAsia"/>
        </w:rPr>
        <w:t>164</w:t>
      </w:r>
      <w:r w:rsidRPr="006C5DE5">
        <w:rPr>
          <w:rFonts w:hint="eastAsia"/>
        </w:rPr>
        <w:t>次。</w:t>
      </w:r>
    </w:p>
    <w:p w14:paraId="5B2F4242" w14:textId="77777777" w:rsidR="00426BD1" w:rsidRPr="006C5DE5" w:rsidRDefault="00426BD1" w:rsidP="00426BD1">
      <w:pPr>
        <w:rPr>
          <w:rFonts w:hint="eastAsia"/>
        </w:rPr>
      </w:pPr>
      <w:r w:rsidRPr="006C5DE5">
        <w:rPr>
          <w:rFonts w:hint="eastAsia"/>
        </w:rPr>
        <w:t xml:space="preserve">　　文章还称，在东海海域，中国和日本对钓鱼岛有所争议，因此中国特别在东海海域附近增加了飞机数量。日本方面称中国可能从西南方与其有所竞争，为了做出应对，日本减少了北方地区的军队部署。但是意料之外的是，俄罗斯的飞机再次出现在北部地区，这令日本陷入了双线斗争的困境之中。在过去的三个季度中，日本战斗机紧急升空</w:t>
      </w:r>
      <w:r w:rsidRPr="006C5DE5">
        <w:rPr>
          <w:rFonts w:hint="eastAsia"/>
        </w:rPr>
        <w:t>369</w:t>
      </w:r>
      <w:r w:rsidRPr="006C5DE5">
        <w:rPr>
          <w:rFonts w:hint="eastAsia"/>
        </w:rPr>
        <w:t>次，以应对俄罗斯飞机，紧急升空次数是</w:t>
      </w:r>
      <w:r w:rsidRPr="006C5DE5">
        <w:rPr>
          <w:rFonts w:hint="eastAsia"/>
        </w:rPr>
        <w:t>10</w:t>
      </w:r>
      <w:r w:rsidRPr="006C5DE5">
        <w:rPr>
          <w:rFonts w:hint="eastAsia"/>
        </w:rPr>
        <w:t>年前的</w:t>
      </w:r>
      <w:r w:rsidRPr="006C5DE5">
        <w:rPr>
          <w:rFonts w:hint="eastAsia"/>
        </w:rPr>
        <w:t>4</w:t>
      </w:r>
      <w:r w:rsidRPr="006C5DE5">
        <w:rPr>
          <w:rFonts w:hint="eastAsia"/>
        </w:rPr>
        <w:t>倍之多。</w:t>
      </w:r>
    </w:p>
    <w:p w14:paraId="3F0DBFE9" w14:textId="77777777" w:rsidR="00426BD1" w:rsidRPr="006C5DE5" w:rsidRDefault="00426BD1" w:rsidP="00426BD1">
      <w:pPr>
        <w:rPr>
          <w:rFonts w:hint="eastAsia"/>
        </w:rPr>
      </w:pPr>
      <w:r w:rsidRPr="006C5DE5">
        <w:rPr>
          <w:rFonts w:hint="eastAsia"/>
        </w:rPr>
        <w:t xml:space="preserve">　　据悉，日本防卫省每三个月发布一次相关数据，而每年最后一次季度的数据将于</w:t>
      </w:r>
      <w:r w:rsidRPr="006C5DE5">
        <w:rPr>
          <w:rFonts w:hint="eastAsia"/>
        </w:rPr>
        <w:t>3</w:t>
      </w:r>
      <w:r w:rsidRPr="006C5DE5">
        <w:rPr>
          <w:rFonts w:hint="eastAsia"/>
        </w:rPr>
        <w:t>月</w:t>
      </w:r>
      <w:r w:rsidRPr="006C5DE5">
        <w:rPr>
          <w:rFonts w:hint="eastAsia"/>
        </w:rPr>
        <w:t>31</w:t>
      </w:r>
      <w:r w:rsidRPr="006C5DE5">
        <w:rPr>
          <w:rFonts w:hint="eastAsia"/>
        </w:rPr>
        <w:t>日完成。日前，一名日本航空自卫队发言人表示，因为数据暂时不完整，所以还无法判断</w:t>
      </w:r>
      <w:r w:rsidRPr="006C5DE5">
        <w:rPr>
          <w:rFonts w:hint="eastAsia"/>
        </w:rPr>
        <w:t>2014</w:t>
      </w:r>
      <w:r w:rsidRPr="006C5DE5">
        <w:rPr>
          <w:rFonts w:hint="eastAsia"/>
        </w:rPr>
        <w:t>年是否可以在技术上被视为创纪录的一年。</w:t>
      </w:r>
    </w:p>
    <w:p w14:paraId="0D8810A2" w14:textId="77777777" w:rsidR="00426BD1" w:rsidRPr="006C5DE5" w:rsidRDefault="00426BD1" w:rsidP="00426BD1"/>
    <w:p w14:paraId="37F2D92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7A81F094" w14:textId="77777777" w:rsidR="00426BD1" w:rsidRPr="006C5DE5" w:rsidRDefault="00426BD1" w:rsidP="00426BD1">
      <w:pPr>
        <w:rPr>
          <w:rFonts w:hint="eastAsia"/>
        </w:rPr>
      </w:pPr>
      <w:r w:rsidRPr="006C5DE5">
        <w:rPr>
          <w:rFonts w:hint="eastAsia"/>
        </w:rPr>
        <w:t>菲媒称中国在南沙永暑礁新建军事基地已完工一半</w:t>
      </w:r>
    </w:p>
    <w:p w14:paraId="65F7532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12:23  </w:t>
      </w:r>
      <w:r w:rsidRPr="006C5DE5">
        <w:rPr>
          <w:rFonts w:hint="eastAsia"/>
        </w:rPr>
        <w:t>参考消息</w:t>
      </w:r>
      <w:r w:rsidRPr="006C5DE5">
        <w:rPr>
          <w:rFonts w:hint="eastAsia"/>
        </w:rPr>
        <w:t xml:space="preserve">  </w:t>
      </w:r>
      <w:r w:rsidRPr="006C5DE5">
        <w:rPr>
          <w:rFonts w:hint="eastAsia"/>
        </w:rPr>
        <w:t xml:space="preserve">　　</w:t>
      </w:r>
    </w:p>
    <w:p w14:paraId="5C3ED776" w14:textId="77777777" w:rsidR="00426BD1" w:rsidRPr="006C5DE5" w:rsidRDefault="00426BD1" w:rsidP="00426BD1">
      <w:pPr>
        <w:rPr>
          <w:rFonts w:hint="eastAsia"/>
        </w:rPr>
      </w:pPr>
      <w:r w:rsidRPr="006C5DE5">
        <w:rPr>
          <w:rFonts w:hint="eastAsia"/>
        </w:rPr>
        <w:t>参考消息网</w:t>
      </w:r>
      <w:r w:rsidRPr="006C5DE5">
        <w:rPr>
          <w:rFonts w:hint="eastAsia"/>
        </w:rPr>
        <w:t>1</w:t>
      </w:r>
      <w:r w:rsidRPr="006C5DE5">
        <w:rPr>
          <w:rFonts w:hint="eastAsia"/>
        </w:rPr>
        <w:t>月</w:t>
      </w:r>
      <w:r w:rsidRPr="006C5DE5">
        <w:rPr>
          <w:rFonts w:hint="eastAsia"/>
        </w:rPr>
        <w:t>23</w:t>
      </w:r>
      <w:r w:rsidRPr="006C5DE5">
        <w:rPr>
          <w:rFonts w:hint="eastAsia"/>
        </w:rPr>
        <w:t>日报道外媒称，</w:t>
      </w:r>
      <w:r w:rsidRPr="006C5DE5">
        <w:rPr>
          <w:rFonts w:hint="eastAsia"/>
        </w:rPr>
        <w:t>1</w:t>
      </w:r>
      <w:r w:rsidRPr="006C5DE5">
        <w:rPr>
          <w:rFonts w:hint="eastAsia"/>
        </w:rPr>
        <w:t>月</w:t>
      </w:r>
      <w:r w:rsidRPr="006C5DE5">
        <w:rPr>
          <w:rFonts w:hint="eastAsia"/>
        </w:rPr>
        <w:t>22</w:t>
      </w:r>
      <w:r w:rsidRPr="006C5DE5">
        <w:rPr>
          <w:rFonts w:hint="eastAsia"/>
        </w:rPr>
        <w:t>日在马尼拉举行、为期两天的年度战略对话结束之际，美国和菲律宾的高层官员批评中国在南中国海采取他们所谓的挑衅行动。但是，他们没有确定任何能防止中国加紧控制这一有争议地区的新措施。</w:t>
      </w:r>
    </w:p>
    <w:p w14:paraId="71DCBC34" w14:textId="77777777" w:rsidR="00426BD1" w:rsidRPr="006C5DE5" w:rsidRDefault="00426BD1" w:rsidP="00426BD1"/>
    <w:p w14:paraId="3C2D1E23" w14:textId="77777777" w:rsidR="00426BD1" w:rsidRPr="006C5DE5" w:rsidRDefault="00426BD1" w:rsidP="00426BD1">
      <w:pPr>
        <w:rPr>
          <w:rFonts w:hint="eastAsia"/>
        </w:rPr>
      </w:pPr>
      <w:r w:rsidRPr="006C5DE5">
        <w:rPr>
          <w:rFonts w:hint="eastAsia"/>
        </w:rPr>
        <w:t xml:space="preserve">　　据美国《华尔街日报》网站</w:t>
      </w:r>
      <w:r w:rsidRPr="006C5DE5">
        <w:rPr>
          <w:rFonts w:hint="eastAsia"/>
        </w:rPr>
        <w:t>1</w:t>
      </w:r>
      <w:r w:rsidRPr="006C5DE5">
        <w:rPr>
          <w:rFonts w:hint="eastAsia"/>
        </w:rPr>
        <w:t>月</w:t>
      </w:r>
      <w:r w:rsidRPr="006C5DE5">
        <w:rPr>
          <w:rFonts w:hint="eastAsia"/>
        </w:rPr>
        <w:t>21</w:t>
      </w:r>
      <w:r w:rsidRPr="006C5DE5">
        <w:rPr>
          <w:rFonts w:hint="eastAsia"/>
        </w:rPr>
        <w:t>日报道，美国和菲律宾</w:t>
      </w:r>
      <w:r w:rsidRPr="006C5DE5">
        <w:rPr>
          <w:rFonts w:hint="eastAsia"/>
        </w:rPr>
        <w:t>2014</w:t>
      </w:r>
      <w:r w:rsidRPr="006C5DE5">
        <w:rPr>
          <w:rFonts w:hint="eastAsia"/>
        </w:rPr>
        <w:t>年</w:t>
      </w:r>
      <w:r w:rsidRPr="006C5DE5">
        <w:rPr>
          <w:rFonts w:hint="eastAsia"/>
        </w:rPr>
        <w:t>4</w:t>
      </w:r>
      <w:r w:rsidRPr="006C5DE5">
        <w:rPr>
          <w:rFonts w:hint="eastAsia"/>
        </w:rPr>
        <w:t>月签署一项允许美军驻扎在菲军事基地的新防务协议。然而，因为有人在菲律宾最高法院对该协议的合法性提出挑战，协议目前处于搁置状态。</w:t>
      </w:r>
    </w:p>
    <w:p w14:paraId="29E9F950" w14:textId="77777777" w:rsidR="00426BD1" w:rsidRPr="006C5DE5" w:rsidRDefault="00426BD1" w:rsidP="00426BD1"/>
    <w:p w14:paraId="100E2850" w14:textId="77777777" w:rsidR="00426BD1" w:rsidRPr="006C5DE5" w:rsidRDefault="00426BD1" w:rsidP="00426BD1">
      <w:pPr>
        <w:rPr>
          <w:rFonts w:hint="eastAsia"/>
        </w:rPr>
      </w:pPr>
      <w:r w:rsidRPr="006C5DE5">
        <w:rPr>
          <w:rFonts w:hint="eastAsia"/>
        </w:rPr>
        <w:t xml:space="preserve">　　报道说，美国负责东亚和太平洋事务的助理国务卿丹尼尔·拉塞尔</w:t>
      </w:r>
      <w:r w:rsidRPr="006C5DE5">
        <w:rPr>
          <w:rFonts w:hint="eastAsia"/>
        </w:rPr>
        <w:t>1</w:t>
      </w:r>
      <w:r w:rsidRPr="006C5DE5">
        <w:rPr>
          <w:rFonts w:hint="eastAsia"/>
        </w:rPr>
        <w:t>月</w:t>
      </w:r>
      <w:r w:rsidRPr="006C5DE5">
        <w:rPr>
          <w:rFonts w:hint="eastAsia"/>
        </w:rPr>
        <w:t>21</w:t>
      </w:r>
      <w:r w:rsidRPr="006C5DE5">
        <w:rPr>
          <w:rFonts w:hint="eastAsia"/>
        </w:rPr>
        <w:t>日称美菲联盟是“平等者间的真正伙伴关系”，并重申华盛顿“对菲律宾坚如磐石的承诺”。菲律宾外交部负责政策事务的副部长埃文·加西亚说，这一联盟仍是稳固而灵活的。</w:t>
      </w:r>
    </w:p>
    <w:p w14:paraId="0A2D4C06" w14:textId="77777777" w:rsidR="00426BD1" w:rsidRPr="006C5DE5" w:rsidRDefault="00426BD1" w:rsidP="00426BD1"/>
    <w:p w14:paraId="06CA362F" w14:textId="77777777" w:rsidR="00426BD1" w:rsidRPr="006C5DE5" w:rsidRDefault="00426BD1" w:rsidP="00426BD1">
      <w:pPr>
        <w:rPr>
          <w:rFonts w:hint="eastAsia"/>
        </w:rPr>
      </w:pPr>
      <w:r w:rsidRPr="006C5DE5">
        <w:rPr>
          <w:rFonts w:hint="eastAsia"/>
        </w:rPr>
        <w:t xml:space="preserve">　　两国发布联合声明称，将继续加强两国军队在海上态势感知等领域的实力。</w:t>
      </w:r>
    </w:p>
    <w:p w14:paraId="168D5ECD" w14:textId="77777777" w:rsidR="00426BD1" w:rsidRPr="006C5DE5" w:rsidRDefault="00426BD1" w:rsidP="00426BD1"/>
    <w:p w14:paraId="487A9B04" w14:textId="77777777" w:rsidR="00426BD1" w:rsidRPr="006C5DE5" w:rsidRDefault="00426BD1" w:rsidP="00426BD1">
      <w:pPr>
        <w:rPr>
          <w:rFonts w:hint="eastAsia"/>
        </w:rPr>
      </w:pPr>
      <w:r w:rsidRPr="006C5DE5">
        <w:rPr>
          <w:rFonts w:hint="eastAsia"/>
        </w:rPr>
        <w:t xml:space="preserve">　　报道称，然而，针对中国在南中国海的举动，没有迹象表明两国将采取新措施。拉塞尔指出，“中国人正在南中国海实施众多项目，在主权有争议的敏感地区利用浅滩暗礁填海造地”，并再次呼吁北京停止此类活动。</w:t>
      </w:r>
    </w:p>
    <w:p w14:paraId="2299B94E" w14:textId="77777777" w:rsidR="00426BD1" w:rsidRPr="006C5DE5" w:rsidRDefault="00426BD1" w:rsidP="00426BD1"/>
    <w:p w14:paraId="7E66986F" w14:textId="77777777" w:rsidR="00426BD1" w:rsidRPr="006C5DE5" w:rsidRDefault="00426BD1" w:rsidP="00426BD1">
      <w:pPr>
        <w:rPr>
          <w:rFonts w:hint="eastAsia"/>
        </w:rPr>
      </w:pPr>
      <w:r w:rsidRPr="006C5DE5">
        <w:rPr>
          <w:rFonts w:hint="eastAsia"/>
        </w:rPr>
        <w:t xml:space="preserve">　　加西亚说，“中国在南中国海大规模填海造地显然违反”中国与东盟间的一项共识。在这项共识中，各方承诺避免采取挑衅行动。马尼拉方面本月说，中国在南沙群岛的永暑礁新造的一个人工岛——中国可能在此建军事基地——已经完成一半。</w:t>
      </w:r>
    </w:p>
    <w:p w14:paraId="40F2D5E2" w14:textId="77777777" w:rsidR="00426BD1" w:rsidRPr="006C5DE5" w:rsidRDefault="00426BD1" w:rsidP="00426BD1"/>
    <w:p w14:paraId="3F0406CF" w14:textId="77777777" w:rsidR="00426BD1" w:rsidRPr="006C5DE5" w:rsidRDefault="00426BD1" w:rsidP="00426BD1">
      <w:pPr>
        <w:rPr>
          <w:rFonts w:hint="eastAsia"/>
        </w:rPr>
      </w:pPr>
      <w:r w:rsidRPr="006C5DE5">
        <w:rPr>
          <w:rFonts w:hint="eastAsia"/>
        </w:rPr>
        <w:t xml:space="preserve">　　然而，官员们说，他们将继续主要通过高层对话和使菲律宾军队实现现代化的方式努力说服中国克制本国行为，尽管迄今为止此类努力未获成功。</w:t>
      </w:r>
    </w:p>
    <w:p w14:paraId="18860686" w14:textId="77777777" w:rsidR="00426BD1" w:rsidRPr="006C5DE5" w:rsidRDefault="00426BD1" w:rsidP="00426BD1"/>
    <w:p w14:paraId="68B4F58E" w14:textId="77777777" w:rsidR="00426BD1" w:rsidRPr="006C5DE5" w:rsidRDefault="00426BD1" w:rsidP="00426BD1">
      <w:pPr>
        <w:rPr>
          <w:rFonts w:hint="eastAsia"/>
        </w:rPr>
      </w:pPr>
      <w:r w:rsidRPr="006C5DE5">
        <w:rPr>
          <w:rFonts w:hint="eastAsia"/>
        </w:rPr>
        <w:t xml:space="preserve">　　据法新社</w:t>
      </w:r>
      <w:r w:rsidRPr="006C5DE5">
        <w:rPr>
          <w:rFonts w:hint="eastAsia"/>
        </w:rPr>
        <w:t>1</w:t>
      </w:r>
      <w:r w:rsidRPr="006C5DE5">
        <w:rPr>
          <w:rFonts w:hint="eastAsia"/>
        </w:rPr>
        <w:t>月</w:t>
      </w:r>
      <w:r w:rsidRPr="006C5DE5">
        <w:rPr>
          <w:rFonts w:hint="eastAsia"/>
        </w:rPr>
        <w:t>21</w:t>
      </w:r>
      <w:r w:rsidRPr="006C5DE5">
        <w:rPr>
          <w:rFonts w:hint="eastAsia"/>
        </w:rPr>
        <w:t>日报道，菲律宾官员</w:t>
      </w:r>
      <w:r w:rsidRPr="006C5DE5">
        <w:rPr>
          <w:rFonts w:hint="eastAsia"/>
        </w:rPr>
        <w:t>1</w:t>
      </w:r>
      <w:r w:rsidRPr="006C5DE5">
        <w:rPr>
          <w:rFonts w:hint="eastAsia"/>
        </w:rPr>
        <w:t>月</w:t>
      </w:r>
      <w:r w:rsidRPr="006C5DE5">
        <w:rPr>
          <w:rFonts w:hint="eastAsia"/>
        </w:rPr>
        <w:t>21</w:t>
      </w:r>
      <w:r w:rsidRPr="006C5DE5">
        <w:rPr>
          <w:rFonts w:hint="eastAsia"/>
        </w:rPr>
        <w:t>日指责中国在南中国海争议水域扩大填海建岛，美国则再度呼吁在领土冲突中保持克制。</w:t>
      </w:r>
    </w:p>
    <w:p w14:paraId="013D2F3E" w14:textId="77777777" w:rsidR="00426BD1" w:rsidRPr="006C5DE5" w:rsidRDefault="00426BD1" w:rsidP="00426BD1"/>
    <w:p w14:paraId="234A0B28" w14:textId="77777777" w:rsidR="00426BD1" w:rsidRPr="006C5DE5" w:rsidRDefault="00426BD1" w:rsidP="00426BD1">
      <w:pPr>
        <w:rPr>
          <w:rFonts w:hint="eastAsia"/>
        </w:rPr>
      </w:pPr>
      <w:r w:rsidRPr="006C5DE5">
        <w:rPr>
          <w:rFonts w:hint="eastAsia"/>
        </w:rPr>
        <w:t xml:space="preserve">　　菲美两国刚刚结束了在马尼拉为期两天的战略对话，重申加强防务和经济合作。</w:t>
      </w:r>
    </w:p>
    <w:p w14:paraId="6A9AC8C2" w14:textId="77777777" w:rsidR="00426BD1" w:rsidRPr="006C5DE5" w:rsidRDefault="00426BD1" w:rsidP="00426BD1">
      <w:pPr>
        <w:rPr>
          <w:rFonts w:hint="eastAsia"/>
        </w:rPr>
      </w:pPr>
      <w:r w:rsidRPr="006C5DE5">
        <w:rPr>
          <w:rFonts w:hint="eastAsia"/>
        </w:rPr>
        <w:t xml:space="preserve">　　报道称，菲律宾国防部副部长皮奥·洛伦索·巴蒂诺告诉记者：“中国在南海的活动依然令人深为关切，这起因于有报道说他们在加大力度填海建岛。”</w:t>
      </w:r>
    </w:p>
    <w:p w14:paraId="4F14ADE7" w14:textId="77777777" w:rsidR="00426BD1" w:rsidRPr="006C5DE5" w:rsidRDefault="00426BD1" w:rsidP="00426BD1">
      <w:pPr>
        <w:rPr>
          <w:rFonts w:hint="eastAsia"/>
        </w:rPr>
      </w:pPr>
      <w:r w:rsidRPr="006C5DE5">
        <w:rPr>
          <w:rFonts w:hint="eastAsia"/>
        </w:rPr>
        <w:t xml:space="preserve">　　巴蒂诺未详细阐述填海进度，只是说：“非常严重，在不断扩大。”</w:t>
      </w:r>
    </w:p>
    <w:p w14:paraId="67605CF8" w14:textId="77777777" w:rsidR="00426BD1" w:rsidRPr="006C5DE5" w:rsidRDefault="00426BD1" w:rsidP="00426BD1">
      <w:pPr>
        <w:rPr>
          <w:rFonts w:hint="eastAsia"/>
        </w:rPr>
      </w:pPr>
      <w:r w:rsidRPr="006C5DE5">
        <w:rPr>
          <w:rFonts w:hint="eastAsia"/>
        </w:rPr>
        <w:t xml:space="preserve">　　菲律宾外交部副部长埃文·加西亚称，中国填海工程的规模“很大”，违反了关于在确立一套有约束力的行为规范之前不造新建筑的共识。</w:t>
      </w:r>
    </w:p>
    <w:p w14:paraId="76DB7F11" w14:textId="77777777" w:rsidR="00426BD1" w:rsidRPr="006C5DE5" w:rsidRDefault="00426BD1" w:rsidP="00426BD1">
      <w:pPr>
        <w:rPr>
          <w:rFonts w:hint="eastAsia"/>
        </w:rPr>
      </w:pPr>
      <w:r w:rsidRPr="006C5DE5">
        <w:rPr>
          <w:rFonts w:hint="eastAsia"/>
        </w:rPr>
        <w:t xml:space="preserve">　　美国助理国务卿丹尼尔·拉塞尔表示，美国已就南中国海事态“义正辞严地主张克制”，领土争端“令人担忧”。“我们认为大国不能欺负小国。”</w:t>
      </w:r>
    </w:p>
    <w:p w14:paraId="5DA69B5F" w14:textId="77777777" w:rsidR="00426BD1" w:rsidRPr="006C5DE5" w:rsidRDefault="00426BD1" w:rsidP="00426BD1">
      <w:pPr>
        <w:rPr>
          <w:rFonts w:hint="eastAsia"/>
        </w:rPr>
      </w:pPr>
      <w:r w:rsidRPr="006C5DE5">
        <w:rPr>
          <w:rFonts w:hint="eastAsia"/>
        </w:rPr>
        <w:t xml:space="preserve">　　拉塞尔说，美国“希望与中国保持稳定、健康、建设性的双边关系”，但美国也很关注“引起紧张的行为，让人对中国的意图产生质疑的行为”。</w:t>
      </w:r>
    </w:p>
    <w:p w14:paraId="5BA37070" w14:textId="77777777" w:rsidR="00426BD1" w:rsidRPr="006C5DE5" w:rsidRDefault="00426BD1" w:rsidP="00426BD1">
      <w:pPr>
        <w:rPr>
          <w:rFonts w:hint="eastAsia"/>
        </w:rPr>
      </w:pPr>
      <w:r w:rsidRPr="006C5DE5">
        <w:rPr>
          <w:rFonts w:hint="eastAsia"/>
        </w:rPr>
        <w:t xml:space="preserve">　　美国国防部主管亚太安全事务的部长助理施大伟说，华盛顿坚决支持菲律宾推进军队现代化。</w:t>
      </w:r>
    </w:p>
    <w:p w14:paraId="281D6C3B" w14:textId="77777777" w:rsidR="00426BD1" w:rsidRPr="006C5DE5" w:rsidRDefault="00426BD1" w:rsidP="00426BD1"/>
    <w:p w14:paraId="0BCDCA5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70D8E45D" w14:textId="77777777" w:rsidR="00426BD1" w:rsidRPr="006C5DE5" w:rsidRDefault="00426BD1" w:rsidP="00426BD1">
      <w:pPr>
        <w:rPr>
          <w:rFonts w:hint="eastAsia"/>
        </w:rPr>
      </w:pPr>
      <w:r w:rsidRPr="006C5DE5">
        <w:rPr>
          <w:rFonts w:hint="eastAsia"/>
        </w:rPr>
        <w:t>国际原子能机构称马来西亚将推行核电厂计划</w:t>
      </w:r>
    </w:p>
    <w:p w14:paraId="4BBDC5C9"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2015-01-23 | </w:t>
      </w:r>
      <w:r w:rsidRPr="006C5DE5">
        <w:rPr>
          <w:rFonts w:hint="eastAsia"/>
        </w:rPr>
        <w:t>来源：商务部</w:t>
      </w:r>
    </w:p>
    <w:p w14:paraId="4A598F8E" w14:textId="77777777" w:rsidR="00426BD1" w:rsidRPr="006C5DE5" w:rsidRDefault="00426BD1" w:rsidP="00426BD1">
      <w:pPr>
        <w:rPr>
          <w:rFonts w:hint="eastAsia"/>
        </w:rPr>
      </w:pPr>
      <w:r w:rsidRPr="006C5DE5">
        <w:rPr>
          <w:rFonts w:hint="eastAsia"/>
        </w:rPr>
        <w:t>据《星洲日报》</w:t>
      </w:r>
      <w:r w:rsidRPr="006C5DE5">
        <w:rPr>
          <w:rFonts w:hint="eastAsia"/>
        </w:rPr>
        <w:t>1</w:t>
      </w:r>
      <w:r w:rsidRPr="006C5DE5">
        <w:rPr>
          <w:rFonts w:hint="eastAsia"/>
        </w:rPr>
        <w:t>月</w:t>
      </w:r>
      <w:r w:rsidRPr="006C5DE5">
        <w:rPr>
          <w:rFonts w:hint="eastAsia"/>
        </w:rPr>
        <w:t>22</w:t>
      </w:r>
      <w:r w:rsidRPr="006C5DE5">
        <w:rPr>
          <w:rFonts w:hint="eastAsia"/>
        </w:rPr>
        <w:t>日报道，国际原子能机构总干事天野之弥表示，马来西亚已谨慎并采取有效措施准备推行核电厂计划。</w:t>
      </w:r>
    </w:p>
    <w:p w14:paraId="68E504C3" w14:textId="77777777" w:rsidR="00426BD1" w:rsidRPr="006C5DE5" w:rsidRDefault="00426BD1" w:rsidP="00426BD1">
      <w:pPr>
        <w:rPr>
          <w:rFonts w:hint="eastAsia"/>
        </w:rPr>
      </w:pPr>
      <w:r w:rsidRPr="006C5DE5">
        <w:rPr>
          <w:rFonts w:hint="eastAsia"/>
        </w:rPr>
        <w:t>天野日前受马科学、工艺及革新部邀请在马出席原子能和平及</w:t>
      </w:r>
      <w:r w:rsidRPr="006C5DE5">
        <w:rPr>
          <w:rFonts w:hint="eastAsia"/>
        </w:rPr>
        <w:t>21</w:t>
      </w:r>
      <w:r w:rsidRPr="006C5DE5">
        <w:rPr>
          <w:rFonts w:hint="eastAsia"/>
        </w:rPr>
        <w:t>世纪核能工艺座谈会时表示，全球目前有</w:t>
      </w:r>
      <w:r w:rsidRPr="006C5DE5">
        <w:rPr>
          <w:rFonts w:hint="eastAsia"/>
        </w:rPr>
        <w:t>436</w:t>
      </w:r>
      <w:r w:rsidRPr="006C5DE5">
        <w:rPr>
          <w:rFonts w:hint="eastAsia"/>
        </w:rPr>
        <w:t>座核电厂，正在兴建</w:t>
      </w:r>
      <w:r w:rsidRPr="006C5DE5">
        <w:rPr>
          <w:rFonts w:hint="eastAsia"/>
        </w:rPr>
        <w:t>73</w:t>
      </w:r>
      <w:r w:rsidRPr="006C5DE5">
        <w:rPr>
          <w:rFonts w:hint="eastAsia"/>
        </w:rPr>
        <w:t>座，大部分处于亚洲国家，推行核电厂计划必须要有良好的准备及遵循国际原子能机构的指南，包括培训管理人才、选择技术及兴建核电厂的承包商等，马来西亚政府正在认真按照国际原子能机构有关指南进行筹备工作。</w:t>
      </w:r>
    </w:p>
    <w:p w14:paraId="34F4A64D" w14:textId="77777777" w:rsidR="00426BD1" w:rsidRPr="006C5DE5" w:rsidRDefault="00426BD1" w:rsidP="00426BD1"/>
    <w:p w14:paraId="289C9C4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1B254F5A" w14:textId="77777777" w:rsidR="00426BD1" w:rsidRPr="006C5DE5" w:rsidRDefault="00426BD1" w:rsidP="00426BD1">
      <w:pPr>
        <w:rPr>
          <w:rFonts w:hint="eastAsia"/>
        </w:rPr>
      </w:pPr>
      <w:r w:rsidRPr="006C5DE5">
        <w:rPr>
          <w:rFonts w:hint="eastAsia"/>
        </w:rPr>
        <w:t>缅甸克钦武装将领称愿签署停火协议</w:t>
      </w:r>
    </w:p>
    <w:p w14:paraId="01620292"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作者：记者张云飞</w:t>
      </w:r>
      <w:r w:rsidRPr="006C5DE5">
        <w:rPr>
          <w:rFonts w:hint="eastAsia"/>
        </w:rPr>
        <w:t xml:space="preserve">  </w:t>
      </w:r>
      <w:r w:rsidRPr="006C5DE5">
        <w:rPr>
          <w:rFonts w:hint="eastAsia"/>
        </w:rPr>
        <w:t>时间：</w:t>
      </w:r>
      <w:r w:rsidRPr="006C5DE5">
        <w:rPr>
          <w:rFonts w:hint="eastAsia"/>
        </w:rPr>
        <w:t>2015-01-24 14:06:59</w:t>
      </w:r>
    </w:p>
    <w:p w14:paraId="28094A78" w14:textId="77777777" w:rsidR="00426BD1" w:rsidRPr="006C5DE5" w:rsidRDefault="00426BD1" w:rsidP="00426BD1">
      <w:pPr>
        <w:rPr>
          <w:rFonts w:hint="eastAsia"/>
        </w:rPr>
      </w:pPr>
      <w:r w:rsidRPr="006C5DE5">
        <w:rPr>
          <w:rFonts w:hint="eastAsia"/>
        </w:rPr>
        <w:t xml:space="preserve">    </w:t>
      </w:r>
      <w:r w:rsidRPr="006C5DE5">
        <w:rPr>
          <w:rFonts w:hint="eastAsia"/>
        </w:rPr>
        <w:t>新华社仰光</w:t>
      </w:r>
      <w:r w:rsidRPr="006C5DE5">
        <w:rPr>
          <w:rFonts w:hint="eastAsia"/>
        </w:rPr>
        <w:t>1</w:t>
      </w:r>
      <w:r w:rsidRPr="006C5DE5">
        <w:rPr>
          <w:rFonts w:hint="eastAsia"/>
        </w:rPr>
        <w:t>月</w:t>
      </w:r>
      <w:r w:rsidRPr="006C5DE5">
        <w:rPr>
          <w:rFonts w:hint="eastAsia"/>
        </w:rPr>
        <w:t>23</w:t>
      </w:r>
      <w:r w:rsidRPr="006C5DE5">
        <w:rPr>
          <w:rFonts w:hint="eastAsia"/>
        </w:rPr>
        <w:t>日电</w:t>
      </w:r>
      <w:r w:rsidRPr="006C5DE5">
        <w:rPr>
          <w:rFonts w:hint="eastAsia"/>
        </w:rPr>
        <w:t xml:space="preserve"> </w:t>
      </w:r>
      <w:r w:rsidRPr="006C5DE5">
        <w:rPr>
          <w:rFonts w:hint="eastAsia"/>
        </w:rPr>
        <w:t>（记者张云飞）据缅甸《今日民主报》</w:t>
      </w:r>
      <w:r w:rsidRPr="006C5DE5">
        <w:rPr>
          <w:rFonts w:hint="eastAsia"/>
        </w:rPr>
        <w:t>23</w:t>
      </w:r>
      <w:r w:rsidRPr="006C5DE5">
        <w:rPr>
          <w:rFonts w:hint="eastAsia"/>
        </w:rPr>
        <w:t>日报道，缅甸少数民族地方武装之一的克钦独立军副总司令滚莫</w:t>
      </w:r>
      <w:r w:rsidRPr="006C5DE5">
        <w:rPr>
          <w:rFonts w:hint="eastAsia"/>
        </w:rPr>
        <w:t>22</w:t>
      </w:r>
      <w:r w:rsidRPr="006C5DE5">
        <w:rPr>
          <w:rFonts w:hint="eastAsia"/>
        </w:rPr>
        <w:t>日接受该报采访时表示，克钦武装愿意签署全国停火协议。</w:t>
      </w:r>
    </w:p>
    <w:p w14:paraId="077AB69D" w14:textId="77777777" w:rsidR="00426BD1" w:rsidRPr="006C5DE5" w:rsidRDefault="00426BD1" w:rsidP="00426BD1">
      <w:pPr>
        <w:rPr>
          <w:rFonts w:hint="eastAsia"/>
        </w:rPr>
      </w:pPr>
      <w:r w:rsidRPr="006C5DE5">
        <w:rPr>
          <w:rFonts w:hint="eastAsia"/>
        </w:rPr>
        <w:t xml:space="preserve">    </w:t>
      </w:r>
      <w:r w:rsidRPr="006C5DE5">
        <w:rPr>
          <w:rFonts w:hint="eastAsia"/>
        </w:rPr>
        <w:t>滚莫说，如果政府与全国停火协调委员会之间能够达成停火协议，克钦独立军愿意参与签署。但他同时强调，要签署这样的停火协议，需要有政治保证。</w:t>
      </w:r>
    </w:p>
    <w:p w14:paraId="09BC5BEC" w14:textId="77777777" w:rsidR="00426BD1" w:rsidRPr="006C5DE5" w:rsidRDefault="00426BD1" w:rsidP="00426BD1">
      <w:pPr>
        <w:rPr>
          <w:rFonts w:hint="eastAsia"/>
        </w:rPr>
      </w:pPr>
      <w:r w:rsidRPr="006C5DE5">
        <w:rPr>
          <w:rFonts w:hint="eastAsia"/>
        </w:rPr>
        <w:t xml:space="preserve">    </w:t>
      </w:r>
      <w:r w:rsidRPr="006C5DE5">
        <w:rPr>
          <w:rFonts w:hint="eastAsia"/>
        </w:rPr>
        <w:t>对于日前发生在缅北的武装冲突，滚莫称那是下面的误解造成的。他特别说，现在克钦独立军中央已经下令停火。</w:t>
      </w:r>
    </w:p>
    <w:p w14:paraId="1A1F3561" w14:textId="77777777" w:rsidR="00426BD1" w:rsidRPr="006C5DE5" w:rsidRDefault="00426BD1" w:rsidP="00426BD1">
      <w:pPr>
        <w:rPr>
          <w:rFonts w:hint="eastAsia"/>
        </w:rPr>
      </w:pPr>
      <w:r w:rsidRPr="006C5DE5">
        <w:rPr>
          <w:rFonts w:hint="eastAsia"/>
        </w:rPr>
        <w:t xml:space="preserve">    </w:t>
      </w:r>
      <w:r w:rsidRPr="006C5DE5">
        <w:rPr>
          <w:rFonts w:hint="eastAsia"/>
        </w:rPr>
        <w:t>全国停火协调委员会由包括克钦独立军在内的</w:t>
      </w:r>
      <w:r w:rsidRPr="006C5DE5">
        <w:rPr>
          <w:rFonts w:hint="eastAsia"/>
        </w:rPr>
        <w:t>16</w:t>
      </w:r>
      <w:r w:rsidRPr="006C5DE5">
        <w:rPr>
          <w:rFonts w:hint="eastAsia"/>
        </w:rPr>
        <w:t>个少数民族地方武装组成，自</w:t>
      </w:r>
      <w:r w:rsidRPr="006C5DE5">
        <w:rPr>
          <w:rFonts w:hint="eastAsia"/>
        </w:rPr>
        <w:t>2013</w:t>
      </w:r>
      <w:r w:rsidRPr="006C5DE5">
        <w:rPr>
          <w:rFonts w:hint="eastAsia"/>
        </w:rPr>
        <w:t>年</w:t>
      </w:r>
      <w:r w:rsidRPr="006C5DE5">
        <w:rPr>
          <w:rFonts w:hint="eastAsia"/>
        </w:rPr>
        <w:t>11</w:t>
      </w:r>
      <w:r w:rsidRPr="006C5DE5">
        <w:rPr>
          <w:rFonts w:hint="eastAsia"/>
        </w:rPr>
        <w:t>月</w:t>
      </w:r>
      <w:r w:rsidRPr="006C5DE5">
        <w:rPr>
          <w:rFonts w:hint="eastAsia"/>
        </w:rPr>
        <w:t>4</w:t>
      </w:r>
      <w:r w:rsidRPr="006C5DE5">
        <w:rPr>
          <w:rFonts w:hint="eastAsia"/>
        </w:rPr>
        <w:t>日至今已经进行了</w:t>
      </w:r>
      <w:r w:rsidRPr="006C5DE5">
        <w:rPr>
          <w:rFonts w:hint="eastAsia"/>
        </w:rPr>
        <w:t>6</w:t>
      </w:r>
      <w:r w:rsidRPr="006C5DE5">
        <w:rPr>
          <w:rFonts w:hint="eastAsia"/>
        </w:rPr>
        <w:t>轮正式和谈。目前，新一轮谈判的日期尚未确定。有媒体认为，政府方面有关在</w:t>
      </w:r>
      <w:r w:rsidRPr="006C5DE5">
        <w:rPr>
          <w:rFonts w:hint="eastAsia"/>
        </w:rPr>
        <w:t>2</w:t>
      </w:r>
      <w:r w:rsidRPr="006C5DE5">
        <w:rPr>
          <w:rFonts w:hint="eastAsia"/>
        </w:rPr>
        <w:t>月</w:t>
      </w:r>
      <w:r w:rsidRPr="006C5DE5">
        <w:rPr>
          <w:rFonts w:hint="eastAsia"/>
        </w:rPr>
        <w:t>12</w:t>
      </w:r>
      <w:r w:rsidRPr="006C5DE5">
        <w:rPr>
          <w:rFonts w:hint="eastAsia"/>
        </w:rPr>
        <w:t>日联邦节集体签署全国协议的希望，恐怕难以实现。</w:t>
      </w:r>
    </w:p>
    <w:p w14:paraId="3A4F94C1" w14:textId="77777777" w:rsidR="00426BD1" w:rsidRPr="006C5DE5" w:rsidRDefault="00426BD1" w:rsidP="00426BD1">
      <w:pPr>
        <w:rPr>
          <w:rFonts w:hint="eastAsia"/>
        </w:rPr>
      </w:pPr>
      <w:r w:rsidRPr="006C5DE5">
        <w:rPr>
          <w:rFonts w:hint="eastAsia"/>
        </w:rPr>
        <w:t xml:space="preserve">    </w:t>
      </w:r>
      <w:r w:rsidRPr="006C5DE5">
        <w:rPr>
          <w:rFonts w:hint="eastAsia"/>
        </w:rPr>
        <w:t>据最新消息，克钦邦帕敢地区在</w:t>
      </w:r>
      <w:r w:rsidRPr="006C5DE5">
        <w:rPr>
          <w:rFonts w:hint="eastAsia"/>
        </w:rPr>
        <w:t>20</w:t>
      </w:r>
      <w:r w:rsidRPr="006C5DE5">
        <w:rPr>
          <w:rFonts w:hint="eastAsia"/>
        </w:rPr>
        <w:t>日和</w:t>
      </w:r>
      <w:r w:rsidRPr="006C5DE5">
        <w:rPr>
          <w:rFonts w:hint="eastAsia"/>
        </w:rPr>
        <w:t>21</w:t>
      </w:r>
      <w:r w:rsidRPr="006C5DE5">
        <w:rPr>
          <w:rFonts w:hint="eastAsia"/>
        </w:rPr>
        <w:t>日相对平静两天后，</w:t>
      </w:r>
      <w:r w:rsidRPr="006C5DE5">
        <w:rPr>
          <w:rFonts w:hint="eastAsia"/>
        </w:rPr>
        <w:t>22</w:t>
      </w:r>
      <w:r w:rsidRPr="006C5DE5">
        <w:rPr>
          <w:rFonts w:hint="eastAsia"/>
        </w:rPr>
        <w:t>日又有两处发生交火事件。</w:t>
      </w:r>
    </w:p>
    <w:p w14:paraId="1A0A8F63" w14:textId="77777777" w:rsidR="00426BD1" w:rsidRPr="006C5DE5" w:rsidRDefault="00426BD1" w:rsidP="00426BD1">
      <w:pPr>
        <w:rPr>
          <w:rFonts w:hint="eastAsia"/>
        </w:rPr>
      </w:pPr>
      <w:r w:rsidRPr="006C5DE5">
        <w:rPr>
          <w:rFonts w:hint="eastAsia"/>
        </w:rPr>
        <w:t xml:space="preserve">    </w:t>
      </w:r>
      <w:r w:rsidRPr="006C5DE5">
        <w:rPr>
          <w:rFonts w:hint="eastAsia"/>
        </w:rPr>
        <w:t>克钦独立军</w:t>
      </w:r>
      <w:r w:rsidRPr="006C5DE5">
        <w:rPr>
          <w:rFonts w:hint="eastAsia"/>
        </w:rPr>
        <w:t>1994</w:t>
      </w:r>
      <w:r w:rsidRPr="006C5DE5">
        <w:rPr>
          <w:rFonts w:hint="eastAsia"/>
        </w:rPr>
        <w:t>年</w:t>
      </w:r>
      <w:r w:rsidRPr="006C5DE5">
        <w:rPr>
          <w:rFonts w:hint="eastAsia"/>
        </w:rPr>
        <w:t>2</w:t>
      </w:r>
      <w:r w:rsidRPr="006C5DE5">
        <w:rPr>
          <w:rFonts w:hint="eastAsia"/>
        </w:rPr>
        <w:t>月曾与中央政府达成停火协议，但双方于</w:t>
      </w:r>
      <w:r w:rsidRPr="006C5DE5">
        <w:rPr>
          <w:rFonts w:hint="eastAsia"/>
        </w:rPr>
        <w:t>2011</w:t>
      </w:r>
      <w:r w:rsidRPr="006C5DE5">
        <w:rPr>
          <w:rFonts w:hint="eastAsia"/>
        </w:rPr>
        <w:t>年</w:t>
      </w:r>
      <w:r w:rsidRPr="006C5DE5">
        <w:rPr>
          <w:rFonts w:hint="eastAsia"/>
        </w:rPr>
        <w:t>6</w:t>
      </w:r>
      <w:r w:rsidRPr="006C5DE5">
        <w:rPr>
          <w:rFonts w:hint="eastAsia"/>
        </w:rPr>
        <w:t>月发生冲突，打破了和平局面。去年</w:t>
      </w:r>
      <w:r w:rsidRPr="006C5DE5">
        <w:rPr>
          <w:rFonts w:hint="eastAsia"/>
        </w:rPr>
        <w:t>11</w:t>
      </w:r>
      <w:r w:rsidRPr="006C5DE5">
        <w:rPr>
          <w:rFonts w:hint="eastAsia"/>
        </w:rPr>
        <w:t>月</w:t>
      </w:r>
      <w:r w:rsidRPr="006C5DE5">
        <w:rPr>
          <w:rFonts w:hint="eastAsia"/>
        </w:rPr>
        <w:t>19</w:t>
      </w:r>
      <w:r w:rsidRPr="006C5DE5">
        <w:rPr>
          <w:rFonts w:hint="eastAsia"/>
        </w:rPr>
        <w:t>日，政府军向克钦军总部发射了一枚炮弹，造成数十名克钦年轻军官学员死伤，此后双方冲突明显增多。今年年初以来，缅北多处发生武装冲突，部分地区一度局势紧张。</w:t>
      </w:r>
    </w:p>
    <w:p w14:paraId="222B8DE7" w14:textId="77777777" w:rsidR="00426BD1" w:rsidRPr="006C5DE5" w:rsidRDefault="00426BD1" w:rsidP="00426BD1"/>
    <w:p w14:paraId="7BEF8E9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303E0F1F" w14:textId="77777777" w:rsidR="00426BD1" w:rsidRPr="006C5DE5" w:rsidRDefault="00426BD1" w:rsidP="00426BD1">
      <w:pPr>
        <w:rPr>
          <w:rFonts w:hint="eastAsia"/>
        </w:rPr>
      </w:pPr>
      <w:r w:rsidRPr="006C5DE5">
        <w:rPr>
          <w:rFonts w:hint="eastAsia"/>
        </w:rPr>
        <w:t>伊拉克武装冲突爆炸袭击致</w:t>
      </w:r>
      <w:r w:rsidRPr="006C5DE5">
        <w:rPr>
          <w:rFonts w:hint="eastAsia"/>
        </w:rPr>
        <w:t>33</w:t>
      </w:r>
      <w:r w:rsidRPr="006C5DE5">
        <w:rPr>
          <w:rFonts w:hint="eastAsia"/>
        </w:rPr>
        <w:t>人死亡</w:t>
      </w:r>
      <w:r w:rsidRPr="006C5DE5">
        <w:rPr>
          <w:rFonts w:hint="eastAsia"/>
        </w:rPr>
        <w:t>47</w:t>
      </w:r>
      <w:r w:rsidRPr="006C5DE5">
        <w:rPr>
          <w:rFonts w:hint="eastAsia"/>
        </w:rPr>
        <w:t>人受伤</w:t>
      </w:r>
    </w:p>
    <w:p w14:paraId="57D6F133"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23:51 </w:t>
      </w:r>
      <w:r w:rsidRPr="006C5DE5">
        <w:rPr>
          <w:rFonts w:hint="eastAsia"/>
        </w:rPr>
        <w:t>新华网</w:t>
      </w:r>
      <w:r w:rsidRPr="006C5DE5">
        <w:rPr>
          <w:rFonts w:hint="eastAsia"/>
        </w:rPr>
        <w:t xml:space="preserve"> </w:t>
      </w:r>
    </w:p>
    <w:p w14:paraId="6BF022AB" w14:textId="77777777" w:rsidR="00426BD1" w:rsidRPr="006C5DE5" w:rsidRDefault="00426BD1" w:rsidP="00426BD1">
      <w:pPr>
        <w:rPr>
          <w:rFonts w:hint="eastAsia"/>
        </w:rPr>
      </w:pPr>
      <w:r w:rsidRPr="006C5DE5">
        <w:rPr>
          <w:rFonts w:hint="eastAsia"/>
        </w:rPr>
        <w:t xml:space="preserve">　　新华网巴格达</w:t>
      </w:r>
      <w:r w:rsidRPr="006C5DE5">
        <w:rPr>
          <w:rFonts w:hint="eastAsia"/>
        </w:rPr>
        <w:t>1</w:t>
      </w:r>
      <w:r w:rsidRPr="006C5DE5">
        <w:rPr>
          <w:rFonts w:hint="eastAsia"/>
        </w:rPr>
        <w:t>月</w:t>
      </w:r>
      <w:r w:rsidRPr="006C5DE5">
        <w:rPr>
          <w:rFonts w:hint="eastAsia"/>
        </w:rPr>
        <w:t>22</w:t>
      </w:r>
      <w:r w:rsidRPr="006C5DE5">
        <w:rPr>
          <w:rFonts w:hint="eastAsia"/>
        </w:rPr>
        <w:t>日电</w:t>
      </w:r>
      <w:r w:rsidRPr="006C5DE5">
        <w:rPr>
          <w:rFonts w:hint="eastAsia"/>
        </w:rPr>
        <w:t>(</w:t>
      </w:r>
      <w:r w:rsidRPr="006C5DE5">
        <w:rPr>
          <w:rFonts w:hint="eastAsia"/>
        </w:rPr>
        <w:t>记者尚乐</w:t>
      </w:r>
      <w:r w:rsidRPr="006C5DE5">
        <w:rPr>
          <w:rFonts w:hint="eastAsia"/>
        </w:rPr>
        <w:t xml:space="preserve"> </w:t>
      </w:r>
      <w:r w:rsidRPr="006C5DE5">
        <w:rPr>
          <w:rFonts w:hint="eastAsia"/>
        </w:rPr>
        <w:t>陈序</w:t>
      </w:r>
      <w:r w:rsidRPr="006C5DE5">
        <w:rPr>
          <w:rFonts w:hint="eastAsia"/>
        </w:rPr>
        <w:t xml:space="preserve">) </w:t>
      </w:r>
      <w:r w:rsidRPr="006C5DE5">
        <w:rPr>
          <w:rFonts w:hint="eastAsia"/>
        </w:rPr>
        <w:t>伊拉克军方</w:t>
      </w:r>
      <w:r w:rsidRPr="006C5DE5">
        <w:rPr>
          <w:rFonts w:hint="eastAsia"/>
        </w:rPr>
        <w:t>22</w:t>
      </w:r>
      <w:r w:rsidRPr="006C5DE5">
        <w:rPr>
          <w:rFonts w:hint="eastAsia"/>
        </w:rPr>
        <w:t>日说，当天伊拉克至少有</w:t>
      </w:r>
      <w:r w:rsidRPr="006C5DE5">
        <w:rPr>
          <w:rFonts w:hint="eastAsia"/>
        </w:rPr>
        <w:t>33</w:t>
      </w:r>
      <w:r w:rsidRPr="006C5DE5">
        <w:rPr>
          <w:rFonts w:hint="eastAsia"/>
        </w:rPr>
        <w:t>人在武装冲突和爆炸袭击中丧生，另有</w:t>
      </w:r>
      <w:r w:rsidRPr="006C5DE5">
        <w:rPr>
          <w:rFonts w:hint="eastAsia"/>
        </w:rPr>
        <w:t>47</w:t>
      </w:r>
      <w:r w:rsidRPr="006C5DE5">
        <w:rPr>
          <w:rFonts w:hint="eastAsia"/>
        </w:rPr>
        <w:t>人受伤。</w:t>
      </w:r>
    </w:p>
    <w:p w14:paraId="766EDE99" w14:textId="77777777" w:rsidR="00426BD1" w:rsidRPr="006C5DE5" w:rsidRDefault="00426BD1" w:rsidP="00426BD1">
      <w:pPr>
        <w:rPr>
          <w:rFonts w:hint="eastAsia"/>
        </w:rPr>
      </w:pPr>
      <w:r w:rsidRPr="006C5DE5">
        <w:rPr>
          <w:rFonts w:hint="eastAsia"/>
        </w:rPr>
        <w:t xml:space="preserve">　　伊西部安巴尔省一名军方人士告诉新华社记者，当天在首都巴格达以西</w:t>
      </w:r>
      <w:r w:rsidRPr="006C5DE5">
        <w:rPr>
          <w:rFonts w:hint="eastAsia"/>
        </w:rPr>
        <w:t>200</w:t>
      </w:r>
      <w:r w:rsidRPr="006C5DE5">
        <w:rPr>
          <w:rFonts w:hint="eastAsia"/>
        </w:rPr>
        <w:t>公里的哈迪萨市，安全部队和当地部族武装在“国际联盟”的空中支援下，与“伊斯兰国”武装分子发生激烈交火。该消息人士说，共有</w:t>
      </w:r>
      <w:r w:rsidRPr="006C5DE5">
        <w:rPr>
          <w:rFonts w:hint="eastAsia"/>
        </w:rPr>
        <w:t>6</w:t>
      </w:r>
      <w:r w:rsidRPr="006C5DE5">
        <w:rPr>
          <w:rFonts w:hint="eastAsia"/>
        </w:rPr>
        <w:t>名安全部队士兵和</w:t>
      </w:r>
      <w:r w:rsidRPr="006C5DE5">
        <w:rPr>
          <w:rFonts w:hint="eastAsia"/>
        </w:rPr>
        <w:t>9</w:t>
      </w:r>
      <w:r w:rsidRPr="006C5DE5">
        <w:rPr>
          <w:rFonts w:hint="eastAsia"/>
        </w:rPr>
        <w:t>名部族武装人员在战斗中丧生，武装分子方面死伤严重，但具体数字暂时无法统计。</w:t>
      </w:r>
    </w:p>
    <w:p w14:paraId="165E83C1" w14:textId="77777777" w:rsidR="00426BD1" w:rsidRPr="006C5DE5" w:rsidRDefault="00426BD1" w:rsidP="00426BD1"/>
    <w:p w14:paraId="42F13371" w14:textId="77777777" w:rsidR="00426BD1" w:rsidRPr="006C5DE5" w:rsidRDefault="00426BD1" w:rsidP="00426BD1">
      <w:pPr>
        <w:rPr>
          <w:rFonts w:hint="eastAsia"/>
        </w:rPr>
      </w:pPr>
      <w:r w:rsidRPr="006C5DE5">
        <w:rPr>
          <w:rFonts w:hint="eastAsia"/>
        </w:rPr>
        <w:t xml:space="preserve">　　在巴格达以西约</w:t>
      </w:r>
      <w:r w:rsidRPr="006C5DE5">
        <w:rPr>
          <w:rFonts w:hint="eastAsia"/>
        </w:rPr>
        <w:t>50</w:t>
      </w:r>
      <w:r w:rsidRPr="006C5DE5">
        <w:rPr>
          <w:rFonts w:hint="eastAsia"/>
        </w:rPr>
        <w:t>公里的费卢杰市南部城区，</w:t>
      </w:r>
      <w:r w:rsidRPr="006C5DE5">
        <w:rPr>
          <w:rFonts w:hint="eastAsia"/>
        </w:rPr>
        <w:t>5</w:t>
      </w:r>
      <w:r w:rsidRPr="006C5DE5">
        <w:rPr>
          <w:rFonts w:hint="eastAsia"/>
        </w:rPr>
        <w:t>名“伊斯兰国”武装分子当天在政府军的炮击中丧生，另有</w:t>
      </w:r>
      <w:r w:rsidRPr="006C5DE5">
        <w:rPr>
          <w:rFonts w:hint="eastAsia"/>
        </w:rPr>
        <w:t>8</w:t>
      </w:r>
      <w:r w:rsidRPr="006C5DE5">
        <w:rPr>
          <w:rFonts w:hint="eastAsia"/>
        </w:rPr>
        <w:t>人受伤。</w:t>
      </w:r>
    </w:p>
    <w:p w14:paraId="3A4F55F6" w14:textId="77777777" w:rsidR="00426BD1" w:rsidRPr="006C5DE5" w:rsidRDefault="00426BD1" w:rsidP="00426BD1">
      <w:pPr>
        <w:rPr>
          <w:rFonts w:hint="eastAsia"/>
        </w:rPr>
      </w:pPr>
      <w:r w:rsidRPr="006C5DE5">
        <w:rPr>
          <w:rFonts w:hint="eastAsia"/>
        </w:rPr>
        <w:t xml:space="preserve">　　伊中北部萨拉赫丁省军方人士称，当天在巴格达以北约</w:t>
      </w:r>
      <w:r w:rsidRPr="006C5DE5">
        <w:rPr>
          <w:rFonts w:hint="eastAsia"/>
        </w:rPr>
        <w:t>120</w:t>
      </w:r>
      <w:r w:rsidRPr="006C5DE5">
        <w:rPr>
          <w:rFonts w:hint="eastAsia"/>
        </w:rPr>
        <w:t>公里的萨马拉市南部一村庄，一支什叶派民兵在搜捕“伊斯兰国”武装分子的行动中遭诱杀式爆炸装置袭击，至少</w:t>
      </w:r>
      <w:r w:rsidRPr="006C5DE5">
        <w:rPr>
          <w:rFonts w:hint="eastAsia"/>
        </w:rPr>
        <w:t>6</w:t>
      </w:r>
      <w:r w:rsidRPr="006C5DE5">
        <w:rPr>
          <w:rFonts w:hint="eastAsia"/>
        </w:rPr>
        <w:t>名民兵丧生，另有</w:t>
      </w:r>
      <w:r w:rsidRPr="006C5DE5">
        <w:rPr>
          <w:rFonts w:hint="eastAsia"/>
        </w:rPr>
        <w:t>13</w:t>
      </w:r>
      <w:r w:rsidRPr="006C5DE5">
        <w:rPr>
          <w:rFonts w:hint="eastAsia"/>
        </w:rPr>
        <w:t>人受伤。</w:t>
      </w:r>
    </w:p>
    <w:p w14:paraId="10A18507" w14:textId="77777777" w:rsidR="00426BD1" w:rsidRPr="006C5DE5" w:rsidRDefault="00426BD1" w:rsidP="00426BD1">
      <w:pPr>
        <w:rPr>
          <w:rFonts w:hint="eastAsia"/>
        </w:rPr>
      </w:pPr>
      <w:r w:rsidRPr="006C5DE5">
        <w:rPr>
          <w:rFonts w:hint="eastAsia"/>
        </w:rPr>
        <w:t xml:space="preserve">　　此外，当天上午在巴格达以北约</w:t>
      </w:r>
      <w:r w:rsidRPr="006C5DE5">
        <w:rPr>
          <w:rFonts w:hint="eastAsia"/>
        </w:rPr>
        <w:t>20</w:t>
      </w:r>
      <w:r w:rsidRPr="006C5DE5">
        <w:rPr>
          <w:rFonts w:hint="eastAsia"/>
        </w:rPr>
        <w:t>公里的塔季地区发生一起针对伊军军事基地的连环爆炸袭击，共导致</w:t>
      </w:r>
      <w:r w:rsidRPr="006C5DE5">
        <w:rPr>
          <w:rFonts w:hint="eastAsia"/>
        </w:rPr>
        <w:t>7</w:t>
      </w:r>
      <w:r w:rsidRPr="006C5DE5">
        <w:rPr>
          <w:rFonts w:hint="eastAsia"/>
        </w:rPr>
        <w:t>人死亡、</w:t>
      </w:r>
      <w:r w:rsidRPr="006C5DE5">
        <w:rPr>
          <w:rFonts w:hint="eastAsia"/>
        </w:rPr>
        <w:t>26</w:t>
      </w:r>
      <w:r w:rsidRPr="006C5DE5">
        <w:rPr>
          <w:rFonts w:hint="eastAsia"/>
        </w:rPr>
        <w:t>人受伤。</w:t>
      </w:r>
    </w:p>
    <w:p w14:paraId="1F791C09" w14:textId="77777777" w:rsidR="00426BD1" w:rsidRPr="006C5DE5" w:rsidRDefault="00426BD1" w:rsidP="00426BD1">
      <w:pPr>
        <w:rPr>
          <w:rFonts w:hint="eastAsia"/>
        </w:rPr>
      </w:pPr>
      <w:r w:rsidRPr="006C5DE5">
        <w:rPr>
          <w:rFonts w:hint="eastAsia"/>
        </w:rPr>
        <w:t xml:space="preserve">　　自</w:t>
      </w:r>
      <w:r w:rsidRPr="006C5DE5">
        <w:rPr>
          <w:rFonts w:hint="eastAsia"/>
        </w:rPr>
        <w:t>2013</w:t>
      </w:r>
      <w:r w:rsidRPr="006C5DE5">
        <w:rPr>
          <w:rFonts w:hint="eastAsia"/>
        </w:rPr>
        <w:t>年年初以来，伊拉克恐怖活动和暴力袭击事件频繁发生，安全形势严峻。据联合国伊拉克援助团统计，</w:t>
      </w:r>
      <w:r w:rsidRPr="006C5DE5">
        <w:rPr>
          <w:rFonts w:hint="eastAsia"/>
        </w:rPr>
        <w:t>2014</w:t>
      </w:r>
      <w:r w:rsidRPr="006C5DE5">
        <w:rPr>
          <w:rFonts w:hint="eastAsia"/>
        </w:rPr>
        <w:t>年伊拉克发生的各种恐怖袭击和暴力冲突共导致</w:t>
      </w:r>
      <w:r w:rsidRPr="006C5DE5">
        <w:rPr>
          <w:rFonts w:hint="eastAsia"/>
        </w:rPr>
        <w:t>1.2</w:t>
      </w:r>
      <w:r w:rsidRPr="006C5DE5">
        <w:rPr>
          <w:rFonts w:hint="eastAsia"/>
        </w:rPr>
        <w:t>万多名平民死亡，另有</w:t>
      </w:r>
      <w:r w:rsidRPr="006C5DE5">
        <w:rPr>
          <w:rFonts w:hint="eastAsia"/>
        </w:rPr>
        <w:t>2.3</w:t>
      </w:r>
      <w:r w:rsidRPr="006C5DE5">
        <w:rPr>
          <w:rFonts w:hint="eastAsia"/>
        </w:rPr>
        <w:t>万多名平民受伤，为近年来最多。</w:t>
      </w:r>
    </w:p>
    <w:p w14:paraId="04354B7B" w14:textId="77777777" w:rsidR="00426BD1" w:rsidRPr="006C5DE5" w:rsidRDefault="00426BD1" w:rsidP="00426BD1"/>
    <w:p w14:paraId="0B9D68B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30C78681" w14:textId="77777777" w:rsidR="00426BD1" w:rsidRPr="006C5DE5" w:rsidRDefault="00426BD1" w:rsidP="00426BD1">
      <w:pPr>
        <w:rPr>
          <w:rFonts w:hint="eastAsia"/>
        </w:rPr>
      </w:pPr>
      <w:r w:rsidRPr="006C5DE5">
        <w:rPr>
          <w:rFonts w:hint="eastAsia"/>
        </w:rPr>
        <w:t>乌克兰东部一辆电车遭炮弹袭击</w:t>
      </w:r>
      <w:r w:rsidRPr="006C5DE5">
        <w:rPr>
          <w:rFonts w:hint="eastAsia"/>
        </w:rPr>
        <w:t>13</w:t>
      </w:r>
      <w:r w:rsidRPr="006C5DE5">
        <w:rPr>
          <w:rFonts w:hint="eastAsia"/>
        </w:rPr>
        <w:t>人死亡</w:t>
      </w:r>
    </w:p>
    <w:p w14:paraId="717FE20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20:20 </w:t>
      </w:r>
      <w:r w:rsidRPr="006C5DE5">
        <w:rPr>
          <w:rFonts w:hint="eastAsia"/>
        </w:rPr>
        <w:t>中国新闻网</w:t>
      </w:r>
      <w:r w:rsidRPr="006C5DE5">
        <w:rPr>
          <w:rFonts w:hint="eastAsia"/>
        </w:rPr>
        <w:t xml:space="preserve"> </w:t>
      </w:r>
    </w:p>
    <w:p w14:paraId="520ECDE1" w14:textId="77777777" w:rsidR="00426BD1" w:rsidRPr="006C5DE5" w:rsidRDefault="00426BD1" w:rsidP="00426BD1">
      <w:pPr>
        <w:rPr>
          <w:rFonts w:hint="eastAsia"/>
        </w:rPr>
      </w:pPr>
      <w:r w:rsidRPr="006C5DE5">
        <w:rPr>
          <w:rFonts w:hint="eastAsia"/>
        </w:rPr>
        <w:t xml:space="preserve"> </w:t>
      </w:r>
      <w:r w:rsidRPr="006C5DE5">
        <w:rPr>
          <w:rFonts w:hint="eastAsia"/>
        </w:rPr>
        <w:t xml:space="preserve">　　当地时间</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22</w:t>
      </w:r>
      <w:r w:rsidRPr="006C5DE5">
        <w:rPr>
          <w:rFonts w:hint="eastAsia"/>
        </w:rPr>
        <w:t>日，乌克兰东部顿涅茨克列宁区，当地一电车遭到炮击，造成至少</w:t>
      </w:r>
      <w:r w:rsidRPr="006C5DE5">
        <w:rPr>
          <w:rFonts w:hint="eastAsia"/>
        </w:rPr>
        <w:t>13</w:t>
      </w:r>
      <w:r w:rsidRPr="006C5DE5">
        <w:rPr>
          <w:rFonts w:hint="eastAsia"/>
        </w:rPr>
        <w:t>人死亡，数十人受伤。　　　　当地时间</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22</w:t>
      </w:r>
      <w:r w:rsidRPr="006C5DE5">
        <w:rPr>
          <w:rFonts w:hint="eastAsia"/>
        </w:rPr>
        <w:t>日，乌克兰东部顿涅茨克列宁区，当地一电车遭到炮击，造成至少</w:t>
      </w:r>
      <w:r w:rsidRPr="006C5DE5">
        <w:rPr>
          <w:rFonts w:hint="eastAsia"/>
        </w:rPr>
        <w:t>13</w:t>
      </w:r>
      <w:r w:rsidRPr="006C5DE5">
        <w:rPr>
          <w:rFonts w:hint="eastAsia"/>
        </w:rPr>
        <w:t>人死亡，数十人受伤。</w:t>
      </w:r>
    </w:p>
    <w:p w14:paraId="1CFD1884"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22</w:t>
      </w:r>
      <w:r w:rsidRPr="006C5DE5">
        <w:rPr>
          <w:rFonts w:hint="eastAsia"/>
        </w:rPr>
        <w:t>日电</w:t>
      </w:r>
      <w:r w:rsidRPr="006C5DE5">
        <w:rPr>
          <w:rFonts w:hint="eastAsia"/>
        </w:rPr>
        <w:t xml:space="preserve"> </w:t>
      </w:r>
      <w:r w:rsidRPr="006C5DE5">
        <w:rPr>
          <w:rFonts w:hint="eastAsia"/>
        </w:rPr>
        <w:t>据外媒报道，当地时间</w:t>
      </w:r>
      <w:r w:rsidRPr="006C5DE5">
        <w:rPr>
          <w:rFonts w:hint="eastAsia"/>
        </w:rPr>
        <w:t>22</w:t>
      </w:r>
      <w:r w:rsidRPr="006C5DE5">
        <w:rPr>
          <w:rFonts w:hint="eastAsia"/>
        </w:rPr>
        <w:t>日早，乌克兰东部顿涅茨克地区一辆电车遭到炮弹袭击，造成</w:t>
      </w:r>
      <w:r w:rsidRPr="006C5DE5">
        <w:rPr>
          <w:rFonts w:hint="eastAsia"/>
        </w:rPr>
        <w:t>13</w:t>
      </w:r>
      <w:r w:rsidRPr="006C5DE5">
        <w:rPr>
          <w:rFonts w:hint="eastAsia"/>
        </w:rPr>
        <w:t>人死亡。同一天，乌克兰政府军宣布撤离顿涅茨克航站楼，当天的武装冲突已造成</w:t>
      </w:r>
      <w:r w:rsidRPr="006C5DE5">
        <w:rPr>
          <w:rFonts w:hint="eastAsia"/>
        </w:rPr>
        <w:t>34</w:t>
      </w:r>
      <w:r w:rsidRPr="006C5DE5">
        <w:rPr>
          <w:rFonts w:hint="eastAsia"/>
        </w:rPr>
        <w:t>人死亡。</w:t>
      </w:r>
    </w:p>
    <w:p w14:paraId="34A24962" w14:textId="77777777" w:rsidR="00426BD1" w:rsidRPr="006C5DE5" w:rsidRDefault="00426BD1" w:rsidP="00426BD1"/>
    <w:p w14:paraId="50E60EBD" w14:textId="77777777" w:rsidR="00426BD1" w:rsidRPr="006C5DE5" w:rsidRDefault="00426BD1" w:rsidP="00426BD1">
      <w:pPr>
        <w:rPr>
          <w:rFonts w:hint="eastAsia"/>
        </w:rPr>
      </w:pPr>
      <w:r w:rsidRPr="006C5DE5">
        <w:rPr>
          <w:rFonts w:hint="eastAsia"/>
        </w:rPr>
        <w:t xml:space="preserve">　　</w:t>
      </w:r>
      <w:r w:rsidRPr="006C5DE5">
        <w:rPr>
          <w:rFonts w:hint="eastAsia"/>
        </w:rPr>
        <w:t>22</w:t>
      </w:r>
      <w:r w:rsidRPr="006C5DE5">
        <w:rPr>
          <w:rFonts w:hint="eastAsia"/>
        </w:rPr>
        <w:t>日，乌克兰顿涅茨克市列宁区的一辆电车遭到袭击，导致至少</w:t>
      </w:r>
      <w:r w:rsidRPr="006C5DE5">
        <w:rPr>
          <w:rFonts w:hint="eastAsia"/>
        </w:rPr>
        <w:t>13</w:t>
      </w:r>
      <w:r w:rsidRPr="006C5DE5">
        <w:rPr>
          <w:rFonts w:hint="eastAsia"/>
        </w:rPr>
        <w:t>人死亡，数十人受伤。报道称，袭击事件发生于上午</w:t>
      </w:r>
      <w:r w:rsidRPr="006C5DE5">
        <w:rPr>
          <w:rFonts w:hint="eastAsia"/>
        </w:rPr>
        <w:t>9</w:t>
      </w:r>
      <w:r w:rsidRPr="006C5DE5">
        <w:rPr>
          <w:rFonts w:hint="eastAsia"/>
        </w:rPr>
        <w:t>时，初步数据显示，此次袭击是有人从一辆小巴上发射迫击炮造成。</w:t>
      </w:r>
    </w:p>
    <w:p w14:paraId="24D05635" w14:textId="77777777" w:rsidR="00426BD1" w:rsidRPr="006C5DE5" w:rsidRDefault="00426BD1" w:rsidP="00426BD1"/>
    <w:p w14:paraId="6787F828" w14:textId="77777777" w:rsidR="00426BD1" w:rsidRPr="006C5DE5" w:rsidRDefault="00426BD1" w:rsidP="00426BD1">
      <w:pPr>
        <w:rPr>
          <w:rFonts w:hint="eastAsia"/>
        </w:rPr>
      </w:pPr>
      <w:r w:rsidRPr="006C5DE5">
        <w:rPr>
          <w:rFonts w:hint="eastAsia"/>
        </w:rPr>
        <w:t xml:space="preserve">　　当局称，在这起电车遭袭惨剧中，</w:t>
      </w:r>
      <w:r w:rsidRPr="006C5DE5">
        <w:rPr>
          <w:rFonts w:hint="eastAsia"/>
        </w:rPr>
        <w:t>12</w:t>
      </w:r>
      <w:r w:rsidRPr="006C5DE5">
        <w:rPr>
          <w:rFonts w:hint="eastAsia"/>
        </w:rPr>
        <w:t>人死于车内，另有</w:t>
      </w:r>
      <w:r w:rsidRPr="006C5DE5">
        <w:rPr>
          <w:rFonts w:hint="eastAsia"/>
        </w:rPr>
        <w:t>1</w:t>
      </w:r>
      <w:r w:rsidRPr="006C5DE5">
        <w:rPr>
          <w:rFonts w:hint="eastAsia"/>
        </w:rPr>
        <w:t>人在旁边经过一辆车中身亡。</w:t>
      </w:r>
    </w:p>
    <w:p w14:paraId="66480C9E" w14:textId="77777777" w:rsidR="00426BD1" w:rsidRPr="006C5DE5" w:rsidRDefault="00426BD1" w:rsidP="00426BD1">
      <w:pPr>
        <w:rPr>
          <w:rFonts w:hint="eastAsia"/>
        </w:rPr>
      </w:pPr>
      <w:r w:rsidRPr="006C5DE5">
        <w:rPr>
          <w:rFonts w:hint="eastAsia"/>
        </w:rPr>
        <w:t xml:space="preserve">　　乌克兰总理亚采纽克在惨案发生后表示，电车袭击事故的责任应由俄罗斯政府承担。而俄罗斯外长拉夫罗夫则在一份声明中称，俄方对电车惨案表示震惊，并指出造成这一事件的责任方是乌克兰政府军，并称事件对和平解决危机不利。</w:t>
      </w:r>
    </w:p>
    <w:p w14:paraId="7518ED6D" w14:textId="77777777" w:rsidR="00426BD1" w:rsidRPr="006C5DE5" w:rsidRDefault="00426BD1" w:rsidP="00426BD1">
      <w:pPr>
        <w:rPr>
          <w:rFonts w:hint="eastAsia"/>
        </w:rPr>
      </w:pPr>
      <w:r w:rsidRPr="006C5DE5">
        <w:rPr>
          <w:rFonts w:hint="eastAsia"/>
        </w:rPr>
        <w:t xml:space="preserve">　　同样在</w:t>
      </w:r>
      <w:r w:rsidRPr="006C5DE5">
        <w:rPr>
          <w:rFonts w:hint="eastAsia"/>
        </w:rPr>
        <w:t>22</w:t>
      </w:r>
      <w:r w:rsidRPr="006C5DE5">
        <w:rPr>
          <w:rFonts w:hint="eastAsia"/>
        </w:rPr>
        <w:t>日，乌军总参谋部高级将领谢列兹尼奥夫表示，乌克兰政府军正在撤离顿涅茨克机场航站楼，转移至其他阵地。</w:t>
      </w:r>
    </w:p>
    <w:p w14:paraId="58595B3E" w14:textId="77777777" w:rsidR="00426BD1" w:rsidRPr="006C5DE5" w:rsidRDefault="00426BD1" w:rsidP="00426BD1">
      <w:pPr>
        <w:rPr>
          <w:rFonts w:hint="eastAsia"/>
        </w:rPr>
      </w:pPr>
      <w:r w:rsidRPr="006C5DE5">
        <w:rPr>
          <w:rFonts w:hint="eastAsia"/>
        </w:rPr>
        <w:t xml:space="preserve">　　谢列兹尼奥夫强调，“战斗还在继续，我们在不断地进行炮击，以保护我们的军队。”他称，连续的炮轰已经几乎摧毁了整个航站楼，乌军做出撤离航站楼转移至其他阵地前沿的决定。</w:t>
      </w:r>
    </w:p>
    <w:p w14:paraId="770E420C" w14:textId="77777777" w:rsidR="00426BD1" w:rsidRPr="006C5DE5" w:rsidRDefault="00426BD1" w:rsidP="00426BD1">
      <w:pPr>
        <w:rPr>
          <w:rFonts w:hint="eastAsia"/>
        </w:rPr>
      </w:pPr>
      <w:r w:rsidRPr="006C5DE5">
        <w:rPr>
          <w:rFonts w:hint="eastAsia"/>
        </w:rPr>
        <w:t xml:space="preserve">　　本月中旬起，乌克兰东部军事冲突加剧，乌政府军与民间武装在顿涅茨克地区展开激烈交火。</w:t>
      </w:r>
    </w:p>
    <w:p w14:paraId="7908AF1B" w14:textId="77777777" w:rsidR="00426BD1" w:rsidRPr="006C5DE5" w:rsidRDefault="00426BD1" w:rsidP="00426BD1">
      <w:pPr>
        <w:rPr>
          <w:rFonts w:hint="eastAsia"/>
        </w:rPr>
      </w:pPr>
      <w:r w:rsidRPr="006C5DE5">
        <w:rPr>
          <w:rFonts w:hint="eastAsia"/>
        </w:rPr>
        <w:t xml:space="preserve">　　此轮冲突造成顿涅茨克地区大量平民死亡。顿涅茨克地区领导人扎哈尔琴科</w:t>
      </w:r>
      <w:r w:rsidRPr="006C5DE5">
        <w:rPr>
          <w:rFonts w:hint="eastAsia"/>
        </w:rPr>
        <w:t>19</w:t>
      </w:r>
      <w:r w:rsidRPr="006C5DE5">
        <w:rPr>
          <w:rFonts w:hint="eastAsia"/>
        </w:rPr>
        <w:t>日曾指责基辅违反停火协议并对顿涅茨克发动进攻，他呼吁欧安组织迫使乌政府履行明斯克停火协议。</w:t>
      </w:r>
    </w:p>
    <w:p w14:paraId="5D329C9D" w14:textId="77777777" w:rsidR="00426BD1" w:rsidRPr="006C5DE5" w:rsidRDefault="00426BD1" w:rsidP="00426BD1"/>
    <w:p w14:paraId="79AF0BF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4B6B4099" w14:textId="77777777" w:rsidR="00426BD1" w:rsidRPr="006C5DE5" w:rsidRDefault="00426BD1" w:rsidP="00426BD1">
      <w:pPr>
        <w:rPr>
          <w:rFonts w:hint="eastAsia"/>
        </w:rPr>
      </w:pPr>
      <w:r w:rsidRPr="006C5DE5">
        <w:rPr>
          <w:rFonts w:hint="eastAsia"/>
        </w:rPr>
        <w:t>中资比雷埃夫斯港码头扩建</w:t>
      </w:r>
      <w:r w:rsidRPr="006C5DE5">
        <w:rPr>
          <w:rFonts w:hint="eastAsia"/>
        </w:rPr>
        <w:t xml:space="preserve"> </w:t>
      </w:r>
      <w:r w:rsidRPr="006C5DE5">
        <w:rPr>
          <w:rFonts w:hint="eastAsia"/>
        </w:rPr>
        <w:t>将使希腊</w:t>
      </w:r>
      <w:r w:rsidRPr="006C5DE5">
        <w:rPr>
          <w:rFonts w:hint="eastAsia"/>
        </w:rPr>
        <w:t>GDP</w:t>
      </w:r>
      <w:r w:rsidRPr="006C5DE5">
        <w:rPr>
          <w:rFonts w:hint="eastAsia"/>
        </w:rPr>
        <w:t>增加</w:t>
      </w:r>
      <w:r w:rsidRPr="006C5DE5">
        <w:rPr>
          <w:rFonts w:hint="eastAsia"/>
        </w:rPr>
        <w:t>2.5%</w:t>
      </w:r>
    </w:p>
    <w:p w14:paraId="6C9A123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 14:46  </w:t>
      </w:r>
      <w:r w:rsidRPr="006C5DE5">
        <w:rPr>
          <w:rFonts w:hint="eastAsia"/>
        </w:rPr>
        <w:t>观察者网</w:t>
      </w:r>
      <w:r w:rsidRPr="006C5DE5">
        <w:rPr>
          <w:rFonts w:hint="eastAsia"/>
        </w:rPr>
        <w:t xml:space="preserve"> </w:t>
      </w:r>
    </w:p>
    <w:p w14:paraId="6DB97948" w14:textId="77777777" w:rsidR="00426BD1" w:rsidRPr="006C5DE5" w:rsidRDefault="00426BD1" w:rsidP="00426BD1">
      <w:pPr>
        <w:rPr>
          <w:rFonts w:hint="eastAsia"/>
        </w:rPr>
      </w:pPr>
      <w:r w:rsidRPr="006C5DE5">
        <w:rPr>
          <w:rFonts w:hint="eastAsia"/>
        </w:rPr>
        <w:t xml:space="preserve">　　央视《新闻联播》</w:t>
      </w:r>
      <w:r w:rsidRPr="006C5DE5">
        <w:rPr>
          <w:rFonts w:hint="eastAsia"/>
        </w:rPr>
        <w:t>23</w:t>
      </w:r>
      <w:r w:rsidRPr="006C5DE5">
        <w:rPr>
          <w:rFonts w:hint="eastAsia"/>
        </w:rPr>
        <w:t>日消息，</w:t>
      </w:r>
      <w:r w:rsidRPr="006C5DE5">
        <w:rPr>
          <w:rFonts w:hint="eastAsia"/>
        </w:rPr>
        <w:t>1</w:t>
      </w:r>
      <w:r w:rsidRPr="006C5DE5">
        <w:rPr>
          <w:rFonts w:hint="eastAsia"/>
        </w:rPr>
        <w:t>月</w:t>
      </w:r>
      <w:r w:rsidRPr="006C5DE5">
        <w:rPr>
          <w:rFonts w:hint="eastAsia"/>
        </w:rPr>
        <w:t>22</w:t>
      </w:r>
      <w:r w:rsidRPr="006C5DE5">
        <w:rPr>
          <w:rFonts w:hint="eastAsia"/>
        </w:rPr>
        <w:t>日，中国远洋运输集团比雷埃夫斯港三号集装箱码头扩建项目动工典礼在希腊比港隆重举行，国务院总理李克强致信祝贺。</w:t>
      </w:r>
    </w:p>
    <w:p w14:paraId="7F6EAD13" w14:textId="77777777" w:rsidR="00426BD1" w:rsidRPr="006C5DE5" w:rsidRDefault="00426BD1" w:rsidP="00426BD1"/>
    <w:p w14:paraId="53F29DB9" w14:textId="77777777" w:rsidR="00426BD1" w:rsidRPr="006C5DE5" w:rsidRDefault="00426BD1" w:rsidP="00426BD1">
      <w:pPr>
        <w:rPr>
          <w:rFonts w:hint="eastAsia"/>
        </w:rPr>
      </w:pPr>
      <w:r w:rsidRPr="006C5DE5">
        <w:rPr>
          <w:rFonts w:hint="eastAsia"/>
        </w:rPr>
        <w:t xml:space="preserve">　　李克强指出，中希比雷埃夫斯港的合作互利双赢，惠及人民，堪称典范。中方希望双方携手努力，将比雷埃夫斯港打造成为地中海一流港口和地区重要枢纽，并以此为依托加快构建中欧陆海快线，推动两国务实合作不断向前发展，更好造福两国和两国人民。</w:t>
      </w:r>
    </w:p>
    <w:p w14:paraId="1D99AABC" w14:textId="77777777" w:rsidR="00426BD1" w:rsidRPr="006C5DE5" w:rsidRDefault="00426BD1" w:rsidP="00426BD1"/>
    <w:p w14:paraId="2B37B0AF" w14:textId="77777777" w:rsidR="00426BD1" w:rsidRPr="006C5DE5" w:rsidRDefault="00426BD1" w:rsidP="00426BD1">
      <w:pPr>
        <w:rPr>
          <w:rFonts w:hint="eastAsia"/>
        </w:rPr>
      </w:pPr>
      <w:r w:rsidRPr="006C5DE5">
        <w:rPr>
          <w:rFonts w:hint="eastAsia"/>
        </w:rPr>
        <w:t xml:space="preserve">　　此前报道</w:t>
      </w:r>
    </w:p>
    <w:p w14:paraId="128200DE" w14:textId="77777777" w:rsidR="00426BD1" w:rsidRPr="006C5DE5" w:rsidRDefault="00426BD1" w:rsidP="00426BD1"/>
    <w:p w14:paraId="20680F94" w14:textId="77777777" w:rsidR="00426BD1" w:rsidRPr="006C5DE5" w:rsidRDefault="00426BD1" w:rsidP="00426BD1">
      <w:pPr>
        <w:rPr>
          <w:rFonts w:hint="eastAsia"/>
        </w:rPr>
      </w:pPr>
      <w:r w:rsidRPr="006C5DE5">
        <w:rPr>
          <w:rFonts w:hint="eastAsia"/>
        </w:rPr>
        <w:t xml:space="preserve">　　新华网雅典</w:t>
      </w:r>
      <w:r w:rsidRPr="006C5DE5">
        <w:rPr>
          <w:rFonts w:hint="eastAsia"/>
        </w:rPr>
        <w:t>1</w:t>
      </w:r>
      <w:r w:rsidRPr="006C5DE5">
        <w:rPr>
          <w:rFonts w:hint="eastAsia"/>
        </w:rPr>
        <w:t>月</w:t>
      </w:r>
      <w:r w:rsidRPr="006C5DE5">
        <w:rPr>
          <w:rFonts w:hint="eastAsia"/>
        </w:rPr>
        <w:t>22</w:t>
      </w:r>
      <w:r w:rsidRPr="006C5DE5">
        <w:rPr>
          <w:rFonts w:hint="eastAsia"/>
        </w:rPr>
        <w:t>日电</w:t>
      </w:r>
      <w:r w:rsidRPr="006C5DE5">
        <w:rPr>
          <w:rFonts w:hint="eastAsia"/>
        </w:rPr>
        <w:t>(</w:t>
      </w:r>
      <w:r w:rsidRPr="006C5DE5">
        <w:rPr>
          <w:rFonts w:hint="eastAsia"/>
        </w:rPr>
        <w:t>记者陈占杰</w:t>
      </w:r>
      <w:r w:rsidRPr="006C5DE5">
        <w:rPr>
          <w:rFonts w:hint="eastAsia"/>
        </w:rPr>
        <w:t xml:space="preserve"> </w:t>
      </w:r>
      <w:r w:rsidRPr="006C5DE5">
        <w:rPr>
          <w:rFonts w:hint="eastAsia"/>
        </w:rPr>
        <w:t>刘咏秋</w:t>
      </w:r>
      <w:r w:rsidRPr="006C5DE5">
        <w:rPr>
          <w:rFonts w:hint="eastAsia"/>
        </w:rPr>
        <w:t>)</w:t>
      </w:r>
      <w:r w:rsidRPr="006C5DE5">
        <w:rPr>
          <w:rFonts w:hint="eastAsia"/>
        </w:rPr>
        <w:t>中远集团</w:t>
      </w:r>
      <w:r w:rsidRPr="006C5DE5">
        <w:rPr>
          <w:rFonts w:hint="eastAsia"/>
        </w:rPr>
        <w:t>22</w:t>
      </w:r>
      <w:r w:rsidRPr="006C5DE5">
        <w:rPr>
          <w:rFonts w:hint="eastAsia"/>
        </w:rPr>
        <w:t>日晚在希腊首都雅典举行中远比雷埃夫斯港集装箱码头有限公司</w:t>
      </w:r>
      <w:r w:rsidRPr="006C5DE5">
        <w:rPr>
          <w:rFonts w:hint="eastAsia"/>
        </w:rPr>
        <w:t>(</w:t>
      </w:r>
      <w:r w:rsidRPr="006C5DE5">
        <w:rPr>
          <w:rFonts w:hint="eastAsia"/>
        </w:rPr>
        <w:t>比港公司</w:t>
      </w:r>
      <w:r w:rsidRPr="006C5DE5">
        <w:rPr>
          <w:rFonts w:hint="eastAsia"/>
        </w:rPr>
        <w:t>)</w:t>
      </w:r>
      <w:r w:rsidRPr="006C5DE5">
        <w:rPr>
          <w:rFonts w:hint="eastAsia"/>
        </w:rPr>
        <w:t>三号码头扩建开工典礼，希腊总理萨马拉斯出席典礼并致辞。</w:t>
      </w:r>
    </w:p>
    <w:p w14:paraId="532A6CD1" w14:textId="77777777" w:rsidR="00426BD1" w:rsidRPr="006C5DE5" w:rsidRDefault="00426BD1" w:rsidP="00426BD1"/>
    <w:p w14:paraId="1D9D75C7" w14:textId="77777777" w:rsidR="00426BD1" w:rsidRPr="006C5DE5" w:rsidRDefault="00426BD1" w:rsidP="00426BD1">
      <w:pPr>
        <w:rPr>
          <w:rFonts w:hint="eastAsia"/>
        </w:rPr>
      </w:pPr>
      <w:r w:rsidRPr="006C5DE5">
        <w:rPr>
          <w:rFonts w:hint="eastAsia"/>
        </w:rPr>
        <w:t xml:space="preserve">　　萨马拉斯在致辞中感谢比港公司和中国政府对比雷埃夫斯和希腊“坚定不移的信任和承诺”，称比港公司在希腊的运营是“实际增长”的典范。</w:t>
      </w:r>
    </w:p>
    <w:p w14:paraId="3CBC23B1" w14:textId="77777777" w:rsidR="00426BD1" w:rsidRPr="006C5DE5" w:rsidRDefault="00426BD1" w:rsidP="00426BD1"/>
    <w:p w14:paraId="18B21352" w14:textId="77777777" w:rsidR="00426BD1" w:rsidRPr="006C5DE5" w:rsidRDefault="00426BD1" w:rsidP="00426BD1">
      <w:pPr>
        <w:rPr>
          <w:rFonts w:hint="eastAsia"/>
        </w:rPr>
      </w:pPr>
      <w:r w:rsidRPr="006C5DE5">
        <w:rPr>
          <w:rFonts w:hint="eastAsia"/>
        </w:rPr>
        <w:t xml:space="preserve">　　他表示，这一合作表明，像中远集团这样值得尊敬的外国投资者对希腊极具价值。</w:t>
      </w:r>
    </w:p>
    <w:p w14:paraId="029BF85A" w14:textId="77777777" w:rsidR="00426BD1" w:rsidRPr="006C5DE5" w:rsidRDefault="00426BD1" w:rsidP="00426BD1"/>
    <w:p w14:paraId="349333B7" w14:textId="77777777" w:rsidR="00426BD1" w:rsidRPr="006C5DE5" w:rsidRDefault="00426BD1" w:rsidP="00426BD1">
      <w:pPr>
        <w:rPr>
          <w:rFonts w:hint="eastAsia"/>
        </w:rPr>
      </w:pPr>
      <w:r w:rsidRPr="006C5DE5">
        <w:rPr>
          <w:rFonts w:hint="eastAsia"/>
        </w:rPr>
        <w:t xml:space="preserve">　　中国驻希腊大使邹肖力表示，这一扩建项目是中远自身发展史上的一个里程碑，有利于希腊经济的恢复和发展，同时也是构建中欧陆海快线的具体步骤。</w:t>
      </w:r>
    </w:p>
    <w:p w14:paraId="0E33D4F8" w14:textId="77777777" w:rsidR="00426BD1" w:rsidRPr="006C5DE5" w:rsidRDefault="00426BD1" w:rsidP="00426BD1">
      <w:pPr>
        <w:rPr>
          <w:rFonts w:hint="eastAsia"/>
        </w:rPr>
      </w:pPr>
      <w:r w:rsidRPr="006C5DE5">
        <w:rPr>
          <w:rFonts w:hint="eastAsia"/>
        </w:rPr>
        <w:t xml:space="preserve">　　中远集团副总经理孙家康在致辞时说，比港公司成立以来，秉承中远集团“和谐共赢”理念，为当地社会创造了超过</w:t>
      </w:r>
      <w:r w:rsidRPr="006C5DE5">
        <w:rPr>
          <w:rFonts w:hint="eastAsia"/>
        </w:rPr>
        <w:t>1100</w:t>
      </w:r>
      <w:r w:rsidRPr="006C5DE5">
        <w:rPr>
          <w:rFonts w:hint="eastAsia"/>
        </w:rPr>
        <w:t>个直接就业机会，通过快速增长的中转业务，增加了希腊在国际市场上的服务出口和希腊的税收，为希腊经济复苏做出了积极贡献。</w:t>
      </w:r>
    </w:p>
    <w:p w14:paraId="757DDE45" w14:textId="77777777" w:rsidR="00426BD1" w:rsidRPr="006C5DE5" w:rsidRDefault="00426BD1" w:rsidP="00426BD1"/>
    <w:p w14:paraId="78C4F566" w14:textId="77777777" w:rsidR="00426BD1" w:rsidRPr="006C5DE5" w:rsidRDefault="00426BD1" w:rsidP="00426BD1">
      <w:pPr>
        <w:rPr>
          <w:rFonts w:hint="eastAsia"/>
        </w:rPr>
      </w:pPr>
      <w:r w:rsidRPr="006C5DE5">
        <w:rPr>
          <w:rFonts w:hint="eastAsia"/>
        </w:rPr>
        <w:t xml:space="preserve">　　萨马拉斯、邹肖力、孙家康等为工程剪彩，随后</w:t>
      </w:r>
      <w:r w:rsidRPr="006C5DE5">
        <w:rPr>
          <w:rFonts w:hint="eastAsia"/>
        </w:rPr>
        <w:t>16</w:t>
      </w:r>
      <w:r w:rsidRPr="006C5DE5">
        <w:rPr>
          <w:rFonts w:hint="eastAsia"/>
        </w:rPr>
        <w:t>辆卡车将土石料填入海中，标志着三号码头扩建工程启动。</w:t>
      </w:r>
    </w:p>
    <w:p w14:paraId="37073F78" w14:textId="77777777" w:rsidR="00426BD1" w:rsidRPr="006C5DE5" w:rsidRDefault="00426BD1" w:rsidP="00426BD1">
      <w:pPr>
        <w:rPr>
          <w:rFonts w:hint="eastAsia"/>
        </w:rPr>
      </w:pPr>
      <w:r w:rsidRPr="006C5DE5">
        <w:rPr>
          <w:rFonts w:hint="eastAsia"/>
        </w:rPr>
        <w:t xml:space="preserve">　　据悉，中远集团接管比港码头以来，其装卸量从</w:t>
      </w:r>
      <w:r w:rsidRPr="006C5DE5">
        <w:rPr>
          <w:rFonts w:hint="eastAsia"/>
        </w:rPr>
        <w:t>2010</w:t>
      </w:r>
      <w:r w:rsidRPr="006C5DE5">
        <w:rPr>
          <w:rFonts w:hint="eastAsia"/>
        </w:rPr>
        <w:t>年的</w:t>
      </w:r>
      <w:r w:rsidRPr="006C5DE5">
        <w:rPr>
          <w:rFonts w:hint="eastAsia"/>
        </w:rPr>
        <w:t>68.5</w:t>
      </w:r>
      <w:r w:rsidRPr="006C5DE5">
        <w:rPr>
          <w:rFonts w:hint="eastAsia"/>
        </w:rPr>
        <w:t>万标准箱增至</w:t>
      </w:r>
      <w:r w:rsidRPr="006C5DE5">
        <w:rPr>
          <w:rFonts w:hint="eastAsia"/>
        </w:rPr>
        <w:t>2014</w:t>
      </w:r>
      <w:r w:rsidRPr="006C5DE5">
        <w:rPr>
          <w:rFonts w:hint="eastAsia"/>
        </w:rPr>
        <w:t>年的</w:t>
      </w:r>
      <w:r w:rsidRPr="006C5DE5">
        <w:rPr>
          <w:rFonts w:hint="eastAsia"/>
        </w:rPr>
        <w:t>298.7</w:t>
      </w:r>
      <w:r w:rsidRPr="006C5DE5">
        <w:rPr>
          <w:rFonts w:hint="eastAsia"/>
        </w:rPr>
        <w:t>万标准箱。三号码头扩建完成后，比港公司的操作能力将从目前的每年</w:t>
      </w:r>
      <w:r w:rsidRPr="006C5DE5">
        <w:rPr>
          <w:rFonts w:hint="eastAsia"/>
        </w:rPr>
        <w:t>370</w:t>
      </w:r>
      <w:r w:rsidRPr="006C5DE5">
        <w:rPr>
          <w:rFonts w:hint="eastAsia"/>
        </w:rPr>
        <w:t>万标准箱增加到</w:t>
      </w:r>
      <w:r w:rsidRPr="006C5DE5">
        <w:rPr>
          <w:rFonts w:hint="eastAsia"/>
        </w:rPr>
        <w:t>620</w:t>
      </w:r>
      <w:r w:rsidRPr="006C5DE5">
        <w:rPr>
          <w:rFonts w:hint="eastAsia"/>
        </w:rPr>
        <w:t>万标准箱，靠泊万箱以上集装箱船的泊位将从</w:t>
      </w:r>
      <w:r w:rsidRPr="006C5DE5">
        <w:rPr>
          <w:rFonts w:hint="eastAsia"/>
        </w:rPr>
        <w:t>3</w:t>
      </w:r>
      <w:r w:rsidRPr="006C5DE5">
        <w:rPr>
          <w:rFonts w:hint="eastAsia"/>
        </w:rPr>
        <w:t>个增加到</w:t>
      </w:r>
      <w:r w:rsidRPr="006C5DE5">
        <w:rPr>
          <w:rFonts w:hint="eastAsia"/>
        </w:rPr>
        <w:t>5</w:t>
      </w:r>
      <w:r w:rsidRPr="006C5DE5">
        <w:rPr>
          <w:rFonts w:hint="eastAsia"/>
        </w:rPr>
        <w:t>个。</w:t>
      </w:r>
    </w:p>
    <w:p w14:paraId="2C1AAA59" w14:textId="77777777" w:rsidR="00426BD1" w:rsidRPr="006C5DE5" w:rsidRDefault="00426BD1" w:rsidP="00426BD1">
      <w:pPr>
        <w:rPr>
          <w:rFonts w:hint="eastAsia"/>
        </w:rPr>
      </w:pPr>
      <w:r w:rsidRPr="006C5DE5">
        <w:rPr>
          <w:rFonts w:hint="eastAsia"/>
        </w:rPr>
        <w:t xml:space="preserve">　　根据中希双方签署的协议，三号码头扩建工程将在</w:t>
      </w:r>
      <w:r w:rsidRPr="006C5DE5">
        <w:rPr>
          <w:rFonts w:hint="eastAsia"/>
        </w:rPr>
        <w:t>4</w:t>
      </w:r>
      <w:r w:rsidRPr="006C5DE5">
        <w:rPr>
          <w:rFonts w:hint="eastAsia"/>
        </w:rPr>
        <w:t>年内基本完成，届时比港码头将成为地中海地区最重要的集装箱中转中心之一。此外，作为中欧陆海快线的“海”“陆”连接处，比港扩建项目将使陆海快线运行更加顺畅，为快线沿线国家的经济增长做出贡献。</w:t>
      </w:r>
    </w:p>
    <w:p w14:paraId="1605E450" w14:textId="77777777" w:rsidR="00426BD1" w:rsidRPr="006C5DE5" w:rsidRDefault="00426BD1" w:rsidP="00426BD1">
      <w:pPr>
        <w:rPr>
          <w:rFonts w:hint="eastAsia"/>
        </w:rPr>
      </w:pPr>
      <w:r w:rsidRPr="006C5DE5">
        <w:rPr>
          <w:rFonts w:hint="eastAsia"/>
        </w:rPr>
        <w:t xml:space="preserve">　　希腊国民银行的一项研究表明，到</w:t>
      </w:r>
      <w:r w:rsidRPr="006C5DE5">
        <w:rPr>
          <w:rFonts w:hint="eastAsia"/>
        </w:rPr>
        <w:t>2018</w:t>
      </w:r>
      <w:r w:rsidRPr="006C5DE5">
        <w:rPr>
          <w:rFonts w:hint="eastAsia"/>
        </w:rPr>
        <w:t>年，包括二号码头和三号码头在内的比港项目将使希腊的国内生产总值增加</w:t>
      </w:r>
      <w:r w:rsidRPr="006C5DE5">
        <w:rPr>
          <w:rFonts w:hint="eastAsia"/>
        </w:rPr>
        <w:t>2.5%</w:t>
      </w:r>
      <w:r w:rsidRPr="006C5DE5">
        <w:rPr>
          <w:rFonts w:hint="eastAsia"/>
        </w:rPr>
        <w:t>，创造大约</w:t>
      </w:r>
      <w:r w:rsidRPr="006C5DE5">
        <w:rPr>
          <w:rFonts w:hint="eastAsia"/>
        </w:rPr>
        <w:t>12.5</w:t>
      </w:r>
      <w:r w:rsidRPr="006C5DE5">
        <w:rPr>
          <w:rFonts w:hint="eastAsia"/>
        </w:rPr>
        <w:t>万个就业机会。</w:t>
      </w:r>
    </w:p>
    <w:p w14:paraId="7B148B94" w14:textId="77777777" w:rsidR="00426BD1" w:rsidRPr="006C5DE5" w:rsidRDefault="00426BD1" w:rsidP="00426BD1"/>
    <w:p w14:paraId="5E3BA7A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319B60F3" w14:textId="77777777" w:rsidR="00426BD1" w:rsidRPr="006C5DE5" w:rsidRDefault="00426BD1" w:rsidP="00426BD1">
      <w:pPr>
        <w:rPr>
          <w:rFonts w:hint="eastAsia"/>
        </w:rPr>
      </w:pPr>
      <w:r w:rsidRPr="006C5DE5">
        <w:rPr>
          <w:rFonts w:hint="eastAsia"/>
        </w:rPr>
        <w:t>法国将向伊拉克派遣２０多名军事顾问</w:t>
      </w:r>
    </w:p>
    <w:p w14:paraId="30E3155B" w14:textId="77777777" w:rsidR="00426BD1" w:rsidRPr="006C5DE5" w:rsidRDefault="00426BD1" w:rsidP="00426BD1">
      <w:pPr>
        <w:rPr>
          <w:rFonts w:hint="eastAsia"/>
        </w:rPr>
      </w:pPr>
      <w:r w:rsidRPr="006C5DE5">
        <w:rPr>
          <w:rFonts w:hint="eastAsia"/>
        </w:rPr>
        <w:t>来源：新华社</w:t>
      </w:r>
      <w:r w:rsidRPr="006C5DE5">
        <w:rPr>
          <w:rFonts w:hint="eastAsia"/>
        </w:rPr>
        <w:t xml:space="preserve">  </w:t>
      </w:r>
      <w:r w:rsidRPr="006C5DE5">
        <w:rPr>
          <w:rFonts w:hint="eastAsia"/>
        </w:rPr>
        <w:t>作者：郑斌</w:t>
      </w:r>
      <w:r w:rsidRPr="006C5DE5">
        <w:rPr>
          <w:rFonts w:hint="eastAsia"/>
        </w:rPr>
        <w:t xml:space="preserve">  </w:t>
      </w:r>
      <w:r w:rsidRPr="006C5DE5">
        <w:rPr>
          <w:rFonts w:hint="eastAsia"/>
        </w:rPr>
        <w:t>时间：</w:t>
      </w:r>
      <w:r w:rsidRPr="006C5DE5">
        <w:rPr>
          <w:rFonts w:hint="eastAsia"/>
        </w:rPr>
        <w:t>2015-01-23 08:55:22</w:t>
      </w:r>
    </w:p>
    <w:p w14:paraId="12B71E0D" w14:textId="77777777" w:rsidR="00426BD1" w:rsidRPr="006C5DE5" w:rsidRDefault="00426BD1" w:rsidP="00426BD1">
      <w:pPr>
        <w:rPr>
          <w:rFonts w:hint="eastAsia"/>
        </w:rPr>
      </w:pPr>
      <w:r w:rsidRPr="006C5DE5">
        <w:rPr>
          <w:rFonts w:hint="eastAsia"/>
        </w:rPr>
        <w:t xml:space="preserve">    </w:t>
      </w:r>
      <w:r w:rsidRPr="006C5DE5">
        <w:rPr>
          <w:rFonts w:hint="eastAsia"/>
        </w:rPr>
        <w:t>新华社巴黎１月２２日电（记者郑斌）法国军队总参谋部发言人吉勒·雅龙２２日宣布，法国将向伊拉克派遣２０多名军官担任军事顾问。</w:t>
      </w:r>
    </w:p>
    <w:p w14:paraId="160891F9" w14:textId="77777777" w:rsidR="00426BD1" w:rsidRPr="006C5DE5" w:rsidRDefault="00426BD1" w:rsidP="00426BD1">
      <w:pPr>
        <w:rPr>
          <w:rFonts w:hint="eastAsia"/>
        </w:rPr>
      </w:pPr>
      <w:r w:rsidRPr="006C5DE5">
        <w:rPr>
          <w:rFonts w:hint="eastAsia"/>
        </w:rPr>
        <w:t xml:space="preserve">    </w:t>
      </w:r>
      <w:r w:rsidRPr="006C5DE5">
        <w:rPr>
          <w:rFonts w:hint="eastAsia"/>
        </w:rPr>
        <w:t>雅龙当天在记者会上说，这些法国军官将为驻扎在伊拉克首都巴格达的一个伊拉克师担任顾问，帮助该师参谋部制订和准备实施战斗计划等。他说，法国的目的是向伊拉克安全部队提供支持，使其能够在前沿展开部署，与极端组织“伊斯兰国”武装作战，法军人员不会参与直接交火。</w:t>
      </w:r>
    </w:p>
    <w:p w14:paraId="61D4A83D" w14:textId="77777777" w:rsidR="00426BD1" w:rsidRPr="006C5DE5" w:rsidRDefault="00426BD1" w:rsidP="00426BD1">
      <w:pPr>
        <w:rPr>
          <w:rFonts w:hint="eastAsia"/>
        </w:rPr>
      </w:pPr>
      <w:r w:rsidRPr="006C5DE5">
        <w:rPr>
          <w:rFonts w:hint="eastAsia"/>
        </w:rPr>
        <w:t xml:space="preserve">    </w:t>
      </w:r>
      <w:r w:rsidRPr="006C5DE5">
        <w:rPr>
          <w:rFonts w:hint="eastAsia"/>
        </w:rPr>
        <w:t>目前法国继续对“伊斯兰国”极端武装展开空袭。雅龙说，法军战机与“国际联盟”的战机２０日晚在巴格达以北联合行动，法军战机摧毁了８个目标。</w:t>
      </w:r>
    </w:p>
    <w:p w14:paraId="36472180" w14:textId="77777777" w:rsidR="00426BD1" w:rsidRPr="006C5DE5" w:rsidRDefault="00426BD1" w:rsidP="00426BD1">
      <w:pPr>
        <w:rPr>
          <w:rFonts w:hint="eastAsia"/>
        </w:rPr>
      </w:pPr>
      <w:r w:rsidRPr="006C5DE5">
        <w:rPr>
          <w:rFonts w:hint="eastAsia"/>
        </w:rPr>
        <w:t xml:space="preserve">    </w:t>
      </w:r>
      <w:r w:rsidRPr="006C5DE5">
        <w:rPr>
          <w:rFonts w:hint="eastAsia"/>
        </w:rPr>
        <w:t>法国目前在阿联酋首都阿布扎比附近的军事基地部署了９架“阵风”战斗机，在约旦部署了６架“幻影”战斗机，用于在伊拉克打击“伊斯兰国”的军事行动。</w:t>
      </w:r>
    </w:p>
    <w:p w14:paraId="61DCF035" w14:textId="77777777" w:rsidR="00426BD1" w:rsidRPr="006C5DE5" w:rsidRDefault="00426BD1" w:rsidP="00426BD1"/>
    <w:p w14:paraId="73F810BF"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0EA75405" w14:textId="77777777" w:rsidR="00426BD1" w:rsidRPr="006C5DE5" w:rsidRDefault="00426BD1" w:rsidP="00426BD1">
      <w:pPr>
        <w:rPr>
          <w:rFonts w:hint="eastAsia"/>
        </w:rPr>
      </w:pPr>
      <w:r w:rsidRPr="006C5DE5">
        <w:rPr>
          <w:rFonts w:hint="eastAsia"/>
        </w:rPr>
        <w:t>美国古巴举行</w:t>
      </w:r>
      <w:r w:rsidRPr="006C5DE5">
        <w:rPr>
          <w:rFonts w:hint="eastAsia"/>
        </w:rPr>
        <w:t>35</w:t>
      </w:r>
      <w:r w:rsidRPr="006C5DE5">
        <w:rPr>
          <w:rFonts w:hint="eastAsia"/>
        </w:rPr>
        <w:t>年来最高层会谈</w:t>
      </w:r>
    </w:p>
    <w:p w14:paraId="444EF532"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11:05 </w:t>
      </w:r>
      <w:r w:rsidRPr="006C5DE5">
        <w:rPr>
          <w:rFonts w:hint="eastAsia"/>
        </w:rPr>
        <w:t>参考消息</w:t>
      </w:r>
    </w:p>
    <w:p w14:paraId="24214D8B" w14:textId="77777777" w:rsidR="00426BD1" w:rsidRPr="006C5DE5" w:rsidRDefault="00426BD1" w:rsidP="00426BD1">
      <w:pPr>
        <w:rPr>
          <w:rFonts w:hint="eastAsia"/>
        </w:rPr>
      </w:pPr>
      <w:r w:rsidRPr="006C5DE5">
        <w:rPr>
          <w:rFonts w:hint="eastAsia"/>
        </w:rPr>
        <w:t xml:space="preserve">　　参考消息网</w:t>
      </w:r>
      <w:r w:rsidRPr="006C5DE5">
        <w:rPr>
          <w:rFonts w:hint="eastAsia"/>
        </w:rPr>
        <w:t>1</w:t>
      </w:r>
      <w:r w:rsidRPr="006C5DE5">
        <w:rPr>
          <w:rFonts w:hint="eastAsia"/>
        </w:rPr>
        <w:t>月</w:t>
      </w:r>
      <w:r w:rsidRPr="006C5DE5">
        <w:rPr>
          <w:rFonts w:hint="eastAsia"/>
        </w:rPr>
        <w:t>22</w:t>
      </w:r>
      <w:r w:rsidRPr="006C5DE5">
        <w:rPr>
          <w:rFonts w:hint="eastAsia"/>
        </w:rPr>
        <w:t>日报道</w:t>
      </w:r>
      <w:r w:rsidRPr="006C5DE5">
        <w:rPr>
          <w:rFonts w:hint="eastAsia"/>
        </w:rPr>
        <w:t xml:space="preserve"> </w:t>
      </w:r>
      <w:r w:rsidRPr="006C5DE5">
        <w:rPr>
          <w:rFonts w:hint="eastAsia"/>
        </w:rPr>
        <w:t>美国与古巴展开历史性会谈，寻求终结冷战时期以来几十年敌对状态，重新建立中断超过半世纪的外交关系。</w:t>
      </w:r>
    </w:p>
    <w:p w14:paraId="2CA880D3" w14:textId="77777777" w:rsidR="00426BD1" w:rsidRPr="006C5DE5" w:rsidRDefault="00426BD1" w:rsidP="00426BD1">
      <w:pPr>
        <w:rPr>
          <w:rFonts w:hint="eastAsia"/>
        </w:rPr>
      </w:pPr>
      <w:r w:rsidRPr="006C5DE5">
        <w:rPr>
          <w:rFonts w:hint="eastAsia"/>
        </w:rPr>
        <w:t xml:space="preserve">　　据台湾中广新闻网</w:t>
      </w:r>
      <w:r w:rsidRPr="006C5DE5">
        <w:rPr>
          <w:rFonts w:hint="eastAsia"/>
        </w:rPr>
        <w:t>1</w:t>
      </w:r>
      <w:r w:rsidRPr="006C5DE5">
        <w:rPr>
          <w:rFonts w:hint="eastAsia"/>
        </w:rPr>
        <w:t>月</w:t>
      </w:r>
      <w:r w:rsidRPr="006C5DE5">
        <w:rPr>
          <w:rFonts w:hint="eastAsia"/>
        </w:rPr>
        <w:t>22</w:t>
      </w:r>
      <w:r w:rsidRPr="006C5DE5">
        <w:rPr>
          <w:rFonts w:hint="eastAsia"/>
        </w:rPr>
        <w:t>日报道，美国助理国务卿雅各布森将会主持会议，他是</w:t>
      </w:r>
      <w:r w:rsidRPr="006C5DE5">
        <w:rPr>
          <w:rFonts w:hint="eastAsia"/>
        </w:rPr>
        <w:t>35</w:t>
      </w:r>
      <w:r w:rsidRPr="006C5DE5">
        <w:rPr>
          <w:rFonts w:hint="eastAsia"/>
        </w:rPr>
        <w:t>年来美国派出到当地的最高层官员。</w:t>
      </w:r>
    </w:p>
    <w:p w14:paraId="5762E263" w14:textId="77777777" w:rsidR="00426BD1" w:rsidRPr="006C5DE5" w:rsidRDefault="00426BD1" w:rsidP="00426BD1">
      <w:pPr>
        <w:rPr>
          <w:rFonts w:hint="eastAsia"/>
        </w:rPr>
      </w:pPr>
      <w:r w:rsidRPr="006C5DE5">
        <w:rPr>
          <w:rFonts w:hint="eastAsia"/>
        </w:rPr>
        <w:t xml:space="preserve">　　为期</w:t>
      </w:r>
      <w:r w:rsidRPr="006C5DE5">
        <w:rPr>
          <w:rFonts w:hint="eastAsia"/>
        </w:rPr>
        <w:t>2</w:t>
      </w:r>
      <w:r w:rsidRPr="006C5DE5">
        <w:rPr>
          <w:rFonts w:hint="eastAsia"/>
        </w:rPr>
        <w:t>日的会谈，在古巴首都哈瓦那会议中心举行，两国代表闭门会面，重点是偷渡问题，两国稍后也会就着重开双方大使馆问题进行商讨。</w:t>
      </w:r>
    </w:p>
    <w:p w14:paraId="0793D19A" w14:textId="77777777" w:rsidR="00426BD1" w:rsidRPr="006C5DE5" w:rsidRDefault="00426BD1" w:rsidP="00426BD1">
      <w:pPr>
        <w:rPr>
          <w:rFonts w:hint="eastAsia"/>
        </w:rPr>
      </w:pPr>
      <w:r w:rsidRPr="006C5DE5">
        <w:rPr>
          <w:rFonts w:hint="eastAsia"/>
        </w:rPr>
        <w:t xml:space="preserve">　　在会谈前夕，美国总统奥巴马敦促国会，解除对古巴实施几十年的禁运。</w:t>
      </w:r>
    </w:p>
    <w:p w14:paraId="4CDCA80F" w14:textId="77777777" w:rsidR="00426BD1" w:rsidRPr="006C5DE5" w:rsidRDefault="00426BD1" w:rsidP="00426BD1">
      <w:pPr>
        <w:rPr>
          <w:rFonts w:hint="eastAsia"/>
        </w:rPr>
      </w:pPr>
      <w:r w:rsidRPr="006C5DE5">
        <w:rPr>
          <w:rFonts w:hint="eastAsia"/>
        </w:rPr>
        <w:t xml:space="preserve">　　奥巴马和古巴领导人劳尔</w:t>
      </w:r>
      <w:r w:rsidRPr="006C5DE5">
        <w:rPr>
          <w:rFonts w:hint="eastAsia"/>
        </w:rPr>
        <w:t>2014</w:t>
      </w:r>
      <w:r w:rsidRPr="006C5DE5">
        <w:rPr>
          <w:rFonts w:hint="eastAsia"/>
        </w:rPr>
        <w:t>年</w:t>
      </w:r>
      <w:r w:rsidRPr="006C5DE5">
        <w:rPr>
          <w:rFonts w:hint="eastAsia"/>
        </w:rPr>
        <w:t>12</w:t>
      </w:r>
      <w:r w:rsidRPr="006C5DE5">
        <w:rPr>
          <w:rFonts w:hint="eastAsia"/>
        </w:rPr>
        <w:t>月决定，寻求外交关系正常化。</w:t>
      </w:r>
    </w:p>
    <w:p w14:paraId="48281A3F" w14:textId="77777777" w:rsidR="00426BD1" w:rsidRPr="006C5DE5" w:rsidRDefault="00426BD1" w:rsidP="00426BD1"/>
    <w:p w14:paraId="4583B1B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68457040" w14:textId="77777777" w:rsidR="00426BD1" w:rsidRPr="006C5DE5" w:rsidRDefault="00426BD1" w:rsidP="00426BD1">
      <w:pPr>
        <w:rPr>
          <w:rFonts w:hint="eastAsia"/>
        </w:rPr>
      </w:pPr>
      <w:r w:rsidRPr="006C5DE5">
        <w:rPr>
          <w:rFonts w:hint="eastAsia"/>
        </w:rPr>
        <w:t>美国禁止进口俄武器</w:t>
      </w:r>
      <w:r w:rsidRPr="006C5DE5">
        <w:rPr>
          <w:rFonts w:hint="eastAsia"/>
        </w:rPr>
        <w:t xml:space="preserve"> </w:t>
      </w:r>
      <w:r w:rsidRPr="006C5DE5">
        <w:rPr>
          <w:rFonts w:hint="eastAsia"/>
        </w:rPr>
        <w:t>美枪械公司欲“国产”</w:t>
      </w:r>
      <w:r w:rsidRPr="006C5DE5">
        <w:rPr>
          <w:rFonts w:hint="eastAsia"/>
        </w:rPr>
        <w:t>AK47</w:t>
      </w:r>
    </w:p>
    <w:p w14:paraId="4AF03EF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22</w:t>
      </w:r>
      <w:r w:rsidRPr="006C5DE5">
        <w:rPr>
          <w:rFonts w:hint="eastAsia"/>
        </w:rPr>
        <w:t>日</w:t>
      </w:r>
      <w:r w:rsidRPr="006C5DE5">
        <w:rPr>
          <w:rFonts w:hint="eastAsia"/>
        </w:rPr>
        <w:t xml:space="preserve">15:24 </w:t>
      </w:r>
      <w:r w:rsidRPr="006C5DE5">
        <w:rPr>
          <w:rFonts w:hint="eastAsia"/>
        </w:rPr>
        <w:t>中国新闻网</w:t>
      </w:r>
    </w:p>
    <w:p w14:paraId="7DAD2D6C"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22</w:t>
      </w:r>
      <w:r w:rsidRPr="006C5DE5">
        <w:rPr>
          <w:rFonts w:hint="eastAsia"/>
        </w:rPr>
        <w:t>日电</w:t>
      </w:r>
      <w:r w:rsidRPr="006C5DE5">
        <w:rPr>
          <w:rFonts w:hint="eastAsia"/>
        </w:rPr>
        <w:t xml:space="preserve"> </w:t>
      </w:r>
      <w:r w:rsidRPr="006C5DE5">
        <w:rPr>
          <w:rFonts w:hint="eastAsia"/>
        </w:rPr>
        <w:t>据美国媒体报道，因乌克兰危机美国政府去年开始向俄罗斯实施武器禁运制裁，不允许美国任何公司进口俄产枪支。一家美国枪械制造商终于找到了替代进口产品的办法：他们准备在美国国内制造“国产</w:t>
      </w:r>
      <w:r w:rsidRPr="006C5DE5">
        <w:rPr>
          <w:rFonts w:hint="eastAsia"/>
        </w:rPr>
        <w:t>AK-47</w:t>
      </w:r>
      <w:r w:rsidRPr="006C5DE5">
        <w:rPr>
          <w:rFonts w:hint="eastAsia"/>
        </w:rPr>
        <w:t>”。</w:t>
      </w:r>
    </w:p>
    <w:p w14:paraId="77B48D4E" w14:textId="77777777" w:rsidR="00426BD1" w:rsidRPr="006C5DE5" w:rsidRDefault="00426BD1" w:rsidP="00426BD1">
      <w:pPr>
        <w:rPr>
          <w:rFonts w:hint="eastAsia"/>
        </w:rPr>
      </w:pPr>
      <w:r w:rsidRPr="006C5DE5">
        <w:rPr>
          <w:rFonts w:hint="eastAsia"/>
        </w:rPr>
        <w:t xml:space="preserve">　　据悉，制作美版“</w:t>
      </w:r>
      <w:r w:rsidRPr="006C5DE5">
        <w:rPr>
          <w:rFonts w:hint="eastAsia"/>
        </w:rPr>
        <w:t>AK-47</w:t>
      </w:r>
      <w:r w:rsidRPr="006C5DE5">
        <w:rPr>
          <w:rFonts w:hint="eastAsia"/>
        </w:rPr>
        <w:t>”的公司将为美国</w:t>
      </w:r>
      <w:r w:rsidRPr="006C5DE5">
        <w:rPr>
          <w:rFonts w:hint="eastAsia"/>
        </w:rPr>
        <w:t>RWC</w:t>
      </w:r>
      <w:r w:rsidRPr="006C5DE5">
        <w:rPr>
          <w:rFonts w:hint="eastAsia"/>
        </w:rPr>
        <w:t>公司，该公司原本就是“</w:t>
      </w:r>
      <w:r w:rsidRPr="006C5DE5">
        <w:rPr>
          <w:rFonts w:hint="eastAsia"/>
        </w:rPr>
        <w:t>AK-47</w:t>
      </w:r>
      <w:r w:rsidRPr="006C5DE5">
        <w:rPr>
          <w:rFonts w:hint="eastAsia"/>
        </w:rPr>
        <w:t>”的美国官方进口商和经销商。自美国政府去年</w:t>
      </w:r>
      <w:r w:rsidRPr="006C5DE5">
        <w:rPr>
          <w:rFonts w:hint="eastAsia"/>
        </w:rPr>
        <w:t>7</w:t>
      </w:r>
      <w:r w:rsidRPr="006C5DE5">
        <w:rPr>
          <w:rFonts w:hint="eastAsia"/>
        </w:rPr>
        <w:t>月对俄罗斯进行制裁以来，</w:t>
      </w:r>
      <w:r w:rsidRPr="006C5DE5">
        <w:rPr>
          <w:rFonts w:hint="eastAsia"/>
        </w:rPr>
        <w:t>RWC</w:t>
      </w:r>
      <w:r w:rsidRPr="006C5DE5">
        <w:rPr>
          <w:rFonts w:hint="eastAsia"/>
        </w:rPr>
        <w:t>公司不得不中止了武器交易。</w:t>
      </w:r>
    </w:p>
    <w:p w14:paraId="649DD9F4" w14:textId="77777777" w:rsidR="00426BD1" w:rsidRPr="006C5DE5" w:rsidRDefault="00426BD1" w:rsidP="00426BD1">
      <w:pPr>
        <w:rPr>
          <w:rFonts w:hint="eastAsia"/>
        </w:rPr>
      </w:pPr>
      <w:r w:rsidRPr="006C5DE5">
        <w:rPr>
          <w:rFonts w:hint="eastAsia"/>
        </w:rPr>
        <w:t xml:space="preserve">　　</w:t>
      </w:r>
      <w:r w:rsidRPr="006C5DE5">
        <w:rPr>
          <w:rFonts w:hint="eastAsia"/>
        </w:rPr>
        <w:t>RWC</w:t>
      </w:r>
      <w:r w:rsidRPr="006C5DE5">
        <w:rPr>
          <w:rFonts w:hint="eastAsia"/>
        </w:rPr>
        <w:t>公司的负责人说，由于制裁的关系，“我们不允许与俄方公司通话或交谈”，不得不中止了合作关系。</w:t>
      </w:r>
    </w:p>
    <w:p w14:paraId="16BF3FC8" w14:textId="77777777" w:rsidR="00426BD1" w:rsidRPr="006C5DE5" w:rsidRDefault="00426BD1" w:rsidP="00426BD1">
      <w:pPr>
        <w:rPr>
          <w:rFonts w:hint="eastAsia"/>
        </w:rPr>
      </w:pPr>
      <w:r w:rsidRPr="006C5DE5">
        <w:rPr>
          <w:rFonts w:hint="eastAsia"/>
        </w:rPr>
        <w:t xml:space="preserve">　　“</w:t>
      </w:r>
      <w:r w:rsidRPr="006C5DE5">
        <w:rPr>
          <w:rFonts w:hint="eastAsia"/>
        </w:rPr>
        <w:t>AK-47</w:t>
      </w:r>
      <w:r w:rsidRPr="006C5DE5">
        <w:rPr>
          <w:rFonts w:hint="eastAsia"/>
        </w:rPr>
        <w:t>”自动步枪是世界上最著名的枪支之一，由俄罗斯枪械设计传奇人物米哈伊尔•卡拉什尼科夫在二战期间设计研制。问世至今，“</w:t>
      </w:r>
      <w:r w:rsidRPr="006C5DE5">
        <w:rPr>
          <w:rFonts w:hint="eastAsia"/>
        </w:rPr>
        <w:t>AK-47</w:t>
      </w:r>
      <w:r w:rsidRPr="006C5DE5">
        <w:rPr>
          <w:rFonts w:hint="eastAsia"/>
        </w:rPr>
        <w:t>”享有“枪王”的荣光，被世界数十个国家的军队用作制式武器。</w:t>
      </w:r>
    </w:p>
    <w:p w14:paraId="41FEA2D7" w14:textId="77777777" w:rsidR="00426BD1" w:rsidRPr="006C5DE5" w:rsidRDefault="00426BD1" w:rsidP="00426BD1">
      <w:pPr>
        <w:rPr>
          <w:rFonts w:hint="eastAsia"/>
        </w:rPr>
      </w:pPr>
      <w:r w:rsidRPr="006C5DE5">
        <w:rPr>
          <w:rFonts w:hint="eastAsia"/>
        </w:rPr>
        <w:t xml:space="preserve">　　而从美国禁止进口“</w:t>
      </w:r>
      <w:r w:rsidRPr="006C5DE5">
        <w:rPr>
          <w:rFonts w:hint="eastAsia"/>
        </w:rPr>
        <w:t>AK-47</w:t>
      </w:r>
      <w:r w:rsidRPr="006C5DE5">
        <w:rPr>
          <w:rFonts w:hint="eastAsia"/>
        </w:rPr>
        <w:t>”以来，美国国内对这种枪支的需求更加多了起来。</w:t>
      </w:r>
      <w:r w:rsidRPr="006C5DE5">
        <w:rPr>
          <w:rFonts w:hint="eastAsia"/>
        </w:rPr>
        <w:t>RWC</w:t>
      </w:r>
      <w:r w:rsidRPr="006C5DE5">
        <w:rPr>
          <w:rFonts w:hint="eastAsia"/>
        </w:rPr>
        <w:t>公司说，目前公司的库存还能够维持一段时间，但一旦销售完毕，将不会再有新的供货。</w:t>
      </w:r>
    </w:p>
    <w:p w14:paraId="60B9DB02" w14:textId="77777777" w:rsidR="00426BD1" w:rsidRPr="006C5DE5" w:rsidRDefault="00426BD1" w:rsidP="00426BD1">
      <w:pPr>
        <w:rPr>
          <w:rFonts w:hint="eastAsia"/>
        </w:rPr>
      </w:pPr>
      <w:r w:rsidRPr="006C5DE5">
        <w:rPr>
          <w:rFonts w:hint="eastAsia"/>
        </w:rPr>
        <w:t xml:space="preserve">　　</w:t>
      </w:r>
      <w:r w:rsidRPr="006C5DE5">
        <w:rPr>
          <w:rFonts w:hint="eastAsia"/>
        </w:rPr>
        <w:t>RWC</w:t>
      </w:r>
      <w:r w:rsidRPr="006C5DE5">
        <w:rPr>
          <w:rFonts w:hint="eastAsia"/>
        </w:rPr>
        <w:t>公司的</w:t>
      </w:r>
      <w:r w:rsidRPr="006C5DE5">
        <w:rPr>
          <w:rFonts w:hint="eastAsia"/>
        </w:rPr>
        <w:t>CEO</w:t>
      </w:r>
      <w:r w:rsidRPr="006C5DE5">
        <w:rPr>
          <w:rFonts w:hint="eastAsia"/>
        </w:rPr>
        <w:t>近日在美国一个枪支展览上说，公司决定建造一个新的工厂，在美国国内制造第一款“国产</w:t>
      </w:r>
      <w:r w:rsidRPr="006C5DE5">
        <w:rPr>
          <w:rFonts w:hint="eastAsia"/>
        </w:rPr>
        <w:t>AK-47</w:t>
      </w:r>
      <w:r w:rsidRPr="006C5DE5">
        <w:rPr>
          <w:rFonts w:hint="eastAsia"/>
        </w:rPr>
        <w:t>”，以此解决人们对这种枪支的需求。</w:t>
      </w:r>
    </w:p>
    <w:p w14:paraId="5513D1D0" w14:textId="77777777" w:rsidR="00426BD1" w:rsidRPr="006C5DE5" w:rsidRDefault="00426BD1" w:rsidP="00426BD1"/>
    <w:p w14:paraId="7464FC9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22</w:t>
      </w:r>
    </w:p>
    <w:p w14:paraId="613B1980"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22</w:t>
      </w:r>
      <w:r w:rsidRPr="006C5DE5">
        <w:rPr>
          <w:rFonts w:hint="eastAsia"/>
        </w:rPr>
        <w:t>日，《全球智库报告</w:t>
      </w:r>
      <w:r w:rsidRPr="006C5DE5">
        <w:rPr>
          <w:rFonts w:hint="eastAsia"/>
        </w:rPr>
        <w:t>2014</w:t>
      </w:r>
      <w:r w:rsidRPr="006C5DE5">
        <w:rPr>
          <w:rFonts w:hint="eastAsia"/>
        </w:rPr>
        <w:t>》发布，侧重国际政治与军事安全的智库有</w:t>
      </w:r>
      <w:r w:rsidRPr="006C5DE5">
        <w:rPr>
          <w:rFonts w:hint="eastAsia"/>
        </w:rPr>
        <w:t>9</w:t>
      </w:r>
      <w:r w:rsidRPr="006C5DE5">
        <w:rPr>
          <w:rFonts w:hint="eastAsia"/>
        </w:rPr>
        <w:t>个进入前</w:t>
      </w:r>
      <w:r w:rsidRPr="006C5DE5">
        <w:rPr>
          <w:rFonts w:hint="eastAsia"/>
        </w:rPr>
        <w:t>10</w:t>
      </w:r>
      <w:r w:rsidRPr="006C5DE5">
        <w:rPr>
          <w:rFonts w:hint="eastAsia"/>
        </w:rPr>
        <w:t>名——</w:t>
      </w:r>
    </w:p>
    <w:p w14:paraId="334E2C07" w14:textId="77777777" w:rsidR="00426BD1" w:rsidRPr="006C5DE5" w:rsidRDefault="00426BD1" w:rsidP="00426BD1">
      <w:pPr>
        <w:rPr>
          <w:rFonts w:hint="eastAsia"/>
        </w:rPr>
      </w:pPr>
      <w:r w:rsidRPr="006C5DE5">
        <w:rPr>
          <w:rFonts w:hint="eastAsia"/>
        </w:rPr>
        <w:t>国外战略智库面面观</w:t>
      </w:r>
    </w:p>
    <w:p w14:paraId="58FBCAEE"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作者：庞清杰</w:t>
      </w:r>
      <w:r w:rsidRPr="006C5DE5">
        <w:rPr>
          <w:rFonts w:hint="eastAsia"/>
        </w:rPr>
        <w:t xml:space="preserve">  </w:t>
      </w:r>
      <w:r w:rsidRPr="006C5DE5">
        <w:rPr>
          <w:rFonts w:hint="eastAsia"/>
        </w:rPr>
        <w:t>时间：</w:t>
      </w:r>
      <w:r w:rsidRPr="006C5DE5">
        <w:rPr>
          <w:rFonts w:hint="eastAsia"/>
        </w:rPr>
        <w:t>2015-01-24 14:09:03</w:t>
      </w:r>
    </w:p>
    <w:p w14:paraId="4EA4E3C0" w14:textId="77777777" w:rsidR="00426BD1" w:rsidRPr="006C5DE5" w:rsidRDefault="00426BD1" w:rsidP="00426BD1">
      <w:pPr>
        <w:rPr>
          <w:rFonts w:hint="eastAsia"/>
        </w:rPr>
      </w:pPr>
      <w:r w:rsidRPr="006C5DE5">
        <w:rPr>
          <w:rFonts w:hint="eastAsia"/>
        </w:rPr>
        <w:t xml:space="preserve">    </w:t>
      </w:r>
      <w:r w:rsidRPr="006C5DE5">
        <w:rPr>
          <w:rFonts w:hint="eastAsia"/>
        </w:rPr>
        <w:t>看到《全球智库报告</w:t>
      </w:r>
      <w:r w:rsidRPr="006C5DE5">
        <w:rPr>
          <w:rFonts w:hint="eastAsia"/>
        </w:rPr>
        <w:t>2014</w:t>
      </w:r>
      <w:r w:rsidRPr="006C5DE5">
        <w:rPr>
          <w:rFonts w:hint="eastAsia"/>
        </w:rPr>
        <w:t>》，不禁令人惊诧于侧重国际政治与军事安全研究的智库在全球范围内的巨大影响力——</w:t>
      </w:r>
    </w:p>
    <w:p w14:paraId="26C22E0B" w14:textId="77777777" w:rsidR="00426BD1" w:rsidRPr="006C5DE5" w:rsidRDefault="00426BD1" w:rsidP="00426BD1">
      <w:pPr>
        <w:rPr>
          <w:rFonts w:hint="eastAsia"/>
        </w:rPr>
      </w:pPr>
      <w:r w:rsidRPr="006C5DE5">
        <w:rPr>
          <w:rFonts w:hint="eastAsia"/>
        </w:rPr>
        <w:t xml:space="preserve">    </w:t>
      </w:r>
      <w:r w:rsidRPr="006C5DE5">
        <w:rPr>
          <w:rFonts w:hint="eastAsia"/>
        </w:rPr>
        <w:t>在排名前</w:t>
      </w:r>
      <w:r w:rsidRPr="006C5DE5">
        <w:rPr>
          <w:rFonts w:hint="eastAsia"/>
        </w:rPr>
        <w:t>10</w:t>
      </w:r>
      <w:r w:rsidRPr="006C5DE5">
        <w:rPr>
          <w:rFonts w:hint="eastAsia"/>
        </w:rPr>
        <w:t>的智库中，除了排在第</w:t>
      </w:r>
      <w:r w:rsidRPr="006C5DE5">
        <w:rPr>
          <w:rFonts w:hint="eastAsia"/>
        </w:rPr>
        <w:t>5</w:t>
      </w:r>
      <w:r w:rsidRPr="006C5DE5">
        <w:rPr>
          <w:rFonts w:hint="eastAsia"/>
        </w:rPr>
        <w:t>的比利时智库布勒哲尔专注经济问题外，美国布鲁金斯学会、英国查塔姆研究所、美国卡内基国际和平基金会、美国战略与国际研究中心、瑞典斯德哥尔摩国际和平研究所、美国兰德公司、美国外交关系协会、英国国际战略研究所以及美国伍德罗威尔逊国际学者中心等其余</w:t>
      </w:r>
      <w:r w:rsidRPr="006C5DE5">
        <w:rPr>
          <w:rFonts w:hint="eastAsia"/>
        </w:rPr>
        <w:t>9</w:t>
      </w:r>
      <w:r w:rsidRPr="006C5DE5">
        <w:rPr>
          <w:rFonts w:hint="eastAsia"/>
        </w:rPr>
        <w:t>家智库，无一例外都侧重于国际政治与军事安全研究。</w:t>
      </w:r>
    </w:p>
    <w:p w14:paraId="026D280D" w14:textId="77777777" w:rsidR="00426BD1" w:rsidRPr="006C5DE5" w:rsidRDefault="00426BD1" w:rsidP="00426BD1">
      <w:pPr>
        <w:rPr>
          <w:rFonts w:hint="eastAsia"/>
        </w:rPr>
      </w:pPr>
      <w:r w:rsidRPr="006C5DE5">
        <w:rPr>
          <w:rFonts w:hint="eastAsia"/>
        </w:rPr>
        <w:t xml:space="preserve">    </w:t>
      </w:r>
      <w:r w:rsidRPr="006C5DE5">
        <w:rPr>
          <w:rFonts w:hint="eastAsia"/>
        </w:rPr>
        <w:t>资金来源多样</w:t>
      </w:r>
    </w:p>
    <w:p w14:paraId="30A63C36" w14:textId="77777777" w:rsidR="00426BD1" w:rsidRPr="006C5DE5" w:rsidRDefault="00426BD1" w:rsidP="00426BD1">
      <w:pPr>
        <w:rPr>
          <w:rFonts w:hint="eastAsia"/>
        </w:rPr>
      </w:pPr>
      <w:r w:rsidRPr="006C5DE5">
        <w:rPr>
          <w:rFonts w:hint="eastAsia"/>
        </w:rPr>
        <w:t xml:space="preserve">    </w:t>
      </w:r>
      <w:r w:rsidRPr="006C5DE5">
        <w:rPr>
          <w:rFonts w:hint="eastAsia"/>
        </w:rPr>
        <w:t>国外战略智库在资金获取上普遍“路子较多”，大致包括政府、企业、基金会以及个人捐赠等。例如，兰德公司</w:t>
      </w:r>
      <w:r w:rsidRPr="006C5DE5">
        <w:rPr>
          <w:rFonts w:hint="eastAsia"/>
        </w:rPr>
        <w:t>80%</w:t>
      </w:r>
      <w:r w:rsidRPr="006C5DE5">
        <w:rPr>
          <w:rFonts w:hint="eastAsia"/>
        </w:rPr>
        <w:t>左右的经费来自于美国政府和军方委托研究的合同收入，其他经费则来自私人企业、外国政府和国际组织的委托合同收入；布鲁金斯学会只有</w:t>
      </w:r>
      <w:r w:rsidRPr="006C5DE5">
        <w:rPr>
          <w:rFonts w:hint="eastAsia"/>
        </w:rPr>
        <w:t>4%</w:t>
      </w:r>
      <w:r w:rsidRPr="006C5DE5">
        <w:rPr>
          <w:rFonts w:hint="eastAsia"/>
        </w:rPr>
        <w:t>的经费来自政府，</w:t>
      </w:r>
      <w:r w:rsidRPr="006C5DE5">
        <w:rPr>
          <w:rFonts w:hint="eastAsia"/>
        </w:rPr>
        <w:t>74%</w:t>
      </w:r>
      <w:r w:rsidRPr="006C5DE5">
        <w:rPr>
          <w:rFonts w:hint="eastAsia"/>
        </w:rPr>
        <w:t>来自公司和个人。与美国相比，欧洲的智库虽然也重视资金来源的多元化，但总体上对政府资源的依赖较深，法德等国“体制内”的智库便比较多。所谓“吃人嘴短，拿人手软”，资金来源的多元化，在一定程度上能使智库保持研究的独立性，避免仰人鼻息。</w:t>
      </w:r>
    </w:p>
    <w:p w14:paraId="7460B404" w14:textId="77777777" w:rsidR="00426BD1" w:rsidRPr="006C5DE5" w:rsidRDefault="00426BD1" w:rsidP="00426BD1">
      <w:pPr>
        <w:rPr>
          <w:rFonts w:hint="eastAsia"/>
        </w:rPr>
      </w:pPr>
      <w:r w:rsidRPr="006C5DE5">
        <w:rPr>
          <w:rFonts w:hint="eastAsia"/>
        </w:rPr>
        <w:t xml:space="preserve">    </w:t>
      </w:r>
      <w:r w:rsidRPr="006C5DE5">
        <w:rPr>
          <w:rFonts w:hint="eastAsia"/>
        </w:rPr>
        <w:t>国外战略智库在研究上比较独立。布鲁金斯学会有“高质量、独立性和影响力”的著名阐释，兰德公司为保持独立性则出台了三大原则——不许政府介入、董事会成员中没有政府官员、不接受政府的资金支持。为避免受企业利益裹挟而丧失研究独立性，英国亚当斯密研究所甚至明文规定，每个企业每年捐赠额度不得超过</w:t>
      </w:r>
      <w:r w:rsidRPr="006C5DE5">
        <w:rPr>
          <w:rFonts w:hint="eastAsia"/>
        </w:rPr>
        <w:t>5</w:t>
      </w:r>
      <w:r w:rsidRPr="006C5DE5">
        <w:rPr>
          <w:rFonts w:hint="eastAsia"/>
        </w:rPr>
        <w:t>万英镑。</w:t>
      </w:r>
    </w:p>
    <w:p w14:paraId="3CE6EA79" w14:textId="77777777" w:rsidR="00426BD1" w:rsidRPr="006C5DE5" w:rsidRDefault="00426BD1" w:rsidP="00426BD1">
      <w:pPr>
        <w:rPr>
          <w:rFonts w:hint="eastAsia"/>
        </w:rPr>
      </w:pPr>
      <w:r w:rsidRPr="006C5DE5">
        <w:rPr>
          <w:rFonts w:hint="eastAsia"/>
        </w:rPr>
        <w:t xml:space="preserve">    </w:t>
      </w:r>
      <w:r w:rsidRPr="006C5DE5">
        <w:rPr>
          <w:rFonts w:hint="eastAsia"/>
        </w:rPr>
        <w:t>值得注意的是，虽然国外很多智库非常强调研究的独立性，但这种独立只是相对的。很多智库从一建立就有自己的定位——或保守、或中性、或激进。美国卡托基金会便是著名的保守主义智库，也是冷战后所谓“中国威胁论”的有力鼓吹者。日本保守派分子“扎堆”的国际公共政策研究中心也曾被称为“小泉智库”。</w:t>
      </w:r>
    </w:p>
    <w:p w14:paraId="01BE08E4"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作者：庞清杰</w:t>
      </w:r>
      <w:r w:rsidRPr="006C5DE5">
        <w:rPr>
          <w:rFonts w:hint="eastAsia"/>
        </w:rPr>
        <w:t xml:space="preserve">  </w:t>
      </w:r>
      <w:r w:rsidRPr="006C5DE5">
        <w:rPr>
          <w:rFonts w:hint="eastAsia"/>
        </w:rPr>
        <w:t>时间：</w:t>
      </w:r>
      <w:r w:rsidRPr="006C5DE5">
        <w:rPr>
          <w:rFonts w:hint="eastAsia"/>
        </w:rPr>
        <w:t>2015-01-24 14:09:03</w:t>
      </w:r>
    </w:p>
    <w:p w14:paraId="7267B9A3" w14:textId="77777777" w:rsidR="00426BD1" w:rsidRPr="006C5DE5" w:rsidRDefault="00426BD1" w:rsidP="00426BD1">
      <w:pPr>
        <w:rPr>
          <w:rFonts w:hint="eastAsia"/>
        </w:rPr>
      </w:pPr>
      <w:r w:rsidRPr="006C5DE5">
        <w:rPr>
          <w:rFonts w:hint="eastAsia"/>
        </w:rPr>
        <w:t xml:space="preserve">    </w:t>
      </w:r>
      <w:r w:rsidRPr="006C5DE5">
        <w:rPr>
          <w:rFonts w:hint="eastAsia"/>
        </w:rPr>
        <w:t>招贤“不拘一格”</w:t>
      </w:r>
    </w:p>
    <w:p w14:paraId="1049A5DF" w14:textId="77777777" w:rsidR="00426BD1" w:rsidRPr="006C5DE5" w:rsidRDefault="00426BD1" w:rsidP="00426BD1">
      <w:pPr>
        <w:rPr>
          <w:rFonts w:hint="eastAsia"/>
        </w:rPr>
      </w:pPr>
      <w:r w:rsidRPr="006C5DE5">
        <w:rPr>
          <w:rFonts w:hint="eastAsia"/>
        </w:rPr>
        <w:t xml:space="preserve">    </w:t>
      </w:r>
      <w:r w:rsidRPr="006C5DE5">
        <w:rPr>
          <w:rFonts w:hint="eastAsia"/>
        </w:rPr>
        <w:t>国外智库大多规模较小，超过</w:t>
      </w:r>
      <w:r w:rsidRPr="006C5DE5">
        <w:rPr>
          <w:rFonts w:hint="eastAsia"/>
        </w:rPr>
        <w:t>100</w:t>
      </w:r>
      <w:r w:rsidRPr="006C5DE5">
        <w:rPr>
          <w:rFonts w:hint="eastAsia"/>
        </w:rPr>
        <w:t>人都算是大型智库。布鲁金斯学会只有</w:t>
      </w:r>
      <w:r w:rsidRPr="006C5DE5">
        <w:rPr>
          <w:rFonts w:hint="eastAsia"/>
        </w:rPr>
        <w:t>200</w:t>
      </w:r>
      <w:r w:rsidRPr="006C5DE5">
        <w:rPr>
          <w:rFonts w:hint="eastAsia"/>
        </w:rPr>
        <w:t>多位学者，法国国际关系研究所仅有</w:t>
      </w:r>
      <w:r w:rsidRPr="006C5DE5">
        <w:rPr>
          <w:rFonts w:hint="eastAsia"/>
        </w:rPr>
        <w:t>70</w:t>
      </w:r>
      <w:r w:rsidRPr="006C5DE5">
        <w:rPr>
          <w:rFonts w:hint="eastAsia"/>
        </w:rPr>
        <w:t>多名工作人员。近</w:t>
      </w:r>
      <w:r w:rsidRPr="006C5DE5">
        <w:rPr>
          <w:rFonts w:hint="eastAsia"/>
        </w:rPr>
        <w:t>2000</w:t>
      </w:r>
      <w:r w:rsidRPr="006C5DE5">
        <w:rPr>
          <w:rFonts w:hint="eastAsia"/>
        </w:rPr>
        <w:t>人的兰德公司无疑算得上是智库中的“巨无霸”。规模虽小，国外战略智库中却聚集着诸多“最强大脑”。兰德公司的雇员中，</w:t>
      </w:r>
      <w:r w:rsidRPr="006C5DE5">
        <w:rPr>
          <w:rFonts w:hint="eastAsia"/>
        </w:rPr>
        <w:t>86%</w:t>
      </w:r>
      <w:r w:rsidRPr="006C5DE5">
        <w:rPr>
          <w:rFonts w:hint="eastAsia"/>
        </w:rPr>
        <w:t>拥有硕士以上学位，</w:t>
      </w:r>
      <w:r w:rsidRPr="006C5DE5">
        <w:rPr>
          <w:rFonts w:hint="eastAsia"/>
        </w:rPr>
        <w:t>58%</w:t>
      </w:r>
      <w:r w:rsidRPr="006C5DE5">
        <w:rPr>
          <w:rFonts w:hint="eastAsia"/>
        </w:rPr>
        <w:t>拥有博士学位，平均年龄</w:t>
      </w:r>
      <w:r w:rsidRPr="006C5DE5">
        <w:rPr>
          <w:rFonts w:hint="eastAsia"/>
        </w:rPr>
        <w:t>35</w:t>
      </w:r>
      <w:r w:rsidRPr="006C5DE5">
        <w:rPr>
          <w:rFonts w:hint="eastAsia"/>
        </w:rPr>
        <w:t>岁。法国国际关系研究所也有超过半数研究员年龄不到</w:t>
      </w:r>
      <w:r w:rsidRPr="006C5DE5">
        <w:rPr>
          <w:rFonts w:hint="eastAsia"/>
        </w:rPr>
        <w:t>40</w:t>
      </w:r>
      <w:r w:rsidRPr="006C5DE5">
        <w:rPr>
          <w:rFonts w:hint="eastAsia"/>
        </w:rPr>
        <w:t>岁。</w:t>
      </w:r>
    </w:p>
    <w:p w14:paraId="746D0598" w14:textId="77777777" w:rsidR="00426BD1" w:rsidRPr="006C5DE5" w:rsidRDefault="00426BD1" w:rsidP="00426BD1">
      <w:pPr>
        <w:rPr>
          <w:rFonts w:hint="eastAsia"/>
        </w:rPr>
      </w:pPr>
      <w:r w:rsidRPr="006C5DE5">
        <w:rPr>
          <w:rFonts w:hint="eastAsia"/>
        </w:rPr>
        <w:t xml:space="preserve">    </w:t>
      </w:r>
      <w:r w:rsidRPr="006C5DE5">
        <w:rPr>
          <w:rFonts w:hint="eastAsia"/>
        </w:rPr>
        <w:t>在“招贤纳士”方面，国外战略智库可谓“不拘一格”。亚当斯密研究所曾录用过一名拾荒者，原因是“在跟他偶然的交谈中发现此人很有研究头脑且具有神奇的创新力”。兰德公司雇员中有１％的无学历者，他们大多在军队或政府长期工作过，被兰德认为是多年积淀下来的最富才华的人。</w:t>
      </w:r>
    </w:p>
    <w:p w14:paraId="157C9128" w14:textId="77777777" w:rsidR="00426BD1" w:rsidRPr="006C5DE5" w:rsidRDefault="00426BD1" w:rsidP="00426BD1">
      <w:pPr>
        <w:rPr>
          <w:rFonts w:hint="eastAsia"/>
        </w:rPr>
      </w:pPr>
      <w:r w:rsidRPr="006C5DE5">
        <w:rPr>
          <w:rFonts w:hint="eastAsia"/>
        </w:rPr>
        <w:t xml:space="preserve">    </w:t>
      </w:r>
      <w:r w:rsidRPr="006C5DE5">
        <w:rPr>
          <w:rFonts w:hint="eastAsia"/>
        </w:rPr>
        <w:t>“旋转门”现象在国外战略智库中相当常见。康多莉扎·赖斯在被小布什任命为国务卿之前，曾是斯坦福大学教授。结束国务卿生涯后，她又回到斯坦福大学，进入该大学著名的胡佛研究所。此外，美国前国防部长拉姆斯菲尔德担任过兰德公司的主席，布热津斯基在出任卡特总统的国家安全事务助理前曾任哥伦比亚大学国际动态研究所所长，基辛格和约瑟夫·奈都曾在哈佛大学国际事务中心任过职。“旋转门”现象在英国也比较普遍。查塔姆研究所专注中国问题研究的五位学者中，有三位担任英国驻华外交官或有任职英国外交部涉华决策部门的经历。</w:t>
      </w:r>
    </w:p>
    <w:p w14:paraId="66D96599" w14:textId="77777777" w:rsidR="00426BD1" w:rsidRPr="006C5DE5" w:rsidRDefault="00426BD1" w:rsidP="00426BD1"/>
    <w:p w14:paraId="3D1B9605" w14:textId="77777777" w:rsidR="00426BD1" w:rsidRPr="006C5DE5" w:rsidRDefault="00426BD1" w:rsidP="00426BD1">
      <w:pPr>
        <w:rPr>
          <w:rFonts w:hint="eastAsia"/>
        </w:rPr>
      </w:pPr>
      <w:r w:rsidRPr="006C5DE5">
        <w:rPr>
          <w:rFonts w:hint="eastAsia"/>
        </w:rPr>
        <w:t xml:space="preserve">    </w:t>
      </w:r>
      <w:r w:rsidRPr="006C5DE5">
        <w:rPr>
          <w:rFonts w:hint="eastAsia"/>
        </w:rPr>
        <w:t>重视成果推广</w:t>
      </w:r>
    </w:p>
    <w:p w14:paraId="665705D2" w14:textId="77777777" w:rsidR="00426BD1" w:rsidRPr="006C5DE5" w:rsidRDefault="00426BD1" w:rsidP="00426BD1">
      <w:pPr>
        <w:rPr>
          <w:rFonts w:hint="eastAsia"/>
        </w:rPr>
      </w:pPr>
      <w:r w:rsidRPr="006C5DE5">
        <w:rPr>
          <w:rFonts w:hint="eastAsia"/>
        </w:rPr>
        <w:t xml:space="preserve">    </w:t>
      </w:r>
      <w:r w:rsidRPr="006C5DE5">
        <w:rPr>
          <w:rFonts w:hint="eastAsia"/>
        </w:rPr>
        <w:t>虽然国外许多战略智库都涉足极广，但几乎每一家有影响力的智库，都有自己的特长和“绝活”，如布鲁金斯学会之于中东问题，兰德公司之于军事发展和国防发展战略，美国外交关系协会之于国际战略和外交政策，胡佛研究所之于美俄关系和苏联东欧问题等。法国智库也因法国与非洲的特殊关系，在非洲事务研究方面很有影响。</w:t>
      </w:r>
    </w:p>
    <w:p w14:paraId="3387387C" w14:textId="77777777" w:rsidR="00426BD1" w:rsidRPr="006C5DE5" w:rsidRDefault="00426BD1" w:rsidP="00426BD1">
      <w:pPr>
        <w:rPr>
          <w:rFonts w:hint="eastAsia"/>
        </w:rPr>
      </w:pPr>
      <w:r w:rsidRPr="006C5DE5">
        <w:rPr>
          <w:rFonts w:hint="eastAsia"/>
        </w:rPr>
        <w:t xml:space="preserve">    </w:t>
      </w:r>
      <w:r w:rsidRPr="006C5DE5">
        <w:rPr>
          <w:rFonts w:hint="eastAsia"/>
        </w:rPr>
        <w:t>国外智库对研究质量的把关意识非常强，每个智库都有一套严格的成果评审制度。较为常见的做法就是请“局外人”来做“裁判员”。例如，在德国，针对每一项研究计划，智库通常都会聘请两位未参与该研究计划的人员作评审员，负责计划开始后的期中审查和计划临近结束时的期末审查。</w:t>
      </w:r>
    </w:p>
    <w:p w14:paraId="658EB5CD" w14:textId="77777777" w:rsidR="00426BD1" w:rsidRPr="006C5DE5" w:rsidRDefault="00426BD1" w:rsidP="00426BD1">
      <w:pPr>
        <w:rPr>
          <w:rFonts w:hint="eastAsia"/>
        </w:rPr>
      </w:pPr>
      <w:r w:rsidRPr="006C5DE5">
        <w:rPr>
          <w:rFonts w:hint="eastAsia"/>
        </w:rPr>
        <w:t xml:space="preserve">    </w:t>
      </w:r>
      <w:r w:rsidRPr="006C5DE5">
        <w:rPr>
          <w:rFonts w:hint="eastAsia"/>
        </w:rPr>
        <w:t>在这个“酒香也怕巷子深”的时代，国外战略智库还十分注重对自身成果的宣传，基本都出版有自己的刊物。美国卡内基国际和平基金会的《外交政策》以及战略与国际研究中心的《华盛顿季刊》等都颇具影响力。斯德哥尔摩国际和平研究所的《</w:t>
      </w:r>
      <w:r w:rsidRPr="006C5DE5">
        <w:rPr>
          <w:rFonts w:hint="eastAsia"/>
        </w:rPr>
        <w:t>SIPRI</w:t>
      </w:r>
      <w:r w:rsidRPr="006C5DE5">
        <w:rPr>
          <w:rFonts w:hint="eastAsia"/>
        </w:rPr>
        <w:t>年鉴：军备·裁军和国际安全》，其英文名称缩写</w:t>
      </w:r>
      <w:r w:rsidRPr="006C5DE5">
        <w:rPr>
          <w:rFonts w:hint="eastAsia"/>
        </w:rPr>
        <w:t>SIPRI</w:t>
      </w:r>
      <w:r w:rsidRPr="006C5DE5">
        <w:rPr>
          <w:rFonts w:hint="eastAsia"/>
        </w:rPr>
        <w:t>为人熟知。英国简氏情报集团的《简氏防务周刊》，知名度甚至远远超过简氏情报集团自身。</w:t>
      </w:r>
    </w:p>
    <w:p w14:paraId="2EE161A0" w14:textId="77777777" w:rsidR="00426BD1" w:rsidRPr="006C5DE5" w:rsidRDefault="00426BD1" w:rsidP="00426BD1">
      <w:pPr>
        <w:rPr>
          <w:rFonts w:hint="eastAsia"/>
        </w:rPr>
      </w:pPr>
      <w:r w:rsidRPr="006C5DE5">
        <w:rPr>
          <w:rFonts w:hint="eastAsia"/>
        </w:rPr>
        <w:t xml:space="preserve">    </w:t>
      </w:r>
      <w:r w:rsidRPr="006C5DE5">
        <w:rPr>
          <w:rFonts w:hint="eastAsia"/>
        </w:rPr>
        <w:t>除了发行出版物，许多国际智库还注重加强与媒体的关系，以促进自身成果推广。查塔姆研究所专设了外联部门，建立“媒体每日报送”制度，将政策见解第一时间发给媒体。</w:t>
      </w:r>
    </w:p>
    <w:p w14:paraId="176AFD09" w14:textId="77777777" w:rsidR="00426BD1" w:rsidRPr="006C5DE5" w:rsidRDefault="00426BD1" w:rsidP="00426BD1">
      <w:pPr>
        <w:rPr>
          <w:rFonts w:hint="eastAsia"/>
        </w:rPr>
      </w:pPr>
      <w:r w:rsidRPr="006C5DE5">
        <w:rPr>
          <w:rFonts w:hint="eastAsia"/>
        </w:rPr>
        <w:t xml:space="preserve">  </w:t>
      </w:r>
      <w:r w:rsidRPr="006C5DE5">
        <w:rPr>
          <w:rFonts w:hint="eastAsia"/>
        </w:rPr>
        <w:t>充当“影子内阁”</w:t>
      </w:r>
    </w:p>
    <w:p w14:paraId="7E7A07CD" w14:textId="77777777" w:rsidR="00426BD1" w:rsidRPr="006C5DE5" w:rsidRDefault="00426BD1" w:rsidP="00426BD1">
      <w:pPr>
        <w:rPr>
          <w:rFonts w:hint="eastAsia"/>
        </w:rPr>
      </w:pPr>
      <w:r w:rsidRPr="006C5DE5">
        <w:rPr>
          <w:rFonts w:hint="eastAsia"/>
        </w:rPr>
        <w:t xml:space="preserve">    </w:t>
      </w:r>
      <w:r w:rsidRPr="006C5DE5">
        <w:rPr>
          <w:rFonts w:hint="eastAsia"/>
        </w:rPr>
        <w:t>由于对政府决策的巨大影响力，美国大型智库常被称为“影子内阁”“影子政府”“美国政府的外脑”等。在美国历届政府的外交政策中，也不难看到智库“烙印”。一战后，美国总统威尔逊提出的“十四点计划”，很大程度上要归功于卡内基国际和平基金会；传统基金会、兰德公司、胡佛研究所等提出的“接触</w:t>
      </w:r>
      <w:r w:rsidRPr="006C5DE5">
        <w:rPr>
          <w:rFonts w:hint="eastAsia"/>
        </w:rPr>
        <w:t>+</w:t>
      </w:r>
      <w:r w:rsidRPr="006C5DE5">
        <w:rPr>
          <w:rFonts w:hint="eastAsia"/>
        </w:rPr>
        <w:t>遏制”政策，对小布什政府的对华政策影响很大；战略与国际研究中心提出的“巧实力”外交思想，最终成了奥巴马政府的外交战略。</w:t>
      </w:r>
    </w:p>
    <w:p w14:paraId="2A8A32E5" w14:textId="77777777" w:rsidR="00426BD1" w:rsidRPr="006C5DE5" w:rsidRDefault="00426BD1" w:rsidP="00426BD1">
      <w:pPr>
        <w:rPr>
          <w:rFonts w:hint="eastAsia"/>
        </w:rPr>
      </w:pPr>
      <w:r w:rsidRPr="006C5DE5">
        <w:rPr>
          <w:rFonts w:hint="eastAsia"/>
        </w:rPr>
        <w:t xml:space="preserve">    </w:t>
      </w:r>
      <w:r w:rsidRPr="006C5DE5">
        <w:rPr>
          <w:rFonts w:hint="eastAsia"/>
        </w:rPr>
        <w:t>俄罗斯总统普京大量采用外交与国防政策委员会的意见和建议，使得该委员会声名鹊起，委员会主席卡拉加诺夫也一举成为在俄罗斯学术界举足轻重的大腕。日本政府推行的“综合安全保障战略”“环太平洋合作构想”等重大方针，在很大程度上都采纳了综合研究开发机构提出的政策建议。</w:t>
      </w:r>
    </w:p>
    <w:p w14:paraId="12CF3291" w14:textId="77777777" w:rsidR="00426BD1" w:rsidRPr="006C5DE5" w:rsidRDefault="00426BD1" w:rsidP="00426BD1">
      <w:pPr>
        <w:rPr>
          <w:rFonts w:hint="eastAsia"/>
        </w:rPr>
      </w:pPr>
      <w:r w:rsidRPr="006C5DE5">
        <w:rPr>
          <w:rFonts w:hint="eastAsia"/>
        </w:rPr>
        <w:t xml:space="preserve">    </w:t>
      </w:r>
      <w:r w:rsidRPr="006C5DE5">
        <w:rPr>
          <w:rFonts w:hint="eastAsia"/>
        </w:rPr>
        <w:t>智库对于引导公众舆论也发挥着重要的作用。例如，冷战后对世界政治舆论影响较大的两部著作《文明的冲突》与《历史的终结》，都与美国对外关系委员会密切相关；近几年出现的“</w:t>
      </w:r>
      <w:r w:rsidRPr="006C5DE5">
        <w:rPr>
          <w:rFonts w:hint="eastAsia"/>
        </w:rPr>
        <w:t>Chimerica</w:t>
      </w:r>
      <w:r w:rsidRPr="006C5DE5">
        <w:rPr>
          <w:rFonts w:hint="eastAsia"/>
        </w:rPr>
        <w:t>”（中美国）和</w:t>
      </w:r>
      <w:r w:rsidRPr="006C5DE5">
        <w:rPr>
          <w:rFonts w:hint="eastAsia"/>
        </w:rPr>
        <w:t>G2</w:t>
      </w:r>
      <w:r w:rsidRPr="006C5DE5">
        <w:rPr>
          <w:rFonts w:hint="eastAsia"/>
        </w:rPr>
        <w:t>两个概念，则是由美国彼得森国际经济研究所提出的。</w:t>
      </w:r>
    </w:p>
    <w:p w14:paraId="31D3A112" w14:textId="77777777" w:rsidR="00426BD1" w:rsidRPr="006C5DE5" w:rsidRDefault="00426BD1" w:rsidP="00426BD1">
      <w:pPr>
        <w:rPr>
          <w:rFonts w:hint="eastAsia"/>
        </w:rPr>
      </w:pPr>
      <w:r w:rsidRPr="006C5DE5">
        <w:rPr>
          <w:rFonts w:hint="eastAsia"/>
        </w:rPr>
        <w:t xml:space="preserve">    </w:t>
      </w:r>
      <w:r w:rsidRPr="006C5DE5">
        <w:rPr>
          <w:rFonts w:hint="eastAsia"/>
        </w:rPr>
        <w:t>此外，很多智库还在民间二轨外交方面发挥着十分重要的作用。著名的香格里拉对话会便是由英国国际战略研究所主办。</w:t>
      </w:r>
    </w:p>
    <w:p w14:paraId="1ED6F274" w14:textId="77777777" w:rsidR="00426BD1" w:rsidRPr="006C5DE5" w:rsidRDefault="00426BD1" w:rsidP="00426BD1"/>
    <w:p w14:paraId="3720077C" w14:textId="77777777" w:rsidR="00426BD1" w:rsidRPr="006C5DE5" w:rsidRDefault="00426BD1" w:rsidP="00426BD1">
      <w:r w:rsidRPr="006C5DE5">
        <w:t>6666666666666666666666666666666666666666</w:t>
      </w:r>
    </w:p>
    <w:p w14:paraId="62CBF47D" w14:textId="77777777" w:rsidR="00426BD1" w:rsidRPr="006C5DE5" w:rsidRDefault="00426BD1" w:rsidP="00426BD1">
      <w:r w:rsidRPr="006C5DE5">
        <w:t>6666666666666666666666666666666666666666</w:t>
      </w:r>
    </w:p>
    <w:p w14:paraId="456F5473" w14:textId="77777777" w:rsidR="00426BD1" w:rsidRPr="006C5DE5" w:rsidRDefault="00426BD1" w:rsidP="00426BD1"/>
    <w:p w14:paraId="5B078EFA"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23</w:t>
      </w:r>
      <w:r w:rsidRPr="006C5DE5">
        <w:rPr>
          <w:rFonts w:hint="eastAsia"/>
        </w:rPr>
        <w:t>日</w:t>
      </w:r>
    </w:p>
    <w:p w14:paraId="4C04E66F" w14:textId="77777777" w:rsidR="00426BD1" w:rsidRPr="006C5DE5" w:rsidRDefault="00426BD1" w:rsidP="00426BD1">
      <w:pPr>
        <w:rPr>
          <w:rFonts w:hint="eastAsia"/>
        </w:rPr>
      </w:pPr>
      <w:r w:rsidRPr="006C5DE5">
        <w:rPr>
          <w:rFonts w:hint="eastAsia"/>
        </w:rPr>
        <w:t>外交部发言人华春莹主持例行记者</w:t>
      </w:r>
    </w:p>
    <w:p w14:paraId="73091374" w14:textId="77777777" w:rsidR="00426BD1" w:rsidRPr="006C5DE5" w:rsidRDefault="00426BD1" w:rsidP="00426BD1">
      <w:pPr>
        <w:rPr>
          <w:rFonts w:hint="eastAsia"/>
        </w:rPr>
      </w:pPr>
      <w:r w:rsidRPr="006C5DE5">
        <w:rPr>
          <w:rFonts w:hint="eastAsia"/>
        </w:rPr>
        <w:t xml:space="preserve">　　问：据报道，美国国务院发言人</w:t>
      </w:r>
      <w:r w:rsidRPr="006C5DE5">
        <w:rPr>
          <w:rFonts w:hint="eastAsia"/>
        </w:rPr>
        <w:t>21</w:t>
      </w:r>
      <w:r w:rsidRPr="006C5DE5">
        <w:rPr>
          <w:rFonts w:hint="eastAsia"/>
        </w:rPr>
        <w:t>日称，美方拒绝朝鲜有关无条件恢复六方会谈的建议。另据报道，韩美日六方会谈团长会议将于</w:t>
      </w:r>
      <w:r w:rsidRPr="006C5DE5">
        <w:rPr>
          <w:rFonts w:hint="eastAsia"/>
        </w:rPr>
        <w:t>28</w:t>
      </w:r>
      <w:r w:rsidRPr="006C5DE5">
        <w:rPr>
          <w:rFonts w:hint="eastAsia"/>
        </w:rPr>
        <w:t>日在东京举行。会后，美方团长还将前往中国会见中国政府朝鲜半岛事务特别代表武大伟。请证实并介绍中方有关看法。</w:t>
      </w:r>
    </w:p>
    <w:p w14:paraId="3E3C2EE5" w14:textId="77777777" w:rsidR="00426BD1" w:rsidRPr="006C5DE5" w:rsidRDefault="00426BD1" w:rsidP="00426BD1">
      <w:pPr>
        <w:rPr>
          <w:rFonts w:hint="eastAsia"/>
        </w:rPr>
      </w:pPr>
      <w:r w:rsidRPr="006C5DE5">
        <w:rPr>
          <w:rFonts w:hint="eastAsia"/>
        </w:rPr>
        <w:t xml:space="preserve">　　答：推进朝鲜半岛无核化、维护半岛和平稳定符合有关各方共同利益，也是各方的共同责任。当前形势下，有关各方应共同努力，发挥智慧，尽快回到对话协商轨道，为推动重启六方会谈创造条件。我们希望有关对话接触能够为推动早日重启六方会谈创造条件。</w:t>
      </w:r>
    </w:p>
    <w:p w14:paraId="25DFD472" w14:textId="77777777" w:rsidR="00426BD1" w:rsidRPr="006C5DE5" w:rsidRDefault="00426BD1" w:rsidP="00426BD1">
      <w:pPr>
        <w:rPr>
          <w:rFonts w:hint="eastAsia"/>
        </w:rPr>
      </w:pPr>
      <w:r w:rsidRPr="006C5DE5">
        <w:rPr>
          <w:rFonts w:hint="eastAsia"/>
        </w:rPr>
        <w:t xml:space="preserve">　　中方一直同六方会谈有关各方保持着密切沟通。关于美方团长访华，如有进一步消息，我们会适时发布。</w:t>
      </w:r>
    </w:p>
    <w:p w14:paraId="16E5D74F" w14:textId="77777777" w:rsidR="00426BD1" w:rsidRPr="006C5DE5" w:rsidRDefault="00426BD1" w:rsidP="00426BD1"/>
    <w:p w14:paraId="0A81A68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2ADE3EB1" w14:textId="77777777" w:rsidR="00426BD1" w:rsidRPr="006C5DE5" w:rsidRDefault="00426BD1" w:rsidP="00426BD1">
      <w:pPr>
        <w:rPr>
          <w:rFonts w:hint="eastAsia"/>
        </w:rPr>
      </w:pPr>
      <w:r w:rsidRPr="006C5DE5">
        <w:rPr>
          <w:rFonts w:hint="eastAsia"/>
        </w:rPr>
        <w:t>朝鲜称解除制裁才能推进朝韩离散家属团聚</w:t>
      </w:r>
    </w:p>
    <w:p w14:paraId="2B17E83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15:14 </w:t>
      </w:r>
      <w:r w:rsidRPr="006C5DE5">
        <w:rPr>
          <w:rFonts w:hint="eastAsia"/>
        </w:rPr>
        <w:t>中国新闻网</w:t>
      </w:r>
      <w:r w:rsidRPr="006C5DE5">
        <w:rPr>
          <w:rFonts w:hint="eastAsia"/>
        </w:rPr>
        <w:t xml:space="preserve"> </w:t>
      </w:r>
    </w:p>
    <w:p w14:paraId="4F354121"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23</w:t>
      </w:r>
      <w:r w:rsidRPr="006C5DE5">
        <w:rPr>
          <w:rFonts w:hint="eastAsia"/>
        </w:rPr>
        <w:t>日电</w:t>
      </w:r>
      <w:r w:rsidRPr="006C5DE5">
        <w:rPr>
          <w:rFonts w:hint="eastAsia"/>
        </w:rPr>
        <w:t xml:space="preserve"> </w:t>
      </w:r>
      <w:r w:rsidRPr="006C5DE5">
        <w:rPr>
          <w:rFonts w:hint="eastAsia"/>
        </w:rPr>
        <w:t>据韩媒</w:t>
      </w:r>
      <w:r w:rsidRPr="006C5DE5">
        <w:rPr>
          <w:rFonts w:hint="eastAsia"/>
        </w:rPr>
        <w:t>23</w:t>
      </w:r>
      <w:r w:rsidRPr="006C5DE5">
        <w:rPr>
          <w:rFonts w:hint="eastAsia"/>
        </w:rPr>
        <w:t>日报道，朝鲜称只有韩方解除“</w:t>
      </w:r>
      <w:r w:rsidRPr="006C5DE5">
        <w:rPr>
          <w:rFonts w:hint="eastAsia"/>
        </w:rPr>
        <w:t>5</w:t>
      </w:r>
      <w:r w:rsidRPr="006C5DE5">
        <w:rPr>
          <w:rFonts w:hint="eastAsia"/>
        </w:rPr>
        <w:t>·</w:t>
      </w:r>
      <w:r w:rsidRPr="006C5DE5">
        <w:rPr>
          <w:rFonts w:hint="eastAsia"/>
        </w:rPr>
        <w:t>24</w:t>
      </w:r>
      <w:r w:rsidRPr="006C5DE5">
        <w:rPr>
          <w:rFonts w:hint="eastAsia"/>
        </w:rPr>
        <w:t>”制裁措施才能推进离散家属团聚。</w:t>
      </w:r>
    </w:p>
    <w:p w14:paraId="49106814" w14:textId="77777777" w:rsidR="00426BD1" w:rsidRPr="006C5DE5" w:rsidRDefault="00426BD1" w:rsidP="00426BD1"/>
    <w:p w14:paraId="15759FFC"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5C873C6B" w14:textId="77777777" w:rsidR="00426BD1" w:rsidRPr="006C5DE5" w:rsidRDefault="00426BD1" w:rsidP="00426BD1">
      <w:pPr>
        <w:rPr>
          <w:rFonts w:hint="eastAsia"/>
        </w:rPr>
      </w:pPr>
      <w:r w:rsidRPr="006C5DE5">
        <w:rPr>
          <w:rFonts w:hint="eastAsia"/>
        </w:rPr>
        <w:t>朝鲜提取消制裁换家属团聚遭韩方拒绝</w:t>
      </w:r>
    </w:p>
    <w:p w14:paraId="4B25C5B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03:20 </w:t>
      </w:r>
      <w:r w:rsidRPr="006C5DE5">
        <w:rPr>
          <w:rFonts w:hint="eastAsia"/>
        </w:rPr>
        <w:t>京华时报</w:t>
      </w:r>
    </w:p>
    <w:p w14:paraId="031EC617" w14:textId="77777777" w:rsidR="00426BD1" w:rsidRPr="006C5DE5" w:rsidRDefault="00426BD1" w:rsidP="00426BD1">
      <w:pPr>
        <w:rPr>
          <w:rFonts w:hint="eastAsia"/>
        </w:rPr>
      </w:pPr>
      <w:r w:rsidRPr="006C5DE5">
        <w:rPr>
          <w:rFonts w:hint="eastAsia"/>
        </w:rPr>
        <w:t xml:space="preserve">　　据新华社电</w:t>
      </w:r>
      <w:r w:rsidRPr="006C5DE5">
        <w:rPr>
          <w:rFonts w:hint="eastAsia"/>
        </w:rPr>
        <w:t xml:space="preserve"> </w:t>
      </w:r>
      <w:r w:rsidRPr="006C5DE5">
        <w:rPr>
          <w:rFonts w:hint="eastAsia"/>
        </w:rPr>
        <w:t>朝鲜</w:t>
      </w:r>
      <w:r w:rsidRPr="006C5DE5">
        <w:rPr>
          <w:rFonts w:hint="eastAsia"/>
        </w:rPr>
        <w:t>23</w:t>
      </w:r>
      <w:r w:rsidRPr="006C5DE5">
        <w:rPr>
          <w:rFonts w:hint="eastAsia"/>
        </w:rPr>
        <w:t>日说，如果韩国当局从人道主义出发希望解决北南离散家属团聚问题，就应首先取消对朝制裁措施。韩国政府予以拒绝，对朝方把两个问题挂钩表示遗憾。</w:t>
      </w:r>
    </w:p>
    <w:p w14:paraId="4EA21435" w14:textId="77777777" w:rsidR="00426BD1" w:rsidRPr="006C5DE5" w:rsidRDefault="00426BD1" w:rsidP="00426BD1"/>
    <w:p w14:paraId="3AEE0368" w14:textId="77777777" w:rsidR="00426BD1" w:rsidRPr="006C5DE5" w:rsidRDefault="00426BD1" w:rsidP="00426BD1">
      <w:pPr>
        <w:rPr>
          <w:rFonts w:hint="eastAsia"/>
        </w:rPr>
      </w:pPr>
      <w:r w:rsidRPr="006C5DE5">
        <w:rPr>
          <w:rFonts w:hint="eastAsia"/>
        </w:rPr>
        <w:t xml:space="preserve">　　朝中社</w:t>
      </w:r>
      <w:r w:rsidRPr="006C5DE5">
        <w:rPr>
          <w:rFonts w:hint="eastAsia"/>
        </w:rPr>
        <w:t>23</w:t>
      </w:r>
      <w:r w:rsidRPr="006C5DE5">
        <w:rPr>
          <w:rFonts w:hint="eastAsia"/>
        </w:rPr>
        <w:t>日报道，朝鲜祖国和平统一委员会发言人发表谈话说，韩方若想重启高级别会谈，需取消“天安号”事件后采取的“</w:t>
      </w:r>
      <w:r w:rsidRPr="006C5DE5">
        <w:rPr>
          <w:rFonts w:hint="eastAsia"/>
        </w:rPr>
        <w:t>5</w:t>
      </w:r>
      <w:r w:rsidRPr="006C5DE5">
        <w:rPr>
          <w:rFonts w:hint="eastAsia"/>
        </w:rPr>
        <w:t>·</w:t>
      </w:r>
      <w:r w:rsidRPr="006C5DE5">
        <w:rPr>
          <w:rFonts w:hint="eastAsia"/>
        </w:rPr>
        <w:t>24</w:t>
      </w:r>
      <w:r w:rsidRPr="006C5DE5">
        <w:rPr>
          <w:rFonts w:hint="eastAsia"/>
        </w:rPr>
        <w:t>”制裁措施。</w:t>
      </w:r>
    </w:p>
    <w:p w14:paraId="58058891" w14:textId="77777777" w:rsidR="00426BD1" w:rsidRPr="006C5DE5" w:rsidRDefault="00426BD1" w:rsidP="00426BD1">
      <w:pPr>
        <w:rPr>
          <w:rFonts w:hint="eastAsia"/>
        </w:rPr>
      </w:pPr>
      <w:r w:rsidRPr="006C5DE5">
        <w:rPr>
          <w:rFonts w:hint="eastAsia"/>
        </w:rPr>
        <w:t xml:space="preserve">　　这是韩国提出会谈建议将近</w:t>
      </w:r>
      <w:r w:rsidRPr="006C5DE5">
        <w:rPr>
          <w:rFonts w:hint="eastAsia"/>
        </w:rPr>
        <w:t>1</w:t>
      </w:r>
      <w:r w:rsidRPr="006C5DE5">
        <w:rPr>
          <w:rFonts w:hint="eastAsia"/>
        </w:rPr>
        <w:t>个月后，朝鲜官方首次正式回应。韩国统一部长官柳吉在上月</w:t>
      </w:r>
      <w:r w:rsidRPr="006C5DE5">
        <w:rPr>
          <w:rFonts w:hint="eastAsia"/>
        </w:rPr>
        <w:t>29</w:t>
      </w:r>
      <w:r w:rsidRPr="006C5DE5">
        <w:rPr>
          <w:rFonts w:hint="eastAsia"/>
        </w:rPr>
        <w:t>日说，韩国已向朝鲜方面发出电报，提议今年</w:t>
      </w:r>
      <w:r w:rsidRPr="006C5DE5">
        <w:rPr>
          <w:rFonts w:hint="eastAsia"/>
        </w:rPr>
        <w:t>1</w:t>
      </w:r>
      <w:r w:rsidRPr="006C5DE5">
        <w:rPr>
          <w:rFonts w:hint="eastAsia"/>
        </w:rPr>
        <w:t>月举行南北高级会谈，以商讨包括离散家属团聚事宜在内双方共同关心的议题。</w:t>
      </w:r>
    </w:p>
    <w:p w14:paraId="67551012" w14:textId="77777777" w:rsidR="00426BD1" w:rsidRPr="006C5DE5" w:rsidRDefault="00426BD1" w:rsidP="00426BD1"/>
    <w:p w14:paraId="455663DF" w14:textId="77777777" w:rsidR="00426BD1" w:rsidRPr="006C5DE5" w:rsidRDefault="00426BD1" w:rsidP="00426BD1">
      <w:pPr>
        <w:rPr>
          <w:rFonts w:hint="eastAsia"/>
        </w:rPr>
      </w:pPr>
      <w:r w:rsidRPr="006C5DE5">
        <w:rPr>
          <w:rFonts w:hint="eastAsia"/>
        </w:rPr>
        <w:t xml:space="preserve">　　朝鲜祖国和平统一委员会发言人说，如果韩国当局真正关切人道主义问题，“就应该首先取消为了对抗而故意施加的封锁禁令，而非奢谈离散家属问题”。不取消“</w:t>
      </w:r>
      <w:r w:rsidRPr="006C5DE5">
        <w:rPr>
          <w:rFonts w:hint="eastAsia"/>
        </w:rPr>
        <w:t>5</w:t>
      </w:r>
      <w:r w:rsidRPr="006C5DE5">
        <w:rPr>
          <w:rFonts w:hint="eastAsia"/>
        </w:rPr>
        <w:t>·</w:t>
      </w:r>
      <w:r w:rsidRPr="006C5DE5">
        <w:rPr>
          <w:rFonts w:hint="eastAsia"/>
        </w:rPr>
        <w:t>24</w:t>
      </w:r>
      <w:r w:rsidRPr="006C5DE5">
        <w:rPr>
          <w:rFonts w:hint="eastAsia"/>
        </w:rPr>
        <w:t>”措施，即便举行离散家属团聚活动，也只是一种宣传；不取消制裁，“任何形式的对话、接触或协商都不可能”。韩方应当接受朝方的“正当建议”。</w:t>
      </w:r>
    </w:p>
    <w:p w14:paraId="1E4239FB" w14:textId="77777777" w:rsidR="00426BD1" w:rsidRPr="006C5DE5" w:rsidRDefault="00426BD1" w:rsidP="00426BD1">
      <w:pPr>
        <w:rPr>
          <w:rFonts w:hint="eastAsia"/>
        </w:rPr>
      </w:pPr>
      <w:r w:rsidRPr="006C5DE5">
        <w:rPr>
          <w:rFonts w:hint="eastAsia"/>
        </w:rPr>
        <w:t xml:space="preserve">　　韩国分管南北关系的统一部</w:t>
      </w:r>
      <w:r w:rsidRPr="006C5DE5">
        <w:rPr>
          <w:rFonts w:hint="eastAsia"/>
        </w:rPr>
        <w:t>23</w:t>
      </w:r>
      <w:r w:rsidRPr="006C5DE5">
        <w:rPr>
          <w:rFonts w:hint="eastAsia"/>
        </w:rPr>
        <w:t>日晚些时候回应说，离散家属团聚是纯粹的人道主义事务，朝鲜将其与解除“</w:t>
      </w:r>
      <w:r w:rsidRPr="006C5DE5">
        <w:rPr>
          <w:rFonts w:hint="eastAsia"/>
        </w:rPr>
        <w:t>5</w:t>
      </w:r>
      <w:r w:rsidRPr="006C5DE5">
        <w:rPr>
          <w:rFonts w:hint="eastAsia"/>
        </w:rPr>
        <w:t>·</w:t>
      </w:r>
      <w:r w:rsidRPr="006C5DE5">
        <w:rPr>
          <w:rFonts w:hint="eastAsia"/>
        </w:rPr>
        <w:t>24</w:t>
      </w:r>
      <w:r w:rsidRPr="006C5DE5">
        <w:rPr>
          <w:rFonts w:hint="eastAsia"/>
        </w:rPr>
        <w:t>”制裁挂钩，令人遗憾。</w:t>
      </w:r>
    </w:p>
    <w:p w14:paraId="6DB70F19" w14:textId="77777777" w:rsidR="00426BD1" w:rsidRPr="006C5DE5" w:rsidRDefault="00426BD1" w:rsidP="00426BD1">
      <w:pPr>
        <w:rPr>
          <w:rFonts w:hint="eastAsia"/>
        </w:rPr>
      </w:pPr>
      <w:r w:rsidRPr="006C5DE5">
        <w:rPr>
          <w:rFonts w:hint="eastAsia"/>
        </w:rPr>
        <w:t xml:space="preserve">　　“留给</w:t>
      </w:r>
      <w:r w:rsidRPr="006C5DE5">
        <w:rPr>
          <w:rFonts w:hint="eastAsia"/>
        </w:rPr>
        <w:t>(</w:t>
      </w:r>
      <w:r w:rsidRPr="006C5DE5">
        <w:rPr>
          <w:rFonts w:hint="eastAsia"/>
        </w:rPr>
        <w:t>南北双方</w:t>
      </w:r>
      <w:r w:rsidRPr="006C5DE5">
        <w:rPr>
          <w:rFonts w:hint="eastAsia"/>
        </w:rPr>
        <w:t>)</w:t>
      </w:r>
      <w:r w:rsidRPr="006C5DE5">
        <w:rPr>
          <w:rFonts w:hint="eastAsia"/>
        </w:rPr>
        <w:t>讨论离散家属在春节期间会面的时间不多了。”统一部发言人林丙哲说，他再次呼吁朝鲜方面“不要犹豫”，积极回应韩方建议。</w:t>
      </w:r>
    </w:p>
    <w:p w14:paraId="22CB25C6" w14:textId="77777777" w:rsidR="00426BD1" w:rsidRPr="006C5DE5" w:rsidRDefault="00426BD1" w:rsidP="00426BD1"/>
    <w:p w14:paraId="6674E1C9" w14:textId="77777777" w:rsidR="00426BD1" w:rsidRPr="006C5DE5" w:rsidRDefault="00426BD1" w:rsidP="00426BD1">
      <w:pPr>
        <w:rPr>
          <w:rFonts w:hint="eastAsia"/>
        </w:rPr>
      </w:pPr>
      <w:r w:rsidRPr="006C5DE5">
        <w:rPr>
          <w:rFonts w:hint="eastAsia"/>
        </w:rPr>
        <w:t>＝＝＝＝＝＝＝＝＝＝＝＝＝＝＝＝＝＝＝</w:t>
      </w:r>
    </w:p>
    <w:p w14:paraId="2D06D973" w14:textId="77777777" w:rsidR="00426BD1" w:rsidRPr="006C5DE5" w:rsidRDefault="00426BD1" w:rsidP="00426BD1"/>
    <w:p w14:paraId="7AD0ED2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3C273CAC" w14:textId="77777777" w:rsidR="00426BD1" w:rsidRPr="006C5DE5" w:rsidRDefault="00426BD1" w:rsidP="00426BD1"/>
    <w:p w14:paraId="484F7936" w14:textId="77777777" w:rsidR="00426BD1" w:rsidRPr="006C5DE5" w:rsidRDefault="00426BD1" w:rsidP="00426BD1">
      <w:pPr>
        <w:rPr>
          <w:rFonts w:hint="eastAsia"/>
        </w:rPr>
      </w:pPr>
      <w:r w:rsidRPr="006C5DE5">
        <w:rPr>
          <w:rFonts w:hint="eastAsia"/>
        </w:rPr>
        <w:t>伊朗拥核已近“不可逆转”？</w:t>
      </w:r>
    </w:p>
    <w:p w14:paraId="2BE9E79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09:40</w:t>
      </w:r>
    </w:p>
    <w:p w14:paraId="4766063C" w14:textId="77777777" w:rsidR="00426BD1" w:rsidRPr="006C5DE5" w:rsidRDefault="00426BD1" w:rsidP="00426BD1">
      <w:pPr>
        <w:rPr>
          <w:rFonts w:hint="eastAsia"/>
        </w:rPr>
      </w:pPr>
      <w:r w:rsidRPr="006C5DE5">
        <w:rPr>
          <w:rFonts w:hint="eastAsia"/>
        </w:rPr>
        <w:t>来源：南方周末</w:t>
      </w:r>
      <w:r w:rsidRPr="006C5DE5">
        <w:rPr>
          <w:rFonts w:hint="eastAsia"/>
        </w:rPr>
        <w:t xml:space="preserve"> </w:t>
      </w:r>
    </w:p>
    <w:p w14:paraId="300A1419" w14:textId="77777777" w:rsidR="00426BD1" w:rsidRPr="006C5DE5" w:rsidRDefault="00426BD1" w:rsidP="00426BD1">
      <w:pPr>
        <w:rPr>
          <w:rFonts w:hint="eastAsia"/>
        </w:rPr>
      </w:pPr>
      <w:r w:rsidRPr="006C5DE5">
        <w:rPr>
          <w:rFonts w:hint="eastAsia"/>
        </w:rPr>
        <w:t>特拉维夫大学伊朗研究联合中心主任梅尔·利特瓦克教授认为，美国没有找到“接近伊朗的合适方式”，目前的谈判政策“有问题”。他用了一个比喻来形容奥巴马当前对伊朗的外交政策：在一片混乱当中奥巴马找到了那个麻烦制造者，以为交上了朋友就可以解决一切问题。但是他疏远了（中东的）老朋友们，让他们感到了自己不受信任。</w:t>
      </w:r>
    </w:p>
    <w:p w14:paraId="0DB1D6EE" w14:textId="77777777" w:rsidR="00426BD1" w:rsidRPr="006C5DE5" w:rsidRDefault="00426BD1" w:rsidP="00426BD1"/>
    <w:p w14:paraId="7A8F25C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1</w:t>
      </w:r>
      <w:r w:rsidRPr="006C5DE5">
        <w:rPr>
          <w:rFonts w:hint="eastAsia"/>
        </w:rPr>
        <w:t>月中旬，在英国首相卡梅伦访问美国之时，美英两国领导人罕见地在首脑会上呼吁，反对进一步加强对伊朗的经济制裁。美国总统奥巴马甚至表示，如果共和党控制的国会通过了对伊朗的最新制裁措施，他将行使否决权，因为这一举动将会危及在</w:t>
      </w:r>
      <w:r w:rsidRPr="006C5DE5">
        <w:rPr>
          <w:rFonts w:hint="eastAsia"/>
        </w:rPr>
        <w:t>2015</w:t>
      </w:r>
      <w:r w:rsidRPr="006C5DE5">
        <w:rPr>
          <w:rFonts w:hint="eastAsia"/>
        </w:rPr>
        <w:t>年</w:t>
      </w:r>
      <w:r w:rsidRPr="006C5DE5">
        <w:rPr>
          <w:rFonts w:hint="eastAsia"/>
        </w:rPr>
        <w:t>1</w:t>
      </w:r>
      <w:r w:rsidRPr="006C5DE5">
        <w:rPr>
          <w:rFonts w:hint="eastAsia"/>
        </w:rPr>
        <w:t>月初重新启动的新一轮伊朗核问题谈判。自从</w:t>
      </w:r>
      <w:r w:rsidRPr="006C5DE5">
        <w:rPr>
          <w:rFonts w:hint="eastAsia"/>
        </w:rPr>
        <w:t>2014</w:t>
      </w:r>
      <w:r w:rsidRPr="006C5DE5">
        <w:rPr>
          <w:rFonts w:hint="eastAsia"/>
        </w:rPr>
        <w:t>年</w:t>
      </w:r>
      <w:r w:rsidRPr="006C5DE5">
        <w:rPr>
          <w:rFonts w:hint="eastAsia"/>
        </w:rPr>
        <w:t>2</w:t>
      </w:r>
      <w:r w:rsidRPr="006C5DE5">
        <w:rPr>
          <w:rFonts w:hint="eastAsia"/>
        </w:rPr>
        <w:t>月伊朗与</w:t>
      </w:r>
      <w:r w:rsidRPr="006C5DE5">
        <w:rPr>
          <w:rFonts w:hint="eastAsia"/>
        </w:rPr>
        <w:t>P5+1</w:t>
      </w:r>
      <w:r w:rsidRPr="006C5DE5">
        <w:rPr>
          <w:rFonts w:hint="eastAsia"/>
        </w:rPr>
        <w:t>（联合国五常以及德国）达成了关于伊核问题的框架性协议之后，本来应该在</w:t>
      </w:r>
      <w:r w:rsidRPr="006C5DE5">
        <w:rPr>
          <w:rFonts w:hint="eastAsia"/>
        </w:rPr>
        <w:t>2014</w:t>
      </w:r>
      <w:r w:rsidRPr="006C5DE5">
        <w:rPr>
          <w:rFonts w:hint="eastAsia"/>
        </w:rPr>
        <w:t>年</w:t>
      </w:r>
      <w:r w:rsidRPr="006C5DE5">
        <w:rPr>
          <w:rFonts w:hint="eastAsia"/>
        </w:rPr>
        <w:t>7</w:t>
      </w:r>
      <w:r w:rsidRPr="006C5DE5">
        <w:rPr>
          <w:rFonts w:hint="eastAsia"/>
        </w:rPr>
        <w:t>月完成的谈判一延再延。最近的一次延期将谈判最终日期设定为</w:t>
      </w:r>
      <w:r w:rsidRPr="006C5DE5">
        <w:rPr>
          <w:rFonts w:hint="eastAsia"/>
        </w:rPr>
        <w:t>2015</w:t>
      </w:r>
      <w:r w:rsidRPr="006C5DE5">
        <w:rPr>
          <w:rFonts w:hint="eastAsia"/>
        </w:rPr>
        <w:t>年</w:t>
      </w:r>
      <w:r w:rsidRPr="006C5DE5">
        <w:rPr>
          <w:rFonts w:hint="eastAsia"/>
        </w:rPr>
        <w:t>7</w:t>
      </w:r>
      <w:r w:rsidRPr="006C5DE5">
        <w:rPr>
          <w:rFonts w:hint="eastAsia"/>
        </w:rPr>
        <w:t>月</w:t>
      </w:r>
      <w:r w:rsidRPr="006C5DE5">
        <w:rPr>
          <w:rFonts w:hint="eastAsia"/>
        </w:rPr>
        <w:t>1</w:t>
      </w:r>
      <w:r w:rsidRPr="006C5DE5">
        <w:rPr>
          <w:rFonts w:hint="eastAsia"/>
        </w:rPr>
        <w:t>日。</w:t>
      </w:r>
    </w:p>
    <w:p w14:paraId="60A826EA" w14:textId="77777777" w:rsidR="00426BD1" w:rsidRPr="006C5DE5" w:rsidRDefault="00426BD1" w:rsidP="00426BD1"/>
    <w:p w14:paraId="2DE9DC11" w14:textId="77777777" w:rsidR="00426BD1" w:rsidRPr="006C5DE5" w:rsidRDefault="00426BD1" w:rsidP="00426BD1">
      <w:pPr>
        <w:rPr>
          <w:rFonts w:hint="eastAsia"/>
        </w:rPr>
      </w:pPr>
      <w:r w:rsidRPr="006C5DE5">
        <w:rPr>
          <w:rFonts w:hint="eastAsia"/>
        </w:rPr>
        <w:t>按照以色列特拉维夫大学摩西·达扬中东及非洲研究中心主任乌兹·莱比教授对南方周末记者的说法，“双方都有强烈的意愿去达成一个协议”。美英两国首脑会释放出反对进一步制裁伊朗的信息，至少从事实上证明美国总统奥巴马确有与伊朗达成协议的强烈“意愿”。原因如特拉维夫大学伊朗研究联合中心主任梅尔·利特瓦克教授总结的那样：“美国在中东已经不把伊朗视为主要的问题，而是把‘伊斯兰国’视为主要问题”。更重要的是，“（美国）认为伊朗在某种程度上是一个负责的、可以倚重的用于对付‘伊斯兰国’的政权”。</w:t>
      </w:r>
    </w:p>
    <w:p w14:paraId="7FAC31B8" w14:textId="77777777" w:rsidR="00426BD1" w:rsidRPr="006C5DE5" w:rsidRDefault="00426BD1" w:rsidP="00426BD1"/>
    <w:p w14:paraId="0BFC4CDE" w14:textId="77777777" w:rsidR="00426BD1" w:rsidRPr="006C5DE5" w:rsidRDefault="00426BD1" w:rsidP="00426BD1">
      <w:pPr>
        <w:rPr>
          <w:rFonts w:hint="eastAsia"/>
        </w:rPr>
      </w:pPr>
      <w:r w:rsidRPr="006C5DE5">
        <w:rPr>
          <w:rFonts w:hint="eastAsia"/>
        </w:rPr>
        <w:t>美国伊核政策“有问题”</w:t>
      </w:r>
    </w:p>
    <w:p w14:paraId="691D9F36" w14:textId="77777777" w:rsidR="00426BD1" w:rsidRPr="006C5DE5" w:rsidRDefault="00426BD1" w:rsidP="00426BD1"/>
    <w:p w14:paraId="3071CE28" w14:textId="77777777" w:rsidR="00426BD1" w:rsidRPr="006C5DE5" w:rsidRDefault="00426BD1" w:rsidP="00426BD1">
      <w:pPr>
        <w:rPr>
          <w:rFonts w:hint="eastAsia"/>
        </w:rPr>
      </w:pPr>
      <w:r w:rsidRPr="006C5DE5">
        <w:rPr>
          <w:rFonts w:hint="eastAsia"/>
        </w:rPr>
        <w:t>美国及其西方盟友对伊朗的制裁可以追溯到</w:t>
      </w:r>
      <w:r w:rsidRPr="006C5DE5">
        <w:rPr>
          <w:rFonts w:hint="eastAsia"/>
        </w:rPr>
        <w:t>1979</w:t>
      </w:r>
      <w:r w:rsidRPr="006C5DE5">
        <w:rPr>
          <w:rFonts w:hint="eastAsia"/>
        </w:rPr>
        <w:t>年伊朗伊斯兰革命爆发时。</w:t>
      </w:r>
      <w:r w:rsidRPr="006C5DE5">
        <w:rPr>
          <w:rFonts w:hint="eastAsia"/>
        </w:rPr>
        <w:t>2006</w:t>
      </w:r>
      <w:r w:rsidRPr="006C5DE5">
        <w:rPr>
          <w:rFonts w:hint="eastAsia"/>
        </w:rPr>
        <w:t>年，因为伊朗核问题的持续发酵，制裁上升到联合国层面。到</w:t>
      </w:r>
      <w:r w:rsidRPr="006C5DE5">
        <w:rPr>
          <w:rFonts w:hint="eastAsia"/>
        </w:rPr>
        <w:t>2012</w:t>
      </w:r>
      <w:r w:rsidRPr="006C5DE5">
        <w:rPr>
          <w:rFonts w:hint="eastAsia"/>
        </w:rPr>
        <w:t>年，联合国就伊核问题以及相关制裁先后通过了</w:t>
      </w:r>
      <w:r w:rsidRPr="006C5DE5">
        <w:rPr>
          <w:rFonts w:hint="eastAsia"/>
        </w:rPr>
        <w:t>8</w:t>
      </w:r>
      <w:r w:rsidRPr="006C5DE5">
        <w:rPr>
          <w:rFonts w:hint="eastAsia"/>
        </w:rPr>
        <w:t>个决议，伊朗的经济发展确实受到了严重影响。卡内基国际和平基金会</w:t>
      </w:r>
      <w:r w:rsidRPr="006C5DE5">
        <w:rPr>
          <w:rFonts w:hint="eastAsia"/>
        </w:rPr>
        <w:t>2013</w:t>
      </w:r>
      <w:r w:rsidRPr="006C5DE5">
        <w:rPr>
          <w:rFonts w:hint="eastAsia"/>
        </w:rPr>
        <w:t>年发表的一份报告显示，伊朗目前的日石油生产能力甚至不及</w:t>
      </w:r>
      <w:r w:rsidRPr="006C5DE5">
        <w:rPr>
          <w:rFonts w:hint="eastAsia"/>
        </w:rPr>
        <w:t>1979</w:t>
      </w:r>
      <w:r w:rsidRPr="006C5DE5">
        <w:rPr>
          <w:rFonts w:hint="eastAsia"/>
        </w:rPr>
        <w:t>年革命前石油生产能力的一半，但是总人口却比革命前翻了一番。但是在利特瓦克和莱比两位教授看来，伊朗仍旧是中东地区政治最稳定、经济实力仅次于土耳其的强大国家。</w:t>
      </w:r>
    </w:p>
    <w:p w14:paraId="18FEB1D2" w14:textId="77777777" w:rsidR="00426BD1" w:rsidRPr="006C5DE5" w:rsidRDefault="00426BD1" w:rsidP="00426BD1"/>
    <w:p w14:paraId="7DF87E3B" w14:textId="77777777" w:rsidR="00426BD1" w:rsidRPr="006C5DE5" w:rsidRDefault="00426BD1" w:rsidP="00426BD1">
      <w:pPr>
        <w:rPr>
          <w:rFonts w:hint="eastAsia"/>
        </w:rPr>
      </w:pPr>
      <w:r w:rsidRPr="006C5DE5">
        <w:rPr>
          <w:rFonts w:hint="eastAsia"/>
        </w:rPr>
        <w:t>对于以色列和阿拉伯国家来说，强大的伊朗具有“建立地区霸权的野心”。以色列专家们普遍认为，目前中东正在面临着“什叶派与逊尼派之间的教派战争”。莱比教授更是认为：“目前他们手中已经掌握了四座重要城市：巴格达、大马士革、贝鲁特以及也门首都萨那。伊朗人认为自己肯定能够在中东建立自己的霸权。”</w:t>
      </w:r>
    </w:p>
    <w:p w14:paraId="410F9F6F" w14:textId="77777777" w:rsidR="00426BD1" w:rsidRPr="006C5DE5" w:rsidRDefault="00426BD1" w:rsidP="00426BD1"/>
    <w:p w14:paraId="0F6444DC" w14:textId="77777777" w:rsidR="00426BD1" w:rsidRPr="006C5DE5" w:rsidRDefault="00426BD1" w:rsidP="00426BD1">
      <w:pPr>
        <w:rPr>
          <w:rFonts w:hint="eastAsia"/>
        </w:rPr>
      </w:pPr>
      <w:r w:rsidRPr="006C5DE5">
        <w:rPr>
          <w:rFonts w:hint="eastAsia"/>
        </w:rPr>
        <w:t>随着美国对伊朗政策从制裁变为谈判，甚至在某种程度上与伊朗达成了打击“伊斯兰国”的默契，伊朗在中东地区加大了军事行动的力度。</w:t>
      </w:r>
      <w:r w:rsidRPr="006C5DE5">
        <w:rPr>
          <w:rFonts w:hint="eastAsia"/>
        </w:rPr>
        <w:t>2014</w:t>
      </w:r>
      <w:r w:rsidRPr="006C5DE5">
        <w:rPr>
          <w:rFonts w:hint="eastAsia"/>
        </w:rPr>
        <w:t>年</w:t>
      </w:r>
      <w:r w:rsidRPr="006C5DE5">
        <w:rPr>
          <w:rFonts w:hint="eastAsia"/>
        </w:rPr>
        <w:t>12</w:t>
      </w:r>
      <w:r w:rsidRPr="006C5DE5">
        <w:rPr>
          <w:rFonts w:hint="eastAsia"/>
        </w:rPr>
        <w:t>月至</w:t>
      </w:r>
      <w:r w:rsidRPr="006C5DE5">
        <w:rPr>
          <w:rFonts w:hint="eastAsia"/>
        </w:rPr>
        <w:t>2015</w:t>
      </w:r>
      <w:r w:rsidRPr="006C5DE5">
        <w:rPr>
          <w:rFonts w:hint="eastAsia"/>
        </w:rPr>
        <w:t>年</w:t>
      </w:r>
      <w:r w:rsidRPr="006C5DE5">
        <w:rPr>
          <w:rFonts w:hint="eastAsia"/>
        </w:rPr>
        <w:t>1</w:t>
      </w:r>
      <w:r w:rsidRPr="006C5DE5">
        <w:rPr>
          <w:rFonts w:hint="eastAsia"/>
        </w:rPr>
        <w:t>月，伊朗空军连续空袭在伊拉克境内的“伊斯兰国”武装。利特瓦克教授认为这是在美国默许下的行为。双方正在就此事进行“技术性”合作。</w:t>
      </w:r>
    </w:p>
    <w:p w14:paraId="14B2761B" w14:textId="77777777" w:rsidR="00426BD1" w:rsidRPr="006C5DE5" w:rsidRDefault="00426BD1" w:rsidP="00426BD1"/>
    <w:p w14:paraId="1D69968B" w14:textId="77777777" w:rsidR="00426BD1" w:rsidRPr="006C5DE5" w:rsidRDefault="00426BD1" w:rsidP="00426BD1">
      <w:pPr>
        <w:rPr>
          <w:rFonts w:hint="eastAsia"/>
        </w:rPr>
      </w:pPr>
      <w:r w:rsidRPr="006C5DE5">
        <w:rPr>
          <w:rFonts w:hint="eastAsia"/>
        </w:rPr>
        <w:t>有意思的是，除了当事国伊朗外，中东国家全员缺席</w:t>
      </w:r>
      <w:r w:rsidRPr="006C5DE5">
        <w:rPr>
          <w:rFonts w:hint="eastAsia"/>
        </w:rPr>
        <w:t>P5+1</w:t>
      </w:r>
      <w:r w:rsidRPr="006C5DE5">
        <w:rPr>
          <w:rFonts w:hint="eastAsia"/>
        </w:rPr>
        <w:t>谈判，这让中东各国对美国产生了严重的疑虑。</w:t>
      </w:r>
    </w:p>
    <w:p w14:paraId="76C116D4" w14:textId="77777777" w:rsidR="00426BD1" w:rsidRPr="006C5DE5" w:rsidRDefault="00426BD1" w:rsidP="00426BD1"/>
    <w:p w14:paraId="6895B607" w14:textId="77777777" w:rsidR="00426BD1" w:rsidRPr="006C5DE5" w:rsidRDefault="00426BD1" w:rsidP="00426BD1">
      <w:pPr>
        <w:rPr>
          <w:rFonts w:hint="eastAsia"/>
        </w:rPr>
      </w:pPr>
      <w:r w:rsidRPr="006C5DE5">
        <w:rPr>
          <w:rFonts w:hint="eastAsia"/>
        </w:rPr>
        <w:t>特拉维夫大学伊朗研究联合中心主任梅尔·利特瓦克教授认为，美国没有找到“接近伊朗的合适方式”，目前的谈判政策“有问题”。他用了一个比喻来形容奥巴马当前对伊朗的外交政策：在一片混乱当中奥巴马找到了那个麻烦制造者，以为交上了朋友就可以解决一切问题。但是他疏远了（中东的）老朋友们，让他们感到了自己不受信任。</w:t>
      </w:r>
    </w:p>
    <w:p w14:paraId="527523DA" w14:textId="77777777" w:rsidR="00426BD1" w:rsidRPr="006C5DE5" w:rsidRDefault="00426BD1" w:rsidP="00426BD1"/>
    <w:p w14:paraId="72ED3EF4" w14:textId="77777777" w:rsidR="00426BD1" w:rsidRPr="006C5DE5" w:rsidRDefault="00426BD1" w:rsidP="00426BD1">
      <w:pPr>
        <w:rPr>
          <w:rFonts w:hint="eastAsia"/>
        </w:rPr>
      </w:pPr>
      <w:r w:rsidRPr="006C5DE5">
        <w:rPr>
          <w:rFonts w:hint="eastAsia"/>
        </w:rPr>
        <w:t>军事、技术手段均难奏效</w:t>
      </w:r>
    </w:p>
    <w:p w14:paraId="129511E7" w14:textId="77777777" w:rsidR="00426BD1" w:rsidRPr="006C5DE5" w:rsidRDefault="00426BD1" w:rsidP="00426BD1"/>
    <w:p w14:paraId="7BDC76BF" w14:textId="77777777" w:rsidR="00426BD1" w:rsidRPr="006C5DE5" w:rsidRDefault="00426BD1" w:rsidP="00426BD1">
      <w:pPr>
        <w:rPr>
          <w:rFonts w:hint="eastAsia"/>
        </w:rPr>
      </w:pPr>
      <w:r w:rsidRPr="006C5DE5">
        <w:rPr>
          <w:rFonts w:hint="eastAsia"/>
        </w:rPr>
        <w:t>接受南方周末记者采访的以色列专家们认为，伊核谈判只是一个以时间换取利益的手段，伊朗人不会终结自己的核计划。以色列人认为，伊朗拥有核武器的过程已经“不可逆转”。一位不愿透露姓名的军事专家对南方周末记者称“军事打击伊朗核设施依旧可行”，“只需要解决一些技术问题”。但莱比教授却认为，“</w:t>
      </w:r>
      <w:r w:rsidRPr="006C5DE5">
        <w:rPr>
          <w:rFonts w:hint="eastAsia"/>
        </w:rPr>
        <w:t>10</w:t>
      </w:r>
      <w:r w:rsidRPr="006C5DE5">
        <w:rPr>
          <w:rFonts w:hint="eastAsia"/>
        </w:rPr>
        <w:t>年前（以色列）就该单方面发动对伊朗核设施的军事打击，但现在已经太晚。”伊朗已经有了足够的技术设施以及人才储备，“军事解决伊朗核问题的手段已经失效了”，利特瓦克对于莱比的观点做出赞同的回应。</w:t>
      </w:r>
    </w:p>
    <w:p w14:paraId="53C4878E" w14:textId="77777777" w:rsidR="00426BD1" w:rsidRPr="006C5DE5" w:rsidRDefault="00426BD1" w:rsidP="00426BD1">
      <w:pPr>
        <w:rPr>
          <w:rFonts w:hint="eastAsia"/>
        </w:rPr>
      </w:pPr>
      <w:r w:rsidRPr="006C5DE5">
        <w:rPr>
          <w:rFonts w:hint="eastAsia"/>
        </w:rPr>
        <w:t>除了军事手段之外，剩下的唯一可做的事情就是在技术上“建议”</w:t>
      </w:r>
      <w:r w:rsidRPr="006C5DE5">
        <w:rPr>
          <w:rFonts w:hint="eastAsia"/>
        </w:rPr>
        <w:t>P5+1</w:t>
      </w:r>
      <w:r w:rsidRPr="006C5DE5">
        <w:rPr>
          <w:rFonts w:hint="eastAsia"/>
        </w:rPr>
        <w:t>谈判对伊朗核设施进行严格的限制。其中核心的争端是铀浓缩离心机数量的控制。中国前驻伊朗大使华黎明对南方周末记者称，伊朗拥有</w:t>
      </w:r>
      <w:r w:rsidRPr="006C5DE5">
        <w:rPr>
          <w:rFonts w:hint="eastAsia"/>
        </w:rPr>
        <w:t>1.9</w:t>
      </w:r>
      <w:r w:rsidRPr="006C5DE5">
        <w:rPr>
          <w:rFonts w:hint="eastAsia"/>
        </w:rPr>
        <w:t>万台第一代铀浓缩离心机。利特瓦克称，在不能彻底“去核”的前提下，以色列向美国私下交代的底线是将离心机限制在</w:t>
      </w:r>
      <w:r w:rsidRPr="006C5DE5">
        <w:rPr>
          <w:rFonts w:hint="eastAsia"/>
        </w:rPr>
        <w:t>5000</w:t>
      </w:r>
      <w:r w:rsidRPr="006C5DE5">
        <w:rPr>
          <w:rFonts w:hint="eastAsia"/>
        </w:rPr>
        <w:t>台以下，并且不得研发并装备第二代效率更高铀浓缩离心机。同时，伊朗还应该停止可以携带核弹头的远程弹道导弹的研发和装备。其余的阿拉伯国家则希望伊朗作出更多让步，如科威特战略研究中心主任萨米·法拉吉博士曾经向南方周末记者透露希望伊朗停止建设民用核电站，正面理由是核电站如果发生泄漏，将会污染整个波斯湾。</w:t>
      </w:r>
    </w:p>
    <w:p w14:paraId="35912A54" w14:textId="77777777" w:rsidR="00426BD1" w:rsidRPr="006C5DE5" w:rsidRDefault="00426BD1" w:rsidP="00426BD1">
      <w:pPr>
        <w:rPr>
          <w:rFonts w:hint="eastAsia"/>
        </w:rPr>
      </w:pPr>
      <w:r w:rsidRPr="006C5DE5">
        <w:rPr>
          <w:rFonts w:hint="eastAsia"/>
        </w:rPr>
        <w:t>由于除伊朗以外的中东国家未能参与</w:t>
      </w:r>
      <w:r w:rsidRPr="006C5DE5">
        <w:rPr>
          <w:rFonts w:hint="eastAsia"/>
        </w:rPr>
        <w:t>P5+1</w:t>
      </w:r>
      <w:r w:rsidRPr="006C5DE5">
        <w:rPr>
          <w:rFonts w:hint="eastAsia"/>
        </w:rPr>
        <w:t>谈判，从限制弹道导弹到停止民用核电站研发种种诉求均未能提交伊核谈判，这大大削弱了伊核谈判在中东地缘政治当中的合理性。</w:t>
      </w:r>
    </w:p>
    <w:p w14:paraId="1D11A6E5" w14:textId="77777777" w:rsidR="00426BD1" w:rsidRPr="006C5DE5" w:rsidRDefault="00426BD1" w:rsidP="00426BD1"/>
    <w:p w14:paraId="493C5284" w14:textId="77777777" w:rsidR="00426BD1" w:rsidRPr="006C5DE5" w:rsidRDefault="00426BD1" w:rsidP="00426BD1">
      <w:pPr>
        <w:rPr>
          <w:rFonts w:hint="eastAsia"/>
        </w:rPr>
      </w:pPr>
      <w:r w:rsidRPr="006C5DE5">
        <w:rPr>
          <w:rFonts w:hint="eastAsia"/>
        </w:rPr>
        <w:t>中东正重新合纵连横</w:t>
      </w:r>
    </w:p>
    <w:p w14:paraId="2A367C0E" w14:textId="77777777" w:rsidR="00426BD1" w:rsidRPr="006C5DE5" w:rsidRDefault="00426BD1" w:rsidP="00426BD1"/>
    <w:p w14:paraId="0741E05C" w14:textId="77777777" w:rsidR="00426BD1" w:rsidRPr="006C5DE5" w:rsidRDefault="00426BD1" w:rsidP="00426BD1">
      <w:pPr>
        <w:rPr>
          <w:rFonts w:hint="eastAsia"/>
        </w:rPr>
      </w:pPr>
      <w:r w:rsidRPr="006C5DE5">
        <w:rPr>
          <w:rFonts w:hint="eastAsia"/>
        </w:rPr>
        <w:t>虽然莱比教授认为伊朗拥核“是个颠覆历史的时刻”，但是中东各国对此似乎并没有更好的应对手段。而且这一时刻究竟何时到来并未确定。莱比教授认为伊朗将会采取一种“切香肠”的做法，在某些时刻宣布自己在核研发上取得了某种进展，进而试探相关国家的反应，微调自己的外交政策以使利益最大化。对于伊朗这一做法，现实主义对策是应该“从现在开始就将伊朗作为有核国家来看待”。至于阿拉伯国家的反应，莱比教授认为它们可能也会寻求发展自身的核武器。不过有伊拉克的萨达姆、叙利亚的阿萨德以及利比亚的卡扎菲作为前车之鉴，阿拉伯国家是否能够走出这一步很难说。</w:t>
      </w:r>
    </w:p>
    <w:p w14:paraId="0548D08A" w14:textId="77777777" w:rsidR="00426BD1" w:rsidRPr="006C5DE5" w:rsidRDefault="00426BD1" w:rsidP="00426BD1">
      <w:pPr>
        <w:rPr>
          <w:rFonts w:hint="eastAsia"/>
        </w:rPr>
      </w:pPr>
      <w:r w:rsidRPr="006C5DE5">
        <w:rPr>
          <w:rFonts w:hint="eastAsia"/>
        </w:rPr>
        <w:t>另外一种选择是由大国联合向中东国家做出联合安全保证，确保核大国对伊朗核武器的威慑。但是这种选择被以色列的专家和政府官员们毫不犹豫地否定了，原因是“乌克兰的案例在前”。出于对大国政治的极端不信任，不论日内瓦谈判成功还是失败，中东国家必须有所准备。因此，当美国的注意力逐渐转向国内以及亚太地区，中东国家的地缘政治格局已经渐渐发生新的改变，其内部正在发生新的一轮合纵连横，从前敌对的国家正在某种程度上携手应对新的问题。</w:t>
      </w:r>
    </w:p>
    <w:p w14:paraId="5574EA90" w14:textId="77777777" w:rsidR="00426BD1" w:rsidRPr="006C5DE5" w:rsidRDefault="00426BD1" w:rsidP="00426BD1">
      <w:pPr>
        <w:rPr>
          <w:rFonts w:hint="eastAsia"/>
        </w:rPr>
      </w:pPr>
      <w:r w:rsidRPr="006C5DE5">
        <w:rPr>
          <w:rFonts w:hint="eastAsia"/>
        </w:rPr>
        <w:t>在耶路撒冷，一位不愿透露姓名的以色列政府高官告诉南方周末记者，以色列目前对以沙特为首的海湾地区国家的合作持“开放态度”，这是一个明确的结盟信号。</w:t>
      </w:r>
    </w:p>
    <w:p w14:paraId="01578B81" w14:textId="77777777" w:rsidR="00426BD1" w:rsidRPr="006C5DE5" w:rsidRDefault="00426BD1" w:rsidP="00426BD1"/>
    <w:p w14:paraId="168F8AA4" w14:textId="77777777" w:rsidR="00426BD1" w:rsidRPr="006C5DE5" w:rsidRDefault="00426BD1" w:rsidP="00426BD1">
      <w:pPr>
        <w:rPr>
          <w:rFonts w:hint="eastAsia"/>
        </w:rPr>
      </w:pPr>
      <w:r w:rsidRPr="006C5DE5">
        <w:rPr>
          <w:rFonts w:hint="eastAsia"/>
        </w:rPr>
        <w:t>＝＝＝＝＝＝＝＝＝＝＝＝＝＝＝＝＝＝＝</w:t>
      </w:r>
    </w:p>
    <w:p w14:paraId="1BC66097" w14:textId="77777777" w:rsidR="00426BD1" w:rsidRPr="006C5DE5" w:rsidRDefault="00426BD1" w:rsidP="00426BD1"/>
    <w:p w14:paraId="247449E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1C42DD5F" w14:textId="77777777" w:rsidR="00426BD1" w:rsidRPr="006C5DE5" w:rsidRDefault="00426BD1" w:rsidP="00426BD1">
      <w:pPr>
        <w:rPr>
          <w:rFonts w:hint="eastAsia"/>
        </w:rPr>
      </w:pPr>
      <w:r w:rsidRPr="006C5DE5">
        <w:rPr>
          <w:rFonts w:hint="eastAsia"/>
        </w:rPr>
        <w:t>中央政治局审议通过《国家安全战略纲要》</w:t>
      </w:r>
    </w:p>
    <w:p w14:paraId="4C33502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18:05 </w:t>
      </w:r>
      <w:r w:rsidRPr="006C5DE5">
        <w:rPr>
          <w:rFonts w:hint="eastAsia"/>
        </w:rPr>
        <w:t>新华社</w:t>
      </w:r>
      <w:r w:rsidRPr="006C5DE5">
        <w:rPr>
          <w:rFonts w:hint="eastAsia"/>
        </w:rPr>
        <w:t xml:space="preserve"> </w:t>
      </w:r>
    </w:p>
    <w:p w14:paraId="6797BB8E" w14:textId="77777777" w:rsidR="00426BD1" w:rsidRPr="006C5DE5" w:rsidRDefault="00426BD1" w:rsidP="00426BD1">
      <w:pPr>
        <w:rPr>
          <w:rFonts w:hint="eastAsia"/>
        </w:rPr>
      </w:pPr>
      <w:r w:rsidRPr="006C5DE5">
        <w:rPr>
          <w:rFonts w:hint="eastAsia"/>
        </w:rPr>
        <w:t xml:space="preserve">　　中共中央政治局召开会议</w:t>
      </w:r>
    </w:p>
    <w:p w14:paraId="430319A4" w14:textId="77777777" w:rsidR="00426BD1" w:rsidRPr="006C5DE5" w:rsidRDefault="00426BD1" w:rsidP="00426BD1">
      <w:pPr>
        <w:rPr>
          <w:rFonts w:hint="eastAsia"/>
        </w:rPr>
      </w:pPr>
      <w:r w:rsidRPr="006C5DE5">
        <w:rPr>
          <w:rFonts w:hint="eastAsia"/>
        </w:rPr>
        <w:t xml:space="preserve">　　审议通过《国家安全战略纲要》</w:t>
      </w:r>
      <w:r w:rsidRPr="006C5DE5">
        <w:rPr>
          <w:rFonts w:hint="eastAsia"/>
        </w:rPr>
        <w:t xml:space="preserve">  </w:t>
      </w:r>
      <w:r w:rsidRPr="006C5DE5">
        <w:rPr>
          <w:rFonts w:hint="eastAsia"/>
        </w:rPr>
        <w:t>听取全国人大常委会、国务院、全国政协、最高人民法院、最高人民检察院党组向中央政治局常委会汇报工作的综合情况报告</w:t>
      </w:r>
    </w:p>
    <w:p w14:paraId="68FB875C" w14:textId="77777777" w:rsidR="00426BD1" w:rsidRPr="006C5DE5" w:rsidRDefault="00426BD1" w:rsidP="00426BD1">
      <w:pPr>
        <w:rPr>
          <w:rFonts w:hint="eastAsia"/>
        </w:rPr>
      </w:pPr>
      <w:r w:rsidRPr="006C5DE5">
        <w:rPr>
          <w:rFonts w:hint="eastAsia"/>
        </w:rPr>
        <w:t xml:space="preserve">　　审议关于</w:t>
      </w:r>
      <w:r w:rsidRPr="006C5DE5">
        <w:rPr>
          <w:rFonts w:hint="eastAsia"/>
        </w:rPr>
        <w:t>2014</w:t>
      </w:r>
      <w:r w:rsidRPr="006C5DE5">
        <w:rPr>
          <w:rFonts w:hint="eastAsia"/>
        </w:rPr>
        <w:t>年贯彻执行中央八项规定情况的报告</w:t>
      </w:r>
    </w:p>
    <w:p w14:paraId="1484CC03" w14:textId="77777777" w:rsidR="00426BD1" w:rsidRPr="006C5DE5" w:rsidRDefault="00426BD1" w:rsidP="00426BD1">
      <w:pPr>
        <w:rPr>
          <w:rFonts w:hint="eastAsia"/>
        </w:rPr>
      </w:pPr>
      <w:r w:rsidRPr="006C5DE5">
        <w:rPr>
          <w:rFonts w:hint="eastAsia"/>
        </w:rPr>
        <w:t xml:space="preserve">　　中共中央总书记习近平主持会议</w:t>
      </w:r>
    </w:p>
    <w:p w14:paraId="45933EAB" w14:textId="77777777" w:rsidR="00426BD1" w:rsidRPr="006C5DE5" w:rsidRDefault="00426BD1" w:rsidP="00426BD1">
      <w:pPr>
        <w:rPr>
          <w:rFonts w:hint="eastAsia"/>
        </w:rPr>
      </w:pPr>
      <w:r w:rsidRPr="006C5DE5">
        <w:rPr>
          <w:rFonts w:hint="eastAsia"/>
        </w:rPr>
        <w:t xml:space="preserve">　　新华社北京</w:t>
      </w:r>
      <w:r w:rsidRPr="006C5DE5">
        <w:rPr>
          <w:rFonts w:hint="eastAsia"/>
        </w:rPr>
        <w:t>1</w:t>
      </w:r>
      <w:r w:rsidRPr="006C5DE5">
        <w:rPr>
          <w:rFonts w:hint="eastAsia"/>
        </w:rPr>
        <w:t>月</w:t>
      </w:r>
      <w:r w:rsidRPr="006C5DE5">
        <w:rPr>
          <w:rFonts w:hint="eastAsia"/>
        </w:rPr>
        <w:t>23</w:t>
      </w:r>
      <w:r w:rsidRPr="006C5DE5">
        <w:rPr>
          <w:rFonts w:hint="eastAsia"/>
        </w:rPr>
        <w:t>日电中共中央政治局</w:t>
      </w:r>
      <w:r w:rsidRPr="006C5DE5">
        <w:rPr>
          <w:rFonts w:hint="eastAsia"/>
        </w:rPr>
        <w:t>1</w:t>
      </w:r>
      <w:r w:rsidRPr="006C5DE5">
        <w:rPr>
          <w:rFonts w:hint="eastAsia"/>
        </w:rPr>
        <w:t>月</w:t>
      </w:r>
      <w:r w:rsidRPr="006C5DE5">
        <w:rPr>
          <w:rFonts w:hint="eastAsia"/>
        </w:rPr>
        <w:t>23</w:t>
      </w:r>
      <w:r w:rsidRPr="006C5DE5">
        <w:rPr>
          <w:rFonts w:hint="eastAsia"/>
        </w:rPr>
        <w:t>日召开会议，审议通过《国家安全战略纲要》；听取全国人大常委会、国务院、全国政协、最高人民法院、最高人民检察院党组向中央政治局常委会汇报工作的综合情况报告；听取关于</w:t>
      </w:r>
      <w:r w:rsidRPr="006C5DE5">
        <w:rPr>
          <w:rFonts w:hint="eastAsia"/>
        </w:rPr>
        <w:t>2014</w:t>
      </w:r>
      <w:r w:rsidRPr="006C5DE5">
        <w:rPr>
          <w:rFonts w:hint="eastAsia"/>
        </w:rPr>
        <w:t>年贯彻执行中央八项规定情况的汇报，研究部署下一步改进作风工作。中共中央总书记习近平主持会议。</w:t>
      </w:r>
    </w:p>
    <w:p w14:paraId="3CD80D13" w14:textId="77777777" w:rsidR="00426BD1" w:rsidRPr="006C5DE5" w:rsidRDefault="00426BD1" w:rsidP="00426BD1"/>
    <w:p w14:paraId="477A5B68" w14:textId="77777777" w:rsidR="00426BD1" w:rsidRPr="006C5DE5" w:rsidRDefault="00426BD1" w:rsidP="00426BD1">
      <w:pPr>
        <w:rPr>
          <w:rFonts w:hint="eastAsia"/>
        </w:rPr>
      </w:pPr>
      <w:r w:rsidRPr="006C5DE5">
        <w:rPr>
          <w:rFonts w:hint="eastAsia"/>
        </w:rPr>
        <w:t xml:space="preserve">　　会议认为，当前，国际形势风云变幻，我国经济社会发生深刻变化，改革进入攻坚期和深水区，社会矛盾多发叠加，各种可以预见和难以预见的安全风险挑战前所未有，必须始终增强忧患意识，做到居安思危。制定和实施《国家安全战略纲要》，是有效维护国家安全的迫切需要，是完善中国特色社会主义制度、推进国家治理体系和治理能力现代化的必然要求。在新形势下维护国家安全，必须坚持以总体国家安全观为指导，坚决维护国家核心和重大利益，以人民安全为宗旨，在发展和改革开放中促安全，走中国特色国家安全道路。要做好各领域国家安全工作，大力推进国家安全各种保障能力建设，把法治贯穿于维护国家安全的全过程。</w:t>
      </w:r>
    </w:p>
    <w:p w14:paraId="3C1185E4" w14:textId="77777777" w:rsidR="00426BD1" w:rsidRPr="006C5DE5" w:rsidRDefault="00426BD1" w:rsidP="00426BD1"/>
    <w:p w14:paraId="074A3EE5" w14:textId="77777777" w:rsidR="00426BD1" w:rsidRPr="006C5DE5" w:rsidRDefault="00426BD1" w:rsidP="00426BD1">
      <w:pPr>
        <w:rPr>
          <w:rFonts w:hint="eastAsia"/>
        </w:rPr>
      </w:pPr>
      <w:r w:rsidRPr="006C5DE5">
        <w:rPr>
          <w:rFonts w:hint="eastAsia"/>
        </w:rPr>
        <w:t xml:space="preserve">　　会议提出，坚持正确义利观，实现全面、共同、合作、可持续安全，在积极维护我国利益的同时，促进世界各国共同繁荣。运筹好大国关系，塑造周边安全环境，加强同发展中国家的团结合作，积极参与地区和全球治理，为世界和平与发展作出应有贡献。</w:t>
      </w:r>
    </w:p>
    <w:p w14:paraId="465B7A1C" w14:textId="77777777" w:rsidR="00426BD1" w:rsidRPr="006C5DE5" w:rsidRDefault="00426BD1" w:rsidP="00426BD1"/>
    <w:p w14:paraId="3E685060" w14:textId="77777777" w:rsidR="00426BD1" w:rsidRPr="006C5DE5" w:rsidRDefault="00426BD1" w:rsidP="00426BD1">
      <w:pPr>
        <w:rPr>
          <w:rFonts w:hint="eastAsia"/>
        </w:rPr>
      </w:pPr>
      <w:r w:rsidRPr="006C5DE5">
        <w:rPr>
          <w:rFonts w:hint="eastAsia"/>
        </w:rPr>
        <w:t xml:space="preserve">　　会议强调，国家安全是安邦定国的重要基石。必须毫不动摇坚持中国共产党对国家安全工作的绝对领导，坚持集中统一、高效权威的国家安全工作领导体制。要加强国家安全意识教育，努力打造一支高素质的国家安全专业队伍。</w:t>
      </w:r>
    </w:p>
    <w:p w14:paraId="42E0424D" w14:textId="77777777" w:rsidR="00426BD1" w:rsidRPr="006C5DE5" w:rsidRDefault="00426BD1" w:rsidP="00426BD1"/>
    <w:p w14:paraId="305C4C21" w14:textId="77777777" w:rsidR="00426BD1" w:rsidRPr="006C5DE5" w:rsidRDefault="00426BD1" w:rsidP="00426BD1">
      <w:pPr>
        <w:rPr>
          <w:rFonts w:hint="eastAsia"/>
        </w:rPr>
      </w:pPr>
      <w:r w:rsidRPr="006C5DE5">
        <w:rPr>
          <w:rFonts w:hint="eastAsia"/>
        </w:rPr>
        <w:t xml:space="preserve">　　会议听取了全国人大常委会、国务院、全国政协、最高人民法院、最高人民检察院党组向中央政治局常委会汇报工作的综合情况报告，对其</w:t>
      </w:r>
      <w:r w:rsidRPr="006C5DE5">
        <w:rPr>
          <w:rFonts w:hint="eastAsia"/>
        </w:rPr>
        <w:t>2014</w:t>
      </w:r>
      <w:r w:rsidRPr="006C5DE5">
        <w:rPr>
          <w:rFonts w:hint="eastAsia"/>
        </w:rPr>
        <w:t>年工作给予充分肯定。会议认为，全国人大常委会、国务院、全国政协、最高人民法院、最高人民检察院党组向中央政治局常委会、中央政治局汇报工作，是我们党长期以来形成的一个传统和制度，是保证党中央集中统一领导的制度性安排，要不断完善这方面的制度，自觉遵循并长期坚持。</w:t>
      </w:r>
    </w:p>
    <w:p w14:paraId="5FE164C1" w14:textId="77777777" w:rsidR="00426BD1" w:rsidRPr="006C5DE5" w:rsidRDefault="00426BD1" w:rsidP="00426BD1"/>
    <w:p w14:paraId="64E326FD" w14:textId="77777777" w:rsidR="00426BD1" w:rsidRPr="006C5DE5" w:rsidRDefault="00426BD1" w:rsidP="00426BD1">
      <w:pPr>
        <w:rPr>
          <w:rFonts w:hint="eastAsia"/>
        </w:rPr>
      </w:pPr>
      <w:r w:rsidRPr="006C5DE5">
        <w:rPr>
          <w:rFonts w:hint="eastAsia"/>
        </w:rPr>
        <w:t xml:space="preserve">　　会议强调，当前，统筹全面建成小康社会、全面深化改革、全面依法治国、全面从严治党的任务非常艰巨繁重。全国人大常委会、国务院、全国政协、最高人民法院、最高人民检察院党组要始终在思想上政治上行动上同以习近平同志为总书记的党中央保持高度一致，在贯彻落实党中央重大决策部署上凝神聚焦发力，确保党和国家各项工作保持正确方向。要观大势、掌全局、议大事、抓大事，围绕中心、突出重点，履职尽责、奋发有为，充分发挥职能作用。要着力加强党组自身建设，落实党章要求，健全相关制度机制，严格党内政治生活，加强党风廉政建设，切实担负起全面从严治党的责任。</w:t>
      </w:r>
    </w:p>
    <w:p w14:paraId="795BA0CE" w14:textId="77777777" w:rsidR="00426BD1" w:rsidRPr="006C5DE5" w:rsidRDefault="00426BD1" w:rsidP="00426BD1"/>
    <w:p w14:paraId="4B350A6D" w14:textId="77777777" w:rsidR="00426BD1" w:rsidRPr="006C5DE5" w:rsidRDefault="00426BD1" w:rsidP="00426BD1">
      <w:pPr>
        <w:rPr>
          <w:rFonts w:hint="eastAsia"/>
        </w:rPr>
      </w:pPr>
      <w:r w:rsidRPr="006C5DE5">
        <w:rPr>
          <w:rFonts w:hint="eastAsia"/>
        </w:rPr>
        <w:t xml:space="preserve">　　会议认为，</w:t>
      </w:r>
      <w:r w:rsidRPr="006C5DE5">
        <w:rPr>
          <w:rFonts w:hint="eastAsia"/>
        </w:rPr>
        <w:t>2014</w:t>
      </w:r>
      <w:r w:rsidRPr="006C5DE5">
        <w:rPr>
          <w:rFonts w:hint="eastAsia"/>
        </w:rPr>
        <w:t>年中央政治局继续把贯彻执行中央八项规定放在十分突出位置，毫不松懈贯彻实施，同时紧盯作风领域新情况新问题新苗头，采取坚决有力措施予以整治，不断把作风建设引向深入。为全面了解</w:t>
      </w:r>
      <w:r w:rsidRPr="006C5DE5">
        <w:rPr>
          <w:rFonts w:hint="eastAsia"/>
        </w:rPr>
        <w:t>2014</w:t>
      </w:r>
      <w:r w:rsidRPr="006C5DE5">
        <w:rPr>
          <w:rFonts w:hint="eastAsia"/>
        </w:rPr>
        <w:t>年中央八项规定贯彻执行情况，中央办公厅、国务院办公厅会同有关部门组成</w:t>
      </w:r>
      <w:r w:rsidRPr="006C5DE5">
        <w:rPr>
          <w:rFonts w:hint="eastAsia"/>
        </w:rPr>
        <w:t>12</w:t>
      </w:r>
      <w:r w:rsidRPr="006C5DE5">
        <w:rPr>
          <w:rFonts w:hint="eastAsia"/>
        </w:rPr>
        <w:t>个督查调研组，分赴有关地区、部门和国有企业进行实地督查调研。从督查调研情况看，各地区各部门按照“坚持、巩固、深化、拓展”的要求，“紧箍咒”越念越紧、“组合拳”越来越密，形成了作风建设的新局面。广大党员、干部的思想认识进一步转变，集中专项整治收效明显，制度建设成果丰硕，持续强化正风肃纪，一批违规违纪行为受到严肃处理。中央八项规定精神的持续贯彻落实，解决了一些群众深恶痛绝的“四风”问题，刹住了一些曾被认为不可能刹住的歪风邪气，攻克了一些司空见惯的顽瘴痼疾，有力促进了党风政风进一步好转、党群干群关系进一步密切，赢得了广大干部群众好评。</w:t>
      </w:r>
    </w:p>
    <w:p w14:paraId="4CDDE0B9" w14:textId="77777777" w:rsidR="00426BD1" w:rsidRPr="006C5DE5" w:rsidRDefault="00426BD1" w:rsidP="00426BD1">
      <w:pPr>
        <w:rPr>
          <w:rFonts w:hint="eastAsia"/>
        </w:rPr>
      </w:pPr>
      <w:r w:rsidRPr="006C5DE5">
        <w:rPr>
          <w:rFonts w:hint="eastAsia"/>
        </w:rPr>
        <w:t xml:space="preserve">　　会议强调，贯彻执行中央八项规定精神取得了新的重要成效，但依然存在一些不容忽视的问题：慑于压力不敢做的效果比较明显，严格遵守有关规定的自觉性尚未普遍形成；一些违规违纪行为禁而不绝，搞变通现象较为突出；制度不落实的顽疾仍然没有解决，“稻草人”现象亟待破解。要坚持不懈抓好中央八项规定精神贯彻落实，坚决防止不良作风反弹回潮。要强化和落实各级党委</w:t>
      </w:r>
      <w:r w:rsidRPr="006C5DE5">
        <w:rPr>
          <w:rFonts w:hint="eastAsia"/>
        </w:rPr>
        <w:t>(</w:t>
      </w:r>
      <w:r w:rsidRPr="006C5DE5">
        <w:rPr>
          <w:rFonts w:hint="eastAsia"/>
        </w:rPr>
        <w:t>党组</w:t>
      </w:r>
      <w:r w:rsidRPr="006C5DE5">
        <w:rPr>
          <w:rFonts w:hint="eastAsia"/>
        </w:rPr>
        <w:t>)</w:t>
      </w:r>
      <w:r w:rsidRPr="006C5DE5">
        <w:rPr>
          <w:rFonts w:hint="eastAsia"/>
        </w:rPr>
        <w:t>抓作风建设的主体责任，制定明细的责任清单和问责规定。要以钉钉子精神狠抓制度执行，重点抓好公务接待、办公用房、会议培训、因公出国</w:t>
      </w:r>
      <w:r w:rsidRPr="006C5DE5">
        <w:rPr>
          <w:rFonts w:hint="eastAsia"/>
        </w:rPr>
        <w:t>(</w:t>
      </w:r>
      <w:r w:rsidRPr="006C5DE5">
        <w:rPr>
          <w:rFonts w:hint="eastAsia"/>
        </w:rPr>
        <w:t>境</w:t>
      </w:r>
      <w:r w:rsidRPr="006C5DE5">
        <w:rPr>
          <w:rFonts w:hint="eastAsia"/>
        </w:rPr>
        <w:t>)</w:t>
      </w:r>
      <w:r w:rsidRPr="006C5DE5">
        <w:rPr>
          <w:rFonts w:hint="eastAsia"/>
        </w:rPr>
        <w:t>、领导干部待遇、秘书配备、领导干部在社团兼职、国有企业负责人薪酬制度改革等方面制度的落实。要抓住干部群众反映强烈的突出问题，进一步开展专项治理，尤其要扎实推进公务用车制度改革，加大对培训中心、私人会所、疗养院治理力度，从严从紧开展驻省会城市办事机构清理规范工作，继续整治执法、监管、公共服务等窗口行业和领域违规收费和收红包、购物卡等问题，继续解决乱摊派、评比考核过多过滥等问题，坚决查处公款吃喝、公款旅游等突出问题。要在领导层面继续深入开展反“四风”、转作风活动，特别是集中抓好遵守政治纪律、政治规矩的工作，推动党的作风建设不断取得新成效。</w:t>
      </w:r>
    </w:p>
    <w:p w14:paraId="7702ECF9" w14:textId="77777777" w:rsidR="00426BD1" w:rsidRPr="006C5DE5" w:rsidRDefault="00426BD1" w:rsidP="00426BD1">
      <w:pPr>
        <w:rPr>
          <w:rFonts w:hint="eastAsia"/>
        </w:rPr>
      </w:pPr>
      <w:r w:rsidRPr="006C5DE5">
        <w:rPr>
          <w:rFonts w:hint="eastAsia"/>
        </w:rPr>
        <w:t xml:space="preserve">　　会议还研究了其他事项。</w:t>
      </w:r>
      <w:r w:rsidRPr="006C5DE5">
        <w:rPr>
          <w:rFonts w:hint="eastAsia"/>
        </w:rPr>
        <w:t>(</w:t>
      </w:r>
      <w:r w:rsidRPr="006C5DE5">
        <w:rPr>
          <w:rFonts w:hint="eastAsia"/>
        </w:rPr>
        <w:t>完</w:t>
      </w:r>
      <w:r w:rsidRPr="006C5DE5">
        <w:rPr>
          <w:rFonts w:hint="eastAsia"/>
        </w:rPr>
        <w:t>)</w:t>
      </w:r>
    </w:p>
    <w:p w14:paraId="464A0F82" w14:textId="77777777" w:rsidR="00426BD1" w:rsidRPr="006C5DE5" w:rsidRDefault="00426BD1" w:rsidP="00426BD1"/>
    <w:p w14:paraId="2241BC3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4EDEDA48" w14:textId="77777777" w:rsidR="00426BD1" w:rsidRPr="006C5DE5" w:rsidRDefault="00426BD1" w:rsidP="00426BD1">
      <w:pPr>
        <w:rPr>
          <w:rFonts w:hint="eastAsia"/>
        </w:rPr>
      </w:pPr>
      <w:r w:rsidRPr="006C5DE5">
        <w:rPr>
          <w:rFonts w:hint="eastAsia"/>
        </w:rPr>
        <w:t>汪洋访问韩国</w:t>
      </w:r>
      <w:r w:rsidRPr="006C5DE5">
        <w:rPr>
          <w:rFonts w:hint="eastAsia"/>
        </w:rPr>
        <w:t xml:space="preserve"> </w:t>
      </w:r>
      <w:r w:rsidRPr="006C5DE5">
        <w:rPr>
          <w:rFonts w:hint="eastAsia"/>
        </w:rPr>
        <w:t>与韩国总统朴槿惠会见</w:t>
      </w:r>
    </w:p>
    <w:p w14:paraId="5668D47F" w14:textId="77777777" w:rsidR="00426BD1" w:rsidRPr="006C5DE5" w:rsidRDefault="00426BD1" w:rsidP="00426BD1">
      <w:pPr>
        <w:rPr>
          <w:rFonts w:hint="eastAsia"/>
        </w:rPr>
      </w:pPr>
      <w:r w:rsidRPr="006C5DE5">
        <w:rPr>
          <w:rFonts w:hint="eastAsia"/>
        </w:rPr>
        <w:t xml:space="preserve">　　当地时间</w:t>
      </w:r>
      <w:r w:rsidRPr="006C5DE5">
        <w:rPr>
          <w:rFonts w:hint="eastAsia"/>
        </w:rPr>
        <w:t>1</w:t>
      </w:r>
      <w:r w:rsidRPr="006C5DE5">
        <w:rPr>
          <w:rFonts w:hint="eastAsia"/>
        </w:rPr>
        <w:t>月</w:t>
      </w:r>
      <w:r w:rsidRPr="006C5DE5">
        <w:rPr>
          <w:rFonts w:hint="eastAsia"/>
        </w:rPr>
        <w:t>23</w:t>
      </w:r>
      <w:r w:rsidRPr="006C5DE5">
        <w:rPr>
          <w:rFonts w:hint="eastAsia"/>
        </w:rPr>
        <w:t>日，正在对韩国进行正式访问的国务院副总理汪洋在首尔同韩国总统朴槿惠举行会见。</w:t>
      </w:r>
    </w:p>
    <w:p w14:paraId="0EACEBE6" w14:textId="77777777" w:rsidR="00426BD1" w:rsidRPr="006C5DE5" w:rsidRDefault="00426BD1" w:rsidP="00426BD1"/>
    <w:p w14:paraId="1AE28F47" w14:textId="77777777" w:rsidR="00426BD1" w:rsidRPr="006C5DE5" w:rsidRDefault="00426BD1" w:rsidP="00426BD1">
      <w:pPr>
        <w:rPr>
          <w:rFonts w:hint="eastAsia"/>
        </w:rPr>
      </w:pPr>
      <w:r w:rsidRPr="006C5DE5">
        <w:rPr>
          <w:rFonts w:hint="eastAsia"/>
        </w:rPr>
        <w:t xml:space="preserve">　　汪洋首先转达了习近平主席致朴槿惠总统的口信。习近平在口信中积极评价中韩关系发展，强调愿同朴槿惠总统保持密切沟通，就共同关心的问题及时交换意见，深化中韩战略合作伙伴关系。</w:t>
      </w:r>
    </w:p>
    <w:p w14:paraId="009F5D88" w14:textId="77777777" w:rsidR="00426BD1" w:rsidRPr="006C5DE5" w:rsidRDefault="00426BD1" w:rsidP="00426BD1"/>
    <w:p w14:paraId="7CD3C980" w14:textId="77777777" w:rsidR="00426BD1" w:rsidRPr="006C5DE5" w:rsidRDefault="00426BD1" w:rsidP="00426BD1">
      <w:pPr>
        <w:rPr>
          <w:rFonts w:hint="eastAsia"/>
        </w:rPr>
      </w:pPr>
      <w:r w:rsidRPr="006C5DE5">
        <w:rPr>
          <w:rFonts w:hint="eastAsia"/>
        </w:rPr>
        <w:t xml:space="preserve">　　汪洋表示，在两国元首关心和推动下，中韩关系发展势头强劲，务实合作不断深化。希望双方一道努力，扩大人文交流和人员往来，早日签署中韩自贸协定并使其生效，共同促进亚洲区域经济一体化。</w:t>
      </w:r>
    </w:p>
    <w:p w14:paraId="63E61BF3" w14:textId="77777777" w:rsidR="00426BD1" w:rsidRPr="006C5DE5" w:rsidRDefault="00426BD1" w:rsidP="00426BD1"/>
    <w:p w14:paraId="0DCB269A" w14:textId="77777777" w:rsidR="00426BD1" w:rsidRPr="006C5DE5" w:rsidRDefault="00426BD1" w:rsidP="00426BD1">
      <w:pPr>
        <w:rPr>
          <w:rFonts w:hint="eastAsia"/>
        </w:rPr>
      </w:pPr>
      <w:r w:rsidRPr="006C5DE5">
        <w:rPr>
          <w:rFonts w:hint="eastAsia"/>
        </w:rPr>
        <w:t xml:space="preserve">　　朴槿惠感谢习近平主席专门致口信，表示在全球经济不景气情况下，中国领导人带领中国人民努力实现中国梦，取得重要成就。韩中各领域交流合作规模之大令人鼓舞，在韩国举办“中国旅游年”是两国人文交流今年重点项目。韩方愿同中方在各领域保持密切沟通合作，尽早就自贸协定达成一致，促进两国经济发展和东亚区域合作。</w:t>
      </w:r>
    </w:p>
    <w:p w14:paraId="459495F2" w14:textId="77777777" w:rsidR="00426BD1" w:rsidRPr="006C5DE5" w:rsidRDefault="00426BD1" w:rsidP="00426BD1">
      <w:pPr>
        <w:rPr>
          <w:rFonts w:hint="eastAsia"/>
        </w:rPr>
      </w:pPr>
      <w:r w:rsidRPr="006C5DE5">
        <w:rPr>
          <w:rFonts w:hint="eastAsia"/>
        </w:rPr>
        <w:t xml:space="preserve">　　双方还就朝鲜半岛局势交换意见。</w:t>
      </w:r>
    </w:p>
    <w:p w14:paraId="70494100" w14:textId="77777777" w:rsidR="00426BD1" w:rsidRPr="006C5DE5" w:rsidRDefault="00426BD1" w:rsidP="00426BD1">
      <w:pPr>
        <w:rPr>
          <w:rFonts w:hint="eastAsia"/>
        </w:rPr>
      </w:pPr>
      <w:r w:rsidRPr="006C5DE5">
        <w:rPr>
          <w:rFonts w:hint="eastAsia"/>
        </w:rPr>
        <w:t xml:space="preserve">　　同日，汪洋同韩国副总理崔炅焕举行会谈，同韩国副总理黄祐吕共同出席“中国旅游年”开幕式，并在中韩经贸论坛上发表演讲。两国相关部门签署了经贸发展联合规划、合作与交流计划，共同发表人文交流项目名录。汪洋还会见了韩国大企业负责人。</w:t>
      </w:r>
    </w:p>
    <w:p w14:paraId="454F7FE8" w14:textId="77777777" w:rsidR="00426BD1" w:rsidRPr="006C5DE5" w:rsidRDefault="00426BD1" w:rsidP="00426BD1"/>
    <w:p w14:paraId="15EAB82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68A6A373" w14:textId="77777777" w:rsidR="00426BD1" w:rsidRPr="006C5DE5" w:rsidRDefault="00426BD1" w:rsidP="00426BD1">
      <w:pPr>
        <w:rPr>
          <w:rFonts w:hint="eastAsia"/>
        </w:rPr>
      </w:pPr>
      <w:r w:rsidRPr="006C5DE5">
        <w:rPr>
          <w:rFonts w:hint="eastAsia"/>
        </w:rPr>
        <w:t>汪洋同韩国副总理崔炅焕举行会谈</w:t>
      </w:r>
    </w:p>
    <w:p w14:paraId="5BD96E55" w14:textId="77777777" w:rsidR="00426BD1" w:rsidRPr="006C5DE5" w:rsidRDefault="00426BD1" w:rsidP="00426BD1">
      <w:pPr>
        <w:rPr>
          <w:rFonts w:hint="eastAsia"/>
        </w:rPr>
      </w:pPr>
      <w:r w:rsidRPr="006C5DE5">
        <w:rPr>
          <w:rFonts w:hint="eastAsia"/>
        </w:rPr>
        <w:t xml:space="preserve">　　当地时间</w:t>
      </w:r>
      <w:r w:rsidRPr="006C5DE5">
        <w:rPr>
          <w:rFonts w:hint="eastAsia"/>
        </w:rPr>
        <w:t>1</w:t>
      </w:r>
      <w:r w:rsidRPr="006C5DE5">
        <w:rPr>
          <w:rFonts w:hint="eastAsia"/>
        </w:rPr>
        <w:t>月</w:t>
      </w:r>
      <w:r w:rsidRPr="006C5DE5">
        <w:rPr>
          <w:rFonts w:hint="eastAsia"/>
        </w:rPr>
        <w:t>23</w:t>
      </w:r>
      <w:r w:rsidRPr="006C5DE5">
        <w:rPr>
          <w:rFonts w:hint="eastAsia"/>
        </w:rPr>
        <w:t>日，应邀访问韩国的国务院副总理汪洋同韩国副总理崔炅焕举行会谈。</w:t>
      </w:r>
    </w:p>
    <w:p w14:paraId="3F6AA0E0" w14:textId="77777777" w:rsidR="00426BD1" w:rsidRPr="006C5DE5" w:rsidRDefault="00426BD1" w:rsidP="00426BD1"/>
    <w:p w14:paraId="78AA7DB9" w14:textId="77777777" w:rsidR="00426BD1" w:rsidRPr="006C5DE5" w:rsidRDefault="00426BD1" w:rsidP="00426BD1">
      <w:pPr>
        <w:rPr>
          <w:rFonts w:hint="eastAsia"/>
        </w:rPr>
      </w:pPr>
      <w:r w:rsidRPr="006C5DE5">
        <w:rPr>
          <w:rFonts w:hint="eastAsia"/>
        </w:rPr>
        <w:t xml:space="preserve">　　汪洋和崔炅焕高度评价两国关系和各领域合作，着重就下一阶段中韩经贸合作深入交换了意见。</w:t>
      </w:r>
    </w:p>
    <w:p w14:paraId="3FA625EE" w14:textId="77777777" w:rsidR="00426BD1" w:rsidRPr="006C5DE5" w:rsidRDefault="00426BD1" w:rsidP="00426BD1">
      <w:pPr>
        <w:rPr>
          <w:rFonts w:hint="eastAsia"/>
        </w:rPr>
      </w:pPr>
      <w:r w:rsidRPr="006C5DE5">
        <w:rPr>
          <w:rFonts w:hint="eastAsia"/>
        </w:rPr>
        <w:t xml:space="preserve">　　汪洋建议：一是做好中韩自贸协定谈判后续工作，争取尽早签署自贸协定并付诸实施。二是扩大新兴产业的战略合作，加强在新能源、电子通信、智能制造、环境、高新技术、绿色低碳等产业的合作。三是深化金融财政合作，为两国贸易投资提供更多的便利。四是促进地方合作，共同建设更多产业园区。五是拓展在地区经济事务中合作，推动亚洲区域经济一体化。</w:t>
      </w:r>
    </w:p>
    <w:p w14:paraId="640A01E3" w14:textId="77777777" w:rsidR="00426BD1" w:rsidRPr="006C5DE5" w:rsidRDefault="00426BD1" w:rsidP="00426BD1">
      <w:pPr>
        <w:rPr>
          <w:rFonts w:hint="eastAsia"/>
        </w:rPr>
      </w:pPr>
      <w:r w:rsidRPr="006C5DE5">
        <w:rPr>
          <w:rFonts w:hint="eastAsia"/>
        </w:rPr>
        <w:t xml:space="preserve">　　崔炅焕表示，在两国领导人的关心和推动下，韩中完成自贸区实质性谈判，有望尽快签署，韩中企业界对此充满期待。韩方赞同汪洋副总理提出的建议，愿持续深化韩元与人民币直接交易机制，加强税收政策交流，促进地方间合作。</w:t>
      </w:r>
    </w:p>
    <w:p w14:paraId="6EF746EA" w14:textId="77777777" w:rsidR="00426BD1" w:rsidRPr="006C5DE5" w:rsidRDefault="00426BD1" w:rsidP="00426BD1"/>
    <w:p w14:paraId="1F687CF7" w14:textId="77777777" w:rsidR="00426BD1" w:rsidRPr="006C5DE5" w:rsidRDefault="00426BD1" w:rsidP="00426BD1">
      <w:pPr>
        <w:rPr>
          <w:rFonts w:hint="eastAsia"/>
        </w:rPr>
      </w:pPr>
      <w:r w:rsidRPr="006C5DE5">
        <w:rPr>
          <w:rFonts w:hint="eastAsia"/>
        </w:rPr>
        <w:t>1</w:t>
      </w:r>
      <w:r w:rsidRPr="006C5DE5">
        <w:rPr>
          <w:rFonts w:hint="eastAsia"/>
        </w:rPr>
        <w:t>月</w:t>
      </w:r>
      <w:r w:rsidRPr="006C5DE5">
        <w:rPr>
          <w:rFonts w:hint="eastAsia"/>
        </w:rPr>
        <w:t>23</w:t>
      </w:r>
      <w:r w:rsidRPr="006C5DE5">
        <w:rPr>
          <w:rFonts w:hint="eastAsia"/>
        </w:rPr>
        <w:t>日</w:t>
      </w:r>
    </w:p>
    <w:p w14:paraId="068ED03F" w14:textId="77777777" w:rsidR="00426BD1" w:rsidRPr="006C5DE5" w:rsidRDefault="00426BD1" w:rsidP="00426BD1">
      <w:pPr>
        <w:rPr>
          <w:rFonts w:hint="eastAsia"/>
        </w:rPr>
      </w:pPr>
      <w:r w:rsidRPr="006C5DE5">
        <w:rPr>
          <w:rFonts w:hint="eastAsia"/>
        </w:rPr>
        <w:t>外交部发言人华春莹主持例行记者，全文如下。</w:t>
      </w:r>
    </w:p>
    <w:p w14:paraId="2FD7C36D" w14:textId="77777777" w:rsidR="00426BD1" w:rsidRPr="006C5DE5" w:rsidRDefault="00426BD1" w:rsidP="00426BD1">
      <w:pPr>
        <w:rPr>
          <w:rFonts w:hint="eastAsia"/>
        </w:rPr>
      </w:pPr>
      <w:r w:rsidRPr="006C5DE5">
        <w:rPr>
          <w:rFonts w:hint="eastAsia"/>
        </w:rPr>
        <w:t xml:space="preserve">　　问：据报道，俄罗斯外长拉夫罗夫</w:t>
      </w:r>
      <w:r w:rsidRPr="006C5DE5">
        <w:rPr>
          <w:rFonts w:hint="eastAsia"/>
        </w:rPr>
        <w:t>21</w:t>
      </w:r>
      <w:r w:rsidRPr="006C5DE5">
        <w:rPr>
          <w:rFonts w:hint="eastAsia"/>
        </w:rPr>
        <w:t>日在年度记者会上称，中俄关系正稳步推进，已成为维护全球和地区安全稳定的重要因素。中方对当前中俄关系有何评价？对举行二战胜利</w:t>
      </w:r>
      <w:r w:rsidRPr="006C5DE5">
        <w:rPr>
          <w:rFonts w:hint="eastAsia"/>
        </w:rPr>
        <w:t>70</w:t>
      </w:r>
      <w:r w:rsidRPr="006C5DE5">
        <w:rPr>
          <w:rFonts w:hint="eastAsia"/>
        </w:rPr>
        <w:t>周年庆祝活动有何考虑？</w:t>
      </w:r>
    </w:p>
    <w:p w14:paraId="0370EB77" w14:textId="77777777" w:rsidR="00426BD1" w:rsidRPr="006C5DE5" w:rsidRDefault="00426BD1" w:rsidP="00426BD1">
      <w:pPr>
        <w:rPr>
          <w:rFonts w:hint="eastAsia"/>
        </w:rPr>
      </w:pPr>
      <w:r w:rsidRPr="006C5DE5">
        <w:rPr>
          <w:rFonts w:hint="eastAsia"/>
        </w:rPr>
        <w:t xml:space="preserve">　　答：中方高度重视发展中俄全面战略协作伙伴关系，高度评价俄方进一步扩大和深化双方各领域合作的积极态度，愿与俄方相向而行，共同努力，始终保持两国关系高水平运行和发展的良好势头，促进两国共同发展繁荣，维护地区及世界的和平、安全与稳定。</w:t>
      </w:r>
    </w:p>
    <w:p w14:paraId="1E05F6EB" w14:textId="77777777" w:rsidR="00426BD1" w:rsidRPr="006C5DE5" w:rsidRDefault="00426BD1" w:rsidP="00426BD1">
      <w:pPr>
        <w:rPr>
          <w:rFonts w:hint="eastAsia"/>
        </w:rPr>
      </w:pPr>
      <w:r w:rsidRPr="006C5DE5">
        <w:rPr>
          <w:rFonts w:hint="eastAsia"/>
        </w:rPr>
        <w:t xml:space="preserve">　　今年是世界反法西斯战争暨中国人民抗日战争胜利</w:t>
      </w:r>
      <w:r w:rsidRPr="006C5DE5">
        <w:rPr>
          <w:rFonts w:hint="eastAsia"/>
        </w:rPr>
        <w:t>70</w:t>
      </w:r>
      <w:r w:rsidRPr="006C5DE5">
        <w:rPr>
          <w:rFonts w:hint="eastAsia"/>
        </w:rPr>
        <w:t>周年。中俄两国作为二战亚洲和欧洲两个主战场，将共同举办一系列庆祝活动，包括安排两国领导人相互出席对方举办的相关庆祝和纪念活动。</w:t>
      </w:r>
    </w:p>
    <w:p w14:paraId="65DE622C" w14:textId="77777777" w:rsidR="00426BD1" w:rsidRPr="006C5DE5" w:rsidRDefault="00426BD1" w:rsidP="00426BD1"/>
    <w:p w14:paraId="1F6912CB" w14:textId="77777777" w:rsidR="00426BD1" w:rsidRPr="006C5DE5" w:rsidRDefault="00426BD1" w:rsidP="00426BD1">
      <w:pPr>
        <w:rPr>
          <w:rFonts w:hint="eastAsia"/>
        </w:rPr>
      </w:pPr>
      <w:r w:rsidRPr="006C5DE5">
        <w:rPr>
          <w:rFonts w:hint="eastAsia"/>
        </w:rPr>
        <w:t xml:space="preserve">　　问：沙特国王阿卜杜拉</w:t>
      </w:r>
      <w:r w:rsidRPr="006C5DE5">
        <w:rPr>
          <w:rFonts w:hint="eastAsia"/>
        </w:rPr>
        <w:t>23</w:t>
      </w:r>
      <w:r w:rsidRPr="006C5DE5">
        <w:rPr>
          <w:rFonts w:hint="eastAsia"/>
        </w:rPr>
        <w:t>日逝世。中方对此有何评论？</w:t>
      </w:r>
    </w:p>
    <w:p w14:paraId="1D02C34D" w14:textId="77777777" w:rsidR="00426BD1" w:rsidRPr="006C5DE5" w:rsidRDefault="00426BD1" w:rsidP="00426BD1">
      <w:pPr>
        <w:rPr>
          <w:rFonts w:hint="eastAsia"/>
        </w:rPr>
      </w:pPr>
      <w:r w:rsidRPr="006C5DE5">
        <w:rPr>
          <w:rFonts w:hint="eastAsia"/>
        </w:rPr>
        <w:t xml:space="preserve">　　答：阿卜杜拉国王是沙特杰出领导人，生前致力于促进沙特国家发展、维护中东海湾地区和平稳定，在沙特国内外享有很高威望。阿卜杜拉国王是中国人民的好朋友，一直重视发展中沙关系，为深化中沙友谊与合作作出重要贡献。中方对阿卜杜拉国王的不幸逝世深表哀悼，向沙特政府和人民表示诚挚慰问。</w:t>
      </w:r>
    </w:p>
    <w:p w14:paraId="0E0B1460" w14:textId="77777777" w:rsidR="00426BD1" w:rsidRPr="006C5DE5" w:rsidRDefault="00426BD1" w:rsidP="00426BD1"/>
    <w:p w14:paraId="5A197194" w14:textId="77777777" w:rsidR="00426BD1" w:rsidRPr="006C5DE5" w:rsidRDefault="00426BD1" w:rsidP="00426BD1">
      <w:pPr>
        <w:rPr>
          <w:rFonts w:hint="eastAsia"/>
        </w:rPr>
      </w:pPr>
      <w:r w:rsidRPr="006C5DE5">
        <w:rPr>
          <w:rFonts w:hint="eastAsia"/>
        </w:rPr>
        <w:t xml:space="preserve">　　问：据报道，美国国务院发言人</w:t>
      </w:r>
      <w:r w:rsidRPr="006C5DE5">
        <w:rPr>
          <w:rFonts w:hint="eastAsia"/>
        </w:rPr>
        <w:t>21</w:t>
      </w:r>
      <w:r w:rsidRPr="006C5DE5">
        <w:rPr>
          <w:rFonts w:hint="eastAsia"/>
        </w:rPr>
        <w:t>日称，美方拒绝朝鲜有关无条件恢复六方会谈的建议。另据报道，韩美日六方会谈团长会议将于</w:t>
      </w:r>
      <w:r w:rsidRPr="006C5DE5">
        <w:rPr>
          <w:rFonts w:hint="eastAsia"/>
        </w:rPr>
        <w:t>28</w:t>
      </w:r>
      <w:r w:rsidRPr="006C5DE5">
        <w:rPr>
          <w:rFonts w:hint="eastAsia"/>
        </w:rPr>
        <w:t>日在东京举行。会后，美方团长还将前往中国会见中国政府朝鲜半岛事务特别代表武大伟。请证实并介绍中方有关看法。</w:t>
      </w:r>
    </w:p>
    <w:p w14:paraId="1D271847" w14:textId="77777777" w:rsidR="00426BD1" w:rsidRPr="006C5DE5" w:rsidRDefault="00426BD1" w:rsidP="00426BD1">
      <w:pPr>
        <w:rPr>
          <w:rFonts w:hint="eastAsia"/>
        </w:rPr>
      </w:pPr>
      <w:r w:rsidRPr="006C5DE5">
        <w:rPr>
          <w:rFonts w:hint="eastAsia"/>
        </w:rPr>
        <w:t xml:space="preserve">　　答：推进朝鲜半岛无核化、维护半岛和平稳定符合有关各方共同利益，也是各方的共同责任。当前形势下，有关各方应共同努力，发挥智慧，尽快回到对话协商轨道，为推动重启六方会谈创造条件。我们希望有关对话接触能够为推动早日重启六方会谈创造条件。</w:t>
      </w:r>
    </w:p>
    <w:p w14:paraId="7FDB29A4" w14:textId="77777777" w:rsidR="00426BD1" w:rsidRPr="006C5DE5" w:rsidRDefault="00426BD1" w:rsidP="00426BD1">
      <w:pPr>
        <w:rPr>
          <w:rFonts w:hint="eastAsia"/>
        </w:rPr>
      </w:pPr>
      <w:r w:rsidRPr="006C5DE5">
        <w:rPr>
          <w:rFonts w:hint="eastAsia"/>
        </w:rPr>
        <w:t xml:space="preserve">　　中方一直同六方会谈有关各方保持着密切沟通。关于美方团长访华，如有进一步消息，我们会适时发布。</w:t>
      </w:r>
    </w:p>
    <w:p w14:paraId="15D96E38" w14:textId="77777777" w:rsidR="00426BD1" w:rsidRPr="006C5DE5" w:rsidRDefault="00426BD1" w:rsidP="00426BD1"/>
    <w:p w14:paraId="516614B6" w14:textId="77777777" w:rsidR="00426BD1" w:rsidRPr="006C5DE5" w:rsidRDefault="00426BD1" w:rsidP="00426BD1">
      <w:pPr>
        <w:rPr>
          <w:rFonts w:hint="eastAsia"/>
        </w:rPr>
      </w:pPr>
      <w:r w:rsidRPr="006C5DE5">
        <w:rPr>
          <w:rFonts w:hint="eastAsia"/>
        </w:rPr>
        <w:t xml:space="preserve">　　问：第一，“伊斯兰国”提出的两名日本人质</w:t>
      </w:r>
      <w:r w:rsidRPr="006C5DE5">
        <w:rPr>
          <w:rFonts w:hint="eastAsia"/>
        </w:rPr>
        <w:t>72</w:t>
      </w:r>
      <w:r w:rsidRPr="006C5DE5">
        <w:rPr>
          <w:rFonts w:hint="eastAsia"/>
        </w:rPr>
        <w:t>小时赎金支付期限已过，结果尚不清楚。中方对此有何评论？第二，据报道，马来西亚内政部长和中国公安部负责人会谈后向媒体透露，有</w:t>
      </w:r>
      <w:r w:rsidRPr="006C5DE5">
        <w:rPr>
          <w:rFonts w:hint="eastAsia"/>
        </w:rPr>
        <w:t>300</w:t>
      </w:r>
      <w:r w:rsidRPr="006C5DE5">
        <w:rPr>
          <w:rFonts w:hint="eastAsia"/>
        </w:rPr>
        <w:t>多名中国人以马来西亚为中转站参加“伊斯兰国”组织。中方能否证实？</w:t>
      </w:r>
    </w:p>
    <w:p w14:paraId="54357710" w14:textId="77777777" w:rsidR="00426BD1" w:rsidRPr="006C5DE5" w:rsidRDefault="00426BD1" w:rsidP="00426BD1">
      <w:pPr>
        <w:rPr>
          <w:rFonts w:hint="eastAsia"/>
        </w:rPr>
      </w:pPr>
      <w:r w:rsidRPr="006C5DE5">
        <w:rPr>
          <w:rFonts w:hint="eastAsia"/>
        </w:rPr>
        <w:t xml:space="preserve">　　答：关于第一个问题，中方反对一切形式的恐怖主义，反对一切针对无辜平民的极端行径，希望有关人质安全获释。</w:t>
      </w:r>
    </w:p>
    <w:p w14:paraId="22257EB3" w14:textId="77777777" w:rsidR="00426BD1" w:rsidRPr="006C5DE5" w:rsidRDefault="00426BD1" w:rsidP="00426BD1">
      <w:pPr>
        <w:rPr>
          <w:rFonts w:hint="eastAsia"/>
        </w:rPr>
      </w:pPr>
      <w:r w:rsidRPr="006C5DE5">
        <w:rPr>
          <w:rFonts w:hint="eastAsia"/>
        </w:rPr>
        <w:t xml:space="preserve">　　关于第二个问题，请你向主管部门了解。中方在反对和打击一切形式的恐怖主义问题上的立场非常清楚。恐怖主义是国际社会的共同敌人，需要国际社会加强合作予以打击。中方愿与国际社会加强反恐和执法安全领域的务实合作，希望各国都能够认真履行联合国安理会第</w:t>
      </w:r>
      <w:r w:rsidRPr="006C5DE5">
        <w:rPr>
          <w:rFonts w:hint="eastAsia"/>
        </w:rPr>
        <w:t>2178</w:t>
      </w:r>
      <w:r w:rsidRPr="006C5DE5">
        <w:rPr>
          <w:rFonts w:hint="eastAsia"/>
        </w:rPr>
        <w:t>号决议，共同打击恐怖分子的跨境活动，维护地区和世界的和平、安全、稳定。</w:t>
      </w:r>
    </w:p>
    <w:p w14:paraId="137A635C" w14:textId="77777777" w:rsidR="00426BD1" w:rsidRPr="006C5DE5" w:rsidRDefault="00426BD1" w:rsidP="00426BD1"/>
    <w:p w14:paraId="59427B17" w14:textId="77777777" w:rsidR="00426BD1" w:rsidRPr="006C5DE5" w:rsidRDefault="00426BD1" w:rsidP="00426BD1">
      <w:pPr>
        <w:rPr>
          <w:rFonts w:hint="eastAsia"/>
        </w:rPr>
      </w:pPr>
      <w:r w:rsidRPr="006C5DE5">
        <w:rPr>
          <w:rFonts w:hint="eastAsia"/>
        </w:rPr>
        <w:t xml:space="preserve">　　问：中方今年将举办世界反法西斯战争暨中国人民抗日战争胜利</w:t>
      </w:r>
      <w:r w:rsidRPr="006C5DE5">
        <w:rPr>
          <w:rFonts w:hint="eastAsia"/>
        </w:rPr>
        <w:t>70</w:t>
      </w:r>
      <w:r w:rsidRPr="006C5DE5">
        <w:rPr>
          <w:rFonts w:hint="eastAsia"/>
        </w:rPr>
        <w:t>周年庆祝活动。上述活动将在何时举行？将邀请哪些国家领导人出席？是否会举行阅兵仪式？</w:t>
      </w:r>
    </w:p>
    <w:p w14:paraId="667903CF" w14:textId="77777777" w:rsidR="00426BD1" w:rsidRPr="006C5DE5" w:rsidRDefault="00426BD1" w:rsidP="00426BD1">
      <w:pPr>
        <w:rPr>
          <w:rFonts w:hint="eastAsia"/>
        </w:rPr>
      </w:pPr>
      <w:r w:rsidRPr="006C5DE5">
        <w:rPr>
          <w:rFonts w:hint="eastAsia"/>
        </w:rPr>
        <w:t xml:space="preserve">　　答：今年是世界反法西斯战争胜利</w:t>
      </w:r>
      <w:r w:rsidRPr="006C5DE5">
        <w:rPr>
          <w:rFonts w:hint="eastAsia"/>
        </w:rPr>
        <w:t>70</w:t>
      </w:r>
      <w:r w:rsidRPr="006C5DE5">
        <w:rPr>
          <w:rFonts w:hint="eastAsia"/>
        </w:rPr>
        <w:t>周年，也是中国人民抗日战争胜利</w:t>
      </w:r>
      <w:r w:rsidRPr="006C5DE5">
        <w:rPr>
          <w:rFonts w:hint="eastAsia"/>
        </w:rPr>
        <w:t>70</w:t>
      </w:r>
      <w:r w:rsidRPr="006C5DE5">
        <w:rPr>
          <w:rFonts w:hint="eastAsia"/>
        </w:rPr>
        <w:t>周年。中方将举行庆祝和纪念活动，目的是要让人们更好地牢记历史、珍爱和平。至于庆祝和纪念活动的具体时间和形式，包括邀请范围，目前我没有消息可以发布。</w:t>
      </w:r>
    </w:p>
    <w:p w14:paraId="4B940FF7" w14:textId="77777777" w:rsidR="00426BD1" w:rsidRPr="006C5DE5" w:rsidRDefault="00426BD1" w:rsidP="00426BD1"/>
    <w:p w14:paraId="0A354290"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38473AE5" w14:textId="77777777" w:rsidR="00426BD1" w:rsidRPr="006C5DE5" w:rsidRDefault="00426BD1" w:rsidP="00426BD1">
      <w:pPr>
        <w:rPr>
          <w:rFonts w:hint="eastAsia"/>
        </w:rPr>
      </w:pPr>
      <w:r w:rsidRPr="006C5DE5">
        <w:rPr>
          <w:rFonts w:hint="eastAsia"/>
        </w:rPr>
        <w:t>全军外宣工作理论研讨会在宁举行</w:t>
      </w:r>
    </w:p>
    <w:p w14:paraId="1FAB3FF4"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作者：记者吕德胜、通讯员孟财</w:t>
      </w:r>
      <w:r w:rsidRPr="006C5DE5">
        <w:rPr>
          <w:rFonts w:hint="eastAsia"/>
        </w:rPr>
        <w:t xml:space="preserve">  </w:t>
      </w:r>
      <w:r w:rsidRPr="006C5DE5">
        <w:rPr>
          <w:rFonts w:hint="eastAsia"/>
        </w:rPr>
        <w:t>时间：</w:t>
      </w:r>
      <w:r w:rsidRPr="006C5DE5">
        <w:rPr>
          <w:rFonts w:hint="eastAsia"/>
        </w:rPr>
        <w:t>2015-01-24 08:11:14</w:t>
      </w:r>
    </w:p>
    <w:p w14:paraId="07C1488A" w14:textId="77777777" w:rsidR="00426BD1" w:rsidRPr="006C5DE5" w:rsidRDefault="00426BD1" w:rsidP="00426BD1">
      <w:pPr>
        <w:rPr>
          <w:rFonts w:hint="eastAsia"/>
        </w:rPr>
      </w:pPr>
      <w:r w:rsidRPr="006C5DE5">
        <w:rPr>
          <w:rFonts w:hint="eastAsia"/>
        </w:rPr>
        <w:t xml:space="preserve">    </w:t>
      </w:r>
      <w:r w:rsidRPr="006C5DE5">
        <w:rPr>
          <w:rFonts w:hint="eastAsia"/>
        </w:rPr>
        <w:t>本报南京</w:t>
      </w:r>
      <w:r w:rsidRPr="006C5DE5">
        <w:rPr>
          <w:rFonts w:hint="eastAsia"/>
        </w:rPr>
        <w:t>1</w:t>
      </w:r>
      <w:r w:rsidRPr="006C5DE5">
        <w:rPr>
          <w:rFonts w:hint="eastAsia"/>
        </w:rPr>
        <w:t>月</w:t>
      </w:r>
      <w:r w:rsidRPr="006C5DE5">
        <w:rPr>
          <w:rFonts w:hint="eastAsia"/>
        </w:rPr>
        <w:t>23</w:t>
      </w:r>
      <w:r w:rsidRPr="006C5DE5">
        <w:rPr>
          <w:rFonts w:hint="eastAsia"/>
        </w:rPr>
        <w:t>日电</w:t>
      </w:r>
      <w:r w:rsidRPr="006C5DE5">
        <w:rPr>
          <w:rFonts w:hint="eastAsia"/>
        </w:rPr>
        <w:t xml:space="preserve">  </w:t>
      </w:r>
      <w:r w:rsidRPr="006C5DE5">
        <w:rPr>
          <w:rFonts w:hint="eastAsia"/>
        </w:rPr>
        <w:t>记者吕德胜、通讯员孟财报道：以“讲好中国军队故事，传播好中国军队声音”为主题的</w:t>
      </w:r>
      <w:r w:rsidRPr="006C5DE5">
        <w:rPr>
          <w:rFonts w:hint="eastAsia"/>
        </w:rPr>
        <w:t>2014</w:t>
      </w:r>
      <w:r w:rsidRPr="006C5DE5">
        <w:rPr>
          <w:rFonts w:hint="eastAsia"/>
        </w:rPr>
        <w:t>年度全军外宣工作理论研讨会今天在南京政治学院举行。来自总部机关、各大单位、院校、科研单位的专家学者和外宣工作者等</w:t>
      </w:r>
      <w:r w:rsidRPr="006C5DE5">
        <w:rPr>
          <w:rFonts w:hint="eastAsia"/>
        </w:rPr>
        <w:t>40</w:t>
      </w:r>
      <w:r w:rsidRPr="006C5DE5">
        <w:rPr>
          <w:rFonts w:hint="eastAsia"/>
        </w:rPr>
        <w:t>多人参加研讨交流。</w:t>
      </w:r>
    </w:p>
    <w:p w14:paraId="1D0881E5" w14:textId="77777777" w:rsidR="00426BD1" w:rsidRPr="006C5DE5" w:rsidRDefault="00426BD1" w:rsidP="00426BD1">
      <w:pPr>
        <w:rPr>
          <w:rFonts w:hint="eastAsia"/>
        </w:rPr>
      </w:pPr>
      <w:r w:rsidRPr="006C5DE5">
        <w:rPr>
          <w:rFonts w:hint="eastAsia"/>
        </w:rPr>
        <w:t xml:space="preserve">    </w:t>
      </w:r>
      <w:r w:rsidRPr="006C5DE5">
        <w:rPr>
          <w:rFonts w:hint="eastAsia"/>
        </w:rPr>
        <w:t>本次研讨会以习主席关于精心做好对外宣传工作的重要指示为遵循，面向军内外共征集论文</w:t>
      </w:r>
      <w:r w:rsidRPr="006C5DE5">
        <w:rPr>
          <w:rFonts w:hint="eastAsia"/>
        </w:rPr>
        <w:t>270</w:t>
      </w:r>
      <w:r w:rsidRPr="006C5DE5">
        <w:rPr>
          <w:rFonts w:hint="eastAsia"/>
        </w:rPr>
        <w:t>篇，评出优秀论文</w:t>
      </w:r>
      <w:r w:rsidRPr="006C5DE5">
        <w:rPr>
          <w:rFonts w:hint="eastAsia"/>
        </w:rPr>
        <w:t>48</w:t>
      </w:r>
      <w:r w:rsidRPr="006C5DE5">
        <w:rPr>
          <w:rFonts w:hint="eastAsia"/>
        </w:rPr>
        <w:t>篇。这些论文既有基础性的理论研究，也有重大涉军舆论斗争的现实研究，一些论文在传播学、心理学等学科的基础上，涉及大数据分析、跨文化传播、新媒体运用等视角，具有较强的时代性、前瞻性和系统性，反映了全军外宣理论建设的最新成果。</w:t>
      </w:r>
    </w:p>
    <w:p w14:paraId="6A6BE4A9" w14:textId="77777777" w:rsidR="00426BD1" w:rsidRPr="006C5DE5" w:rsidRDefault="00426BD1" w:rsidP="00426BD1">
      <w:pPr>
        <w:rPr>
          <w:rFonts w:hint="eastAsia"/>
        </w:rPr>
      </w:pPr>
      <w:r w:rsidRPr="006C5DE5">
        <w:rPr>
          <w:rFonts w:hint="eastAsia"/>
        </w:rPr>
        <w:t xml:space="preserve">    </w:t>
      </w:r>
      <w:r w:rsidRPr="006C5DE5">
        <w:rPr>
          <w:rFonts w:hint="eastAsia"/>
        </w:rPr>
        <w:t>与会代表围绕“讲好中国军队故事，传播好中国军队声音”的议题设置、方法路径等专题进行深入研讨。代表们认为，讲好中国军队故事，基础在于我军秉持的建军理念以及这种理念指导下的国防和军队建设鲜活实践，核心在于以战斗力为主要标志的军事能力。传播好中国军队声音，既要重视新闻发言人等我军内部行为主体的作用，也要重视外部行为主体的作用；既要重视大众传媒的主渠道用途，也要重视学校教育、人际传播、境外军事行动等渠道的作用；既要努力构建我军军事外宣话语体系，也要尊重受众习惯，注重与国际接轨。</w:t>
      </w:r>
    </w:p>
    <w:p w14:paraId="4830299F" w14:textId="77777777" w:rsidR="00426BD1" w:rsidRPr="006C5DE5" w:rsidRDefault="00426BD1" w:rsidP="00426BD1">
      <w:pPr>
        <w:rPr>
          <w:rFonts w:hint="eastAsia"/>
        </w:rPr>
      </w:pPr>
      <w:r w:rsidRPr="006C5DE5">
        <w:rPr>
          <w:rFonts w:hint="eastAsia"/>
        </w:rPr>
        <w:t xml:space="preserve">    </w:t>
      </w:r>
      <w:r w:rsidRPr="006C5DE5">
        <w:rPr>
          <w:rFonts w:hint="eastAsia"/>
        </w:rPr>
        <w:t>从</w:t>
      </w:r>
      <w:r w:rsidRPr="006C5DE5">
        <w:rPr>
          <w:rFonts w:hint="eastAsia"/>
        </w:rPr>
        <w:t>2008</w:t>
      </w:r>
      <w:r w:rsidRPr="006C5DE5">
        <w:rPr>
          <w:rFonts w:hint="eastAsia"/>
        </w:rPr>
        <w:t>年开始，全军外宣工作理论研讨会已连续举办</w:t>
      </w:r>
      <w:r w:rsidRPr="006C5DE5">
        <w:rPr>
          <w:rFonts w:hint="eastAsia"/>
        </w:rPr>
        <w:t>7</w:t>
      </w:r>
      <w:r w:rsidRPr="006C5DE5">
        <w:rPr>
          <w:rFonts w:hint="eastAsia"/>
        </w:rPr>
        <w:t>届，有力促进了各级研究外宣工作的主动性和积极性，提高了部队官兵的外宣意识和外宣技能。</w:t>
      </w:r>
    </w:p>
    <w:p w14:paraId="7AB986C2" w14:textId="77777777" w:rsidR="00426BD1" w:rsidRPr="006C5DE5" w:rsidRDefault="00426BD1" w:rsidP="00426BD1"/>
    <w:p w14:paraId="3A73C40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0634FF11" w14:textId="77777777" w:rsidR="00426BD1" w:rsidRPr="006C5DE5" w:rsidRDefault="00426BD1" w:rsidP="00426BD1">
      <w:pPr>
        <w:rPr>
          <w:rFonts w:hint="eastAsia"/>
        </w:rPr>
      </w:pPr>
      <w:r w:rsidRPr="006C5DE5">
        <w:rPr>
          <w:rFonts w:hint="eastAsia"/>
        </w:rPr>
        <w:t>李大清任江苏省军区司令员</w:t>
      </w:r>
      <w:r w:rsidRPr="006C5DE5">
        <w:rPr>
          <w:rFonts w:hint="eastAsia"/>
        </w:rPr>
        <w:t xml:space="preserve"> </w:t>
      </w:r>
      <w:r w:rsidRPr="006C5DE5">
        <w:rPr>
          <w:rFonts w:hint="eastAsia"/>
        </w:rPr>
        <w:t>曹德信任政委</w:t>
      </w:r>
    </w:p>
    <w:p w14:paraId="3A29E892"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 16:07  </w:t>
      </w:r>
      <w:r w:rsidRPr="006C5DE5">
        <w:rPr>
          <w:rFonts w:hint="eastAsia"/>
        </w:rPr>
        <w:t>综合</w:t>
      </w:r>
      <w:r w:rsidRPr="006C5DE5">
        <w:rPr>
          <w:rFonts w:hint="eastAsia"/>
        </w:rPr>
        <w:t xml:space="preserve">  </w:t>
      </w:r>
    </w:p>
    <w:p w14:paraId="74CC081F" w14:textId="77777777" w:rsidR="00426BD1" w:rsidRPr="006C5DE5" w:rsidRDefault="00426BD1" w:rsidP="00426BD1">
      <w:pPr>
        <w:rPr>
          <w:rFonts w:hint="eastAsia"/>
        </w:rPr>
      </w:pPr>
      <w:r w:rsidRPr="006C5DE5">
        <w:rPr>
          <w:rFonts w:hint="eastAsia"/>
        </w:rPr>
        <w:t xml:space="preserve">　　据《新华日报》报道，</w:t>
      </w:r>
      <w:r w:rsidRPr="006C5DE5">
        <w:rPr>
          <w:rFonts w:hint="eastAsia"/>
        </w:rPr>
        <w:t>1</w:t>
      </w:r>
      <w:r w:rsidRPr="006C5DE5">
        <w:rPr>
          <w:rFonts w:hint="eastAsia"/>
        </w:rPr>
        <w:t>月</w:t>
      </w:r>
      <w:r w:rsidRPr="006C5DE5">
        <w:rPr>
          <w:rFonts w:hint="eastAsia"/>
        </w:rPr>
        <w:t>21</w:t>
      </w:r>
      <w:r w:rsidRPr="006C5DE5">
        <w:rPr>
          <w:rFonts w:hint="eastAsia"/>
        </w:rPr>
        <w:t>日至</w:t>
      </w:r>
      <w:r w:rsidRPr="006C5DE5">
        <w:rPr>
          <w:rFonts w:hint="eastAsia"/>
        </w:rPr>
        <w:t>23</w:t>
      </w:r>
      <w:r w:rsidRPr="006C5DE5">
        <w:rPr>
          <w:rFonts w:hint="eastAsia"/>
        </w:rPr>
        <w:t>日，江苏省军区党委十三届四次全体</w:t>
      </w:r>
      <w:r w:rsidRPr="006C5DE5">
        <w:rPr>
          <w:rFonts w:hint="eastAsia"/>
        </w:rPr>
        <w:t>(</w:t>
      </w:r>
      <w:r w:rsidRPr="006C5DE5">
        <w:rPr>
          <w:rFonts w:hint="eastAsia"/>
        </w:rPr>
        <w:t>扩大</w:t>
      </w:r>
      <w:r w:rsidRPr="006C5DE5">
        <w:rPr>
          <w:rFonts w:hint="eastAsia"/>
        </w:rPr>
        <w:t>)</w:t>
      </w:r>
      <w:r w:rsidRPr="006C5DE5">
        <w:rPr>
          <w:rFonts w:hint="eastAsia"/>
        </w:rPr>
        <w:t>会议在南京召开，认真学习贯彻习近平总书记系列重要讲话和全军政治工作会议、中央军委扩大会议精神，按照南京军区党委扩大会议部署，总结</w:t>
      </w:r>
      <w:r w:rsidRPr="006C5DE5">
        <w:rPr>
          <w:rFonts w:hint="eastAsia"/>
        </w:rPr>
        <w:t>2014</w:t>
      </w:r>
      <w:r w:rsidRPr="006C5DE5">
        <w:rPr>
          <w:rFonts w:hint="eastAsia"/>
        </w:rPr>
        <w:t>年工作，部署</w:t>
      </w:r>
      <w:r w:rsidRPr="006C5DE5">
        <w:rPr>
          <w:rFonts w:hint="eastAsia"/>
        </w:rPr>
        <w:t>2015</w:t>
      </w:r>
      <w:r w:rsidRPr="006C5DE5">
        <w:rPr>
          <w:rFonts w:hint="eastAsia"/>
        </w:rPr>
        <w:t>年任务。</w:t>
      </w:r>
    </w:p>
    <w:p w14:paraId="52607A5B" w14:textId="77777777" w:rsidR="00426BD1" w:rsidRPr="006C5DE5" w:rsidRDefault="00426BD1" w:rsidP="00426BD1"/>
    <w:p w14:paraId="5A42E0E1" w14:textId="77777777" w:rsidR="00426BD1" w:rsidRPr="006C5DE5" w:rsidRDefault="00426BD1" w:rsidP="00426BD1">
      <w:pPr>
        <w:rPr>
          <w:rFonts w:hint="eastAsia"/>
        </w:rPr>
      </w:pPr>
      <w:r w:rsidRPr="006C5DE5">
        <w:rPr>
          <w:rFonts w:hint="eastAsia"/>
        </w:rPr>
        <w:t xml:space="preserve">　　江苏省军区党委书记、政治委员曹德信代表省军区党委常委会作工作报告。江苏省军区党委副书记、司令员李大清作了讲话。这是李大清、曹德信履新后首次见诸公开报道。</w:t>
      </w:r>
    </w:p>
    <w:p w14:paraId="52BA0030" w14:textId="77777777" w:rsidR="00426BD1" w:rsidRPr="006C5DE5" w:rsidRDefault="00426BD1" w:rsidP="00426BD1"/>
    <w:p w14:paraId="44A61338" w14:textId="77777777" w:rsidR="00426BD1" w:rsidRPr="006C5DE5" w:rsidRDefault="00426BD1" w:rsidP="00426BD1">
      <w:pPr>
        <w:rPr>
          <w:rFonts w:hint="eastAsia"/>
        </w:rPr>
      </w:pPr>
      <w:r w:rsidRPr="006C5DE5">
        <w:rPr>
          <w:rFonts w:hint="eastAsia"/>
        </w:rPr>
        <w:t xml:space="preserve">　　江苏省军区原司令员李克让在</w:t>
      </w:r>
      <w:r w:rsidRPr="006C5DE5">
        <w:rPr>
          <w:rFonts w:hint="eastAsia"/>
        </w:rPr>
        <w:t>2014</w:t>
      </w:r>
      <w:r w:rsidRPr="006C5DE5">
        <w:rPr>
          <w:rFonts w:hint="eastAsia"/>
        </w:rPr>
        <w:t>年冬季将领调整中转任南京军区联勤部部长。</w:t>
      </w:r>
    </w:p>
    <w:p w14:paraId="323C26C2" w14:textId="77777777" w:rsidR="00426BD1" w:rsidRPr="006C5DE5" w:rsidRDefault="00426BD1" w:rsidP="00426BD1">
      <w:pPr>
        <w:rPr>
          <w:rFonts w:hint="eastAsia"/>
        </w:rPr>
      </w:pPr>
      <w:r w:rsidRPr="006C5DE5">
        <w:rPr>
          <w:rFonts w:hint="eastAsia"/>
        </w:rPr>
        <w:t xml:space="preserve">　　新任江苏省军区司令员李大清，此前任浙江省军区副司令员兼参谋长。公开资料显示，李大清今年</w:t>
      </w:r>
      <w:r w:rsidRPr="006C5DE5">
        <w:rPr>
          <w:rFonts w:hint="eastAsia"/>
        </w:rPr>
        <w:t>57</w:t>
      </w:r>
      <w:r w:rsidRPr="006C5DE5">
        <w:rPr>
          <w:rFonts w:hint="eastAsia"/>
        </w:rPr>
        <w:t>岁</w:t>
      </w:r>
      <w:r w:rsidRPr="006C5DE5">
        <w:rPr>
          <w:rFonts w:hint="eastAsia"/>
        </w:rPr>
        <w:t>(1958</w:t>
      </w:r>
      <w:r w:rsidRPr="006C5DE5">
        <w:rPr>
          <w:rFonts w:hint="eastAsia"/>
        </w:rPr>
        <w:t>年</w:t>
      </w:r>
      <w:r w:rsidRPr="006C5DE5">
        <w:rPr>
          <w:rFonts w:hint="eastAsia"/>
        </w:rPr>
        <w:t>3</w:t>
      </w:r>
      <w:r w:rsidRPr="006C5DE5">
        <w:rPr>
          <w:rFonts w:hint="eastAsia"/>
        </w:rPr>
        <w:t>月出生</w:t>
      </w:r>
      <w:r w:rsidRPr="006C5DE5">
        <w:rPr>
          <w:rFonts w:hint="eastAsia"/>
        </w:rPr>
        <w:t>)</w:t>
      </w:r>
      <w:r w:rsidRPr="006C5DE5">
        <w:rPr>
          <w:rFonts w:hint="eastAsia"/>
        </w:rPr>
        <w:t>，曾任南京军区司令部军务动员部副部长，</w:t>
      </w:r>
      <w:r w:rsidRPr="006C5DE5">
        <w:rPr>
          <w:rFonts w:hint="eastAsia"/>
        </w:rPr>
        <w:t>2006</w:t>
      </w:r>
      <w:r w:rsidRPr="006C5DE5">
        <w:rPr>
          <w:rFonts w:hint="eastAsia"/>
        </w:rPr>
        <w:t>年</w:t>
      </w:r>
      <w:r w:rsidRPr="006C5DE5">
        <w:rPr>
          <w:rFonts w:hint="eastAsia"/>
        </w:rPr>
        <w:t>3</w:t>
      </w:r>
      <w:r w:rsidRPr="006C5DE5">
        <w:rPr>
          <w:rFonts w:hint="eastAsia"/>
        </w:rPr>
        <w:t>月任杭州警备区司令员，后跻身杭州市委常委；</w:t>
      </w:r>
      <w:r w:rsidRPr="006C5DE5">
        <w:rPr>
          <w:rFonts w:hint="eastAsia"/>
        </w:rPr>
        <w:t>2010</w:t>
      </w:r>
      <w:r w:rsidRPr="006C5DE5">
        <w:rPr>
          <w:rFonts w:hint="eastAsia"/>
        </w:rPr>
        <w:t>年</w:t>
      </w:r>
      <w:r w:rsidRPr="006C5DE5">
        <w:rPr>
          <w:rFonts w:hint="eastAsia"/>
        </w:rPr>
        <w:t>12</w:t>
      </w:r>
      <w:r w:rsidRPr="006C5DE5">
        <w:rPr>
          <w:rFonts w:hint="eastAsia"/>
        </w:rPr>
        <w:t>月升任浙江省军区副司令员；</w:t>
      </w:r>
      <w:r w:rsidRPr="006C5DE5">
        <w:rPr>
          <w:rFonts w:hint="eastAsia"/>
        </w:rPr>
        <w:t>2011</w:t>
      </w:r>
      <w:r w:rsidRPr="006C5DE5">
        <w:rPr>
          <w:rFonts w:hint="eastAsia"/>
        </w:rPr>
        <w:t>年晋升少将军衔；至迟在</w:t>
      </w:r>
      <w:r w:rsidRPr="006C5DE5">
        <w:rPr>
          <w:rFonts w:hint="eastAsia"/>
        </w:rPr>
        <w:t>2012</w:t>
      </w:r>
      <w:r w:rsidRPr="006C5DE5">
        <w:rPr>
          <w:rFonts w:hint="eastAsia"/>
        </w:rPr>
        <w:t>年</w:t>
      </w:r>
      <w:r w:rsidRPr="006C5DE5">
        <w:rPr>
          <w:rFonts w:hint="eastAsia"/>
        </w:rPr>
        <w:t>11</w:t>
      </w:r>
      <w:r w:rsidRPr="006C5DE5">
        <w:rPr>
          <w:rFonts w:hint="eastAsia"/>
        </w:rPr>
        <w:t>月兼任浙江省军区参谋长。</w:t>
      </w:r>
    </w:p>
    <w:p w14:paraId="48A7AB08" w14:textId="77777777" w:rsidR="00426BD1" w:rsidRPr="006C5DE5" w:rsidRDefault="00426BD1" w:rsidP="00426BD1">
      <w:pPr>
        <w:rPr>
          <w:rFonts w:hint="eastAsia"/>
        </w:rPr>
      </w:pPr>
      <w:r w:rsidRPr="006C5DE5">
        <w:rPr>
          <w:rFonts w:hint="eastAsia"/>
        </w:rPr>
        <w:t xml:space="preserve">　　江苏省军区原政委李笃信</w:t>
      </w:r>
      <w:r w:rsidRPr="006C5DE5">
        <w:rPr>
          <w:rFonts w:hint="eastAsia"/>
        </w:rPr>
        <w:t>1954</w:t>
      </w:r>
      <w:r w:rsidRPr="006C5DE5">
        <w:rPr>
          <w:rFonts w:hint="eastAsia"/>
        </w:rPr>
        <w:t>年</w:t>
      </w:r>
      <w:r w:rsidRPr="006C5DE5">
        <w:rPr>
          <w:rFonts w:hint="eastAsia"/>
        </w:rPr>
        <w:t>9</w:t>
      </w:r>
      <w:r w:rsidRPr="006C5DE5">
        <w:rPr>
          <w:rFonts w:hint="eastAsia"/>
        </w:rPr>
        <w:t>月出生，已年满</w:t>
      </w:r>
      <w:r w:rsidRPr="006C5DE5">
        <w:rPr>
          <w:rFonts w:hint="eastAsia"/>
        </w:rPr>
        <w:t>60</w:t>
      </w:r>
      <w:r w:rsidRPr="006C5DE5">
        <w:rPr>
          <w:rFonts w:hint="eastAsia"/>
        </w:rPr>
        <w:t>岁。</w:t>
      </w:r>
    </w:p>
    <w:p w14:paraId="6359217A" w14:textId="77777777" w:rsidR="00426BD1" w:rsidRPr="006C5DE5" w:rsidRDefault="00426BD1" w:rsidP="00426BD1">
      <w:pPr>
        <w:rPr>
          <w:rFonts w:hint="eastAsia"/>
        </w:rPr>
      </w:pPr>
      <w:r w:rsidRPr="006C5DE5">
        <w:rPr>
          <w:rFonts w:hint="eastAsia"/>
        </w:rPr>
        <w:t xml:space="preserve">　　曹德信是浙江东阳人，</w:t>
      </w:r>
      <w:r w:rsidRPr="006C5DE5">
        <w:rPr>
          <w:rFonts w:hint="eastAsia"/>
        </w:rPr>
        <w:t>1957</w:t>
      </w:r>
      <w:r w:rsidRPr="006C5DE5">
        <w:rPr>
          <w:rFonts w:hint="eastAsia"/>
        </w:rPr>
        <w:t>年出生。</w:t>
      </w:r>
      <w:r w:rsidRPr="006C5DE5">
        <w:rPr>
          <w:rFonts w:hint="eastAsia"/>
        </w:rPr>
        <w:t>1974</w:t>
      </w:r>
      <w:r w:rsidRPr="006C5DE5">
        <w:rPr>
          <w:rFonts w:hint="eastAsia"/>
        </w:rPr>
        <w:t>年</w:t>
      </w:r>
      <w:r w:rsidRPr="006C5DE5">
        <w:rPr>
          <w:rFonts w:hint="eastAsia"/>
        </w:rPr>
        <w:t>7</w:t>
      </w:r>
      <w:r w:rsidRPr="006C5DE5">
        <w:rPr>
          <w:rFonts w:hint="eastAsia"/>
        </w:rPr>
        <w:t>月毕业于浙江省东阳市南马高中。曾任南京军区司令部直属工作部部长。</w:t>
      </w:r>
      <w:r w:rsidRPr="006C5DE5">
        <w:rPr>
          <w:rFonts w:hint="eastAsia"/>
        </w:rPr>
        <w:t>2009</w:t>
      </w:r>
      <w:r w:rsidRPr="006C5DE5">
        <w:rPr>
          <w:rFonts w:hint="eastAsia"/>
        </w:rPr>
        <w:t>年</w:t>
      </w:r>
      <w:r w:rsidRPr="006C5DE5">
        <w:rPr>
          <w:rFonts w:hint="eastAsia"/>
        </w:rPr>
        <w:t>9</w:t>
      </w:r>
      <w:r w:rsidRPr="006C5DE5">
        <w:rPr>
          <w:rFonts w:hint="eastAsia"/>
        </w:rPr>
        <w:t>月任福建省军区政治部主任。</w:t>
      </w:r>
      <w:r w:rsidRPr="006C5DE5">
        <w:rPr>
          <w:rFonts w:hint="eastAsia"/>
        </w:rPr>
        <w:t>2011</w:t>
      </w:r>
      <w:r w:rsidRPr="006C5DE5">
        <w:rPr>
          <w:rFonts w:hint="eastAsia"/>
        </w:rPr>
        <w:t>年</w:t>
      </w:r>
      <w:r w:rsidRPr="006C5DE5">
        <w:rPr>
          <w:rFonts w:hint="eastAsia"/>
        </w:rPr>
        <w:t>7</w:t>
      </w:r>
      <w:r w:rsidRPr="006C5DE5">
        <w:rPr>
          <w:rFonts w:hint="eastAsia"/>
        </w:rPr>
        <w:t>月任上海警备区政治部主任。</w:t>
      </w:r>
      <w:r w:rsidRPr="006C5DE5">
        <w:rPr>
          <w:rFonts w:hint="eastAsia"/>
        </w:rPr>
        <w:t>2013</w:t>
      </w:r>
      <w:r w:rsidRPr="006C5DE5">
        <w:rPr>
          <w:rFonts w:hint="eastAsia"/>
        </w:rPr>
        <w:t>年</w:t>
      </w:r>
      <w:r w:rsidRPr="006C5DE5">
        <w:rPr>
          <w:rFonts w:hint="eastAsia"/>
        </w:rPr>
        <w:t>3</w:t>
      </w:r>
      <w:r w:rsidRPr="006C5DE5">
        <w:rPr>
          <w:rFonts w:hint="eastAsia"/>
        </w:rPr>
        <w:t>月任福建省军区政治委员。</w:t>
      </w:r>
      <w:r w:rsidRPr="006C5DE5">
        <w:rPr>
          <w:rFonts w:hint="eastAsia"/>
        </w:rPr>
        <w:t>2013</w:t>
      </w:r>
      <w:r w:rsidRPr="006C5DE5">
        <w:rPr>
          <w:rFonts w:hint="eastAsia"/>
        </w:rPr>
        <w:t>年</w:t>
      </w:r>
      <w:r w:rsidRPr="006C5DE5">
        <w:rPr>
          <w:rFonts w:hint="eastAsia"/>
        </w:rPr>
        <w:t>6</w:t>
      </w:r>
      <w:r w:rsidRPr="006C5DE5">
        <w:rPr>
          <w:rFonts w:hint="eastAsia"/>
        </w:rPr>
        <w:t>月任福建省委常委，省军区政治委员、党委书记。</w:t>
      </w:r>
      <w:r w:rsidRPr="006C5DE5">
        <w:rPr>
          <w:rFonts w:hint="eastAsia"/>
        </w:rPr>
        <w:t>2015</w:t>
      </w:r>
      <w:r w:rsidRPr="006C5DE5">
        <w:rPr>
          <w:rFonts w:hint="eastAsia"/>
        </w:rPr>
        <w:t>年</w:t>
      </w:r>
      <w:r w:rsidRPr="006C5DE5">
        <w:rPr>
          <w:rFonts w:hint="eastAsia"/>
        </w:rPr>
        <w:t>1</w:t>
      </w:r>
      <w:r w:rsidRPr="006C5DE5">
        <w:rPr>
          <w:rFonts w:hint="eastAsia"/>
        </w:rPr>
        <w:t>月任江苏省军区政治委员、党委书记。</w:t>
      </w:r>
      <w:r w:rsidRPr="006C5DE5">
        <w:rPr>
          <w:rFonts w:hint="eastAsia"/>
        </w:rPr>
        <w:t>2010</w:t>
      </w:r>
      <w:r w:rsidRPr="006C5DE5">
        <w:rPr>
          <w:rFonts w:hint="eastAsia"/>
        </w:rPr>
        <w:t>年</w:t>
      </w:r>
      <w:r w:rsidRPr="006C5DE5">
        <w:rPr>
          <w:rFonts w:hint="eastAsia"/>
        </w:rPr>
        <w:t>7</w:t>
      </w:r>
      <w:r w:rsidRPr="006C5DE5">
        <w:rPr>
          <w:rFonts w:hint="eastAsia"/>
        </w:rPr>
        <w:t>月晋升少将军衔。</w:t>
      </w:r>
    </w:p>
    <w:p w14:paraId="6D6641C6" w14:textId="77777777" w:rsidR="00426BD1" w:rsidRPr="006C5DE5" w:rsidRDefault="00426BD1" w:rsidP="00426BD1">
      <w:pPr>
        <w:rPr>
          <w:rFonts w:hint="eastAsia"/>
        </w:rPr>
      </w:pPr>
      <w:r w:rsidRPr="006C5DE5">
        <w:rPr>
          <w:rFonts w:hint="eastAsia"/>
        </w:rPr>
        <w:t xml:space="preserve">　　曹德信此前曾先后担任南京军区司令部直属工作部部长、福建省军区政治部主任、上海警备区政治部主任、福建省军区政委，</w:t>
      </w:r>
      <w:r w:rsidRPr="006C5DE5">
        <w:rPr>
          <w:rFonts w:hint="eastAsia"/>
        </w:rPr>
        <w:t>2013</w:t>
      </w:r>
      <w:r w:rsidRPr="006C5DE5">
        <w:rPr>
          <w:rFonts w:hint="eastAsia"/>
        </w:rPr>
        <w:t>年</w:t>
      </w:r>
      <w:r w:rsidRPr="006C5DE5">
        <w:rPr>
          <w:rFonts w:hint="eastAsia"/>
        </w:rPr>
        <w:t>7</w:t>
      </w:r>
      <w:r w:rsidRPr="006C5DE5">
        <w:rPr>
          <w:rFonts w:hint="eastAsia"/>
        </w:rPr>
        <w:t>月任福建省委常委。</w:t>
      </w:r>
    </w:p>
    <w:p w14:paraId="06F63DD2" w14:textId="77777777" w:rsidR="00426BD1" w:rsidRPr="006C5DE5" w:rsidRDefault="00426BD1" w:rsidP="00426BD1"/>
    <w:p w14:paraId="2FAE628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50079D14" w14:textId="77777777" w:rsidR="00426BD1" w:rsidRPr="006C5DE5" w:rsidRDefault="00426BD1" w:rsidP="00426BD1">
      <w:pPr>
        <w:rPr>
          <w:rFonts w:hint="eastAsia"/>
        </w:rPr>
      </w:pPr>
      <w:r w:rsidRPr="006C5DE5">
        <w:rPr>
          <w:rFonts w:hint="eastAsia"/>
        </w:rPr>
        <w:t>福建核电发展稳步推进</w:t>
      </w:r>
      <w:r w:rsidRPr="006C5DE5">
        <w:rPr>
          <w:rFonts w:hint="eastAsia"/>
        </w:rPr>
        <w:t xml:space="preserve"> </w:t>
      </w:r>
      <w:r w:rsidRPr="006C5DE5">
        <w:rPr>
          <w:rFonts w:hint="eastAsia"/>
        </w:rPr>
        <w:t>核电已占总用电量</w:t>
      </w:r>
      <w:r w:rsidRPr="006C5DE5">
        <w:rPr>
          <w:rFonts w:hint="eastAsia"/>
        </w:rPr>
        <w:t>6%</w:t>
      </w:r>
    </w:p>
    <w:p w14:paraId="4F21EAA5"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2015-01-26 | </w:t>
      </w:r>
      <w:r w:rsidRPr="006C5DE5">
        <w:rPr>
          <w:rFonts w:hint="eastAsia"/>
        </w:rPr>
        <w:t>来源：中国新闻网</w:t>
      </w:r>
    </w:p>
    <w:p w14:paraId="6333A8BC" w14:textId="77777777" w:rsidR="00426BD1" w:rsidRPr="006C5DE5" w:rsidRDefault="00426BD1" w:rsidP="00426BD1">
      <w:pPr>
        <w:rPr>
          <w:rFonts w:hint="eastAsia"/>
        </w:rPr>
      </w:pPr>
      <w:r w:rsidRPr="006C5DE5">
        <w:rPr>
          <w:rFonts w:hint="eastAsia"/>
        </w:rPr>
        <w:t>中新社宁德</w:t>
      </w:r>
      <w:r w:rsidRPr="006C5DE5">
        <w:rPr>
          <w:rFonts w:hint="eastAsia"/>
        </w:rPr>
        <w:t>1</w:t>
      </w:r>
      <w:r w:rsidRPr="006C5DE5">
        <w:rPr>
          <w:rFonts w:hint="eastAsia"/>
        </w:rPr>
        <w:t>月</w:t>
      </w:r>
      <w:r w:rsidRPr="006C5DE5">
        <w:rPr>
          <w:rFonts w:hint="eastAsia"/>
        </w:rPr>
        <w:t>23</w:t>
      </w:r>
      <w:r w:rsidRPr="006C5DE5">
        <w:rPr>
          <w:rFonts w:hint="eastAsia"/>
        </w:rPr>
        <w:t>日电</w:t>
      </w:r>
      <w:r w:rsidRPr="006C5DE5">
        <w:rPr>
          <w:rFonts w:hint="eastAsia"/>
        </w:rPr>
        <w:t xml:space="preserve"> (</w:t>
      </w:r>
      <w:r w:rsidRPr="006C5DE5">
        <w:rPr>
          <w:rFonts w:hint="eastAsia"/>
        </w:rPr>
        <w:t>叶茂</w:t>
      </w:r>
      <w:r w:rsidRPr="006C5DE5">
        <w:rPr>
          <w:rFonts w:hint="eastAsia"/>
        </w:rPr>
        <w:t>)</w:t>
      </w:r>
      <w:r w:rsidRPr="006C5DE5">
        <w:rPr>
          <w:rFonts w:hint="eastAsia"/>
        </w:rPr>
        <w:t>记者</w:t>
      </w:r>
      <w:r w:rsidRPr="006C5DE5">
        <w:rPr>
          <w:rFonts w:hint="eastAsia"/>
        </w:rPr>
        <w:t>23</w:t>
      </w:r>
      <w:r w:rsidRPr="006C5DE5">
        <w:rPr>
          <w:rFonts w:hint="eastAsia"/>
        </w:rPr>
        <w:t>日于福建宁德核电有限公司</w:t>
      </w:r>
      <w:r w:rsidRPr="006C5DE5">
        <w:rPr>
          <w:rFonts w:hint="eastAsia"/>
        </w:rPr>
        <w:t>2014</w:t>
      </w:r>
      <w:r w:rsidRPr="006C5DE5">
        <w:rPr>
          <w:rFonts w:hint="eastAsia"/>
        </w:rPr>
        <w:t>年度生产建设情况新闻发布会上获悉，该公司分别于</w:t>
      </w:r>
      <w:r w:rsidRPr="006C5DE5">
        <w:rPr>
          <w:rFonts w:hint="eastAsia"/>
        </w:rPr>
        <w:t>2013</w:t>
      </w:r>
      <w:r w:rsidRPr="006C5DE5">
        <w:rPr>
          <w:rFonts w:hint="eastAsia"/>
        </w:rPr>
        <w:t>年</w:t>
      </w:r>
      <w:r w:rsidRPr="006C5DE5">
        <w:rPr>
          <w:rFonts w:hint="eastAsia"/>
        </w:rPr>
        <w:t>4</w:t>
      </w:r>
      <w:r w:rsidRPr="006C5DE5">
        <w:rPr>
          <w:rFonts w:hint="eastAsia"/>
        </w:rPr>
        <w:t>月、</w:t>
      </w:r>
      <w:r w:rsidRPr="006C5DE5">
        <w:rPr>
          <w:rFonts w:hint="eastAsia"/>
        </w:rPr>
        <w:t>2014</w:t>
      </w:r>
      <w:r w:rsidRPr="006C5DE5">
        <w:rPr>
          <w:rFonts w:hint="eastAsia"/>
        </w:rPr>
        <w:t>年</w:t>
      </w:r>
      <w:r w:rsidRPr="006C5DE5">
        <w:rPr>
          <w:rFonts w:hint="eastAsia"/>
        </w:rPr>
        <w:t>5</w:t>
      </w:r>
      <w:r w:rsidRPr="006C5DE5">
        <w:rPr>
          <w:rFonts w:hint="eastAsia"/>
        </w:rPr>
        <w:t>月投产的</w:t>
      </w:r>
      <w:r w:rsidRPr="006C5DE5">
        <w:rPr>
          <w:rFonts w:hint="eastAsia"/>
        </w:rPr>
        <w:t>1</w:t>
      </w:r>
      <w:r w:rsidRPr="006C5DE5">
        <w:rPr>
          <w:rFonts w:hint="eastAsia"/>
        </w:rPr>
        <w:t>、</w:t>
      </w:r>
      <w:r w:rsidRPr="006C5DE5">
        <w:rPr>
          <w:rFonts w:hint="eastAsia"/>
        </w:rPr>
        <w:t>2</w:t>
      </w:r>
      <w:r w:rsidRPr="006C5DE5">
        <w:rPr>
          <w:rFonts w:hint="eastAsia"/>
        </w:rPr>
        <w:t>号两台机组</w:t>
      </w:r>
      <w:r w:rsidRPr="006C5DE5">
        <w:rPr>
          <w:rFonts w:hint="eastAsia"/>
        </w:rPr>
        <w:t>2014</w:t>
      </w:r>
      <w:r w:rsidRPr="006C5DE5">
        <w:rPr>
          <w:rFonts w:hint="eastAsia"/>
        </w:rPr>
        <w:t>年实现上网电量</w:t>
      </w:r>
      <w:r w:rsidRPr="006C5DE5">
        <w:rPr>
          <w:rFonts w:hint="eastAsia"/>
        </w:rPr>
        <w:t>108.02</w:t>
      </w:r>
      <w:r w:rsidRPr="006C5DE5">
        <w:rPr>
          <w:rFonts w:hint="eastAsia"/>
        </w:rPr>
        <w:t>亿度，相当于福建当年全社会用电量的</w:t>
      </w:r>
      <w:r w:rsidRPr="006C5DE5">
        <w:rPr>
          <w:rFonts w:hint="eastAsia"/>
        </w:rPr>
        <w:t>5.96%</w:t>
      </w:r>
      <w:r w:rsidRPr="006C5DE5">
        <w:rPr>
          <w:rFonts w:hint="eastAsia"/>
        </w:rPr>
        <w:t>。</w:t>
      </w:r>
    </w:p>
    <w:p w14:paraId="4FDD2A9C" w14:textId="77777777" w:rsidR="00426BD1" w:rsidRPr="006C5DE5" w:rsidRDefault="00426BD1" w:rsidP="00426BD1"/>
    <w:p w14:paraId="72B8753D" w14:textId="77777777" w:rsidR="00426BD1" w:rsidRPr="006C5DE5" w:rsidRDefault="00426BD1" w:rsidP="00426BD1">
      <w:pPr>
        <w:rPr>
          <w:rFonts w:hint="eastAsia"/>
        </w:rPr>
      </w:pPr>
      <w:r w:rsidRPr="006C5DE5">
        <w:rPr>
          <w:rFonts w:hint="eastAsia"/>
        </w:rPr>
        <w:t>加上于</w:t>
      </w:r>
      <w:r w:rsidRPr="006C5DE5">
        <w:rPr>
          <w:rFonts w:hint="eastAsia"/>
        </w:rPr>
        <w:t>2014</w:t>
      </w:r>
      <w:r w:rsidRPr="006C5DE5">
        <w:rPr>
          <w:rFonts w:hint="eastAsia"/>
        </w:rPr>
        <w:t>年底投入商业运行的福清核电站</w:t>
      </w:r>
      <w:r w:rsidRPr="006C5DE5">
        <w:rPr>
          <w:rFonts w:hint="eastAsia"/>
        </w:rPr>
        <w:t>1</w:t>
      </w:r>
      <w:r w:rsidRPr="006C5DE5">
        <w:rPr>
          <w:rFonts w:hint="eastAsia"/>
        </w:rPr>
        <w:t>号机组，目前福建已有</w:t>
      </w:r>
      <w:r w:rsidRPr="006C5DE5">
        <w:rPr>
          <w:rFonts w:hint="eastAsia"/>
        </w:rPr>
        <w:t>3</w:t>
      </w:r>
      <w:r w:rsidRPr="006C5DE5">
        <w:rPr>
          <w:rFonts w:hint="eastAsia"/>
        </w:rPr>
        <w:t>台核电机组投入运行。</w:t>
      </w:r>
    </w:p>
    <w:p w14:paraId="2976ABCF" w14:textId="77777777" w:rsidR="00426BD1" w:rsidRPr="006C5DE5" w:rsidRDefault="00426BD1" w:rsidP="00426BD1">
      <w:pPr>
        <w:rPr>
          <w:rFonts w:hint="eastAsia"/>
        </w:rPr>
      </w:pPr>
      <w:r w:rsidRPr="006C5DE5">
        <w:rPr>
          <w:rFonts w:hint="eastAsia"/>
        </w:rPr>
        <w:t>宁德核电公司总经理李一农介绍，宁德核电两台机组</w:t>
      </w:r>
      <w:r w:rsidRPr="006C5DE5">
        <w:rPr>
          <w:rFonts w:hint="eastAsia"/>
        </w:rPr>
        <w:t>2014</w:t>
      </w:r>
      <w:r w:rsidRPr="006C5DE5">
        <w:rPr>
          <w:rFonts w:hint="eastAsia"/>
        </w:rPr>
        <w:t>年</w:t>
      </w:r>
      <w:r w:rsidRPr="006C5DE5">
        <w:rPr>
          <w:rFonts w:hint="eastAsia"/>
        </w:rPr>
        <w:t>WANO(</w:t>
      </w:r>
      <w:r w:rsidRPr="006C5DE5">
        <w:rPr>
          <w:rFonts w:hint="eastAsia"/>
        </w:rPr>
        <w:t>世界核运营组织</w:t>
      </w:r>
      <w:r w:rsidRPr="006C5DE5">
        <w:rPr>
          <w:rFonts w:hint="eastAsia"/>
        </w:rPr>
        <w:t>)</w:t>
      </w:r>
      <w:r w:rsidRPr="006C5DE5">
        <w:rPr>
          <w:rFonts w:hint="eastAsia"/>
        </w:rPr>
        <w:t>业绩指标共计</w:t>
      </w:r>
      <w:r w:rsidRPr="006C5DE5">
        <w:rPr>
          <w:rFonts w:hint="eastAsia"/>
        </w:rPr>
        <w:t>11</w:t>
      </w:r>
      <w:r w:rsidRPr="006C5DE5">
        <w:rPr>
          <w:rFonts w:hint="eastAsia"/>
        </w:rPr>
        <w:t>项达到世界先进水平</w:t>
      </w:r>
      <w:r w:rsidRPr="006C5DE5">
        <w:rPr>
          <w:rFonts w:hint="eastAsia"/>
        </w:rPr>
        <w:t>(</w:t>
      </w:r>
      <w:r w:rsidRPr="006C5DE5">
        <w:rPr>
          <w:rFonts w:hint="eastAsia"/>
        </w:rPr>
        <w:t>其中</w:t>
      </w:r>
      <w:r w:rsidRPr="006C5DE5">
        <w:rPr>
          <w:rFonts w:hint="eastAsia"/>
        </w:rPr>
        <w:t>9</w:t>
      </w:r>
      <w:r w:rsidRPr="006C5DE5">
        <w:rPr>
          <w:rFonts w:hint="eastAsia"/>
        </w:rPr>
        <w:t>项达世界优秀水平</w:t>
      </w:r>
      <w:r w:rsidRPr="006C5DE5">
        <w:rPr>
          <w:rFonts w:hint="eastAsia"/>
        </w:rPr>
        <w:t>)</w:t>
      </w:r>
      <w:r w:rsidRPr="006C5DE5">
        <w:rPr>
          <w:rFonts w:hint="eastAsia"/>
        </w:rPr>
        <w:t>，</w:t>
      </w:r>
      <w:r w:rsidRPr="006C5DE5">
        <w:rPr>
          <w:rFonts w:hint="eastAsia"/>
        </w:rPr>
        <w:t>2</w:t>
      </w:r>
      <w:r w:rsidRPr="006C5DE5">
        <w:rPr>
          <w:rFonts w:hint="eastAsia"/>
        </w:rPr>
        <w:t>号机组化学指标更是创下中国首例商运首年即达世界先进水平的优秀业绩。</w:t>
      </w:r>
    </w:p>
    <w:p w14:paraId="48A9E769" w14:textId="77777777" w:rsidR="00426BD1" w:rsidRPr="006C5DE5" w:rsidRDefault="00426BD1" w:rsidP="00426BD1">
      <w:pPr>
        <w:rPr>
          <w:rFonts w:hint="eastAsia"/>
        </w:rPr>
      </w:pPr>
      <w:r w:rsidRPr="006C5DE5">
        <w:rPr>
          <w:rFonts w:hint="eastAsia"/>
        </w:rPr>
        <w:t>宁德核电站一期规划建设</w:t>
      </w:r>
      <w:r w:rsidRPr="006C5DE5">
        <w:rPr>
          <w:rFonts w:hint="eastAsia"/>
        </w:rPr>
        <w:t>4</w:t>
      </w:r>
      <w:r w:rsidRPr="006C5DE5">
        <w:rPr>
          <w:rFonts w:hint="eastAsia"/>
        </w:rPr>
        <w:t>台单机容量为</w:t>
      </w:r>
      <w:r w:rsidRPr="006C5DE5">
        <w:rPr>
          <w:rFonts w:hint="eastAsia"/>
        </w:rPr>
        <w:t>108.9</w:t>
      </w:r>
      <w:r w:rsidRPr="006C5DE5">
        <w:rPr>
          <w:rFonts w:hint="eastAsia"/>
        </w:rPr>
        <w:t>万千瓦的核电机组，总装机容量为</w:t>
      </w:r>
      <w:r w:rsidRPr="006C5DE5">
        <w:rPr>
          <w:rFonts w:hint="eastAsia"/>
        </w:rPr>
        <w:t>435.6</w:t>
      </w:r>
      <w:r w:rsidRPr="006C5DE5">
        <w:rPr>
          <w:rFonts w:hint="eastAsia"/>
        </w:rPr>
        <w:t>万千瓦，采用改进型压水堆核电技术，全部建成后年发电量约</w:t>
      </w:r>
      <w:r w:rsidRPr="006C5DE5">
        <w:rPr>
          <w:rFonts w:hint="eastAsia"/>
        </w:rPr>
        <w:t>300</w:t>
      </w:r>
      <w:r w:rsidRPr="006C5DE5">
        <w:rPr>
          <w:rFonts w:hint="eastAsia"/>
        </w:rPr>
        <w:t>亿度。于</w:t>
      </w:r>
      <w:r w:rsidRPr="006C5DE5">
        <w:rPr>
          <w:rFonts w:hint="eastAsia"/>
        </w:rPr>
        <w:t>2013</w:t>
      </w:r>
      <w:r w:rsidRPr="006C5DE5">
        <w:rPr>
          <w:rFonts w:hint="eastAsia"/>
        </w:rPr>
        <w:t>年</w:t>
      </w:r>
      <w:r w:rsidRPr="006C5DE5">
        <w:rPr>
          <w:rFonts w:hint="eastAsia"/>
        </w:rPr>
        <w:t>4</w:t>
      </w:r>
      <w:r w:rsidRPr="006C5DE5">
        <w:rPr>
          <w:rFonts w:hint="eastAsia"/>
        </w:rPr>
        <w:t>月投产的</w:t>
      </w:r>
      <w:r w:rsidRPr="006C5DE5">
        <w:rPr>
          <w:rFonts w:hint="eastAsia"/>
        </w:rPr>
        <w:t>1</w:t>
      </w:r>
      <w:r w:rsidRPr="006C5DE5">
        <w:rPr>
          <w:rFonts w:hint="eastAsia"/>
        </w:rPr>
        <w:t>号机组，是海峡西岸经济区首台核电机组。</w:t>
      </w:r>
    </w:p>
    <w:p w14:paraId="391F7E5D" w14:textId="77777777" w:rsidR="00426BD1" w:rsidRPr="006C5DE5" w:rsidRDefault="00426BD1" w:rsidP="00426BD1">
      <w:pPr>
        <w:rPr>
          <w:rFonts w:hint="eastAsia"/>
        </w:rPr>
      </w:pPr>
      <w:r w:rsidRPr="006C5DE5">
        <w:rPr>
          <w:rFonts w:hint="eastAsia"/>
        </w:rPr>
        <w:t>据测算，宁德核电站一期</w:t>
      </w:r>
      <w:r w:rsidRPr="006C5DE5">
        <w:rPr>
          <w:rFonts w:hint="eastAsia"/>
        </w:rPr>
        <w:t>4</w:t>
      </w:r>
      <w:r w:rsidRPr="006C5DE5">
        <w:rPr>
          <w:rFonts w:hint="eastAsia"/>
        </w:rPr>
        <w:t>台机组全部建成后，与同等规模的燃煤电站相比，相当于减少标煤消耗约</w:t>
      </w:r>
      <w:r w:rsidRPr="006C5DE5">
        <w:rPr>
          <w:rFonts w:hint="eastAsia"/>
        </w:rPr>
        <w:t>980</w:t>
      </w:r>
      <w:r w:rsidRPr="006C5DE5">
        <w:rPr>
          <w:rFonts w:hint="eastAsia"/>
        </w:rPr>
        <w:t>万吨，减少二氧化碳排放约</w:t>
      </w:r>
      <w:r w:rsidRPr="006C5DE5">
        <w:rPr>
          <w:rFonts w:hint="eastAsia"/>
        </w:rPr>
        <w:t>2400</w:t>
      </w:r>
      <w:r w:rsidRPr="006C5DE5">
        <w:rPr>
          <w:rFonts w:hint="eastAsia"/>
        </w:rPr>
        <w:t>万吨，减少二氧化硫排放约</w:t>
      </w:r>
      <w:r w:rsidRPr="006C5DE5">
        <w:rPr>
          <w:rFonts w:hint="eastAsia"/>
        </w:rPr>
        <w:t>23</w:t>
      </w:r>
      <w:r w:rsidRPr="006C5DE5">
        <w:rPr>
          <w:rFonts w:hint="eastAsia"/>
        </w:rPr>
        <w:t>万吨，减少氮氧化物排放约</w:t>
      </w:r>
      <w:r w:rsidRPr="006C5DE5">
        <w:rPr>
          <w:rFonts w:hint="eastAsia"/>
        </w:rPr>
        <w:t>15</w:t>
      </w:r>
      <w:r w:rsidRPr="006C5DE5">
        <w:rPr>
          <w:rFonts w:hint="eastAsia"/>
        </w:rPr>
        <w:t>万吨。</w:t>
      </w:r>
    </w:p>
    <w:p w14:paraId="083F79C0" w14:textId="77777777" w:rsidR="00426BD1" w:rsidRPr="006C5DE5" w:rsidRDefault="00426BD1" w:rsidP="00426BD1">
      <w:pPr>
        <w:rPr>
          <w:rFonts w:hint="eastAsia"/>
        </w:rPr>
      </w:pPr>
      <w:r w:rsidRPr="006C5DE5">
        <w:rPr>
          <w:rFonts w:hint="eastAsia"/>
        </w:rPr>
        <w:t>宁德核电表示，</w:t>
      </w:r>
      <w:r w:rsidRPr="006C5DE5">
        <w:rPr>
          <w:rFonts w:hint="eastAsia"/>
        </w:rPr>
        <w:t>3</w:t>
      </w:r>
      <w:r w:rsidRPr="006C5DE5">
        <w:rPr>
          <w:rFonts w:hint="eastAsia"/>
        </w:rPr>
        <w:t>号、</w:t>
      </w:r>
      <w:r w:rsidRPr="006C5DE5">
        <w:rPr>
          <w:rFonts w:hint="eastAsia"/>
        </w:rPr>
        <w:t>4</w:t>
      </w:r>
      <w:r w:rsidRPr="006C5DE5">
        <w:rPr>
          <w:rFonts w:hint="eastAsia"/>
        </w:rPr>
        <w:t>号机组预计将分别于今年下半年、</w:t>
      </w:r>
      <w:r w:rsidRPr="006C5DE5">
        <w:rPr>
          <w:rFonts w:hint="eastAsia"/>
        </w:rPr>
        <w:t>2016</w:t>
      </w:r>
      <w:r w:rsidRPr="006C5DE5">
        <w:rPr>
          <w:rFonts w:hint="eastAsia"/>
        </w:rPr>
        <w:t>年相继投产。</w:t>
      </w:r>
    </w:p>
    <w:p w14:paraId="062E6490" w14:textId="77777777" w:rsidR="00426BD1" w:rsidRPr="006C5DE5" w:rsidRDefault="00426BD1" w:rsidP="00426BD1">
      <w:pPr>
        <w:rPr>
          <w:rFonts w:hint="eastAsia"/>
        </w:rPr>
      </w:pPr>
      <w:r w:rsidRPr="006C5DE5">
        <w:rPr>
          <w:rFonts w:hint="eastAsia"/>
        </w:rPr>
        <w:t>福清核电站规划装机容量为</w:t>
      </w:r>
      <w:r w:rsidRPr="006C5DE5">
        <w:rPr>
          <w:rFonts w:hint="eastAsia"/>
        </w:rPr>
        <w:t>6</w:t>
      </w:r>
      <w:r w:rsidRPr="006C5DE5">
        <w:rPr>
          <w:rFonts w:hint="eastAsia"/>
        </w:rPr>
        <w:t>台百万千瓦级压水堆核电机组。目前，福清核电站</w:t>
      </w:r>
      <w:r w:rsidRPr="006C5DE5">
        <w:rPr>
          <w:rFonts w:hint="eastAsia"/>
        </w:rPr>
        <w:t>2</w:t>
      </w:r>
      <w:r w:rsidRPr="006C5DE5">
        <w:rPr>
          <w:rFonts w:hint="eastAsia"/>
        </w:rPr>
        <w:t>号机组正处于调试阶段，</w:t>
      </w:r>
      <w:r w:rsidRPr="006C5DE5">
        <w:rPr>
          <w:rFonts w:hint="eastAsia"/>
        </w:rPr>
        <w:t>3</w:t>
      </w:r>
      <w:r w:rsidRPr="006C5DE5">
        <w:rPr>
          <w:rFonts w:hint="eastAsia"/>
        </w:rPr>
        <w:t>、</w:t>
      </w:r>
      <w:r w:rsidRPr="006C5DE5">
        <w:rPr>
          <w:rFonts w:hint="eastAsia"/>
        </w:rPr>
        <w:t>4</w:t>
      </w:r>
      <w:r w:rsidRPr="006C5DE5">
        <w:rPr>
          <w:rFonts w:hint="eastAsia"/>
        </w:rPr>
        <w:t>号机组处于安装高峰，</w:t>
      </w:r>
      <w:r w:rsidRPr="006C5DE5">
        <w:rPr>
          <w:rFonts w:hint="eastAsia"/>
        </w:rPr>
        <w:t>5</w:t>
      </w:r>
      <w:r w:rsidRPr="006C5DE5">
        <w:rPr>
          <w:rFonts w:hint="eastAsia"/>
        </w:rPr>
        <w:t>、</w:t>
      </w:r>
      <w:r w:rsidRPr="006C5DE5">
        <w:rPr>
          <w:rFonts w:hint="eastAsia"/>
        </w:rPr>
        <w:t>6</w:t>
      </w:r>
      <w:r w:rsidRPr="006C5DE5">
        <w:rPr>
          <w:rFonts w:hint="eastAsia"/>
        </w:rPr>
        <w:t>号机组正在积极申请项目核准工作。该核电站</w:t>
      </w:r>
      <w:r w:rsidRPr="006C5DE5">
        <w:rPr>
          <w:rFonts w:hint="eastAsia"/>
        </w:rPr>
        <w:t>6</w:t>
      </w:r>
      <w:r w:rsidRPr="006C5DE5">
        <w:rPr>
          <w:rFonts w:hint="eastAsia"/>
        </w:rPr>
        <w:t>台机组预计</w:t>
      </w:r>
      <w:r w:rsidRPr="006C5DE5">
        <w:rPr>
          <w:rFonts w:hint="eastAsia"/>
        </w:rPr>
        <w:t>2020</w:t>
      </w:r>
      <w:r w:rsidRPr="006C5DE5">
        <w:rPr>
          <w:rFonts w:hint="eastAsia"/>
        </w:rPr>
        <w:t>年底全部建成投产，年发电量可达</w:t>
      </w:r>
      <w:r w:rsidRPr="006C5DE5">
        <w:rPr>
          <w:rFonts w:hint="eastAsia"/>
        </w:rPr>
        <w:t>450</w:t>
      </w:r>
      <w:r w:rsidRPr="006C5DE5">
        <w:rPr>
          <w:rFonts w:hint="eastAsia"/>
        </w:rPr>
        <w:t>亿千瓦时。</w:t>
      </w:r>
    </w:p>
    <w:p w14:paraId="3CD4A96D" w14:textId="77777777" w:rsidR="00426BD1" w:rsidRPr="006C5DE5" w:rsidRDefault="00426BD1" w:rsidP="00426BD1"/>
    <w:p w14:paraId="45748E8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238C4894" w14:textId="77777777" w:rsidR="00426BD1" w:rsidRPr="006C5DE5" w:rsidRDefault="00426BD1" w:rsidP="00426BD1">
      <w:pPr>
        <w:rPr>
          <w:rFonts w:hint="eastAsia"/>
        </w:rPr>
      </w:pPr>
      <w:r w:rsidRPr="006C5DE5">
        <w:rPr>
          <w:rFonts w:hint="eastAsia"/>
        </w:rPr>
        <w:t>我国宁德核电站</w:t>
      </w:r>
      <w:r w:rsidRPr="006C5DE5">
        <w:rPr>
          <w:rFonts w:hint="eastAsia"/>
        </w:rPr>
        <w:t>9</w:t>
      </w:r>
      <w:r w:rsidRPr="006C5DE5">
        <w:rPr>
          <w:rFonts w:hint="eastAsia"/>
        </w:rPr>
        <w:t>项运营指标达世界优秀水平</w:t>
      </w:r>
    </w:p>
    <w:p w14:paraId="57C91B73" w14:textId="77777777" w:rsidR="00426BD1" w:rsidRPr="006C5DE5" w:rsidRDefault="00426BD1" w:rsidP="00426BD1">
      <w:pPr>
        <w:rPr>
          <w:rFonts w:hint="eastAsia"/>
        </w:rPr>
      </w:pPr>
      <w:r w:rsidRPr="006C5DE5">
        <w:rPr>
          <w:rFonts w:hint="eastAsia"/>
        </w:rPr>
        <w:t>中国核电网</w:t>
      </w:r>
      <w:r w:rsidRPr="006C5DE5">
        <w:rPr>
          <w:rFonts w:hint="eastAsia"/>
        </w:rPr>
        <w:t xml:space="preserve">  | </w:t>
      </w:r>
      <w:r w:rsidRPr="006C5DE5">
        <w:rPr>
          <w:rFonts w:hint="eastAsia"/>
        </w:rPr>
        <w:t>发表于：</w:t>
      </w:r>
      <w:r w:rsidRPr="006C5DE5">
        <w:rPr>
          <w:rFonts w:hint="eastAsia"/>
        </w:rPr>
        <w:t xml:space="preserve">2015-01-27 | </w:t>
      </w:r>
      <w:r w:rsidRPr="006C5DE5">
        <w:rPr>
          <w:rFonts w:hint="eastAsia"/>
        </w:rPr>
        <w:t>来源：新华社</w:t>
      </w:r>
    </w:p>
    <w:p w14:paraId="592EE1C5" w14:textId="77777777" w:rsidR="00426BD1" w:rsidRPr="006C5DE5" w:rsidRDefault="00426BD1" w:rsidP="00426BD1">
      <w:pPr>
        <w:rPr>
          <w:rFonts w:hint="eastAsia"/>
        </w:rPr>
      </w:pPr>
      <w:r w:rsidRPr="006C5DE5">
        <w:rPr>
          <w:rFonts w:hint="eastAsia"/>
        </w:rPr>
        <w:t>23</w:t>
      </w:r>
      <w:r w:rsidRPr="006C5DE5">
        <w:rPr>
          <w:rFonts w:hint="eastAsia"/>
        </w:rPr>
        <w:t>日从福建宁德核电有限公司获悉，在</w:t>
      </w:r>
      <w:r w:rsidRPr="006C5DE5">
        <w:rPr>
          <w:rFonts w:hint="eastAsia"/>
        </w:rPr>
        <w:t>2014</w:t>
      </w:r>
      <w:r w:rsidRPr="006C5DE5">
        <w:rPr>
          <w:rFonts w:hint="eastAsia"/>
        </w:rPr>
        <w:t>年</w:t>
      </w:r>
      <w:r w:rsidRPr="006C5DE5">
        <w:rPr>
          <w:rFonts w:hint="eastAsia"/>
        </w:rPr>
        <w:t>WANO(</w:t>
      </w:r>
      <w:r w:rsidRPr="006C5DE5">
        <w:rPr>
          <w:rFonts w:hint="eastAsia"/>
        </w:rPr>
        <w:t>世界核电运营者协会</w:t>
      </w:r>
      <w:r w:rsidRPr="006C5DE5">
        <w:rPr>
          <w:rFonts w:hint="eastAsia"/>
        </w:rPr>
        <w:t>)</w:t>
      </w:r>
      <w:r w:rsidRPr="006C5DE5">
        <w:rPr>
          <w:rFonts w:hint="eastAsia"/>
        </w:rPr>
        <w:t>运营业绩统计中，宁德核电已投产的</w:t>
      </w:r>
      <w:r w:rsidRPr="006C5DE5">
        <w:rPr>
          <w:rFonts w:hint="eastAsia"/>
        </w:rPr>
        <w:t>2</w:t>
      </w:r>
      <w:r w:rsidRPr="006C5DE5">
        <w:rPr>
          <w:rFonts w:hint="eastAsia"/>
        </w:rPr>
        <w:t>台机组共计</w:t>
      </w:r>
      <w:r w:rsidRPr="006C5DE5">
        <w:rPr>
          <w:rFonts w:hint="eastAsia"/>
        </w:rPr>
        <w:t>11</w:t>
      </w:r>
      <w:r w:rsidRPr="006C5DE5">
        <w:rPr>
          <w:rFonts w:hint="eastAsia"/>
        </w:rPr>
        <w:t>项指标达到世界先进水平，其中</w:t>
      </w:r>
      <w:r w:rsidRPr="006C5DE5">
        <w:rPr>
          <w:rFonts w:hint="eastAsia"/>
        </w:rPr>
        <w:t>9</w:t>
      </w:r>
      <w:r w:rsidRPr="006C5DE5">
        <w:rPr>
          <w:rFonts w:hint="eastAsia"/>
        </w:rPr>
        <w:t>项达世界优秀水平</w:t>
      </w:r>
      <w:r w:rsidRPr="006C5DE5">
        <w:rPr>
          <w:rFonts w:hint="eastAsia"/>
        </w:rPr>
        <w:t>(</w:t>
      </w:r>
      <w:r w:rsidRPr="006C5DE5">
        <w:rPr>
          <w:rFonts w:hint="eastAsia"/>
        </w:rPr>
        <w:t>世界排名前</w:t>
      </w:r>
      <w:r w:rsidRPr="006C5DE5">
        <w:rPr>
          <w:rFonts w:hint="eastAsia"/>
        </w:rPr>
        <w:t>10%)</w:t>
      </w:r>
      <w:r w:rsidRPr="006C5DE5">
        <w:rPr>
          <w:rFonts w:hint="eastAsia"/>
        </w:rPr>
        <w:t>。</w:t>
      </w:r>
      <w:r w:rsidRPr="006C5DE5">
        <w:rPr>
          <w:rFonts w:hint="eastAsia"/>
        </w:rPr>
        <w:t>2</w:t>
      </w:r>
      <w:r w:rsidRPr="006C5DE5">
        <w:rPr>
          <w:rFonts w:hint="eastAsia"/>
        </w:rPr>
        <w:t>号机组化学指标在商运首年即达世界先进水平，成为国内首例。</w:t>
      </w:r>
    </w:p>
    <w:p w14:paraId="769817FB" w14:textId="77777777" w:rsidR="00426BD1" w:rsidRPr="006C5DE5" w:rsidRDefault="00426BD1" w:rsidP="00426BD1">
      <w:pPr>
        <w:rPr>
          <w:rFonts w:hint="eastAsia"/>
        </w:rPr>
      </w:pPr>
      <w:r w:rsidRPr="006C5DE5">
        <w:rPr>
          <w:rFonts w:hint="eastAsia"/>
        </w:rPr>
        <w:t>作为海峡西岸经济区首座核电站，宁德核电站由中国广核电力股份有限公司、大唐国际电力股份公司、福建省能源集团共同投建运营。项目规划总容量为</w:t>
      </w:r>
      <w:r w:rsidRPr="006C5DE5">
        <w:rPr>
          <w:rFonts w:hint="eastAsia"/>
        </w:rPr>
        <w:t>6</w:t>
      </w:r>
      <w:r w:rsidRPr="006C5DE5">
        <w:rPr>
          <w:rFonts w:hint="eastAsia"/>
        </w:rPr>
        <w:t>台百万千瓦级机组，其中一期工程</w:t>
      </w:r>
      <w:r w:rsidRPr="006C5DE5">
        <w:rPr>
          <w:rFonts w:hint="eastAsia"/>
        </w:rPr>
        <w:t>4</w:t>
      </w:r>
      <w:r w:rsidRPr="006C5DE5">
        <w:rPr>
          <w:rFonts w:hint="eastAsia"/>
        </w:rPr>
        <w:t>台单机容量为</w:t>
      </w:r>
      <w:r w:rsidRPr="006C5DE5">
        <w:rPr>
          <w:rFonts w:hint="eastAsia"/>
        </w:rPr>
        <w:t>108.9</w:t>
      </w:r>
      <w:r w:rsidRPr="006C5DE5">
        <w:rPr>
          <w:rFonts w:hint="eastAsia"/>
        </w:rPr>
        <w:t>万千瓦的核电机组，综合国产化率超过</w:t>
      </w:r>
      <w:r w:rsidRPr="006C5DE5">
        <w:rPr>
          <w:rFonts w:hint="eastAsia"/>
        </w:rPr>
        <w:t>80%</w:t>
      </w:r>
      <w:r w:rsidRPr="006C5DE5">
        <w:rPr>
          <w:rFonts w:hint="eastAsia"/>
        </w:rPr>
        <w:t>，是目前国内自主化程度最高、国产化比例最高的在建核电项目之一。</w:t>
      </w:r>
    </w:p>
    <w:p w14:paraId="43DCFB15" w14:textId="77777777" w:rsidR="00426BD1" w:rsidRPr="006C5DE5" w:rsidRDefault="00426BD1" w:rsidP="00426BD1">
      <w:pPr>
        <w:rPr>
          <w:rFonts w:hint="eastAsia"/>
        </w:rPr>
      </w:pPr>
      <w:r w:rsidRPr="006C5DE5">
        <w:rPr>
          <w:rFonts w:hint="eastAsia"/>
        </w:rPr>
        <w:t>宁德核电公司总经理李一农介绍，</w:t>
      </w:r>
      <w:r w:rsidRPr="006C5DE5">
        <w:rPr>
          <w:rFonts w:hint="eastAsia"/>
        </w:rPr>
        <w:t>2014</w:t>
      </w:r>
      <w:r w:rsidRPr="006C5DE5">
        <w:rPr>
          <w:rFonts w:hint="eastAsia"/>
        </w:rPr>
        <w:t>年宁德核电运营安全标准化达到</w:t>
      </w:r>
      <w:r w:rsidRPr="006C5DE5">
        <w:rPr>
          <w:rFonts w:hint="eastAsia"/>
        </w:rPr>
        <w:t>7</w:t>
      </w:r>
      <w:r w:rsidRPr="006C5DE5">
        <w:rPr>
          <w:rFonts w:hint="eastAsia"/>
        </w:rPr>
        <w:t>级</w:t>
      </w:r>
      <w:r w:rsidRPr="006C5DE5">
        <w:rPr>
          <w:rFonts w:hint="eastAsia"/>
        </w:rPr>
        <w:t>(</w:t>
      </w:r>
      <w:r w:rsidRPr="006C5DE5">
        <w:rPr>
          <w:rFonts w:hint="eastAsia"/>
        </w:rPr>
        <w:t>世界先进水平</w:t>
      </w:r>
      <w:r w:rsidRPr="006C5DE5">
        <w:rPr>
          <w:rFonts w:hint="eastAsia"/>
        </w:rPr>
        <w:t>)</w:t>
      </w:r>
      <w:r w:rsidRPr="006C5DE5">
        <w:rPr>
          <w:rFonts w:hint="eastAsia"/>
        </w:rPr>
        <w:t>，工程安质环标准化达</w:t>
      </w:r>
      <w:r w:rsidRPr="006C5DE5">
        <w:rPr>
          <w:rFonts w:hint="eastAsia"/>
        </w:rPr>
        <w:t>6</w:t>
      </w:r>
      <w:r w:rsidRPr="006C5DE5">
        <w:rPr>
          <w:rFonts w:hint="eastAsia"/>
        </w:rPr>
        <w:t>级</w:t>
      </w:r>
      <w:r w:rsidRPr="006C5DE5">
        <w:rPr>
          <w:rFonts w:hint="eastAsia"/>
        </w:rPr>
        <w:t>(</w:t>
      </w:r>
      <w:r w:rsidRPr="006C5DE5">
        <w:rPr>
          <w:rFonts w:hint="eastAsia"/>
        </w:rPr>
        <w:t>世界良好水平</w:t>
      </w:r>
      <w:r w:rsidRPr="006C5DE5">
        <w:rPr>
          <w:rFonts w:hint="eastAsia"/>
        </w:rPr>
        <w:t>)</w:t>
      </w:r>
      <w:r w:rsidRPr="006C5DE5">
        <w:rPr>
          <w:rFonts w:hint="eastAsia"/>
        </w:rPr>
        <w:t>，已通过国家能源局电力安全生产标准化一级评审。</w:t>
      </w:r>
    </w:p>
    <w:p w14:paraId="0F993B0F" w14:textId="77777777" w:rsidR="00426BD1" w:rsidRPr="006C5DE5" w:rsidRDefault="00426BD1" w:rsidP="00426BD1">
      <w:pPr>
        <w:rPr>
          <w:rFonts w:hint="eastAsia"/>
        </w:rPr>
      </w:pPr>
      <w:r w:rsidRPr="006C5DE5">
        <w:rPr>
          <w:rFonts w:hint="eastAsia"/>
        </w:rPr>
        <w:t>2014</w:t>
      </w:r>
      <w:r w:rsidRPr="006C5DE5">
        <w:rPr>
          <w:rFonts w:hint="eastAsia"/>
        </w:rPr>
        <w:t>年，宁德核电站已投产的</w:t>
      </w:r>
      <w:r w:rsidRPr="006C5DE5">
        <w:rPr>
          <w:rFonts w:hint="eastAsia"/>
        </w:rPr>
        <w:t>1</w:t>
      </w:r>
      <w:r w:rsidRPr="006C5DE5">
        <w:rPr>
          <w:rFonts w:hint="eastAsia"/>
        </w:rPr>
        <w:t>号、</w:t>
      </w:r>
      <w:r w:rsidRPr="006C5DE5">
        <w:rPr>
          <w:rFonts w:hint="eastAsia"/>
        </w:rPr>
        <w:t>2</w:t>
      </w:r>
      <w:r w:rsidRPr="006C5DE5">
        <w:rPr>
          <w:rFonts w:hint="eastAsia"/>
        </w:rPr>
        <w:t>号机组全年实现上网电量</w:t>
      </w:r>
      <w:r w:rsidRPr="006C5DE5">
        <w:rPr>
          <w:rFonts w:hint="eastAsia"/>
        </w:rPr>
        <w:t>108.02</w:t>
      </w:r>
      <w:r w:rsidRPr="006C5DE5">
        <w:rPr>
          <w:rFonts w:hint="eastAsia"/>
        </w:rPr>
        <w:t>亿度，相当于福建省全社会年用电量的</w:t>
      </w:r>
      <w:r w:rsidRPr="006C5DE5">
        <w:rPr>
          <w:rFonts w:hint="eastAsia"/>
        </w:rPr>
        <w:t>5.96%</w:t>
      </w:r>
      <w:r w:rsidRPr="006C5DE5">
        <w:rPr>
          <w:rFonts w:hint="eastAsia"/>
        </w:rPr>
        <w:t>。</w:t>
      </w:r>
    </w:p>
    <w:p w14:paraId="047B6D8B" w14:textId="77777777" w:rsidR="00426BD1" w:rsidRPr="006C5DE5" w:rsidRDefault="00426BD1" w:rsidP="00426BD1">
      <w:r w:rsidRPr="006C5DE5">
        <w:t xml:space="preserve"> </w:t>
      </w:r>
    </w:p>
    <w:p w14:paraId="0E261EB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67758602" w14:textId="77777777" w:rsidR="00426BD1" w:rsidRPr="006C5DE5" w:rsidRDefault="00426BD1" w:rsidP="00426BD1">
      <w:pPr>
        <w:rPr>
          <w:rFonts w:hint="eastAsia"/>
        </w:rPr>
      </w:pPr>
      <w:r w:rsidRPr="006C5DE5">
        <w:rPr>
          <w:rFonts w:hint="eastAsia"/>
        </w:rPr>
        <w:t>公安部：</w:t>
      </w:r>
      <w:r w:rsidRPr="006C5DE5">
        <w:rPr>
          <w:rFonts w:hint="eastAsia"/>
        </w:rPr>
        <w:t>5</w:t>
      </w:r>
      <w:r w:rsidRPr="006C5DE5">
        <w:rPr>
          <w:rFonts w:hint="eastAsia"/>
        </w:rPr>
        <w:t>省区涉枪涉爆问题突出被挂牌督办</w:t>
      </w:r>
    </w:p>
    <w:p w14:paraId="22A2DCA9"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08:59 </w:t>
      </w:r>
      <w:r w:rsidRPr="006C5DE5">
        <w:rPr>
          <w:rFonts w:hint="eastAsia"/>
        </w:rPr>
        <w:t>法制日报</w:t>
      </w:r>
      <w:r w:rsidRPr="006C5DE5">
        <w:rPr>
          <w:rFonts w:hint="eastAsia"/>
        </w:rPr>
        <w:t xml:space="preserve"> </w:t>
      </w:r>
    </w:p>
    <w:p w14:paraId="5CF80261" w14:textId="77777777" w:rsidR="00426BD1" w:rsidRPr="006C5DE5" w:rsidRDefault="00426BD1" w:rsidP="00426BD1">
      <w:pPr>
        <w:rPr>
          <w:rFonts w:hint="eastAsia"/>
        </w:rPr>
      </w:pPr>
      <w:r w:rsidRPr="006C5DE5">
        <w:rPr>
          <w:rFonts w:hint="eastAsia"/>
        </w:rPr>
        <w:t xml:space="preserve">　　本报北京</w:t>
      </w:r>
      <w:r w:rsidRPr="006C5DE5">
        <w:rPr>
          <w:rFonts w:hint="eastAsia"/>
        </w:rPr>
        <w:t>1</w:t>
      </w:r>
      <w:r w:rsidRPr="006C5DE5">
        <w:rPr>
          <w:rFonts w:hint="eastAsia"/>
        </w:rPr>
        <w:t>月</w:t>
      </w:r>
      <w:r w:rsidRPr="006C5DE5">
        <w:rPr>
          <w:rFonts w:hint="eastAsia"/>
        </w:rPr>
        <w:t>23</w:t>
      </w:r>
      <w:r w:rsidRPr="006C5DE5">
        <w:rPr>
          <w:rFonts w:hint="eastAsia"/>
        </w:rPr>
        <w:t>日讯</w:t>
      </w:r>
      <w:r w:rsidRPr="006C5DE5">
        <w:rPr>
          <w:rFonts w:hint="eastAsia"/>
        </w:rPr>
        <w:t xml:space="preserve"> </w:t>
      </w:r>
      <w:r w:rsidRPr="006C5DE5">
        <w:rPr>
          <w:rFonts w:hint="eastAsia"/>
        </w:rPr>
        <w:t>记者刘子阳</w:t>
      </w:r>
      <w:r w:rsidRPr="006C5DE5">
        <w:rPr>
          <w:rFonts w:hint="eastAsia"/>
        </w:rPr>
        <w:t xml:space="preserve"> </w:t>
      </w:r>
      <w:r w:rsidRPr="006C5DE5">
        <w:rPr>
          <w:rFonts w:hint="eastAsia"/>
        </w:rPr>
        <w:t>记者今天从公安部了解到，</w:t>
      </w:r>
      <w:r w:rsidRPr="006C5DE5">
        <w:rPr>
          <w:rFonts w:hint="eastAsia"/>
        </w:rPr>
        <w:t>2014</w:t>
      </w:r>
      <w:r w:rsidRPr="006C5DE5">
        <w:rPr>
          <w:rFonts w:hint="eastAsia"/>
        </w:rPr>
        <w:t>年，全国公安机关按照公安部统一部署，在近年来持续打击整治基础上继续深入推进缉枪治爆专项行动，全年共查破涉枪涉爆案件</w:t>
      </w:r>
      <w:r w:rsidRPr="006C5DE5">
        <w:rPr>
          <w:rFonts w:hint="eastAsia"/>
        </w:rPr>
        <w:t>1.6</w:t>
      </w:r>
      <w:r w:rsidRPr="006C5DE5">
        <w:rPr>
          <w:rFonts w:hint="eastAsia"/>
        </w:rPr>
        <w:t>万起，抓获违法犯罪人员</w:t>
      </w:r>
      <w:r w:rsidRPr="006C5DE5">
        <w:rPr>
          <w:rFonts w:hint="eastAsia"/>
        </w:rPr>
        <w:t>1.8</w:t>
      </w:r>
      <w:r w:rsidRPr="006C5DE5">
        <w:rPr>
          <w:rFonts w:hint="eastAsia"/>
        </w:rPr>
        <w:t>万名，打掉犯罪团伙</w:t>
      </w:r>
      <w:r w:rsidRPr="006C5DE5">
        <w:rPr>
          <w:rFonts w:hint="eastAsia"/>
        </w:rPr>
        <w:t>198</w:t>
      </w:r>
      <w:r w:rsidRPr="006C5DE5">
        <w:rPr>
          <w:rFonts w:hint="eastAsia"/>
        </w:rPr>
        <w:t>个，捣毁制贩窝点</w:t>
      </w:r>
      <w:r w:rsidRPr="006C5DE5">
        <w:rPr>
          <w:rFonts w:hint="eastAsia"/>
        </w:rPr>
        <w:t>530</w:t>
      </w:r>
      <w:r w:rsidRPr="006C5DE5">
        <w:rPr>
          <w:rFonts w:hint="eastAsia"/>
        </w:rPr>
        <w:t>个；收缴仿真枪、气枪、猎枪等各类非法枪支</w:t>
      </w:r>
      <w:r w:rsidRPr="006C5DE5">
        <w:rPr>
          <w:rFonts w:hint="eastAsia"/>
        </w:rPr>
        <w:t>15.4</w:t>
      </w:r>
      <w:r w:rsidRPr="006C5DE5">
        <w:rPr>
          <w:rFonts w:hint="eastAsia"/>
        </w:rPr>
        <w:t>万支和子弹</w:t>
      </w:r>
      <w:r w:rsidRPr="006C5DE5">
        <w:rPr>
          <w:rFonts w:hint="eastAsia"/>
        </w:rPr>
        <w:t>1067</w:t>
      </w:r>
      <w:r w:rsidRPr="006C5DE5">
        <w:rPr>
          <w:rFonts w:hint="eastAsia"/>
        </w:rPr>
        <w:t>万发、炸药</w:t>
      </w:r>
      <w:r w:rsidRPr="006C5DE5">
        <w:rPr>
          <w:rFonts w:hint="eastAsia"/>
        </w:rPr>
        <w:t>1880</w:t>
      </w:r>
      <w:r w:rsidRPr="006C5DE5">
        <w:rPr>
          <w:rFonts w:hint="eastAsia"/>
        </w:rPr>
        <w:t>吨、雷管</w:t>
      </w:r>
      <w:r w:rsidRPr="006C5DE5">
        <w:rPr>
          <w:rFonts w:hint="eastAsia"/>
        </w:rPr>
        <w:t>448</w:t>
      </w:r>
      <w:r w:rsidRPr="006C5DE5">
        <w:rPr>
          <w:rFonts w:hint="eastAsia"/>
        </w:rPr>
        <w:t>万枚、管制刀具</w:t>
      </w:r>
      <w:r w:rsidRPr="006C5DE5">
        <w:rPr>
          <w:rFonts w:hint="eastAsia"/>
        </w:rPr>
        <w:t>235</w:t>
      </w:r>
      <w:r w:rsidRPr="006C5DE5">
        <w:rPr>
          <w:rFonts w:hint="eastAsia"/>
        </w:rPr>
        <w:t>万把。</w:t>
      </w:r>
      <w:r w:rsidRPr="006C5DE5">
        <w:rPr>
          <w:rFonts w:hint="eastAsia"/>
        </w:rPr>
        <w:t>2000</w:t>
      </w:r>
      <w:r w:rsidRPr="006C5DE5">
        <w:rPr>
          <w:rFonts w:hint="eastAsia"/>
        </w:rPr>
        <w:t>年至</w:t>
      </w:r>
      <w:r w:rsidRPr="006C5DE5">
        <w:rPr>
          <w:rFonts w:hint="eastAsia"/>
        </w:rPr>
        <w:t>2014</w:t>
      </w:r>
      <w:r w:rsidRPr="006C5DE5">
        <w:rPr>
          <w:rFonts w:hint="eastAsia"/>
        </w:rPr>
        <w:t>年，全国持枪、爆炸犯罪案件连续</w:t>
      </w:r>
      <w:r w:rsidRPr="006C5DE5">
        <w:rPr>
          <w:rFonts w:hint="eastAsia"/>
        </w:rPr>
        <w:t>14</w:t>
      </w:r>
      <w:r w:rsidRPr="006C5DE5">
        <w:rPr>
          <w:rFonts w:hint="eastAsia"/>
        </w:rPr>
        <w:t>年大幅下降，年均分别下降</w:t>
      </w:r>
      <w:r w:rsidRPr="006C5DE5">
        <w:rPr>
          <w:rFonts w:hint="eastAsia"/>
        </w:rPr>
        <w:t>18.7%</w:t>
      </w:r>
      <w:r w:rsidRPr="006C5DE5">
        <w:rPr>
          <w:rFonts w:hint="eastAsia"/>
        </w:rPr>
        <w:t>和</w:t>
      </w:r>
      <w:r w:rsidRPr="006C5DE5">
        <w:rPr>
          <w:rFonts w:hint="eastAsia"/>
        </w:rPr>
        <w:t>22.2%</w:t>
      </w:r>
      <w:r w:rsidRPr="006C5DE5">
        <w:rPr>
          <w:rFonts w:hint="eastAsia"/>
        </w:rPr>
        <w:t>，</w:t>
      </w:r>
      <w:r w:rsidRPr="006C5DE5">
        <w:rPr>
          <w:rFonts w:hint="eastAsia"/>
        </w:rPr>
        <w:t>2014</w:t>
      </w:r>
      <w:r w:rsidRPr="006C5DE5">
        <w:rPr>
          <w:rFonts w:hint="eastAsia"/>
        </w:rPr>
        <w:t>年降至历史最低点。</w:t>
      </w:r>
    </w:p>
    <w:p w14:paraId="31802BEA" w14:textId="77777777" w:rsidR="00426BD1" w:rsidRPr="006C5DE5" w:rsidRDefault="00426BD1" w:rsidP="00426BD1"/>
    <w:p w14:paraId="1D218055" w14:textId="77777777" w:rsidR="00426BD1" w:rsidRPr="006C5DE5" w:rsidRDefault="00426BD1" w:rsidP="00426BD1">
      <w:pPr>
        <w:rPr>
          <w:rFonts w:hint="eastAsia"/>
        </w:rPr>
      </w:pPr>
      <w:r w:rsidRPr="006C5DE5">
        <w:rPr>
          <w:rFonts w:hint="eastAsia"/>
        </w:rPr>
        <w:t xml:space="preserve">　　据了解，在公安机关严打高压之下，非法制贩枪爆物品活动得到有效遏制，但仍有少数不法人员不断变换作案方式，出现了境内境外勾联、网下网上交织等新特点。针对这一情况，公安部部署全国公安机关坚持专群结合、网上网下结合，进一步强化警种、部门、区域联动，采取“深查收缴枪爆物品、深入排查枪爆隐患、深度治理枪爆网站、深挖打击制贩源头”等多项举措，主动出击，深化整治，推动专项行动深入开展。各地公安机关坚持打整体仗、合成仗，全力开展破案攻坚，破获重大制贩枪支犯罪案件</w:t>
      </w:r>
      <w:r w:rsidRPr="006C5DE5">
        <w:rPr>
          <w:rFonts w:hint="eastAsia"/>
        </w:rPr>
        <w:t>1600</w:t>
      </w:r>
      <w:r w:rsidRPr="006C5DE5">
        <w:rPr>
          <w:rFonts w:hint="eastAsia"/>
        </w:rPr>
        <w:t>起、制贩爆炸物品犯罪案件</w:t>
      </w:r>
      <w:r w:rsidRPr="006C5DE5">
        <w:rPr>
          <w:rFonts w:hint="eastAsia"/>
        </w:rPr>
        <w:t>580</w:t>
      </w:r>
      <w:r w:rsidRPr="006C5DE5">
        <w:rPr>
          <w:rFonts w:hint="eastAsia"/>
        </w:rPr>
        <w:t>起；采取“面上查、线上堵、点上控”措施，切断非法枪爆物品走私、贩运渠道，侦办走私贩枪案件</w:t>
      </w:r>
      <w:r w:rsidRPr="006C5DE5">
        <w:rPr>
          <w:rFonts w:hint="eastAsia"/>
        </w:rPr>
        <w:t>109</w:t>
      </w:r>
      <w:r w:rsidRPr="006C5DE5">
        <w:rPr>
          <w:rFonts w:hint="eastAsia"/>
        </w:rPr>
        <w:t>起，缴获枪支</w:t>
      </w:r>
      <w:r w:rsidRPr="006C5DE5">
        <w:rPr>
          <w:rFonts w:hint="eastAsia"/>
        </w:rPr>
        <w:t>337</w:t>
      </w:r>
      <w:r w:rsidRPr="006C5DE5">
        <w:rPr>
          <w:rFonts w:hint="eastAsia"/>
        </w:rPr>
        <w:t>支。</w:t>
      </w:r>
    </w:p>
    <w:p w14:paraId="29450BEE" w14:textId="77777777" w:rsidR="00426BD1" w:rsidRPr="006C5DE5" w:rsidRDefault="00426BD1" w:rsidP="00426BD1"/>
    <w:p w14:paraId="58E77523" w14:textId="77777777" w:rsidR="00426BD1" w:rsidRPr="006C5DE5" w:rsidRDefault="00426BD1" w:rsidP="00426BD1">
      <w:pPr>
        <w:rPr>
          <w:rFonts w:hint="eastAsia"/>
        </w:rPr>
      </w:pPr>
      <w:r w:rsidRPr="006C5DE5">
        <w:rPr>
          <w:rFonts w:hint="eastAsia"/>
        </w:rPr>
        <w:t xml:space="preserve">　　针对一些地区非法持枪狩猎的突出问题，全国公安机关进一步严密巡逻盘查、设卡堵截、蹲点守候等措施，及时发现非法狩猎活动，主动查缴非法枪支；针对不法分子通过网络联系交易、化整为零贩运枪爆物品的动向，坚持“全面清、落地查、双向追”，深入清理网站、博客、论坛、微信朋友圈、</w:t>
      </w:r>
      <w:r w:rsidRPr="006C5DE5">
        <w:rPr>
          <w:rFonts w:hint="eastAsia"/>
        </w:rPr>
        <w:t>QQ</w:t>
      </w:r>
      <w:r w:rsidRPr="006C5DE5">
        <w:rPr>
          <w:rFonts w:hint="eastAsia"/>
        </w:rPr>
        <w:t>群等部位涉枪涉爆违法信息，依法关闭网站、栏目和通报封堵境外违法网站</w:t>
      </w:r>
      <w:r w:rsidRPr="006C5DE5">
        <w:rPr>
          <w:rFonts w:hint="eastAsia"/>
        </w:rPr>
        <w:t>1.5</w:t>
      </w:r>
      <w:r w:rsidRPr="006C5DE5">
        <w:rPr>
          <w:rFonts w:hint="eastAsia"/>
        </w:rPr>
        <w:t>万个，梳理网上贩枪线索</w:t>
      </w:r>
      <w:r w:rsidRPr="006C5DE5">
        <w:rPr>
          <w:rFonts w:hint="eastAsia"/>
        </w:rPr>
        <w:t>4.9</w:t>
      </w:r>
      <w:r w:rsidRPr="006C5DE5">
        <w:rPr>
          <w:rFonts w:hint="eastAsia"/>
        </w:rPr>
        <w:t>万条。与此同时，各地公安机关还广泛发动群众举报涉枪涉爆违法犯罪线索，根据群众举报线索查破案件</w:t>
      </w:r>
      <w:r w:rsidRPr="006C5DE5">
        <w:rPr>
          <w:rFonts w:hint="eastAsia"/>
        </w:rPr>
        <w:t>1750</w:t>
      </w:r>
      <w:r w:rsidRPr="006C5DE5">
        <w:rPr>
          <w:rFonts w:hint="eastAsia"/>
        </w:rPr>
        <w:t>起，抓获违法犯罪人员</w:t>
      </w:r>
      <w:r w:rsidRPr="006C5DE5">
        <w:rPr>
          <w:rFonts w:hint="eastAsia"/>
        </w:rPr>
        <w:t>2050</w:t>
      </w:r>
      <w:r w:rsidRPr="006C5DE5">
        <w:rPr>
          <w:rFonts w:hint="eastAsia"/>
        </w:rPr>
        <w:t>人，向群众兑现奖励</w:t>
      </w:r>
      <w:r w:rsidRPr="006C5DE5">
        <w:rPr>
          <w:rFonts w:hint="eastAsia"/>
        </w:rPr>
        <w:t>210</w:t>
      </w:r>
      <w:r w:rsidRPr="006C5DE5">
        <w:rPr>
          <w:rFonts w:hint="eastAsia"/>
        </w:rPr>
        <w:t>万元。</w:t>
      </w:r>
    </w:p>
    <w:p w14:paraId="4285AB16" w14:textId="77777777" w:rsidR="00426BD1" w:rsidRPr="006C5DE5" w:rsidRDefault="00426BD1" w:rsidP="00426BD1">
      <w:pPr>
        <w:rPr>
          <w:rFonts w:hint="eastAsia"/>
        </w:rPr>
      </w:pPr>
      <w:r w:rsidRPr="006C5DE5">
        <w:rPr>
          <w:rFonts w:hint="eastAsia"/>
        </w:rPr>
        <w:t xml:space="preserve">　　为切实抓好涉枪涉爆重点地区整治，公安部对涉枪涉爆问题突出的</w:t>
      </w:r>
      <w:r w:rsidRPr="006C5DE5">
        <w:rPr>
          <w:rFonts w:hint="eastAsia"/>
        </w:rPr>
        <w:t>5</w:t>
      </w:r>
      <w:r w:rsidRPr="006C5DE5">
        <w:rPr>
          <w:rFonts w:hint="eastAsia"/>
        </w:rPr>
        <w:t>个省区进行挂牌督办，对</w:t>
      </w:r>
      <w:r w:rsidRPr="006C5DE5">
        <w:rPr>
          <w:rFonts w:hint="eastAsia"/>
        </w:rPr>
        <w:t>152</w:t>
      </w:r>
      <w:r w:rsidRPr="006C5DE5">
        <w:rPr>
          <w:rFonts w:hint="eastAsia"/>
        </w:rPr>
        <w:t>个发生持枪、爆炸犯罪案件的县区进行责任倒查；会同中央综治办等部门发布危爆物品安全管理重点地区挂牌督办办法，开展矿区爆炸物品专项治理。为增强打击的针对性、实效性，公安部先后组织</w:t>
      </w:r>
      <w:r w:rsidRPr="006C5DE5">
        <w:rPr>
          <w:rFonts w:hint="eastAsia"/>
        </w:rPr>
        <w:t>6</w:t>
      </w:r>
      <w:r w:rsidRPr="006C5DE5">
        <w:rPr>
          <w:rFonts w:hint="eastAsia"/>
        </w:rPr>
        <w:t>次全国性专案线索核查及统一抓捕行动，抓获犯罪嫌疑人</w:t>
      </w:r>
      <w:r w:rsidRPr="006C5DE5">
        <w:rPr>
          <w:rFonts w:hint="eastAsia"/>
        </w:rPr>
        <w:t>1519</w:t>
      </w:r>
      <w:r w:rsidRPr="006C5DE5">
        <w:rPr>
          <w:rFonts w:hint="eastAsia"/>
        </w:rPr>
        <w:t>名，缴获枪支</w:t>
      </w:r>
      <w:r w:rsidRPr="006C5DE5">
        <w:rPr>
          <w:rFonts w:hint="eastAsia"/>
        </w:rPr>
        <w:t>2400</w:t>
      </w:r>
      <w:r w:rsidRPr="006C5DE5">
        <w:rPr>
          <w:rFonts w:hint="eastAsia"/>
        </w:rPr>
        <w:t>支。此外，在公安部指挥下，贵州公安机关与山东、湖南、广东公安机关协作配合，深入经营，捣毁</w:t>
      </w:r>
      <w:r w:rsidRPr="006C5DE5">
        <w:rPr>
          <w:rFonts w:hint="eastAsia"/>
        </w:rPr>
        <w:t>20</w:t>
      </w:r>
      <w:r w:rsidRPr="006C5DE5">
        <w:rPr>
          <w:rFonts w:hint="eastAsia"/>
        </w:rPr>
        <w:t>个非法制贩窝点，缴获枪支</w:t>
      </w:r>
      <w:r w:rsidRPr="006C5DE5">
        <w:rPr>
          <w:rFonts w:hint="eastAsia"/>
        </w:rPr>
        <w:t>1300</w:t>
      </w:r>
      <w:r w:rsidRPr="006C5DE5">
        <w:rPr>
          <w:rFonts w:hint="eastAsia"/>
        </w:rPr>
        <w:t>支、仿真枪</w:t>
      </w:r>
      <w:r w:rsidRPr="006C5DE5">
        <w:rPr>
          <w:rFonts w:hint="eastAsia"/>
        </w:rPr>
        <w:t>1.4</w:t>
      </w:r>
      <w:r w:rsidRPr="006C5DE5">
        <w:rPr>
          <w:rFonts w:hint="eastAsia"/>
        </w:rPr>
        <w:t>万支，有效打击了“供货”源头网络。</w:t>
      </w:r>
    </w:p>
    <w:p w14:paraId="1D014FFF" w14:textId="77777777" w:rsidR="00426BD1" w:rsidRPr="006C5DE5" w:rsidRDefault="00426BD1" w:rsidP="00426BD1">
      <w:pPr>
        <w:rPr>
          <w:rFonts w:hint="eastAsia"/>
        </w:rPr>
      </w:pPr>
      <w:r w:rsidRPr="006C5DE5">
        <w:rPr>
          <w:rFonts w:hint="eastAsia"/>
        </w:rPr>
        <w:t xml:space="preserve">　　公安部有关负责人强调，“枪爆无小事”，枪爆犯罪与暴恐犯罪合流交织危害后果更严重，必须高悬利剑，始终坚持“零容忍”，露头就打、不停地打，盯紧盯牢易存在枪爆问题的地区、部位、环节、人员，在打击、收缴、管控、查缉、监管各条战线上持续发力，全面形成打击整治工作新机制，严打严防涉枪涉爆犯罪活动，全力收缴非法枪爆物品，坚决消除社会治安隐患。同时，缉枪治爆工作离不开广大人民群众和社会各界的积极参与和大力支持，希望广大群众充分认识非法枪爆物品的严重危害性，自觉远离枪爆物品，并积极举报涉枪涉爆违法犯罪线索，共同创造良好社会治安环境。</w:t>
      </w:r>
    </w:p>
    <w:p w14:paraId="5666BDC8" w14:textId="77777777" w:rsidR="00426BD1" w:rsidRPr="006C5DE5" w:rsidRDefault="00426BD1" w:rsidP="00426BD1"/>
    <w:p w14:paraId="3E8B7AD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07F3A9FA" w14:textId="77777777" w:rsidR="00426BD1" w:rsidRPr="006C5DE5" w:rsidRDefault="00426BD1" w:rsidP="00426BD1">
      <w:pPr>
        <w:rPr>
          <w:rFonts w:hint="eastAsia"/>
        </w:rPr>
      </w:pPr>
      <w:r w:rsidRPr="006C5DE5">
        <w:rPr>
          <w:rFonts w:hint="eastAsia"/>
        </w:rPr>
        <w:t>第</w:t>
      </w:r>
      <w:r w:rsidRPr="006C5DE5">
        <w:rPr>
          <w:rFonts w:hint="eastAsia"/>
        </w:rPr>
        <w:t>4</w:t>
      </w:r>
      <w:r w:rsidRPr="006C5DE5">
        <w:rPr>
          <w:rFonts w:hint="eastAsia"/>
        </w:rPr>
        <w:t>艘万吨级</w:t>
      </w:r>
      <w:r w:rsidRPr="006C5DE5">
        <w:rPr>
          <w:rFonts w:hint="eastAsia"/>
        </w:rPr>
        <w:t>071</w:t>
      </w:r>
      <w:r w:rsidRPr="006C5DE5">
        <w:rPr>
          <w:rFonts w:hint="eastAsia"/>
        </w:rPr>
        <w:t>船坞登陆舰下水</w:t>
      </w:r>
      <w:r w:rsidRPr="006C5DE5">
        <w:rPr>
          <w:rFonts w:hint="eastAsia"/>
        </w:rPr>
        <w:t xml:space="preserve"> </w:t>
      </w:r>
      <w:r w:rsidRPr="006C5DE5">
        <w:rPr>
          <w:rFonts w:hint="eastAsia"/>
        </w:rPr>
        <w:t>距上一艘相隔</w:t>
      </w:r>
      <w:r w:rsidRPr="006C5DE5">
        <w:rPr>
          <w:rFonts w:hint="eastAsia"/>
        </w:rPr>
        <w:t>3</w:t>
      </w:r>
      <w:r w:rsidRPr="006C5DE5">
        <w:rPr>
          <w:rFonts w:hint="eastAsia"/>
        </w:rPr>
        <w:t>年</w:t>
      </w:r>
    </w:p>
    <w:p w14:paraId="29CC8D93"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08:59  </w:t>
      </w:r>
      <w:r w:rsidRPr="006C5DE5">
        <w:rPr>
          <w:rFonts w:hint="eastAsia"/>
        </w:rPr>
        <w:t>环球网</w:t>
      </w:r>
      <w:r w:rsidRPr="006C5DE5">
        <w:rPr>
          <w:rFonts w:hint="eastAsia"/>
        </w:rPr>
        <w:t xml:space="preserve"> </w:t>
      </w:r>
    </w:p>
    <w:p w14:paraId="27600B42" w14:textId="77777777" w:rsidR="00426BD1" w:rsidRPr="006C5DE5" w:rsidRDefault="00426BD1" w:rsidP="00426BD1">
      <w:pPr>
        <w:rPr>
          <w:rFonts w:hint="eastAsia"/>
        </w:rPr>
      </w:pPr>
      <w:r w:rsidRPr="006C5DE5">
        <w:rPr>
          <w:rFonts w:hint="eastAsia"/>
        </w:rPr>
        <w:t xml:space="preserve">　　据网友拍摄的照片显示，近日，</w:t>
      </w:r>
      <w:r w:rsidRPr="006C5DE5">
        <w:rPr>
          <w:rFonts w:hint="eastAsia"/>
        </w:rPr>
        <w:t>1</w:t>
      </w:r>
      <w:r w:rsidRPr="006C5DE5">
        <w:rPr>
          <w:rFonts w:hint="eastAsia"/>
        </w:rPr>
        <w:t>艘新建的国产</w:t>
      </w:r>
      <w:r w:rsidRPr="006C5DE5">
        <w:rPr>
          <w:rFonts w:hint="eastAsia"/>
        </w:rPr>
        <w:t>071</w:t>
      </w:r>
      <w:r w:rsidRPr="006C5DE5">
        <w:rPr>
          <w:rFonts w:hint="eastAsia"/>
        </w:rPr>
        <w:t>型船坞登陆舰在某船厂成功下水。这是该型舰的第</w:t>
      </w:r>
      <w:r w:rsidRPr="006C5DE5">
        <w:rPr>
          <w:rFonts w:hint="eastAsia"/>
        </w:rPr>
        <w:t>4</w:t>
      </w:r>
      <w:r w:rsidRPr="006C5DE5">
        <w:rPr>
          <w:rFonts w:hint="eastAsia"/>
        </w:rPr>
        <w:t>艘舰，其下水时间与</w:t>
      </w:r>
      <w:r w:rsidRPr="006C5DE5">
        <w:rPr>
          <w:rFonts w:hint="eastAsia"/>
        </w:rPr>
        <w:t>2011</w:t>
      </w:r>
      <w:r w:rsidRPr="006C5DE5">
        <w:rPr>
          <w:rFonts w:hint="eastAsia"/>
        </w:rPr>
        <w:t>年</w:t>
      </w:r>
      <w:r w:rsidRPr="006C5DE5">
        <w:rPr>
          <w:rFonts w:hint="eastAsia"/>
        </w:rPr>
        <w:t>9</w:t>
      </w:r>
      <w:r w:rsidRPr="006C5DE5">
        <w:rPr>
          <w:rFonts w:hint="eastAsia"/>
        </w:rPr>
        <w:t>下水的</w:t>
      </w:r>
      <w:r w:rsidRPr="006C5DE5">
        <w:rPr>
          <w:rFonts w:hint="eastAsia"/>
        </w:rPr>
        <w:t>3</w:t>
      </w:r>
      <w:r w:rsidRPr="006C5DE5">
        <w:rPr>
          <w:rFonts w:hint="eastAsia"/>
        </w:rPr>
        <w:t>号舰“上白山”号相隔了</w:t>
      </w:r>
      <w:r w:rsidRPr="006C5DE5">
        <w:rPr>
          <w:rFonts w:hint="eastAsia"/>
        </w:rPr>
        <w:t>3</w:t>
      </w:r>
      <w:r w:rsidRPr="006C5DE5">
        <w:rPr>
          <w:rFonts w:hint="eastAsia"/>
        </w:rPr>
        <w:t>年多。</w:t>
      </w:r>
      <w:r w:rsidRPr="006C5DE5">
        <w:rPr>
          <w:rFonts w:hint="eastAsia"/>
        </w:rPr>
        <w:t>(</w:t>
      </w:r>
      <w:r w:rsidRPr="006C5DE5">
        <w:rPr>
          <w:rFonts w:hint="eastAsia"/>
        </w:rPr>
        <w:t>图片鸣谢：</w:t>
      </w:r>
      <w:r w:rsidRPr="006C5DE5">
        <w:rPr>
          <w:rFonts w:hint="eastAsia"/>
        </w:rPr>
        <w:t>HSH</w:t>
      </w:r>
      <w:r w:rsidRPr="006C5DE5">
        <w:rPr>
          <w:rFonts w:hint="eastAsia"/>
        </w:rPr>
        <w:t>论坛</w:t>
      </w:r>
      <w:r w:rsidRPr="006C5DE5">
        <w:rPr>
          <w:rFonts w:hint="eastAsia"/>
        </w:rPr>
        <w:t xml:space="preserve"> </w:t>
      </w:r>
      <w:r w:rsidRPr="006C5DE5">
        <w:rPr>
          <w:rFonts w:hint="eastAsia"/>
        </w:rPr>
        <w:t>热血老年</w:t>
      </w:r>
      <w:r w:rsidRPr="006C5DE5">
        <w:rPr>
          <w:rFonts w:hint="eastAsia"/>
        </w:rPr>
        <w:t>)</w:t>
      </w:r>
    </w:p>
    <w:p w14:paraId="2A9CA810" w14:textId="77777777" w:rsidR="00426BD1" w:rsidRPr="006C5DE5" w:rsidRDefault="00426BD1" w:rsidP="00426BD1"/>
    <w:p w14:paraId="56E8336B" w14:textId="77777777" w:rsidR="00426BD1" w:rsidRPr="006C5DE5" w:rsidRDefault="00426BD1" w:rsidP="00426BD1">
      <w:pPr>
        <w:rPr>
          <w:rFonts w:hint="eastAsia"/>
        </w:rPr>
      </w:pPr>
      <w:r w:rsidRPr="006C5DE5">
        <w:rPr>
          <w:rFonts w:hint="eastAsia"/>
        </w:rPr>
        <w:t xml:space="preserve">　　补充资料：中国海军近年的高速发展与造舰速度经常被人形容为“下饺子”，昨天在上海沪东造船厂则上演了少见的“一锅下了三饺子”的盛景。</w:t>
      </w:r>
      <w:r w:rsidRPr="006C5DE5">
        <w:rPr>
          <w:rFonts w:hint="eastAsia"/>
        </w:rPr>
        <w:t>1</w:t>
      </w:r>
      <w:r w:rsidRPr="006C5DE5">
        <w:rPr>
          <w:rFonts w:hint="eastAsia"/>
        </w:rPr>
        <w:t>月</w:t>
      </w:r>
      <w:r w:rsidRPr="006C5DE5">
        <w:rPr>
          <w:rFonts w:hint="eastAsia"/>
        </w:rPr>
        <w:t>22</w:t>
      </w:r>
      <w:r w:rsidRPr="006C5DE5">
        <w:rPr>
          <w:rFonts w:hint="eastAsia"/>
        </w:rPr>
        <w:t>日下午，沪东造船厂在一个船坞内同时下水了</w:t>
      </w:r>
      <w:r w:rsidRPr="006C5DE5">
        <w:rPr>
          <w:rFonts w:hint="eastAsia"/>
        </w:rPr>
        <w:t>3</w:t>
      </w:r>
      <w:r w:rsidRPr="006C5DE5">
        <w:rPr>
          <w:rFonts w:hint="eastAsia"/>
        </w:rPr>
        <w:t>艘大中型水面舰艇，包括</w:t>
      </w:r>
      <w:r w:rsidRPr="006C5DE5">
        <w:rPr>
          <w:rFonts w:hint="eastAsia"/>
        </w:rPr>
        <w:t>1</w:t>
      </w:r>
      <w:r w:rsidRPr="006C5DE5">
        <w:rPr>
          <w:rFonts w:hint="eastAsia"/>
        </w:rPr>
        <w:t>艘</w:t>
      </w:r>
      <w:r w:rsidRPr="006C5DE5">
        <w:rPr>
          <w:rFonts w:hint="eastAsia"/>
        </w:rPr>
        <w:t>054A</w:t>
      </w:r>
      <w:r w:rsidRPr="006C5DE5">
        <w:rPr>
          <w:rFonts w:hint="eastAsia"/>
        </w:rPr>
        <w:t>型护卫舰，</w:t>
      </w:r>
      <w:r w:rsidRPr="006C5DE5">
        <w:rPr>
          <w:rFonts w:hint="eastAsia"/>
        </w:rPr>
        <w:t>1</w:t>
      </w:r>
      <w:r w:rsidRPr="006C5DE5">
        <w:rPr>
          <w:rFonts w:hint="eastAsia"/>
        </w:rPr>
        <w:t>艘</w:t>
      </w:r>
      <w:r w:rsidRPr="006C5DE5">
        <w:rPr>
          <w:rFonts w:hint="eastAsia"/>
        </w:rPr>
        <w:t>815G</w:t>
      </w:r>
      <w:r w:rsidRPr="006C5DE5">
        <w:rPr>
          <w:rFonts w:hint="eastAsia"/>
        </w:rPr>
        <w:t>型电子侦察船以及</w:t>
      </w:r>
      <w:r w:rsidRPr="006C5DE5">
        <w:rPr>
          <w:rFonts w:hint="eastAsia"/>
        </w:rPr>
        <w:t>1</w:t>
      </w:r>
      <w:r w:rsidRPr="006C5DE5">
        <w:rPr>
          <w:rFonts w:hint="eastAsia"/>
        </w:rPr>
        <w:t>艘</w:t>
      </w:r>
      <w:r w:rsidRPr="006C5DE5">
        <w:rPr>
          <w:rFonts w:hint="eastAsia"/>
        </w:rPr>
        <w:t>071A</w:t>
      </w:r>
      <w:r w:rsidRPr="006C5DE5">
        <w:rPr>
          <w:rFonts w:hint="eastAsia"/>
        </w:rPr>
        <w:t>型船坞登陆舰。</w:t>
      </w:r>
    </w:p>
    <w:p w14:paraId="25098642" w14:textId="77777777" w:rsidR="00426BD1" w:rsidRPr="006C5DE5" w:rsidRDefault="00426BD1" w:rsidP="00426BD1">
      <w:pPr>
        <w:rPr>
          <w:rFonts w:hint="eastAsia"/>
        </w:rPr>
      </w:pPr>
      <w:r w:rsidRPr="006C5DE5">
        <w:rPr>
          <w:rFonts w:hint="eastAsia"/>
        </w:rPr>
        <w:t xml:space="preserve">　　值得一提的是，本次下水的</w:t>
      </w:r>
      <w:r w:rsidRPr="006C5DE5">
        <w:rPr>
          <w:rFonts w:hint="eastAsia"/>
        </w:rPr>
        <w:t>071A</w:t>
      </w:r>
      <w:r w:rsidRPr="006C5DE5">
        <w:rPr>
          <w:rFonts w:hint="eastAsia"/>
        </w:rPr>
        <w:t>船坞登陆舰是</w:t>
      </w:r>
      <w:r w:rsidRPr="006C5DE5">
        <w:rPr>
          <w:rFonts w:hint="eastAsia"/>
        </w:rPr>
        <w:t>2011</w:t>
      </w:r>
      <w:r w:rsidRPr="006C5DE5">
        <w:rPr>
          <w:rFonts w:hint="eastAsia"/>
        </w:rPr>
        <w:t>年</w:t>
      </w:r>
      <w:r w:rsidRPr="006C5DE5">
        <w:rPr>
          <w:rFonts w:hint="eastAsia"/>
        </w:rPr>
        <w:t>9</w:t>
      </w:r>
      <w:r w:rsidRPr="006C5DE5">
        <w:rPr>
          <w:rFonts w:hint="eastAsia"/>
        </w:rPr>
        <w:t>月“长白山”舰下水以来，中国海军建造的第</w:t>
      </w:r>
      <w:r w:rsidRPr="006C5DE5">
        <w:rPr>
          <w:rFonts w:hint="eastAsia"/>
        </w:rPr>
        <w:t>4</w:t>
      </w:r>
      <w:r w:rsidRPr="006C5DE5">
        <w:rPr>
          <w:rFonts w:hint="eastAsia"/>
        </w:rPr>
        <w:t>艘</w:t>
      </w:r>
      <w:r w:rsidRPr="006C5DE5">
        <w:rPr>
          <w:rFonts w:hint="eastAsia"/>
        </w:rPr>
        <w:t>071</w:t>
      </w:r>
      <w:r w:rsidRPr="006C5DE5">
        <w:rPr>
          <w:rFonts w:hint="eastAsia"/>
        </w:rPr>
        <w:t>系列船坞登陆舰，也是中国建造的第二批该型船坞登陆舰的首舰。这标志着中国海军船坞登陆舰数量和两栖兵力投送能力又将进一步增强。</w:t>
      </w:r>
    </w:p>
    <w:p w14:paraId="79706B83" w14:textId="77777777" w:rsidR="00426BD1" w:rsidRPr="006C5DE5" w:rsidRDefault="00426BD1" w:rsidP="00426BD1">
      <w:pPr>
        <w:rPr>
          <w:rFonts w:hint="eastAsia"/>
        </w:rPr>
      </w:pPr>
      <w:r w:rsidRPr="006C5DE5">
        <w:rPr>
          <w:rFonts w:hint="eastAsia"/>
        </w:rPr>
        <w:t xml:space="preserve">　　</w:t>
      </w:r>
      <w:r w:rsidRPr="006C5DE5">
        <w:rPr>
          <w:rFonts w:hint="eastAsia"/>
        </w:rPr>
        <w:t>071</w:t>
      </w:r>
      <w:r w:rsidRPr="006C5DE5">
        <w:rPr>
          <w:rFonts w:hint="eastAsia"/>
        </w:rPr>
        <w:t>型综合登陆舰主要使命是遂行立体登陆作战，而其拓展的使命则更为宽泛，如用于低烈度护航、海外撤侨、抢险救灾、医疗救援乃至于物资运输等等。</w:t>
      </w:r>
    </w:p>
    <w:p w14:paraId="68D9831D" w14:textId="77777777" w:rsidR="00426BD1" w:rsidRPr="006C5DE5" w:rsidRDefault="00426BD1" w:rsidP="00426BD1"/>
    <w:p w14:paraId="7B87D98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25B21D9D" w14:textId="77777777" w:rsidR="00426BD1" w:rsidRPr="006C5DE5" w:rsidRDefault="00426BD1" w:rsidP="00426BD1">
      <w:pPr>
        <w:rPr>
          <w:rFonts w:hint="eastAsia"/>
        </w:rPr>
      </w:pPr>
      <w:r w:rsidRPr="006C5DE5">
        <w:rPr>
          <w:rFonts w:hint="eastAsia"/>
        </w:rPr>
        <w:t>解读中国缘何建陆上航母：进行大型战舰系统联调</w:t>
      </w:r>
    </w:p>
    <w:p w14:paraId="3D26E1C8"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17:36  </w:t>
      </w:r>
      <w:r w:rsidRPr="006C5DE5">
        <w:rPr>
          <w:rFonts w:hint="eastAsia"/>
        </w:rPr>
        <w:t>环球网</w:t>
      </w:r>
      <w:r w:rsidRPr="006C5DE5">
        <w:rPr>
          <w:rFonts w:hint="eastAsia"/>
        </w:rPr>
        <w:t xml:space="preserve"> </w:t>
      </w:r>
      <w:r w:rsidRPr="006C5DE5">
        <w:rPr>
          <w:rFonts w:hint="eastAsia"/>
        </w:rPr>
        <w:t xml:space="preserve">　　最近来自谷歌地球的卫星照片显示，华中某地建有一艘疑似航空母舰的大型建筑和一艘疑似大型水面战舰的模型建筑。这个疑似“陆地航母”长度</w:t>
      </w:r>
      <w:r w:rsidRPr="006C5DE5">
        <w:rPr>
          <w:rFonts w:hint="eastAsia"/>
        </w:rPr>
        <w:t xml:space="preserve"> 300</w:t>
      </w:r>
      <w:r w:rsidRPr="006C5DE5">
        <w:rPr>
          <w:rFonts w:hint="eastAsia"/>
        </w:rPr>
        <w:t>米左右，宽度约</w:t>
      </w:r>
      <w:r w:rsidRPr="006C5DE5">
        <w:rPr>
          <w:rFonts w:hint="eastAsia"/>
        </w:rPr>
        <w:t>80</w:t>
      </w:r>
      <w:r w:rsidRPr="006C5DE5">
        <w:rPr>
          <w:rFonts w:hint="eastAsia"/>
        </w:rPr>
        <w:t>米，而且航母甲板上还停着一架疑似歼</w:t>
      </w:r>
      <w:r w:rsidRPr="006C5DE5">
        <w:rPr>
          <w:rFonts w:hint="eastAsia"/>
        </w:rPr>
        <w:t>-15</w:t>
      </w:r>
      <w:r w:rsidRPr="006C5DE5">
        <w:rPr>
          <w:rFonts w:hint="eastAsia"/>
        </w:rPr>
        <w:t>舰载机，在图片右下方的大型水面舰艇则被认为是中国</w:t>
      </w:r>
      <w:r w:rsidRPr="006C5DE5">
        <w:rPr>
          <w:rFonts w:hint="eastAsia"/>
        </w:rPr>
        <w:t>055</w:t>
      </w:r>
      <w:r w:rsidRPr="006C5DE5">
        <w:rPr>
          <w:rFonts w:hint="eastAsia"/>
        </w:rPr>
        <w:t>驱逐舰的上层建筑模型。军事专家李莉在接受央视采访时表示，该“陆地航母”应该是地面航母训练中心，为的是满足高强度的战斗人员和飞行员训练，若图片右下方显示的的确是大型水面舰艇的上层模型，则说明我国大型水面舰艇间的系统联调也在同步进行，这是未来航母成军所必不可少的一步。</w:t>
      </w:r>
    </w:p>
    <w:p w14:paraId="17B09604" w14:textId="77777777" w:rsidR="00426BD1" w:rsidRPr="006C5DE5" w:rsidRDefault="00426BD1" w:rsidP="00426BD1"/>
    <w:p w14:paraId="6C77E18E" w14:textId="77777777" w:rsidR="00426BD1" w:rsidRPr="006C5DE5" w:rsidRDefault="00426BD1" w:rsidP="00426BD1">
      <w:pPr>
        <w:rPr>
          <w:rFonts w:hint="eastAsia"/>
        </w:rPr>
      </w:pPr>
      <w:r w:rsidRPr="006C5DE5">
        <w:rPr>
          <w:rFonts w:hint="eastAsia"/>
        </w:rPr>
        <w:t xml:space="preserve">　　李莉表示，航母的训练周期要比航母的建造周期要更加漫长。目前“辽宁舰”虽已经入列，但仅靠一艘航母训练大量的战斗人员和飞行员并不现实，因为它无法容纳大量的飞行员同时在甲板上进行训练，无法满足大批量的人才需求。世界上通常的做法是，一个国家不仅仅只有一座“陆地航母”，而是分布式地拥有多座地面航母训练中心。其职能之一是为了满足相关人员的基本训练，同时还有助于突破过去技术上的瓶颈，比如对蒸汽弹射器的研制，滑跃起飞动作的训练，以及歼</w:t>
      </w:r>
      <w:r w:rsidRPr="006C5DE5">
        <w:rPr>
          <w:rFonts w:hint="eastAsia"/>
        </w:rPr>
        <w:t>-15</w:t>
      </w:r>
      <w:r w:rsidRPr="006C5DE5">
        <w:rPr>
          <w:rFonts w:hint="eastAsia"/>
        </w:rPr>
        <w:t>自身的技术改进等，都可以起到重要的作用。前苏联当年就曾在地面训练中心进行过蒸汽弹射器的试验，这些试验与辽宁舰的训练都在并行不悖地进行。</w:t>
      </w:r>
    </w:p>
    <w:p w14:paraId="4E14F713" w14:textId="77777777" w:rsidR="00426BD1" w:rsidRPr="006C5DE5" w:rsidRDefault="00426BD1" w:rsidP="00426BD1">
      <w:pPr>
        <w:rPr>
          <w:rFonts w:hint="eastAsia"/>
        </w:rPr>
      </w:pPr>
      <w:r w:rsidRPr="006C5DE5">
        <w:rPr>
          <w:rFonts w:hint="eastAsia"/>
        </w:rPr>
        <w:t xml:space="preserve">　　有细心的网友发现，照片中的“陆地航母”外表面仍是滑跃甲板，该网友提出，这是否意味着我国第一艘国产航母仍然采用滑跃式，或采用滑跃和弹射并存的起飞方式。</w:t>
      </w:r>
    </w:p>
    <w:p w14:paraId="155782B9" w14:textId="77777777" w:rsidR="00426BD1" w:rsidRPr="006C5DE5" w:rsidRDefault="00426BD1" w:rsidP="00426BD1"/>
    <w:p w14:paraId="593EBF7C" w14:textId="77777777" w:rsidR="00426BD1" w:rsidRPr="006C5DE5" w:rsidRDefault="00426BD1" w:rsidP="00426BD1">
      <w:pPr>
        <w:rPr>
          <w:rFonts w:hint="eastAsia"/>
        </w:rPr>
      </w:pPr>
      <w:r w:rsidRPr="006C5DE5">
        <w:rPr>
          <w:rFonts w:hint="eastAsia"/>
        </w:rPr>
        <w:t xml:space="preserve">　　“不能通过一张照片来判断首艘航母是滑跃式还是弹射式。”杜文龙说，两种起飞方式各有优势，滑跃式起飞虽然不能让舰载机满油满弹起飞，但它几乎可以不受任何条件限制地进行各种舰载机起降作业，而弹射起飞能够实现大型固定翼预警机的上舰。若能将这两种起降方式结合起来，当然是最好的选择，这也会成为航空母舰起飞方式的创新。</w:t>
      </w:r>
    </w:p>
    <w:p w14:paraId="5744CE70" w14:textId="77777777" w:rsidR="00426BD1" w:rsidRPr="006C5DE5" w:rsidRDefault="00426BD1" w:rsidP="00426BD1">
      <w:pPr>
        <w:rPr>
          <w:rFonts w:hint="eastAsia"/>
        </w:rPr>
      </w:pPr>
      <w:r w:rsidRPr="006C5DE5">
        <w:rPr>
          <w:rFonts w:hint="eastAsia"/>
        </w:rPr>
        <w:t xml:space="preserve">　　在此次谷歌地图曝出的图片中，右下方疑似的一艘</w:t>
      </w:r>
      <w:r w:rsidRPr="006C5DE5">
        <w:rPr>
          <w:rFonts w:hint="eastAsia"/>
        </w:rPr>
        <w:t>055</w:t>
      </w:r>
      <w:r w:rsidRPr="006C5DE5">
        <w:rPr>
          <w:rFonts w:hint="eastAsia"/>
        </w:rPr>
        <w:t>驱逐舰引起了大家广泛的关注。“这可能是我国大型水面舰艇上层建筑的模型。若图片上显示的的确是我国大型水面舰艇相关的上层建筑，说明我国航母配套的大型水面舰艇系统的联调也在同步进行，这一步恰恰是满足未来航母成军、形成真正意义上航母编队所必不可少的。”李莉如是说。</w:t>
      </w:r>
      <w:r w:rsidRPr="006C5DE5">
        <w:rPr>
          <w:rFonts w:hint="eastAsia"/>
        </w:rPr>
        <w:t>(</w:t>
      </w:r>
      <w:r w:rsidRPr="006C5DE5">
        <w:rPr>
          <w:rFonts w:hint="eastAsia"/>
        </w:rPr>
        <w:t>邱越</w:t>
      </w:r>
      <w:r w:rsidRPr="006C5DE5">
        <w:rPr>
          <w:rFonts w:hint="eastAsia"/>
        </w:rPr>
        <w:t>)</w:t>
      </w:r>
    </w:p>
    <w:p w14:paraId="05B08917" w14:textId="77777777" w:rsidR="00426BD1" w:rsidRPr="006C5DE5" w:rsidRDefault="00426BD1" w:rsidP="00426BD1"/>
    <w:p w14:paraId="6087E82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58E143B5" w14:textId="77777777" w:rsidR="00426BD1" w:rsidRPr="006C5DE5" w:rsidRDefault="00426BD1" w:rsidP="00426BD1">
      <w:pPr>
        <w:rPr>
          <w:rFonts w:hint="eastAsia"/>
        </w:rPr>
      </w:pPr>
      <w:r w:rsidRPr="006C5DE5">
        <w:rPr>
          <w:rFonts w:hint="eastAsia"/>
        </w:rPr>
        <w:t>澳媒指责中国偷澳战机情报</w:t>
      </w:r>
      <w:r w:rsidRPr="006C5DE5">
        <w:rPr>
          <w:rFonts w:hint="eastAsia"/>
        </w:rPr>
        <w:t xml:space="preserve"> </w:t>
      </w:r>
      <w:r w:rsidRPr="006C5DE5">
        <w:rPr>
          <w:rFonts w:hint="eastAsia"/>
        </w:rPr>
        <w:t>专家称澳有啥可偷的</w:t>
      </w:r>
    </w:p>
    <w:p w14:paraId="54EF4B0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11:40  </w:t>
      </w:r>
      <w:r w:rsidRPr="006C5DE5">
        <w:rPr>
          <w:rFonts w:hint="eastAsia"/>
        </w:rPr>
        <w:t>环球网</w:t>
      </w:r>
    </w:p>
    <w:p w14:paraId="7B1EF275" w14:textId="77777777" w:rsidR="00426BD1" w:rsidRPr="006C5DE5" w:rsidRDefault="00426BD1" w:rsidP="00426BD1">
      <w:pPr>
        <w:rPr>
          <w:rFonts w:hint="eastAsia"/>
        </w:rPr>
      </w:pPr>
      <w:r w:rsidRPr="006C5DE5">
        <w:rPr>
          <w:rFonts w:hint="eastAsia"/>
        </w:rPr>
        <w:t xml:space="preserve">　　</w:t>
      </w:r>
      <w:r w:rsidRPr="006C5DE5">
        <w:rPr>
          <w:rFonts w:hint="eastAsia"/>
        </w:rPr>
        <w:t>19</w:t>
      </w:r>
      <w:r w:rsidRPr="006C5DE5">
        <w:rPr>
          <w:rFonts w:hint="eastAsia"/>
        </w:rPr>
        <w:t>日，多家澳大利亚媒体声称中国通过网络间谍窃取了大量澳大利亚</w:t>
      </w:r>
      <w:r w:rsidRPr="006C5DE5">
        <w:rPr>
          <w:rFonts w:hint="eastAsia"/>
        </w:rPr>
        <w:t>F-35</w:t>
      </w:r>
      <w:r w:rsidRPr="006C5DE5">
        <w:rPr>
          <w:rFonts w:hint="eastAsia"/>
        </w:rPr>
        <w:t>隐形战机的机密情报，甚至有媒体渲染称中国窃取的海量数据相当于</w:t>
      </w:r>
      <w:r w:rsidRPr="006C5DE5">
        <w:rPr>
          <w:rFonts w:hint="eastAsia"/>
        </w:rPr>
        <w:t>5</w:t>
      </w:r>
      <w:r w:rsidRPr="006C5DE5">
        <w:rPr>
          <w:rFonts w:hint="eastAsia"/>
        </w:rPr>
        <w:t>个美国国会图书馆，并质疑中国正在研制的歼</w:t>
      </w:r>
      <w:r w:rsidRPr="006C5DE5">
        <w:rPr>
          <w:rFonts w:hint="eastAsia"/>
        </w:rPr>
        <w:t>-20</w:t>
      </w:r>
      <w:r w:rsidRPr="006C5DE5">
        <w:rPr>
          <w:rFonts w:hint="eastAsia"/>
        </w:rPr>
        <w:t>、歼</w:t>
      </w:r>
      <w:r w:rsidRPr="006C5DE5">
        <w:rPr>
          <w:rFonts w:hint="eastAsia"/>
        </w:rPr>
        <w:t>-31</w:t>
      </w:r>
      <w:r w:rsidRPr="006C5DE5">
        <w:rPr>
          <w:rFonts w:hint="eastAsia"/>
        </w:rPr>
        <w:t>等先进战机很大程度上利用了窃取的信息。中国国际问题研究院国际问题专家杨希雨在接受央视采访时表示，澳大利亚自己手中都没有掌握</w:t>
      </w:r>
      <w:r w:rsidRPr="006C5DE5">
        <w:rPr>
          <w:rFonts w:hint="eastAsia"/>
        </w:rPr>
        <w:t>F-35</w:t>
      </w:r>
      <w:r w:rsidRPr="006C5DE5">
        <w:rPr>
          <w:rFonts w:hint="eastAsia"/>
        </w:rPr>
        <w:t>战机研发的海量数据，中国如何窃取？澳媒的渲染无非是夸大“中国威胁论”的另一个变种。</w:t>
      </w:r>
    </w:p>
    <w:p w14:paraId="6D48704E" w14:textId="77777777" w:rsidR="00426BD1" w:rsidRPr="006C5DE5" w:rsidRDefault="00426BD1" w:rsidP="00426BD1"/>
    <w:p w14:paraId="0F095FA4" w14:textId="77777777" w:rsidR="00426BD1" w:rsidRPr="006C5DE5" w:rsidRDefault="00426BD1" w:rsidP="00426BD1">
      <w:pPr>
        <w:rPr>
          <w:rFonts w:hint="eastAsia"/>
        </w:rPr>
      </w:pPr>
      <w:r w:rsidRPr="006C5DE5">
        <w:rPr>
          <w:rFonts w:hint="eastAsia"/>
        </w:rPr>
        <w:t xml:space="preserve">　　中国外交部发言人洪磊</w:t>
      </w:r>
      <w:r w:rsidRPr="006C5DE5">
        <w:rPr>
          <w:rFonts w:hint="eastAsia"/>
        </w:rPr>
        <w:t>19</w:t>
      </w:r>
      <w:r w:rsidRPr="006C5DE5">
        <w:rPr>
          <w:rFonts w:hint="eastAsia"/>
        </w:rPr>
        <w:t>日在记者会上表示，我们希望在网络安全问题上不要无端指责别国，搞“莫须有”，而要采取合作态度，共同防范网络黑客攻击行动。</w:t>
      </w:r>
    </w:p>
    <w:p w14:paraId="75A6E16E" w14:textId="77777777" w:rsidR="00426BD1" w:rsidRPr="006C5DE5" w:rsidRDefault="00426BD1" w:rsidP="00426BD1"/>
    <w:p w14:paraId="1E232469" w14:textId="77777777" w:rsidR="00426BD1" w:rsidRPr="006C5DE5" w:rsidRDefault="00426BD1" w:rsidP="00426BD1">
      <w:pPr>
        <w:rPr>
          <w:rFonts w:hint="eastAsia"/>
        </w:rPr>
      </w:pPr>
      <w:r w:rsidRPr="006C5DE5">
        <w:rPr>
          <w:rFonts w:hint="eastAsia"/>
        </w:rPr>
        <w:t xml:space="preserve">　　</w:t>
      </w:r>
      <w:r w:rsidRPr="006C5DE5">
        <w:rPr>
          <w:rFonts w:hint="eastAsia"/>
        </w:rPr>
        <w:t>F-35</w:t>
      </w:r>
      <w:r w:rsidRPr="006C5DE5">
        <w:rPr>
          <w:rFonts w:hint="eastAsia"/>
        </w:rPr>
        <w:t>隐形战机被认为是美国有史以来最昂贵的国防项目之一，由美国洛克希德·马丁公司研制，耗资</w:t>
      </w:r>
      <w:r w:rsidRPr="006C5DE5">
        <w:rPr>
          <w:rFonts w:hint="eastAsia"/>
        </w:rPr>
        <w:t>4000</w:t>
      </w:r>
      <w:r w:rsidRPr="006C5DE5">
        <w:rPr>
          <w:rFonts w:hint="eastAsia"/>
        </w:rPr>
        <w:t>亿美元，且研制周期一再延期，费用不断增加。据杨希雨介绍，</w:t>
      </w:r>
      <w:r w:rsidRPr="006C5DE5">
        <w:rPr>
          <w:rFonts w:hint="eastAsia"/>
        </w:rPr>
        <w:t>F-35</w:t>
      </w:r>
      <w:r w:rsidRPr="006C5DE5">
        <w:rPr>
          <w:rFonts w:hint="eastAsia"/>
        </w:rPr>
        <w:t>战机研发耗资巨大，而美国资金不足。为此，美国联合英国共同研制，后来日本、澳大利亚、新加坡等国家陆续加入研制工程，但都是在美国的主导之下。当年洛克希德·马丁公司经过激烈的竞标，击败了波音公司，从美国国防部拿到了研制</w:t>
      </w:r>
      <w:r w:rsidRPr="006C5DE5">
        <w:rPr>
          <w:rFonts w:hint="eastAsia"/>
        </w:rPr>
        <w:t>F-35</w:t>
      </w:r>
      <w:r w:rsidRPr="006C5DE5">
        <w:rPr>
          <w:rFonts w:hint="eastAsia"/>
        </w:rPr>
        <w:t>战斗机这笔大单，该公司绝不会把</w:t>
      </w:r>
      <w:r w:rsidRPr="006C5DE5">
        <w:rPr>
          <w:rFonts w:hint="eastAsia"/>
        </w:rPr>
        <w:t>F-35</w:t>
      </w:r>
      <w:r w:rsidRPr="006C5DE5">
        <w:rPr>
          <w:rFonts w:hint="eastAsia"/>
        </w:rPr>
        <w:t>的核心技术分享给盟国，无论是澳大利亚，还是日本，其掌握的</w:t>
      </w:r>
      <w:r w:rsidRPr="006C5DE5">
        <w:rPr>
          <w:rFonts w:hint="eastAsia"/>
        </w:rPr>
        <w:t>F-35</w:t>
      </w:r>
      <w:r w:rsidRPr="006C5DE5">
        <w:rPr>
          <w:rFonts w:hint="eastAsia"/>
        </w:rPr>
        <w:t>战机技术都是边缘技术。“澳大利亚自己都不具备海量的技术，中国怎么可能从澳大利亚获得海量技术？这是很滑稽的事。”</w:t>
      </w:r>
    </w:p>
    <w:p w14:paraId="453895E7" w14:textId="77777777" w:rsidR="00426BD1" w:rsidRPr="006C5DE5" w:rsidRDefault="00426BD1" w:rsidP="00426BD1"/>
    <w:p w14:paraId="26DB9CE1" w14:textId="77777777" w:rsidR="00426BD1" w:rsidRPr="006C5DE5" w:rsidRDefault="00426BD1" w:rsidP="00426BD1">
      <w:pPr>
        <w:rPr>
          <w:rFonts w:hint="eastAsia"/>
        </w:rPr>
      </w:pPr>
      <w:r w:rsidRPr="006C5DE5">
        <w:rPr>
          <w:rFonts w:hint="eastAsia"/>
        </w:rPr>
        <w:t xml:space="preserve">　　杨希雨表示，澳媒此番渲染，目的仍旧是要夸大“中国威胁论”，而这种威胁不仅仅指中国军事力量增强对其他国家造成的威胁，还包括中国“窃取”西方军事技术的威胁。“他们认为中国军事力量的强大伴随着中国军事装备和军事技术的迅速提升，而中国是通过‘窃取’来实现这种提升的。”这种看法恰恰体现了西方对中国的“傲慢与偏见”，他们认为中国人不可能研究出这些高端技术，除非偷窃。</w:t>
      </w:r>
    </w:p>
    <w:p w14:paraId="521E3509" w14:textId="77777777" w:rsidR="00426BD1" w:rsidRPr="006C5DE5" w:rsidRDefault="00426BD1" w:rsidP="00426BD1">
      <w:pPr>
        <w:rPr>
          <w:rFonts w:hint="eastAsia"/>
        </w:rPr>
      </w:pPr>
      <w:r w:rsidRPr="006C5DE5">
        <w:rPr>
          <w:rFonts w:hint="eastAsia"/>
        </w:rPr>
        <w:t xml:space="preserve">　　“目前西方渲染的‘中国威胁论’已经从传统军事力量的直接威胁，蔓延到网络空间的虚拟威胁，这是在新技术条件下‘中国威胁论’的一个变种。”杨希雨如是说。</w:t>
      </w:r>
    </w:p>
    <w:p w14:paraId="6BE5772E" w14:textId="77777777" w:rsidR="00426BD1" w:rsidRPr="006C5DE5" w:rsidRDefault="00426BD1" w:rsidP="00426BD1">
      <w:pPr>
        <w:rPr>
          <w:rFonts w:hint="eastAsia"/>
        </w:rPr>
      </w:pPr>
      <w:r w:rsidRPr="006C5DE5">
        <w:rPr>
          <w:rFonts w:hint="eastAsia"/>
        </w:rPr>
        <w:t xml:space="preserve">　　其实，在澳媒此篇报道中也提到，美国及其盟国也渗透进中国情报机构，进入中国高级军官的电脑，窃取了中国的情报信息。然而此消息却没有引起西方媒体的普遍关注。</w:t>
      </w:r>
    </w:p>
    <w:p w14:paraId="5D1A028A" w14:textId="77777777" w:rsidR="00426BD1" w:rsidRPr="006C5DE5" w:rsidRDefault="00426BD1" w:rsidP="00426BD1">
      <w:pPr>
        <w:rPr>
          <w:rFonts w:hint="eastAsia"/>
        </w:rPr>
      </w:pPr>
      <w:r w:rsidRPr="006C5DE5">
        <w:rPr>
          <w:rFonts w:hint="eastAsia"/>
        </w:rPr>
        <w:t xml:space="preserve">　　杨希雨认为，西方媒体所存在的偏见是固执的，而且已经潜移默化成为一种思维方式：“西方干了坏事不能成为新闻，西方的敌人干了坏事才是新闻。”抹黑和攻击别人，已经是西方媒体的惯例，他们向来都有选择性地制造舆论。</w:t>
      </w:r>
    </w:p>
    <w:p w14:paraId="49E05873" w14:textId="77777777" w:rsidR="00426BD1" w:rsidRPr="006C5DE5" w:rsidRDefault="00426BD1" w:rsidP="00426BD1">
      <w:pPr>
        <w:rPr>
          <w:rFonts w:hint="eastAsia"/>
        </w:rPr>
      </w:pPr>
      <w:r w:rsidRPr="006C5DE5">
        <w:rPr>
          <w:rFonts w:hint="eastAsia"/>
        </w:rPr>
        <w:t xml:space="preserve">　　面对西方这种无端的指责，杨希雨说：“我们大可不必理睬，事实胜于雄辩，中国要有战略淡定，任他们去讲，我们就走自己的路。”此外，中国要加强自主研发和创新，利用当代信息技术的爆炸式发展，来实现我国相关技术的跨越式发展。网络技术的发展为中国的跳跃式赶超创造了条件，使中国能在短时间内实现跨越式发展，迅速缩小与发达国家之间的差距，甚至赶超。</w:t>
      </w:r>
      <w:r w:rsidRPr="006C5DE5">
        <w:rPr>
          <w:rFonts w:hint="eastAsia"/>
        </w:rPr>
        <w:t>(</w:t>
      </w:r>
      <w:r w:rsidRPr="006C5DE5">
        <w:rPr>
          <w:rFonts w:hint="eastAsia"/>
        </w:rPr>
        <w:t>邱越</w:t>
      </w:r>
      <w:r w:rsidRPr="006C5DE5">
        <w:rPr>
          <w:rFonts w:hint="eastAsia"/>
        </w:rPr>
        <w:t>)</w:t>
      </w:r>
    </w:p>
    <w:p w14:paraId="3EAE1855" w14:textId="77777777" w:rsidR="00426BD1" w:rsidRPr="006C5DE5" w:rsidRDefault="00426BD1" w:rsidP="00426BD1"/>
    <w:p w14:paraId="37E8459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64C20A4B" w14:textId="77777777" w:rsidR="00426BD1" w:rsidRPr="006C5DE5" w:rsidRDefault="00426BD1" w:rsidP="00426BD1">
      <w:pPr>
        <w:rPr>
          <w:rFonts w:hint="eastAsia"/>
        </w:rPr>
      </w:pPr>
      <w:r w:rsidRPr="006C5DE5">
        <w:rPr>
          <w:rFonts w:hint="eastAsia"/>
        </w:rPr>
        <w:t>核电重启首班车纠葛</w:t>
      </w:r>
      <w:r w:rsidRPr="006C5DE5">
        <w:rPr>
          <w:rFonts w:hint="eastAsia"/>
        </w:rPr>
        <w:t>:</w:t>
      </w:r>
      <w:r w:rsidRPr="006C5DE5">
        <w:rPr>
          <w:rFonts w:hint="eastAsia"/>
        </w:rPr>
        <w:t>核企无序竞争主管部门难调</w:t>
      </w:r>
    </w:p>
    <w:p w14:paraId="0311BCB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23:39  </w:t>
      </w:r>
      <w:r w:rsidRPr="006C5DE5">
        <w:rPr>
          <w:rFonts w:hint="eastAsia"/>
        </w:rPr>
        <w:t>经济观察报</w:t>
      </w:r>
    </w:p>
    <w:p w14:paraId="5A804C75" w14:textId="77777777" w:rsidR="00426BD1" w:rsidRPr="006C5DE5" w:rsidRDefault="00426BD1" w:rsidP="00426BD1">
      <w:pPr>
        <w:rPr>
          <w:rFonts w:hint="eastAsia"/>
        </w:rPr>
      </w:pPr>
      <w:r w:rsidRPr="006C5DE5">
        <w:rPr>
          <w:rFonts w:hint="eastAsia"/>
        </w:rPr>
        <w:t xml:space="preserve">　　核电“首班车”重启纠葛</w:t>
      </w:r>
    </w:p>
    <w:p w14:paraId="0701F7E8" w14:textId="77777777" w:rsidR="00426BD1" w:rsidRPr="006C5DE5" w:rsidRDefault="00426BD1" w:rsidP="00426BD1">
      <w:pPr>
        <w:rPr>
          <w:rFonts w:hint="eastAsia"/>
        </w:rPr>
      </w:pPr>
      <w:r w:rsidRPr="006C5DE5">
        <w:rPr>
          <w:rFonts w:hint="eastAsia"/>
        </w:rPr>
        <w:t xml:space="preserve">　　冯庆艳</w:t>
      </w:r>
    </w:p>
    <w:p w14:paraId="719029C3" w14:textId="77777777" w:rsidR="00426BD1" w:rsidRPr="006C5DE5" w:rsidRDefault="00426BD1" w:rsidP="00426BD1">
      <w:pPr>
        <w:rPr>
          <w:rFonts w:hint="eastAsia"/>
        </w:rPr>
      </w:pPr>
      <w:r w:rsidRPr="006C5DE5">
        <w:rPr>
          <w:rFonts w:hint="eastAsia"/>
        </w:rPr>
        <w:t xml:space="preserve">　　一边是中央高层多次力挺核电发展的表态，一边却是新建核电项目审批迟迟未重启，这种延续一年多的矛盾局面或将于近期得到打破，而核电重启“首班车里的幸运儿”到底花落谁家，这背后又有着怎样的纠结与难题？</w:t>
      </w:r>
    </w:p>
    <w:p w14:paraId="429F1DAB" w14:textId="77777777" w:rsidR="00426BD1" w:rsidRPr="006C5DE5" w:rsidRDefault="00426BD1" w:rsidP="00426BD1"/>
    <w:p w14:paraId="6D41FE76" w14:textId="77777777" w:rsidR="00426BD1" w:rsidRPr="006C5DE5" w:rsidRDefault="00426BD1" w:rsidP="00426BD1">
      <w:pPr>
        <w:rPr>
          <w:rFonts w:hint="eastAsia"/>
        </w:rPr>
      </w:pPr>
      <w:r w:rsidRPr="006C5DE5">
        <w:rPr>
          <w:rFonts w:hint="eastAsia"/>
        </w:rPr>
        <w:t xml:space="preserve">　　自去年</w:t>
      </w:r>
      <w:r w:rsidRPr="006C5DE5">
        <w:rPr>
          <w:rFonts w:hint="eastAsia"/>
        </w:rPr>
        <w:t>3</w:t>
      </w:r>
      <w:r w:rsidRPr="006C5DE5">
        <w:rPr>
          <w:rFonts w:hint="eastAsia"/>
        </w:rPr>
        <w:t>月李克强总理在两会上提及要“开工一批核电项目”以来，一年多时间里，核电被中央政府最高层力挺开闸已经多次，核电领域也掀起了企业重组、上市、出海等诸多重大戏码，然而除了在</w:t>
      </w:r>
      <w:r w:rsidRPr="006C5DE5">
        <w:rPr>
          <w:rFonts w:hint="eastAsia"/>
        </w:rPr>
        <w:t>2011</w:t>
      </w:r>
      <w:r w:rsidRPr="006C5DE5">
        <w:rPr>
          <w:rFonts w:hint="eastAsia"/>
        </w:rPr>
        <w:t>年日本福岛核泄漏事故发生前的在建核电项目外，所有新建核电项目审批却依然为零。</w:t>
      </w:r>
    </w:p>
    <w:p w14:paraId="17CBF0CD" w14:textId="77777777" w:rsidR="00426BD1" w:rsidRPr="006C5DE5" w:rsidRDefault="00426BD1" w:rsidP="00426BD1"/>
    <w:p w14:paraId="05E1ACBC" w14:textId="77777777" w:rsidR="00426BD1" w:rsidRPr="006C5DE5" w:rsidRDefault="00426BD1" w:rsidP="00426BD1">
      <w:pPr>
        <w:rPr>
          <w:rFonts w:hint="eastAsia"/>
        </w:rPr>
      </w:pPr>
      <w:r w:rsidRPr="006C5DE5">
        <w:rPr>
          <w:rFonts w:hint="eastAsia"/>
        </w:rPr>
        <w:t xml:space="preserve">　　多位核电企业内部人士曾向经济观察报表达着对审批开闸的期盼与焦虑，而如今“靴子”终将落地。“中央高层发展核电的态度是明确的，而经过中央多方权衡，近期将获批的三个沿海项目应该是中广核集团的大连红沿河二期、华能集团的山东石岛湾核电站以及中核集团的福建福清核电</w:t>
      </w:r>
      <w:r w:rsidRPr="006C5DE5">
        <w:rPr>
          <w:rFonts w:hint="eastAsia"/>
        </w:rPr>
        <w:t>5</w:t>
      </w:r>
      <w:r w:rsidRPr="006C5DE5">
        <w:rPr>
          <w:rFonts w:hint="eastAsia"/>
        </w:rPr>
        <w:t>、</w:t>
      </w:r>
      <w:r w:rsidRPr="006C5DE5">
        <w:rPr>
          <w:rFonts w:hint="eastAsia"/>
        </w:rPr>
        <w:t>6</w:t>
      </w:r>
      <w:r w:rsidRPr="006C5DE5">
        <w:rPr>
          <w:rFonts w:hint="eastAsia"/>
        </w:rPr>
        <w:t>号机组。”一位核电业内消息人士对经济观察报称。</w:t>
      </w:r>
    </w:p>
    <w:p w14:paraId="3DAC6DFB" w14:textId="77777777" w:rsidR="00426BD1" w:rsidRPr="006C5DE5" w:rsidRDefault="00426BD1" w:rsidP="00426BD1"/>
    <w:p w14:paraId="1B040D2E" w14:textId="77777777" w:rsidR="00426BD1" w:rsidRPr="006C5DE5" w:rsidRDefault="00426BD1" w:rsidP="00426BD1">
      <w:pPr>
        <w:rPr>
          <w:rFonts w:hint="eastAsia"/>
        </w:rPr>
      </w:pPr>
      <w:r w:rsidRPr="006C5DE5">
        <w:rPr>
          <w:rFonts w:hint="eastAsia"/>
        </w:rPr>
        <w:t xml:space="preserve">　　虽然踌躇了一年多，核电重启“首班车”整装待发，发展核电的大方向是毫无疑问的，但是里边夹杂着技术路线之争与安全规模发展的矛盾、企业海内外无序竞争与主管部门难以协调的矛盾以及企业利益诉求与老百姓安全诉求的矛盾等等，核电发展注定将是一条充满荆棘与波折的道路。</w:t>
      </w:r>
    </w:p>
    <w:p w14:paraId="057A4CC5" w14:textId="77777777" w:rsidR="00426BD1" w:rsidRPr="006C5DE5" w:rsidRDefault="00426BD1" w:rsidP="00426BD1"/>
    <w:p w14:paraId="3FDFD7BD" w14:textId="77777777" w:rsidR="00426BD1" w:rsidRPr="006C5DE5" w:rsidRDefault="00426BD1" w:rsidP="00426BD1">
      <w:pPr>
        <w:rPr>
          <w:rFonts w:hint="eastAsia"/>
        </w:rPr>
      </w:pPr>
      <w:r w:rsidRPr="006C5DE5">
        <w:rPr>
          <w:rFonts w:hint="eastAsia"/>
        </w:rPr>
        <w:t xml:space="preserve">　　重启背后的纠结</w:t>
      </w:r>
    </w:p>
    <w:p w14:paraId="09645404" w14:textId="77777777" w:rsidR="00426BD1" w:rsidRPr="006C5DE5" w:rsidRDefault="00426BD1" w:rsidP="00426BD1"/>
    <w:p w14:paraId="68F7D592" w14:textId="77777777" w:rsidR="00426BD1" w:rsidRPr="006C5DE5" w:rsidRDefault="00426BD1" w:rsidP="00426BD1">
      <w:pPr>
        <w:rPr>
          <w:rFonts w:hint="eastAsia"/>
        </w:rPr>
      </w:pPr>
      <w:r w:rsidRPr="006C5DE5">
        <w:rPr>
          <w:rFonts w:hint="eastAsia"/>
        </w:rPr>
        <w:t xml:space="preserve">　　核电仅占中国总发电量比重</w:t>
      </w:r>
      <w:r w:rsidRPr="006C5DE5">
        <w:rPr>
          <w:rFonts w:hint="eastAsia"/>
        </w:rPr>
        <w:t>2%</w:t>
      </w:r>
      <w:r w:rsidRPr="006C5DE5">
        <w:rPr>
          <w:rFonts w:hint="eastAsia"/>
        </w:rPr>
        <w:t>，但却备受外界关注，如今新建核电项目审批重启便是外界关注的焦点之一。</w:t>
      </w:r>
    </w:p>
    <w:p w14:paraId="06C9441E" w14:textId="77777777" w:rsidR="00426BD1" w:rsidRPr="006C5DE5" w:rsidRDefault="00426BD1" w:rsidP="00426BD1"/>
    <w:p w14:paraId="7246F2F6" w14:textId="77777777" w:rsidR="00426BD1" w:rsidRPr="006C5DE5" w:rsidRDefault="00426BD1" w:rsidP="00426BD1">
      <w:pPr>
        <w:rPr>
          <w:rFonts w:hint="eastAsia"/>
        </w:rPr>
      </w:pPr>
      <w:r w:rsidRPr="006C5DE5">
        <w:rPr>
          <w:rFonts w:hint="eastAsia"/>
        </w:rPr>
        <w:t xml:space="preserve">　　沿海核电开工条件成熟的项目并非仅上述那三家，缘何这三家有望获批？“这是因为中央高层考虑较多的是技术路线与项目安全问题，由于</w:t>
      </w:r>
      <w:r w:rsidRPr="006C5DE5">
        <w:rPr>
          <w:rFonts w:hint="eastAsia"/>
        </w:rPr>
        <w:t>2007</w:t>
      </w:r>
      <w:r w:rsidRPr="006C5DE5">
        <w:rPr>
          <w:rFonts w:hint="eastAsia"/>
        </w:rPr>
        <w:t>年引入的美国</w:t>
      </w:r>
      <w:r w:rsidRPr="006C5DE5">
        <w:rPr>
          <w:rFonts w:hint="eastAsia"/>
        </w:rPr>
        <w:t>AP1000</w:t>
      </w:r>
      <w:r w:rsidRPr="006C5DE5">
        <w:rPr>
          <w:rFonts w:hint="eastAsia"/>
        </w:rPr>
        <w:t>技术在后续建设中问题颇多且示范项目迟迟难以投产，而‘华龙一号’等自主创新技术也没有实际项目运行依托，这在一定程度上影响了政府的决策，所以才出现高层力挺与审批拖延的矛盾局面”，一位核电企业内部人士对经济观察报说。</w:t>
      </w:r>
    </w:p>
    <w:p w14:paraId="26E3ACD2" w14:textId="77777777" w:rsidR="00426BD1" w:rsidRPr="006C5DE5" w:rsidRDefault="00426BD1" w:rsidP="00426BD1"/>
    <w:p w14:paraId="0769CC09" w14:textId="77777777" w:rsidR="00426BD1" w:rsidRPr="006C5DE5" w:rsidRDefault="00426BD1" w:rsidP="00426BD1">
      <w:pPr>
        <w:rPr>
          <w:rFonts w:hint="eastAsia"/>
        </w:rPr>
      </w:pPr>
      <w:r w:rsidRPr="006C5DE5">
        <w:rPr>
          <w:rFonts w:hint="eastAsia"/>
        </w:rPr>
        <w:t xml:space="preserve">　　时间回溯到</w:t>
      </w:r>
      <w:r w:rsidRPr="006C5DE5">
        <w:rPr>
          <w:rFonts w:hint="eastAsia"/>
        </w:rPr>
        <w:t>2004</w:t>
      </w:r>
      <w:r w:rsidRPr="006C5DE5">
        <w:rPr>
          <w:rFonts w:hint="eastAsia"/>
        </w:rPr>
        <w:t>年，中国决定引入三代核电技术，而参加竞标的有美国西屋公司的</w:t>
      </w:r>
      <w:r w:rsidRPr="006C5DE5">
        <w:rPr>
          <w:rFonts w:hint="eastAsia"/>
        </w:rPr>
        <w:t>AP1000</w:t>
      </w:r>
      <w:r w:rsidRPr="006C5DE5">
        <w:rPr>
          <w:rFonts w:hint="eastAsia"/>
        </w:rPr>
        <w:t>技术、法国阿海珐公司的</w:t>
      </w:r>
      <w:r w:rsidRPr="006C5DE5">
        <w:rPr>
          <w:rFonts w:hint="eastAsia"/>
        </w:rPr>
        <w:t>EPR</w:t>
      </w:r>
      <w:r w:rsidRPr="006C5DE5">
        <w:rPr>
          <w:rFonts w:hint="eastAsia"/>
        </w:rPr>
        <w:t>技术和俄罗斯的核电技术。最终中国选择了美国的</w:t>
      </w:r>
      <w:r w:rsidRPr="006C5DE5">
        <w:rPr>
          <w:rFonts w:hint="eastAsia"/>
        </w:rPr>
        <w:t>AP1000</w:t>
      </w:r>
      <w:r w:rsidRPr="006C5DE5">
        <w:rPr>
          <w:rFonts w:hint="eastAsia"/>
        </w:rPr>
        <w:t>技术。</w:t>
      </w:r>
    </w:p>
    <w:p w14:paraId="00C51D49" w14:textId="77777777" w:rsidR="00426BD1" w:rsidRPr="006C5DE5" w:rsidRDefault="00426BD1" w:rsidP="00426BD1"/>
    <w:p w14:paraId="25012CD9" w14:textId="77777777" w:rsidR="00426BD1" w:rsidRPr="006C5DE5" w:rsidRDefault="00426BD1" w:rsidP="00426BD1">
      <w:pPr>
        <w:rPr>
          <w:rFonts w:hint="eastAsia"/>
        </w:rPr>
      </w:pPr>
      <w:r w:rsidRPr="006C5DE5">
        <w:rPr>
          <w:rFonts w:hint="eastAsia"/>
        </w:rPr>
        <w:t xml:space="preserve">　　上述人士透露，中国运用</w:t>
      </w:r>
      <w:r w:rsidRPr="006C5DE5">
        <w:rPr>
          <w:rFonts w:hint="eastAsia"/>
        </w:rPr>
        <w:t>AP1000</w:t>
      </w:r>
      <w:r w:rsidRPr="006C5DE5">
        <w:rPr>
          <w:rFonts w:hint="eastAsia"/>
        </w:rPr>
        <w:t>技术“首堆”的浙江三门核电站和山东海阳核电站共四台核电机组获批开工，然而在后续建设过程中出现问题颇多。三门核电站</w:t>
      </w:r>
      <w:r w:rsidRPr="006C5DE5">
        <w:rPr>
          <w:rFonts w:hint="eastAsia"/>
        </w:rPr>
        <w:t>1</w:t>
      </w:r>
      <w:r w:rsidRPr="006C5DE5">
        <w:rPr>
          <w:rFonts w:hint="eastAsia"/>
        </w:rPr>
        <w:t>号机组计划于</w:t>
      </w:r>
      <w:r w:rsidRPr="006C5DE5">
        <w:rPr>
          <w:rFonts w:hint="eastAsia"/>
        </w:rPr>
        <w:t>2013</w:t>
      </w:r>
      <w:r w:rsidRPr="006C5DE5">
        <w:rPr>
          <w:rFonts w:hint="eastAsia"/>
        </w:rPr>
        <w:t>年建成，但至今仍在建设中，而投产时间估计到</w:t>
      </w:r>
      <w:r w:rsidRPr="006C5DE5">
        <w:rPr>
          <w:rFonts w:hint="eastAsia"/>
        </w:rPr>
        <w:t>2017</w:t>
      </w:r>
      <w:r w:rsidRPr="006C5DE5">
        <w:rPr>
          <w:rFonts w:hint="eastAsia"/>
        </w:rPr>
        <w:t>年了，山东海阳项目一期工程两台单机</w:t>
      </w:r>
      <w:r w:rsidRPr="006C5DE5">
        <w:rPr>
          <w:rFonts w:hint="eastAsia"/>
        </w:rPr>
        <w:t>125</w:t>
      </w:r>
      <w:r w:rsidRPr="006C5DE5">
        <w:rPr>
          <w:rFonts w:hint="eastAsia"/>
        </w:rPr>
        <w:t>万千瓦机组预计</w:t>
      </w:r>
      <w:r w:rsidRPr="006C5DE5">
        <w:rPr>
          <w:rFonts w:hint="eastAsia"/>
        </w:rPr>
        <w:t>2016</w:t>
      </w:r>
      <w:r w:rsidRPr="006C5DE5">
        <w:rPr>
          <w:rFonts w:hint="eastAsia"/>
        </w:rPr>
        <w:t>年投产，该项目于</w:t>
      </w:r>
      <w:r w:rsidRPr="006C5DE5">
        <w:rPr>
          <w:rFonts w:hint="eastAsia"/>
        </w:rPr>
        <w:t>2009</w:t>
      </w:r>
      <w:r w:rsidRPr="006C5DE5">
        <w:rPr>
          <w:rFonts w:hint="eastAsia"/>
        </w:rPr>
        <w:t>年</w:t>
      </w:r>
      <w:r w:rsidRPr="006C5DE5">
        <w:rPr>
          <w:rFonts w:hint="eastAsia"/>
        </w:rPr>
        <w:t>9</w:t>
      </w:r>
      <w:r w:rsidRPr="006C5DE5">
        <w:rPr>
          <w:rFonts w:hint="eastAsia"/>
        </w:rPr>
        <w:t>月</w:t>
      </w:r>
      <w:r w:rsidRPr="006C5DE5">
        <w:rPr>
          <w:rFonts w:hint="eastAsia"/>
        </w:rPr>
        <w:t>24</w:t>
      </w:r>
      <w:r w:rsidRPr="006C5DE5">
        <w:rPr>
          <w:rFonts w:hint="eastAsia"/>
        </w:rPr>
        <w:t>日开工建设，超出了核电</w:t>
      </w:r>
      <w:r w:rsidRPr="006C5DE5">
        <w:rPr>
          <w:rFonts w:hint="eastAsia"/>
        </w:rPr>
        <w:t>5</w:t>
      </w:r>
      <w:r w:rsidRPr="006C5DE5">
        <w:rPr>
          <w:rFonts w:hint="eastAsia"/>
        </w:rPr>
        <w:t>年建设周期。</w:t>
      </w:r>
    </w:p>
    <w:p w14:paraId="39224492" w14:textId="77777777" w:rsidR="00426BD1" w:rsidRPr="006C5DE5" w:rsidRDefault="00426BD1" w:rsidP="00426BD1"/>
    <w:p w14:paraId="72AD5BCE" w14:textId="77777777" w:rsidR="00426BD1" w:rsidRPr="006C5DE5" w:rsidRDefault="00426BD1" w:rsidP="00426BD1">
      <w:pPr>
        <w:rPr>
          <w:rFonts w:hint="eastAsia"/>
        </w:rPr>
      </w:pPr>
      <w:r w:rsidRPr="006C5DE5">
        <w:rPr>
          <w:rFonts w:hint="eastAsia"/>
        </w:rPr>
        <w:t xml:space="preserve">　　据了解，二代技术与三代技术的区别在于安全指标上的不同，而受日本福岛核泄漏事故影响，中国抬高了核电安全各项指标门槛，而这意味着原来的核电二代技术被淘汰，而三代技术成为新建核电项目的主流。</w:t>
      </w:r>
    </w:p>
    <w:p w14:paraId="7FA7F05C" w14:textId="77777777" w:rsidR="00426BD1" w:rsidRPr="006C5DE5" w:rsidRDefault="00426BD1" w:rsidP="00426BD1"/>
    <w:p w14:paraId="68BCE371" w14:textId="77777777" w:rsidR="00426BD1" w:rsidRPr="006C5DE5" w:rsidRDefault="00426BD1" w:rsidP="00426BD1">
      <w:pPr>
        <w:rPr>
          <w:rFonts w:hint="eastAsia"/>
        </w:rPr>
      </w:pPr>
      <w:r w:rsidRPr="006C5DE5">
        <w:rPr>
          <w:rFonts w:hint="eastAsia"/>
        </w:rPr>
        <w:t xml:space="preserve">　　“</w:t>
      </w:r>
      <w:r w:rsidRPr="006C5DE5">
        <w:rPr>
          <w:rFonts w:hint="eastAsia"/>
        </w:rPr>
        <w:t>AP1000</w:t>
      </w:r>
      <w:r w:rsidRPr="006C5DE5">
        <w:rPr>
          <w:rFonts w:hint="eastAsia"/>
        </w:rPr>
        <w:t>技术的示范项目迟迟不投产，影响了中国其他运用该技术项目的审批进程，而二代技术被淘汰，自主研发的‘华龙一号’也未有项目依托，这或是中央高层拟批准上述三个沿海项目的主要原因，”上述人士说。</w:t>
      </w:r>
    </w:p>
    <w:p w14:paraId="316E6727" w14:textId="77777777" w:rsidR="00426BD1" w:rsidRPr="006C5DE5" w:rsidRDefault="00426BD1" w:rsidP="00426BD1"/>
    <w:p w14:paraId="73781BBB" w14:textId="77777777" w:rsidR="00426BD1" w:rsidRPr="006C5DE5" w:rsidRDefault="00426BD1" w:rsidP="00426BD1">
      <w:pPr>
        <w:rPr>
          <w:rFonts w:hint="eastAsia"/>
        </w:rPr>
      </w:pPr>
      <w:r w:rsidRPr="006C5DE5">
        <w:rPr>
          <w:rFonts w:hint="eastAsia"/>
        </w:rPr>
        <w:t xml:space="preserve">　　三个项目的技术都颇具代表性。据经济观察报了解，上述三大项目，中广核的红沿河二期拟采用</w:t>
      </w:r>
      <w:r w:rsidRPr="006C5DE5">
        <w:rPr>
          <w:rFonts w:hint="eastAsia"/>
        </w:rPr>
        <w:t>CPR1000</w:t>
      </w:r>
      <w:r w:rsidRPr="006C5DE5">
        <w:rPr>
          <w:rFonts w:hint="eastAsia"/>
        </w:rPr>
        <w:t>改进技术，建设两台百万千瓦级压水堆核电机组，装机容量约</w:t>
      </w:r>
      <w:r w:rsidRPr="006C5DE5">
        <w:rPr>
          <w:rFonts w:hint="eastAsia"/>
        </w:rPr>
        <w:t>200</w:t>
      </w:r>
      <w:r w:rsidRPr="006C5DE5">
        <w:rPr>
          <w:rFonts w:hint="eastAsia"/>
        </w:rPr>
        <w:t>万千瓦，技术方案与一期工程相同；华能集团的石岛湾核电是第三代大型先进压水堆技术</w:t>
      </w:r>
      <w:r w:rsidRPr="006C5DE5">
        <w:rPr>
          <w:rFonts w:hint="eastAsia"/>
        </w:rPr>
        <w:t>CAP1400</w:t>
      </w:r>
      <w:r w:rsidRPr="006C5DE5">
        <w:rPr>
          <w:rFonts w:hint="eastAsia"/>
        </w:rPr>
        <w:t>示范工程，装机容量约</w:t>
      </w:r>
      <w:r w:rsidRPr="006C5DE5">
        <w:rPr>
          <w:rFonts w:hint="eastAsia"/>
        </w:rPr>
        <w:t>300</w:t>
      </w:r>
      <w:r w:rsidRPr="006C5DE5">
        <w:rPr>
          <w:rFonts w:hint="eastAsia"/>
        </w:rPr>
        <w:t>万千瓦；而中核福清核电</w:t>
      </w:r>
      <w:r w:rsidRPr="006C5DE5">
        <w:rPr>
          <w:rFonts w:hint="eastAsia"/>
        </w:rPr>
        <w:t>5</w:t>
      </w:r>
      <w:r w:rsidRPr="006C5DE5">
        <w:rPr>
          <w:rFonts w:hint="eastAsia"/>
        </w:rPr>
        <w:t>、</w:t>
      </w:r>
      <w:r w:rsidRPr="006C5DE5">
        <w:rPr>
          <w:rFonts w:hint="eastAsia"/>
        </w:rPr>
        <w:t>6</w:t>
      </w:r>
      <w:r w:rsidRPr="006C5DE5">
        <w:rPr>
          <w:rFonts w:hint="eastAsia"/>
        </w:rPr>
        <w:t>号为中国自主研发的“华龙一号”第三代技术，装机容量约</w:t>
      </w:r>
      <w:r w:rsidRPr="006C5DE5">
        <w:rPr>
          <w:rFonts w:hint="eastAsia"/>
        </w:rPr>
        <w:t>200</w:t>
      </w:r>
      <w:r w:rsidRPr="006C5DE5">
        <w:rPr>
          <w:rFonts w:hint="eastAsia"/>
        </w:rPr>
        <w:t>万千瓦。</w:t>
      </w:r>
    </w:p>
    <w:p w14:paraId="61CCC998" w14:textId="77777777" w:rsidR="00426BD1" w:rsidRPr="006C5DE5" w:rsidRDefault="00426BD1" w:rsidP="00426BD1"/>
    <w:p w14:paraId="085EC562" w14:textId="77777777" w:rsidR="00426BD1" w:rsidRPr="006C5DE5" w:rsidRDefault="00426BD1" w:rsidP="00426BD1">
      <w:pPr>
        <w:rPr>
          <w:rFonts w:hint="eastAsia"/>
        </w:rPr>
      </w:pPr>
      <w:r w:rsidRPr="006C5DE5">
        <w:rPr>
          <w:rFonts w:hint="eastAsia"/>
        </w:rPr>
        <w:t xml:space="preserve">　　值得关注的是，中广核的</w:t>
      </w:r>
      <w:r w:rsidRPr="006C5DE5">
        <w:rPr>
          <w:rFonts w:hint="eastAsia"/>
        </w:rPr>
        <w:t>CPR1000</w:t>
      </w:r>
      <w:r w:rsidRPr="006C5DE5">
        <w:rPr>
          <w:rFonts w:hint="eastAsia"/>
        </w:rPr>
        <w:t>改进技术是该公司自主研发的三代核电技术，“华龙一号”是中核和中广核两者技术的融合，而华能的石岛湾</w:t>
      </w:r>
      <w:r w:rsidRPr="006C5DE5">
        <w:rPr>
          <w:rFonts w:hint="eastAsia"/>
        </w:rPr>
        <w:t>CAP1400</w:t>
      </w:r>
      <w:r w:rsidRPr="006C5DE5">
        <w:rPr>
          <w:rFonts w:hint="eastAsia"/>
        </w:rPr>
        <w:t>技术则是国家核电技术公司在</w:t>
      </w:r>
      <w:r w:rsidRPr="006C5DE5">
        <w:rPr>
          <w:rFonts w:hint="eastAsia"/>
        </w:rPr>
        <w:t>AP1000</w:t>
      </w:r>
      <w:r w:rsidRPr="006C5DE5">
        <w:rPr>
          <w:rFonts w:hint="eastAsia"/>
        </w:rPr>
        <w:t>技术基础上自主创新开发的技术。</w:t>
      </w:r>
    </w:p>
    <w:p w14:paraId="36C6E910" w14:textId="77777777" w:rsidR="00426BD1" w:rsidRPr="006C5DE5" w:rsidRDefault="00426BD1" w:rsidP="00426BD1"/>
    <w:p w14:paraId="07E7E7F4" w14:textId="77777777" w:rsidR="00426BD1" w:rsidRPr="006C5DE5" w:rsidRDefault="00426BD1" w:rsidP="00426BD1">
      <w:pPr>
        <w:rPr>
          <w:rFonts w:hint="eastAsia"/>
        </w:rPr>
      </w:pPr>
      <w:r w:rsidRPr="006C5DE5">
        <w:rPr>
          <w:rFonts w:hint="eastAsia"/>
        </w:rPr>
        <w:t xml:space="preserve">　　但是与前两者纯商业运营不同的是，华能的石岛湾项目被列入国家重大科技专项，带有科研性质。上述人士表示，目前全国核电上网标杆电价定为每千瓦时</w:t>
      </w:r>
      <w:r w:rsidRPr="006C5DE5">
        <w:rPr>
          <w:rFonts w:hint="eastAsia"/>
        </w:rPr>
        <w:t>0.43</w:t>
      </w:r>
      <w:r w:rsidRPr="006C5DE5">
        <w:rPr>
          <w:rFonts w:hint="eastAsia"/>
        </w:rPr>
        <w:t>元，这意味着华能石岛湾核电项目后续投产后，上网电价可能要高于此，国家将会为此给予其补贴，但是为了消化吸收花重金引进的</w:t>
      </w:r>
      <w:r w:rsidRPr="006C5DE5">
        <w:rPr>
          <w:rFonts w:hint="eastAsia"/>
        </w:rPr>
        <w:t>AP1000</w:t>
      </w:r>
      <w:r w:rsidRPr="006C5DE5">
        <w:rPr>
          <w:rFonts w:hint="eastAsia"/>
        </w:rPr>
        <w:t>技术，这是必走的一步棋。</w:t>
      </w:r>
    </w:p>
    <w:p w14:paraId="66BA26A6" w14:textId="77777777" w:rsidR="00426BD1" w:rsidRPr="006C5DE5" w:rsidRDefault="00426BD1" w:rsidP="00426BD1"/>
    <w:p w14:paraId="0E699230" w14:textId="77777777" w:rsidR="00426BD1" w:rsidRPr="006C5DE5" w:rsidRDefault="00426BD1" w:rsidP="00426BD1">
      <w:pPr>
        <w:rPr>
          <w:rFonts w:hint="eastAsia"/>
        </w:rPr>
      </w:pPr>
      <w:r w:rsidRPr="006C5DE5">
        <w:rPr>
          <w:rFonts w:hint="eastAsia"/>
        </w:rPr>
        <w:t xml:space="preserve">　　去年</w:t>
      </w:r>
      <w:r w:rsidRPr="006C5DE5">
        <w:rPr>
          <w:rFonts w:hint="eastAsia"/>
        </w:rPr>
        <w:t>11</w:t>
      </w:r>
      <w:r w:rsidRPr="006C5DE5">
        <w:rPr>
          <w:rFonts w:hint="eastAsia"/>
        </w:rPr>
        <w:t>月</w:t>
      </w:r>
      <w:r w:rsidRPr="006C5DE5">
        <w:rPr>
          <w:rFonts w:hint="eastAsia"/>
        </w:rPr>
        <w:t>19</w:t>
      </w:r>
      <w:r w:rsidRPr="006C5DE5">
        <w:rPr>
          <w:rFonts w:hint="eastAsia"/>
        </w:rPr>
        <w:t>日发布的《能源发展战略行动计划</w:t>
      </w:r>
      <w:r w:rsidRPr="006C5DE5">
        <w:rPr>
          <w:rFonts w:hint="eastAsia"/>
        </w:rPr>
        <w:t xml:space="preserve"> (2014-2020</w:t>
      </w:r>
      <w:r w:rsidRPr="006C5DE5">
        <w:rPr>
          <w:rFonts w:hint="eastAsia"/>
        </w:rPr>
        <w:t>年</w:t>
      </w:r>
      <w:r w:rsidRPr="006C5DE5">
        <w:rPr>
          <w:rFonts w:hint="eastAsia"/>
        </w:rPr>
        <w:t>)</w:t>
      </w:r>
      <w:r w:rsidRPr="006C5DE5">
        <w:rPr>
          <w:rFonts w:hint="eastAsia"/>
        </w:rPr>
        <w:t>》</w:t>
      </w:r>
      <w:r w:rsidRPr="006C5DE5">
        <w:rPr>
          <w:rFonts w:hint="eastAsia"/>
        </w:rPr>
        <w:t>(</w:t>
      </w:r>
      <w:r w:rsidRPr="006C5DE5">
        <w:rPr>
          <w:rFonts w:hint="eastAsia"/>
        </w:rPr>
        <w:t>以下简称《计划》</w:t>
      </w:r>
      <w:r w:rsidRPr="006C5DE5">
        <w:rPr>
          <w:rFonts w:hint="eastAsia"/>
        </w:rPr>
        <w:t>)</w:t>
      </w:r>
      <w:r w:rsidRPr="006C5DE5">
        <w:rPr>
          <w:rFonts w:hint="eastAsia"/>
        </w:rPr>
        <w:t>确定，到</w:t>
      </w:r>
      <w:r w:rsidRPr="006C5DE5">
        <w:rPr>
          <w:rFonts w:hint="eastAsia"/>
        </w:rPr>
        <w:t>2020</w:t>
      </w:r>
      <w:r w:rsidRPr="006C5DE5">
        <w:rPr>
          <w:rFonts w:hint="eastAsia"/>
        </w:rPr>
        <w:t>年，核电装机容量达到</w:t>
      </w:r>
      <w:r w:rsidRPr="006C5DE5">
        <w:rPr>
          <w:rFonts w:hint="eastAsia"/>
        </w:rPr>
        <w:t>5800</w:t>
      </w:r>
      <w:r w:rsidRPr="006C5DE5">
        <w:rPr>
          <w:rFonts w:hint="eastAsia"/>
        </w:rPr>
        <w:t>万千瓦，在建容量达到</w:t>
      </w:r>
      <w:r w:rsidRPr="006C5DE5">
        <w:rPr>
          <w:rFonts w:hint="eastAsia"/>
        </w:rPr>
        <w:t>3000</w:t>
      </w:r>
      <w:r w:rsidRPr="006C5DE5">
        <w:rPr>
          <w:rFonts w:hint="eastAsia"/>
        </w:rPr>
        <w:t>万千瓦以上，打消了之前业内关于“十三五”期间将下调核电建设目标的顾虑。</w:t>
      </w:r>
    </w:p>
    <w:p w14:paraId="0319F3CA" w14:textId="77777777" w:rsidR="00426BD1" w:rsidRPr="006C5DE5" w:rsidRDefault="00426BD1" w:rsidP="00426BD1"/>
    <w:p w14:paraId="15AA3047" w14:textId="77777777" w:rsidR="00426BD1" w:rsidRPr="006C5DE5" w:rsidRDefault="00426BD1" w:rsidP="00426BD1">
      <w:pPr>
        <w:rPr>
          <w:rFonts w:hint="eastAsia"/>
        </w:rPr>
      </w:pPr>
      <w:r w:rsidRPr="006C5DE5">
        <w:rPr>
          <w:rFonts w:hint="eastAsia"/>
        </w:rPr>
        <w:t xml:space="preserve">　　一位业内人士对经济观察报说，上述几大技术路线项目虽将获批，但离建成投产需</w:t>
      </w:r>
      <w:r w:rsidRPr="006C5DE5">
        <w:rPr>
          <w:rFonts w:hint="eastAsia"/>
        </w:rPr>
        <w:t>5</w:t>
      </w:r>
      <w:r w:rsidRPr="006C5DE5">
        <w:rPr>
          <w:rFonts w:hint="eastAsia"/>
        </w:rPr>
        <w:t>年左右时间，这意味着投产空白期内难以实现规模化复制建设，这势必会影响后续项目的审批进程。到底如何发展，正是中央高层所纠结的难题。</w:t>
      </w:r>
    </w:p>
    <w:p w14:paraId="3D0AC77F" w14:textId="77777777" w:rsidR="00426BD1" w:rsidRPr="006C5DE5" w:rsidRDefault="00426BD1" w:rsidP="00426BD1"/>
    <w:p w14:paraId="61942A5A" w14:textId="77777777" w:rsidR="00426BD1" w:rsidRPr="006C5DE5" w:rsidRDefault="00426BD1" w:rsidP="00426BD1">
      <w:pPr>
        <w:rPr>
          <w:rFonts w:hint="eastAsia"/>
        </w:rPr>
      </w:pPr>
      <w:r w:rsidRPr="006C5DE5">
        <w:rPr>
          <w:rFonts w:hint="eastAsia"/>
        </w:rPr>
        <w:t xml:space="preserve">　　《能源发展战略行动计划</w:t>
      </w:r>
      <w:r w:rsidRPr="006C5DE5">
        <w:rPr>
          <w:rFonts w:hint="eastAsia"/>
        </w:rPr>
        <w:t>(2014-2020</w:t>
      </w:r>
      <w:r w:rsidRPr="006C5DE5">
        <w:rPr>
          <w:rFonts w:hint="eastAsia"/>
        </w:rPr>
        <w:t>年</w:t>
      </w:r>
      <w:r w:rsidRPr="006C5DE5">
        <w:rPr>
          <w:rFonts w:hint="eastAsia"/>
        </w:rPr>
        <w:t>)</w:t>
      </w:r>
      <w:r w:rsidRPr="006C5DE5">
        <w:rPr>
          <w:rFonts w:hint="eastAsia"/>
        </w:rPr>
        <w:t>》对内陆核电明确提出“研究论证”。业内人士对经济观察网称，这意味着很多内陆核电项目在</w:t>
      </w:r>
      <w:r w:rsidRPr="006C5DE5">
        <w:rPr>
          <w:rFonts w:hint="eastAsia"/>
        </w:rPr>
        <w:t>2020</w:t>
      </w:r>
      <w:r w:rsidRPr="006C5DE5">
        <w:rPr>
          <w:rFonts w:hint="eastAsia"/>
        </w:rPr>
        <w:t>年之前都将无法落地，内陆核电进入了“研究论证”阶段。</w:t>
      </w:r>
    </w:p>
    <w:p w14:paraId="0C29A906" w14:textId="77777777" w:rsidR="00426BD1" w:rsidRPr="006C5DE5" w:rsidRDefault="00426BD1" w:rsidP="00426BD1"/>
    <w:p w14:paraId="3545F4FE" w14:textId="77777777" w:rsidR="00426BD1" w:rsidRPr="006C5DE5" w:rsidRDefault="00426BD1" w:rsidP="00426BD1">
      <w:pPr>
        <w:rPr>
          <w:rFonts w:hint="eastAsia"/>
        </w:rPr>
      </w:pPr>
      <w:r w:rsidRPr="006C5DE5">
        <w:rPr>
          <w:rFonts w:hint="eastAsia"/>
        </w:rPr>
        <w:t xml:space="preserve">　　不过消息人士对经济观察报透露，未来几年内陆并非一个核电站都不建，可能将建一两个核电站作为试点，在建设和运行过程中连续几年全程跟踪评估当地生态环境，然后才会有下一步的方向。</w:t>
      </w:r>
    </w:p>
    <w:p w14:paraId="57D47563" w14:textId="77777777" w:rsidR="00426BD1" w:rsidRPr="006C5DE5" w:rsidRDefault="00426BD1" w:rsidP="00426BD1"/>
    <w:p w14:paraId="0CA82AE3" w14:textId="77777777" w:rsidR="00426BD1" w:rsidRPr="006C5DE5" w:rsidRDefault="00426BD1" w:rsidP="00426BD1">
      <w:pPr>
        <w:rPr>
          <w:rFonts w:hint="eastAsia"/>
        </w:rPr>
      </w:pPr>
      <w:r w:rsidRPr="006C5DE5">
        <w:rPr>
          <w:rFonts w:hint="eastAsia"/>
        </w:rPr>
        <w:t xml:space="preserve">　　新“三国杀”将上演</w:t>
      </w:r>
    </w:p>
    <w:p w14:paraId="2A820ABA" w14:textId="77777777" w:rsidR="00426BD1" w:rsidRPr="006C5DE5" w:rsidRDefault="00426BD1" w:rsidP="00426BD1"/>
    <w:p w14:paraId="59E24741" w14:textId="77777777" w:rsidR="00426BD1" w:rsidRPr="006C5DE5" w:rsidRDefault="00426BD1" w:rsidP="00426BD1">
      <w:pPr>
        <w:rPr>
          <w:rFonts w:hint="eastAsia"/>
        </w:rPr>
      </w:pPr>
      <w:r w:rsidRPr="006C5DE5">
        <w:rPr>
          <w:rFonts w:hint="eastAsia"/>
        </w:rPr>
        <w:t xml:space="preserve">　　除了多条技术路线的纷争，一度令中国高层头疼的，恐怕还有几大核电企业间的无序竞争和主管部门的协调无力，而如今随着中电投和国家核电技术公司</w:t>
      </w:r>
      <w:r w:rsidRPr="006C5DE5">
        <w:rPr>
          <w:rFonts w:hint="eastAsia"/>
        </w:rPr>
        <w:t>(</w:t>
      </w:r>
      <w:r w:rsidRPr="006C5DE5">
        <w:rPr>
          <w:rFonts w:hint="eastAsia"/>
        </w:rPr>
        <w:t>下称国核技</w:t>
      </w:r>
      <w:r w:rsidRPr="006C5DE5">
        <w:rPr>
          <w:rFonts w:hint="eastAsia"/>
        </w:rPr>
        <w:t>)</w:t>
      </w:r>
      <w:r w:rsidRPr="006C5DE5">
        <w:rPr>
          <w:rFonts w:hint="eastAsia"/>
        </w:rPr>
        <w:t>合并有进一步消息，新“三国杀”戏码将上演。</w:t>
      </w:r>
    </w:p>
    <w:p w14:paraId="58D45F9B" w14:textId="77777777" w:rsidR="00426BD1" w:rsidRPr="006C5DE5" w:rsidRDefault="00426BD1" w:rsidP="00426BD1"/>
    <w:p w14:paraId="666492BA" w14:textId="77777777" w:rsidR="00426BD1" w:rsidRPr="006C5DE5" w:rsidRDefault="00426BD1" w:rsidP="00426BD1">
      <w:pPr>
        <w:rPr>
          <w:rFonts w:hint="eastAsia"/>
        </w:rPr>
      </w:pPr>
      <w:r w:rsidRPr="006C5DE5">
        <w:rPr>
          <w:rFonts w:hint="eastAsia"/>
        </w:rPr>
        <w:t xml:space="preserve">　　上述消息人士透露，去年盛传的中电投和国核技合并一事，但中核一直表示反对。如今已经在能源局等各部门之间获得了一致认可，只等着国务院一纸批文。</w:t>
      </w:r>
    </w:p>
    <w:p w14:paraId="3B5DC61B" w14:textId="77777777" w:rsidR="00426BD1" w:rsidRPr="006C5DE5" w:rsidRDefault="00426BD1" w:rsidP="00426BD1"/>
    <w:p w14:paraId="1785E02A" w14:textId="77777777" w:rsidR="00426BD1" w:rsidRPr="006C5DE5" w:rsidRDefault="00426BD1" w:rsidP="00426BD1">
      <w:pPr>
        <w:rPr>
          <w:rFonts w:hint="eastAsia"/>
        </w:rPr>
      </w:pPr>
      <w:r w:rsidRPr="006C5DE5">
        <w:rPr>
          <w:rFonts w:hint="eastAsia"/>
        </w:rPr>
        <w:t xml:space="preserve">　　如中电投和国核技最终合并的话，“三分天下”将成为未来的竞争格局。</w:t>
      </w:r>
    </w:p>
    <w:p w14:paraId="05F56362" w14:textId="77777777" w:rsidR="00426BD1" w:rsidRPr="006C5DE5" w:rsidRDefault="00426BD1" w:rsidP="00426BD1"/>
    <w:p w14:paraId="31F25BF4" w14:textId="77777777" w:rsidR="00426BD1" w:rsidRPr="006C5DE5" w:rsidRDefault="00426BD1" w:rsidP="00426BD1">
      <w:pPr>
        <w:rPr>
          <w:rFonts w:hint="eastAsia"/>
        </w:rPr>
      </w:pPr>
      <w:r w:rsidRPr="006C5DE5">
        <w:rPr>
          <w:rFonts w:hint="eastAsia"/>
        </w:rPr>
        <w:t xml:space="preserve">　　据了解，中核、中广核和中电投是中国三大拥有核电运营资质的企业，中核是一个涉及核军工、核电、核燃料、核应用技术等领域的科研开发、建设和生产经营的长产业链多元化企业，而中广核则以核电建设与运营为主业，业务较为集中。另外，中电投如果能够与拥有核电研发技术、工程建设经验的国家核电技术公司整合成功，实力也不容小觑。</w:t>
      </w:r>
    </w:p>
    <w:p w14:paraId="39BE5FB4" w14:textId="77777777" w:rsidR="00426BD1" w:rsidRPr="006C5DE5" w:rsidRDefault="00426BD1" w:rsidP="00426BD1"/>
    <w:p w14:paraId="576A61D8" w14:textId="77777777" w:rsidR="00426BD1" w:rsidRPr="006C5DE5" w:rsidRDefault="00426BD1" w:rsidP="00426BD1">
      <w:pPr>
        <w:rPr>
          <w:rFonts w:hint="eastAsia"/>
        </w:rPr>
      </w:pPr>
      <w:r w:rsidRPr="006C5DE5">
        <w:rPr>
          <w:rFonts w:hint="eastAsia"/>
        </w:rPr>
        <w:t xml:space="preserve">　　不仅如此，大唐、华能、三峡、华润等能源巨头近年来对核电产业也非常感兴趣，未来核电行业的竞争力度会更加激烈。</w:t>
      </w:r>
    </w:p>
    <w:p w14:paraId="27387310" w14:textId="77777777" w:rsidR="00426BD1" w:rsidRPr="006C5DE5" w:rsidRDefault="00426BD1" w:rsidP="00426BD1"/>
    <w:p w14:paraId="3BA2ED40" w14:textId="77777777" w:rsidR="00426BD1" w:rsidRPr="006C5DE5" w:rsidRDefault="00426BD1" w:rsidP="00426BD1">
      <w:pPr>
        <w:rPr>
          <w:rFonts w:hint="eastAsia"/>
        </w:rPr>
      </w:pPr>
      <w:r w:rsidRPr="006C5DE5">
        <w:rPr>
          <w:rFonts w:hint="eastAsia"/>
        </w:rPr>
        <w:t xml:space="preserve">　　这是因为核电站的投资回报率非常高，公开资料显示，最新的全国核电标杆电价</w:t>
      </w:r>
      <w:r w:rsidRPr="006C5DE5">
        <w:rPr>
          <w:rFonts w:hint="eastAsia"/>
        </w:rPr>
        <w:t>0.43</w:t>
      </w:r>
      <w:r w:rsidRPr="006C5DE5">
        <w:rPr>
          <w:rFonts w:hint="eastAsia"/>
        </w:rPr>
        <w:t xml:space="preserve">　元</w:t>
      </w:r>
      <w:r w:rsidRPr="006C5DE5">
        <w:rPr>
          <w:rFonts w:hint="eastAsia"/>
        </w:rPr>
        <w:t>/</w:t>
      </w:r>
      <w:r w:rsidRPr="006C5DE5">
        <w:rPr>
          <w:rFonts w:hint="eastAsia"/>
        </w:rPr>
        <w:t>千瓦时，单台百万千瓦核电机组盈利估算</w:t>
      </w:r>
      <w:r w:rsidRPr="006C5DE5">
        <w:rPr>
          <w:rFonts w:hint="eastAsia"/>
        </w:rPr>
        <w:t>(</w:t>
      </w:r>
      <w:r w:rsidRPr="006C5DE5">
        <w:rPr>
          <w:rFonts w:hint="eastAsia"/>
        </w:rPr>
        <w:t>不考虑税收优惠</w:t>
      </w:r>
      <w:r w:rsidRPr="006C5DE5">
        <w:rPr>
          <w:rFonts w:hint="eastAsia"/>
        </w:rPr>
        <w:t>)</w:t>
      </w:r>
      <w:r w:rsidRPr="006C5DE5">
        <w:rPr>
          <w:rFonts w:hint="eastAsia"/>
        </w:rPr>
        <w:t>，单位千瓦造价约</w:t>
      </w:r>
      <w:r w:rsidRPr="006C5DE5">
        <w:rPr>
          <w:rFonts w:hint="eastAsia"/>
        </w:rPr>
        <w:t xml:space="preserve"> 13000</w:t>
      </w:r>
      <w:r w:rsidRPr="006C5DE5">
        <w:rPr>
          <w:rFonts w:hint="eastAsia"/>
        </w:rPr>
        <w:t>元，年发电利用小时约</w:t>
      </w:r>
      <w:r w:rsidRPr="006C5DE5">
        <w:rPr>
          <w:rFonts w:hint="eastAsia"/>
        </w:rPr>
        <w:t xml:space="preserve"> 7000-8000</w:t>
      </w:r>
      <w:r w:rsidRPr="006C5DE5">
        <w:rPr>
          <w:rFonts w:hint="eastAsia"/>
        </w:rPr>
        <w:t>小时，则机组发电度电利润约</w:t>
      </w:r>
      <w:r w:rsidRPr="006C5DE5">
        <w:rPr>
          <w:rFonts w:hint="eastAsia"/>
        </w:rPr>
        <w:t>0.09</w:t>
      </w:r>
      <w:r w:rsidRPr="006C5DE5">
        <w:rPr>
          <w:rFonts w:hint="eastAsia"/>
        </w:rPr>
        <w:t>元</w:t>
      </w:r>
      <w:r w:rsidRPr="006C5DE5">
        <w:rPr>
          <w:rFonts w:hint="eastAsia"/>
        </w:rPr>
        <w:t>/</w:t>
      </w:r>
      <w:r w:rsidRPr="006C5DE5">
        <w:rPr>
          <w:rFonts w:hint="eastAsia"/>
        </w:rPr>
        <w:t>千瓦时，净资产收益率水平达到近</w:t>
      </w:r>
      <w:r w:rsidRPr="006C5DE5">
        <w:rPr>
          <w:rFonts w:hint="eastAsia"/>
        </w:rPr>
        <w:t>26%</w:t>
      </w:r>
      <w:r w:rsidRPr="006C5DE5">
        <w:rPr>
          <w:rFonts w:hint="eastAsia"/>
        </w:rPr>
        <w:t>，远高于煤电和水电的净资产收益率水平。</w:t>
      </w:r>
    </w:p>
    <w:p w14:paraId="7474922E" w14:textId="77777777" w:rsidR="00426BD1" w:rsidRPr="006C5DE5" w:rsidRDefault="00426BD1" w:rsidP="00426BD1"/>
    <w:p w14:paraId="3718D810" w14:textId="77777777" w:rsidR="00426BD1" w:rsidRPr="006C5DE5" w:rsidRDefault="00426BD1" w:rsidP="00426BD1">
      <w:pPr>
        <w:rPr>
          <w:rFonts w:hint="eastAsia"/>
        </w:rPr>
      </w:pPr>
      <w:r w:rsidRPr="006C5DE5">
        <w:rPr>
          <w:rFonts w:hint="eastAsia"/>
        </w:rPr>
        <w:t xml:space="preserve">　　中国能源经济研究院研究员陈哲告诉经济观察报，由于没有建设运营经验，且没有核电建设资质，华能、三峡集团等电力企业进入核电领域，主要是通过参股或投资的方式，所以多作为财务投资者方式介入项目。</w:t>
      </w:r>
    </w:p>
    <w:p w14:paraId="4F25A046" w14:textId="77777777" w:rsidR="00426BD1" w:rsidRPr="006C5DE5" w:rsidRDefault="00426BD1" w:rsidP="00426BD1">
      <w:pPr>
        <w:rPr>
          <w:rFonts w:hint="eastAsia"/>
        </w:rPr>
      </w:pPr>
      <w:r w:rsidRPr="006C5DE5">
        <w:rPr>
          <w:rFonts w:hint="eastAsia"/>
        </w:rPr>
        <w:t xml:space="preserve">　　以山东荣成石岛湾核电站为例，该项目最初由华能选址，而目前控股方是拥有</w:t>
      </w:r>
      <w:r w:rsidRPr="006C5DE5">
        <w:rPr>
          <w:rFonts w:hint="eastAsia"/>
        </w:rPr>
        <w:t>CAP1400</w:t>
      </w:r>
      <w:r w:rsidRPr="006C5DE5">
        <w:rPr>
          <w:rFonts w:hint="eastAsia"/>
        </w:rPr>
        <w:t>技术的国核技。</w:t>
      </w:r>
      <w:r w:rsidRPr="006C5DE5">
        <w:rPr>
          <w:rFonts w:hint="eastAsia"/>
        </w:rPr>
        <w:t>2009</w:t>
      </w:r>
      <w:r w:rsidRPr="006C5DE5">
        <w:rPr>
          <w:rFonts w:hint="eastAsia"/>
        </w:rPr>
        <w:t>年</w:t>
      </w:r>
      <w:r w:rsidRPr="006C5DE5">
        <w:rPr>
          <w:rFonts w:hint="eastAsia"/>
        </w:rPr>
        <w:t>12</w:t>
      </w:r>
      <w:r w:rsidRPr="006C5DE5">
        <w:rPr>
          <w:rFonts w:hint="eastAsia"/>
        </w:rPr>
        <w:t>月</w:t>
      </w:r>
      <w:r w:rsidRPr="006C5DE5">
        <w:rPr>
          <w:rFonts w:hint="eastAsia"/>
        </w:rPr>
        <w:t>17</w:t>
      </w:r>
      <w:r w:rsidRPr="006C5DE5">
        <w:rPr>
          <w:rFonts w:hint="eastAsia"/>
        </w:rPr>
        <w:t>日，国核技和华能集团以</w:t>
      </w:r>
      <w:r w:rsidRPr="006C5DE5">
        <w:rPr>
          <w:rFonts w:hint="eastAsia"/>
        </w:rPr>
        <w:t>55%</w:t>
      </w:r>
      <w:r w:rsidRPr="006C5DE5">
        <w:rPr>
          <w:rFonts w:hint="eastAsia"/>
        </w:rPr>
        <w:t>和</w:t>
      </w:r>
      <w:r w:rsidRPr="006C5DE5">
        <w:rPr>
          <w:rFonts w:hint="eastAsia"/>
        </w:rPr>
        <w:t>45%</w:t>
      </w:r>
      <w:r w:rsidRPr="006C5DE5">
        <w:rPr>
          <w:rFonts w:hint="eastAsia"/>
        </w:rPr>
        <w:t>比例出资设立国核示范电站有限责任公司，全面负责示范工程</w:t>
      </w:r>
      <w:r w:rsidRPr="006C5DE5">
        <w:rPr>
          <w:rFonts w:hint="eastAsia"/>
        </w:rPr>
        <w:t>CAP1400</w:t>
      </w:r>
      <w:r w:rsidRPr="006C5DE5">
        <w:rPr>
          <w:rFonts w:hint="eastAsia"/>
        </w:rPr>
        <w:t>和后续</w:t>
      </w:r>
      <w:r w:rsidRPr="006C5DE5">
        <w:rPr>
          <w:rFonts w:hint="eastAsia"/>
        </w:rPr>
        <w:t>CAP1700</w:t>
      </w:r>
      <w:r w:rsidRPr="006C5DE5">
        <w:rPr>
          <w:rFonts w:hint="eastAsia"/>
        </w:rPr>
        <w:t>的建设管理和建成后的商业运营，但华能和国核技都不拥有核电运营牌照。</w:t>
      </w:r>
    </w:p>
    <w:p w14:paraId="71827BB0" w14:textId="77777777" w:rsidR="00426BD1" w:rsidRPr="006C5DE5" w:rsidRDefault="00426BD1" w:rsidP="00426BD1">
      <w:pPr>
        <w:rPr>
          <w:rFonts w:hint="eastAsia"/>
        </w:rPr>
      </w:pPr>
      <w:r w:rsidRPr="006C5DE5">
        <w:rPr>
          <w:rFonts w:hint="eastAsia"/>
        </w:rPr>
        <w:t xml:space="preserve">　　如今核电业内好消息不断。刚刚结束的冬季达沃斯论坛上，李克强总理一如既往地力推高铁和核电出海，而去年底刚成功上市的中广核电力也于</w:t>
      </w:r>
      <w:r w:rsidRPr="006C5DE5">
        <w:rPr>
          <w:rFonts w:hint="eastAsia"/>
        </w:rPr>
        <w:t>1</w:t>
      </w:r>
      <w:r w:rsidRPr="006C5DE5">
        <w:rPr>
          <w:rFonts w:hint="eastAsia"/>
        </w:rPr>
        <w:t>月</w:t>
      </w:r>
      <w:r w:rsidRPr="006C5DE5">
        <w:rPr>
          <w:rFonts w:hint="eastAsia"/>
        </w:rPr>
        <w:t>20</w:t>
      </w:r>
      <w:r w:rsidRPr="006C5DE5">
        <w:rPr>
          <w:rFonts w:hint="eastAsia"/>
        </w:rPr>
        <w:t>日召开新闻发布会披露去年经营管理等情况，由中核和中广核联合开发的“华龙一号”技术也在国内拟建示范项目，为更好地“出海”做准备。</w:t>
      </w:r>
    </w:p>
    <w:p w14:paraId="35CFFC1C" w14:textId="77777777" w:rsidR="00426BD1" w:rsidRPr="006C5DE5" w:rsidRDefault="00426BD1" w:rsidP="00426BD1">
      <w:pPr>
        <w:rPr>
          <w:rFonts w:hint="eastAsia"/>
        </w:rPr>
      </w:pPr>
      <w:r w:rsidRPr="006C5DE5">
        <w:rPr>
          <w:rFonts w:hint="eastAsia"/>
        </w:rPr>
        <w:t xml:space="preserve">　　然而，几大核电企业之间的无序竞争至今仍未化解，上述人士称，虽然国家能源局给划分了海外竞争的范围，但是企业并不遵守这个口头的约定，不仅如此，在国内选址和项目建设上的竞争也颇为激烈。但是相关部门却不能对企业的无序竞争进行协调，这种局面亟需政府部门以强势姿态来改变。</w:t>
      </w:r>
    </w:p>
    <w:p w14:paraId="07078AAD" w14:textId="77777777" w:rsidR="00426BD1" w:rsidRPr="006C5DE5" w:rsidRDefault="00426BD1" w:rsidP="00426BD1"/>
    <w:p w14:paraId="475FD3C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424C7DB1" w14:textId="77777777" w:rsidR="00426BD1" w:rsidRPr="006C5DE5" w:rsidRDefault="00426BD1" w:rsidP="00426BD1">
      <w:pPr>
        <w:rPr>
          <w:rFonts w:hint="eastAsia"/>
        </w:rPr>
      </w:pPr>
      <w:r w:rsidRPr="006C5DE5">
        <w:rPr>
          <w:rFonts w:hint="eastAsia"/>
        </w:rPr>
        <w:t>外媒称中国或翻建基辅级航母</w:t>
      </w:r>
      <w:r w:rsidRPr="006C5DE5">
        <w:rPr>
          <w:rFonts w:hint="eastAsia"/>
        </w:rPr>
        <w:t xml:space="preserve"> </w:t>
      </w:r>
      <w:r w:rsidRPr="006C5DE5">
        <w:rPr>
          <w:rFonts w:hint="eastAsia"/>
        </w:rPr>
        <w:t>但没辽宁舰潜力大</w:t>
      </w:r>
    </w:p>
    <w:p w14:paraId="0B7EC792"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 15:37  </w:t>
      </w:r>
      <w:r w:rsidRPr="006C5DE5">
        <w:rPr>
          <w:rFonts w:hint="eastAsia"/>
        </w:rPr>
        <w:t>参考消息</w:t>
      </w:r>
      <w:r w:rsidRPr="006C5DE5">
        <w:rPr>
          <w:rFonts w:hint="eastAsia"/>
        </w:rPr>
        <w:t xml:space="preserve"> </w:t>
      </w:r>
    </w:p>
    <w:p w14:paraId="19BADE78" w14:textId="77777777" w:rsidR="00426BD1" w:rsidRPr="006C5DE5" w:rsidRDefault="00426BD1" w:rsidP="00426BD1">
      <w:pPr>
        <w:rPr>
          <w:rFonts w:hint="eastAsia"/>
        </w:rPr>
      </w:pPr>
      <w:r w:rsidRPr="006C5DE5">
        <w:rPr>
          <w:rFonts w:hint="eastAsia"/>
        </w:rPr>
        <w:t xml:space="preserve">　　核心提示：再一次翻新俄罗斯航母是有可能的，但是中国采购的基辅级航母中没有哪一艘拥有“瓦良格”号那样的潜力。</w:t>
      </w:r>
    </w:p>
    <w:p w14:paraId="30F55E70" w14:textId="77777777" w:rsidR="00426BD1" w:rsidRPr="006C5DE5" w:rsidRDefault="00426BD1" w:rsidP="00426BD1"/>
    <w:p w14:paraId="5034B50B" w14:textId="77777777" w:rsidR="00426BD1" w:rsidRPr="006C5DE5" w:rsidRDefault="00426BD1" w:rsidP="00426BD1">
      <w:pPr>
        <w:rPr>
          <w:rFonts w:hint="eastAsia"/>
        </w:rPr>
      </w:pPr>
      <w:r w:rsidRPr="006C5DE5">
        <w:rPr>
          <w:rFonts w:hint="eastAsia"/>
        </w:rPr>
        <w:t xml:space="preserve">　　参考消息网</w:t>
      </w:r>
      <w:r w:rsidRPr="006C5DE5">
        <w:rPr>
          <w:rFonts w:hint="eastAsia"/>
        </w:rPr>
        <w:t>1</w:t>
      </w:r>
      <w:r w:rsidRPr="006C5DE5">
        <w:rPr>
          <w:rFonts w:hint="eastAsia"/>
        </w:rPr>
        <w:t>月</w:t>
      </w:r>
      <w:r w:rsidRPr="006C5DE5">
        <w:rPr>
          <w:rFonts w:hint="eastAsia"/>
        </w:rPr>
        <w:t>24</w:t>
      </w:r>
      <w:r w:rsidRPr="006C5DE5">
        <w:rPr>
          <w:rFonts w:hint="eastAsia"/>
        </w:rPr>
        <w:t>日报道</w:t>
      </w:r>
      <w:r w:rsidRPr="006C5DE5">
        <w:rPr>
          <w:rFonts w:hint="eastAsia"/>
        </w:rPr>
        <w:t xml:space="preserve"> </w:t>
      </w:r>
      <w:r w:rsidRPr="006C5DE5">
        <w:rPr>
          <w:rFonts w:hint="eastAsia"/>
        </w:rPr>
        <w:t>日本外交学者网站</w:t>
      </w:r>
      <w:r w:rsidRPr="006C5DE5">
        <w:rPr>
          <w:rFonts w:hint="eastAsia"/>
        </w:rPr>
        <w:t>1</w:t>
      </w:r>
      <w:r w:rsidRPr="006C5DE5">
        <w:rPr>
          <w:rFonts w:hint="eastAsia"/>
        </w:rPr>
        <w:t>月</w:t>
      </w:r>
      <w:r w:rsidRPr="006C5DE5">
        <w:rPr>
          <w:rFonts w:hint="eastAsia"/>
        </w:rPr>
        <w:t>23</w:t>
      </w:r>
      <w:r w:rsidRPr="006C5DE5">
        <w:rPr>
          <w:rFonts w:hint="eastAsia"/>
        </w:rPr>
        <w:t>日发表文章，题目为《倘若中国从未购买“瓦良格”号，又会怎样？》，作者为罗伯特·法利，全文编译如下：</w:t>
      </w:r>
    </w:p>
    <w:p w14:paraId="11125658" w14:textId="77777777" w:rsidR="00426BD1" w:rsidRPr="006C5DE5" w:rsidRDefault="00426BD1" w:rsidP="00426BD1"/>
    <w:p w14:paraId="07871E4D" w14:textId="77777777" w:rsidR="00426BD1" w:rsidRPr="006C5DE5" w:rsidRDefault="00426BD1" w:rsidP="00426BD1">
      <w:pPr>
        <w:rPr>
          <w:rFonts w:hint="eastAsia"/>
        </w:rPr>
      </w:pPr>
      <w:r w:rsidRPr="006C5DE5">
        <w:rPr>
          <w:rFonts w:hint="eastAsia"/>
        </w:rPr>
        <w:t xml:space="preserve">　　过去几天里，《南华早报》刊登了中国购买乌克兰航母“瓦良格”号的引人入胜的故事。我们应该对这个故事半信半疑；因为对于许多军事采购决策，我们过了很长时间之后才有可能完全了解内情。尽管如此，这篇文章介绍了有关方面如何冲破重重问题和阻挠，采购了这一航母，把它运到中国，并且说服中国政府相信，收购这艘航母完全是值得的。</w:t>
      </w:r>
    </w:p>
    <w:p w14:paraId="65A22984" w14:textId="77777777" w:rsidR="00426BD1" w:rsidRPr="006C5DE5" w:rsidRDefault="00426BD1" w:rsidP="00426BD1"/>
    <w:p w14:paraId="191F99FA" w14:textId="77777777" w:rsidR="00426BD1" w:rsidRPr="006C5DE5" w:rsidRDefault="00426BD1" w:rsidP="00426BD1">
      <w:pPr>
        <w:rPr>
          <w:rFonts w:hint="eastAsia"/>
        </w:rPr>
      </w:pPr>
      <w:r w:rsidRPr="006C5DE5">
        <w:rPr>
          <w:rFonts w:hint="eastAsia"/>
        </w:rPr>
        <w:t xml:space="preserve">　　中国收购“瓦良格”号经历了一系列看似不可能的事件：如果乌克兰拒绝购买，土耳其拒绝航母中转，或者这艘航母中途沉没了</w:t>
      </w:r>
      <w:r w:rsidRPr="006C5DE5">
        <w:rPr>
          <w:rFonts w:hint="eastAsia"/>
        </w:rPr>
        <w:t>(</w:t>
      </w:r>
      <w:r w:rsidRPr="006C5DE5">
        <w:rPr>
          <w:rFonts w:hint="eastAsia"/>
        </w:rPr>
        <w:t>当时的确存在这一可能性</w:t>
      </w:r>
      <w:r w:rsidRPr="006C5DE5">
        <w:rPr>
          <w:rFonts w:hint="eastAsia"/>
        </w:rPr>
        <w:t>)</w:t>
      </w:r>
      <w:r w:rsidRPr="006C5DE5">
        <w:rPr>
          <w:rFonts w:hint="eastAsia"/>
        </w:rPr>
        <w:t>，中国的航母计划又该如何进展呢？</w:t>
      </w:r>
    </w:p>
    <w:p w14:paraId="6C62CA4F" w14:textId="77777777" w:rsidR="00426BD1" w:rsidRPr="006C5DE5" w:rsidRDefault="00426BD1" w:rsidP="00426BD1"/>
    <w:p w14:paraId="24F82546" w14:textId="77777777" w:rsidR="00426BD1" w:rsidRPr="006C5DE5" w:rsidRDefault="00426BD1" w:rsidP="00426BD1">
      <w:pPr>
        <w:rPr>
          <w:rFonts w:hint="eastAsia"/>
        </w:rPr>
      </w:pPr>
      <w:r w:rsidRPr="006C5DE5">
        <w:rPr>
          <w:rFonts w:hint="eastAsia"/>
        </w:rPr>
        <w:t xml:space="preserve">　　一个关键的信息就是，航母计划长久以来就在中国军方和政界备受争议。如果没有这艘可以翻新的航母，中国人民解放军中支持航母计划的人就不得不多花费一番力气。据《南华早报》报道，“瓦良格”号拥有完整的引擎，使得重建计划便宜得多。</w:t>
      </w:r>
    </w:p>
    <w:p w14:paraId="5EBAA98C" w14:textId="77777777" w:rsidR="00426BD1" w:rsidRPr="006C5DE5" w:rsidRDefault="00426BD1" w:rsidP="00426BD1"/>
    <w:p w14:paraId="3A0745C3" w14:textId="77777777" w:rsidR="00426BD1" w:rsidRPr="006C5DE5" w:rsidRDefault="00426BD1" w:rsidP="00426BD1">
      <w:pPr>
        <w:rPr>
          <w:rFonts w:hint="eastAsia"/>
        </w:rPr>
      </w:pPr>
      <w:r w:rsidRPr="006C5DE5">
        <w:rPr>
          <w:rFonts w:hint="eastAsia"/>
        </w:rPr>
        <w:t xml:space="preserve">　　如果没有“瓦良格”号，中国会开展自己的国内建造计划吗？有可能，但即使中国造船厂和海军工程师在过去</w:t>
      </w:r>
      <w:r w:rsidRPr="006C5DE5">
        <w:rPr>
          <w:rFonts w:hint="eastAsia"/>
        </w:rPr>
        <w:t>20</w:t>
      </w:r>
      <w:r w:rsidRPr="006C5DE5">
        <w:rPr>
          <w:rFonts w:hint="eastAsia"/>
        </w:rPr>
        <w:t>年中取得了重大成就，从头开始建造一艘</w:t>
      </w:r>
      <w:r w:rsidRPr="006C5DE5">
        <w:rPr>
          <w:rFonts w:hint="eastAsia"/>
        </w:rPr>
        <w:t>5</w:t>
      </w:r>
      <w:r w:rsidRPr="006C5DE5">
        <w:rPr>
          <w:rFonts w:hint="eastAsia"/>
        </w:rPr>
        <w:t>万吨的航母仍将是一场艰苦的战斗。仅仅让“瓦良格”号的引擎投入使用就需要俄罗斯和乌克兰伸出援手，而单枪匹马建造航母只会让中国不堪重负。</w:t>
      </w:r>
    </w:p>
    <w:p w14:paraId="440C24E1" w14:textId="77777777" w:rsidR="00426BD1" w:rsidRPr="006C5DE5" w:rsidRDefault="00426BD1" w:rsidP="00426BD1"/>
    <w:p w14:paraId="20EF99D1" w14:textId="77777777" w:rsidR="00426BD1" w:rsidRPr="006C5DE5" w:rsidRDefault="00426BD1" w:rsidP="00426BD1">
      <w:pPr>
        <w:rPr>
          <w:rFonts w:hint="eastAsia"/>
        </w:rPr>
      </w:pPr>
      <w:r w:rsidRPr="006C5DE5">
        <w:rPr>
          <w:rFonts w:hint="eastAsia"/>
        </w:rPr>
        <w:t xml:space="preserve">　　中国人民解放军未来会试图翻新它从俄罗斯那里获得的其中一艘</w:t>
      </w:r>
      <w:r w:rsidRPr="006C5DE5">
        <w:rPr>
          <w:rFonts w:hint="eastAsia"/>
        </w:rPr>
        <w:t>(</w:t>
      </w:r>
      <w:r w:rsidRPr="006C5DE5">
        <w:rPr>
          <w:rFonts w:hint="eastAsia"/>
        </w:rPr>
        <w:t>旧</w:t>
      </w:r>
      <w:r w:rsidRPr="006C5DE5">
        <w:rPr>
          <w:rFonts w:hint="eastAsia"/>
        </w:rPr>
        <w:t>)</w:t>
      </w:r>
      <w:r w:rsidRPr="006C5DE5">
        <w:rPr>
          <w:rFonts w:hint="eastAsia"/>
        </w:rPr>
        <w:t>航母吗？再一次，是有可能的，但是中国在上世纪</w:t>
      </w:r>
      <w:r w:rsidRPr="006C5DE5">
        <w:rPr>
          <w:rFonts w:hint="eastAsia"/>
        </w:rPr>
        <w:t>90</w:t>
      </w:r>
      <w:r w:rsidRPr="006C5DE5">
        <w:rPr>
          <w:rFonts w:hint="eastAsia"/>
        </w:rPr>
        <w:t>年代采购的基辅级航母中没有哪一艘拥有“瓦良格”号那样的潜力，这些舰只需要大规模重建才能发挥“辽宁”号现在所发挥的作用。</w:t>
      </w:r>
    </w:p>
    <w:p w14:paraId="22ECA4BE" w14:textId="77777777" w:rsidR="00426BD1" w:rsidRPr="006C5DE5" w:rsidRDefault="00426BD1" w:rsidP="00426BD1"/>
    <w:p w14:paraId="6B78E13E" w14:textId="77777777" w:rsidR="00426BD1" w:rsidRPr="006C5DE5" w:rsidRDefault="00426BD1" w:rsidP="00426BD1">
      <w:pPr>
        <w:rPr>
          <w:rFonts w:hint="eastAsia"/>
        </w:rPr>
      </w:pPr>
      <w:r w:rsidRPr="006C5DE5">
        <w:rPr>
          <w:rFonts w:hint="eastAsia"/>
        </w:rPr>
        <w:t xml:space="preserve">　　日本外交学者网站</w:t>
      </w:r>
      <w:r w:rsidRPr="006C5DE5">
        <w:rPr>
          <w:rFonts w:hint="eastAsia"/>
        </w:rPr>
        <w:t>1</w:t>
      </w:r>
      <w:r w:rsidRPr="006C5DE5">
        <w:rPr>
          <w:rFonts w:hint="eastAsia"/>
        </w:rPr>
        <w:t>月</w:t>
      </w:r>
      <w:r w:rsidRPr="006C5DE5">
        <w:rPr>
          <w:rFonts w:hint="eastAsia"/>
        </w:rPr>
        <w:t>23</w:t>
      </w:r>
      <w:r w:rsidRPr="006C5DE5">
        <w:rPr>
          <w:rFonts w:hint="eastAsia"/>
        </w:rPr>
        <w:t>日发表文章，题目为《倘若中国从未购买“瓦良格”号，又会怎样？》，作者为罗伯特·法利，全文编译如下：</w:t>
      </w:r>
    </w:p>
    <w:p w14:paraId="1765E7A9" w14:textId="77777777" w:rsidR="00426BD1" w:rsidRPr="006C5DE5" w:rsidRDefault="00426BD1" w:rsidP="00426BD1">
      <w:pPr>
        <w:rPr>
          <w:rFonts w:hint="eastAsia"/>
        </w:rPr>
      </w:pPr>
      <w:r w:rsidRPr="006C5DE5">
        <w:rPr>
          <w:rFonts w:hint="eastAsia"/>
        </w:rPr>
        <w:t xml:space="preserve">　　过去几天里，《南华早报》刊登了中国购买乌克兰航母“瓦良格”号的引人入胜的故事。我们应该对这个故事半信半疑；因为对于许多军事采购决策，我们过了很长时间之后才有可能完全了解内情。尽管如此，这篇文章介绍了有关方面如何冲破重重问题和阻挠，采购了这一航母，把它运到中国，并且说服中国政府相信，收购这艘航母完全是值得的。</w:t>
      </w:r>
    </w:p>
    <w:p w14:paraId="3B74F3AB" w14:textId="77777777" w:rsidR="00426BD1" w:rsidRPr="006C5DE5" w:rsidRDefault="00426BD1" w:rsidP="00426BD1">
      <w:pPr>
        <w:rPr>
          <w:rFonts w:hint="eastAsia"/>
        </w:rPr>
      </w:pPr>
      <w:r w:rsidRPr="006C5DE5">
        <w:rPr>
          <w:rFonts w:hint="eastAsia"/>
        </w:rPr>
        <w:t xml:space="preserve">　　中国收购“瓦良格”号经历了一系列看似不可能的事件：如果乌克兰拒绝购买，土耳其拒绝航母中转，或者这艘航母中途沉没了</w:t>
      </w:r>
      <w:r w:rsidRPr="006C5DE5">
        <w:rPr>
          <w:rFonts w:hint="eastAsia"/>
        </w:rPr>
        <w:t>(</w:t>
      </w:r>
      <w:r w:rsidRPr="006C5DE5">
        <w:rPr>
          <w:rFonts w:hint="eastAsia"/>
        </w:rPr>
        <w:t>当时的确存在这一可能性</w:t>
      </w:r>
      <w:r w:rsidRPr="006C5DE5">
        <w:rPr>
          <w:rFonts w:hint="eastAsia"/>
        </w:rPr>
        <w:t>)</w:t>
      </w:r>
      <w:r w:rsidRPr="006C5DE5">
        <w:rPr>
          <w:rFonts w:hint="eastAsia"/>
        </w:rPr>
        <w:t>，中国的航母计划又该如何进展呢？</w:t>
      </w:r>
    </w:p>
    <w:p w14:paraId="10B4C695" w14:textId="77777777" w:rsidR="00426BD1" w:rsidRPr="006C5DE5" w:rsidRDefault="00426BD1" w:rsidP="00426BD1">
      <w:pPr>
        <w:rPr>
          <w:rFonts w:hint="eastAsia"/>
        </w:rPr>
      </w:pPr>
      <w:r w:rsidRPr="006C5DE5">
        <w:rPr>
          <w:rFonts w:hint="eastAsia"/>
        </w:rPr>
        <w:t xml:space="preserve">　　一个关键的信息就是，航母计划长久以来就在中国军方和政界备受争议。如果没有这艘可以翻新的航母，中国人民解放军中支持航母计划的人就不得不多花费一番力气。据《南华早报》报道，“瓦良格”号拥有完整的引擎，使得重建计划便宜得多。</w:t>
      </w:r>
    </w:p>
    <w:p w14:paraId="02330558" w14:textId="77777777" w:rsidR="00426BD1" w:rsidRPr="006C5DE5" w:rsidRDefault="00426BD1" w:rsidP="00426BD1">
      <w:pPr>
        <w:rPr>
          <w:rFonts w:hint="eastAsia"/>
        </w:rPr>
      </w:pPr>
      <w:r w:rsidRPr="006C5DE5">
        <w:rPr>
          <w:rFonts w:hint="eastAsia"/>
        </w:rPr>
        <w:t xml:space="preserve">　　如果没有“瓦良格”号，中国会开展自己的国内建造计划吗？有可能，但即使中国造船厂和海军工程师在过去</w:t>
      </w:r>
      <w:r w:rsidRPr="006C5DE5">
        <w:rPr>
          <w:rFonts w:hint="eastAsia"/>
        </w:rPr>
        <w:t>20</w:t>
      </w:r>
      <w:r w:rsidRPr="006C5DE5">
        <w:rPr>
          <w:rFonts w:hint="eastAsia"/>
        </w:rPr>
        <w:t>年中取得了重大成就，从头开始建造一艘</w:t>
      </w:r>
      <w:r w:rsidRPr="006C5DE5">
        <w:rPr>
          <w:rFonts w:hint="eastAsia"/>
        </w:rPr>
        <w:t>5</w:t>
      </w:r>
      <w:r w:rsidRPr="006C5DE5">
        <w:rPr>
          <w:rFonts w:hint="eastAsia"/>
        </w:rPr>
        <w:t>万吨的航母仍将是一场艰苦的战斗。仅仅让“瓦良格”号的引擎投入使用就需要俄罗斯和乌克兰伸出援手，而单枪匹马建造航母只会让中国不堪重负。</w:t>
      </w:r>
    </w:p>
    <w:p w14:paraId="7A60B1D2" w14:textId="77777777" w:rsidR="00426BD1" w:rsidRPr="006C5DE5" w:rsidRDefault="00426BD1" w:rsidP="00426BD1">
      <w:pPr>
        <w:rPr>
          <w:rFonts w:hint="eastAsia"/>
        </w:rPr>
      </w:pPr>
      <w:r w:rsidRPr="006C5DE5">
        <w:rPr>
          <w:rFonts w:hint="eastAsia"/>
        </w:rPr>
        <w:t xml:space="preserve">　　中国人民解放军未来会试图翻新它从俄罗斯那里获得的其中一艘</w:t>
      </w:r>
      <w:r w:rsidRPr="006C5DE5">
        <w:rPr>
          <w:rFonts w:hint="eastAsia"/>
        </w:rPr>
        <w:t>(</w:t>
      </w:r>
      <w:r w:rsidRPr="006C5DE5">
        <w:rPr>
          <w:rFonts w:hint="eastAsia"/>
        </w:rPr>
        <w:t>旧</w:t>
      </w:r>
      <w:r w:rsidRPr="006C5DE5">
        <w:rPr>
          <w:rFonts w:hint="eastAsia"/>
        </w:rPr>
        <w:t>)</w:t>
      </w:r>
      <w:r w:rsidRPr="006C5DE5">
        <w:rPr>
          <w:rFonts w:hint="eastAsia"/>
        </w:rPr>
        <w:t>航母吗？再一次，是有可能的，但是中国在上世纪</w:t>
      </w:r>
      <w:r w:rsidRPr="006C5DE5">
        <w:rPr>
          <w:rFonts w:hint="eastAsia"/>
        </w:rPr>
        <w:t>90</w:t>
      </w:r>
      <w:r w:rsidRPr="006C5DE5">
        <w:rPr>
          <w:rFonts w:hint="eastAsia"/>
        </w:rPr>
        <w:t>年代采购的基辅级航母中没有哪一艘拥有“瓦良格”号那样的潜力，这些舰只需要大规模重建才能发挥“辽宁”号现在所发挥的作用。</w:t>
      </w:r>
    </w:p>
    <w:p w14:paraId="6A92AF9D" w14:textId="77777777" w:rsidR="00426BD1" w:rsidRPr="006C5DE5" w:rsidRDefault="00426BD1" w:rsidP="00426BD1"/>
    <w:p w14:paraId="1868013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69035306" w14:textId="77777777" w:rsidR="00426BD1" w:rsidRPr="006C5DE5" w:rsidRDefault="00426BD1" w:rsidP="00426BD1">
      <w:pPr>
        <w:rPr>
          <w:rFonts w:hint="eastAsia"/>
        </w:rPr>
      </w:pPr>
      <w:r w:rsidRPr="006C5DE5">
        <w:rPr>
          <w:rFonts w:hint="eastAsia"/>
        </w:rPr>
        <w:t>港媒称上海不会承建航母</w:t>
      </w:r>
      <w:r w:rsidRPr="006C5DE5">
        <w:rPr>
          <w:rFonts w:hint="eastAsia"/>
        </w:rPr>
        <w:t xml:space="preserve"> </w:t>
      </w:r>
      <w:r w:rsidRPr="006C5DE5">
        <w:rPr>
          <w:rFonts w:hint="eastAsia"/>
        </w:rPr>
        <w:t>集中精力造另一新巨舰</w:t>
      </w:r>
    </w:p>
    <w:p w14:paraId="3F95084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26</w:t>
      </w:r>
      <w:r w:rsidRPr="006C5DE5">
        <w:rPr>
          <w:rFonts w:hint="eastAsia"/>
        </w:rPr>
        <w:t>日</w:t>
      </w:r>
      <w:r w:rsidRPr="006C5DE5">
        <w:rPr>
          <w:rFonts w:hint="eastAsia"/>
        </w:rPr>
        <w:t xml:space="preserve"> 09:24  </w:t>
      </w:r>
      <w:r w:rsidRPr="006C5DE5">
        <w:rPr>
          <w:rFonts w:hint="eastAsia"/>
        </w:rPr>
        <w:t>环球网</w:t>
      </w:r>
      <w:r w:rsidRPr="006C5DE5">
        <w:rPr>
          <w:rFonts w:hint="eastAsia"/>
        </w:rPr>
        <w:t xml:space="preserve"> </w:t>
      </w:r>
    </w:p>
    <w:p w14:paraId="536BC311" w14:textId="77777777" w:rsidR="00426BD1" w:rsidRPr="006C5DE5" w:rsidRDefault="00426BD1" w:rsidP="00426BD1">
      <w:pPr>
        <w:rPr>
          <w:rFonts w:hint="eastAsia"/>
        </w:rPr>
      </w:pPr>
      <w:r w:rsidRPr="006C5DE5">
        <w:rPr>
          <w:rFonts w:hint="eastAsia"/>
        </w:rPr>
        <w:t xml:space="preserve">　　香港《明报》网站</w:t>
      </w:r>
      <w:r w:rsidRPr="006C5DE5">
        <w:rPr>
          <w:rFonts w:hint="eastAsia"/>
        </w:rPr>
        <w:t>1</w:t>
      </w:r>
      <w:r w:rsidRPr="006C5DE5">
        <w:rPr>
          <w:rFonts w:hint="eastAsia"/>
        </w:rPr>
        <w:t>月</w:t>
      </w:r>
      <w:r w:rsidRPr="006C5DE5">
        <w:rPr>
          <w:rFonts w:hint="eastAsia"/>
        </w:rPr>
        <w:t>23</w:t>
      </w:r>
      <w:r w:rsidRPr="006C5DE5">
        <w:rPr>
          <w:rFonts w:hint="eastAsia"/>
        </w:rPr>
        <w:t>日发表文章，题目为《上海造</w:t>
      </w:r>
      <w:r w:rsidRPr="006C5DE5">
        <w:rPr>
          <w:rFonts w:hint="eastAsia"/>
        </w:rPr>
        <w:t>5</w:t>
      </w:r>
      <w:r w:rsidRPr="006C5DE5">
        <w:rPr>
          <w:rFonts w:hint="eastAsia"/>
        </w:rPr>
        <w:t>万吨级两栖舰》，作者为香港军事评论员，全文如下：</w:t>
      </w:r>
    </w:p>
    <w:p w14:paraId="68274840" w14:textId="77777777" w:rsidR="00426BD1" w:rsidRPr="006C5DE5" w:rsidRDefault="00426BD1" w:rsidP="00426BD1">
      <w:pPr>
        <w:rPr>
          <w:rFonts w:hint="eastAsia"/>
        </w:rPr>
      </w:pPr>
      <w:r w:rsidRPr="006C5DE5">
        <w:rPr>
          <w:rFonts w:hint="eastAsia"/>
        </w:rPr>
        <w:t xml:space="preserve">　　</w:t>
      </w:r>
      <w:r w:rsidRPr="006C5DE5">
        <w:rPr>
          <w:rFonts w:hint="eastAsia"/>
        </w:rPr>
        <w:t>3</w:t>
      </w:r>
      <w:r w:rsidRPr="006C5DE5">
        <w:rPr>
          <w:rFonts w:hint="eastAsia"/>
        </w:rPr>
        <w:t>年前本人以笔名梁天仞写了篇名为《中国打造均衡舰队》的长文，披露中国决策发展</w:t>
      </w:r>
      <w:r w:rsidRPr="006C5DE5">
        <w:rPr>
          <w:rFonts w:hint="eastAsia"/>
        </w:rPr>
        <w:t>4</w:t>
      </w:r>
      <w:r w:rsidRPr="006C5DE5">
        <w:rPr>
          <w:rFonts w:hint="eastAsia"/>
        </w:rPr>
        <w:t>万吨级两栖攻击舰或直升机航母，该文发表在一份杂志上。同年</w:t>
      </w:r>
      <w:r w:rsidRPr="006C5DE5">
        <w:rPr>
          <w:rFonts w:hint="eastAsia"/>
        </w:rPr>
        <w:t>11</w:t>
      </w:r>
      <w:r w:rsidRPr="006C5DE5">
        <w:rPr>
          <w:rFonts w:hint="eastAsia"/>
        </w:rPr>
        <w:t>月，海军少将尹卓在央视《今日关注》节目中，首次以官方身份证实中国发展</w:t>
      </w:r>
      <w:r w:rsidRPr="006C5DE5">
        <w:rPr>
          <w:rFonts w:hint="eastAsia"/>
        </w:rPr>
        <w:t>4</w:t>
      </w:r>
      <w:r w:rsidRPr="006C5DE5">
        <w:rPr>
          <w:rFonts w:hint="eastAsia"/>
        </w:rPr>
        <w:t>万吨级两栖攻击舰。</w:t>
      </w:r>
      <w:r w:rsidRPr="006C5DE5">
        <w:rPr>
          <w:rFonts w:hint="eastAsia"/>
        </w:rPr>
        <w:t>2013</w:t>
      </w:r>
      <w:r w:rsidRPr="006C5DE5">
        <w:rPr>
          <w:rFonts w:hint="eastAsia"/>
        </w:rPr>
        <w:t>年，官网披露了一份中国海军</w:t>
      </w:r>
      <w:r w:rsidRPr="006C5DE5">
        <w:rPr>
          <w:rFonts w:hint="eastAsia"/>
        </w:rPr>
        <w:t>18</w:t>
      </w:r>
      <w:r w:rsidRPr="006C5DE5">
        <w:rPr>
          <w:rFonts w:hint="eastAsia"/>
        </w:rPr>
        <w:t>种装备研制表，其中第</w:t>
      </w:r>
      <w:r w:rsidRPr="006C5DE5">
        <w:rPr>
          <w:rFonts w:hint="eastAsia"/>
        </w:rPr>
        <w:t>7</w:t>
      </w:r>
      <w:r w:rsidRPr="006C5DE5">
        <w:rPr>
          <w:rFonts w:hint="eastAsia"/>
        </w:rPr>
        <w:t>项是</w:t>
      </w:r>
      <w:r w:rsidRPr="006C5DE5">
        <w:rPr>
          <w:rFonts w:hint="eastAsia"/>
        </w:rPr>
        <w:t>001A</w:t>
      </w:r>
      <w:r w:rsidRPr="006C5DE5">
        <w:rPr>
          <w:rFonts w:hint="eastAsia"/>
        </w:rPr>
        <w:t>首艘国产航母，制造地点为大连。第</w:t>
      </w:r>
      <w:r w:rsidRPr="006C5DE5">
        <w:rPr>
          <w:rFonts w:hint="eastAsia"/>
        </w:rPr>
        <w:t>10</w:t>
      </w:r>
      <w:r w:rsidRPr="006C5DE5">
        <w:rPr>
          <w:rFonts w:hint="eastAsia"/>
        </w:rPr>
        <w:t>项便是</w:t>
      </w:r>
      <w:r w:rsidRPr="006C5DE5">
        <w:rPr>
          <w:rFonts w:hint="eastAsia"/>
        </w:rPr>
        <w:t>5</w:t>
      </w:r>
      <w:r w:rsidRPr="006C5DE5">
        <w:rPr>
          <w:rFonts w:hint="eastAsia"/>
        </w:rPr>
        <w:t>万吨级两栖攻击舰。这</w:t>
      </w:r>
      <w:r w:rsidRPr="006C5DE5">
        <w:rPr>
          <w:rFonts w:hint="eastAsia"/>
        </w:rPr>
        <w:t>18</w:t>
      </w:r>
      <w:r w:rsidRPr="006C5DE5">
        <w:rPr>
          <w:rFonts w:hint="eastAsia"/>
        </w:rPr>
        <w:t>种装备显然属于“十二五规划”</w:t>
      </w:r>
      <w:r w:rsidRPr="006C5DE5">
        <w:rPr>
          <w:rFonts w:hint="eastAsia"/>
        </w:rPr>
        <w:t>(2011</w:t>
      </w:r>
      <w:r w:rsidRPr="006C5DE5">
        <w:rPr>
          <w:rFonts w:hint="eastAsia"/>
        </w:rPr>
        <w:t>至</w:t>
      </w:r>
      <w:r w:rsidRPr="006C5DE5">
        <w:rPr>
          <w:rFonts w:hint="eastAsia"/>
        </w:rPr>
        <w:t>2015</w:t>
      </w:r>
      <w:r w:rsidRPr="006C5DE5">
        <w:rPr>
          <w:rFonts w:hint="eastAsia"/>
        </w:rPr>
        <w:t>年</w:t>
      </w:r>
      <w:r w:rsidRPr="006C5DE5">
        <w:rPr>
          <w:rFonts w:hint="eastAsia"/>
        </w:rPr>
        <w:t>)</w:t>
      </w:r>
      <w:r w:rsidRPr="006C5DE5">
        <w:rPr>
          <w:rFonts w:hint="eastAsia"/>
        </w:rPr>
        <w:t>的内容。</w:t>
      </w:r>
      <w:r w:rsidRPr="006C5DE5">
        <w:rPr>
          <w:rFonts w:hint="eastAsia"/>
        </w:rPr>
        <w:t>3</w:t>
      </w:r>
      <w:r w:rsidRPr="006C5DE5">
        <w:rPr>
          <w:rFonts w:hint="eastAsia"/>
        </w:rPr>
        <w:t>年过去了，中国大型两栖攻击舰发展到什么程度呢？</w:t>
      </w:r>
    </w:p>
    <w:p w14:paraId="460BC0BA" w14:textId="77777777" w:rsidR="00426BD1" w:rsidRPr="006C5DE5" w:rsidRDefault="00426BD1" w:rsidP="00426BD1"/>
    <w:p w14:paraId="4BED749D" w14:textId="77777777" w:rsidR="00426BD1" w:rsidRPr="006C5DE5" w:rsidRDefault="00426BD1" w:rsidP="00426BD1">
      <w:pPr>
        <w:rPr>
          <w:rFonts w:hint="eastAsia"/>
        </w:rPr>
      </w:pPr>
      <w:r w:rsidRPr="006C5DE5">
        <w:rPr>
          <w:rFonts w:hint="eastAsia"/>
        </w:rPr>
        <w:t xml:space="preserve">　　旨在加强维护海外利益</w:t>
      </w:r>
    </w:p>
    <w:p w14:paraId="6F9F8B17" w14:textId="77777777" w:rsidR="00426BD1" w:rsidRPr="006C5DE5" w:rsidRDefault="00426BD1" w:rsidP="00426BD1"/>
    <w:p w14:paraId="56A7EC50" w14:textId="77777777" w:rsidR="00426BD1" w:rsidRPr="006C5DE5" w:rsidRDefault="00426BD1" w:rsidP="00426BD1">
      <w:pPr>
        <w:rPr>
          <w:rFonts w:hint="eastAsia"/>
        </w:rPr>
      </w:pPr>
      <w:r w:rsidRPr="006C5DE5">
        <w:rPr>
          <w:rFonts w:hint="eastAsia"/>
        </w:rPr>
        <w:t xml:space="preserve">　　</w:t>
      </w:r>
      <w:r w:rsidRPr="006C5DE5">
        <w:rPr>
          <w:rFonts w:hint="eastAsia"/>
        </w:rPr>
        <w:t>2004</w:t>
      </w:r>
      <w:r w:rsidRPr="006C5DE5">
        <w:rPr>
          <w:rFonts w:hint="eastAsia"/>
        </w:rPr>
        <w:t>年中国决策发展大型航母后，军内随即掀起了“要不要发展两栖攻击舰”的辩论，其后决定发展</w:t>
      </w:r>
      <w:r w:rsidRPr="006C5DE5">
        <w:rPr>
          <w:rFonts w:hint="eastAsia"/>
        </w:rPr>
        <w:t>2</w:t>
      </w:r>
      <w:r w:rsidRPr="006C5DE5">
        <w:rPr>
          <w:rFonts w:hint="eastAsia"/>
        </w:rPr>
        <w:t>万吨级的</w:t>
      </w:r>
      <w:r w:rsidRPr="006C5DE5">
        <w:rPr>
          <w:rFonts w:hint="eastAsia"/>
        </w:rPr>
        <w:t>071</w:t>
      </w:r>
      <w:r w:rsidRPr="006C5DE5">
        <w:rPr>
          <w:rFonts w:hint="eastAsia"/>
        </w:rPr>
        <w:t>型船坞登陆舰，即目前已服役的“昆仑山”舰、“井冈山”舰和“太行山”舰，后续</w:t>
      </w:r>
      <w:r w:rsidRPr="006C5DE5">
        <w:rPr>
          <w:rFonts w:hint="eastAsia"/>
        </w:rPr>
        <w:t>3</w:t>
      </w:r>
      <w:r w:rsidRPr="006C5DE5">
        <w:rPr>
          <w:rFonts w:hint="eastAsia"/>
        </w:rPr>
        <w:t>舰目前正在建造。</w:t>
      </w:r>
    </w:p>
    <w:p w14:paraId="032195C1" w14:textId="77777777" w:rsidR="00426BD1" w:rsidRPr="006C5DE5" w:rsidRDefault="00426BD1" w:rsidP="00426BD1"/>
    <w:p w14:paraId="3A7AB4AD" w14:textId="77777777" w:rsidR="00426BD1" w:rsidRPr="006C5DE5" w:rsidRDefault="00426BD1" w:rsidP="00426BD1">
      <w:pPr>
        <w:rPr>
          <w:rFonts w:hint="eastAsia"/>
        </w:rPr>
      </w:pPr>
      <w:r w:rsidRPr="006C5DE5">
        <w:rPr>
          <w:rFonts w:hint="eastAsia"/>
        </w:rPr>
        <w:t xml:space="preserve">　　</w:t>
      </w:r>
      <w:r w:rsidRPr="006C5DE5">
        <w:rPr>
          <w:rFonts w:hint="eastAsia"/>
        </w:rPr>
        <w:t>071</w:t>
      </w:r>
      <w:r w:rsidRPr="006C5DE5">
        <w:rPr>
          <w:rFonts w:hint="eastAsia"/>
        </w:rPr>
        <w:t>型船坞登陆舰可以装载</w:t>
      </w:r>
      <w:r w:rsidRPr="006C5DE5">
        <w:rPr>
          <w:rFonts w:hint="eastAsia"/>
        </w:rPr>
        <w:t>2</w:t>
      </w:r>
      <w:r w:rsidRPr="006C5DE5">
        <w:rPr>
          <w:rFonts w:hint="eastAsia"/>
        </w:rPr>
        <w:t>艘“野牛”气垫船，明显优于日本的大隅级两栖舰。但其缺点也很明显，例如火力不足、空中支援能力有限、指挥硬件设施不足、不能担负起舰队核心的作用等等，因此发展两栖攻击舰的呼声再起。另一方面，非洲苏丹内战的爆发，凸显中国海外维权能力不足，数以百亿美元计的投资陷入危险，中国空有大型航母和战略核潜艇却派不上用场。随后的利比亚内战再度重现“贸易先行，国旗跟不上”的尴尬，当地中国资产任人侵占。这令中国认识到两栖攻击舰在军事和人道救援中不可或缺的作用，发展美国式大型两栖攻击舰遂成为军内共识。</w:t>
      </w:r>
    </w:p>
    <w:p w14:paraId="10722718" w14:textId="77777777" w:rsidR="00426BD1" w:rsidRPr="006C5DE5" w:rsidRDefault="00426BD1" w:rsidP="00426BD1"/>
    <w:p w14:paraId="065290D3" w14:textId="77777777" w:rsidR="00426BD1" w:rsidRPr="006C5DE5" w:rsidRDefault="00426BD1" w:rsidP="00426BD1">
      <w:pPr>
        <w:rPr>
          <w:rFonts w:hint="eastAsia"/>
        </w:rPr>
      </w:pPr>
      <w:r w:rsidRPr="006C5DE5">
        <w:rPr>
          <w:rFonts w:hint="eastAsia"/>
        </w:rPr>
        <w:t xml:space="preserve">　　战力接近伊丽莎白女王级</w:t>
      </w:r>
    </w:p>
    <w:p w14:paraId="288A9E9C" w14:textId="77777777" w:rsidR="00426BD1" w:rsidRPr="006C5DE5" w:rsidRDefault="00426BD1" w:rsidP="00426BD1">
      <w:pPr>
        <w:rPr>
          <w:rFonts w:hint="eastAsia"/>
        </w:rPr>
      </w:pPr>
      <w:r w:rsidRPr="006C5DE5">
        <w:rPr>
          <w:rFonts w:hint="eastAsia"/>
        </w:rPr>
        <w:t xml:space="preserve">　　初期，中国以美国黄蜂级两栖攻击舰为蓝本，该舰排水量</w:t>
      </w:r>
      <w:r w:rsidRPr="006C5DE5">
        <w:rPr>
          <w:rFonts w:hint="eastAsia"/>
        </w:rPr>
        <w:t>4</w:t>
      </w:r>
      <w:r w:rsidRPr="006C5DE5">
        <w:rPr>
          <w:rFonts w:hint="eastAsia"/>
        </w:rPr>
        <w:t>万吨，甲板长</w:t>
      </w:r>
      <w:r w:rsidRPr="006C5DE5">
        <w:rPr>
          <w:rFonts w:hint="eastAsia"/>
        </w:rPr>
        <w:t>249.6</w:t>
      </w:r>
      <w:r w:rsidRPr="006C5DE5">
        <w:rPr>
          <w:rFonts w:hint="eastAsia"/>
        </w:rPr>
        <w:t>米、宽</w:t>
      </w:r>
      <w:r w:rsidRPr="006C5DE5">
        <w:rPr>
          <w:rFonts w:hint="eastAsia"/>
        </w:rPr>
        <w:t>42.6</w:t>
      </w:r>
      <w:r w:rsidRPr="006C5DE5">
        <w:rPr>
          <w:rFonts w:hint="eastAsia"/>
        </w:rPr>
        <w:t>米。但美国最新的美国级两栖攻击舰已达</w:t>
      </w:r>
      <w:r w:rsidRPr="006C5DE5">
        <w:rPr>
          <w:rFonts w:hint="eastAsia"/>
        </w:rPr>
        <w:t>4.5</w:t>
      </w:r>
      <w:r w:rsidRPr="006C5DE5">
        <w:rPr>
          <w:rFonts w:hint="eastAsia"/>
        </w:rPr>
        <w:t>万吨，长</w:t>
      </w:r>
      <w:r w:rsidRPr="006C5DE5">
        <w:rPr>
          <w:rFonts w:hint="eastAsia"/>
        </w:rPr>
        <w:t>257.3</w:t>
      </w:r>
      <w:r w:rsidRPr="006C5DE5">
        <w:rPr>
          <w:rFonts w:hint="eastAsia"/>
        </w:rPr>
        <w:t>米，比黄蜂级增加约</w:t>
      </w:r>
      <w:r w:rsidRPr="006C5DE5">
        <w:rPr>
          <w:rFonts w:hint="eastAsia"/>
        </w:rPr>
        <w:t>8</w:t>
      </w:r>
      <w:r w:rsidRPr="006C5DE5">
        <w:rPr>
          <w:rFonts w:hint="eastAsia"/>
        </w:rPr>
        <w:t>米，也更宽些，这是为能起降</w:t>
      </w:r>
      <w:r w:rsidRPr="006C5DE5">
        <w:rPr>
          <w:rFonts w:hint="eastAsia"/>
        </w:rPr>
        <w:t>F-35B</w:t>
      </w:r>
      <w:r w:rsidRPr="006C5DE5">
        <w:rPr>
          <w:rFonts w:hint="eastAsia"/>
        </w:rPr>
        <w:t>战机以及</w:t>
      </w:r>
      <w:r w:rsidRPr="006C5DE5">
        <w:rPr>
          <w:rFonts w:hint="eastAsia"/>
        </w:rPr>
        <w:t>V-22</w:t>
      </w:r>
      <w:r w:rsidRPr="006C5DE5">
        <w:rPr>
          <w:rFonts w:hint="eastAsia"/>
        </w:rPr>
        <w:t>“鱼鹰”运输机，前者搭载</w:t>
      </w:r>
      <w:r w:rsidRPr="006C5DE5">
        <w:rPr>
          <w:rFonts w:hint="eastAsia"/>
        </w:rPr>
        <w:t>10</w:t>
      </w:r>
      <w:r w:rsidRPr="006C5DE5">
        <w:rPr>
          <w:rFonts w:hint="eastAsia"/>
        </w:rPr>
        <w:t>架，后者</w:t>
      </w:r>
      <w:r w:rsidRPr="006C5DE5">
        <w:rPr>
          <w:rFonts w:hint="eastAsia"/>
        </w:rPr>
        <w:t>12</w:t>
      </w:r>
      <w:r w:rsidRPr="006C5DE5">
        <w:rPr>
          <w:rFonts w:hint="eastAsia"/>
        </w:rPr>
        <w:t>架，空战能力已很接近法国核航母“戴高乐”号和英国伊丽莎白女王级航母。英国的伊丽莎白女王级航母虽达到</w:t>
      </w:r>
      <w:r w:rsidRPr="006C5DE5">
        <w:rPr>
          <w:rFonts w:hint="eastAsia"/>
        </w:rPr>
        <w:t>5.6</w:t>
      </w:r>
      <w:r w:rsidRPr="006C5DE5">
        <w:rPr>
          <w:rFonts w:hint="eastAsia"/>
        </w:rPr>
        <w:t>万吨，但由于无弹射起飞和阻拦降落装置，只能配备</w:t>
      </w:r>
      <w:r w:rsidRPr="006C5DE5">
        <w:rPr>
          <w:rFonts w:hint="eastAsia"/>
        </w:rPr>
        <w:t>F-35B</w:t>
      </w:r>
      <w:r w:rsidRPr="006C5DE5">
        <w:rPr>
          <w:rFonts w:hint="eastAsia"/>
        </w:rPr>
        <w:t>战机，常被外界嘲笑只是两栖攻击舰。</w:t>
      </w:r>
    </w:p>
    <w:p w14:paraId="68F383BC" w14:textId="77777777" w:rsidR="00426BD1" w:rsidRPr="006C5DE5" w:rsidRDefault="00426BD1" w:rsidP="00426BD1">
      <w:pPr>
        <w:rPr>
          <w:rFonts w:hint="eastAsia"/>
        </w:rPr>
      </w:pPr>
      <w:r w:rsidRPr="006C5DE5">
        <w:rPr>
          <w:rFonts w:hint="eastAsia"/>
        </w:rPr>
        <w:t xml:space="preserve">　　研究了美军的使用经验后，中国决定发展</w:t>
      </w:r>
      <w:r w:rsidRPr="006C5DE5">
        <w:rPr>
          <w:rFonts w:hint="eastAsia"/>
        </w:rPr>
        <w:t>5</w:t>
      </w:r>
      <w:r w:rsidRPr="006C5DE5">
        <w:rPr>
          <w:rFonts w:hint="eastAsia"/>
        </w:rPr>
        <w:t>万吨级两栖攻击舰。新华网刊登了一张中国两栖攻击舰的绘图，相信是最靠谱的一张。该舰长约</w:t>
      </w:r>
      <w:r w:rsidRPr="006C5DE5">
        <w:rPr>
          <w:rFonts w:hint="eastAsia"/>
        </w:rPr>
        <w:t>265</w:t>
      </w:r>
      <w:r w:rsidRPr="006C5DE5">
        <w:rPr>
          <w:rFonts w:hint="eastAsia"/>
        </w:rPr>
        <w:t>米，起跑线上停有</w:t>
      </w:r>
      <w:r w:rsidRPr="006C5DE5">
        <w:rPr>
          <w:rFonts w:hint="eastAsia"/>
        </w:rPr>
        <w:t>4</w:t>
      </w:r>
      <w:r w:rsidRPr="006C5DE5">
        <w:rPr>
          <w:rFonts w:hint="eastAsia"/>
        </w:rPr>
        <w:t>架带有前鸭翼的固定翼战机，舰侧停有两架、甲板还可见</w:t>
      </w:r>
      <w:r w:rsidRPr="006C5DE5">
        <w:rPr>
          <w:rFonts w:hint="eastAsia"/>
        </w:rPr>
        <w:t>4</w:t>
      </w:r>
      <w:r w:rsidRPr="006C5DE5">
        <w:rPr>
          <w:rFonts w:hint="eastAsia"/>
        </w:rPr>
        <w:t>架大型直升机，</w:t>
      </w:r>
      <w:r w:rsidRPr="006C5DE5">
        <w:rPr>
          <w:rFonts w:hint="eastAsia"/>
        </w:rPr>
        <w:t>2</w:t>
      </w:r>
      <w:r w:rsidRPr="006C5DE5">
        <w:rPr>
          <w:rFonts w:hint="eastAsia"/>
        </w:rPr>
        <w:t>艘类似“野牛”的气垫船随舰航行。</w:t>
      </w:r>
      <w:r w:rsidRPr="006C5DE5">
        <w:rPr>
          <w:rFonts w:hint="eastAsia"/>
        </w:rPr>
        <w:t>1</w:t>
      </w:r>
      <w:r w:rsidRPr="006C5DE5">
        <w:rPr>
          <w:rFonts w:hint="eastAsia"/>
        </w:rPr>
        <w:t>月</w:t>
      </w:r>
      <w:r w:rsidRPr="006C5DE5">
        <w:rPr>
          <w:rFonts w:hint="eastAsia"/>
        </w:rPr>
        <w:t>9</w:t>
      </w:r>
      <w:r w:rsidRPr="006C5DE5">
        <w:rPr>
          <w:rFonts w:hint="eastAsia"/>
        </w:rPr>
        <w:t>日笔者在《明报》刊登《隐身歼</w:t>
      </w:r>
      <w:r w:rsidRPr="006C5DE5">
        <w:rPr>
          <w:rFonts w:hint="eastAsia"/>
        </w:rPr>
        <w:t>-10</w:t>
      </w:r>
      <w:r w:rsidRPr="006C5DE5">
        <w:rPr>
          <w:rFonts w:hint="eastAsia"/>
        </w:rPr>
        <w:t>问世</w:t>
      </w:r>
      <w:r w:rsidRPr="006C5DE5">
        <w:rPr>
          <w:rFonts w:hint="eastAsia"/>
        </w:rPr>
        <w:t xml:space="preserve"> </w:t>
      </w:r>
      <w:r w:rsidRPr="006C5DE5">
        <w:rPr>
          <w:rFonts w:hint="eastAsia"/>
        </w:rPr>
        <w:t>料上“辽宁”舰》一文，该图的鸭翼固定翼战机与此相类似，有消息称，隐身歼</w:t>
      </w:r>
      <w:r w:rsidRPr="006C5DE5">
        <w:rPr>
          <w:rFonts w:hint="eastAsia"/>
        </w:rPr>
        <w:t>-10</w:t>
      </w:r>
      <w:r w:rsidRPr="006C5DE5">
        <w:rPr>
          <w:rFonts w:hint="eastAsia"/>
        </w:rPr>
        <w:t>的另一型可以实现短距</w:t>
      </w:r>
      <w:r w:rsidRPr="006C5DE5">
        <w:rPr>
          <w:rFonts w:hint="eastAsia"/>
        </w:rPr>
        <w:t>/</w:t>
      </w:r>
      <w:r w:rsidRPr="006C5DE5">
        <w:rPr>
          <w:rFonts w:hint="eastAsia"/>
        </w:rPr>
        <w:t>垂直升降，完全可部署在两栖攻击舰上。加上机库储量，中国的</w:t>
      </w:r>
      <w:r w:rsidRPr="006C5DE5">
        <w:rPr>
          <w:rFonts w:hint="eastAsia"/>
        </w:rPr>
        <w:t>5</w:t>
      </w:r>
      <w:r w:rsidRPr="006C5DE5">
        <w:rPr>
          <w:rFonts w:hint="eastAsia"/>
        </w:rPr>
        <w:t>万吨级两栖攻击舰可搭载</w:t>
      </w:r>
      <w:r w:rsidRPr="006C5DE5">
        <w:rPr>
          <w:rFonts w:hint="eastAsia"/>
        </w:rPr>
        <w:t>12</w:t>
      </w:r>
      <w:r w:rsidRPr="006C5DE5">
        <w:rPr>
          <w:rFonts w:hint="eastAsia"/>
        </w:rPr>
        <w:t>架短距</w:t>
      </w:r>
      <w:r w:rsidRPr="006C5DE5">
        <w:rPr>
          <w:rFonts w:hint="eastAsia"/>
        </w:rPr>
        <w:t>/</w:t>
      </w:r>
      <w:r w:rsidRPr="006C5DE5">
        <w:rPr>
          <w:rFonts w:hint="eastAsia"/>
        </w:rPr>
        <w:t>垂直起降的隐身歼</w:t>
      </w:r>
      <w:r w:rsidRPr="006C5DE5">
        <w:rPr>
          <w:rFonts w:hint="eastAsia"/>
        </w:rPr>
        <w:t>-10</w:t>
      </w:r>
      <w:r w:rsidRPr="006C5DE5">
        <w:rPr>
          <w:rFonts w:hint="eastAsia"/>
        </w:rPr>
        <w:t>、</w:t>
      </w:r>
      <w:r w:rsidRPr="006C5DE5">
        <w:rPr>
          <w:rFonts w:hint="eastAsia"/>
        </w:rPr>
        <w:t>20</w:t>
      </w:r>
      <w:r w:rsidRPr="006C5DE5">
        <w:rPr>
          <w:rFonts w:hint="eastAsia"/>
        </w:rPr>
        <w:t>架各型直升机，以及无人机和其他“新概念飞行器”。</w:t>
      </w:r>
    </w:p>
    <w:p w14:paraId="6111C4EC" w14:textId="77777777" w:rsidR="00426BD1" w:rsidRPr="006C5DE5" w:rsidRDefault="00426BD1" w:rsidP="00426BD1"/>
    <w:p w14:paraId="01BC74B8" w14:textId="77777777" w:rsidR="00426BD1" w:rsidRPr="006C5DE5" w:rsidRDefault="00426BD1" w:rsidP="00426BD1">
      <w:pPr>
        <w:rPr>
          <w:rFonts w:hint="eastAsia"/>
        </w:rPr>
      </w:pPr>
      <w:r w:rsidRPr="006C5DE5">
        <w:rPr>
          <w:rFonts w:hint="eastAsia"/>
        </w:rPr>
        <w:t xml:space="preserve">　　江南厂正在建</w:t>
      </w:r>
      <w:r w:rsidRPr="006C5DE5">
        <w:rPr>
          <w:rFonts w:hint="eastAsia"/>
        </w:rPr>
        <w:t>4</w:t>
      </w:r>
      <w:r w:rsidRPr="006C5DE5">
        <w:rPr>
          <w:rFonts w:hint="eastAsia"/>
        </w:rPr>
        <w:t>艘配套舰船</w:t>
      </w:r>
    </w:p>
    <w:p w14:paraId="35D6684C" w14:textId="77777777" w:rsidR="00426BD1" w:rsidRPr="006C5DE5" w:rsidRDefault="00426BD1" w:rsidP="00426BD1">
      <w:pPr>
        <w:rPr>
          <w:rFonts w:hint="eastAsia"/>
        </w:rPr>
      </w:pPr>
      <w:r w:rsidRPr="006C5DE5">
        <w:rPr>
          <w:rFonts w:hint="eastAsia"/>
        </w:rPr>
        <w:t xml:space="preserve">　　中国</w:t>
      </w:r>
      <w:r w:rsidRPr="006C5DE5">
        <w:rPr>
          <w:rFonts w:hint="eastAsia"/>
        </w:rPr>
        <w:t>5</w:t>
      </w:r>
      <w:r w:rsidRPr="006C5DE5">
        <w:rPr>
          <w:rFonts w:hint="eastAsia"/>
        </w:rPr>
        <w:t>万吨级两栖攻击舰的首舰的建造工作正在上海江南长兴造船厂全速进行，与</w:t>
      </w:r>
      <w:r w:rsidRPr="006C5DE5">
        <w:rPr>
          <w:rFonts w:hint="eastAsia"/>
        </w:rPr>
        <w:t>001A</w:t>
      </w:r>
      <w:r w:rsidRPr="006C5DE5">
        <w:rPr>
          <w:rFonts w:hint="eastAsia"/>
        </w:rPr>
        <w:t>国产航母一样采用总段建造法，即先造好各分段，再在船坞总装。总段建造法速度快，但技术要求极高，例如几百吨重的各分段之间的精密配合度误差为毫米以下。今年或最迟明年便可见到中国大型两栖攻击舰的身影，该舰采用大型燃气轮机作动力，建造量不会少于</w:t>
      </w:r>
      <w:r w:rsidRPr="006C5DE5">
        <w:rPr>
          <w:rFonts w:hint="eastAsia"/>
        </w:rPr>
        <w:t>4</w:t>
      </w:r>
      <w:r w:rsidRPr="006C5DE5">
        <w:rPr>
          <w:rFonts w:hint="eastAsia"/>
        </w:rPr>
        <w:t>艘。</w:t>
      </w:r>
    </w:p>
    <w:p w14:paraId="7D6C00F4" w14:textId="77777777" w:rsidR="00426BD1" w:rsidRPr="006C5DE5" w:rsidRDefault="00426BD1" w:rsidP="00426BD1">
      <w:pPr>
        <w:rPr>
          <w:rFonts w:hint="eastAsia"/>
        </w:rPr>
      </w:pPr>
      <w:r w:rsidRPr="006C5DE5">
        <w:rPr>
          <w:rFonts w:hint="eastAsia"/>
        </w:rPr>
        <w:t xml:space="preserve">　　此外，江南厂还承担了排水量</w:t>
      </w:r>
      <w:r w:rsidRPr="006C5DE5">
        <w:rPr>
          <w:rFonts w:hint="eastAsia"/>
        </w:rPr>
        <w:t>1.2</w:t>
      </w:r>
      <w:r w:rsidRPr="006C5DE5">
        <w:rPr>
          <w:rFonts w:hint="eastAsia"/>
        </w:rPr>
        <w:t>万吨大型驱逐舰的建造。后续的</w:t>
      </w:r>
      <w:r w:rsidRPr="006C5DE5">
        <w:rPr>
          <w:rFonts w:hint="eastAsia"/>
        </w:rPr>
        <w:t>3</w:t>
      </w:r>
      <w:r w:rsidRPr="006C5DE5">
        <w:rPr>
          <w:rFonts w:hint="eastAsia"/>
        </w:rPr>
        <w:t>艘</w:t>
      </w:r>
      <w:r w:rsidRPr="006C5DE5">
        <w:rPr>
          <w:rFonts w:hint="eastAsia"/>
        </w:rPr>
        <w:t>071</w:t>
      </w:r>
      <w:r w:rsidRPr="006C5DE5">
        <w:rPr>
          <w:rFonts w:hint="eastAsia"/>
        </w:rPr>
        <w:t>型大型船坞登陆舰以及批量生产的</w:t>
      </w:r>
      <w:r w:rsidRPr="006C5DE5">
        <w:rPr>
          <w:rFonts w:hint="eastAsia"/>
        </w:rPr>
        <w:t>052D</w:t>
      </w:r>
      <w:r w:rsidRPr="006C5DE5">
        <w:rPr>
          <w:rFonts w:hint="eastAsia"/>
        </w:rPr>
        <w:t>导弹驱逐舰也在上海建造，任务之繁重可想而知。换言之，上海不会承担任何航母的建造工作，以集中全力完成上述任务。</w:t>
      </w:r>
    </w:p>
    <w:p w14:paraId="336D7D36" w14:textId="77777777" w:rsidR="00426BD1" w:rsidRPr="006C5DE5" w:rsidRDefault="00426BD1" w:rsidP="00426BD1"/>
    <w:p w14:paraId="0A69621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07E53EFD" w14:textId="77777777" w:rsidR="00426BD1" w:rsidRPr="006C5DE5" w:rsidRDefault="00426BD1" w:rsidP="00426BD1">
      <w:pPr>
        <w:rPr>
          <w:rFonts w:hint="eastAsia"/>
        </w:rPr>
      </w:pPr>
      <w:r w:rsidRPr="006C5DE5">
        <w:rPr>
          <w:rFonts w:hint="eastAsia"/>
        </w:rPr>
        <w:t>普京指责乌克兰打和平旗号炮击人口稠密区</w:t>
      </w:r>
    </w:p>
    <w:p w14:paraId="00AE2497"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 11:44  </w:t>
      </w:r>
      <w:r w:rsidRPr="006C5DE5">
        <w:rPr>
          <w:rFonts w:hint="eastAsia"/>
        </w:rPr>
        <w:t>中国新闻网</w:t>
      </w:r>
    </w:p>
    <w:p w14:paraId="33BE5C92" w14:textId="77777777" w:rsidR="00426BD1" w:rsidRPr="006C5DE5" w:rsidRDefault="00426BD1" w:rsidP="00426BD1">
      <w:pPr>
        <w:rPr>
          <w:rFonts w:hint="eastAsia"/>
        </w:rPr>
      </w:pPr>
      <w:r w:rsidRPr="006C5DE5">
        <w:rPr>
          <w:rFonts w:hint="eastAsia"/>
        </w:rPr>
        <w:t xml:space="preserve">　　俄罗斯媒体报道，俄罗斯总统弗拉基米尔普京</w:t>
      </w:r>
      <w:r w:rsidRPr="006C5DE5">
        <w:rPr>
          <w:rFonts w:hint="eastAsia"/>
        </w:rPr>
        <w:t>23</w:t>
      </w:r>
      <w:r w:rsidRPr="006C5DE5">
        <w:rPr>
          <w:rFonts w:hint="eastAsia"/>
        </w:rPr>
        <w:t>日称，顿涅茨克和卢甘斯克局势正紧张化，“那些下达罪恶命令的人”对顿巴斯平民丧生负有责任。他称，俄方已向乌克兰当局发出稳定局势的建议，但未得到答复。</w:t>
      </w:r>
    </w:p>
    <w:p w14:paraId="28F20ADC" w14:textId="77777777" w:rsidR="00426BD1" w:rsidRPr="006C5DE5" w:rsidRDefault="00426BD1" w:rsidP="00426BD1">
      <w:pPr>
        <w:rPr>
          <w:rFonts w:hint="eastAsia"/>
        </w:rPr>
      </w:pPr>
      <w:r w:rsidRPr="006C5DE5">
        <w:rPr>
          <w:rFonts w:hint="eastAsia"/>
        </w:rPr>
        <w:t xml:space="preserve">　　普京在与联邦安全会议常任成员的会上说：“应对此负责的是那些下达这样罪恶命令的人。这样做的人必须了解，除了和平谈判和政治手段，不存在任何其他解决此类冲突的方法。”</w:t>
      </w:r>
    </w:p>
    <w:p w14:paraId="68975347" w14:textId="77777777" w:rsidR="00426BD1" w:rsidRPr="006C5DE5" w:rsidRDefault="00426BD1" w:rsidP="00426BD1"/>
    <w:p w14:paraId="1062B994" w14:textId="77777777" w:rsidR="00426BD1" w:rsidRPr="006C5DE5" w:rsidRDefault="00426BD1" w:rsidP="00426BD1">
      <w:pPr>
        <w:rPr>
          <w:rFonts w:hint="eastAsia"/>
        </w:rPr>
      </w:pPr>
      <w:r w:rsidRPr="006C5DE5">
        <w:rPr>
          <w:rFonts w:hint="eastAsia"/>
        </w:rPr>
        <w:t xml:space="preserve">　　普京指出，俄罗斯就稳定顿巴斯局势向基辅发出建议后，尚未接到乌克兰方面的清楚答复。他说：“很遗憾，我们不仅没有就建议得到任何清楚答复，反而见到了反作用，恰恰是基辅政权下达了官方命令，在冲突双方接触线几乎全线展开大规模战斗。”</w:t>
      </w:r>
    </w:p>
    <w:p w14:paraId="3676186A" w14:textId="77777777" w:rsidR="00426BD1" w:rsidRPr="006C5DE5" w:rsidRDefault="00426BD1" w:rsidP="00426BD1"/>
    <w:p w14:paraId="6B937671" w14:textId="77777777" w:rsidR="00426BD1" w:rsidRPr="006C5DE5" w:rsidRDefault="00426BD1" w:rsidP="00426BD1">
      <w:pPr>
        <w:rPr>
          <w:rFonts w:hint="eastAsia"/>
        </w:rPr>
      </w:pPr>
      <w:r w:rsidRPr="006C5DE5">
        <w:rPr>
          <w:rFonts w:hint="eastAsia"/>
        </w:rPr>
        <w:t xml:space="preserve">　　普京还表示，乌克兰政府“打着渴望和平的宣传旗号”，却对顿巴斯人口稠密区进行炮击、多管火箭系统的袭击。他说：“他们不加区分地对人口稠密区进行炮击、多管火箭系统袭击和空袭。”他指出，这些军事行动造成包括平民在内双方数十人伤亡。</w:t>
      </w:r>
    </w:p>
    <w:p w14:paraId="1333C863" w14:textId="77777777" w:rsidR="00426BD1" w:rsidRPr="006C5DE5" w:rsidRDefault="00426BD1" w:rsidP="00426BD1">
      <w:pPr>
        <w:rPr>
          <w:rFonts w:hint="eastAsia"/>
        </w:rPr>
      </w:pPr>
      <w:r w:rsidRPr="006C5DE5">
        <w:rPr>
          <w:rFonts w:hint="eastAsia"/>
        </w:rPr>
        <w:t xml:space="preserve">　　他说：“我们都是乌克兰东南部</w:t>
      </w:r>
      <w:r w:rsidRPr="006C5DE5">
        <w:rPr>
          <w:rFonts w:hint="eastAsia"/>
        </w:rPr>
        <w:t>-</w:t>
      </w:r>
      <w:r w:rsidRPr="006C5DE5">
        <w:rPr>
          <w:rFonts w:hint="eastAsia"/>
        </w:rPr>
        <w:t>顿涅茨克和卢甘斯克人民共和国局势剧烈紧张化的见证人。”</w:t>
      </w:r>
    </w:p>
    <w:p w14:paraId="449B30D7" w14:textId="77777777" w:rsidR="00426BD1" w:rsidRPr="006C5DE5" w:rsidRDefault="00426BD1" w:rsidP="00426BD1">
      <w:pPr>
        <w:rPr>
          <w:rFonts w:hint="eastAsia"/>
        </w:rPr>
      </w:pPr>
      <w:r w:rsidRPr="006C5DE5">
        <w:rPr>
          <w:rFonts w:hint="eastAsia"/>
        </w:rPr>
        <w:t xml:space="preserve">　　连日来，乌克兰军方和民间武装以顿涅茨克机场为争夺焦点的冲突骤然加剧。当地时间</w:t>
      </w:r>
      <w:r w:rsidRPr="006C5DE5">
        <w:rPr>
          <w:rFonts w:hint="eastAsia"/>
        </w:rPr>
        <w:t>21</w:t>
      </w:r>
      <w:r w:rsidRPr="006C5DE5">
        <w:rPr>
          <w:rFonts w:hint="eastAsia"/>
        </w:rPr>
        <w:t>日至</w:t>
      </w:r>
      <w:r w:rsidRPr="006C5DE5">
        <w:rPr>
          <w:rFonts w:hint="eastAsia"/>
        </w:rPr>
        <w:t>22</w:t>
      </w:r>
      <w:r w:rsidRPr="006C5DE5">
        <w:rPr>
          <w:rFonts w:hint="eastAsia"/>
        </w:rPr>
        <w:t>日上午，顿涅茨克接连发生交火和一公交车站遭炮击事件，导致数十人死伤。顿涅茨克民间武装与乌克兰国防部互相指责。</w:t>
      </w:r>
    </w:p>
    <w:p w14:paraId="10AD8EC3" w14:textId="77777777" w:rsidR="00426BD1" w:rsidRPr="006C5DE5" w:rsidRDefault="00426BD1" w:rsidP="00426BD1"/>
    <w:p w14:paraId="6D4A7C78"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5D95F92F" w14:textId="77777777" w:rsidR="00426BD1" w:rsidRPr="006C5DE5" w:rsidRDefault="00426BD1" w:rsidP="00426BD1">
      <w:pPr>
        <w:rPr>
          <w:rFonts w:hint="eastAsia"/>
        </w:rPr>
      </w:pPr>
      <w:r w:rsidRPr="006C5DE5">
        <w:rPr>
          <w:rFonts w:hint="eastAsia"/>
        </w:rPr>
        <w:t>沙特国王阿卜杜拉逝世</w:t>
      </w:r>
      <w:r w:rsidRPr="006C5DE5">
        <w:rPr>
          <w:rFonts w:hint="eastAsia"/>
        </w:rPr>
        <w:t xml:space="preserve"> </w:t>
      </w:r>
      <w:r w:rsidRPr="006C5DE5">
        <w:rPr>
          <w:rFonts w:hint="eastAsia"/>
        </w:rPr>
        <w:t>享年</w:t>
      </w:r>
      <w:r w:rsidRPr="006C5DE5">
        <w:rPr>
          <w:rFonts w:hint="eastAsia"/>
        </w:rPr>
        <w:t>90</w:t>
      </w:r>
      <w:r w:rsidRPr="006C5DE5">
        <w:rPr>
          <w:rFonts w:hint="eastAsia"/>
        </w:rPr>
        <w:t>岁</w:t>
      </w:r>
    </w:p>
    <w:p w14:paraId="5D85680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07:45 81</w:t>
      </w:r>
    </w:p>
    <w:p w14:paraId="61F39F5D" w14:textId="77777777" w:rsidR="00426BD1" w:rsidRPr="006C5DE5" w:rsidRDefault="00426BD1" w:rsidP="00426BD1">
      <w:pPr>
        <w:rPr>
          <w:rFonts w:hint="eastAsia"/>
        </w:rPr>
      </w:pPr>
      <w:r w:rsidRPr="006C5DE5">
        <w:rPr>
          <w:rFonts w:hint="eastAsia"/>
        </w:rPr>
        <w:t xml:space="preserve">　　【沙特国王阿卜杜拉去世】路透社报道，沙特刚刚宣布，沙特国王阿卜杜拉去世，享年</w:t>
      </w:r>
      <w:r w:rsidRPr="006C5DE5">
        <w:rPr>
          <w:rFonts w:hint="eastAsia"/>
        </w:rPr>
        <w:t>90</w:t>
      </w:r>
      <w:r w:rsidRPr="006C5DE5">
        <w:rPr>
          <w:rFonts w:hint="eastAsia"/>
        </w:rPr>
        <w:t>岁，</w:t>
      </w:r>
      <w:r w:rsidRPr="006C5DE5">
        <w:rPr>
          <w:rFonts w:hint="eastAsia"/>
        </w:rPr>
        <w:t>79</w:t>
      </w:r>
      <w:r w:rsidRPr="006C5DE5">
        <w:rPr>
          <w:rFonts w:hint="eastAsia"/>
        </w:rPr>
        <w:t>岁的王储萨勒曼即位，并宣布穆克林为新王储。阿卜杜拉</w:t>
      </w:r>
      <w:r w:rsidRPr="006C5DE5">
        <w:rPr>
          <w:rFonts w:hint="eastAsia"/>
        </w:rPr>
        <w:t>2005</w:t>
      </w:r>
      <w:r w:rsidRPr="006C5DE5">
        <w:rPr>
          <w:rFonts w:hint="eastAsia"/>
        </w:rPr>
        <w:t>年即位，近年健康状况不佳，去年底因肺部感染入院。此前观察家预测，萨尔曼继位后沙特的石油政策、国内政策以及地缘政治政策都应该会保持不变。</w:t>
      </w:r>
    </w:p>
    <w:p w14:paraId="5A35AB0B" w14:textId="77777777" w:rsidR="00426BD1" w:rsidRPr="006C5DE5" w:rsidRDefault="00426BD1" w:rsidP="00426BD1"/>
    <w:p w14:paraId="57EFB34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21BE061C" w14:textId="77777777" w:rsidR="00426BD1" w:rsidRPr="006C5DE5" w:rsidRDefault="00426BD1" w:rsidP="00426BD1">
      <w:pPr>
        <w:rPr>
          <w:rFonts w:hint="eastAsia"/>
        </w:rPr>
      </w:pPr>
      <w:r w:rsidRPr="006C5DE5">
        <w:rPr>
          <w:rFonts w:hint="eastAsia"/>
        </w:rPr>
        <w:t>多国空袭</w:t>
      </w:r>
      <w:r w:rsidRPr="006C5DE5">
        <w:rPr>
          <w:rFonts w:hint="eastAsia"/>
        </w:rPr>
        <w:t>IS</w:t>
      </w:r>
      <w:r w:rsidRPr="006C5DE5">
        <w:rPr>
          <w:rFonts w:hint="eastAsia"/>
        </w:rPr>
        <w:t>五个月仅在伊拉克收复</w:t>
      </w:r>
      <w:r w:rsidRPr="006C5DE5">
        <w:rPr>
          <w:rFonts w:hint="eastAsia"/>
        </w:rPr>
        <w:t>1%</w:t>
      </w:r>
      <w:r w:rsidRPr="006C5DE5">
        <w:rPr>
          <w:rFonts w:hint="eastAsia"/>
        </w:rPr>
        <w:t>失地</w:t>
      </w:r>
    </w:p>
    <w:p w14:paraId="11FD2D0D"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03:22 </w:t>
      </w:r>
      <w:r w:rsidRPr="006C5DE5">
        <w:rPr>
          <w:rFonts w:hint="eastAsia"/>
        </w:rPr>
        <w:t>金羊网</w:t>
      </w:r>
      <w:r w:rsidRPr="006C5DE5">
        <w:rPr>
          <w:rFonts w:hint="eastAsia"/>
        </w:rPr>
        <w:t>-</w:t>
      </w:r>
      <w:r w:rsidRPr="006C5DE5">
        <w:rPr>
          <w:rFonts w:hint="eastAsia"/>
        </w:rPr>
        <w:t>新快报</w:t>
      </w:r>
      <w:r w:rsidRPr="006C5DE5">
        <w:rPr>
          <w:rFonts w:hint="eastAsia"/>
        </w:rPr>
        <w:t xml:space="preserve"> </w:t>
      </w:r>
    </w:p>
    <w:p w14:paraId="38B60D23" w14:textId="77777777" w:rsidR="00426BD1" w:rsidRPr="006C5DE5" w:rsidRDefault="00426BD1" w:rsidP="00426BD1">
      <w:pPr>
        <w:rPr>
          <w:rFonts w:hint="eastAsia"/>
        </w:rPr>
      </w:pPr>
      <w:r w:rsidRPr="006C5DE5">
        <w:rPr>
          <w:rFonts w:hint="eastAsia"/>
        </w:rPr>
        <w:t xml:space="preserve">　　多国空袭</w:t>
      </w:r>
      <w:r w:rsidRPr="006C5DE5">
        <w:rPr>
          <w:rFonts w:hint="eastAsia"/>
        </w:rPr>
        <w:t>IS</w:t>
      </w:r>
      <w:r w:rsidRPr="006C5DE5">
        <w:rPr>
          <w:rFonts w:hint="eastAsia"/>
        </w:rPr>
        <w:t>五个月</w:t>
      </w:r>
      <w:r w:rsidRPr="006C5DE5">
        <w:rPr>
          <w:rFonts w:hint="eastAsia"/>
        </w:rPr>
        <w:t xml:space="preserve"> </w:t>
      </w:r>
      <w:r w:rsidRPr="006C5DE5">
        <w:rPr>
          <w:rFonts w:hint="eastAsia"/>
        </w:rPr>
        <w:t>仅收复约</w:t>
      </w:r>
      <w:r w:rsidRPr="006C5DE5">
        <w:rPr>
          <w:rFonts w:hint="eastAsia"/>
        </w:rPr>
        <w:t>1%</w:t>
      </w:r>
      <w:r w:rsidRPr="006C5DE5">
        <w:rPr>
          <w:rFonts w:hint="eastAsia"/>
        </w:rPr>
        <w:t>失地</w:t>
      </w:r>
    </w:p>
    <w:p w14:paraId="3B22C125" w14:textId="77777777" w:rsidR="00426BD1" w:rsidRPr="006C5DE5" w:rsidRDefault="00426BD1" w:rsidP="00426BD1"/>
    <w:p w14:paraId="3F588295" w14:textId="77777777" w:rsidR="00426BD1" w:rsidRPr="006C5DE5" w:rsidRDefault="00426BD1" w:rsidP="00426BD1">
      <w:pPr>
        <w:rPr>
          <w:rFonts w:hint="eastAsia"/>
        </w:rPr>
      </w:pPr>
      <w:r w:rsidRPr="006C5DE5">
        <w:rPr>
          <w:rFonts w:hint="eastAsia"/>
        </w:rPr>
        <w:t xml:space="preserve">　　据新华社电</w:t>
      </w:r>
      <w:r w:rsidRPr="006C5DE5">
        <w:rPr>
          <w:rFonts w:hint="eastAsia"/>
        </w:rPr>
        <w:t xml:space="preserve"> </w:t>
      </w:r>
      <w:r w:rsidRPr="006C5DE5">
        <w:rPr>
          <w:rFonts w:hint="eastAsia"/>
        </w:rPr>
        <w:t>美国五角大楼</w:t>
      </w:r>
      <w:r w:rsidRPr="006C5DE5">
        <w:rPr>
          <w:rFonts w:hint="eastAsia"/>
        </w:rPr>
        <w:t>23</w:t>
      </w:r>
      <w:r w:rsidRPr="006C5DE5">
        <w:rPr>
          <w:rFonts w:hint="eastAsia"/>
        </w:rPr>
        <w:t>日说，以美国为首的多国对极端武装组织“伊斯兰国”</w:t>
      </w:r>
      <w:r w:rsidRPr="006C5DE5">
        <w:rPr>
          <w:rFonts w:hint="eastAsia"/>
        </w:rPr>
        <w:t>(IS)</w:t>
      </w:r>
      <w:r w:rsidRPr="006C5DE5">
        <w:rPr>
          <w:rFonts w:hint="eastAsia"/>
        </w:rPr>
        <w:t>实施</w:t>
      </w:r>
      <w:r w:rsidRPr="006C5DE5">
        <w:rPr>
          <w:rFonts w:hint="eastAsia"/>
        </w:rPr>
        <w:t>5</w:t>
      </w:r>
      <w:r w:rsidRPr="006C5DE5">
        <w:rPr>
          <w:rFonts w:hint="eastAsia"/>
        </w:rPr>
        <w:t>个月空袭以来，这一组织在伊拉克仅丧失约</w:t>
      </w:r>
      <w:r w:rsidRPr="006C5DE5">
        <w:rPr>
          <w:rFonts w:hint="eastAsia"/>
        </w:rPr>
        <w:t>1%</w:t>
      </w:r>
      <w:r w:rsidRPr="006C5DE5">
        <w:rPr>
          <w:rFonts w:hint="eastAsia"/>
        </w:rPr>
        <w:t>的“领地”。</w:t>
      </w:r>
    </w:p>
    <w:p w14:paraId="41965550" w14:textId="77777777" w:rsidR="00426BD1" w:rsidRPr="006C5DE5" w:rsidRDefault="00426BD1" w:rsidP="00426BD1"/>
    <w:p w14:paraId="3F53A6F8" w14:textId="77777777" w:rsidR="00426BD1" w:rsidRPr="006C5DE5" w:rsidRDefault="00426BD1" w:rsidP="00426BD1">
      <w:pPr>
        <w:rPr>
          <w:rFonts w:hint="eastAsia"/>
        </w:rPr>
      </w:pPr>
      <w:r w:rsidRPr="006C5DE5">
        <w:rPr>
          <w:rFonts w:hint="eastAsia"/>
        </w:rPr>
        <w:t xml:space="preserve">　　迄今已发动近</w:t>
      </w:r>
      <w:r w:rsidRPr="006C5DE5">
        <w:rPr>
          <w:rFonts w:hint="eastAsia"/>
        </w:rPr>
        <w:t>2000</w:t>
      </w:r>
      <w:r w:rsidRPr="006C5DE5">
        <w:rPr>
          <w:rFonts w:hint="eastAsia"/>
        </w:rPr>
        <w:t>次空袭</w:t>
      </w:r>
    </w:p>
    <w:p w14:paraId="073947D2" w14:textId="77777777" w:rsidR="00426BD1" w:rsidRPr="006C5DE5" w:rsidRDefault="00426BD1" w:rsidP="00426BD1"/>
    <w:p w14:paraId="3B8500F5" w14:textId="77777777" w:rsidR="00426BD1" w:rsidRPr="006C5DE5" w:rsidRDefault="00426BD1" w:rsidP="00426BD1">
      <w:pPr>
        <w:rPr>
          <w:rFonts w:hint="eastAsia"/>
        </w:rPr>
      </w:pPr>
      <w:r w:rsidRPr="006C5DE5">
        <w:rPr>
          <w:rFonts w:hint="eastAsia"/>
        </w:rPr>
        <w:t xml:space="preserve">　　五角大楼发言人约翰·柯比告诉媒体记者，伊拉克政府军和库尔德民兵武装已在伊拉克北部夺回大约</w:t>
      </w:r>
      <w:r w:rsidRPr="006C5DE5">
        <w:rPr>
          <w:rFonts w:hint="eastAsia"/>
        </w:rPr>
        <w:t>700</w:t>
      </w:r>
      <w:r w:rsidRPr="006C5DE5">
        <w:rPr>
          <w:rFonts w:hint="eastAsia"/>
        </w:rPr>
        <w:t>平方公里土地，但“伊斯兰国”依然占领着约</w:t>
      </w:r>
      <w:r w:rsidRPr="006C5DE5">
        <w:rPr>
          <w:rFonts w:hint="eastAsia"/>
        </w:rPr>
        <w:t>5.5</w:t>
      </w:r>
      <w:r w:rsidRPr="006C5DE5">
        <w:rPr>
          <w:rFonts w:hint="eastAsia"/>
        </w:rPr>
        <w:t>万平方公里的领土。这相当于伊拉克当局仅收复了大约</w:t>
      </w:r>
      <w:r w:rsidRPr="006C5DE5">
        <w:rPr>
          <w:rFonts w:hint="eastAsia"/>
        </w:rPr>
        <w:t>1%</w:t>
      </w:r>
      <w:r w:rsidRPr="006C5DE5">
        <w:rPr>
          <w:rFonts w:hint="eastAsia"/>
        </w:rPr>
        <w:t>的失地。</w:t>
      </w:r>
    </w:p>
    <w:p w14:paraId="78827D49" w14:textId="77777777" w:rsidR="00426BD1" w:rsidRPr="006C5DE5" w:rsidRDefault="00426BD1" w:rsidP="00426BD1"/>
    <w:p w14:paraId="410D41E5" w14:textId="77777777" w:rsidR="00426BD1" w:rsidRPr="006C5DE5" w:rsidRDefault="00426BD1" w:rsidP="00426BD1">
      <w:pPr>
        <w:rPr>
          <w:rFonts w:hint="eastAsia"/>
        </w:rPr>
      </w:pPr>
      <w:r w:rsidRPr="006C5DE5">
        <w:rPr>
          <w:rFonts w:hint="eastAsia"/>
        </w:rPr>
        <w:t xml:space="preserve">　　相对而言，伊拉克政府掌控着大约</w:t>
      </w:r>
      <w:r w:rsidRPr="006C5DE5">
        <w:rPr>
          <w:rFonts w:hint="eastAsia"/>
        </w:rPr>
        <w:t>7.7</w:t>
      </w:r>
      <w:r w:rsidRPr="006C5DE5">
        <w:rPr>
          <w:rFonts w:hint="eastAsia"/>
        </w:rPr>
        <w:t>万平方公里的领土，伊拉克北部库尔德自治区的势力范围为约</w:t>
      </w:r>
      <w:r w:rsidRPr="006C5DE5">
        <w:rPr>
          <w:rFonts w:hint="eastAsia"/>
        </w:rPr>
        <w:t>5.6</w:t>
      </w:r>
      <w:r w:rsidRPr="006C5DE5">
        <w:rPr>
          <w:rFonts w:hint="eastAsia"/>
        </w:rPr>
        <w:t>万平方公里。按照柯比的说法，这些数字并不代表整个的伊拉克领土，仅指有人居住的“相关”地区。</w:t>
      </w:r>
    </w:p>
    <w:p w14:paraId="34A5C915" w14:textId="77777777" w:rsidR="00426BD1" w:rsidRPr="006C5DE5" w:rsidRDefault="00426BD1" w:rsidP="00426BD1"/>
    <w:p w14:paraId="571FEAC4" w14:textId="77777777" w:rsidR="00426BD1" w:rsidRPr="006C5DE5" w:rsidRDefault="00426BD1" w:rsidP="00426BD1">
      <w:pPr>
        <w:rPr>
          <w:rFonts w:hint="eastAsia"/>
        </w:rPr>
      </w:pPr>
      <w:r w:rsidRPr="006C5DE5">
        <w:rPr>
          <w:rFonts w:hint="eastAsia"/>
        </w:rPr>
        <w:t xml:space="preserve">　　</w:t>
      </w:r>
      <w:r w:rsidRPr="006C5DE5">
        <w:rPr>
          <w:rFonts w:hint="eastAsia"/>
        </w:rPr>
        <w:t>2014</w:t>
      </w:r>
      <w:r w:rsidRPr="006C5DE5">
        <w:rPr>
          <w:rFonts w:hint="eastAsia"/>
        </w:rPr>
        <w:t>年</w:t>
      </w:r>
      <w:r w:rsidRPr="006C5DE5">
        <w:rPr>
          <w:rFonts w:hint="eastAsia"/>
        </w:rPr>
        <w:t>6</w:t>
      </w:r>
      <w:r w:rsidRPr="006C5DE5">
        <w:rPr>
          <w:rFonts w:hint="eastAsia"/>
        </w:rPr>
        <w:t>月初以来，“伊斯兰国”在伊拉克境内一路攻城略地，相继占领北部、西部和东部大片领土。同时，这一武装还攻陷叙利亚东部和北部一些地区。</w:t>
      </w:r>
    </w:p>
    <w:p w14:paraId="7E7E4D9F" w14:textId="77777777" w:rsidR="00426BD1" w:rsidRPr="006C5DE5" w:rsidRDefault="00426BD1" w:rsidP="00426BD1"/>
    <w:p w14:paraId="4E74C698" w14:textId="77777777" w:rsidR="00426BD1" w:rsidRPr="006C5DE5" w:rsidRDefault="00426BD1" w:rsidP="00426BD1">
      <w:pPr>
        <w:rPr>
          <w:rFonts w:hint="eastAsia"/>
        </w:rPr>
      </w:pPr>
      <w:r w:rsidRPr="006C5DE5">
        <w:rPr>
          <w:rFonts w:hint="eastAsia"/>
        </w:rPr>
        <w:t xml:space="preserve">　　同年</w:t>
      </w:r>
      <w:r w:rsidRPr="006C5DE5">
        <w:rPr>
          <w:rFonts w:hint="eastAsia"/>
        </w:rPr>
        <w:t>8</w:t>
      </w:r>
      <w:r w:rsidRPr="006C5DE5">
        <w:rPr>
          <w:rFonts w:hint="eastAsia"/>
        </w:rPr>
        <w:t>月</w:t>
      </w:r>
      <w:r w:rsidRPr="006C5DE5">
        <w:rPr>
          <w:rFonts w:hint="eastAsia"/>
        </w:rPr>
        <w:t>8</w:t>
      </w:r>
      <w:r w:rsidRPr="006C5DE5">
        <w:rPr>
          <w:rFonts w:hint="eastAsia"/>
        </w:rPr>
        <w:t>日，以美国为首的多国开始对“伊斯兰国”实施空中打击。美国国防部一些官员说，迄今已对伊拉克和叙利亚境内的“伊斯兰国”目标实施将近</w:t>
      </w:r>
      <w:r w:rsidRPr="006C5DE5">
        <w:rPr>
          <w:rFonts w:hint="eastAsia"/>
        </w:rPr>
        <w:t>2000</w:t>
      </w:r>
      <w:r w:rsidRPr="006C5DE5">
        <w:rPr>
          <w:rFonts w:hint="eastAsia"/>
        </w:rPr>
        <w:t>次空袭，其中</w:t>
      </w:r>
      <w:r w:rsidRPr="006C5DE5">
        <w:rPr>
          <w:rFonts w:hint="eastAsia"/>
        </w:rPr>
        <w:t>1600</w:t>
      </w:r>
      <w:r w:rsidRPr="006C5DE5">
        <w:rPr>
          <w:rFonts w:hint="eastAsia"/>
        </w:rPr>
        <w:t>多次为美军战机发动。</w:t>
      </w:r>
    </w:p>
    <w:p w14:paraId="70F39C8B" w14:textId="77777777" w:rsidR="00426BD1" w:rsidRPr="006C5DE5" w:rsidRDefault="00426BD1" w:rsidP="00426BD1"/>
    <w:p w14:paraId="4CC96CD8" w14:textId="77777777" w:rsidR="00426BD1" w:rsidRPr="006C5DE5" w:rsidRDefault="00426BD1" w:rsidP="00426BD1">
      <w:pPr>
        <w:rPr>
          <w:rFonts w:hint="eastAsia"/>
        </w:rPr>
      </w:pPr>
      <w:r w:rsidRPr="006C5DE5">
        <w:rPr>
          <w:rFonts w:hint="eastAsia"/>
        </w:rPr>
        <w:t xml:space="preserve">　　柯比承认，尽管迄今没能收复多少失地，但空袭已阻止了“伊斯兰国”的进军势头，为培训伊拉克政府军赢得了时间。</w:t>
      </w:r>
    </w:p>
    <w:p w14:paraId="6661671E" w14:textId="77777777" w:rsidR="00426BD1" w:rsidRPr="006C5DE5" w:rsidRDefault="00426BD1" w:rsidP="00426BD1"/>
    <w:p w14:paraId="41BDE322" w14:textId="77777777" w:rsidR="00426BD1" w:rsidRPr="006C5DE5" w:rsidRDefault="00426BD1" w:rsidP="00426BD1">
      <w:pPr>
        <w:rPr>
          <w:rFonts w:hint="eastAsia"/>
        </w:rPr>
      </w:pPr>
      <w:r w:rsidRPr="006C5DE5">
        <w:rPr>
          <w:rFonts w:hint="eastAsia"/>
        </w:rPr>
        <w:t xml:space="preserve">　　西方行动被指没尽力</w:t>
      </w:r>
    </w:p>
    <w:p w14:paraId="2CBF6525" w14:textId="77777777" w:rsidR="00426BD1" w:rsidRPr="006C5DE5" w:rsidRDefault="00426BD1" w:rsidP="00426BD1"/>
    <w:p w14:paraId="45981575" w14:textId="77777777" w:rsidR="00426BD1" w:rsidRPr="006C5DE5" w:rsidRDefault="00426BD1" w:rsidP="00426BD1">
      <w:pPr>
        <w:rPr>
          <w:rFonts w:hint="eastAsia"/>
        </w:rPr>
      </w:pPr>
      <w:r w:rsidRPr="006C5DE5">
        <w:rPr>
          <w:rFonts w:hint="eastAsia"/>
        </w:rPr>
        <w:t xml:space="preserve">　　伊拉克总理阿巴迪</w:t>
      </w:r>
      <w:r w:rsidRPr="006C5DE5">
        <w:rPr>
          <w:rFonts w:hint="eastAsia"/>
        </w:rPr>
        <w:t>22</w:t>
      </w:r>
      <w:r w:rsidRPr="006C5DE5">
        <w:rPr>
          <w:rFonts w:hint="eastAsia"/>
        </w:rPr>
        <w:t>日表示，全球油价下跌给伊财政带来“灾难性”影响，低油价导致的财政困境或将殃及打击“伊斯兰国”的军事行动，希望西方正视低油价给伊拉克打击“伊斯兰国”带来的伤害。</w:t>
      </w:r>
    </w:p>
    <w:p w14:paraId="767BFB3F" w14:textId="77777777" w:rsidR="00426BD1" w:rsidRPr="006C5DE5" w:rsidRDefault="00426BD1" w:rsidP="00426BD1"/>
    <w:p w14:paraId="0D62A69C" w14:textId="77777777" w:rsidR="00426BD1" w:rsidRPr="006C5DE5" w:rsidRDefault="00426BD1" w:rsidP="00426BD1">
      <w:pPr>
        <w:rPr>
          <w:rFonts w:hint="eastAsia"/>
        </w:rPr>
      </w:pPr>
      <w:r w:rsidRPr="006C5DE5">
        <w:rPr>
          <w:rFonts w:hint="eastAsia"/>
        </w:rPr>
        <w:t xml:space="preserve">　　然而，对于这一核心诉求，英美等国“视若无睹”，并未给出有力回应。</w:t>
      </w:r>
    </w:p>
    <w:p w14:paraId="1C9E78EE" w14:textId="77777777" w:rsidR="00426BD1" w:rsidRPr="006C5DE5" w:rsidRDefault="00426BD1" w:rsidP="00426BD1"/>
    <w:p w14:paraId="0691F62A" w14:textId="77777777" w:rsidR="00426BD1" w:rsidRPr="006C5DE5" w:rsidRDefault="00426BD1" w:rsidP="00426BD1">
      <w:pPr>
        <w:rPr>
          <w:rFonts w:hint="eastAsia"/>
        </w:rPr>
      </w:pPr>
      <w:r w:rsidRPr="006C5DE5">
        <w:rPr>
          <w:rFonts w:hint="eastAsia"/>
        </w:rPr>
        <w:t xml:space="preserve">　　此外，阿巴迪呼吁国际联盟为伊拉克提供更多亟需的武器装备，但没有得到英美等国的积极回应。克里仅表示，打击“伊斯兰国”的行动不会因为缺少武器而停止，一切都按照“预算”在逐步提供。</w:t>
      </w:r>
    </w:p>
    <w:p w14:paraId="289D6979" w14:textId="77777777" w:rsidR="00426BD1" w:rsidRPr="006C5DE5" w:rsidRDefault="00426BD1" w:rsidP="00426BD1"/>
    <w:p w14:paraId="39E413FC" w14:textId="77777777" w:rsidR="00426BD1" w:rsidRPr="006C5DE5" w:rsidRDefault="00426BD1" w:rsidP="00426BD1">
      <w:pPr>
        <w:rPr>
          <w:rFonts w:hint="eastAsia"/>
        </w:rPr>
      </w:pPr>
      <w:r w:rsidRPr="006C5DE5">
        <w:rPr>
          <w:rFonts w:hint="eastAsia"/>
        </w:rPr>
        <w:t xml:space="preserve">　　就美国主导的国际联盟为何未能对“伊斯兰国”予以致命打击，巴格达大学政治系教授朱布里认为，主要原因是未尽全力。朱布里说：“让伊拉克反恐战争持续，在将‘伊斯兰国’影响范围限制在伊境内的同时，借此削弱其认定的伊朗在伊拉克势力代言人什叶派民兵的实力，是美国的一石二鸟之计。”</w:t>
      </w:r>
    </w:p>
    <w:p w14:paraId="7DDF79E4" w14:textId="77777777" w:rsidR="00426BD1" w:rsidRPr="006C5DE5" w:rsidRDefault="00426BD1" w:rsidP="00426BD1"/>
    <w:p w14:paraId="01542DBF" w14:textId="77777777" w:rsidR="00426BD1" w:rsidRPr="006C5DE5" w:rsidRDefault="00426BD1" w:rsidP="00426BD1">
      <w:pPr>
        <w:rPr>
          <w:rFonts w:hint="eastAsia"/>
        </w:rPr>
      </w:pPr>
      <w:r w:rsidRPr="006C5DE5">
        <w:rPr>
          <w:rFonts w:hint="eastAsia"/>
        </w:rPr>
        <w:t xml:space="preserve">　　叙利亚政治分析师拉法伊认为，美国主导的国际联盟目前对于“伊斯兰国”的态度是“打击但不消灭”。美国及其盟友明知仅凭空袭难以根除“伊斯兰国”，但不愿与巴沙尔政权合作，甚至并不避讳扶植反对派推翻巴沙尔政权的意图。</w:t>
      </w:r>
    </w:p>
    <w:p w14:paraId="156BAD10" w14:textId="77777777" w:rsidR="00426BD1" w:rsidRPr="006C5DE5" w:rsidRDefault="00426BD1" w:rsidP="00426BD1"/>
    <w:p w14:paraId="5EDB0CE3" w14:textId="77777777" w:rsidR="00426BD1" w:rsidRPr="006C5DE5" w:rsidRDefault="00426BD1" w:rsidP="00426BD1">
      <w:pPr>
        <w:rPr>
          <w:rFonts w:hint="eastAsia"/>
        </w:rPr>
      </w:pPr>
      <w:r w:rsidRPr="006C5DE5">
        <w:rPr>
          <w:rFonts w:hint="eastAsia"/>
        </w:rPr>
        <w:t xml:space="preserve">　　局势</w:t>
      </w:r>
    </w:p>
    <w:p w14:paraId="148A5026" w14:textId="77777777" w:rsidR="00426BD1" w:rsidRPr="006C5DE5" w:rsidRDefault="00426BD1" w:rsidP="00426BD1">
      <w:pPr>
        <w:rPr>
          <w:rFonts w:hint="eastAsia"/>
        </w:rPr>
      </w:pPr>
      <w:r w:rsidRPr="006C5DE5">
        <w:rPr>
          <w:rFonts w:hint="eastAsia"/>
        </w:rPr>
        <w:t xml:space="preserve">　　</w:t>
      </w:r>
      <w:r w:rsidRPr="006C5DE5">
        <w:rPr>
          <w:rFonts w:hint="eastAsia"/>
        </w:rPr>
        <w:t>IS</w:t>
      </w:r>
      <w:r w:rsidRPr="006C5DE5">
        <w:rPr>
          <w:rFonts w:hint="eastAsia"/>
        </w:rPr>
        <w:t>建“英语”营对付西方</w:t>
      </w:r>
    </w:p>
    <w:p w14:paraId="19317E59" w14:textId="77777777" w:rsidR="00426BD1" w:rsidRPr="006C5DE5" w:rsidRDefault="00426BD1" w:rsidP="00426BD1">
      <w:pPr>
        <w:rPr>
          <w:rFonts w:hint="eastAsia"/>
        </w:rPr>
      </w:pPr>
      <w:r w:rsidRPr="006C5DE5">
        <w:rPr>
          <w:rFonts w:hint="eastAsia"/>
        </w:rPr>
        <w:t xml:space="preserve">　　据新华社电</w:t>
      </w:r>
      <w:r w:rsidRPr="006C5DE5">
        <w:rPr>
          <w:rFonts w:hint="eastAsia"/>
        </w:rPr>
        <w:t xml:space="preserve"> </w:t>
      </w:r>
      <w:r w:rsidRPr="006C5DE5">
        <w:rPr>
          <w:rFonts w:hint="eastAsia"/>
        </w:rPr>
        <w:t>“伊斯兰国”又出杀招，新组建一个完全由讲英语的武装人员构成的战斗营，并下令他们在使用这一语言的西方国家发动恐怖袭击。</w:t>
      </w:r>
    </w:p>
    <w:p w14:paraId="1AC8ED2F" w14:textId="77777777" w:rsidR="00426BD1" w:rsidRPr="006C5DE5" w:rsidRDefault="00426BD1" w:rsidP="00426BD1">
      <w:pPr>
        <w:rPr>
          <w:rFonts w:hint="eastAsia"/>
        </w:rPr>
      </w:pPr>
      <w:r w:rsidRPr="006C5DE5">
        <w:rPr>
          <w:rFonts w:hint="eastAsia"/>
        </w:rPr>
        <w:t xml:space="preserve">　　英国《每日邮报》</w:t>
      </w:r>
      <w:r w:rsidRPr="006C5DE5">
        <w:rPr>
          <w:rFonts w:hint="eastAsia"/>
        </w:rPr>
        <w:t>23</w:t>
      </w:r>
      <w:r w:rsidRPr="006C5DE5">
        <w:rPr>
          <w:rFonts w:hint="eastAsia"/>
        </w:rPr>
        <w:t>日以叙利亚反对“伊斯兰国”的地下组织“拉卡正被静静屠城”为消息源报道，这一“英语”营以“基地”组织也门分支重要成员、美国人安瓦尔·奥拉基命名，后者</w:t>
      </w:r>
      <w:r w:rsidRPr="006C5DE5">
        <w:rPr>
          <w:rFonts w:hint="eastAsia"/>
        </w:rPr>
        <w:t>2011</w:t>
      </w:r>
      <w:r w:rsidRPr="006C5DE5">
        <w:rPr>
          <w:rFonts w:hint="eastAsia"/>
        </w:rPr>
        <w:t>年遭美国无人机空袭身亡。</w:t>
      </w:r>
    </w:p>
    <w:p w14:paraId="293FD72D" w14:textId="77777777" w:rsidR="00426BD1" w:rsidRPr="006C5DE5" w:rsidRDefault="00426BD1" w:rsidP="00426BD1">
      <w:pPr>
        <w:rPr>
          <w:rFonts w:hint="eastAsia"/>
        </w:rPr>
      </w:pPr>
      <w:r w:rsidRPr="006C5DE5">
        <w:rPr>
          <w:rFonts w:hint="eastAsia"/>
        </w:rPr>
        <w:t xml:space="preserve">　　报道说，“安瓦尔·奥拉基营”的唯一目标是在海外发动袭击，致力于让武装人员在训练营接受训练后“出口”外国。按照“拉卡正被静静屠城”一名线人的说法，一名外籍“伊斯兰国”武装人员声称：“最终，已下令在我的</w:t>
      </w:r>
      <w:r w:rsidRPr="006C5DE5">
        <w:rPr>
          <w:rFonts w:hint="eastAsia"/>
        </w:rPr>
        <w:t>(</w:t>
      </w:r>
      <w:r w:rsidRPr="006C5DE5">
        <w:rPr>
          <w:rFonts w:hint="eastAsia"/>
        </w:rPr>
        <w:t>欧洲</w:t>
      </w:r>
      <w:r w:rsidRPr="006C5DE5">
        <w:rPr>
          <w:rFonts w:hint="eastAsia"/>
        </w:rPr>
        <w:t>)</w:t>
      </w:r>
      <w:r w:rsidRPr="006C5DE5">
        <w:rPr>
          <w:rFonts w:hint="eastAsia"/>
        </w:rPr>
        <w:t>国家实施一次武装行动……我现在准备回到家乡，采取行动。”</w:t>
      </w:r>
    </w:p>
    <w:p w14:paraId="112EAE8B" w14:textId="77777777" w:rsidR="00426BD1" w:rsidRPr="006C5DE5" w:rsidRDefault="00426BD1" w:rsidP="00426BD1">
      <w:pPr>
        <w:rPr>
          <w:rFonts w:hint="eastAsia"/>
        </w:rPr>
      </w:pPr>
      <w:r w:rsidRPr="006C5DE5">
        <w:rPr>
          <w:rFonts w:hint="eastAsia"/>
        </w:rPr>
        <w:t xml:space="preserve">　　据信，迄今已有数千名西方人投奔“伊斯兰国”，其中不少人在叙利亚或伊拉克接受培训后回国。“伊斯兰国”</w:t>
      </w:r>
      <w:r w:rsidRPr="006C5DE5">
        <w:rPr>
          <w:rFonts w:hint="eastAsia"/>
        </w:rPr>
        <w:t>2014</w:t>
      </w:r>
      <w:r w:rsidRPr="006C5DE5">
        <w:rPr>
          <w:rFonts w:hint="eastAsia"/>
        </w:rPr>
        <w:t>年占领叙利亚北部城市拉卡，“拉卡正被静静屠城”致力于记录下“伊斯兰国”的罪行。</w:t>
      </w:r>
    </w:p>
    <w:p w14:paraId="46EAD221" w14:textId="77777777" w:rsidR="00426BD1" w:rsidRPr="006C5DE5" w:rsidRDefault="00426BD1" w:rsidP="00426BD1">
      <w:pPr>
        <w:rPr>
          <w:rFonts w:hint="eastAsia"/>
        </w:rPr>
      </w:pPr>
      <w:r w:rsidRPr="006C5DE5">
        <w:rPr>
          <w:rFonts w:hint="eastAsia"/>
        </w:rPr>
        <w:t xml:space="preserve">　　日本一人质疑被害</w:t>
      </w:r>
    </w:p>
    <w:p w14:paraId="398C0857" w14:textId="77777777" w:rsidR="00426BD1" w:rsidRPr="006C5DE5" w:rsidRDefault="00426BD1" w:rsidP="00426BD1">
      <w:pPr>
        <w:rPr>
          <w:rFonts w:hint="eastAsia"/>
        </w:rPr>
      </w:pPr>
      <w:r w:rsidRPr="006C5DE5">
        <w:rPr>
          <w:rFonts w:hint="eastAsia"/>
        </w:rPr>
        <w:t xml:space="preserve">　　据新华社电</w:t>
      </w:r>
      <w:r w:rsidRPr="006C5DE5">
        <w:rPr>
          <w:rFonts w:hint="eastAsia"/>
        </w:rPr>
        <w:t xml:space="preserve"> </w:t>
      </w:r>
      <w:r w:rsidRPr="006C5DE5">
        <w:rPr>
          <w:rFonts w:hint="eastAsia"/>
        </w:rPr>
        <w:t>一段疑似由极端组织“伊斯兰国”上传互联网的视频称，日本人质汤川遥菜已经遇害。</w:t>
      </w:r>
    </w:p>
    <w:p w14:paraId="4C28CEF7" w14:textId="77777777" w:rsidR="00426BD1" w:rsidRPr="006C5DE5" w:rsidRDefault="00426BD1" w:rsidP="00426BD1">
      <w:pPr>
        <w:rPr>
          <w:rFonts w:hint="eastAsia"/>
        </w:rPr>
      </w:pPr>
      <w:r w:rsidRPr="006C5DE5">
        <w:rPr>
          <w:rFonts w:hint="eastAsia"/>
        </w:rPr>
        <w:t xml:space="preserve">　　日本广播协会和时事通讯社报道，这段视频出现于日本时间</w:t>
      </w:r>
      <w:r w:rsidRPr="006C5DE5">
        <w:rPr>
          <w:rFonts w:hint="eastAsia"/>
        </w:rPr>
        <w:t>24</w:t>
      </w:r>
      <w:r w:rsidRPr="006C5DE5">
        <w:rPr>
          <w:rFonts w:hint="eastAsia"/>
        </w:rPr>
        <w:t>日</w:t>
      </w:r>
      <w:r w:rsidRPr="006C5DE5">
        <w:rPr>
          <w:rFonts w:hint="eastAsia"/>
        </w:rPr>
        <w:t>23</w:t>
      </w:r>
      <w:r w:rsidRPr="006C5DE5">
        <w:rPr>
          <w:rFonts w:hint="eastAsia"/>
        </w:rPr>
        <w:t>时左右。画面中，另一名人质后藤健二手持一张遭斩首者的照片。疑似出自后藤的英语画外音说，“这就是和我一起遭‘伊斯兰国’关押的汤川被杀害的照片”，“希望这不是我最后的话”。画外音还说，“伊斯兰国”要求约旦政府释放一名女性在押人员，换取后藤获释。</w:t>
      </w:r>
    </w:p>
    <w:p w14:paraId="5498C002" w14:textId="77777777" w:rsidR="00426BD1" w:rsidRPr="006C5DE5" w:rsidRDefault="00426BD1" w:rsidP="00426BD1">
      <w:pPr>
        <w:rPr>
          <w:rFonts w:hint="eastAsia"/>
        </w:rPr>
      </w:pPr>
      <w:r w:rsidRPr="006C5DE5">
        <w:rPr>
          <w:rFonts w:hint="eastAsia"/>
        </w:rPr>
        <w:t xml:space="preserve">　　日方正在分析这段画面和声音，以确定真实性。</w:t>
      </w:r>
    </w:p>
    <w:p w14:paraId="030AE43F" w14:textId="77777777" w:rsidR="00426BD1" w:rsidRPr="006C5DE5" w:rsidRDefault="00426BD1" w:rsidP="00426BD1">
      <w:pPr>
        <w:rPr>
          <w:rFonts w:hint="eastAsia"/>
        </w:rPr>
      </w:pPr>
      <w:r w:rsidRPr="006C5DE5">
        <w:rPr>
          <w:rFonts w:hint="eastAsia"/>
        </w:rPr>
        <w:t xml:space="preserve">　　日本内阁官房长官菅义伟紧急召开新闻发布会，称这是“令人发指、不可接受的行径”，同时敦促绑架者确保后藤的人身安全并立即放人。</w:t>
      </w:r>
    </w:p>
    <w:p w14:paraId="53E2FE5B" w14:textId="77777777" w:rsidR="00426BD1" w:rsidRPr="006C5DE5" w:rsidRDefault="00426BD1" w:rsidP="00426BD1">
      <w:pPr>
        <w:rPr>
          <w:rFonts w:hint="eastAsia"/>
        </w:rPr>
      </w:pPr>
      <w:r w:rsidRPr="006C5DE5">
        <w:rPr>
          <w:rFonts w:hint="eastAsia"/>
        </w:rPr>
        <w:t xml:space="preserve">　　链接</w:t>
      </w:r>
    </w:p>
    <w:p w14:paraId="4644CF1D" w14:textId="77777777" w:rsidR="00426BD1" w:rsidRPr="006C5DE5" w:rsidRDefault="00426BD1" w:rsidP="00426BD1">
      <w:pPr>
        <w:rPr>
          <w:rFonts w:hint="eastAsia"/>
        </w:rPr>
      </w:pPr>
      <w:r w:rsidRPr="006C5DE5">
        <w:rPr>
          <w:rFonts w:hint="eastAsia"/>
        </w:rPr>
        <w:t xml:space="preserve">　　日本支援打击</w:t>
      </w:r>
      <w:r w:rsidRPr="006C5DE5">
        <w:rPr>
          <w:rFonts w:hint="eastAsia"/>
        </w:rPr>
        <w:t>IS</w:t>
      </w:r>
      <w:r w:rsidRPr="006C5DE5">
        <w:rPr>
          <w:rFonts w:hint="eastAsia"/>
        </w:rPr>
        <w:t>或为人质事件起因</w:t>
      </w:r>
    </w:p>
    <w:p w14:paraId="58CA6526" w14:textId="77777777" w:rsidR="00426BD1" w:rsidRPr="006C5DE5" w:rsidRDefault="00426BD1" w:rsidP="00426BD1">
      <w:pPr>
        <w:rPr>
          <w:rFonts w:hint="eastAsia"/>
        </w:rPr>
      </w:pPr>
      <w:r w:rsidRPr="006C5DE5">
        <w:rPr>
          <w:rFonts w:hint="eastAsia"/>
        </w:rPr>
        <w:t xml:space="preserve">　　日本舆论指出，安倍日前出访埃及、以色列等中东</w:t>
      </w:r>
      <w:r w:rsidRPr="006C5DE5">
        <w:rPr>
          <w:rFonts w:hint="eastAsia"/>
        </w:rPr>
        <w:t>4</w:t>
      </w:r>
      <w:r w:rsidRPr="006C5DE5">
        <w:rPr>
          <w:rFonts w:hint="eastAsia"/>
        </w:rPr>
        <w:t>国期间针对“伊斯兰国”的相关表态，可能是触发事态的一个导火索。</w:t>
      </w:r>
    </w:p>
    <w:p w14:paraId="679745EF" w14:textId="77777777" w:rsidR="00426BD1" w:rsidRPr="006C5DE5" w:rsidRDefault="00426BD1" w:rsidP="00426BD1">
      <w:pPr>
        <w:rPr>
          <w:rFonts w:hint="eastAsia"/>
        </w:rPr>
      </w:pPr>
      <w:r w:rsidRPr="006C5DE5">
        <w:rPr>
          <w:rFonts w:hint="eastAsia"/>
        </w:rPr>
        <w:t xml:space="preserve">　　安倍</w:t>
      </w:r>
      <w:r w:rsidRPr="006C5DE5">
        <w:rPr>
          <w:rFonts w:hint="eastAsia"/>
        </w:rPr>
        <w:t>17</w:t>
      </w:r>
      <w:r w:rsidRPr="006C5DE5">
        <w:rPr>
          <w:rFonts w:hint="eastAsia"/>
        </w:rPr>
        <w:t>日说日本将为支援中东相关国家应对“伊斯兰国”威胁提供</w:t>
      </w:r>
      <w:r w:rsidRPr="006C5DE5">
        <w:rPr>
          <w:rFonts w:hint="eastAsia"/>
        </w:rPr>
        <w:t>2</w:t>
      </w:r>
      <w:r w:rsidRPr="006C5DE5">
        <w:rPr>
          <w:rFonts w:hint="eastAsia"/>
        </w:rPr>
        <w:t>亿美元援助。而“伊斯兰国”</w:t>
      </w:r>
      <w:r w:rsidRPr="006C5DE5">
        <w:rPr>
          <w:rFonts w:hint="eastAsia"/>
        </w:rPr>
        <w:t>20</w:t>
      </w:r>
      <w:r w:rsidRPr="006C5DE5">
        <w:rPr>
          <w:rFonts w:hint="eastAsia"/>
        </w:rPr>
        <w:t>日公布的“致日本首相”视频中，明确表示索要</w:t>
      </w:r>
      <w:r w:rsidRPr="006C5DE5">
        <w:rPr>
          <w:rFonts w:hint="eastAsia"/>
        </w:rPr>
        <w:t>2</w:t>
      </w:r>
      <w:r w:rsidRPr="006C5DE5">
        <w:rPr>
          <w:rFonts w:hint="eastAsia"/>
        </w:rPr>
        <w:t>亿美元是针对安倍的上述表态。</w:t>
      </w:r>
    </w:p>
    <w:p w14:paraId="3162C794" w14:textId="77777777" w:rsidR="00426BD1" w:rsidRPr="006C5DE5" w:rsidRDefault="00426BD1" w:rsidP="00426BD1"/>
    <w:p w14:paraId="358F45D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54782BF7" w14:textId="77777777" w:rsidR="00426BD1" w:rsidRPr="006C5DE5" w:rsidRDefault="00426BD1" w:rsidP="00426BD1">
      <w:pPr>
        <w:rPr>
          <w:rFonts w:hint="eastAsia"/>
        </w:rPr>
      </w:pPr>
      <w:r w:rsidRPr="006C5DE5">
        <w:rPr>
          <w:rFonts w:hint="eastAsia"/>
        </w:rPr>
        <w:t>联合国向俄索取对顿巴斯提供人道主义物资清单</w:t>
      </w:r>
    </w:p>
    <w:p w14:paraId="213B862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17:40 </w:t>
      </w:r>
      <w:r w:rsidRPr="006C5DE5">
        <w:rPr>
          <w:rFonts w:hint="eastAsia"/>
        </w:rPr>
        <w:t>中国新闻网</w:t>
      </w:r>
    </w:p>
    <w:p w14:paraId="0396AE29"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24</w:t>
      </w:r>
      <w:r w:rsidRPr="006C5DE5">
        <w:rPr>
          <w:rFonts w:hint="eastAsia"/>
        </w:rPr>
        <w:t>日电</w:t>
      </w:r>
      <w:r w:rsidRPr="006C5DE5">
        <w:rPr>
          <w:rFonts w:hint="eastAsia"/>
        </w:rPr>
        <w:t xml:space="preserve"> </w:t>
      </w:r>
      <w:r w:rsidRPr="006C5DE5">
        <w:rPr>
          <w:rFonts w:hint="eastAsia"/>
        </w:rPr>
        <w:t>据俄罗斯媒体报道，联合国办事处人道主义事务协调厅</w:t>
      </w:r>
      <w:r w:rsidRPr="006C5DE5">
        <w:rPr>
          <w:rFonts w:hint="eastAsia"/>
        </w:rPr>
        <w:t>1</w:t>
      </w:r>
      <w:r w:rsidRPr="006C5DE5">
        <w:rPr>
          <w:rFonts w:hint="eastAsia"/>
        </w:rPr>
        <w:t>月</w:t>
      </w:r>
      <w:r w:rsidRPr="006C5DE5">
        <w:rPr>
          <w:rFonts w:hint="eastAsia"/>
        </w:rPr>
        <w:t>23</w:t>
      </w:r>
      <w:r w:rsidRPr="006C5DE5">
        <w:rPr>
          <w:rFonts w:hint="eastAsia"/>
        </w:rPr>
        <w:t>日发布的报告中称，联合国向俄罗斯索要对顿巴斯地区提供的人道主义救援物资的完整清单。</w:t>
      </w:r>
    </w:p>
    <w:p w14:paraId="46A41783" w14:textId="77777777" w:rsidR="00426BD1" w:rsidRPr="006C5DE5" w:rsidRDefault="00426BD1" w:rsidP="00426BD1">
      <w:pPr>
        <w:rPr>
          <w:rFonts w:hint="eastAsia"/>
        </w:rPr>
      </w:pPr>
      <w:r w:rsidRPr="006C5DE5">
        <w:rPr>
          <w:rFonts w:hint="eastAsia"/>
        </w:rPr>
        <w:t xml:space="preserve">　　联合国的文件中指出，自</w:t>
      </w:r>
      <w:r w:rsidRPr="006C5DE5">
        <w:rPr>
          <w:rFonts w:hint="eastAsia"/>
        </w:rPr>
        <w:t>2014</w:t>
      </w:r>
      <w:r w:rsidRPr="006C5DE5">
        <w:rPr>
          <w:rFonts w:hint="eastAsia"/>
        </w:rPr>
        <w:t>年</w:t>
      </w:r>
      <w:r w:rsidRPr="006C5DE5">
        <w:rPr>
          <w:rFonts w:hint="eastAsia"/>
        </w:rPr>
        <w:t>8</w:t>
      </w:r>
      <w:r w:rsidRPr="006C5DE5">
        <w:rPr>
          <w:rFonts w:hint="eastAsia"/>
        </w:rPr>
        <w:t>月以来，俄罗斯已向乌克兰东部派出了</w:t>
      </w:r>
      <w:r w:rsidRPr="006C5DE5">
        <w:rPr>
          <w:rFonts w:hint="eastAsia"/>
        </w:rPr>
        <w:t>11</w:t>
      </w:r>
      <w:r w:rsidRPr="006C5DE5">
        <w:rPr>
          <w:rFonts w:hint="eastAsia"/>
        </w:rPr>
        <w:t>批车队，在报告中称，“据悉，这些车队为非国家主体控制的顿巴斯地区运送了</w:t>
      </w:r>
      <w:r w:rsidRPr="006C5DE5">
        <w:rPr>
          <w:rFonts w:hint="eastAsia"/>
        </w:rPr>
        <w:t>14500</w:t>
      </w:r>
      <w:r w:rsidRPr="006C5DE5">
        <w:rPr>
          <w:rFonts w:hint="eastAsia"/>
        </w:rPr>
        <w:t>吨人道主义救援物资”。</w:t>
      </w:r>
    </w:p>
    <w:p w14:paraId="2026D468" w14:textId="77777777" w:rsidR="00426BD1" w:rsidRPr="006C5DE5" w:rsidRDefault="00426BD1" w:rsidP="00426BD1">
      <w:pPr>
        <w:rPr>
          <w:rFonts w:hint="eastAsia"/>
        </w:rPr>
      </w:pPr>
      <w:r w:rsidRPr="006C5DE5">
        <w:rPr>
          <w:rFonts w:hint="eastAsia"/>
        </w:rPr>
        <w:t xml:space="preserve">　　编写报告的人强调，“联合国已经索要人道主义物资的完整清单，以及如何发放物资的资料”。与此同时，在报告中还提到了一些国际非政府组织和联合国发送的人道主义物资被扣的情况。在报告中强调，“这些物资在经过漫长的谈判之后才被交还”。</w:t>
      </w:r>
    </w:p>
    <w:p w14:paraId="0CAF6F21" w14:textId="77777777" w:rsidR="00426BD1" w:rsidRPr="006C5DE5" w:rsidRDefault="00426BD1" w:rsidP="00426BD1"/>
    <w:p w14:paraId="4146F431"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5A12E646" w14:textId="77777777" w:rsidR="00426BD1" w:rsidRPr="006C5DE5" w:rsidRDefault="00426BD1" w:rsidP="00426BD1">
      <w:pPr>
        <w:rPr>
          <w:rFonts w:hint="eastAsia"/>
        </w:rPr>
      </w:pPr>
      <w:r w:rsidRPr="006C5DE5">
        <w:rPr>
          <w:rFonts w:hint="eastAsia"/>
        </w:rPr>
        <w:t>IS</w:t>
      </w:r>
      <w:r w:rsidRPr="006C5DE5">
        <w:rPr>
          <w:rFonts w:hint="eastAsia"/>
        </w:rPr>
        <w:t>建“英语”战斗营欲对英语国家发动恐怖袭击</w:t>
      </w:r>
    </w:p>
    <w:p w14:paraId="2218E98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 09:25  </w:t>
      </w:r>
      <w:r w:rsidRPr="006C5DE5">
        <w:rPr>
          <w:rFonts w:hint="eastAsia"/>
        </w:rPr>
        <w:t>新华网</w:t>
      </w:r>
      <w:r w:rsidRPr="006C5DE5">
        <w:rPr>
          <w:rFonts w:hint="eastAsia"/>
        </w:rPr>
        <w:t xml:space="preserve">  </w:t>
      </w:r>
    </w:p>
    <w:p w14:paraId="30C4325E" w14:textId="77777777" w:rsidR="00426BD1" w:rsidRPr="006C5DE5" w:rsidRDefault="00426BD1" w:rsidP="00426BD1">
      <w:pPr>
        <w:rPr>
          <w:rFonts w:hint="eastAsia"/>
        </w:rPr>
      </w:pPr>
      <w:r w:rsidRPr="006C5DE5">
        <w:rPr>
          <w:rFonts w:hint="eastAsia"/>
        </w:rPr>
        <w:t xml:space="preserve">　　极端武装组织“伊斯兰国”又出杀招，新组建一个完全由讲英语的武装人员构成的战斗营，并下令他们在使用这一语言的西方国家发动恐怖袭击。</w:t>
      </w:r>
    </w:p>
    <w:p w14:paraId="71CD14D1" w14:textId="77777777" w:rsidR="00426BD1" w:rsidRPr="006C5DE5" w:rsidRDefault="00426BD1" w:rsidP="00426BD1">
      <w:pPr>
        <w:rPr>
          <w:rFonts w:hint="eastAsia"/>
        </w:rPr>
      </w:pPr>
      <w:r w:rsidRPr="006C5DE5">
        <w:rPr>
          <w:rFonts w:hint="eastAsia"/>
        </w:rPr>
        <w:t xml:space="preserve">　　英国《每日邮报》</w:t>
      </w:r>
      <w:r w:rsidRPr="006C5DE5">
        <w:rPr>
          <w:rFonts w:hint="eastAsia"/>
        </w:rPr>
        <w:t>23</w:t>
      </w:r>
      <w:r w:rsidRPr="006C5DE5">
        <w:rPr>
          <w:rFonts w:hint="eastAsia"/>
        </w:rPr>
        <w:t>日以叙利亚反对“伊斯兰国”的地下组织“拉卡正被静静屠城”为消息源报道，这一“英语”营以“基地”组织也门分支重要成员、美国人安瓦尔·奥拉基命名，后者</w:t>
      </w:r>
      <w:r w:rsidRPr="006C5DE5">
        <w:rPr>
          <w:rFonts w:hint="eastAsia"/>
        </w:rPr>
        <w:t>2011</w:t>
      </w:r>
      <w:r w:rsidRPr="006C5DE5">
        <w:rPr>
          <w:rFonts w:hint="eastAsia"/>
        </w:rPr>
        <w:t>年遭美国无人机空袭身亡。</w:t>
      </w:r>
    </w:p>
    <w:p w14:paraId="63A47981" w14:textId="77777777" w:rsidR="00426BD1" w:rsidRPr="006C5DE5" w:rsidRDefault="00426BD1" w:rsidP="00426BD1">
      <w:pPr>
        <w:rPr>
          <w:rFonts w:hint="eastAsia"/>
        </w:rPr>
      </w:pPr>
      <w:r w:rsidRPr="006C5DE5">
        <w:rPr>
          <w:rFonts w:hint="eastAsia"/>
        </w:rPr>
        <w:t xml:space="preserve">　　报道说，“安瓦尔·奥拉基营”的唯一目标是在海外发动袭击，致力于让武装人员在训练营接受训练后“出口”外国。按照“拉卡正被静静屠城”一名线人的说法，一名外籍“伊斯兰国”武装人员声称：“最终，已下令在我的</w:t>
      </w:r>
      <w:r w:rsidRPr="006C5DE5">
        <w:rPr>
          <w:rFonts w:hint="eastAsia"/>
        </w:rPr>
        <w:t>(</w:t>
      </w:r>
      <w:r w:rsidRPr="006C5DE5">
        <w:rPr>
          <w:rFonts w:hint="eastAsia"/>
        </w:rPr>
        <w:t>欧洲</w:t>
      </w:r>
      <w:r w:rsidRPr="006C5DE5">
        <w:rPr>
          <w:rFonts w:hint="eastAsia"/>
        </w:rPr>
        <w:t>)</w:t>
      </w:r>
      <w:r w:rsidRPr="006C5DE5">
        <w:rPr>
          <w:rFonts w:hint="eastAsia"/>
        </w:rPr>
        <w:t>国家实施一次武装行动……我现在准备回到家乡，采取行动。”据信，迄今已有数千名西方人投奔“伊斯兰国”，其中不少人在叙利亚或伊拉克接受培训后回国。</w:t>
      </w:r>
    </w:p>
    <w:p w14:paraId="37D63323" w14:textId="77777777" w:rsidR="00426BD1" w:rsidRPr="006C5DE5" w:rsidRDefault="00426BD1" w:rsidP="00426BD1">
      <w:pPr>
        <w:rPr>
          <w:rFonts w:hint="eastAsia"/>
        </w:rPr>
      </w:pPr>
      <w:r w:rsidRPr="006C5DE5">
        <w:rPr>
          <w:rFonts w:hint="eastAsia"/>
        </w:rPr>
        <w:t xml:space="preserve">　　“伊斯兰国”</w:t>
      </w:r>
      <w:r w:rsidRPr="006C5DE5">
        <w:rPr>
          <w:rFonts w:hint="eastAsia"/>
        </w:rPr>
        <w:t>2014</w:t>
      </w:r>
      <w:r w:rsidRPr="006C5DE5">
        <w:rPr>
          <w:rFonts w:hint="eastAsia"/>
        </w:rPr>
        <w:t>年占领叙利亚北部城市拉卡，“拉卡正被静静屠城”致力于记录下“伊斯兰国”的罪行。</w:t>
      </w:r>
    </w:p>
    <w:p w14:paraId="2F74A76C" w14:textId="77777777" w:rsidR="00426BD1" w:rsidRPr="006C5DE5" w:rsidRDefault="00426BD1" w:rsidP="00426BD1"/>
    <w:p w14:paraId="2947AEA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3E0517E3" w14:textId="77777777" w:rsidR="00426BD1" w:rsidRPr="006C5DE5" w:rsidRDefault="00426BD1" w:rsidP="00426BD1">
      <w:pPr>
        <w:rPr>
          <w:rFonts w:hint="eastAsia"/>
        </w:rPr>
      </w:pPr>
      <w:r w:rsidRPr="006C5DE5">
        <w:rPr>
          <w:rFonts w:hint="eastAsia"/>
        </w:rPr>
        <w:t>美军官：我非常敬重中国情报机构能力仅次美国</w:t>
      </w:r>
    </w:p>
    <w:p w14:paraId="64722EA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23</w:t>
      </w:r>
      <w:r w:rsidRPr="006C5DE5">
        <w:rPr>
          <w:rFonts w:hint="eastAsia"/>
        </w:rPr>
        <w:t>日</w:t>
      </w:r>
      <w:r w:rsidRPr="006C5DE5">
        <w:rPr>
          <w:rFonts w:hint="eastAsia"/>
        </w:rPr>
        <w:t xml:space="preserve"> 10:56  </w:t>
      </w:r>
      <w:r w:rsidRPr="006C5DE5">
        <w:rPr>
          <w:rFonts w:hint="eastAsia"/>
        </w:rPr>
        <w:t>环球网</w:t>
      </w:r>
    </w:p>
    <w:p w14:paraId="0B750960" w14:textId="77777777" w:rsidR="00426BD1" w:rsidRPr="006C5DE5" w:rsidRDefault="00426BD1" w:rsidP="00426BD1">
      <w:pPr>
        <w:rPr>
          <w:rFonts w:hint="eastAsia"/>
        </w:rPr>
      </w:pPr>
      <w:r w:rsidRPr="006C5DE5">
        <w:rPr>
          <w:rFonts w:hint="eastAsia"/>
        </w:rPr>
        <w:t xml:space="preserve">　　【环球军事报道】据美国之音网站</w:t>
      </w:r>
      <w:r w:rsidRPr="006C5DE5">
        <w:rPr>
          <w:rFonts w:hint="eastAsia"/>
        </w:rPr>
        <w:t>1</w:t>
      </w:r>
      <w:r w:rsidRPr="006C5DE5">
        <w:rPr>
          <w:rFonts w:hint="eastAsia"/>
        </w:rPr>
        <w:t>月</w:t>
      </w:r>
      <w:r w:rsidRPr="006C5DE5">
        <w:rPr>
          <w:rFonts w:hint="eastAsia"/>
        </w:rPr>
        <w:t>23</w:t>
      </w:r>
      <w:r w:rsidRPr="006C5DE5">
        <w:rPr>
          <w:rFonts w:hint="eastAsia"/>
        </w:rPr>
        <w:t>日报道，美国国防部情报高级官员说，中国的崛起和网络技术能力的增强正在挑战美国在情报收集方面长期拥有的优势，五角大楼正着手实施相应对策。</w:t>
      </w:r>
    </w:p>
    <w:p w14:paraId="23F564A5" w14:textId="77777777" w:rsidR="00426BD1" w:rsidRPr="006C5DE5" w:rsidRDefault="00426BD1" w:rsidP="00426BD1"/>
    <w:p w14:paraId="1822CD55" w14:textId="77777777" w:rsidR="00426BD1" w:rsidRPr="006C5DE5" w:rsidRDefault="00426BD1" w:rsidP="00426BD1">
      <w:pPr>
        <w:rPr>
          <w:rFonts w:hint="eastAsia"/>
        </w:rPr>
      </w:pPr>
      <w:r w:rsidRPr="006C5DE5">
        <w:rPr>
          <w:rFonts w:hint="eastAsia"/>
        </w:rPr>
        <w:t xml:space="preserve">　　美媒称，美国军方在太空拥有世界上最先进的间谍卫星，在空中享有各类尖端的侦查飞机，在全球各地部署了各类信号接收装置，并拥有强大的网络监控能力。</w:t>
      </w:r>
    </w:p>
    <w:p w14:paraId="0A2C02FC" w14:textId="77777777" w:rsidR="00426BD1" w:rsidRPr="006C5DE5" w:rsidRDefault="00426BD1" w:rsidP="00426BD1"/>
    <w:p w14:paraId="557B2D80" w14:textId="77777777" w:rsidR="00426BD1" w:rsidRPr="006C5DE5" w:rsidRDefault="00426BD1" w:rsidP="00426BD1">
      <w:pPr>
        <w:rPr>
          <w:rFonts w:hint="eastAsia"/>
        </w:rPr>
      </w:pPr>
      <w:r w:rsidRPr="006C5DE5">
        <w:rPr>
          <w:rFonts w:hint="eastAsia"/>
        </w:rPr>
        <w:t xml:space="preserve">　　五角大楼官员说，美军的情报收集和分析能力是国家安全的第一道防线，也是美国军力称雄于世界的一个重要因素。</w:t>
      </w:r>
    </w:p>
    <w:p w14:paraId="718D6AED" w14:textId="77777777" w:rsidR="00426BD1" w:rsidRPr="006C5DE5" w:rsidRDefault="00426BD1" w:rsidP="00426BD1"/>
    <w:p w14:paraId="594C07B9" w14:textId="77777777" w:rsidR="00426BD1" w:rsidRPr="006C5DE5" w:rsidRDefault="00426BD1" w:rsidP="00426BD1">
      <w:pPr>
        <w:rPr>
          <w:rFonts w:hint="eastAsia"/>
        </w:rPr>
      </w:pPr>
      <w:r w:rsidRPr="006C5DE5">
        <w:rPr>
          <w:rFonts w:hint="eastAsia"/>
        </w:rPr>
        <w:t xml:space="preserve">　　但是，国防部主管情报的次长维克斯</w:t>
      </w:r>
      <w:r w:rsidRPr="006C5DE5">
        <w:rPr>
          <w:rFonts w:hint="eastAsia"/>
        </w:rPr>
        <w:t>1</w:t>
      </w:r>
      <w:r w:rsidRPr="006C5DE5">
        <w:rPr>
          <w:rFonts w:hint="eastAsia"/>
        </w:rPr>
        <w:t>月</w:t>
      </w:r>
      <w:r w:rsidRPr="006C5DE5">
        <w:rPr>
          <w:rFonts w:hint="eastAsia"/>
        </w:rPr>
        <w:t>21</w:t>
      </w:r>
      <w:r w:rsidRPr="006C5DE5">
        <w:rPr>
          <w:rFonts w:hint="eastAsia"/>
        </w:rPr>
        <w:t>号在华盛顿智库大西洋理事会表示，美军在情报方面长期享有的优势并非理所当然和一成不变。他指出，美国的这项优势正受到强有力的挑战，包括来自中国的挑战。</w:t>
      </w:r>
    </w:p>
    <w:p w14:paraId="54D12756" w14:textId="77777777" w:rsidR="00426BD1" w:rsidRPr="006C5DE5" w:rsidRDefault="00426BD1" w:rsidP="00426BD1">
      <w:pPr>
        <w:rPr>
          <w:rFonts w:hint="eastAsia"/>
        </w:rPr>
      </w:pPr>
      <w:r w:rsidRPr="006C5DE5">
        <w:rPr>
          <w:rFonts w:hint="eastAsia"/>
        </w:rPr>
        <w:t xml:space="preserve">　　维克斯：“</w:t>
      </w:r>
      <w:r w:rsidRPr="006C5DE5">
        <w:rPr>
          <w:rFonts w:hint="eastAsia"/>
        </w:rPr>
        <w:t>21</w:t>
      </w:r>
      <w:r w:rsidRPr="006C5DE5">
        <w:rPr>
          <w:rFonts w:hint="eastAsia"/>
        </w:rPr>
        <w:t>世纪一个重大事件可能就是中国的持续崛起。过去</w:t>
      </w:r>
      <w:r w:rsidRPr="006C5DE5">
        <w:rPr>
          <w:rFonts w:hint="eastAsia"/>
        </w:rPr>
        <w:t>30</w:t>
      </w:r>
      <w:r w:rsidRPr="006C5DE5">
        <w:rPr>
          <w:rFonts w:hint="eastAsia"/>
        </w:rPr>
        <w:t>年来，中国实现了巨大的经济发展。当经济力量转变成军事力量时，它对我们形成了挑战。”</w:t>
      </w:r>
    </w:p>
    <w:p w14:paraId="76DEF3FE" w14:textId="77777777" w:rsidR="00426BD1" w:rsidRPr="006C5DE5" w:rsidRDefault="00426BD1" w:rsidP="00426BD1">
      <w:pPr>
        <w:rPr>
          <w:rFonts w:hint="eastAsia"/>
        </w:rPr>
      </w:pPr>
      <w:r w:rsidRPr="006C5DE5">
        <w:rPr>
          <w:rFonts w:hint="eastAsia"/>
        </w:rPr>
        <w:t xml:space="preserve">　　维克斯特别指出，网络技术的普及和提升给了中国和朝鲜等国家更强的能力攻入美军的网络系统。</w:t>
      </w:r>
    </w:p>
    <w:p w14:paraId="62434ABC" w14:textId="77777777" w:rsidR="00426BD1" w:rsidRPr="006C5DE5" w:rsidRDefault="00426BD1" w:rsidP="00426BD1">
      <w:pPr>
        <w:rPr>
          <w:rFonts w:hint="eastAsia"/>
        </w:rPr>
      </w:pPr>
      <w:r w:rsidRPr="006C5DE5">
        <w:rPr>
          <w:rFonts w:hint="eastAsia"/>
        </w:rPr>
        <w:t xml:space="preserve">　　国防部中国问题高级顾问白邦瑞对美国之音说，中国利用网络大大提升了收集美军情报的综合能力。</w:t>
      </w:r>
    </w:p>
    <w:p w14:paraId="4A970B0D" w14:textId="77777777" w:rsidR="00426BD1" w:rsidRPr="006C5DE5" w:rsidRDefault="00426BD1" w:rsidP="00426BD1">
      <w:pPr>
        <w:rPr>
          <w:rFonts w:hint="eastAsia"/>
        </w:rPr>
      </w:pPr>
      <w:r w:rsidRPr="006C5DE5">
        <w:rPr>
          <w:rFonts w:hint="eastAsia"/>
        </w:rPr>
        <w:t xml:space="preserve">　　白邦瑞：“我个人非常敬重中国的情报机构。他们可能是仅次于美国、世上最强的情报机构，因为他们能同时综合三项技能。他们拥有传统的谍报人员收集能力，其次，他们还从事公开资料的收集，第三，他们还能整合信号情报和网络间谍，并入同一项行动。”</w:t>
      </w:r>
    </w:p>
    <w:p w14:paraId="1F8FDC20" w14:textId="77777777" w:rsidR="00426BD1" w:rsidRPr="006C5DE5" w:rsidRDefault="00426BD1" w:rsidP="00426BD1">
      <w:pPr>
        <w:rPr>
          <w:rFonts w:hint="eastAsia"/>
        </w:rPr>
      </w:pPr>
      <w:r w:rsidRPr="006C5DE5">
        <w:rPr>
          <w:rFonts w:hint="eastAsia"/>
        </w:rPr>
        <w:t xml:space="preserve">　　美军正在展开一项提升情报能力的大变迁，包括提升密码分析能力，强化情报人员在全球的情报收集能力，并更有效地提升跨军种、跨部门的情报整合能力。五角大楼官员们说，尽管面临各项挑战，他们有理由相信美军未来能继续享有情报优势。</w:t>
      </w:r>
    </w:p>
    <w:p w14:paraId="6CFC6867" w14:textId="77777777" w:rsidR="00426BD1" w:rsidRPr="006C5DE5" w:rsidRDefault="00426BD1" w:rsidP="00426BD1"/>
    <w:p w14:paraId="2A3E1AC6"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23</w:t>
      </w:r>
    </w:p>
    <w:p w14:paraId="2B95F260" w14:textId="77777777" w:rsidR="00426BD1" w:rsidRPr="006C5DE5" w:rsidRDefault="00426BD1" w:rsidP="00426BD1">
      <w:pPr>
        <w:rPr>
          <w:rFonts w:hint="eastAsia"/>
        </w:rPr>
      </w:pPr>
      <w:r w:rsidRPr="006C5DE5">
        <w:rPr>
          <w:rFonts w:hint="eastAsia"/>
        </w:rPr>
        <w:t>适合的才是最好的</w:t>
      </w:r>
    </w:p>
    <w:p w14:paraId="32801B8D" w14:textId="77777777" w:rsidR="00426BD1" w:rsidRPr="006C5DE5" w:rsidRDefault="00426BD1" w:rsidP="00426BD1">
      <w:pPr>
        <w:rPr>
          <w:rFonts w:hint="eastAsia"/>
        </w:rPr>
      </w:pPr>
      <w:r w:rsidRPr="006C5DE5">
        <w:rPr>
          <w:rFonts w:hint="eastAsia"/>
        </w:rPr>
        <w:t>——透视美军减购</w:t>
      </w:r>
      <w:r w:rsidRPr="006C5DE5">
        <w:rPr>
          <w:rFonts w:hint="eastAsia"/>
        </w:rPr>
        <w:t>F-35</w:t>
      </w:r>
      <w:r w:rsidRPr="006C5DE5">
        <w:rPr>
          <w:rFonts w:hint="eastAsia"/>
        </w:rPr>
        <w:t>战机</w:t>
      </w:r>
    </w:p>
    <w:p w14:paraId="77ADBF6B" w14:textId="77777777" w:rsidR="00426BD1" w:rsidRPr="006C5DE5" w:rsidRDefault="00426BD1" w:rsidP="00426BD1">
      <w:pPr>
        <w:rPr>
          <w:rFonts w:hint="eastAsia"/>
        </w:rPr>
      </w:pPr>
      <w:r w:rsidRPr="006C5DE5">
        <w:rPr>
          <w:rFonts w:hint="eastAsia"/>
        </w:rPr>
        <w:t>来源：解放军报</w:t>
      </w:r>
      <w:r w:rsidRPr="006C5DE5">
        <w:rPr>
          <w:rFonts w:hint="eastAsia"/>
        </w:rPr>
        <w:t xml:space="preserve">  </w:t>
      </w:r>
      <w:r w:rsidRPr="006C5DE5">
        <w:rPr>
          <w:rFonts w:hint="eastAsia"/>
        </w:rPr>
        <w:t>作者：黄晋一　马新云</w:t>
      </w:r>
      <w:r w:rsidRPr="006C5DE5">
        <w:rPr>
          <w:rFonts w:hint="eastAsia"/>
        </w:rPr>
        <w:t xml:space="preserve">  </w:t>
      </w:r>
      <w:r w:rsidRPr="006C5DE5">
        <w:rPr>
          <w:rFonts w:hint="eastAsia"/>
        </w:rPr>
        <w:t>时间：</w:t>
      </w:r>
      <w:r w:rsidRPr="006C5DE5">
        <w:rPr>
          <w:rFonts w:hint="eastAsia"/>
        </w:rPr>
        <w:t>2015-01-23 14:56:35</w:t>
      </w:r>
    </w:p>
    <w:p w14:paraId="5F956BD9" w14:textId="77777777" w:rsidR="00426BD1" w:rsidRPr="006C5DE5" w:rsidRDefault="00426BD1" w:rsidP="00426BD1">
      <w:pPr>
        <w:rPr>
          <w:rFonts w:hint="eastAsia"/>
        </w:rPr>
      </w:pPr>
      <w:r w:rsidRPr="006C5DE5">
        <w:rPr>
          <w:rFonts w:hint="eastAsia"/>
        </w:rPr>
        <w:t xml:space="preserve">    2014</w:t>
      </w:r>
      <w:r w:rsidRPr="006C5DE5">
        <w:rPr>
          <w:rFonts w:hint="eastAsia"/>
        </w:rPr>
        <w:t>年底，时任美国国防部长哈格尔提出了以第三次“抵消战略”为内涵的“国防创新倡议”。倡议中提到减少采购以</w:t>
      </w:r>
      <w:r w:rsidRPr="006C5DE5">
        <w:rPr>
          <w:rFonts w:hint="eastAsia"/>
        </w:rPr>
        <w:t>F-35</w:t>
      </w:r>
      <w:r w:rsidRPr="006C5DE5">
        <w:rPr>
          <w:rFonts w:hint="eastAsia"/>
        </w:rPr>
        <w:t>隐身战机为代表的一系列尖端武器装备，成为人们讨论的一个热点。</w:t>
      </w:r>
    </w:p>
    <w:p w14:paraId="025746F7" w14:textId="77777777" w:rsidR="00426BD1" w:rsidRPr="006C5DE5" w:rsidRDefault="00426BD1" w:rsidP="00426BD1">
      <w:pPr>
        <w:rPr>
          <w:rFonts w:hint="eastAsia"/>
        </w:rPr>
      </w:pPr>
      <w:r w:rsidRPr="006C5DE5">
        <w:rPr>
          <w:rFonts w:hint="eastAsia"/>
        </w:rPr>
        <w:t xml:space="preserve">    </w:t>
      </w:r>
      <w:r w:rsidRPr="006C5DE5">
        <w:rPr>
          <w:rFonts w:hint="eastAsia"/>
        </w:rPr>
        <w:t>为何减购——</w:t>
      </w:r>
    </w:p>
    <w:p w14:paraId="694A311E" w14:textId="77777777" w:rsidR="00426BD1" w:rsidRPr="006C5DE5" w:rsidRDefault="00426BD1" w:rsidP="00426BD1">
      <w:pPr>
        <w:rPr>
          <w:rFonts w:hint="eastAsia"/>
        </w:rPr>
      </w:pPr>
      <w:r w:rsidRPr="006C5DE5">
        <w:rPr>
          <w:rFonts w:hint="eastAsia"/>
        </w:rPr>
        <w:t xml:space="preserve">    </w:t>
      </w:r>
      <w:r w:rsidRPr="006C5DE5">
        <w:rPr>
          <w:rFonts w:hint="eastAsia"/>
        </w:rPr>
        <w:t>第三次“抵消战略”新需求</w:t>
      </w:r>
    </w:p>
    <w:p w14:paraId="5E4B3F5D" w14:textId="77777777" w:rsidR="00426BD1" w:rsidRPr="006C5DE5" w:rsidRDefault="00426BD1" w:rsidP="00426BD1">
      <w:pPr>
        <w:rPr>
          <w:rFonts w:hint="eastAsia"/>
        </w:rPr>
      </w:pPr>
      <w:r w:rsidRPr="006C5DE5">
        <w:rPr>
          <w:rFonts w:hint="eastAsia"/>
        </w:rPr>
        <w:t xml:space="preserve">    </w:t>
      </w:r>
      <w:r w:rsidRPr="006C5DE5">
        <w:rPr>
          <w:rFonts w:hint="eastAsia"/>
        </w:rPr>
        <w:t>哈格尔提出“国防创新倡议”的一个重点是构建“全球监视和打击”网络，为美军的力量投送消除障碍，创造条件。</w:t>
      </w:r>
    </w:p>
    <w:p w14:paraId="07CAC01C" w14:textId="77777777" w:rsidR="00426BD1" w:rsidRPr="006C5DE5" w:rsidRDefault="00426BD1" w:rsidP="00426BD1">
      <w:pPr>
        <w:rPr>
          <w:rFonts w:hint="eastAsia"/>
        </w:rPr>
      </w:pPr>
      <w:r w:rsidRPr="006C5DE5">
        <w:rPr>
          <w:rFonts w:hint="eastAsia"/>
        </w:rPr>
        <w:t xml:space="preserve">    </w:t>
      </w:r>
      <w:r w:rsidRPr="006C5DE5">
        <w:rPr>
          <w:rFonts w:hint="eastAsia"/>
        </w:rPr>
        <w:t>基于这一目标，“倡议”在提出缩编三大军种有人战机部队规模和减购</w:t>
      </w:r>
      <w:r w:rsidRPr="006C5DE5">
        <w:rPr>
          <w:rFonts w:hint="eastAsia"/>
        </w:rPr>
        <w:t>F-35</w:t>
      </w:r>
      <w:r w:rsidRPr="006C5DE5">
        <w:rPr>
          <w:rFonts w:hint="eastAsia"/>
        </w:rPr>
        <w:t>隐身战机的同时，还提出要用“舰载空中监视与打击无人机”（简称</w:t>
      </w:r>
      <w:r w:rsidRPr="006C5DE5">
        <w:rPr>
          <w:rFonts w:hint="eastAsia"/>
        </w:rPr>
        <w:t>UCLASS</w:t>
      </w:r>
      <w:r w:rsidRPr="006C5DE5">
        <w:rPr>
          <w:rFonts w:hint="eastAsia"/>
        </w:rPr>
        <w:t>，是基于</w:t>
      </w:r>
      <w:r w:rsidRPr="006C5DE5">
        <w:rPr>
          <w:rFonts w:hint="eastAsia"/>
        </w:rPr>
        <w:t>X-47B</w:t>
      </w:r>
      <w:r w:rsidRPr="006C5DE5">
        <w:rPr>
          <w:rFonts w:hint="eastAsia"/>
        </w:rPr>
        <w:t>放大改进而来的舰载无人隐身战机，代号</w:t>
      </w:r>
      <w:r w:rsidRPr="006C5DE5">
        <w:rPr>
          <w:rFonts w:hint="eastAsia"/>
        </w:rPr>
        <w:t>X-47C</w:t>
      </w:r>
      <w:r w:rsidRPr="006C5DE5">
        <w:rPr>
          <w:rFonts w:hint="eastAsia"/>
        </w:rPr>
        <w:t>，其最大载弹量可达</w:t>
      </w:r>
      <w:r w:rsidRPr="006C5DE5">
        <w:rPr>
          <w:rFonts w:hint="eastAsia"/>
        </w:rPr>
        <w:t>4.5</w:t>
      </w:r>
      <w:r w:rsidRPr="006C5DE5">
        <w:rPr>
          <w:rFonts w:hint="eastAsia"/>
        </w:rPr>
        <w:t>吨）最终取代</w:t>
      </w:r>
      <w:r w:rsidRPr="006C5DE5">
        <w:rPr>
          <w:rFonts w:hint="eastAsia"/>
        </w:rPr>
        <w:t>F-35C</w:t>
      </w:r>
      <w:r w:rsidRPr="006C5DE5">
        <w:rPr>
          <w:rFonts w:hint="eastAsia"/>
        </w:rPr>
        <w:t>舰载隐身战机。从这点可看出，根据“倡议”提出的美军最新作战需求，无人战机已处于“首要地位”。无人战机在最大航程、最大机动过载、作战半径以及留空时间方面，较有人机而言，更具优势。从技术角度来说，在面对拥有例如反航母弹道导弹这种“非对称打击武器”的对手时，美军航母战斗群搭载无人机从对方导弹射程外发动突袭的突防成功概率要大于</w:t>
      </w:r>
      <w:r w:rsidRPr="006C5DE5">
        <w:rPr>
          <w:rFonts w:hint="eastAsia"/>
        </w:rPr>
        <w:t>F-35C</w:t>
      </w:r>
      <w:r w:rsidRPr="006C5DE5">
        <w:rPr>
          <w:rFonts w:hint="eastAsia"/>
        </w:rPr>
        <w:t>，而且无需考虑飞行员生存问题。美军或已在考虑将研发和生产</w:t>
      </w:r>
      <w:r w:rsidRPr="006C5DE5">
        <w:rPr>
          <w:rFonts w:hint="eastAsia"/>
        </w:rPr>
        <w:t>F-35</w:t>
      </w:r>
      <w:r w:rsidRPr="006C5DE5">
        <w:rPr>
          <w:rFonts w:hint="eastAsia"/>
        </w:rPr>
        <w:t>隐身战机的部分资金转为投入研发无人战机。</w:t>
      </w:r>
    </w:p>
    <w:p w14:paraId="0838A62D" w14:textId="77777777" w:rsidR="00426BD1" w:rsidRPr="006C5DE5" w:rsidRDefault="00426BD1" w:rsidP="00426BD1">
      <w:pPr>
        <w:rPr>
          <w:rFonts w:hint="eastAsia"/>
        </w:rPr>
      </w:pPr>
      <w:r w:rsidRPr="006C5DE5">
        <w:rPr>
          <w:rFonts w:hint="eastAsia"/>
        </w:rPr>
        <w:t xml:space="preserve">    </w:t>
      </w:r>
      <w:r w:rsidRPr="006C5DE5">
        <w:rPr>
          <w:rFonts w:hint="eastAsia"/>
        </w:rPr>
        <w:t>这点从美海军于</w:t>
      </w:r>
      <w:r w:rsidRPr="006C5DE5">
        <w:rPr>
          <w:rFonts w:hint="eastAsia"/>
        </w:rPr>
        <w:t>2014</w:t>
      </w:r>
      <w:r w:rsidRPr="006C5DE5">
        <w:rPr>
          <w:rFonts w:hint="eastAsia"/>
        </w:rPr>
        <w:t>年</w:t>
      </w:r>
      <w:r w:rsidRPr="006C5DE5">
        <w:rPr>
          <w:rFonts w:hint="eastAsia"/>
        </w:rPr>
        <w:t>12</w:t>
      </w:r>
      <w:r w:rsidRPr="006C5DE5">
        <w:rPr>
          <w:rFonts w:hint="eastAsia"/>
        </w:rPr>
        <w:t>月</w:t>
      </w:r>
      <w:r w:rsidRPr="006C5DE5">
        <w:rPr>
          <w:rFonts w:hint="eastAsia"/>
        </w:rPr>
        <w:t>18</w:t>
      </w:r>
      <w:r w:rsidRPr="006C5DE5">
        <w:rPr>
          <w:rFonts w:hint="eastAsia"/>
        </w:rPr>
        <w:t>日发布的一项指示得到了部分印证，其中提到</w:t>
      </w:r>
      <w:r w:rsidRPr="006C5DE5">
        <w:rPr>
          <w:rFonts w:hint="eastAsia"/>
        </w:rPr>
        <w:t>UCLASS</w:t>
      </w:r>
      <w:r w:rsidRPr="006C5DE5">
        <w:rPr>
          <w:rFonts w:hint="eastAsia"/>
        </w:rPr>
        <w:t>舰载无人战机部队未来将“嵌入”到由</w:t>
      </w:r>
      <w:r w:rsidRPr="006C5DE5">
        <w:rPr>
          <w:rFonts w:hint="eastAsia"/>
        </w:rPr>
        <w:t>E-2D</w:t>
      </w:r>
      <w:r w:rsidRPr="006C5DE5">
        <w:rPr>
          <w:rFonts w:hint="eastAsia"/>
        </w:rPr>
        <w:t>“先进鹰眼”舰载预警机组成的作战联队中，首个</w:t>
      </w:r>
      <w:r w:rsidRPr="006C5DE5">
        <w:rPr>
          <w:rFonts w:hint="eastAsia"/>
        </w:rPr>
        <w:t>UCLASS</w:t>
      </w:r>
      <w:r w:rsidRPr="006C5DE5">
        <w:rPr>
          <w:rFonts w:hint="eastAsia"/>
        </w:rPr>
        <w:t>“舰队测试队”将于</w:t>
      </w:r>
      <w:r w:rsidRPr="006C5DE5">
        <w:rPr>
          <w:rFonts w:hint="eastAsia"/>
        </w:rPr>
        <w:t>2015</w:t>
      </w:r>
      <w:r w:rsidRPr="006C5DE5">
        <w:rPr>
          <w:rFonts w:hint="eastAsia"/>
        </w:rPr>
        <w:t>年</w:t>
      </w:r>
      <w:r w:rsidRPr="006C5DE5">
        <w:rPr>
          <w:rFonts w:hint="eastAsia"/>
        </w:rPr>
        <w:t>10</w:t>
      </w:r>
      <w:r w:rsidRPr="006C5DE5">
        <w:rPr>
          <w:rFonts w:hint="eastAsia"/>
        </w:rPr>
        <w:t>月组建完成。这意味着今后</w:t>
      </w:r>
      <w:r w:rsidRPr="006C5DE5">
        <w:rPr>
          <w:rFonts w:hint="eastAsia"/>
        </w:rPr>
        <w:t>UCLASS</w:t>
      </w:r>
      <w:r w:rsidRPr="006C5DE5">
        <w:rPr>
          <w:rFonts w:hint="eastAsia"/>
        </w:rPr>
        <w:t>无人战机的作战行动将由</w:t>
      </w:r>
      <w:r w:rsidRPr="006C5DE5">
        <w:rPr>
          <w:rFonts w:hint="eastAsia"/>
        </w:rPr>
        <w:t>E-2D</w:t>
      </w:r>
      <w:r w:rsidRPr="006C5DE5">
        <w:rPr>
          <w:rFonts w:hint="eastAsia"/>
        </w:rPr>
        <w:t>预警机统一指挥和控制，而并非外媒此前预测的由</w:t>
      </w:r>
      <w:r w:rsidRPr="006C5DE5">
        <w:rPr>
          <w:rFonts w:hint="eastAsia"/>
        </w:rPr>
        <w:t>F-35C</w:t>
      </w:r>
      <w:r w:rsidRPr="006C5DE5">
        <w:rPr>
          <w:rFonts w:hint="eastAsia"/>
        </w:rPr>
        <w:t>战机中队负责。这或许是美海军根据现阶段</w:t>
      </w:r>
      <w:r w:rsidRPr="006C5DE5">
        <w:rPr>
          <w:rFonts w:hint="eastAsia"/>
        </w:rPr>
        <w:t>F-35C</w:t>
      </w:r>
      <w:r w:rsidRPr="006C5DE5">
        <w:rPr>
          <w:rFonts w:hint="eastAsia"/>
        </w:rPr>
        <w:t>战斗机的“网络中心战”能力尚不足以指挥控制无人机作战做出的判断，但也多少与哈格尔提出削减</w:t>
      </w:r>
      <w:r w:rsidRPr="006C5DE5">
        <w:rPr>
          <w:rFonts w:hint="eastAsia"/>
        </w:rPr>
        <w:t>F-35</w:t>
      </w:r>
      <w:r w:rsidRPr="006C5DE5">
        <w:rPr>
          <w:rFonts w:hint="eastAsia"/>
        </w:rPr>
        <w:t>数量的倡议有着“间接”的联系。</w:t>
      </w:r>
    </w:p>
    <w:p w14:paraId="004BC213" w14:textId="77777777" w:rsidR="00426BD1" w:rsidRPr="006C5DE5" w:rsidRDefault="00426BD1" w:rsidP="00426BD1">
      <w:pPr>
        <w:rPr>
          <w:rFonts w:hint="eastAsia"/>
        </w:rPr>
      </w:pPr>
      <w:r w:rsidRPr="006C5DE5">
        <w:rPr>
          <w:rFonts w:hint="eastAsia"/>
        </w:rPr>
        <w:t xml:space="preserve">    </w:t>
      </w:r>
      <w:r w:rsidRPr="006C5DE5">
        <w:rPr>
          <w:rFonts w:hint="eastAsia"/>
        </w:rPr>
        <w:t>战略调整——</w:t>
      </w:r>
    </w:p>
    <w:p w14:paraId="75610F71" w14:textId="77777777" w:rsidR="00426BD1" w:rsidRPr="006C5DE5" w:rsidRDefault="00426BD1" w:rsidP="00426BD1">
      <w:pPr>
        <w:rPr>
          <w:rFonts w:hint="eastAsia"/>
        </w:rPr>
      </w:pPr>
      <w:r w:rsidRPr="006C5DE5">
        <w:rPr>
          <w:rFonts w:hint="eastAsia"/>
        </w:rPr>
        <w:t xml:space="preserve">    </w:t>
      </w:r>
      <w:r w:rsidRPr="006C5DE5">
        <w:rPr>
          <w:rFonts w:hint="eastAsia"/>
        </w:rPr>
        <w:t>尖端装备遭裁减并非首例</w:t>
      </w:r>
    </w:p>
    <w:p w14:paraId="279A5944" w14:textId="77777777" w:rsidR="00426BD1" w:rsidRPr="006C5DE5" w:rsidRDefault="00426BD1" w:rsidP="00426BD1">
      <w:pPr>
        <w:rPr>
          <w:rFonts w:hint="eastAsia"/>
        </w:rPr>
      </w:pPr>
      <w:r w:rsidRPr="006C5DE5">
        <w:rPr>
          <w:rFonts w:hint="eastAsia"/>
        </w:rPr>
        <w:t xml:space="preserve">    </w:t>
      </w:r>
      <w:r w:rsidRPr="006C5DE5">
        <w:rPr>
          <w:rFonts w:hint="eastAsia"/>
        </w:rPr>
        <w:t>减购</w:t>
      </w:r>
      <w:r w:rsidRPr="006C5DE5">
        <w:rPr>
          <w:rFonts w:hint="eastAsia"/>
        </w:rPr>
        <w:t>F-35</w:t>
      </w:r>
      <w:r w:rsidRPr="006C5DE5">
        <w:rPr>
          <w:rFonts w:hint="eastAsia"/>
        </w:rPr>
        <w:t>等新装备并非是美军历史上第一次裁减尖端装备，应该说“未来</w:t>
      </w:r>
      <w:r w:rsidRPr="006C5DE5">
        <w:rPr>
          <w:rFonts w:hint="eastAsia"/>
        </w:rPr>
        <w:t>4</w:t>
      </w:r>
      <w:r w:rsidRPr="006C5DE5">
        <w:rPr>
          <w:rFonts w:hint="eastAsia"/>
        </w:rPr>
        <w:t>年减购</w:t>
      </w:r>
      <w:r w:rsidRPr="006C5DE5">
        <w:rPr>
          <w:rFonts w:hint="eastAsia"/>
        </w:rPr>
        <w:t>33</w:t>
      </w:r>
      <w:r w:rsidRPr="006C5DE5">
        <w:rPr>
          <w:rFonts w:hint="eastAsia"/>
        </w:rPr>
        <w:t>架</w:t>
      </w:r>
      <w:r w:rsidRPr="006C5DE5">
        <w:rPr>
          <w:rFonts w:hint="eastAsia"/>
        </w:rPr>
        <w:t>F-35</w:t>
      </w:r>
      <w:r w:rsidRPr="006C5DE5">
        <w:rPr>
          <w:rFonts w:hint="eastAsia"/>
        </w:rPr>
        <w:t>”对整个</w:t>
      </w:r>
      <w:r w:rsidRPr="006C5DE5">
        <w:rPr>
          <w:rFonts w:hint="eastAsia"/>
        </w:rPr>
        <w:t>F-35</w:t>
      </w:r>
      <w:r w:rsidRPr="006C5DE5">
        <w:rPr>
          <w:rFonts w:hint="eastAsia"/>
        </w:rPr>
        <w:t>项目来说并非是较大的损失。相比之下，</w:t>
      </w:r>
      <w:r w:rsidRPr="006C5DE5">
        <w:rPr>
          <w:rFonts w:hint="eastAsia"/>
        </w:rPr>
        <w:t>F-35</w:t>
      </w:r>
      <w:r w:rsidRPr="006C5DE5">
        <w:rPr>
          <w:rFonts w:hint="eastAsia"/>
        </w:rPr>
        <w:t>几位“老前辈”的命运要悲惨得多。</w:t>
      </w:r>
    </w:p>
    <w:p w14:paraId="675F4743" w14:textId="77777777" w:rsidR="00426BD1" w:rsidRPr="006C5DE5" w:rsidRDefault="00426BD1" w:rsidP="00426BD1">
      <w:pPr>
        <w:rPr>
          <w:rFonts w:hint="eastAsia"/>
        </w:rPr>
      </w:pPr>
      <w:r w:rsidRPr="006C5DE5">
        <w:rPr>
          <w:rFonts w:hint="eastAsia"/>
        </w:rPr>
        <w:t xml:space="preserve">    </w:t>
      </w:r>
      <w:r w:rsidRPr="006C5DE5">
        <w:rPr>
          <w:rFonts w:hint="eastAsia"/>
        </w:rPr>
        <w:t>其中之一是</w:t>
      </w:r>
      <w:r w:rsidRPr="006C5DE5">
        <w:rPr>
          <w:rFonts w:hint="eastAsia"/>
        </w:rPr>
        <w:t>RAH-66</w:t>
      </w:r>
      <w:r w:rsidRPr="006C5DE5">
        <w:rPr>
          <w:rFonts w:hint="eastAsia"/>
        </w:rPr>
        <w:t>“科曼奇”侦察攻击直升机，该型直升机由波音公司和西科斯基公司联合研发，是世界上第一种隐身武装直升机。从</w:t>
      </w:r>
      <w:r w:rsidRPr="006C5DE5">
        <w:rPr>
          <w:rFonts w:hint="eastAsia"/>
        </w:rPr>
        <w:t>20</w:t>
      </w:r>
      <w:r w:rsidRPr="006C5DE5">
        <w:rPr>
          <w:rFonts w:hint="eastAsia"/>
        </w:rPr>
        <w:t>世纪</w:t>
      </w:r>
      <w:r w:rsidRPr="006C5DE5">
        <w:rPr>
          <w:rFonts w:hint="eastAsia"/>
        </w:rPr>
        <w:t>80</w:t>
      </w:r>
      <w:r w:rsidRPr="006C5DE5">
        <w:rPr>
          <w:rFonts w:hint="eastAsia"/>
        </w:rPr>
        <w:t>年代初开始研发，到</w:t>
      </w:r>
      <w:r w:rsidRPr="006C5DE5">
        <w:rPr>
          <w:rFonts w:hint="eastAsia"/>
        </w:rPr>
        <w:t>2004</w:t>
      </w:r>
      <w:r w:rsidRPr="006C5DE5">
        <w:rPr>
          <w:rFonts w:hint="eastAsia"/>
        </w:rPr>
        <w:t>年</w:t>
      </w:r>
      <w:r w:rsidRPr="006C5DE5">
        <w:rPr>
          <w:rFonts w:hint="eastAsia"/>
        </w:rPr>
        <w:t>2</w:t>
      </w:r>
      <w:r w:rsidRPr="006C5DE5">
        <w:rPr>
          <w:rFonts w:hint="eastAsia"/>
        </w:rPr>
        <w:t>月美陆军正式宣布取消项目，距离量产仅“一步之遥”的</w:t>
      </w:r>
      <w:r w:rsidRPr="006C5DE5">
        <w:rPr>
          <w:rFonts w:hint="eastAsia"/>
        </w:rPr>
        <w:t>RAH-66</w:t>
      </w:r>
      <w:r w:rsidRPr="006C5DE5">
        <w:rPr>
          <w:rFonts w:hint="eastAsia"/>
        </w:rPr>
        <w:t>项目共耗资近</w:t>
      </w:r>
      <w:r w:rsidRPr="006C5DE5">
        <w:rPr>
          <w:rFonts w:hint="eastAsia"/>
        </w:rPr>
        <w:t>70</w:t>
      </w:r>
      <w:r w:rsidRPr="006C5DE5">
        <w:rPr>
          <w:rFonts w:hint="eastAsia"/>
        </w:rPr>
        <w:t>亿美元。导致“科曼奇”下马的因素有很多，其中最根本的因素是美陆军面对的作战环境发生了巨大改变，“科曼奇”这种诞生于冷战时期的“遗产”已不适用于当今的作战环境（其最初针对的作战想定是欧洲大陆的美苏装甲集群对决）。冷战结束后，美军“反恐战争”主要的作战环境（阿富汗和伊拉克）大多是荒漠、高原山地甚至城市，很难让“科曼奇”找到藏身之处。“科曼奇”针对红外和雷达制导导弹打造的隐身性能形同虚设，防护性能也不如“阿帕奇”武装直升机，再加上近年来以“捕食者”和“死神”为代表的“察打一体”无人机异军突起，“科曼奇”退场也是必然。</w:t>
      </w:r>
    </w:p>
    <w:p w14:paraId="4D3DD312" w14:textId="77777777" w:rsidR="00426BD1" w:rsidRPr="006C5DE5" w:rsidRDefault="00426BD1" w:rsidP="00426BD1">
      <w:pPr>
        <w:rPr>
          <w:rFonts w:hint="eastAsia"/>
        </w:rPr>
      </w:pPr>
      <w:r w:rsidRPr="006C5DE5">
        <w:rPr>
          <w:rFonts w:hint="eastAsia"/>
        </w:rPr>
        <w:t xml:space="preserve">    </w:t>
      </w:r>
      <w:r w:rsidRPr="006C5DE5">
        <w:rPr>
          <w:rFonts w:hint="eastAsia"/>
        </w:rPr>
        <w:t>类似的例子还有</w:t>
      </w:r>
      <w:r w:rsidRPr="006C5DE5">
        <w:rPr>
          <w:rFonts w:hint="eastAsia"/>
        </w:rPr>
        <w:t>YAL-1A</w:t>
      </w:r>
      <w:r w:rsidRPr="006C5DE5">
        <w:rPr>
          <w:rFonts w:hint="eastAsia"/>
        </w:rPr>
        <w:t>“机载激光反导拦截系统”（</w:t>
      </w:r>
      <w:r w:rsidRPr="006C5DE5">
        <w:rPr>
          <w:rFonts w:hint="eastAsia"/>
        </w:rPr>
        <w:t>ABL</w:t>
      </w:r>
      <w:r w:rsidRPr="006C5DE5">
        <w:rPr>
          <w:rFonts w:hint="eastAsia"/>
        </w:rPr>
        <w:t>）试验机，该机由波音</w:t>
      </w:r>
      <w:r w:rsidRPr="006C5DE5">
        <w:rPr>
          <w:rFonts w:hint="eastAsia"/>
        </w:rPr>
        <w:t>747</w:t>
      </w:r>
      <w:r w:rsidRPr="006C5DE5">
        <w:rPr>
          <w:rFonts w:hint="eastAsia"/>
        </w:rPr>
        <w:t>客机改装而来，在机头安装了一门兆瓦级的化学氧碘激光炮（</w:t>
      </w:r>
      <w:r w:rsidRPr="006C5DE5">
        <w:rPr>
          <w:rFonts w:hint="eastAsia"/>
        </w:rPr>
        <w:t>COIL</w:t>
      </w:r>
      <w:r w:rsidRPr="006C5DE5">
        <w:rPr>
          <w:rFonts w:hint="eastAsia"/>
        </w:rPr>
        <w:t>），曾在试验中成功击毁过</w:t>
      </w:r>
      <w:r w:rsidRPr="006C5DE5">
        <w:rPr>
          <w:rFonts w:hint="eastAsia"/>
        </w:rPr>
        <w:t>2</w:t>
      </w:r>
      <w:r w:rsidRPr="006C5DE5">
        <w:rPr>
          <w:rFonts w:hint="eastAsia"/>
        </w:rPr>
        <w:t>枚飞行中的弹道导弹，但由于该项目耗资巨大（总耗资超过</w:t>
      </w:r>
      <w:r w:rsidRPr="006C5DE5">
        <w:rPr>
          <w:rFonts w:hint="eastAsia"/>
        </w:rPr>
        <w:t>50</w:t>
      </w:r>
      <w:r w:rsidRPr="006C5DE5">
        <w:rPr>
          <w:rFonts w:hint="eastAsia"/>
        </w:rPr>
        <w:t>亿美元），且实用性有限（毁伤目标需长时间照射；设备体积过大，很难小型化并与战斗机进行整合），后于</w:t>
      </w:r>
      <w:r w:rsidRPr="006C5DE5">
        <w:rPr>
          <w:rFonts w:hint="eastAsia"/>
        </w:rPr>
        <w:t>2011</w:t>
      </w:r>
      <w:r w:rsidRPr="006C5DE5">
        <w:rPr>
          <w:rFonts w:hint="eastAsia"/>
        </w:rPr>
        <w:t>年</w:t>
      </w:r>
      <w:r w:rsidRPr="006C5DE5">
        <w:rPr>
          <w:rFonts w:hint="eastAsia"/>
        </w:rPr>
        <w:t>12</w:t>
      </w:r>
      <w:r w:rsidRPr="006C5DE5">
        <w:rPr>
          <w:rFonts w:hint="eastAsia"/>
        </w:rPr>
        <w:t>月被迫取消，试验机现被转移至“飞机坟场”封存。值得注意的是，尽管上述武器最终未能进入美军服役，但其研发过程中积累的相关技术并未“白费”，而是被美军的后续装备所“继承”和发展。</w:t>
      </w:r>
    </w:p>
    <w:p w14:paraId="57D72B6F" w14:textId="77777777" w:rsidR="00426BD1" w:rsidRPr="006C5DE5" w:rsidRDefault="00426BD1" w:rsidP="00426BD1">
      <w:pPr>
        <w:rPr>
          <w:rFonts w:hint="eastAsia"/>
        </w:rPr>
      </w:pPr>
      <w:r w:rsidRPr="006C5DE5">
        <w:rPr>
          <w:rFonts w:hint="eastAsia"/>
        </w:rPr>
        <w:t xml:space="preserve"> </w:t>
      </w:r>
      <w:r w:rsidRPr="006C5DE5">
        <w:rPr>
          <w:rFonts w:hint="eastAsia"/>
        </w:rPr>
        <w:t>制度思考——</w:t>
      </w:r>
    </w:p>
    <w:p w14:paraId="74AA2F9E" w14:textId="77777777" w:rsidR="00426BD1" w:rsidRPr="006C5DE5" w:rsidRDefault="00426BD1" w:rsidP="00426BD1">
      <w:pPr>
        <w:rPr>
          <w:rFonts w:hint="eastAsia"/>
        </w:rPr>
      </w:pPr>
      <w:r w:rsidRPr="006C5DE5">
        <w:rPr>
          <w:rFonts w:hint="eastAsia"/>
        </w:rPr>
        <w:t xml:space="preserve">    </w:t>
      </w:r>
      <w:r w:rsidRPr="006C5DE5">
        <w:rPr>
          <w:rFonts w:hint="eastAsia"/>
        </w:rPr>
        <w:t>“刹车”机制发挥作用</w:t>
      </w:r>
    </w:p>
    <w:p w14:paraId="3FF1A8A0" w14:textId="77777777" w:rsidR="00426BD1" w:rsidRPr="006C5DE5" w:rsidRDefault="00426BD1" w:rsidP="00426BD1">
      <w:pPr>
        <w:rPr>
          <w:rFonts w:hint="eastAsia"/>
        </w:rPr>
      </w:pPr>
      <w:r w:rsidRPr="006C5DE5">
        <w:rPr>
          <w:rFonts w:hint="eastAsia"/>
        </w:rPr>
        <w:t xml:space="preserve">    </w:t>
      </w:r>
      <w:r w:rsidRPr="006C5DE5">
        <w:rPr>
          <w:rFonts w:hint="eastAsia"/>
        </w:rPr>
        <w:t>为了确保当前启动的武器研发项目适应未来战争需要，美军在装备采办管理系统上建立了“刹车”管理机制，以确保采办经费发挥出最佳效益。这一机制分为四个阶段：一是概念研究阶段。在充分考虑费用、计划、性能参数的基础上，积极探索完成任务所需的各种可能方案。二是演示验证阶段。设计和制造实验件、实验弹或原理验证机，以验证概念研究阶段所提出的技术方案是否可行。三是全尺寸研制阶段。设计、制造、试验和评估一个完整的系统，将最有希望的设计方案转变为稳定的、效费比好的、可用于作战试验的样品。四是生产和部署阶段。主要任务是确保采办项目生产的经济性。上述的武器装备中，只有</w:t>
      </w:r>
      <w:r w:rsidRPr="006C5DE5">
        <w:rPr>
          <w:rFonts w:hint="eastAsia"/>
        </w:rPr>
        <w:t>F-35</w:t>
      </w:r>
      <w:r w:rsidRPr="006C5DE5">
        <w:rPr>
          <w:rFonts w:hint="eastAsia"/>
        </w:rPr>
        <w:t>成功进入了第四阶段。</w:t>
      </w:r>
    </w:p>
    <w:p w14:paraId="34DECF14" w14:textId="77777777" w:rsidR="00426BD1" w:rsidRPr="006C5DE5" w:rsidRDefault="00426BD1" w:rsidP="00426BD1">
      <w:pPr>
        <w:rPr>
          <w:rFonts w:hint="eastAsia"/>
        </w:rPr>
      </w:pPr>
      <w:r w:rsidRPr="006C5DE5">
        <w:rPr>
          <w:rFonts w:hint="eastAsia"/>
        </w:rPr>
        <w:t xml:space="preserve">    </w:t>
      </w:r>
      <w:r w:rsidRPr="006C5DE5">
        <w:rPr>
          <w:rFonts w:hint="eastAsia"/>
        </w:rPr>
        <w:t>但即使是已投入生产和部署阶段的装备，美军也会根据实际的作战需求再次进行调整。以</w:t>
      </w:r>
      <w:r w:rsidRPr="006C5DE5">
        <w:rPr>
          <w:rFonts w:hint="eastAsia"/>
        </w:rPr>
        <w:t>F-22</w:t>
      </w:r>
      <w:r w:rsidRPr="006C5DE5">
        <w:rPr>
          <w:rFonts w:hint="eastAsia"/>
        </w:rPr>
        <w:t>隐身战斗机为例，因为冷战结束，长期缺乏同等对手，美军将</w:t>
      </w:r>
      <w:r w:rsidRPr="006C5DE5">
        <w:rPr>
          <w:rFonts w:hint="eastAsia"/>
        </w:rPr>
        <w:t>F-22</w:t>
      </w:r>
      <w:r w:rsidRPr="006C5DE5">
        <w:rPr>
          <w:rFonts w:hint="eastAsia"/>
        </w:rPr>
        <w:t>的采购数量“一砍再砍”，从最初的</w:t>
      </w:r>
      <w:r w:rsidRPr="006C5DE5">
        <w:rPr>
          <w:rFonts w:hint="eastAsia"/>
        </w:rPr>
        <w:t>750</w:t>
      </w:r>
      <w:r w:rsidRPr="006C5DE5">
        <w:rPr>
          <w:rFonts w:hint="eastAsia"/>
        </w:rPr>
        <w:t>架一直砍到最后的</w:t>
      </w:r>
      <w:r w:rsidRPr="006C5DE5">
        <w:rPr>
          <w:rFonts w:hint="eastAsia"/>
        </w:rPr>
        <w:t>187</w:t>
      </w:r>
      <w:r w:rsidRPr="006C5DE5">
        <w:rPr>
          <w:rFonts w:hint="eastAsia"/>
        </w:rPr>
        <w:t>架。对于可靠的老式装备，美军则采取了“改进、改进、再改进”的策略。例如</w:t>
      </w:r>
      <w:r w:rsidRPr="006C5DE5">
        <w:rPr>
          <w:rFonts w:hint="eastAsia"/>
        </w:rPr>
        <w:t>B-52</w:t>
      </w:r>
      <w:r w:rsidRPr="006C5DE5">
        <w:rPr>
          <w:rFonts w:hint="eastAsia"/>
        </w:rPr>
        <w:t>轰炸机，这种诞生于</w:t>
      </w:r>
      <w:r w:rsidRPr="006C5DE5">
        <w:rPr>
          <w:rFonts w:hint="eastAsia"/>
        </w:rPr>
        <w:t>1952</w:t>
      </w:r>
      <w:r w:rsidRPr="006C5DE5">
        <w:rPr>
          <w:rFonts w:hint="eastAsia"/>
        </w:rPr>
        <w:t>年的“年迈”装备，在针对最新的作战环境和需求，进行了延寿和改进后，依旧服役在美军作战的最前沿。“老将服役”节省下的费用，则能投入到更多“关键装备”的研发项目中。</w:t>
      </w:r>
    </w:p>
    <w:p w14:paraId="62BAFAA5" w14:textId="77777777" w:rsidR="00426BD1" w:rsidRPr="006C5DE5" w:rsidRDefault="00426BD1" w:rsidP="00426BD1">
      <w:pPr>
        <w:rPr>
          <w:rFonts w:hint="eastAsia"/>
        </w:rPr>
      </w:pPr>
      <w:r w:rsidRPr="006C5DE5">
        <w:rPr>
          <w:rFonts w:hint="eastAsia"/>
        </w:rPr>
        <w:t xml:space="preserve">    </w:t>
      </w:r>
      <w:r w:rsidRPr="006C5DE5">
        <w:rPr>
          <w:rFonts w:hint="eastAsia"/>
        </w:rPr>
        <w:t>“根据当前最新的作战需求，实时灵活调整最新的装备研发和采购计划”，利用装备采办的“刹车”机制，美军确保了经费能“好钢用到刀刃”上，使部队获得更适合的武器装备。</w:t>
      </w:r>
    </w:p>
    <w:p w14:paraId="3A2E779D" w14:textId="77777777" w:rsidR="00426BD1" w:rsidRPr="006C5DE5" w:rsidRDefault="00426BD1" w:rsidP="00426BD1"/>
    <w:p w14:paraId="23AF9C8D" w14:textId="77777777" w:rsidR="00426BD1" w:rsidRPr="006C5DE5" w:rsidRDefault="00426BD1" w:rsidP="00426BD1">
      <w:r w:rsidRPr="006C5DE5">
        <w:t>7777777777777777777777777777777777777777</w:t>
      </w:r>
    </w:p>
    <w:p w14:paraId="231590E3" w14:textId="77777777" w:rsidR="00426BD1" w:rsidRPr="006C5DE5" w:rsidRDefault="00426BD1" w:rsidP="00426BD1">
      <w:pPr>
        <w:rPr>
          <w:rFonts w:hint="eastAsia"/>
        </w:rPr>
      </w:pPr>
      <w:r w:rsidRPr="006C5DE5">
        <w:rPr>
          <w:rFonts w:hint="eastAsia"/>
        </w:rPr>
        <w:t>＝＝＝＝＝＝＝＝＝＝＝＝＝＝＝＝＝＝＝</w:t>
      </w:r>
    </w:p>
    <w:p w14:paraId="0D6408C5" w14:textId="77777777" w:rsidR="00426BD1" w:rsidRPr="006C5DE5" w:rsidRDefault="00426BD1" w:rsidP="00426BD1"/>
    <w:p w14:paraId="51B118C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121142E6" w14:textId="77777777" w:rsidR="00426BD1" w:rsidRPr="006C5DE5" w:rsidRDefault="00426BD1" w:rsidP="00426BD1">
      <w:pPr>
        <w:rPr>
          <w:rFonts w:hint="eastAsia"/>
        </w:rPr>
      </w:pPr>
      <w:r w:rsidRPr="006C5DE5">
        <w:rPr>
          <w:rFonts w:hint="eastAsia"/>
        </w:rPr>
        <w:t>学者称伊朗想入上合组织成员国</w:t>
      </w:r>
      <w:r w:rsidRPr="006C5DE5">
        <w:rPr>
          <w:rFonts w:hint="eastAsia"/>
        </w:rPr>
        <w:t xml:space="preserve"> </w:t>
      </w:r>
      <w:r w:rsidRPr="006C5DE5">
        <w:rPr>
          <w:rFonts w:hint="eastAsia"/>
        </w:rPr>
        <w:t>和中国抗美压力</w:t>
      </w:r>
    </w:p>
    <w:p w14:paraId="3B401D8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 14:39  </w:t>
      </w:r>
      <w:r w:rsidRPr="006C5DE5">
        <w:rPr>
          <w:rFonts w:hint="eastAsia"/>
        </w:rPr>
        <w:t>新浪军事</w:t>
      </w:r>
      <w:r w:rsidRPr="006C5DE5">
        <w:rPr>
          <w:rFonts w:hint="eastAsia"/>
        </w:rPr>
        <w:t xml:space="preserve"> </w:t>
      </w:r>
    </w:p>
    <w:p w14:paraId="25BA0283" w14:textId="77777777" w:rsidR="00426BD1" w:rsidRPr="006C5DE5" w:rsidRDefault="00426BD1" w:rsidP="00426BD1">
      <w:pPr>
        <w:rPr>
          <w:rFonts w:hint="eastAsia"/>
        </w:rPr>
      </w:pPr>
      <w:r w:rsidRPr="006C5DE5">
        <w:rPr>
          <w:rFonts w:hint="eastAsia"/>
        </w:rPr>
        <w:t xml:space="preserve">　　今年夏季，在俄罗斯作为轮值主席国的乌法市上合组织峰会上，成员国扩大将成为主要问题之一。俄外长谢尔盖·拉夫罗夫这样指出。外长指出，印度和巴基斯坦将成为首批成员国候选国。随后，伊朗或也将成为其中的一员。德黑兰已经向上合组织提出了相应的要求。当然，伊朗要从现在的观察员国过渡到正式成员国并非易事。拉夫罗夫外长这样认为。那么，复杂性在哪里呢？</w:t>
      </w:r>
    </w:p>
    <w:p w14:paraId="6BFF2B16" w14:textId="77777777" w:rsidR="00426BD1" w:rsidRPr="006C5DE5" w:rsidRDefault="00426BD1" w:rsidP="00426BD1"/>
    <w:p w14:paraId="3724E07B" w14:textId="77777777" w:rsidR="00426BD1" w:rsidRPr="006C5DE5" w:rsidRDefault="00426BD1" w:rsidP="00426BD1">
      <w:pPr>
        <w:rPr>
          <w:rFonts w:hint="eastAsia"/>
        </w:rPr>
      </w:pPr>
      <w:r w:rsidRPr="006C5DE5">
        <w:rPr>
          <w:rFonts w:hint="eastAsia"/>
        </w:rPr>
        <w:t xml:space="preserve">　　就此问题，“今日俄罗斯”记者对德黑兰政治学家、伊朗</w:t>
      </w:r>
      <w:r w:rsidRPr="006C5DE5">
        <w:rPr>
          <w:rFonts w:hint="eastAsia"/>
        </w:rPr>
        <w:t>Mehr</w:t>
      </w:r>
      <w:r w:rsidRPr="006C5DE5">
        <w:rPr>
          <w:rFonts w:hint="eastAsia"/>
        </w:rPr>
        <w:t>通讯社前总编哈桑·哈尼扎德进行了采访。</w:t>
      </w:r>
    </w:p>
    <w:p w14:paraId="1CC4A155" w14:textId="77777777" w:rsidR="00426BD1" w:rsidRPr="006C5DE5" w:rsidRDefault="00426BD1" w:rsidP="00426BD1">
      <w:pPr>
        <w:rPr>
          <w:rFonts w:hint="eastAsia"/>
        </w:rPr>
      </w:pPr>
      <w:r w:rsidRPr="006C5DE5">
        <w:rPr>
          <w:rFonts w:hint="eastAsia"/>
        </w:rPr>
        <w:t xml:space="preserve">　　哈桑·哈尼扎德：“我觉得，在伊朗加入上合后，这个区域性组织将大大巩固自己的地位，其中包括在伊斯兰世界。与此同时，上合成员国对伊朗核计划及‘六方’和伊朗的谈判进程感到忧虑也是可以理解的。一切都将是顺利的，要知道，上合组织拥有接纳伊朗的所有条件。而伊朗也具备必要的政治分量和经济潜力。这些条件不仅使其成为上合成员国，而且还将成为其中有影响力的成员国之一。”</w:t>
      </w:r>
    </w:p>
    <w:p w14:paraId="3E6DFAC4" w14:textId="77777777" w:rsidR="00426BD1" w:rsidRPr="006C5DE5" w:rsidRDefault="00426BD1" w:rsidP="00426BD1">
      <w:pPr>
        <w:rPr>
          <w:rFonts w:hint="eastAsia"/>
        </w:rPr>
      </w:pPr>
      <w:r w:rsidRPr="006C5DE5">
        <w:rPr>
          <w:rFonts w:hint="eastAsia"/>
        </w:rPr>
        <w:t xml:space="preserve">　　今日俄罗斯：那么对于伊朗来说，观察员国和成员国有着怎样的区别呢？</w:t>
      </w:r>
    </w:p>
    <w:p w14:paraId="1C3A1695" w14:textId="77777777" w:rsidR="00426BD1" w:rsidRPr="006C5DE5" w:rsidRDefault="00426BD1" w:rsidP="00426BD1">
      <w:pPr>
        <w:rPr>
          <w:rFonts w:hint="eastAsia"/>
        </w:rPr>
      </w:pPr>
      <w:r w:rsidRPr="006C5DE5">
        <w:rPr>
          <w:rFonts w:hint="eastAsia"/>
        </w:rPr>
        <w:t xml:space="preserve">　　哈桑·哈尼扎德：“对于任何国家来说，成为上合组织成员国意味着，可以与俄罗斯、中国和印度这样有影响力的国家扩大经贸合作，对于伊朗来说也不例外。在业已形成的复杂的政治环境下，上合可以成为美国和其它西方国家在全球霸权之路上的平衡机制。无论是伊朗，还是俄罗斯和中国，都能感受到来自大洋彼岸的政治、经济压力。也就是说，我们之间有共同点。对于相互协作来说，上海合作组织是非常适合的平台。”</w:t>
      </w:r>
    </w:p>
    <w:p w14:paraId="7B8122C0" w14:textId="77777777" w:rsidR="00426BD1" w:rsidRPr="006C5DE5" w:rsidRDefault="00426BD1" w:rsidP="00426BD1">
      <w:pPr>
        <w:rPr>
          <w:rFonts w:hint="eastAsia"/>
        </w:rPr>
      </w:pPr>
      <w:r w:rsidRPr="006C5DE5">
        <w:rPr>
          <w:rFonts w:hint="eastAsia"/>
        </w:rPr>
        <w:t xml:space="preserve">　　以上是德黑兰政治学家哈桑·哈尼扎德对伊朗可能成为上合组织成员国一事所发表的观点。</w:t>
      </w:r>
    </w:p>
    <w:p w14:paraId="241F0AAD" w14:textId="77777777" w:rsidR="00426BD1" w:rsidRPr="006C5DE5" w:rsidRDefault="00426BD1" w:rsidP="00426BD1"/>
    <w:p w14:paraId="55E94A1D" w14:textId="77777777" w:rsidR="00426BD1" w:rsidRPr="006C5DE5" w:rsidRDefault="00426BD1" w:rsidP="00426BD1">
      <w:pPr>
        <w:rPr>
          <w:rFonts w:hint="eastAsia"/>
        </w:rPr>
      </w:pPr>
      <w:r w:rsidRPr="006C5DE5">
        <w:rPr>
          <w:rFonts w:hint="eastAsia"/>
        </w:rPr>
        <w:t>＝＝＝＝＝＝＝＝＝＝＝＝＝＝＝＝＝＝＝</w:t>
      </w:r>
    </w:p>
    <w:p w14:paraId="71CD2E5F" w14:textId="77777777" w:rsidR="00426BD1" w:rsidRPr="006C5DE5" w:rsidRDefault="00426BD1" w:rsidP="00426BD1"/>
    <w:p w14:paraId="6778EBA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24F5F463" w14:textId="77777777" w:rsidR="00426BD1" w:rsidRPr="006C5DE5" w:rsidRDefault="00426BD1" w:rsidP="00426BD1">
      <w:pPr>
        <w:rPr>
          <w:rFonts w:hint="eastAsia"/>
        </w:rPr>
      </w:pPr>
      <w:r w:rsidRPr="006C5DE5">
        <w:rPr>
          <w:rFonts w:hint="eastAsia"/>
        </w:rPr>
        <w:t>港媒称中国全力建</w:t>
      </w:r>
      <w:r w:rsidRPr="006C5DE5">
        <w:rPr>
          <w:rFonts w:hint="eastAsia"/>
        </w:rPr>
        <w:t>5</w:t>
      </w:r>
      <w:r w:rsidRPr="006C5DE5">
        <w:rPr>
          <w:rFonts w:hint="eastAsia"/>
        </w:rPr>
        <w:t>万吨新巨舰</w:t>
      </w:r>
      <w:r w:rsidRPr="006C5DE5">
        <w:rPr>
          <w:rFonts w:hint="eastAsia"/>
        </w:rPr>
        <w:t xml:space="preserve"> </w:t>
      </w:r>
      <w:r w:rsidRPr="006C5DE5">
        <w:rPr>
          <w:rFonts w:hint="eastAsia"/>
        </w:rPr>
        <w:t>将配歼</w:t>
      </w:r>
      <w:r w:rsidRPr="006C5DE5">
        <w:rPr>
          <w:rFonts w:hint="eastAsia"/>
        </w:rPr>
        <w:t>10</w:t>
      </w:r>
      <w:r w:rsidRPr="006C5DE5">
        <w:rPr>
          <w:rFonts w:hint="eastAsia"/>
        </w:rPr>
        <w:t>至少造</w:t>
      </w:r>
      <w:r w:rsidRPr="006C5DE5">
        <w:rPr>
          <w:rFonts w:hint="eastAsia"/>
        </w:rPr>
        <w:t>4</w:t>
      </w:r>
      <w:r w:rsidRPr="006C5DE5">
        <w:rPr>
          <w:rFonts w:hint="eastAsia"/>
        </w:rPr>
        <w:t>艘</w:t>
      </w:r>
    </w:p>
    <w:p w14:paraId="0AAD37B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27</w:t>
      </w:r>
      <w:r w:rsidRPr="006C5DE5">
        <w:rPr>
          <w:rFonts w:hint="eastAsia"/>
        </w:rPr>
        <w:t>日</w:t>
      </w:r>
      <w:r w:rsidRPr="006C5DE5">
        <w:rPr>
          <w:rFonts w:hint="eastAsia"/>
        </w:rPr>
        <w:t xml:space="preserve"> 08:54  </w:t>
      </w:r>
      <w:r w:rsidRPr="006C5DE5">
        <w:rPr>
          <w:rFonts w:hint="eastAsia"/>
        </w:rPr>
        <w:t>环球网</w:t>
      </w:r>
      <w:r w:rsidRPr="006C5DE5">
        <w:rPr>
          <w:rFonts w:hint="eastAsia"/>
        </w:rPr>
        <w:t xml:space="preserve"> </w:t>
      </w:r>
    </w:p>
    <w:p w14:paraId="323EE802" w14:textId="77777777" w:rsidR="00426BD1" w:rsidRPr="006C5DE5" w:rsidRDefault="00426BD1" w:rsidP="00426BD1">
      <w:pPr>
        <w:rPr>
          <w:rFonts w:hint="eastAsia"/>
        </w:rPr>
      </w:pPr>
      <w:r w:rsidRPr="006C5DE5">
        <w:rPr>
          <w:rFonts w:hint="eastAsia"/>
        </w:rPr>
        <w:t xml:space="preserve">　　台湾旺报</w:t>
      </w:r>
      <w:r w:rsidRPr="006C5DE5">
        <w:rPr>
          <w:rFonts w:hint="eastAsia"/>
        </w:rPr>
        <w:t>1</w:t>
      </w:r>
      <w:r w:rsidRPr="006C5DE5">
        <w:rPr>
          <w:rFonts w:hint="eastAsia"/>
        </w:rPr>
        <w:t>月</w:t>
      </w:r>
      <w:r w:rsidRPr="006C5DE5">
        <w:rPr>
          <w:rFonts w:hint="eastAsia"/>
        </w:rPr>
        <w:t>24</w:t>
      </w:r>
      <w:r w:rsidRPr="006C5DE5">
        <w:rPr>
          <w:rFonts w:hint="eastAsia"/>
        </w:rPr>
        <w:t>日援引香港《明报》的文章报道称，解放军海军正在打造大型两栖攻击舰，以填补海军军力投射能力的不足。</w:t>
      </w:r>
    </w:p>
    <w:p w14:paraId="3257529E" w14:textId="77777777" w:rsidR="00426BD1" w:rsidRPr="006C5DE5" w:rsidRDefault="00426BD1" w:rsidP="00426BD1"/>
    <w:p w14:paraId="5B095296" w14:textId="77777777" w:rsidR="00426BD1" w:rsidRPr="006C5DE5" w:rsidRDefault="00426BD1" w:rsidP="00426BD1">
      <w:pPr>
        <w:rPr>
          <w:rFonts w:hint="eastAsia"/>
        </w:rPr>
      </w:pPr>
      <w:r w:rsidRPr="006C5DE5">
        <w:rPr>
          <w:rFonts w:hint="eastAsia"/>
        </w:rPr>
        <w:t xml:space="preserve">　　文章称，中国海军认为，大型两栖攻击舰是填补航母和核潜艇之间空白的理想舰艇。</w:t>
      </w:r>
    </w:p>
    <w:p w14:paraId="0FB22082" w14:textId="77777777" w:rsidR="00426BD1" w:rsidRPr="006C5DE5" w:rsidRDefault="00426BD1" w:rsidP="00426BD1"/>
    <w:p w14:paraId="3F95D0CD" w14:textId="77777777" w:rsidR="00426BD1" w:rsidRPr="006C5DE5" w:rsidRDefault="00426BD1" w:rsidP="00426BD1">
      <w:pPr>
        <w:rPr>
          <w:rFonts w:hint="eastAsia"/>
        </w:rPr>
      </w:pPr>
      <w:r w:rsidRPr="006C5DE5">
        <w:rPr>
          <w:rFonts w:hint="eastAsia"/>
        </w:rPr>
        <w:t xml:space="preserve">　　</w:t>
      </w:r>
      <w:r w:rsidRPr="006C5DE5">
        <w:rPr>
          <w:rFonts w:hint="eastAsia"/>
        </w:rPr>
        <w:t>2004</w:t>
      </w:r>
      <w:r w:rsidRPr="006C5DE5">
        <w:rPr>
          <w:rFonts w:hint="eastAsia"/>
        </w:rPr>
        <w:t>年，采用两栖攻击舰的方案获得中国军方的一致通过。</w:t>
      </w:r>
    </w:p>
    <w:p w14:paraId="71781D70" w14:textId="77777777" w:rsidR="00426BD1" w:rsidRPr="006C5DE5" w:rsidRDefault="00426BD1" w:rsidP="00426BD1">
      <w:pPr>
        <w:rPr>
          <w:rFonts w:hint="eastAsia"/>
        </w:rPr>
      </w:pPr>
      <w:r w:rsidRPr="006C5DE5">
        <w:rPr>
          <w:rFonts w:hint="eastAsia"/>
        </w:rPr>
        <w:t xml:space="preserve">　　报道称，最近南苏丹内战爆发，危及到中石油在当地的巨额投资，暴露出中国海军军力投射能力薄弱的缺点。</w:t>
      </w:r>
    </w:p>
    <w:p w14:paraId="280E5124" w14:textId="77777777" w:rsidR="00426BD1" w:rsidRPr="006C5DE5" w:rsidRDefault="00426BD1" w:rsidP="00426BD1">
      <w:pPr>
        <w:rPr>
          <w:rFonts w:hint="eastAsia"/>
        </w:rPr>
      </w:pPr>
      <w:r w:rsidRPr="006C5DE5">
        <w:rPr>
          <w:rFonts w:hint="eastAsia"/>
        </w:rPr>
        <w:t xml:space="preserve">　　在非洲冲突期间，中国人民解放军立即认识到</w:t>
      </w:r>
      <w:r w:rsidRPr="006C5DE5">
        <w:rPr>
          <w:rFonts w:hint="eastAsia"/>
        </w:rPr>
        <w:t>071</w:t>
      </w:r>
      <w:r w:rsidRPr="006C5DE5">
        <w:rPr>
          <w:rFonts w:hint="eastAsia"/>
        </w:rPr>
        <w:t>型“昆仑山”级两栖登陆舰严重缺乏。中国海军拥有</w:t>
      </w:r>
      <w:r w:rsidRPr="006C5DE5">
        <w:rPr>
          <w:rFonts w:hint="eastAsia"/>
        </w:rPr>
        <w:t>2</w:t>
      </w:r>
      <w:r w:rsidRPr="006C5DE5">
        <w:rPr>
          <w:rFonts w:hint="eastAsia"/>
        </w:rPr>
        <w:t>艘俄制“野牛”级气垫登陆艇</w:t>
      </w:r>
      <w:r w:rsidRPr="006C5DE5">
        <w:rPr>
          <w:rFonts w:hint="eastAsia"/>
        </w:rPr>
        <w:t>(LCAC)</w:t>
      </w:r>
      <w:r w:rsidRPr="006C5DE5">
        <w:rPr>
          <w:rFonts w:hint="eastAsia"/>
        </w:rPr>
        <w:t>，这也是目前同类型舰艇中最大的军用气垫艇。</w:t>
      </w:r>
      <w:r w:rsidRPr="006C5DE5">
        <w:rPr>
          <w:rFonts w:hint="eastAsia"/>
        </w:rPr>
        <w:t>071</w:t>
      </w:r>
      <w:r w:rsidRPr="006C5DE5">
        <w:rPr>
          <w:rFonts w:hint="eastAsia"/>
        </w:rPr>
        <w:t>型登陆舰火力不足，难以在战斗中发挥命令和空中支援的作用。</w:t>
      </w:r>
    </w:p>
    <w:p w14:paraId="484BAADE" w14:textId="77777777" w:rsidR="00426BD1" w:rsidRPr="006C5DE5" w:rsidRDefault="00426BD1" w:rsidP="00426BD1">
      <w:pPr>
        <w:rPr>
          <w:rFonts w:hint="eastAsia"/>
        </w:rPr>
      </w:pPr>
      <w:r w:rsidRPr="006C5DE5">
        <w:rPr>
          <w:rFonts w:hint="eastAsia"/>
        </w:rPr>
        <w:t xml:space="preserve">　　报道称，在利比亚武装冲突期间，中国再次显现出军事人道主义救援能力不足的缺陷，这也加速了其采用两栖登陆舰的进程。</w:t>
      </w:r>
    </w:p>
    <w:p w14:paraId="19E6E9DB" w14:textId="77777777" w:rsidR="00426BD1" w:rsidRPr="006C5DE5" w:rsidRDefault="00426BD1" w:rsidP="00426BD1">
      <w:pPr>
        <w:rPr>
          <w:rFonts w:hint="eastAsia"/>
        </w:rPr>
      </w:pPr>
      <w:r w:rsidRPr="006C5DE5">
        <w:rPr>
          <w:rFonts w:hint="eastAsia"/>
        </w:rPr>
        <w:t xml:space="preserve">　　《明报》还称，中国人民解放军在积极追赶美国海军两栖登陆艇的性能。</w:t>
      </w:r>
    </w:p>
    <w:p w14:paraId="4AA63CEA" w14:textId="77777777" w:rsidR="00426BD1" w:rsidRPr="006C5DE5" w:rsidRDefault="00426BD1" w:rsidP="00426BD1">
      <w:pPr>
        <w:rPr>
          <w:rFonts w:hint="eastAsia"/>
        </w:rPr>
      </w:pPr>
      <w:r w:rsidRPr="006C5DE5">
        <w:rPr>
          <w:rFonts w:hint="eastAsia"/>
        </w:rPr>
        <w:t xml:space="preserve">　　为此，中国的造船厂争先恐后建造</w:t>
      </w:r>
      <w:r w:rsidRPr="006C5DE5">
        <w:rPr>
          <w:rFonts w:hint="eastAsia"/>
        </w:rPr>
        <w:t>50000</w:t>
      </w:r>
      <w:r w:rsidRPr="006C5DE5">
        <w:rPr>
          <w:rFonts w:hint="eastAsia"/>
        </w:rPr>
        <w:t>吨级的国产两栖攻击舰艇，上海江南造船厂被委托建造至少</w:t>
      </w:r>
      <w:r w:rsidRPr="006C5DE5">
        <w:rPr>
          <w:rFonts w:hint="eastAsia"/>
        </w:rPr>
        <w:t>4</w:t>
      </w:r>
      <w:r w:rsidRPr="006C5DE5">
        <w:rPr>
          <w:rFonts w:hint="eastAsia"/>
        </w:rPr>
        <w:t>艘两栖攻击舰。</w:t>
      </w:r>
    </w:p>
    <w:p w14:paraId="667BCC59" w14:textId="77777777" w:rsidR="00426BD1" w:rsidRPr="006C5DE5" w:rsidRDefault="00426BD1" w:rsidP="00426BD1">
      <w:pPr>
        <w:rPr>
          <w:rFonts w:hint="eastAsia"/>
        </w:rPr>
      </w:pPr>
      <w:r w:rsidRPr="006C5DE5">
        <w:rPr>
          <w:rFonts w:hint="eastAsia"/>
        </w:rPr>
        <w:t xml:space="preserve">　　报道还称，中国空军正在开发一款歼</w:t>
      </w:r>
      <w:r w:rsidRPr="006C5DE5">
        <w:rPr>
          <w:rFonts w:hint="eastAsia"/>
        </w:rPr>
        <w:t>-10</w:t>
      </w:r>
      <w:r w:rsidRPr="006C5DE5">
        <w:rPr>
          <w:rFonts w:hint="eastAsia"/>
        </w:rPr>
        <w:t>战机的变形版，这款新战机具备垂直起降能力。</w:t>
      </w:r>
    </w:p>
    <w:p w14:paraId="365B6F63" w14:textId="77777777" w:rsidR="00426BD1" w:rsidRPr="006C5DE5" w:rsidRDefault="00426BD1" w:rsidP="00426BD1">
      <w:pPr>
        <w:rPr>
          <w:rFonts w:hint="eastAsia"/>
        </w:rPr>
      </w:pPr>
      <w:r w:rsidRPr="006C5DE5">
        <w:rPr>
          <w:rFonts w:hint="eastAsia"/>
        </w:rPr>
        <w:t xml:space="preserve">　　此前中国国内媒体报道称，中国的两栖攻击舰长</w:t>
      </w:r>
      <w:r w:rsidRPr="006C5DE5">
        <w:rPr>
          <w:rFonts w:hint="eastAsia"/>
        </w:rPr>
        <w:t>265</w:t>
      </w:r>
      <w:r w:rsidRPr="006C5DE5">
        <w:rPr>
          <w:rFonts w:hint="eastAsia"/>
        </w:rPr>
        <w:t>米，可起降喷气式战机、直升机和气垫攻击艇。</w:t>
      </w:r>
      <w:r w:rsidRPr="006C5DE5">
        <w:rPr>
          <w:rFonts w:hint="eastAsia"/>
        </w:rPr>
        <w:t>(</w:t>
      </w:r>
      <w:r w:rsidRPr="006C5DE5">
        <w:rPr>
          <w:rFonts w:hint="eastAsia"/>
        </w:rPr>
        <w:t>知远</w:t>
      </w:r>
      <w:r w:rsidRPr="006C5DE5">
        <w:rPr>
          <w:rFonts w:hint="eastAsia"/>
        </w:rPr>
        <w:t xml:space="preserve"> </w:t>
      </w:r>
      <w:r w:rsidRPr="006C5DE5">
        <w:rPr>
          <w:rFonts w:hint="eastAsia"/>
        </w:rPr>
        <w:t>北风</w:t>
      </w:r>
      <w:r w:rsidRPr="006C5DE5">
        <w:rPr>
          <w:rFonts w:hint="eastAsia"/>
        </w:rPr>
        <w:t>)</w:t>
      </w:r>
    </w:p>
    <w:p w14:paraId="6CCD08DF" w14:textId="77777777" w:rsidR="00426BD1" w:rsidRPr="006C5DE5" w:rsidRDefault="00426BD1" w:rsidP="00426BD1"/>
    <w:p w14:paraId="10DA4009"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1FD757D6" w14:textId="77777777" w:rsidR="00426BD1" w:rsidRPr="006C5DE5" w:rsidRDefault="00426BD1" w:rsidP="00426BD1">
      <w:pPr>
        <w:rPr>
          <w:rFonts w:hint="eastAsia"/>
        </w:rPr>
      </w:pPr>
      <w:r w:rsidRPr="006C5DE5">
        <w:rPr>
          <w:rFonts w:hint="eastAsia"/>
        </w:rPr>
        <w:t>日称中国抗战大阅兵史无前例邀外国首脑观阅</w:t>
      </w:r>
    </w:p>
    <w:p w14:paraId="235179E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 07:56  </w:t>
      </w:r>
      <w:r w:rsidRPr="006C5DE5">
        <w:rPr>
          <w:rFonts w:hint="eastAsia"/>
        </w:rPr>
        <w:t>参考消息</w:t>
      </w:r>
      <w:r w:rsidRPr="006C5DE5">
        <w:rPr>
          <w:rFonts w:hint="eastAsia"/>
        </w:rPr>
        <w:t xml:space="preserve">  </w:t>
      </w:r>
    </w:p>
    <w:p w14:paraId="07BF09A9" w14:textId="77777777" w:rsidR="00426BD1" w:rsidRPr="006C5DE5" w:rsidRDefault="00426BD1" w:rsidP="00426BD1">
      <w:pPr>
        <w:rPr>
          <w:rFonts w:hint="eastAsia"/>
        </w:rPr>
      </w:pPr>
      <w:r w:rsidRPr="006C5DE5">
        <w:rPr>
          <w:rFonts w:hint="eastAsia"/>
        </w:rPr>
        <w:t xml:space="preserve">　　参考消息网</w:t>
      </w:r>
      <w:r w:rsidRPr="006C5DE5">
        <w:rPr>
          <w:rFonts w:hint="eastAsia"/>
        </w:rPr>
        <w:t>1</w:t>
      </w:r>
      <w:r w:rsidRPr="006C5DE5">
        <w:rPr>
          <w:rFonts w:hint="eastAsia"/>
        </w:rPr>
        <w:t>月</w:t>
      </w:r>
      <w:r w:rsidRPr="006C5DE5">
        <w:rPr>
          <w:rFonts w:hint="eastAsia"/>
        </w:rPr>
        <w:t>25</w:t>
      </w:r>
      <w:r w:rsidRPr="006C5DE5">
        <w:rPr>
          <w:rFonts w:hint="eastAsia"/>
        </w:rPr>
        <w:t>日报道</w:t>
      </w:r>
      <w:r w:rsidRPr="006C5DE5">
        <w:rPr>
          <w:rFonts w:hint="eastAsia"/>
        </w:rPr>
        <w:t xml:space="preserve"> </w:t>
      </w:r>
      <w:r w:rsidRPr="006C5DE5">
        <w:rPr>
          <w:rFonts w:hint="eastAsia"/>
        </w:rPr>
        <w:t>日媒近日称，据消息人士透露，中国公安部副部长兼北京市公安局局长傅政华</w:t>
      </w:r>
      <w:r w:rsidRPr="006C5DE5">
        <w:rPr>
          <w:rFonts w:hint="eastAsia"/>
        </w:rPr>
        <w:t>22</w:t>
      </w:r>
      <w:r w:rsidRPr="006C5DE5">
        <w:rPr>
          <w:rFonts w:hint="eastAsia"/>
        </w:rPr>
        <w:t>日在出席北京市人民代表大会的相关会议时表示，将在北京举行的反法西斯战争胜利</w:t>
      </w:r>
      <w:r w:rsidRPr="006C5DE5">
        <w:rPr>
          <w:rFonts w:hint="eastAsia"/>
        </w:rPr>
        <w:t>70</w:t>
      </w:r>
      <w:r w:rsidRPr="006C5DE5">
        <w:rPr>
          <w:rFonts w:hint="eastAsia"/>
        </w:rPr>
        <w:t>周年阅兵式是今年全年北京安保工作的重中之重。</w:t>
      </w:r>
    </w:p>
    <w:p w14:paraId="46E25157" w14:textId="77777777" w:rsidR="00426BD1" w:rsidRPr="006C5DE5" w:rsidRDefault="00426BD1" w:rsidP="00426BD1"/>
    <w:p w14:paraId="7357523D" w14:textId="77777777" w:rsidR="00426BD1" w:rsidRPr="006C5DE5" w:rsidRDefault="00426BD1" w:rsidP="00426BD1">
      <w:pPr>
        <w:rPr>
          <w:rFonts w:hint="eastAsia"/>
        </w:rPr>
      </w:pPr>
      <w:r w:rsidRPr="006C5DE5">
        <w:rPr>
          <w:rFonts w:hint="eastAsia"/>
        </w:rPr>
        <w:t xml:space="preserve">　　据日本《产经新闻》</w:t>
      </w:r>
      <w:r w:rsidRPr="006C5DE5">
        <w:rPr>
          <w:rFonts w:hint="eastAsia"/>
        </w:rPr>
        <w:t>1</w:t>
      </w:r>
      <w:r w:rsidRPr="006C5DE5">
        <w:rPr>
          <w:rFonts w:hint="eastAsia"/>
        </w:rPr>
        <w:t>月</w:t>
      </w:r>
      <w:r w:rsidRPr="006C5DE5">
        <w:rPr>
          <w:rFonts w:hint="eastAsia"/>
        </w:rPr>
        <w:t>24</w:t>
      </w:r>
      <w:r w:rsidRPr="006C5DE5">
        <w:rPr>
          <w:rFonts w:hint="eastAsia"/>
        </w:rPr>
        <w:t>日报道，傅政华强调，此次阅兵式也是有史以来第一次有外国首脑参加的阅兵式。至于有哪些外国首脑出席，他没有进一步披露信息。但俄罗斯总统普京和韩国总统朴槿惠很可能在受邀名单之内。</w:t>
      </w:r>
    </w:p>
    <w:p w14:paraId="77FAF3FB" w14:textId="77777777" w:rsidR="00426BD1" w:rsidRPr="006C5DE5" w:rsidRDefault="00426BD1" w:rsidP="00426BD1"/>
    <w:p w14:paraId="716ECDE8" w14:textId="77777777" w:rsidR="00426BD1" w:rsidRPr="006C5DE5" w:rsidRDefault="00426BD1" w:rsidP="00426BD1">
      <w:pPr>
        <w:rPr>
          <w:rFonts w:hint="eastAsia"/>
        </w:rPr>
      </w:pPr>
      <w:r w:rsidRPr="006C5DE5">
        <w:rPr>
          <w:rFonts w:hint="eastAsia"/>
        </w:rPr>
        <w:t xml:space="preserve">　　按照中国惯例，应该是每</w:t>
      </w:r>
      <w:r w:rsidRPr="006C5DE5">
        <w:rPr>
          <w:rFonts w:hint="eastAsia"/>
        </w:rPr>
        <w:t>10</w:t>
      </w:r>
      <w:r w:rsidRPr="006C5DE5">
        <w:rPr>
          <w:rFonts w:hint="eastAsia"/>
        </w:rPr>
        <w:t>年举行一次阅兵式，举行此次阅兵式的原因是习近平政权极为重视抗日战争胜利</w:t>
      </w:r>
      <w:r w:rsidRPr="006C5DE5">
        <w:rPr>
          <w:rFonts w:hint="eastAsia"/>
        </w:rPr>
        <w:t>70</w:t>
      </w:r>
      <w:r w:rsidRPr="006C5DE5">
        <w:rPr>
          <w:rFonts w:hint="eastAsia"/>
        </w:rPr>
        <w:t>周年这一纪念日。此次阅兵式很可能会披露中国人民解放军的最新武器。</w:t>
      </w:r>
    </w:p>
    <w:p w14:paraId="42DE2282" w14:textId="77777777" w:rsidR="00426BD1" w:rsidRPr="006C5DE5" w:rsidRDefault="00426BD1" w:rsidP="00426BD1"/>
    <w:p w14:paraId="5EDEBE59" w14:textId="77777777" w:rsidR="00426BD1" w:rsidRPr="006C5DE5" w:rsidRDefault="00426BD1" w:rsidP="00426BD1">
      <w:pPr>
        <w:rPr>
          <w:rFonts w:hint="eastAsia"/>
        </w:rPr>
      </w:pPr>
      <w:r w:rsidRPr="006C5DE5">
        <w:rPr>
          <w:rFonts w:hint="eastAsia"/>
        </w:rPr>
        <w:t xml:space="preserve">　　据日本《东京新闻》</w:t>
      </w:r>
      <w:r w:rsidRPr="006C5DE5">
        <w:rPr>
          <w:rFonts w:hint="eastAsia"/>
        </w:rPr>
        <w:t>1</w:t>
      </w:r>
      <w:r w:rsidRPr="006C5DE5">
        <w:rPr>
          <w:rFonts w:hint="eastAsia"/>
        </w:rPr>
        <w:t>月</w:t>
      </w:r>
      <w:r w:rsidRPr="006C5DE5">
        <w:rPr>
          <w:rFonts w:hint="eastAsia"/>
        </w:rPr>
        <w:t>24</w:t>
      </w:r>
      <w:r w:rsidRPr="006C5DE5">
        <w:rPr>
          <w:rFonts w:hint="eastAsia"/>
        </w:rPr>
        <w:t>日报道，</w:t>
      </w:r>
      <w:r w:rsidRPr="006C5DE5">
        <w:rPr>
          <w:rFonts w:hint="eastAsia"/>
        </w:rPr>
        <w:t>9</w:t>
      </w:r>
      <w:r w:rsidRPr="006C5DE5">
        <w:rPr>
          <w:rFonts w:hint="eastAsia"/>
        </w:rPr>
        <w:t>月</w:t>
      </w:r>
      <w:r w:rsidRPr="006C5DE5">
        <w:rPr>
          <w:rFonts w:hint="eastAsia"/>
        </w:rPr>
        <w:t>3</w:t>
      </w:r>
      <w:r w:rsidRPr="006C5DE5">
        <w:rPr>
          <w:rFonts w:hint="eastAsia"/>
        </w:rPr>
        <w:t>日的“抗日战争胜利纪念日”被中国政府指定为国家纪念日。记者获悉，为了纪念抗日战争胜利</w:t>
      </w:r>
      <w:r w:rsidRPr="006C5DE5">
        <w:rPr>
          <w:rFonts w:hint="eastAsia"/>
        </w:rPr>
        <w:t>70</w:t>
      </w:r>
      <w:r w:rsidRPr="006C5DE5">
        <w:rPr>
          <w:rFonts w:hint="eastAsia"/>
        </w:rPr>
        <w:t>周年，中国今年将举行阅兵式并邀请外国首脑观阅。这是中国首次在</w:t>
      </w:r>
      <w:r w:rsidRPr="006C5DE5">
        <w:rPr>
          <w:rFonts w:hint="eastAsia"/>
        </w:rPr>
        <w:t>10</w:t>
      </w:r>
      <w:r w:rsidRPr="006C5DE5">
        <w:rPr>
          <w:rFonts w:hint="eastAsia"/>
        </w:rPr>
        <w:t>月</w:t>
      </w:r>
      <w:r w:rsidRPr="006C5DE5">
        <w:rPr>
          <w:rFonts w:hint="eastAsia"/>
        </w:rPr>
        <w:t>1</w:t>
      </w:r>
      <w:r w:rsidRPr="006C5DE5">
        <w:rPr>
          <w:rFonts w:hint="eastAsia"/>
        </w:rPr>
        <w:t>日国庆节以外的日子举行阅兵式，邀请外国首脑更是史无前例。</w:t>
      </w:r>
    </w:p>
    <w:p w14:paraId="22395678" w14:textId="77777777" w:rsidR="00426BD1" w:rsidRPr="006C5DE5" w:rsidRDefault="00426BD1" w:rsidP="00426BD1"/>
    <w:p w14:paraId="0CB6EFEC" w14:textId="77777777" w:rsidR="00426BD1" w:rsidRPr="006C5DE5" w:rsidRDefault="00426BD1" w:rsidP="00426BD1">
      <w:pPr>
        <w:rPr>
          <w:rFonts w:hint="eastAsia"/>
        </w:rPr>
      </w:pPr>
      <w:r w:rsidRPr="006C5DE5">
        <w:rPr>
          <w:rFonts w:hint="eastAsia"/>
        </w:rPr>
        <w:t xml:space="preserve">　　中国今年将举行一系列“反法西斯战争胜利</w:t>
      </w:r>
      <w:r w:rsidRPr="006C5DE5">
        <w:rPr>
          <w:rFonts w:hint="eastAsia"/>
        </w:rPr>
        <w:t>70</w:t>
      </w:r>
      <w:r w:rsidRPr="006C5DE5">
        <w:rPr>
          <w:rFonts w:hint="eastAsia"/>
        </w:rPr>
        <w:t>周年”相关活动。此外，习近平主席</w:t>
      </w:r>
      <w:r w:rsidRPr="006C5DE5">
        <w:rPr>
          <w:rFonts w:hint="eastAsia"/>
        </w:rPr>
        <w:t>5</w:t>
      </w:r>
      <w:r w:rsidRPr="006C5DE5">
        <w:rPr>
          <w:rFonts w:hint="eastAsia"/>
        </w:rPr>
        <w:t>月</w:t>
      </w:r>
      <w:r w:rsidRPr="006C5DE5">
        <w:rPr>
          <w:rFonts w:hint="eastAsia"/>
        </w:rPr>
        <w:t>9</w:t>
      </w:r>
      <w:r w:rsidRPr="006C5DE5">
        <w:rPr>
          <w:rFonts w:hint="eastAsia"/>
        </w:rPr>
        <w:t>日将出席在莫斯科举行的纪念对德战争胜利</w:t>
      </w:r>
      <w:r w:rsidRPr="006C5DE5">
        <w:rPr>
          <w:rFonts w:hint="eastAsia"/>
        </w:rPr>
        <w:t>70</w:t>
      </w:r>
      <w:r w:rsidRPr="006C5DE5">
        <w:rPr>
          <w:rFonts w:hint="eastAsia"/>
        </w:rPr>
        <w:t>周年活动，俄罗斯总统普京则将于</w:t>
      </w:r>
      <w:r w:rsidRPr="006C5DE5">
        <w:rPr>
          <w:rFonts w:hint="eastAsia"/>
        </w:rPr>
        <w:t>9</w:t>
      </w:r>
      <w:r w:rsidRPr="006C5DE5">
        <w:rPr>
          <w:rFonts w:hint="eastAsia"/>
        </w:rPr>
        <w:t>月访华。</w:t>
      </w:r>
    </w:p>
    <w:p w14:paraId="611ED84B" w14:textId="77777777" w:rsidR="00426BD1" w:rsidRPr="006C5DE5" w:rsidRDefault="00426BD1" w:rsidP="00426BD1"/>
    <w:p w14:paraId="775CB1D9" w14:textId="77777777" w:rsidR="00426BD1" w:rsidRPr="006C5DE5" w:rsidRDefault="00426BD1" w:rsidP="00426BD1">
      <w:pPr>
        <w:rPr>
          <w:rFonts w:hint="eastAsia"/>
        </w:rPr>
      </w:pPr>
      <w:r w:rsidRPr="006C5DE5">
        <w:rPr>
          <w:rFonts w:hint="eastAsia"/>
        </w:rPr>
        <w:t xml:space="preserve">　　对于中国是否会举行阅兵式的提问，中国外交部发言人华春莹在</w:t>
      </w:r>
      <w:r w:rsidRPr="006C5DE5">
        <w:rPr>
          <w:rFonts w:hint="eastAsia"/>
        </w:rPr>
        <w:t>23</w:t>
      </w:r>
      <w:r w:rsidRPr="006C5DE5">
        <w:rPr>
          <w:rFonts w:hint="eastAsia"/>
        </w:rPr>
        <w:t>日的例行记者会上回答说：“今年是世界反法西斯战争胜利</w:t>
      </w:r>
      <w:r w:rsidRPr="006C5DE5">
        <w:rPr>
          <w:rFonts w:hint="eastAsia"/>
        </w:rPr>
        <w:t>70</w:t>
      </w:r>
      <w:r w:rsidRPr="006C5DE5">
        <w:rPr>
          <w:rFonts w:hint="eastAsia"/>
        </w:rPr>
        <w:t>周年，也是中国人民抗日战争胜利</w:t>
      </w:r>
      <w:r w:rsidRPr="006C5DE5">
        <w:rPr>
          <w:rFonts w:hint="eastAsia"/>
        </w:rPr>
        <w:t>70</w:t>
      </w:r>
      <w:r w:rsidRPr="006C5DE5">
        <w:rPr>
          <w:rFonts w:hint="eastAsia"/>
        </w:rPr>
        <w:t>周年。中方将举行庆祝和纪念活动，目的是要让人们更好地牢记历史、珍爱和平。至于庆祝和纪念活动的具体时间和形式，包括邀请范围，目前我没有消息可以发布。”</w:t>
      </w:r>
    </w:p>
    <w:p w14:paraId="3A1FD4A8" w14:textId="77777777" w:rsidR="00426BD1" w:rsidRPr="006C5DE5" w:rsidRDefault="00426BD1" w:rsidP="00426BD1">
      <w:pPr>
        <w:rPr>
          <w:rFonts w:hint="eastAsia"/>
        </w:rPr>
      </w:pPr>
      <w:r w:rsidRPr="006C5DE5">
        <w:rPr>
          <w:rFonts w:hint="eastAsia"/>
        </w:rPr>
        <w:t xml:space="preserve">　　据俄新社</w:t>
      </w:r>
      <w:r w:rsidRPr="006C5DE5">
        <w:rPr>
          <w:rFonts w:hint="eastAsia"/>
        </w:rPr>
        <w:t>1</w:t>
      </w:r>
      <w:r w:rsidRPr="006C5DE5">
        <w:rPr>
          <w:rFonts w:hint="eastAsia"/>
        </w:rPr>
        <w:t>月</w:t>
      </w:r>
      <w:r w:rsidRPr="006C5DE5">
        <w:rPr>
          <w:rFonts w:hint="eastAsia"/>
        </w:rPr>
        <w:t>22</w:t>
      </w:r>
      <w:r w:rsidRPr="006C5DE5">
        <w:rPr>
          <w:rFonts w:hint="eastAsia"/>
        </w:rPr>
        <w:t>日报道，中国外交部周四称，中国国家主席习近平或将前往莫斯科，出席俄罗斯卫国战争胜利</w:t>
      </w:r>
      <w:r w:rsidRPr="006C5DE5">
        <w:rPr>
          <w:rFonts w:hint="eastAsia"/>
        </w:rPr>
        <w:t>70</w:t>
      </w:r>
      <w:r w:rsidRPr="006C5DE5">
        <w:rPr>
          <w:rFonts w:hint="eastAsia"/>
        </w:rPr>
        <w:t>周年庆祝活动。</w:t>
      </w:r>
    </w:p>
    <w:p w14:paraId="722E1090" w14:textId="77777777" w:rsidR="00426BD1" w:rsidRPr="006C5DE5" w:rsidRDefault="00426BD1" w:rsidP="00426BD1">
      <w:pPr>
        <w:rPr>
          <w:rFonts w:hint="eastAsia"/>
        </w:rPr>
      </w:pPr>
      <w:r w:rsidRPr="006C5DE5">
        <w:rPr>
          <w:rFonts w:hint="eastAsia"/>
        </w:rPr>
        <w:t xml:space="preserve">　　中国外交部发言人华春莹在例行记者会上说：“今年是世界反法西斯战争胜利</w:t>
      </w:r>
      <w:r w:rsidRPr="006C5DE5">
        <w:rPr>
          <w:rFonts w:hint="eastAsia"/>
        </w:rPr>
        <w:t>70</w:t>
      </w:r>
      <w:r w:rsidRPr="006C5DE5">
        <w:rPr>
          <w:rFonts w:hint="eastAsia"/>
        </w:rPr>
        <w:t>周年。中俄双方已经商定，今年将共同主办庆祝二战胜利</w:t>
      </w:r>
      <w:r w:rsidRPr="006C5DE5">
        <w:rPr>
          <w:rFonts w:hint="eastAsia"/>
        </w:rPr>
        <w:t>70</w:t>
      </w:r>
      <w:r w:rsidRPr="006C5DE5">
        <w:rPr>
          <w:rFonts w:hint="eastAsia"/>
        </w:rPr>
        <w:t>周年活动，双方正在研究两国领导人相互出席对方举办的相关庆祝和纪念活动事宜。”</w:t>
      </w:r>
    </w:p>
    <w:p w14:paraId="6C3E54DA" w14:textId="77777777" w:rsidR="00426BD1" w:rsidRPr="006C5DE5" w:rsidRDefault="00426BD1" w:rsidP="00426BD1">
      <w:pPr>
        <w:rPr>
          <w:rFonts w:hint="eastAsia"/>
        </w:rPr>
      </w:pPr>
      <w:r w:rsidRPr="006C5DE5">
        <w:rPr>
          <w:rFonts w:hint="eastAsia"/>
        </w:rPr>
        <w:t xml:space="preserve">　　另据俄新社</w:t>
      </w:r>
      <w:r w:rsidRPr="006C5DE5">
        <w:rPr>
          <w:rFonts w:hint="eastAsia"/>
        </w:rPr>
        <w:t>1</w:t>
      </w:r>
      <w:r w:rsidRPr="006C5DE5">
        <w:rPr>
          <w:rFonts w:hint="eastAsia"/>
        </w:rPr>
        <w:t>月</w:t>
      </w:r>
      <w:r w:rsidRPr="006C5DE5">
        <w:rPr>
          <w:rFonts w:hint="eastAsia"/>
        </w:rPr>
        <w:t>23</w:t>
      </w:r>
      <w:r w:rsidRPr="006C5DE5">
        <w:rPr>
          <w:rFonts w:hint="eastAsia"/>
        </w:rPr>
        <w:t>日报道，中国外交部发言人华春莹周五在例行记者会上表示，今年是世界反法西斯战争暨中国人民抗日战争胜利</w:t>
      </w:r>
      <w:r w:rsidRPr="006C5DE5">
        <w:rPr>
          <w:rFonts w:hint="eastAsia"/>
        </w:rPr>
        <w:t>70</w:t>
      </w:r>
      <w:r w:rsidRPr="006C5DE5">
        <w:rPr>
          <w:rFonts w:hint="eastAsia"/>
        </w:rPr>
        <w:t>周年。中俄两国作为二战亚洲和欧洲两个主战场，将共同举办一系列庆祝活动，包括安排两国领导人相互出席对方举办的相关庆祝和纪念活动。</w:t>
      </w:r>
    </w:p>
    <w:p w14:paraId="2E4A28CE" w14:textId="77777777" w:rsidR="00426BD1" w:rsidRPr="006C5DE5" w:rsidRDefault="00426BD1" w:rsidP="00426BD1">
      <w:pPr>
        <w:rPr>
          <w:rFonts w:hint="eastAsia"/>
        </w:rPr>
      </w:pPr>
      <w:r w:rsidRPr="006C5DE5">
        <w:rPr>
          <w:rFonts w:hint="eastAsia"/>
        </w:rPr>
        <w:t xml:space="preserve">　　据韩联社</w:t>
      </w:r>
      <w:r w:rsidRPr="006C5DE5">
        <w:rPr>
          <w:rFonts w:hint="eastAsia"/>
        </w:rPr>
        <w:t>1</w:t>
      </w:r>
      <w:r w:rsidRPr="006C5DE5">
        <w:rPr>
          <w:rFonts w:hint="eastAsia"/>
        </w:rPr>
        <w:t>月</w:t>
      </w:r>
      <w:r w:rsidRPr="006C5DE5">
        <w:rPr>
          <w:rFonts w:hint="eastAsia"/>
        </w:rPr>
        <w:t>21</w:t>
      </w:r>
      <w:r w:rsidRPr="006C5DE5">
        <w:rPr>
          <w:rFonts w:hint="eastAsia"/>
        </w:rPr>
        <w:t>日报道，俄罗斯外长拉夫罗夫</w:t>
      </w:r>
      <w:r w:rsidRPr="006C5DE5">
        <w:rPr>
          <w:rFonts w:hint="eastAsia"/>
        </w:rPr>
        <w:t>21</w:t>
      </w:r>
      <w:r w:rsidRPr="006C5DE5">
        <w:rPr>
          <w:rFonts w:hint="eastAsia"/>
        </w:rPr>
        <w:t>日表示，目前有</w:t>
      </w:r>
      <w:r w:rsidRPr="006C5DE5">
        <w:rPr>
          <w:rFonts w:hint="eastAsia"/>
        </w:rPr>
        <w:t>20</w:t>
      </w:r>
      <w:r w:rsidRPr="006C5DE5">
        <w:rPr>
          <w:rFonts w:hint="eastAsia"/>
        </w:rPr>
        <w:t>个国家代表确定参加今年</w:t>
      </w:r>
      <w:r w:rsidRPr="006C5DE5">
        <w:rPr>
          <w:rFonts w:hint="eastAsia"/>
        </w:rPr>
        <w:t>5</w:t>
      </w:r>
      <w:r w:rsidRPr="006C5DE5">
        <w:rPr>
          <w:rFonts w:hint="eastAsia"/>
        </w:rPr>
        <w:t>月在莫斯科举行的第二次世界大战胜利</w:t>
      </w:r>
      <w:r w:rsidRPr="006C5DE5">
        <w:rPr>
          <w:rFonts w:hint="eastAsia"/>
        </w:rPr>
        <w:t>70</w:t>
      </w:r>
      <w:r w:rsidRPr="006C5DE5">
        <w:rPr>
          <w:rFonts w:hint="eastAsia"/>
        </w:rPr>
        <w:t>周年纪念活动，其中包括中国国家主席习近平。</w:t>
      </w:r>
    </w:p>
    <w:p w14:paraId="6E0C392E" w14:textId="77777777" w:rsidR="00426BD1" w:rsidRPr="006C5DE5" w:rsidRDefault="00426BD1" w:rsidP="00426BD1">
      <w:pPr>
        <w:rPr>
          <w:rFonts w:hint="eastAsia"/>
        </w:rPr>
      </w:pPr>
      <w:r w:rsidRPr="006C5DE5">
        <w:rPr>
          <w:rFonts w:hint="eastAsia"/>
        </w:rPr>
        <w:t xml:space="preserve">　　俄总统助理乌沙科夫上个月曾表示，已向二战时期所有反法西斯同盟国、周边国家、其他金砖国家等国领导人发送了邀请函，包括朝鲜领导人金正恩。</w:t>
      </w:r>
    </w:p>
    <w:p w14:paraId="65FA8B73" w14:textId="77777777" w:rsidR="00426BD1" w:rsidRPr="006C5DE5" w:rsidRDefault="00426BD1" w:rsidP="00426BD1"/>
    <w:p w14:paraId="57C4B0C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2FBF1272" w14:textId="77777777" w:rsidR="00426BD1" w:rsidRPr="006C5DE5" w:rsidRDefault="00426BD1" w:rsidP="00426BD1">
      <w:pPr>
        <w:rPr>
          <w:rFonts w:hint="eastAsia"/>
        </w:rPr>
      </w:pPr>
      <w:r w:rsidRPr="006C5DE5">
        <w:rPr>
          <w:rFonts w:hint="eastAsia"/>
        </w:rPr>
        <w:t>极端组织“伊斯兰国”杀害一名日本人质</w:t>
      </w:r>
    </w:p>
    <w:p w14:paraId="503369D1"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23:24 </w:t>
      </w:r>
      <w:r w:rsidRPr="006C5DE5">
        <w:rPr>
          <w:rFonts w:hint="eastAsia"/>
        </w:rPr>
        <w:t>新华社</w:t>
      </w:r>
    </w:p>
    <w:p w14:paraId="5F6F5EED" w14:textId="77777777" w:rsidR="00426BD1" w:rsidRPr="006C5DE5" w:rsidRDefault="00426BD1" w:rsidP="00426BD1">
      <w:pPr>
        <w:rPr>
          <w:rFonts w:hint="eastAsia"/>
        </w:rPr>
      </w:pPr>
      <w:r w:rsidRPr="006C5DE5">
        <w:rPr>
          <w:rFonts w:hint="eastAsia"/>
        </w:rPr>
        <w:t xml:space="preserve">　　新华社快讯：一名日本政府高级官员</w:t>
      </w:r>
      <w:r w:rsidRPr="006C5DE5">
        <w:rPr>
          <w:rFonts w:hint="eastAsia"/>
        </w:rPr>
        <w:t>24</w:t>
      </w:r>
      <w:r w:rsidRPr="006C5DE5">
        <w:rPr>
          <w:rFonts w:hint="eastAsia"/>
        </w:rPr>
        <w:t>日说，极端组织“伊斯兰国”杀害一名日本人质的行为是“无法接受”的。</w:t>
      </w:r>
    </w:p>
    <w:p w14:paraId="4E99886F" w14:textId="77777777" w:rsidR="00426BD1" w:rsidRPr="006C5DE5" w:rsidRDefault="00426BD1" w:rsidP="00426BD1">
      <w:pPr>
        <w:rPr>
          <w:rFonts w:hint="eastAsia"/>
        </w:rPr>
      </w:pPr>
      <w:r w:rsidRPr="006C5DE5">
        <w:rPr>
          <w:rFonts w:hint="eastAsia"/>
        </w:rPr>
        <w:t xml:space="preserve">　　【</w:t>
      </w:r>
      <w:r w:rsidRPr="006C5DE5">
        <w:rPr>
          <w:rFonts w:hint="eastAsia"/>
        </w:rPr>
        <w:t>IS</w:t>
      </w:r>
      <w:r w:rsidRPr="006C5DE5">
        <w:rPr>
          <w:rFonts w:hint="eastAsia"/>
        </w:rPr>
        <w:t>新视频称日本人质之一汤川遥菜已经被杀】北京时间</w:t>
      </w:r>
      <w:r w:rsidRPr="006C5DE5">
        <w:rPr>
          <w:rFonts w:hint="eastAsia"/>
        </w:rPr>
        <w:t>24</w:t>
      </w:r>
      <w:r w:rsidRPr="006C5DE5">
        <w:rPr>
          <w:rFonts w:hint="eastAsia"/>
        </w:rPr>
        <w:t>日</w:t>
      </w:r>
      <w:r w:rsidRPr="006C5DE5">
        <w:rPr>
          <w:rFonts w:hint="eastAsia"/>
        </w:rPr>
        <w:t>22</w:t>
      </w:r>
      <w:r w:rsidRPr="006C5DE5">
        <w:rPr>
          <w:rFonts w:hint="eastAsia"/>
        </w:rPr>
        <w:t>时许，</w:t>
      </w:r>
      <w:r w:rsidRPr="006C5DE5">
        <w:rPr>
          <w:rFonts w:hint="eastAsia"/>
        </w:rPr>
        <w:t>IS</w:t>
      </w:r>
      <w:r w:rsidRPr="006C5DE5">
        <w:rPr>
          <w:rFonts w:hint="eastAsia"/>
        </w:rPr>
        <w:t>发布新视频，日本人质后藤健二手持画像道：“你们已经看到我的狱友汤川遥菜已经被杀。”</w:t>
      </w:r>
      <w:r w:rsidRPr="006C5DE5">
        <w:rPr>
          <w:rFonts w:hint="eastAsia"/>
        </w:rPr>
        <w:t>NHK</w:t>
      </w:r>
      <w:r w:rsidRPr="006C5DE5">
        <w:rPr>
          <w:rFonts w:hint="eastAsia"/>
        </w:rPr>
        <w:t>报道称，日本政府正在对该图像进行紧急确认。汤川遥菜去年</w:t>
      </w:r>
      <w:r w:rsidRPr="006C5DE5">
        <w:rPr>
          <w:rFonts w:hint="eastAsia"/>
        </w:rPr>
        <w:t>8</w:t>
      </w:r>
      <w:r w:rsidRPr="006C5DE5">
        <w:rPr>
          <w:rFonts w:hint="eastAsia"/>
        </w:rPr>
        <w:t>月被</w:t>
      </w:r>
      <w:r w:rsidRPr="006C5DE5">
        <w:rPr>
          <w:rFonts w:hint="eastAsia"/>
        </w:rPr>
        <w:t>IS</w:t>
      </w:r>
      <w:r w:rsidRPr="006C5DE5">
        <w:rPr>
          <w:rFonts w:hint="eastAsia"/>
        </w:rPr>
        <w:t>劫持：</w:t>
      </w:r>
    </w:p>
    <w:p w14:paraId="7313D819" w14:textId="77777777" w:rsidR="00426BD1" w:rsidRPr="006C5DE5" w:rsidRDefault="00426BD1" w:rsidP="00426BD1"/>
    <w:p w14:paraId="5B5625C0" w14:textId="77777777" w:rsidR="00426BD1" w:rsidRPr="006C5DE5" w:rsidRDefault="00426BD1" w:rsidP="00426BD1">
      <w:pPr>
        <w:rPr>
          <w:rFonts w:hint="eastAsia"/>
        </w:rPr>
      </w:pPr>
      <w:r w:rsidRPr="006C5DE5">
        <w:rPr>
          <w:rFonts w:hint="eastAsia"/>
        </w:rPr>
        <w:t>IS</w:t>
      </w:r>
      <w:r w:rsidRPr="006C5DE5">
        <w:rPr>
          <w:rFonts w:hint="eastAsia"/>
        </w:rPr>
        <w:t>疑杀害一名日本人质</w:t>
      </w:r>
      <w:r w:rsidRPr="006C5DE5">
        <w:rPr>
          <w:rFonts w:hint="eastAsia"/>
        </w:rPr>
        <w:t xml:space="preserve"> </w:t>
      </w:r>
      <w:r w:rsidRPr="006C5DE5">
        <w:rPr>
          <w:rFonts w:hint="eastAsia"/>
        </w:rPr>
        <w:t>要求释放一名女嫌犯</w:t>
      </w:r>
    </w:p>
    <w:p w14:paraId="12F31B88"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01:21 </w:t>
      </w:r>
      <w:r w:rsidRPr="006C5DE5">
        <w:rPr>
          <w:rFonts w:hint="eastAsia"/>
        </w:rPr>
        <w:t>中国新闻网</w:t>
      </w:r>
    </w:p>
    <w:p w14:paraId="1373EFA6" w14:textId="77777777" w:rsidR="00426BD1" w:rsidRPr="006C5DE5" w:rsidRDefault="00426BD1" w:rsidP="00426BD1">
      <w:pPr>
        <w:rPr>
          <w:rFonts w:hint="eastAsia"/>
        </w:rPr>
      </w:pPr>
      <w:r w:rsidRPr="006C5DE5">
        <w:rPr>
          <w:rFonts w:hint="eastAsia"/>
        </w:rPr>
        <w:t xml:space="preserve">　　中新社纽约</w:t>
      </w:r>
      <w:r w:rsidRPr="006C5DE5">
        <w:rPr>
          <w:rFonts w:hint="eastAsia"/>
        </w:rPr>
        <w:t>1</w:t>
      </w:r>
      <w:r w:rsidRPr="006C5DE5">
        <w:rPr>
          <w:rFonts w:hint="eastAsia"/>
        </w:rPr>
        <w:t>月</w:t>
      </w:r>
      <w:r w:rsidRPr="006C5DE5">
        <w:rPr>
          <w:rFonts w:hint="eastAsia"/>
        </w:rPr>
        <w:t>24</w:t>
      </w:r>
      <w:r w:rsidRPr="006C5DE5">
        <w:rPr>
          <w:rFonts w:hint="eastAsia"/>
        </w:rPr>
        <w:t>日电</w:t>
      </w:r>
      <w:r w:rsidRPr="006C5DE5">
        <w:rPr>
          <w:rFonts w:hint="eastAsia"/>
        </w:rPr>
        <w:t xml:space="preserve"> </w:t>
      </w:r>
      <w:r w:rsidRPr="006C5DE5">
        <w:rPr>
          <w:rFonts w:hint="eastAsia"/>
        </w:rPr>
        <w:t>一则于</w:t>
      </w:r>
      <w:r w:rsidRPr="006C5DE5">
        <w:rPr>
          <w:rFonts w:hint="eastAsia"/>
        </w:rPr>
        <w:t>24</w:t>
      </w:r>
      <w:r w:rsidRPr="006C5DE5">
        <w:rPr>
          <w:rFonts w:hint="eastAsia"/>
        </w:rPr>
        <w:t>日出现的最新网上视频显示，疑遭极端组织“伊斯兰国”</w:t>
      </w:r>
      <w:r w:rsidRPr="006C5DE5">
        <w:rPr>
          <w:rFonts w:hint="eastAsia"/>
        </w:rPr>
        <w:t>(ISIS)</w:t>
      </w:r>
      <w:r w:rsidRPr="006C5DE5">
        <w:rPr>
          <w:rFonts w:hint="eastAsia"/>
        </w:rPr>
        <w:t>绑架的日本记者后藤健二称，另一名被绑架的日本人质汤川遥菜已被杀害，</w:t>
      </w:r>
      <w:r w:rsidRPr="006C5DE5">
        <w:rPr>
          <w:rFonts w:hint="eastAsia"/>
        </w:rPr>
        <w:t>ISIS</w:t>
      </w:r>
      <w:r w:rsidRPr="006C5DE5">
        <w:rPr>
          <w:rFonts w:hint="eastAsia"/>
        </w:rPr>
        <w:t>还提出要求释放一名实施自杀式攻击的女嫌犯。</w:t>
      </w:r>
    </w:p>
    <w:p w14:paraId="61BD7278" w14:textId="77777777" w:rsidR="00426BD1" w:rsidRPr="006C5DE5" w:rsidRDefault="00426BD1" w:rsidP="00426BD1"/>
    <w:p w14:paraId="3BDD4427" w14:textId="77777777" w:rsidR="00426BD1" w:rsidRPr="006C5DE5" w:rsidRDefault="00426BD1" w:rsidP="00426BD1">
      <w:pPr>
        <w:rPr>
          <w:rFonts w:hint="eastAsia"/>
        </w:rPr>
      </w:pPr>
      <w:r w:rsidRPr="006C5DE5">
        <w:rPr>
          <w:rFonts w:hint="eastAsia"/>
        </w:rPr>
        <w:t xml:space="preserve">　　据长期监测</w:t>
      </w:r>
      <w:r w:rsidRPr="006C5DE5">
        <w:rPr>
          <w:rFonts w:hint="eastAsia"/>
        </w:rPr>
        <w:t>ISIS</w:t>
      </w:r>
      <w:r w:rsidRPr="006C5DE5">
        <w:rPr>
          <w:rFonts w:hint="eastAsia"/>
        </w:rPr>
        <w:t>相关网上活动的情报集团</w:t>
      </w:r>
      <w:r w:rsidRPr="006C5DE5">
        <w:rPr>
          <w:rFonts w:hint="eastAsia"/>
        </w:rPr>
        <w:t>SITE</w:t>
      </w:r>
      <w:r w:rsidRPr="006C5DE5">
        <w:rPr>
          <w:rFonts w:hint="eastAsia"/>
        </w:rPr>
        <w:t>称，与</w:t>
      </w:r>
      <w:r w:rsidRPr="006C5DE5">
        <w:rPr>
          <w:rFonts w:hint="eastAsia"/>
        </w:rPr>
        <w:t>ISIS</w:t>
      </w:r>
      <w:r w:rsidRPr="006C5DE5">
        <w:rPr>
          <w:rFonts w:hint="eastAsia"/>
        </w:rPr>
        <w:t>相关的推特帐号放出了一则最新视频。在这段时长为三分钟的视频中，</w:t>
      </w:r>
      <w:r w:rsidRPr="006C5DE5">
        <w:rPr>
          <w:rFonts w:hint="eastAsia"/>
        </w:rPr>
        <w:t>47</w:t>
      </w:r>
      <w:r w:rsidRPr="006C5DE5">
        <w:rPr>
          <w:rFonts w:hint="eastAsia"/>
        </w:rPr>
        <w:t>岁的后藤健二举着一张显示</w:t>
      </w:r>
      <w:r w:rsidRPr="006C5DE5">
        <w:rPr>
          <w:rFonts w:hint="eastAsia"/>
        </w:rPr>
        <w:t>42</w:t>
      </w:r>
      <w:r w:rsidRPr="006C5DE5">
        <w:rPr>
          <w:rFonts w:hint="eastAsia"/>
        </w:rPr>
        <w:t>岁的汤川遥菜已被斩首的照片。</w:t>
      </w:r>
    </w:p>
    <w:p w14:paraId="328C6EDA" w14:textId="77777777" w:rsidR="00426BD1" w:rsidRPr="006C5DE5" w:rsidRDefault="00426BD1" w:rsidP="00426BD1"/>
    <w:p w14:paraId="50855D23" w14:textId="77777777" w:rsidR="00426BD1" w:rsidRPr="006C5DE5" w:rsidRDefault="00426BD1" w:rsidP="00426BD1">
      <w:pPr>
        <w:rPr>
          <w:rFonts w:hint="eastAsia"/>
        </w:rPr>
      </w:pPr>
      <w:r w:rsidRPr="006C5DE5">
        <w:rPr>
          <w:rFonts w:hint="eastAsia"/>
        </w:rPr>
        <w:t xml:space="preserve">　　视频中，后藤健二还用英文指责日本首相安倍晋三应该为汤川遥菜的死负责。他说，</w:t>
      </w:r>
      <w:r w:rsidRPr="006C5DE5">
        <w:rPr>
          <w:rFonts w:hint="eastAsia"/>
        </w:rPr>
        <w:t>ISIS</w:t>
      </w:r>
      <w:r w:rsidRPr="006C5DE5">
        <w:rPr>
          <w:rFonts w:hint="eastAsia"/>
        </w:rPr>
        <w:t>要求释放一名女嫌犯萨吉达·阿尔里沙维</w:t>
      </w:r>
      <w:r w:rsidRPr="006C5DE5">
        <w:rPr>
          <w:rFonts w:hint="eastAsia"/>
        </w:rPr>
        <w:t>(Sajida al-Rishawi)</w:t>
      </w:r>
      <w:r w:rsidRPr="006C5DE5">
        <w:rPr>
          <w:rFonts w:hint="eastAsia"/>
        </w:rPr>
        <w:t>。</w:t>
      </w:r>
      <w:r w:rsidRPr="006C5DE5">
        <w:rPr>
          <w:rFonts w:hint="eastAsia"/>
        </w:rPr>
        <w:t>2005</w:t>
      </w:r>
      <w:r w:rsidRPr="006C5DE5">
        <w:rPr>
          <w:rFonts w:hint="eastAsia"/>
        </w:rPr>
        <w:t>年，萨吉达被伊拉克基地组织派往约旦，试图对一间酒店实施自杀式炸弹袭击。她于</w:t>
      </w:r>
      <w:r w:rsidRPr="006C5DE5">
        <w:rPr>
          <w:rFonts w:hint="eastAsia"/>
        </w:rPr>
        <w:t>2006</w:t>
      </w:r>
      <w:r w:rsidRPr="006C5DE5">
        <w:rPr>
          <w:rFonts w:hint="eastAsia"/>
        </w:rPr>
        <w:t>年被判死刑，目前仍在上诉中。</w:t>
      </w:r>
    </w:p>
    <w:p w14:paraId="2752ED8B" w14:textId="77777777" w:rsidR="00426BD1" w:rsidRPr="006C5DE5" w:rsidRDefault="00426BD1" w:rsidP="00426BD1">
      <w:pPr>
        <w:rPr>
          <w:rFonts w:hint="eastAsia"/>
        </w:rPr>
      </w:pPr>
      <w:r w:rsidRPr="006C5DE5">
        <w:rPr>
          <w:rFonts w:hint="eastAsia"/>
        </w:rPr>
        <w:t xml:space="preserve">　　据日本</w:t>
      </w:r>
      <w:r w:rsidRPr="006C5DE5">
        <w:rPr>
          <w:rFonts w:hint="eastAsia"/>
        </w:rPr>
        <w:t>NHK</w:t>
      </w:r>
      <w:r w:rsidRPr="006C5DE5">
        <w:rPr>
          <w:rFonts w:hint="eastAsia"/>
        </w:rPr>
        <w:t>电视台称，日本政府正在确认视频的真实性。有日本高官</w:t>
      </w:r>
      <w:r w:rsidRPr="006C5DE5">
        <w:rPr>
          <w:rFonts w:hint="eastAsia"/>
        </w:rPr>
        <w:t>24</w:t>
      </w:r>
      <w:r w:rsidRPr="006C5DE5">
        <w:rPr>
          <w:rFonts w:hint="eastAsia"/>
        </w:rPr>
        <w:t>日称，“伊斯兰国”杀害一名日本人质的行为是无法接受的。</w:t>
      </w:r>
    </w:p>
    <w:p w14:paraId="336FC191" w14:textId="77777777" w:rsidR="00426BD1" w:rsidRPr="006C5DE5" w:rsidRDefault="00426BD1" w:rsidP="00426BD1">
      <w:pPr>
        <w:rPr>
          <w:rFonts w:hint="eastAsia"/>
        </w:rPr>
      </w:pPr>
      <w:r w:rsidRPr="006C5DE5">
        <w:rPr>
          <w:rFonts w:hint="eastAsia"/>
        </w:rPr>
        <w:t xml:space="preserve">　　</w:t>
      </w:r>
      <w:r w:rsidRPr="006C5DE5">
        <w:rPr>
          <w:rFonts w:hint="eastAsia"/>
        </w:rPr>
        <w:t>20</w:t>
      </w:r>
      <w:r w:rsidRPr="006C5DE5">
        <w:rPr>
          <w:rFonts w:hint="eastAsia"/>
        </w:rPr>
        <w:t>日，一则网上视频显示，后藤健二和汤川遥菜身穿橙色衣物跪在地上，一名疑似</w:t>
      </w:r>
      <w:r w:rsidRPr="006C5DE5">
        <w:rPr>
          <w:rFonts w:hint="eastAsia"/>
        </w:rPr>
        <w:t>ISIS</w:t>
      </w:r>
      <w:r w:rsidRPr="006C5DE5">
        <w:rPr>
          <w:rFonts w:hint="eastAsia"/>
        </w:rPr>
        <w:t>成员的蒙面男子在他俩身后挥舞大刀，要求日本政府在</w:t>
      </w:r>
      <w:r w:rsidRPr="006C5DE5">
        <w:rPr>
          <w:rFonts w:hint="eastAsia"/>
        </w:rPr>
        <w:t>72</w:t>
      </w:r>
      <w:r w:rsidRPr="006C5DE5">
        <w:rPr>
          <w:rFonts w:hint="eastAsia"/>
        </w:rPr>
        <w:t>小时内交出</w:t>
      </w:r>
      <w:r w:rsidRPr="006C5DE5">
        <w:rPr>
          <w:rFonts w:hint="eastAsia"/>
        </w:rPr>
        <w:t>2</w:t>
      </w:r>
      <w:r w:rsidRPr="006C5DE5">
        <w:rPr>
          <w:rFonts w:hint="eastAsia"/>
        </w:rPr>
        <w:t>亿美元赎金。此前，安倍首相刚刚结束访问中东的行程，表示日本将提供</w:t>
      </w:r>
      <w:r w:rsidRPr="006C5DE5">
        <w:rPr>
          <w:rFonts w:hint="eastAsia"/>
        </w:rPr>
        <w:t>2</w:t>
      </w:r>
      <w:r w:rsidRPr="006C5DE5">
        <w:rPr>
          <w:rFonts w:hint="eastAsia"/>
        </w:rPr>
        <w:t>亿美元非军事援助以支持中东国家打击</w:t>
      </w:r>
      <w:r w:rsidRPr="006C5DE5">
        <w:rPr>
          <w:rFonts w:hint="eastAsia"/>
        </w:rPr>
        <w:t>ISIS</w:t>
      </w:r>
      <w:r w:rsidRPr="006C5DE5">
        <w:rPr>
          <w:rFonts w:hint="eastAsia"/>
        </w:rPr>
        <w:t>。</w:t>
      </w:r>
    </w:p>
    <w:p w14:paraId="6161A9DF" w14:textId="77777777" w:rsidR="00426BD1" w:rsidRPr="006C5DE5" w:rsidRDefault="00426BD1" w:rsidP="00426BD1">
      <w:pPr>
        <w:rPr>
          <w:rFonts w:hint="eastAsia"/>
        </w:rPr>
      </w:pPr>
      <w:r w:rsidRPr="006C5DE5">
        <w:rPr>
          <w:rFonts w:hint="eastAsia"/>
        </w:rPr>
        <w:t xml:space="preserve">　　此后三天，日本政府表示通过多渠道与</w:t>
      </w:r>
      <w:r w:rsidRPr="006C5DE5">
        <w:rPr>
          <w:rFonts w:hint="eastAsia"/>
        </w:rPr>
        <w:t>ISIS</w:t>
      </w:r>
      <w:r w:rsidRPr="006C5DE5">
        <w:rPr>
          <w:rFonts w:hint="eastAsia"/>
        </w:rPr>
        <w:t>交涉无果，而交赎金的最后期限已在周五</w:t>
      </w:r>
      <w:r w:rsidRPr="006C5DE5">
        <w:rPr>
          <w:rFonts w:hint="eastAsia"/>
        </w:rPr>
        <w:t>(23</w:t>
      </w:r>
      <w:r w:rsidRPr="006C5DE5">
        <w:rPr>
          <w:rFonts w:hint="eastAsia"/>
        </w:rPr>
        <w:t>日</w:t>
      </w:r>
      <w:r w:rsidRPr="006C5DE5">
        <w:rPr>
          <w:rFonts w:hint="eastAsia"/>
        </w:rPr>
        <w:t>)</w:t>
      </w:r>
      <w:r w:rsidRPr="006C5DE5">
        <w:rPr>
          <w:rFonts w:hint="eastAsia"/>
        </w:rPr>
        <w:t>过去。</w:t>
      </w:r>
      <w:r w:rsidRPr="006C5DE5">
        <w:rPr>
          <w:rFonts w:hint="eastAsia"/>
        </w:rPr>
        <w:t>23</w:t>
      </w:r>
      <w:r w:rsidRPr="006C5DE5">
        <w:rPr>
          <w:rFonts w:hint="eastAsia"/>
        </w:rPr>
        <w:t>日当天，后藤健二的母亲出现在日本外国记者俱乐部，泪流满面地乞求</w:t>
      </w:r>
      <w:r w:rsidRPr="006C5DE5">
        <w:rPr>
          <w:rFonts w:hint="eastAsia"/>
        </w:rPr>
        <w:t>ISIS</w:t>
      </w:r>
      <w:r w:rsidRPr="006C5DE5">
        <w:rPr>
          <w:rFonts w:hint="eastAsia"/>
        </w:rPr>
        <w:t>释放其子。</w:t>
      </w:r>
    </w:p>
    <w:p w14:paraId="7ABEB3D0" w14:textId="77777777" w:rsidR="00426BD1" w:rsidRPr="006C5DE5" w:rsidRDefault="00426BD1" w:rsidP="00426BD1">
      <w:pPr>
        <w:rPr>
          <w:rFonts w:hint="eastAsia"/>
        </w:rPr>
      </w:pPr>
      <w:r w:rsidRPr="006C5DE5">
        <w:rPr>
          <w:rFonts w:hint="eastAsia"/>
        </w:rPr>
        <w:t xml:space="preserve">　　美军及其盟友正在对伊拉克和叙利亚境内的</w:t>
      </w:r>
      <w:r w:rsidRPr="006C5DE5">
        <w:rPr>
          <w:rFonts w:hint="eastAsia"/>
        </w:rPr>
        <w:t>ISIS</w:t>
      </w:r>
      <w:r w:rsidRPr="006C5DE5">
        <w:rPr>
          <w:rFonts w:hint="eastAsia"/>
        </w:rPr>
        <w:t>进行新一轮突袭。盟军于</w:t>
      </w:r>
      <w:r w:rsidRPr="006C5DE5">
        <w:rPr>
          <w:rFonts w:hint="eastAsia"/>
        </w:rPr>
        <w:t>24</w:t>
      </w:r>
      <w:r w:rsidRPr="006C5DE5">
        <w:rPr>
          <w:rFonts w:hint="eastAsia"/>
        </w:rPr>
        <w:t>日发表的声明称，从周五至今已进行了</w:t>
      </w:r>
      <w:r w:rsidRPr="006C5DE5">
        <w:rPr>
          <w:rFonts w:hint="eastAsia"/>
        </w:rPr>
        <w:t>26</w:t>
      </w:r>
      <w:r w:rsidRPr="006C5DE5">
        <w:rPr>
          <w:rFonts w:hint="eastAsia"/>
        </w:rPr>
        <w:t>次军事打击。</w:t>
      </w:r>
      <w:r w:rsidRPr="006C5DE5">
        <w:rPr>
          <w:rFonts w:hint="eastAsia"/>
        </w:rPr>
        <w:t>(</w:t>
      </w:r>
    </w:p>
    <w:p w14:paraId="010530AC" w14:textId="77777777" w:rsidR="00426BD1" w:rsidRPr="006C5DE5" w:rsidRDefault="00426BD1" w:rsidP="00426BD1"/>
    <w:p w14:paraId="3F28DE92"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1DEF67B3" w14:textId="77777777" w:rsidR="00426BD1" w:rsidRPr="006C5DE5" w:rsidRDefault="00426BD1" w:rsidP="00426BD1">
      <w:pPr>
        <w:rPr>
          <w:rFonts w:hint="eastAsia"/>
        </w:rPr>
      </w:pPr>
      <w:r w:rsidRPr="006C5DE5">
        <w:rPr>
          <w:rFonts w:hint="eastAsia"/>
        </w:rPr>
        <w:t>也门各地爆发历史最大规模反胡赛武装示威</w:t>
      </w:r>
    </w:p>
    <w:p w14:paraId="046A091C"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20:07 </w:t>
      </w:r>
      <w:r w:rsidRPr="006C5DE5">
        <w:rPr>
          <w:rFonts w:hint="eastAsia"/>
        </w:rPr>
        <w:t>国际在线</w:t>
      </w:r>
    </w:p>
    <w:p w14:paraId="72EC2ACB" w14:textId="77777777" w:rsidR="00426BD1" w:rsidRPr="006C5DE5" w:rsidRDefault="00426BD1" w:rsidP="00426BD1">
      <w:pPr>
        <w:rPr>
          <w:rFonts w:hint="eastAsia"/>
        </w:rPr>
      </w:pPr>
      <w:r w:rsidRPr="006C5DE5">
        <w:rPr>
          <w:rFonts w:hint="eastAsia"/>
        </w:rPr>
        <w:t xml:space="preserve">　　当地时间</w:t>
      </w:r>
      <w:r w:rsidRPr="006C5DE5">
        <w:rPr>
          <w:rFonts w:hint="eastAsia"/>
        </w:rPr>
        <w:t>2015</w:t>
      </w:r>
      <w:r w:rsidRPr="006C5DE5">
        <w:rPr>
          <w:rFonts w:hint="eastAsia"/>
        </w:rPr>
        <w:t>年</w:t>
      </w:r>
      <w:r w:rsidRPr="006C5DE5">
        <w:rPr>
          <w:rFonts w:hint="eastAsia"/>
        </w:rPr>
        <w:t>1</w:t>
      </w:r>
      <w:r w:rsidRPr="006C5DE5">
        <w:rPr>
          <w:rFonts w:hint="eastAsia"/>
        </w:rPr>
        <w:t>月</w:t>
      </w:r>
      <w:r w:rsidRPr="006C5DE5">
        <w:rPr>
          <w:rFonts w:hint="eastAsia"/>
        </w:rPr>
        <w:t>24</w:t>
      </w:r>
      <w:r w:rsidRPr="006C5DE5">
        <w:rPr>
          <w:rFonts w:hint="eastAsia"/>
        </w:rPr>
        <w:t>日，也门各地爆发历史最大规模反对胡赛武装示威活动。</w:t>
      </w:r>
    </w:p>
    <w:p w14:paraId="6932B3B7" w14:textId="77777777" w:rsidR="00426BD1" w:rsidRPr="006C5DE5" w:rsidRDefault="00426BD1" w:rsidP="00426BD1"/>
    <w:p w14:paraId="59256AF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0B866140" w14:textId="77777777" w:rsidR="00426BD1" w:rsidRPr="006C5DE5" w:rsidRDefault="00426BD1" w:rsidP="00426BD1">
      <w:pPr>
        <w:rPr>
          <w:rFonts w:hint="eastAsia"/>
        </w:rPr>
      </w:pPr>
      <w:r w:rsidRPr="006C5DE5">
        <w:rPr>
          <w:rFonts w:hint="eastAsia"/>
        </w:rPr>
        <w:t>黎巴嫩军队与极端组织冲突致</w:t>
      </w:r>
      <w:r w:rsidRPr="006C5DE5">
        <w:rPr>
          <w:rFonts w:hint="eastAsia"/>
        </w:rPr>
        <w:t>40</w:t>
      </w:r>
      <w:r w:rsidRPr="006C5DE5">
        <w:rPr>
          <w:rFonts w:hint="eastAsia"/>
        </w:rPr>
        <w:t>名武装分子死亡</w:t>
      </w:r>
    </w:p>
    <w:p w14:paraId="3D4D98F6"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02:26 </w:t>
      </w:r>
      <w:r w:rsidRPr="006C5DE5">
        <w:rPr>
          <w:rFonts w:hint="eastAsia"/>
        </w:rPr>
        <w:t>新华网</w:t>
      </w:r>
    </w:p>
    <w:p w14:paraId="64F1DE7F" w14:textId="77777777" w:rsidR="00426BD1" w:rsidRPr="006C5DE5" w:rsidRDefault="00426BD1" w:rsidP="00426BD1">
      <w:pPr>
        <w:rPr>
          <w:rFonts w:hint="eastAsia"/>
        </w:rPr>
      </w:pPr>
      <w:r w:rsidRPr="006C5DE5">
        <w:rPr>
          <w:rFonts w:hint="eastAsia"/>
        </w:rPr>
        <w:t xml:space="preserve">　　新华网贝鲁特</w:t>
      </w:r>
      <w:r w:rsidRPr="006C5DE5">
        <w:rPr>
          <w:rFonts w:hint="eastAsia"/>
        </w:rPr>
        <w:t>1</w:t>
      </w:r>
      <w:r w:rsidRPr="006C5DE5">
        <w:rPr>
          <w:rFonts w:hint="eastAsia"/>
        </w:rPr>
        <w:t>月</w:t>
      </w:r>
      <w:r w:rsidRPr="006C5DE5">
        <w:rPr>
          <w:rFonts w:hint="eastAsia"/>
        </w:rPr>
        <w:t>24</w:t>
      </w:r>
      <w:r w:rsidRPr="006C5DE5">
        <w:rPr>
          <w:rFonts w:hint="eastAsia"/>
        </w:rPr>
        <w:t>日电</w:t>
      </w:r>
      <w:r w:rsidRPr="006C5DE5">
        <w:rPr>
          <w:rFonts w:hint="eastAsia"/>
        </w:rPr>
        <w:t>(</w:t>
      </w:r>
      <w:r w:rsidRPr="006C5DE5">
        <w:rPr>
          <w:rFonts w:hint="eastAsia"/>
        </w:rPr>
        <w:t>记者刘顺</w:t>
      </w:r>
      <w:r w:rsidRPr="006C5DE5">
        <w:rPr>
          <w:rFonts w:hint="eastAsia"/>
        </w:rPr>
        <w:t xml:space="preserve">) </w:t>
      </w:r>
      <w:r w:rsidRPr="006C5DE5">
        <w:rPr>
          <w:rFonts w:hint="eastAsia"/>
        </w:rPr>
        <w:t>据黎巴嫩媒体</w:t>
      </w:r>
      <w:r w:rsidRPr="006C5DE5">
        <w:rPr>
          <w:rFonts w:hint="eastAsia"/>
        </w:rPr>
        <w:t>24</w:t>
      </w:r>
      <w:r w:rsidRPr="006C5DE5">
        <w:rPr>
          <w:rFonts w:hint="eastAsia"/>
        </w:rPr>
        <w:t>日报道，一天前发生在黎巴嫩东部的黎军队与极端组织冲突造成</w:t>
      </w:r>
      <w:r w:rsidRPr="006C5DE5">
        <w:rPr>
          <w:rFonts w:hint="eastAsia"/>
        </w:rPr>
        <w:t>40</w:t>
      </w:r>
      <w:r w:rsidRPr="006C5DE5">
        <w:rPr>
          <w:rFonts w:hint="eastAsia"/>
        </w:rPr>
        <w:t>多名武装分子死亡，数十人受伤。</w:t>
      </w:r>
    </w:p>
    <w:p w14:paraId="2DF192C4" w14:textId="77777777" w:rsidR="00426BD1" w:rsidRPr="006C5DE5" w:rsidRDefault="00426BD1" w:rsidP="00426BD1">
      <w:pPr>
        <w:rPr>
          <w:rFonts w:hint="eastAsia"/>
        </w:rPr>
      </w:pPr>
      <w:r w:rsidRPr="006C5DE5">
        <w:rPr>
          <w:rFonts w:hint="eastAsia"/>
        </w:rPr>
        <w:t xml:space="preserve">　　另据黎巴嫩军方</w:t>
      </w:r>
      <w:r w:rsidRPr="006C5DE5">
        <w:rPr>
          <w:rFonts w:hint="eastAsia"/>
        </w:rPr>
        <w:t>24</w:t>
      </w:r>
      <w:r w:rsidRPr="006C5DE5">
        <w:rPr>
          <w:rFonts w:hint="eastAsia"/>
        </w:rPr>
        <w:t>日发表声明说，黎军队</w:t>
      </w:r>
      <w:r w:rsidRPr="006C5DE5">
        <w:rPr>
          <w:rFonts w:hint="eastAsia"/>
        </w:rPr>
        <w:t>24</w:t>
      </w:r>
      <w:r w:rsidRPr="006C5DE5">
        <w:rPr>
          <w:rFonts w:hint="eastAsia"/>
        </w:rPr>
        <w:t>日在打扫战场时又发现</w:t>
      </w:r>
      <w:r w:rsidRPr="006C5DE5">
        <w:rPr>
          <w:rFonts w:hint="eastAsia"/>
        </w:rPr>
        <w:t>3</w:t>
      </w:r>
      <w:r w:rsidRPr="006C5DE5">
        <w:rPr>
          <w:rFonts w:hint="eastAsia"/>
        </w:rPr>
        <w:t>具士兵尸体，从而使在这场同极端组织冲突中阵亡的军人人数上升至</w:t>
      </w:r>
      <w:r w:rsidRPr="006C5DE5">
        <w:rPr>
          <w:rFonts w:hint="eastAsia"/>
        </w:rPr>
        <w:t>8</w:t>
      </w:r>
      <w:r w:rsidRPr="006C5DE5">
        <w:rPr>
          <w:rFonts w:hint="eastAsia"/>
        </w:rPr>
        <w:t>人。</w:t>
      </w:r>
    </w:p>
    <w:p w14:paraId="279840DF" w14:textId="77777777" w:rsidR="00426BD1" w:rsidRPr="006C5DE5" w:rsidRDefault="00426BD1" w:rsidP="00426BD1">
      <w:pPr>
        <w:rPr>
          <w:rFonts w:hint="eastAsia"/>
        </w:rPr>
      </w:pPr>
      <w:r w:rsidRPr="006C5DE5">
        <w:rPr>
          <w:rFonts w:hint="eastAsia"/>
        </w:rPr>
        <w:t xml:space="preserve">　　据报道，数百名“支持阵线”等极端组织的武装分子</w:t>
      </w:r>
      <w:r w:rsidRPr="006C5DE5">
        <w:rPr>
          <w:rFonts w:hint="eastAsia"/>
        </w:rPr>
        <w:t>23</w:t>
      </w:r>
      <w:r w:rsidRPr="006C5DE5">
        <w:rPr>
          <w:rFonts w:hint="eastAsia"/>
        </w:rPr>
        <w:t>日清晨向与叙利亚接壤的巴勒贝克地区一个黎军前沿哨所发动袭击，黎军随即向该地区增兵进行反击，双方展开激战。黎军发射了火箭弹和炮弹，并出动武装直升机予以打击。经过数小时激战，黎军收复了一度被武装分子占据的地区。</w:t>
      </w:r>
    </w:p>
    <w:p w14:paraId="16FD726C" w14:textId="77777777" w:rsidR="00426BD1" w:rsidRPr="006C5DE5" w:rsidRDefault="00426BD1" w:rsidP="00426BD1">
      <w:pPr>
        <w:rPr>
          <w:rFonts w:hint="eastAsia"/>
        </w:rPr>
      </w:pPr>
      <w:r w:rsidRPr="006C5DE5">
        <w:rPr>
          <w:rFonts w:hint="eastAsia"/>
        </w:rPr>
        <w:t xml:space="preserve">　　受叙利亚危机外溢影响，黎巴嫩安全局势不断恶化。“伊斯兰国”、“支持阵线”等极端组织的武装分子时常从叙利亚潜入黎巴嫩发动袭击和进行恐怖活动，造成许多军人和平民伤亡。</w:t>
      </w:r>
    </w:p>
    <w:p w14:paraId="141B50AF" w14:textId="77777777" w:rsidR="00426BD1" w:rsidRPr="006C5DE5" w:rsidRDefault="00426BD1" w:rsidP="00426BD1">
      <w:pPr>
        <w:rPr>
          <w:rFonts w:hint="eastAsia"/>
        </w:rPr>
      </w:pPr>
      <w:r w:rsidRPr="006C5DE5">
        <w:rPr>
          <w:rFonts w:hint="eastAsia"/>
        </w:rPr>
        <w:t xml:space="preserve">　　黎巴嫩军队司令让·卡瓦吉</w:t>
      </w:r>
      <w:r w:rsidRPr="006C5DE5">
        <w:rPr>
          <w:rFonts w:hint="eastAsia"/>
        </w:rPr>
        <w:t>21</w:t>
      </w:r>
      <w:r w:rsidRPr="006C5DE5">
        <w:rPr>
          <w:rFonts w:hint="eastAsia"/>
        </w:rPr>
        <w:t>日在黎巴嫩东部与叙利亚接壤的边境地区视察边防部队时发表讲话，要求军队进一步做好准备，随时应对可能发生的各种挑战和突发事件。</w:t>
      </w:r>
    </w:p>
    <w:p w14:paraId="76F30CEF" w14:textId="77777777" w:rsidR="00426BD1" w:rsidRPr="006C5DE5" w:rsidRDefault="00426BD1" w:rsidP="00426BD1"/>
    <w:p w14:paraId="654411FA"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7F72860C" w14:textId="77777777" w:rsidR="00426BD1" w:rsidRPr="006C5DE5" w:rsidRDefault="00426BD1" w:rsidP="00426BD1">
      <w:pPr>
        <w:rPr>
          <w:rFonts w:hint="eastAsia"/>
        </w:rPr>
      </w:pPr>
      <w:r w:rsidRPr="006C5DE5">
        <w:rPr>
          <w:rFonts w:hint="eastAsia"/>
        </w:rPr>
        <w:t>刚果</w:t>
      </w:r>
      <w:r w:rsidRPr="006C5DE5">
        <w:rPr>
          <w:rFonts w:hint="eastAsia"/>
        </w:rPr>
        <w:t>(</w:t>
      </w:r>
      <w:r w:rsidRPr="006C5DE5">
        <w:rPr>
          <w:rFonts w:hint="eastAsia"/>
        </w:rPr>
        <w:t>金</w:t>
      </w:r>
      <w:r w:rsidRPr="006C5DE5">
        <w:rPr>
          <w:rFonts w:hint="eastAsia"/>
        </w:rPr>
        <w:t>)</w:t>
      </w:r>
      <w:r w:rsidRPr="006C5DE5">
        <w:rPr>
          <w:rFonts w:hint="eastAsia"/>
        </w:rPr>
        <w:t>首都爆发骚乱</w:t>
      </w:r>
      <w:r w:rsidRPr="006C5DE5">
        <w:rPr>
          <w:rFonts w:hint="eastAsia"/>
        </w:rPr>
        <w:t xml:space="preserve"> 40</w:t>
      </w:r>
      <w:r w:rsidRPr="006C5DE5">
        <w:rPr>
          <w:rFonts w:hint="eastAsia"/>
        </w:rPr>
        <w:t>多家中国商铺被抢劫</w:t>
      </w:r>
    </w:p>
    <w:p w14:paraId="678D7F94"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 13:21  </w:t>
      </w:r>
      <w:r w:rsidRPr="006C5DE5">
        <w:rPr>
          <w:rFonts w:hint="eastAsia"/>
        </w:rPr>
        <w:t>国际在线</w:t>
      </w:r>
    </w:p>
    <w:p w14:paraId="3A644F78" w14:textId="77777777" w:rsidR="00426BD1" w:rsidRPr="006C5DE5" w:rsidRDefault="00426BD1" w:rsidP="00426BD1">
      <w:pPr>
        <w:rPr>
          <w:rFonts w:hint="eastAsia"/>
        </w:rPr>
      </w:pPr>
      <w:r w:rsidRPr="006C5DE5">
        <w:rPr>
          <w:rFonts w:hint="eastAsia"/>
        </w:rPr>
        <w:t xml:space="preserve">　　自本月</w:t>
      </w:r>
      <w:r w:rsidRPr="006C5DE5">
        <w:rPr>
          <w:rFonts w:hint="eastAsia"/>
        </w:rPr>
        <w:t>19</w:t>
      </w:r>
      <w:r w:rsidRPr="006C5DE5">
        <w:rPr>
          <w:rFonts w:hint="eastAsia"/>
        </w:rPr>
        <w:t>日以来，因国内政治问题，刚果</w:t>
      </w:r>
      <w:r w:rsidRPr="006C5DE5">
        <w:rPr>
          <w:rFonts w:hint="eastAsia"/>
        </w:rPr>
        <w:t>(</w:t>
      </w:r>
      <w:r w:rsidRPr="006C5DE5">
        <w:rPr>
          <w:rFonts w:hint="eastAsia"/>
        </w:rPr>
        <w:t>金</w:t>
      </w:r>
      <w:r w:rsidRPr="006C5DE5">
        <w:rPr>
          <w:rFonts w:hint="eastAsia"/>
        </w:rPr>
        <w:t>)</w:t>
      </w:r>
      <w:r w:rsidRPr="006C5DE5">
        <w:rPr>
          <w:rFonts w:hint="eastAsia"/>
        </w:rPr>
        <w:t>首都金沙萨发生大规模的游行示威活动，不法分子和暴徒趁火打劫，实施打砸抢，不少华人店铺受到冲击，所幸尚未有华人死亡报告。事发后，中国外交部发言人表示，中方已向刚果</w:t>
      </w:r>
      <w:r w:rsidRPr="006C5DE5">
        <w:rPr>
          <w:rFonts w:hint="eastAsia"/>
        </w:rPr>
        <w:t>(</w:t>
      </w:r>
      <w:r w:rsidRPr="006C5DE5">
        <w:rPr>
          <w:rFonts w:hint="eastAsia"/>
        </w:rPr>
        <w:t>金</w:t>
      </w:r>
      <w:r w:rsidRPr="006C5DE5">
        <w:rPr>
          <w:rFonts w:hint="eastAsia"/>
        </w:rPr>
        <w:t>)</w:t>
      </w:r>
      <w:r w:rsidRPr="006C5DE5">
        <w:rPr>
          <w:rFonts w:hint="eastAsia"/>
        </w:rPr>
        <w:t>方面提出交涉，要求其采取有效措施，切实保护中方在刚机构和人员的生命和财产安全。</w:t>
      </w:r>
    </w:p>
    <w:p w14:paraId="35498E5A" w14:textId="77777777" w:rsidR="00426BD1" w:rsidRPr="006C5DE5" w:rsidRDefault="00426BD1" w:rsidP="00426BD1">
      <w:pPr>
        <w:rPr>
          <w:rFonts w:hint="eastAsia"/>
        </w:rPr>
      </w:pPr>
      <w:r w:rsidRPr="006C5DE5">
        <w:rPr>
          <w:rFonts w:hint="eastAsia"/>
        </w:rPr>
        <w:t xml:space="preserve">　　中国驻刚果</w:t>
      </w:r>
      <w:r w:rsidRPr="006C5DE5">
        <w:rPr>
          <w:rFonts w:hint="eastAsia"/>
        </w:rPr>
        <w:t>(</w:t>
      </w:r>
      <w:r w:rsidRPr="006C5DE5">
        <w:rPr>
          <w:rFonts w:hint="eastAsia"/>
        </w:rPr>
        <w:t>金</w:t>
      </w:r>
      <w:r w:rsidRPr="006C5DE5">
        <w:rPr>
          <w:rFonts w:hint="eastAsia"/>
        </w:rPr>
        <w:t>)</w:t>
      </w:r>
      <w:r w:rsidRPr="006C5DE5">
        <w:rPr>
          <w:rFonts w:hint="eastAsia"/>
        </w:rPr>
        <w:t>大使馆政务参赞陈志宏在接受本台记者电话专访时说，我驻刚大使馆迅速启动了应急预案和警民联防机制，帮助同胞脱险：“</w:t>
      </w:r>
      <w:r w:rsidRPr="006C5DE5">
        <w:rPr>
          <w:rFonts w:hint="eastAsia"/>
        </w:rPr>
        <w:t>1</w:t>
      </w:r>
      <w:r w:rsidRPr="006C5DE5">
        <w:rPr>
          <w:rFonts w:hint="eastAsia"/>
        </w:rPr>
        <w:t>月</w:t>
      </w:r>
      <w:r w:rsidRPr="006C5DE5">
        <w:rPr>
          <w:rFonts w:hint="eastAsia"/>
        </w:rPr>
        <w:t>19</w:t>
      </w:r>
      <w:r w:rsidRPr="006C5DE5">
        <w:rPr>
          <w:rFonts w:hint="eastAsia"/>
        </w:rPr>
        <w:t>日和</w:t>
      </w:r>
      <w:r w:rsidRPr="006C5DE5">
        <w:rPr>
          <w:rFonts w:hint="eastAsia"/>
        </w:rPr>
        <w:t>20</w:t>
      </w:r>
      <w:r w:rsidRPr="006C5DE5">
        <w:rPr>
          <w:rFonts w:hint="eastAsia"/>
        </w:rPr>
        <w:t>日这两天，金沙萨骚乱比较严重，目前，总的局势已得到了控制。据统计，有</w:t>
      </w:r>
      <w:r w:rsidRPr="006C5DE5">
        <w:rPr>
          <w:rFonts w:hint="eastAsia"/>
        </w:rPr>
        <w:t>40</w:t>
      </w:r>
      <w:r w:rsidRPr="006C5DE5">
        <w:rPr>
          <w:rFonts w:hint="eastAsia"/>
        </w:rPr>
        <w:t>多家中国商铺被抢劫，其中有</w:t>
      </w:r>
      <w:r w:rsidRPr="006C5DE5">
        <w:rPr>
          <w:rFonts w:hint="eastAsia"/>
        </w:rPr>
        <w:t>3</w:t>
      </w:r>
      <w:r w:rsidRPr="006C5DE5">
        <w:rPr>
          <w:rFonts w:hint="eastAsia"/>
        </w:rPr>
        <w:t>人受伤，没有死亡的报告。很多华人商铺在贫民区比较集中的地方。我们大使馆已经帮助</w:t>
      </w:r>
      <w:r w:rsidRPr="006C5DE5">
        <w:rPr>
          <w:rFonts w:hint="eastAsia"/>
        </w:rPr>
        <w:t>180</w:t>
      </w:r>
      <w:r w:rsidRPr="006C5DE5">
        <w:rPr>
          <w:rFonts w:hint="eastAsia"/>
        </w:rPr>
        <w:t>多名个体商户转移到安全地区。”</w:t>
      </w:r>
    </w:p>
    <w:p w14:paraId="61E6F1C7" w14:textId="77777777" w:rsidR="00426BD1" w:rsidRPr="006C5DE5" w:rsidRDefault="00426BD1" w:rsidP="00426BD1">
      <w:pPr>
        <w:rPr>
          <w:rFonts w:hint="eastAsia"/>
        </w:rPr>
      </w:pPr>
      <w:r w:rsidRPr="006C5DE5">
        <w:rPr>
          <w:rFonts w:hint="eastAsia"/>
        </w:rPr>
        <w:t xml:space="preserve">　　谈及骚乱事件起因，陈志宏参赞表示，这与刚果</w:t>
      </w:r>
      <w:r w:rsidRPr="006C5DE5">
        <w:rPr>
          <w:rFonts w:hint="eastAsia"/>
        </w:rPr>
        <w:t>(</w:t>
      </w:r>
      <w:r w:rsidRPr="006C5DE5">
        <w:rPr>
          <w:rFonts w:hint="eastAsia"/>
        </w:rPr>
        <w:t>金</w:t>
      </w:r>
      <w:r w:rsidRPr="006C5DE5">
        <w:rPr>
          <w:rFonts w:hint="eastAsia"/>
        </w:rPr>
        <w:t>)</w:t>
      </w:r>
      <w:r w:rsidRPr="006C5DE5">
        <w:rPr>
          <w:rFonts w:hint="eastAsia"/>
        </w:rPr>
        <w:t>的国内政治局势直接相关。据介绍，刚果</w:t>
      </w:r>
      <w:r w:rsidRPr="006C5DE5">
        <w:rPr>
          <w:rFonts w:hint="eastAsia"/>
        </w:rPr>
        <w:t>(</w:t>
      </w:r>
      <w:r w:rsidRPr="006C5DE5">
        <w:rPr>
          <w:rFonts w:hint="eastAsia"/>
        </w:rPr>
        <w:t>金</w:t>
      </w:r>
      <w:r w:rsidRPr="006C5DE5">
        <w:rPr>
          <w:rFonts w:hint="eastAsia"/>
        </w:rPr>
        <w:t>)</w:t>
      </w:r>
      <w:r w:rsidRPr="006C5DE5">
        <w:rPr>
          <w:rFonts w:hint="eastAsia"/>
        </w:rPr>
        <w:t>计划于</w:t>
      </w:r>
      <w:r w:rsidRPr="006C5DE5">
        <w:rPr>
          <w:rFonts w:hint="eastAsia"/>
        </w:rPr>
        <w:t>2016</w:t>
      </w:r>
      <w:r w:rsidRPr="006C5DE5">
        <w:rPr>
          <w:rFonts w:hint="eastAsia"/>
        </w:rPr>
        <w:t>年举行大选，日前，该国国民议会通过的选举法修正案包含一项条款，要求大选前进行全国人口普查，该国反对派认为，此举是现任总统卡比拉当局为拖延大选采取的手段，并组织发动了大规模的游行示威。</w:t>
      </w:r>
      <w:r w:rsidRPr="006C5DE5">
        <w:rPr>
          <w:rFonts w:hint="eastAsia"/>
        </w:rPr>
        <w:t>23</w:t>
      </w:r>
      <w:r w:rsidRPr="006C5DE5">
        <w:rPr>
          <w:rFonts w:hint="eastAsia"/>
        </w:rPr>
        <w:t>日，该国参议院对上述条款进行了修订，大选举行不必以人口普查为前提。下一步，该国政局如何发展仍有待观察。</w:t>
      </w:r>
    </w:p>
    <w:p w14:paraId="73D64C63" w14:textId="77777777" w:rsidR="00426BD1" w:rsidRPr="006C5DE5" w:rsidRDefault="00426BD1" w:rsidP="00426BD1">
      <w:pPr>
        <w:rPr>
          <w:rFonts w:hint="eastAsia"/>
        </w:rPr>
      </w:pPr>
      <w:r w:rsidRPr="006C5DE5">
        <w:rPr>
          <w:rFonts w:hint="eastAsia"/>
        </w:rPr>
        <w:t xml:space="preserve">　　陈志宏参赞表示，可以预见，在接下来的一年多时间里，刚果</w:t>
      </w:r>
      <w:r w:rsidRPr="006C5DE5">
        <w:rPr>
          <w:rFonts w:hint="eastAsia"/>
        </w:rPr>
        <w:t>(</w:t>
      </w:r>
      <w:r w:rsidRPr="006C5DE5">
        <w:rPr>
          <w:rFonts w:hint="eastAsia"/>
        </w:rPr>
        <w:t>金</w:t>
      </w:r>
      <w:r w:rsidRPr="006C5DE5">
        <w:rPr>
          <w:rFonts w:hint="eastAsia"/>
        </w:rPr>
        <w:t>)</w:t>
      </w:r>
      <w:r w:rsidRPr="006C5DE5">
        <w:rPr>
          <w:rFonts w:hint="eastAsia"/>
        </w:rPr>
        <w:t>政局不确定因素很多。中方已要求刚方以这起骚乱事件为鉴，加强对当地华人华侨的保护力度，“我们现在要看执政当局采取什么样的措施来稳定局势。我们也通过不同的渠道向刚果</w:t>
      </w:r>
      <w:r w:rsidRPr="006C5DE5">
        <w:rPr>
          <w:rFonts w:hint="eastAsia"/>
        </w:rPr>
        <w:t>(</w:t>
      </w:r>
      <w:r w:rsidRPr="006C5DE5">
        <w:rPr>
          <w:rFonts w:hint="eastAsia"/>
        </w:rPr>
        <w:t>金</w:t>
      </w:r>
      <w:r w:rsidRPr="006C5DE5">
        <w:rPr>
          <w:rFonts w:hint="eastAsia"/>
        </w:rPr>
        <w:t>)</w:t>
      </w:r>
      <w:r w:rsidRPr="006C5DE5">
        <w:rPr>
          <w:rFonts w:hint="eastAsia"/>
        </w:rPr>
        <w:t>政府提出要求，对华侨华人的商铺和企业提供保护。我们不希望像</w:t>
      </w:r>
      <w:r w:rsidRPr="006C5DE5">
        <w:rPr>
          <w:rFonts w:hint="eastAsia"/>
        </w:rPr>
        <w:t>1</w:t>
      </w:r>
      <w:r w:rsidRPr="006C5DE5">
        <w:rPr>
          <w:rFonts w:hint="eastAsia"/>
        </w:rPr>
        <w:t>月</w:t>
      </w:r>
      <w:r w:rsidRPr="006C5DE5">
        <w:rPr>
          <w:rFonts w:hint="eastAsia"/>
        </w:rPr>
        <w:t>19</w:t>
      </w:r>
      <w:r w:rsidRPr="006C5DE5">
        <w:rPr>
          <w:rFonts w:hint="eastAsia"/>
        </w:rPr>
        <w:t>日和</w:t>
      </w:r>
      <w:r w:rsidRPr="006C5DE5">
        <w:rPr>
          <w:rFonts w:hint="eastAsia"/>
        </w:rPr>
        <w:t>20</w:t>
      </w:r>
      <w:r w:rsidRPr="006C5DE5">
        <w:rPr>
          <w:rFonts w:hint="eastAsia"/>
        </w:rPr>
        <w:t>日这样的事情再度上演。”</w:t>
      </w:r>
    </w:p>
    <w:p w14:paraId="7F3D5DC8" w14:textId="77777777" w:rsidR="00426BD1" w:rsidRPr="006C5DE5" w:rsidRDefault="00426BD1" w:rsidP="00426BD1"/>
    <w:p w14:paraId="7043D08B"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74A44D51" w14:textId="77777777" w:rsidR="00426BD1" w:rsidRPr="006C5DE5" w:rsidRDefault="00426BD1" w:rsidP="00426BD1">
      <w:pPr>
        <w:rPr>
          <w:rFonts w:hint="eastAsia"/>
        </w:rPr>
      </w:pPr>
      <w:r w:rsidRPr="006C5DE5">
        <w:rPr>
          <w:rFonts w:hint="eastAsia"/>
        </w:rPr>
        <w:t>乌克兰东南部城市遭火箭弹袭击已致</w:t>
      </w:r>
      <w:r w:rsidRPr="006C5DE5">
        <w:rPr>
          <w:rFonts w:hint="eastAsia"/>
        </w:rPr>
        <w:t>10</w:t>
      </w:r>
      <w:r w:rsidRPr="006C5DE5">
        <w:rPr>
          <w:rFonts w:hint="eastAsia"/>
        </w:rPr>
        <w:t>人丧生</w:t>
      </w:r>
    </w:p>
    <w:p w14:paraId="5E37211F"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01:21 </w:t>
      </w:r>
      <w:r w:rsidRPr="006C5DE5">
        <w:rPr>
          <w:rFonts w:hint="eastAsia"/>
        </w:rPr>
        <w:t>中国新闻网</w:t>
      </w:r>
    </w:p>
    <w:p w14:paraId="03FE967B" w14:textId="77777777" w:rsidR="00426BD1" w:rsidRPr="006C5DE5" w:rsidRDefault="00426BD1" w:rsidP="00426BD1">
      <w:pPr>
        <w:rPr>
          <w:rFonts w:hint="eastAsia"/>
        </w:rPr>
      </w:pPr>
      <w:r w:rsidRPr="006C5DE5">
        <w:rPr>
          <w:rFonts w:hint="eastAsia"/>
        </w:rPr>
        <w:t xml:space="preserve">　　中新社阿斯塔纳</w:t>
      </w:r>
      <w:r w:rsidRPr="006C5DE5">
        <w:rPr>
          <w:rFonts w:hint="eastAsia"/>
        </w:rPr>
        <w:t>1</w:t>
      </w:r>
      <w:r w:rsidRPr="006C5DE5">
        <w:rPr>
          <w:rFonts w:hint="eastAsia"/>
        </w:rPr>
        <w:t>月</w:t>
      </w:r>
      <w:r w:rsidRPr="006C5DE5">
        <w:rPr>
          <w:rFonts w:hint="eastAsia"/>
        </w:rPr>
        <w:t>24</w:t>
      </w:r>
      <w:r w:rsidRPr="006C5DE5">
        <w:rPr>
          <w:rFonts w:hint="eastAsia"/>
        </w:rPr>
        <w:t>日电</w:t>
      </w:r>
      <w:r w:rsidRPr="006C5DE5">
        <w:rPr>
          <w:rFonts w:hint="eastAsia"/>
        </w:rPr>
        <w:t xml:space="preserve"> </w:t>
      </w:r>
      <w:r w:rsidRPr="006C5DE5">
        <w:rPr>
          <w:rFonts w:hint="eastAsia"/>
        </w:rPr>
        <w:t>综合消息：乌克兰东部顿涅茨克州警方</w:t>
      </w:r>
      <w:r w:rsidRPr="006C5DE5">
        <w:rPr>
          <w:rFonts w:hint="eastAsia"/>
        </w:rPr>
        <w:t>24</w:t>
      </w:r>
      <w:r w:rsidRPr="006C5DE5">
        <w:rPr>
          <w:rFonts w:hint="eastAsia"/>
        </w:rPr>
        <w:t>日称，乌东南部港口城市马里乌波尔当天遭到火箭弹袭击，造成至少</w:t>
      </w:r>
      <w:r w:rsidRPr="006C5DE5">
        <w:rPr>
          <w:rFonts w:hint="eastAsia"/>
        </w:rPr>
        <w:t>10</w:t>
      </w:r>
      <w:r w:rsidRPr="006C5DE5">
        <w:rPr>
          <w:rFonts w:hint="eastAsia"/>
        </w:rPr>
        <w:t>人丧生，多人受伤。</w:t>
      </w:r>
    </w:p>
    <w:p w14:paraId="58DF9598" w14:textId="77777777" w:rsidR="00426BD1" w:rsidRPr="006C5DE5" w:rsidRDefault="00426BD1" w:rsidP="00426BD1">
      <w:pPr>
        <w:rPr>
          <w:rFonts w:hint="eastAsia"/>
        </w:rPr>
      </w:pPr>
      <w:r w:rsidRPr="006C5DE5">
        <w:rPr>
          <w:rFonts w:hint="eastAsia"/>
        </w:rPr>
        <w:t xml:space="preserve">　　当天，乌克兰国家安全和国防委员会秘书亚历山大·图尔其诺夫表示，“乌克兰军人将顽强地抵抗侵略者的进攻，保护马里乌波尔市。”</w:t>
      </w:r>
    </w:p>
    <w:p w14:paraId="147AC8CE" w14:textId="77777777" w:rsidR="00426BD1" w:rsidRPr="006C5DE5" w:rsidRDefault="00426BD1" w:rsidP="00426BD1">
      <w:pPr>
        <w:rPr>
          <w:rFonts w:hint="eastAsia"/>
        </w:rPr>
      </w:pPr>
      <w:r w:rsidRPr="006C5DE5">
        <w:rPr>
          <w:rFonts w:hint="eastAsia"/>
        </w:rPr>
        <w:t xml:space="preserve">　　据俄新社消息，乌军方宣称，火箭弹是民间武装通过火炮发射的。</w:t>
      </w:r>
    </w:p>
    <w:p w14:paraId="45763F7B" w14:textId="77777777" w:rsidR="00426BD1" w:rsidRPr="006C5DE5" w:rsidRDefault="00426BD1" w:rsidP="00426BD1">
      <w:pPr>
        <w:rPr>
          <w:rFonts w:hint="eastAsia"/>
        </w:rPr>
      </w:pPr>
      <w:r w:rsidRPr="006C5DE5">
        <w:rPr>
          <w:rFonts w:hint="eastAsia"/>
        </w:rPr>
        <w:t xml:space="preserve">　　民间武装对此进行了反驳。自行宣布独立的顿涅茨克共和国司令部代表说，他们在马里乌波尔地区根本没有可以发射这种火箭弹的火炮。“火箭弹是从驻扎有乌政府军士兵的‘老克里木’地区发射过来的。这有可能是一种挑拨阴谋。”</w:t>
      </w:r>
    </w:p>
    <w:p w14:paraId="646E37CF" w14:textId="77777777" w:rsidR="00426BD1" w:rsidRPr="006C5DE5" w:rsidRDefault="00426BD1" w:rsidP="00426BD1">
      <w:pPr>
        <w:rPr>
          <w:rFonts w:hint="eastAsia"/>
        </w:rPr>
      </w:pPr>
      <w:r w:rsidRPr="006C5DE5">
        <w:rPr>
          <w:rFonts w:hint="eastAsia"/>
        </w:rPr>
        <w:t xml:space="preserve">　　马里乌波尔，是乌东部顿涅茨克州第二大城市，系该区在乌政府控制下的最后一个大城市。该市处于被民间武装控制的东部地区及克里米亚之间，具有重要战略意义。该市现有人口约</w:t>
      </w:r>
      <w:r w:rsidRPr="006C5DE5">
        <w:rPr>
          <w:rFonts w:hint="eastAsia"/>
        </w:rPr>
        <w:t>48</w:t>
      </w:r>
      <w:r w:rsidRPr="006C5DE5">
        <w:rPr>
          <w:rFonts w:hint="eastAsia"/>
        </w:rPr>
        <w:t>万，乌克兰族占</w:t>
      </w:r>
      <w:r w:rsidRPr="006C5DE5">
        <w:rPr>
          <w:rFonts w:hint="eastAsia"/>
        </w:rPr>
        <w:t>49%</w:t>
      </w:r>
      <w:r w:rsidRPr="006C5DE5">
        <w:rPr>
          <w:rFonts w:hint="eastAsia"/>
        </w:rPr>
        <w:t>，俄罗斯族占</w:t>
      </w:r>
      <w:r w:rsidRPr="006C5DE5">
        <w:rPr>
          <w:rFonts w:hint="eastAsia"/>
        </w:rPr>
        <w:t>44%</w:t>
      </w:r>
      <w:r w:rsidRPr="006C5DE5">
        <w:rPr>
          <w:rFonts w:hint="eastAsia"/>
        </w:rPr>
        <w:t>，余为希腊人和白俄罗斯人等。</w:t>
      </w:r>
      <w:r w:rsidRPr="006C5DE5">
        <w:rPr>
          <w:rFonts w:hint="eastAsia"/>
        </w:rPr>
        <w:t>(</w:t>
      </w:r>
      <w:r w:rsidRPr="006C5DE5">
        <w:rPr>
          <w:rFonts w:hint="eastAsia"/>
        </w:rPr>
        <w:t>完</w:t>
      </w:r>
      <w:r w:rsidRPr="006C5DE5">
        <w:rPr>
          <w:rFonts w:hint="eastAsia"/>
        </w:rPr>
        <w:t>)</w:t>
      </w:r>
    </w:p>
    <w:p w14:paraId="735FF024" w14:textId="77777777" w:rsidR="00426BD1" w:rsidRPr="006C5DE5" w:rsidRDefault="00426BD1" w:rsidP="00426BD1"/>
    <w:p w14:paraId="428C7D2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22AA268C" w14:textId="77777777" w:rsidR="00426BD1" w:rsidRPr="006C5DE5" w:rsidRDefault="00426BD1" w:rsidP="00426BD1">
      <w:pPr>
        <w:rPr>
          <w:rFonts w:hint="eastAsia"/>
        </w:rPr>
      </w:pPr>
      <w:r w:rsidRPr="006C5DE5">
        <w:rPr>
          <w:rFonts w:hint="eastAsia"/>
        </w:rPr>
        <w:t>五角大楼估算约有</w:t>
      </w:r>
      <w:r w:rsidRPr="006C5DE5">
        <w:rPr>
          <w:rFonts w:hint="eastAsia"/>
        </w:rPr>
        <w:t>2</w:t>
      </w:r>
      <w:r w:rsidRPr="006C5DE5">
        <w:rPr>
          <w:rFonts w:hint="eastAsia"/>
        </w:rPr>
        <w:t>到</w:t>
      </w:r>
      <w:r w:rsidRPr="006C5DE5">
        <w:rPr>
          <w:rFonts w:hint="eastAsia"/>
        </w:rPr>
        <w:t>3</w:t>
      </w:r>
      <w:r w:rsidRPr="006C5DE5">
        <w:rPr>
          <w:rFonts w:hint="eastAsia"/>
        </w:rPr>
        <w:t>万人为“伊斯兰国”作战</w:t>
      </w:r>
    </w:p>
    <w:p w14:paraId="7495997B"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24</w:t>
      </w:r>
      <w:r w:rsidRPr="006C5DE5">
        <w:rPr>
          <w:rFonts w:hint="eastAsia"/>
        </w:rPr>
        <w:t>日</w:t>
      </w:r>
      <w:r w:rsidRPr="006C5DE5">
        <w:rPr>
          <w:rFonts w:hint="eastAsia"/>
        </w:rPr>
        <w:t xml:space="preserve">17:39 </w:t>
      </w:r>
      <w:r w:rsidRPr="006C5DE5">
        <w:rPr>
          <w:rFonts w:hint="eastAsia"/>
        </w:rPr>
        <w:t>中国新闻网</w:t>
      </w:r>
    </w:p>
    <w:p w14:paraId="2A2DEE9C" w14:textId="77777777" w:rsidR="00426BD1" w:rsidRPr="006C5DE5" w:rsidRDefault="00426BD1" w:rsidP="00426BD1">
      <w:pPr>
        <w:rPr>
          <w:rFonts w:hint="eastAsia"/>
        </w:rPr>
      </w:pPr>
      <w:r w:rsidRPr="006C5DE5">
        <w:rPr>
          <w:rFonts w:hint="eastAsia"/>
        </w:rPr>
        <w:t xml:space="preserve">　　中新网</w:t>
      </w:r>
      <w:r w:rsidRPr="006C5DE5">
        <w:rPr>
          <w:rFonts w:hint="eastAsia"/>
        </w:rPr>
        <w:t>1</w:t>
      </w:r>
      <w:r w:rsidRPr="006C5DE5">
        <w:rPr>
          <w:rFonts w:hint="eastAsia"/>
        </w:rPr>
        <w:t>月</w:t>
      </w:r>
      <w:r w:rsidRPr="006C5DE5">
        <w:rPr>
          <w:rFonts w:hint="eastAsia"/>
        </w:rPr>
        <w:t>24</w:t>
      </w:r>
      <w:r w:rsidRPr="006C5DE5">
        <w:rPr>
          <w:rFonts w:hint="eastAsia"/>
        </w:rPr>
        <w:t>日电</w:t>
      </w:r>
      <w:r w:rsidRPr="006C5DE5">
        <w:rPr>
          <w:rFonts w:hint="eastAsia"/>
        </w:rPr>
        <w:t xml:space="preserve"> </w:t>
      </w:r>
      <w:r w:rsidRPr="006C5DE5">
        <w:rPr>
          <w:rFonts w:hint="eastAsia"/>
        </w:rPr>
        <w:t>据外媒</w:t>
      </w:r>
      <w:r w:rsidRPr="006C5DE5">
        <w:rPr>
          <w:rFonts w:hint="eastAsia"/>
        </w:rPr>
        <w:t>24</w:t>
      </w:r>
      <w:r w:rsidRPr="006C5DE5">
        <w:rPr>
          <w:rFonts w:hint="eastAsia"/>
        </w:rPr>
        <w:t>日报道，五角大楼估算，“伊斯兰国”恐怖组织有</w:t>
      </w:r>
      <w:r w:rsidRPr="006C5DE5">
        <w:rPr>
          <w:rFonts w:hint="eastAsia"/>
        </w:rPr>
        <w:t>2</w:t>
      </w:r>
      <w:r w:rsidRPr="006C5DE5">
        <w:rPr>
          <w:rFonts w:hint="eastAsia"/>
        </w:rPr>
        <w:t>到</w:t>
      </w:r>
      <w:r w:rsidRPr="006C5DE5">
        <w:rPr>
          <w:rFonts w:hint="eastAsia"/>
        </w:rPr>
        <w:t>3</w:t>
      </w:r>
      <w:r w:rsidRPr="006C5DE5">
        <w:rPr>
          <w:rFonts w:hint="eastAsia"/>
        </w:rPr>
        <w:t>万名武装分子作战。五角大楼发言人约翰•柯比在例行的新闻发布会上称，“很难估计‘伊斯兰国’武装分子的具体数量，大约有</w:t>
      </w:r>
      <w:r w:rsidRPr="006C5DE5">
        <w:rPr>
          <w:rFonts w:hint="eastAsia"/>
        </w:rPr>
        <w:t>2</w:t>
      </w:r>
      <w:r w:rsidRPr="006C5DE5">
        <w:rPr>
          <w:rFonts w:hint="eastAsia"/>
        </w:rPr>
        <w:t>至</w:t>
      </w:r>
      <w:r w:rsidRPr="006C5DE5">
        <w:rPr>
          <w:rFonts w:hint="eastAsia"/>
        </w:rPr>
        <w:t>3</w:t>
      </w:r>
      <w:r w:rsidRPr="006C5DE5">
        <w:rPr>
          <w:rFonts w:hint="eastAsia"/>
        </w:rPr>
        <w:t>万人。</w:t>
      </w:r>
    </w:p>
    <w:p w14:paraId="3F2791F1" w14:textId="77777777" w:rsidR="00426BD1" w:rsidRPr="006C5DE5" w:rsidRDefault="00426BD1" w:rsidP="00426BD1">
      <w:pPr>
        <w:rPr>
          <w:rFonts w:hint="eastAsia"/>
        </w:rPr>
      </w:pPr>
      <w:r w:rsidRPr="006C5DE5">
        <w:rPr>
          <w:rFonts w:hint="eastAsia"/>
        </w:rPr>
        <w:t xml:space="preserve">　　他认为，大约有</w:t>
      </w:r>
      <w:r w:rsidRPr="006C5DE5">
        <w:rPr>
          <w:rFonts w:hint="eastAsia"/>
        </w:rPr>
        <w:t>5</w:t>
      </w:r>
      <w:r w:rsidRPr="006C5DE5">
        <w:rPr>
          <w:rFonts w:hint="eastAsia"/>
        </w:rPr>
        <w:t>万平方公里的土地被武装分子“控制”，但这个数字一直在变。</w:t>
      </w:r>
    </w:p>
    <w:p w14:paraId="6C169806" w14:textId="77777777" w:rsidR="00426BD1" w:rsidRPr="006C5DE5" w:rsidRDefault="00426BD1" w:rsidP="00426BD1"/>
    <w:p w14:paraId="39D31757" w14:textId="77777777" w:rsidR="00426BD1" w:rsidRPr="006C5DE5" w:rsidRDefault="00426BD1" w:rsidP="00426BD1">
      <w:pPr>
        <w:rPr>
          <w:rFonts w:hint="eastAsia"/>
        </w:rPr>
      </w:pPr>
      <w:r w:rsidRPr="006C5DE5">
        <w:rPr>
          <w:rFonts w:hint="eastAsia"/>
        </w:rPr>
        <w:t xml:space="preserve">　　“伊斯兰国”这个企图占领伊拉克和叙利亚大片国土的极端组织在</w:t>
      </w:r>
      <w:r w:rsidRPr="006C5DE5">
        <w:rPr>
          <w:rFonts w:hint="eastAsia"/>
        </w:rPr>
        <w:t>2014</w:t>
      </w:r>
      <w:r w:rsidRPr="006C5DE5">
        <w:rPr>
          <w:rFonts w:hint="eastAsia"/>
        </w:rPr>
        <w:t>年，成为世界关注的主要问题之一。目前，国际社会暂无打击“伊斯兰国”的统一战线，叙利亚和伊拉克政府军在打击“伊斯兰国”，而以美国为首的、暂时只局限于空袭的国际联军，以及伊拉克和叙利亚的库尔德人也都在和“伊斯兰国”作战。</w:t>
      </w:r>
    </w:p>
    <w:p w14:paraId="72333381" w14:textId="77777777" w:rsidR="00426BD1" w:rsidRPr="006C5DE5" w:rsidRDefault="00426BD1" w:rsidP="00426BD1">
      <w:pPr>
        <w:rPr>
          <w:rFonts w:hint="eastAsia"/>
        </w:rPr>
      </w:pPr>
      <w:r w:rsidRPr="006C5DE5">
        <w:rPr>
          <w:rFonts w:hint="eastAsia"/>
        </w:rPr>
        <w:t xml:space="preserve">　　据报道，战争已造成数千平民死亡，数万人沦为难民，还有数千人被“伊斯兰国”劫为人质。</w:t>
      </w:r>
    </w:p>
    <w:p w14:paraId="314BBFF8" w14:textId="77777777" w:rsidR="00426BD1" w:rsidRPr="006C5DE5" w:rsidRDefault="00426BD1" w:rsidP="00426BD1">
      <w:pPr>
        <w:rPr>
          <w:rFonts w:hint="eastAsia"/>
        </w:rPr>
      </w:pPr>
      <w:r w:rsidRPr="006C5DE5">
        <w:rPr>
          <w:rFonts w:hint="eastAsia"/>
        </w:rPr>
        <w:t xml:space="preserve">　　美国去年</w:t>
      </w:r>
      <w:r w:rsidRPr="006C5DE5">
        <w:rPr>
          <w:rFonts w:hint="eastAsia"/>
        </w:rPr>
        <w:t>8</w:t>
      </w:r>
      <w:r w:rsidRPr="006C5DE5">
        <w:rPr>
          <w:rFonts w:hint="eastAsia"/>
        </w:rPr>
        <w:t>月、</w:t>
      </w:r>
      <w:r w:rsidRPr="006C5DE5">
        <w:rPr>
          <w:rFonts w:hint="eastAsia"/>
        </w:rPr>
        <w:t>9</w:t>
      </w:r>
      <w:r w:rsidRPr="006C5DE5">
        <w:rPr>
          <w:rFonts w:hint="eastAsia"/>
        </w:rPr>
        <w:t>月开始在一些盟国的支持下，分别展开空袭在伊拉克和叙利亚的“伊斯兰国”武装所控制的区域。不过，报道指出，美军参与空袭并未得到叙利亚当局的许可。</w:t>
      </w:r>
    </w:p>
    <w:p w14:paraId="42105A58" w14:textId="77777777" w:rsidR="00426BD1" w:rsidRPr="006C5DE5" w:rsidRDefault="00426BD1" w:rsidP="00426BD1">
      <w:pPr>
        <w:rPr>
          <w:rFonts w:hint="eastAsia"/>
        </w:rPr>
      </w:pPr>
      <w:r w:rsidRPr="006C5DE5">
        <w:rPr>
          <w:rFonts w:hint="eastAsia"/>
        </w:rPr>
        <w:t xml:space="preserve">　　另一方面，美国中央司令部证实，去年</w:t>
      </w:r>
      <w:r w:rsidRPr="006C5DE5">
        <w:rPr>
          <w:rFonts w:hint="eastAsia"/>
        </w:rPr>
        <w:t>8</w:t>
      </w:r>
      <w:r w:rsidRPr="006C5DE5">
        <w:rPr>
          <w:rFonts w:hint="eastAsia"/>
        </w:rPr>
        <w:t>月至今，</w:t>
      </w:r>
      <w:r w:rsidRPr="006C5DE5">
        <w:rPr>
          <w:rFonts w:hint="eastAsia"/>
        </w:rPr>
        <w:t>6000</w:t>
      </w:r>
      <w:r w:rsidRPr="006C5DE5">
        <w:rPr>
          <w:rFonts w:hint="eastAsia"/>
        </w:rPr>
        <w:t>名“伊斯兰国”武装分子在交火中丧生。</w:t>
      </w:r>
    </w:p>
    <w:p w14:paraId="0866C63A" w14:textId="77777777" w:rsidR="00426BD1" w:rsidRPr="006C5DE5" w:rsidRDefault="00426BD1" w:rsidP="00426BD1"/>
    <w:p w14:paraId="69CF53E4"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51D25434" w14:textId="77777777" w:rsidR="00426BD1" w:rsidRPr="006C5DE5" w:rsidRDefault="00426BD1" w:rsidP="00426BD1">
      <w:pPr>
        <w:rPr>
          <w:rFonts w:hint="eastAsia"/>
        </w:rPr>
      </w:pPr>
      <w:r w:rsidRPr="006C5DE5">
        <w:rPr>
          <w:rFonts w:hint="eastAsia"/>
        </w:rPr>
        <w:t>奥巴马谴责</w:t>
      </w:r>
      <w:r w:rsidRPr="006C5DE5">
        <w:rPr>
          <w:rFonts w:hint="eastAsia"/>
        </w:rPr>
        <w:t>ISIS</w:t>
      </w:r>
      <w:r w:rsidRPr="006C5DE5">
        <w:rPr>
          <w:rFonts w:hint="eastAsia"/>
        </w:rPr>
        <w:t>杀害日本人质称美日将并肩合作</w:t>
      </w:r>
    </w:p>
    <w:p w14:paraId="0CF52AD5"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06:09 </w:t>
      </w:r>
      <w:r w:rsidRPr="006C5DE5">
        <w:rPr>
          <w:rFonts w:hint="eastAsia"/>
        </w:rPr>
        <w:t>中国新闻网</w:t>
      </w:r>
    </w:p>
    <w:p w14:paraId="3478DBFC" w14:textId="77777777" w:rsidR="00426BD1" w:rsidRPr="006C5DE5" w:rsidRDefault="00426BD1" w:rsidP="00426BD1">
      <w:pPr>
        <w:rPr>
          <w:rFonts w:hint="eastAsia"/>
        </w:rPr>
      </w:pPr>
      <w:r w:rsidRPr="006C5DE5">
        <w:rPr>
          <w:rFonts w:hint="eastAsia"/>
        </w:rPr>
        <w:t xml:space="preserve">　　中新社华盛顿</w:t>
      </w:r>
      <w:r w:rsidRPr="006C5DE5">
        <w:rPr>
          <w:rFonts w:hint="eastAsia"/>
        </w:rPr>
        <w:t>1</w:t>
      </w:r>
      <w:r w:rsidRPr="006C5DE5">
        <w:rPr>
          <w:rFonts w:hint="eastAsia"/>
        </w:rPr>
        <w:t>月</w:t>
      </w:r>
      <w:r w:rsidRPr="006C5DE5">
        <w:rPr>
          <w:rFonts w:hint="eastAsia"/>
        </w:rPr>
        <w:t>24</w:t>
      </w:r>
      <w:r w:rsidRPr="006C5DE5">
        <w:rPr>
          <w:rFonts w:hint="eastAsia"/>
        </w:rPr>
        <w:t>日电</w:t>
      </w:r>
      <w:r w:rsidRPr="006C5DE5">
        <w:rPr>
          <w:rFonts w:hint="eastAsia"/>
        </w:rPr>
        <w:t xml:space="preserve"> (</w:t>
      </w:r>
      <w:r w:rsidRPr="006C5DE5">
        <w:rPr>
          <w:rFonts w:hint="eastAsia"/>
        </w:rPr>
        <w:t>记者</w:t>
      </w:r>
      <w:r w:rsidRPr="006C5DE5">
        <w:rPr>
          <w:rFonts w:hint="eastAsia"/>
        </w:rPr>
        <w:t xml:space="preserve"> </w:t>
      </w:r>
      <w:r w:rsidRPr="006C5DE5">
        <w:rPr>
          <w:rFonts w:hint="eastAsia"/>
        </w:rPr>
        <w:t>张蔚然</w:t>
      </w:r>
      <w:r w:rsidRPr="006C5DE5">
        <w:rPr>
          <w:rFonts w:hint="eastAsia"/>
        </w:rPr>
        <w:t xml:space="preserve">) </w:t>
      </w:r>
      <w:r w:rsidRPr="006C5DE5">
        <w:rPr>
          <w:rFonts w:hint="eastAsia"/>
        </w:rPr>
        <w:t>美国总统奥巴马</w:t>
      </w:r>
      <w:r w:rsidRPr="006C5DE5">
        <w:rPr>
          <w:rFonts w:hint="eastAsia"/>
        </w:rPr>
        <w:t>24</w:t>
      </w:r>
      <w:r w:rsidRPr="006C5DE5">
        <w:rPr>
          <w:rFonts w:hint="eastAsia"/>
        </w:rPr>
        <w:t>日强烈谴责“伊斯兰国”</w:t>
      </w:r>
      <w:r w:rsidRPr="006C5DE5">
        <w:rPr>
          <w:rFonts w:hint="eastAsia"/>
        </w:rPr>
        <w:t>(ISIS)</w:t>
      </w:r>
      <w:r w:rsidRPr="006C5DE5">
        <w:rPr>
          <w:rFonts w:hint="eastAsia"/>
        </w:rPr>
        <w:t>极端组织杀害日本人质汤川遥菜，称美日将“并肩”合作，将行凶者绳之以法，采取果断行动削弱和最终摧毁“伊斯兰国”。</w:t>
      </w:r>
    </w:p>
    <w:p w14:paraId="1B9C2BA4" w14:textId="77777777" w:rsidR="00426BD1" w:rsidRPr="006C5DE5" w:rsidRDefault="00426BD1" w:rsidP="00426BD1">
      <w:pPr>
        <w:rPr>
          <w:rFonts w:hint="eastAsia"/>
        </w:rPr>
      </w:pPr>
      <w:r w:rsidRPr="006C5DE5">
        <w:rPr>
          <w:rFonts w:hint="eastAsia"/>
        </w:rPr>
        <w:t xml:space="preserve">　　正乘专机从华盛顿飞往印度途中的奥巴马当天在声明中说，美国人民向日本人民遭受的这一惨重损失表示哀悼和慰问，呼吁“伊斯兰国”立即释放另一名日本人质后藤健二以及其他人质。</w:t>
      </w:r>
    </w:p>
    <w:p w14:paraId="5142E4EE" w14:textId="77777777" w:rsidR="00426BD1" w:rsidRPr="006C5DE5" w:rsidRDefault="00426BD1" w:rsidP="00426BD1"/>
    <w:p w14:paraId="0E555AB3" w14:textId="77777777" w:rsidR="00426BD1" w:rsidRPr="006C5DE5" w:rsidRDefault="00426BD1" w:rsidP="00426BD1">
      <w:pPr>
        <w:rPr>
          <w:rFonts w:hint="eastAsia"/>
        </w:rPr>
      </w:pPr>
      <w:r w:rsidRPr="006C5DE5">
        <w:rPr>
          <w:rFonts w:hint="eastAsia"/>
        </w:rPr>
        <w:t xml:space="preserve">　　奥巴马说，美方与盟友日本“并肩”站在一起，赞赏日方对中东地区和平与发展的承诺。两国将共同努力，将行凶者绳之以法，同时将继续采取果断行动，削弱和最终摧毁“伊斯兰国”极端组织。</w:t>
      </w:r>
    </w:p>
    <w:p w14:paraId="7B854F81" w14:textId="77777777" w:rsidR="00426BD1" w:rsidRPr="006C5DE5" w:rsidRDefault="00426BD1" w:rsidP="00426BD1">
      <w:pPr>
        <w:rPr>
          <w:rFonts w:hint="eastAsia"/>
        </w:rPr>
      </w:pPr>
      <w:r w:rsidRPr="006C5DE5">
        <w:rPr>
          <w:rFonts w:hint="eastAsia"/>
        </w:rPr>
        <w:t xml:space="preserve">　　美国国务卿克里同日表示，美国将与日本密切配合，共同打击极端主义和恐怖主义。他近日表示，“伊斯兰国”崛起是一个全球性问题，打击“伊斯兰国”任务艰巨，且没有“捷径”，呼吁国际联盟成员采取“综合、持久、协调”的行动共同应对。</w:t>
      </w:r>
    </w:p>
    <w:p w14:paraId="4447F6D5" w14:textId="77777777" w:rsidR="00426BD1" w:rsidRPr="006C5DE5" w:rsidRDefault="00426BD1" w:rsidP="00426BD1">
      <w:pPr>
        <w:rPr>
          <w:rFonts w:hint="eastAsia"/>
        </w:rPr>
      </w:pPr>
      <w:r w:rsidRPr="006C5DE5">
        <w:rPr>
          <w:rFonts w:hint="eastAsia"/>
        </w:rPr>
        <w:t xml:space="preserve">　　日本政府正在确认汤川遥菜被杀有关视频的真实性。与“伊斯兰国”有关的网络账号</w:t>
      </w:r>
      <w:r w:rsidRPr="006C5DE5">
        <w:rPr>
          <w:rFonts w:hint="eastAsia"/>
        </w:rPr>
        <w:t>24</w:t>
      </w:r>
      <w:r w:rsidRPr="006C5DE5">
        <w:rPr>
          <w:rFonts w:hint="eastAsia"/>
        </w:rPr>
        <w:t>日上传了一段视频，后藤健二手持汤川遥菜被杀害的照片出现在镜头中，称只要释放关押在约旦的一名女子，便可换得自身释放。</w:t>
      </w:r>
      <w:r w:rsidRPr="006C5DE5">
        <w:rPr>
          <w:rFonts w:hint="eastAsia"/>
        </w:rPr>
        <w:t>(</w:t>
      </w:r>
      <w:r w:rsidRPr="006C5DE5">
        <w:rPr>
          <w:rFonts w:hint="eastAsia"/>
        </w:rPr>
        <w:t>完</w:t>
      </w:r>
      <w:r w:rsidRPr="006C5DE5">
        <w:rPr>
          <w:rFonts w:hint="eastAsia"/>
        </w:rPr>
        <w:t>)</w:t>
      </w:r>
    </w:p>
    <w:p w14:paraId="17D523AC" w14:textId="77777777" w:rsidR="00426BD1" w:rsidRPr="006C5DE5" w:rsidRDefault="00426BD1" w:rsidP="00426BD1"/>
    <w:p w14:paraId="66C62C3D"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5B9C072F" w14:textId="77777777" w:rsidR="00426BD1" w:rsidRPr="006C5DE5" w:rsidRDefault="00426BD1" w:rsidP="00426BD1">
      <w:pPr>
        <w:rPr>
          <w:rFonts w:hint="eastAsia"/>
        </w:rPr>
      </w:pPr>
      <w:r w:rsidRPr="006C5DE5">
        <w:rPr>
          <w:rFonts w:hint="eastAsia"/>
        </w:rPr>
        <w:t>美国两客机收炸弹威胁</w:t>
      </w:r>
      <w:r w:rsidRPr="006C5DE5">
        <w:rPr>
          <w:rFonts w:hint="eastAsia"/>
        </w:rPr>
        <w:t xml:space="preserve"> </w:t>
      </w:r>
      <w:r w:rsidRPr="006C5DE5">
        <w:rPr>
          <w:rFonts w:hint="eastAsia"/>
        </w:rPr>
        <w:t>战机护航助安全降落</w:t>
      </w:r>
    </w:p>
    <w:p w14:paraId="0BCC8CEA"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25</w:t>
      </w:r>
      <w:r w:rsidRPr="006C5DE5">
        <w:rPr>
          <w:rFonts w:hint="eastAsia"/>
        </w:rPr>
        <w:t>日</w:t>
      </w:r>
      <w:r w:rsidRPr="006C5DE5">
        <w:rPr>
          <w:rFonts w:hint="eastAsia"/>
        </w:rPr>
        <w:t xml:space="preserve">06:48 </w:t>
      </w:r>
      <w:r w:rsidRPr="006C5DE5">
        <w:rPr>
          <w:rFonts w:hint="eastAsia"/>
        </w:rPr>
        <w:t>新华网</w:t>
      </w:r>
      <w:r w:rsidRPr="006C5DE5">
        <w:rPr>
          <w:rFonts w:hint="eastAsia"/>
        </w:rPr>
        <w:t xml:space="preserve"> </w:t>
      </w:r>
    </w:p>
    <w:p w14:paraId="4146A3A1" w14:textId="77777777" w:rsidR="00426BD1" w:rsidRPr="006C5DE5" w:rsidRDefault="00426BD1" w:rsidP="00426BD1">
      <w:pPr>
        <w:rPr>
          <w:rFonts w:hint="eastAsia"/>
        </w:rPr>
      </w:pPr>
      <w:r w:rsidRPr="006C5DE5">
        <w:rPr>
          <w:rFonts w:hint="eastAsia"/>
        </w:rPr>
        <w:t xml:space="preserve">　　新华网华盛顿</w:t>
      </w:r>
      <w:r w:rsidRPr="006C5DE5">
        <w:rPr>
          <w:rFonts w:hint="eastAsia"/>
        </w:rPr>
        <w:t>1</w:t>
      </w:r>
      <w:r w:rsidRPr="006C5DE5">
        <w:rPr>
          <w:rFonts w:hint="eastAsia"/>
        </w:rPr>
        <w:t>月</w:t>
      </w:r>
      <w:r w:rsidRPr="006C5DE5">
        <w:rPr>
          <w:rFonts w:hint="eastAsia"/>
        </w:rPr>
        <w:t>24</w:t>
      </w:r>
      <w:r w:rsidRPr="006C5DE5">
        <w:rPr>
          <w:rFonts w:hint="eastAsia"/>
        </w:rPr>
        <w:t>日电</w:t>
      </w:r>
      <w:r w:rsidRPr="006C5DE5">
        <w:rPr>
          <w:rFonts w:hint="eastAsia"/>
        </w:rPr>
        <w:t>(</w:t>
      </w:r>
      <w:r w:rsidRPr="006C5DE5">
        <w:rPr>
          <w:rFonts w:hint="eastAsia"/>
        </w:rPr>
        <w:t>记者支林飞</w:t>
      </w:r>
      <w:r w:rsidRPr="006C5DE5">
        <w:rPr>
          <w:rFonts w:hint="eastAsia"/>
        </w:rPr>
        <w:t xml:space="preserve">) </w:t>
      </w:r>
      <w:r w:rsidRPr="006C5DE5">
        <w:rPr>
          <w:rFonts w:hint="eastAsia"/>
        </w:rPr>
        <w:t>美国两架飞往佐治亚州亚特兰大市的客机</w:t>
      </w:r>
      <w:r w:rsidRPr="006C5DE5">
        <w:rPr>
          <w:rFonts w:hint="eastAsia"/>
        </w:rPr>
        <w:t>24</w:t>
      </w:r>
      <w:r w:rsidRPr="006C5DE5">
        <w:rPr>
          <w:rFonts w:hint="eastAsia"/>
        </w:rPr>
        <w:t>日收到炸弹威胁，最终在美空军战机的护送下安全降落机场。</w:t>
      </w:r>
    </w:p>
    <w:p w14:paraId="4E004149" w14:textId="77777777" w:rsidR="00426BD1" w:rsidRPr="006C5DE5" w:rsidRDefault="00426BD1" w:rsidP="00426BD1"/>
    <w:p w14:paraId="7AD579A3" w14:textId="77777777" w:rsidR="00426BD1" w:rsidRPr="006C5DE5" w:rsidRDefault="00426BD1" w:rsidP="00426BD1">
      <w:pPr>
        <w:rPr>
          <w:rFonts w:hint="eastAsia"/>
        </w:rPr>
      </w:pPr>
      <w:r w:rsidRPr="006C5DE5">
        <w:rPr>
          <w:rFonts w:hint="eastAsia"/>
        </w:rPr>
        <w:t xml:space="preserve">　　据亚特兰大当地电视台报道，这两架客机分别是从俄勒冈州波特兰市飞往亚特兰大的达美航空公司</w:t>
      </w:r>
      <w:r w:rsidRPr="006C5DE5">
        <w:rPr>
          <w:rFonts w:hint="eastAsia"/>
        </w:rPr>
        <w:t>1156</w:t>
      </w:r>
      <w:r w:rsidRPr="006C5DE5">
        <w:rPr>
          <w:rFonts w:hint="eastAsia"/>
        </w:rPr>
        <w:t>航班和从威斯康星州密尔沃基市飞往亚特兰大的西南航空公司</w:t>
      </w:r>
      <w:r w:rsidRPr="006C5DE5">
        <w:rPr>
          <w:rFonts w:hint="eastAsia"/>
        </w:rPr>
        <w:t>2492</w:t>
      </w:r>
      <w:r w:rsidRPr="006C5DE5">
        <w:rPr>
          <w:rFonts w:hint="eastAsia"/>
        </w:rPr>
        <w:t>航班。在有人通过推特网站发出有关机上放置有炸弹的威胁后，北美防空司令部出动战斗机分别护送这两架客机，于当天下午安全降落在亚特兰大的哈茨菲尔德－杰克逊国际机场。</w:t>
      </w:r>
    </w:p>
    <w:p w14:paraId="6AA86689" w14:textId="77777777" w:rsidR="00426BD1" w:rsidRPr="006C5DE5" w:rsidRDefault="00426BD1" w:rsidP="00426BD1">
      <w:pPr>
        <w:rPr>
          <w:rFonts w:hint="eastAsia"/>
        </w:rPr>
      </w:pPr>
      <w:r w:rsidRPr="006C5DE5">
        <w:rPr>
          <w:rFonts w:hint="eastAsia"/>
        </w:rPr>
        <w:t xml:space="preserve">　　飞机降落后，亚特兰大警方派出拆弹特别小组和警犬小组对两架飞机进行了仔细搜查，所有旅客在接受警方讯问和检查后才被放行。这一事件导致</w:t>
      </w:r>
      <w:r w:rsidRPr="006C5DE5">
        <w:rPr>
          <w:rFonts w:hint="eastAsia"/>
        </w:rPr>
        <w:t>24</w:t>
      </w:r>
      <w:r w:rsidRPr="006C5DE5">
        <w:rPr>
          <w:rFonts w:hint="eastAsia"/>
        </w:rPr>
        <w:t>日下午多个离港航班延误。美国有关方面没有透露炸弹威胁的细节，但机场发言人表示，相关威胁被认为是“可靠的”。美联邦调查局已对此事展开调查。</w:t>
      </w:r>
    </w:p>
    <w:p w14:paraId="59728D94" w14:textId="77777777" w:rsidR="00426BD1" w:rsidRPr="006C5DE5" w:rsidRDefault="00426BD1" w:rsidP="00426BD1"/>
    <w:p w14:paraId="1AAE519E"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2C7DCEA0" w14:textId="77777777" w:rsidR="00426BD1" w:rsidRPr="006C5DE5" w:rsidRDefault="00426BD1" w:rsidP="00426BD1">
      <w:pPr>
        <w:rPr>
          <w:rFonts w:hint="eastAsia"/>
        </w:rPr>
      </w:pPr>
      <w:r w:rsidRPr="006C5DE5">
        <w:rPr>
          <w:rFonts w:hint="eastAsia"/>
        </w:rPr>
        <w:t>美称中国空军训练强度超美</w:t>
      </w:r>
      <w:r w:rsidRPr="006C5DE5">
        <w:rPr>
          <w:rFonts w:hint="eastAsia"/>
        </w:rPr>
        <w:t xml:space="preserve"> </w:t>
      </w:r>
      <w:r w:rsidRPr="006C5DE5">
        <w:rPr>
          <w:rFonts w:hint="eastAsia"/>
        </w:rPr>
        <w:t>一因素仍严重制约战力</w:t>
      </w:r>
    </w:p>
    <w:p w14:paraId="716C9AC0" w14:textId="77777777" w:rsidR="00426BD1" w:rsidRPr="006C5DE5" w:rsidRDefault="00426BD1" w:rsidP="00426BD1">
      <w:pPr>
        <w:rPr>
          <w:rFonts w:hint="eastAsia"/>
        </w:rPr>
      </w:pPr>
      <w:r w:rsidRPr="006C5DE5">
        <w:rPr>
          <w:rFonts w:hint="eastAsia"/>
        </w:rPr>
        <w:t>2015</w:t>
      </w:r>
      <w:r w:rsidRPr="006C5DE5">
        <w:rPr>
          <w:rFonts w:hint="eastAsia"/>
        </w:rPr>
        <w:t>年</w:t>
      </w:r>
      <w:r w:rsidRPr="006C5DE5">
        <w:rPr>
          <w:rFonts w:hint="eastAsia"/>
        </w:rPr>
        <w:t>01</w:t>
      </w:r>
      <w:r w:rsidRPr="006C5DE5">
        <w:rPr>
          <w:rFonts w:hint="eastAsia"/>
        </w:rPr>
        <w:t>月</w:t>
      </w:r>
      <w:r w:rsidRPr="006C5DE5">
        <w:rPr>
          <w:rFonts w:hint="eastAsia"/>
        </w:rPr>
        <w:t>26</w:t>
      </w:r>
      <w:r w:rsidRPr="006C5DE5">
        <w:rPr>
          <w:rFonts w:hint="eastAsia"/>
        </w:rPr>
        <w:t>日</w:t>
      </w:r>
      <w:r w:rsidRPr="006C5DE5">
        <w:rPr>
          <w:rFonts w:hint="eastAsia"/>
        </w:rPr>
        <w:t xml:space="preserve"> 15:22  </w:t>
      </w:r>
      <w:r w:rsidRPr="006C5DE5">
        <w:rPr>
          <w:rFonts w:hint="eastAsia"/>
        </w:rPr>
        <w:t>环球网</w:t>
      </w:r>
      <w:r w:rsidRPr="006C5DE5">
        <w:rPr>
          <w:rFonts w:hint="eastAsia"/>
        </w:rPr>
        <w:t xml:space="preserve"> </w:t>
      </w:r>
    </w:p>
    <w:p w14:paraId="6E79B4A7" w14:textId="77777777" w:rsidR="00426BD1" w:rsidRPr="006C5DE5" w:rsidRDefault="00426BD1" w:rsidP="00426BD1">
      <w:pPr>
        <w:rPr>
          <w:rFonts w:hint="eastAsia"/>
        </w:rPr>
      </w:pPr>
      <w:r w:rsidRPr="006C5DE5">
        <w:rPr>
          <w:rFonts w:hint="eastAsia"/>
        </w:rPr>
        <w:t xml:space="preserve">　　【环球军事报道】美国《国家利益》网站</w:t>
      </w:r>
      <w:r w:rsidRPr="006C5DE5">
        <w:rPr>
          <w:rFonts w:hint="eastAsia"/>
        </w:rPr>
        <w:t>1</w:t>
      </w:r>
      <w:r w:rsidRPr="006C5DE5">
        <w:rPr>
          <w:rFonts w:hint="eastAsia"/>
        </w:rPr>
        <w:t>月</w:t>
      </w:r>
      <w:r w:rsidRPr="006C5DE5">
        <w:rPr>
          <w:rFonts w:hint="eastAsia"/>
        </w:rPr>
        <w:t>24</w:t>
      </w:r>
      <w:r w:rsidRPr="006C5DE5">
        <w:rPr>
          <w:rFonts w:hint="eastAsia"/>
        </w:rPr>
        <w:t>日发表文章，文章评价了亚洲各国空军力量，称除去美国因素的话，中国是目前亚太地区最强的空中打击力量。</w:t>
      </w:r>
    </w:p>
    <w:p w14:paraId="4E146314" w14:textId="77777777" w:rsidR="00426BD1" w:rsidRPr="006C5DE5" w:rsidRDefault="00426BD1" w:rsidP="00426BD1"/>
    <w:p w14:paraId="7F29CC34" w14:textId="77777777" w:rsidR="00426BD1" w:rsidRPr="006C5DE5" w:rsidRDefault="00426BD1" w:rsidP="00426BD1">
      <w:pPr>
        <w:rPr>
          <w:rFonts w:hint="eastAsia"/>
        </w:rPr>
      </w:pPr>
      <w:r w:rsidRPr="006C5DE5">
        <w:rPr>
          <w:rFonts w:hint="eastAsia"/>
        </w:rPr>
        <w:t xml:space="preserve">　　自二战以来，空军在亚洲地区所有的军事冲突中都扮演了关键的角色，从朝鲜战争到越南战争，以及数次印巴战争中，空中力量的参与起到了决定性的作用。空中打击扭转了战略局势，并将对手逼回谈判桌前。</w:t>
      </w:r>
    </w:p>
    <w:p w14:paraId="018BF436" w14:textId="77777777" w:rsidR="00426BD1" w:rsidRPr="006C5DE5" w:rsidRDefault="00426BD1" w:rsidP="00426BD1"/>
    <w:p w14:paraId="71245EE8" w14:textId="77777777" w:rsidR="00426BD1" w:rsidRPr="006C5DE5" w:rsidRDefault="00426BD1" w:rsidP="00426BD1">
      <w:pPr>
        <w:rPr>
          <w:rFonts w:hint="eastAsia"/>
        </w:rPr>
      </w:pPr>
      <w:r w:rsidRPr="006C5DE5">
        <w:rPr>
          <w:rFonts w:hint="eastAsia"/>
        </w:rPr>
        <w:t xml:space="preserve">　　日本航空自卫队建立于</w:t>
      </w:r>
      <w:r w:rsidRPr="006C5DE5">
        <w:rPr>
          <w:rFonts w:hint="eastAsia"/>
        </w:rPr>
        <w:t>1954</w:t>
      </w:r>
      <w:r w:rsidRPr="006C5DE5">
        <w:rPr>
          <w:rFonts w:hint="eastAsia"/>
        </w:rPr>
        <w:t>年，起先只是战后和约框架内的一支准军事力量，而经过数十年的发展并在美军的帮助下，已成为一支强大的空中力量。日本自卫队拥有超过三百架</w:t>
      </w:r>
      <w:r w:rsidRPr="006C5DE5">
        <w:rPr>
          <w:rFonts w:hint="eastAsia"/>
        </w:rPr>
        <w:t>F-15J</w:t>
      </w:r>
      <w:r w:rsidRPr="006C5DE5">
        <w:rPr>
          <w:rFonts w:hint="eastAsia"/>
        </w:rPr>
        <w:t>和</w:t>
      </w:r>
      <w:r w:rsidRPr="006C5DE5">
        <w:rPr>
          <w:rFonts w:hint="eastAsia"/>
        </w:rPr>
        <w:t>F-2</w:t>
      </w:r>
      <w:r w:rsidRPr="006C5DE5">
        <w:rPr>
          <w:rFonts w:hint="eastAsia"/>
        </w:rPr>
        <w:t>等战斗机，以及一定数量的老式美制</w:t>
      </w:r>
      <w:r w:rsidRPr="006C5DE5">
        <w:rPr>
          <w:rFonts w:hint="eastAsia"/>
        </w:rPr>
        <w:t>F-4</w:t>
      </w:r>
      <w:r w:rsidRPr="006C5DE5">
        <w:rPr>
          <w:rFonts w:hint="eastAsia"/>
        </w:rPr>
        <w:t>“鬼怪”战斗机；除此之外，还拥有大批预警机，以及一个中队的空中加油机。日本航空自卫队素来以军事素质优秀而著称，自卫队每年参加由美国主导的“红旗”军演，近年来也多次联合韩国空军举行演习。如今，为了应对与俄罗斯和中国的领土纠纷，其发展速度已经超过了冷战时期的发展速度。但发展成本高是制约其发展的一个重要因素，如仿自</w:t>
      </w:r>
      <w:r w:rsidRPr="006C5DE5">
        <w:rPr>
          <w:rFonts w:hint="eastAsia"/>
        </w:rPr>
        <w:t>F-16</w:t>
      </w:r>
      <w:r w:rsidRPr="006C5DE5">
        <w:rPr>
          <w:rFonts w:hint="eastAsia"/>
        </w:rPr>
        <w:t>的</w:t>
      </w:r>
      <w:r w:rsidRPr="006C5DE5">
        <w:rPr>
          <w:rFonts w:hint="eastAsia"/>
        </w:rPr>
        <w:t>F-2</w:t>
      </w:r>
      <w:r w:rsidRPr="006C5DE5">
        <w:rPr>
          <w:rFonts w:hint="eastAsia"/>
        </w:rPr>
        <w:t>战斗机造价过高但性能提升不大，以及向美国订购的</w:t>
      </w:r>
      <w:r w:rsidRPr="006C5DE5">
        <w:rPr>
          <w:rFonts w:hint="eastAsia"/>
        </w:rPr>
        <w:t>F-35</w:t>
      </w:r>
      <w:r w:rsidRPr="006C5DE5">
        <w:rPr>
          <w:rFonts w:hint="eastAsia"/>
        </w:rPr>
        <w:t>性能存疑等。</w:t>
      </w:r>
    </w:p>
    <w:p w14:paraId="1B59D954" w14:textId="77777777" w:rsidR="00426BD1" w:rsidRPr="006C5DE5" w:rsidRDefault="00426BD1" w:rsidP="00426BD1"/>
    <w:p w14:paraId="60F331DF" w14:textId="77777777" w:rsidR="00426BD1" w:rsidRPr="006C5DE5" w:rsidRDefault="00426BD1" w:rsidP="00426BD1">
      <w:pPr>
        <w:rPr>
          <w:rFonts w:hint="eastAsia"/>
        </w:rPr>
      </w:pPr>
      <w:r w:rsidRPr="006C5DE5">
        <w:rPr>
          <w:rFonts w:hint="eastAsia"/>
        </w:rPr>
        <w:t xml:space="preserve">　　印度空军也是该地区一支重要的力量。印度空军装备超过</w:t>
      </w:r>
      <w:r w:rsidRPr="006C5DE5">
        <w:rPr>
          <w:rFonts w:hint="eastAsia"/>
        </w:rPr>
        <w:t>300</w:t>
      </w:r>
      <w:r w:rsidRPr="006C5DE5">
        <w:rPr>
          <w:rFonts w:hint="eastAsia"/>
        </w:rPr>
        <w:t>架先进战斗机，其中大部分是俄制苏</w:t>
      </w:r>
      <w:r w:rsidRPr="006C5DE5">
        <w:rPr>
          <w:rFonts w:hint="eastAsia"/>
        </w:rPr>
        <w:t>-30MKI</w:t>
      </w:r>
      <w:r w:rsidRPr="006C5DE5">
        <w:rPr>
          <w:rFonts w:hint="eastAsia"/>
        </w:rPr>
        <w:t>战机、以及大批老式米格</w:t>
      </w:r>
      <w:r w:rsidRPr="006C5DE5">
        <w:rPr>
          <w:rFonts w:hint="eastAsia"/>
        </w:rPr>
        <w:t>-21</w:t>
      </w:r>
      <w:r w:rsidRPr="006C5DE5">
        <w:rPr>
          <w:rFonts w:hint="eastAsia"/>
        </w:rPr>
        <w:t>战斗机以及大约</w:t>
      </w:r>
      <w:r w:rsidRPr="006C5DE5">
        <w:rPr>
          <w:rFonts w:hint="eastAsia"/>
        </w:rPr>
        <w:t>200</w:t>
      </w:r>
      <w:r w:rsidRPr="006C5DE5">
        <w:rPr>
          <w:rFonts w:hint="eastAsia"/>
        </w:rPr>
        <w:t>架对地攻击机。印度已经从美国获得</w:t>
      </w:r>
      <w:r w:rsidRPr="006C5DE5">
        <w:rPr>
          <w:rFonts w:hint="eastAsia"/>
        </w:rPr>
        <w:t>C-17</w:t>
      </w:r>
      <w:r w:rsidRPr="006C5DE5">
        <w:rPr>
          <w:rFonts w:hint="eastAsia"/>
        </w:rPr>
        <w:t>运输机以提升运输能力，并尝试获得预警机。但印度航空工业基础薄弱，空中力量严重依赖军购。目前与俄罗斯联合研制的</w:t>
      </w:r>
      <w:r w:rsidRPr="006C5DE5">
        <w:rPr>
          <w:rFonts w:hint="eastAsia"/>
        </w:rPr>
        <w:t>T-50</w:t>
      </w:r>
      <w:r w:rsidRPr="006C5DE5">
        <w:rPr>
          <w:rFonts w:hint="eastAsia"/>
        </w:rPr>
        <w:t>战斗机仍在研制中并存在很多问题，而与法国达成的“阵风”战斗机采购计划则疑点重重，纠纷不断。</w:t>
      </w:r>
    </w:p>
    <w:p w14:paraId="6CCD275A" w14:textId="77777777" w:rsidR="00426BD1" w:rsidRPr="006C5DE5" w:rsidRDefault="00426BD1" w:rsidP="00426BD1">
      <w:pPr>
        <w:rPr>
          <w:rFonts w:hint="eastAsia"/>
        </w:rPr>
      </w:pPr>
      <w:r w:rsidRPr="006C5DE5">
        <w:rPr>
          <w:rFonts w:hint="eastAsia"/>
        </w:rPr>
        <w:t xml:space="preserve">　　中国</w:t>
      </w:r>
      <w:r w:rsidRPr="006C5DE5">
        <w:rPr>
          <w:rFonts w:hint="eastAsia"/>
        </w:rPr>
        <w:t>30</w:t>
      </w:r>
      <w:r w:rsidRPr="006C5DE5">
        <w:rPr>
          <w:rFonts w:hint="eastAsia"/>
        </w:rPr>
        <w:t>年前便维持着一支庞大的空军，但多为老式截击机，飞行员训练不足，整体战斗力低下。但如今，情况已发生了根本性的改变。目前中国空军装备超过</w:t>
      </w:r>
      <w:r w:rsidRPr="006C5DE5">
        <w:rPr>
          <w:rFonts w:hint="eastAsia"/>
        </w:rPr>
        <w:t>600</w:t>
      </w:r>
      <w:r w:rsidRPr="006C5DE5">
        <w:rPr>
          <w:rFonts w:hint="eastAsia"/>
        </w:rPr>
        <w:t>架三代机并以大量老式战斗机、强击机作为战力补充。更重要的是，中国可以自行生产其所装备的绝大部分战机，比如歼</w:t>
      </w:r>
      <w:r w:rsidRPr="006C5DE5">
        <w:rPr>
          <w:rFonts w:hint="eastAsia"/>
        </w:rPr>
        <w:t>-10</w:t>
      </w:r>
      <w:r w:rsidRPr="006C5DE5">
        <w:rPr>
          <w:rFonts w:hint="eastAsia"/>
        </w:rPr>
        <w:t>、歼</w:t>
      </w:r>
      <w:r w:rsidRPr="006C5DE5">
        <w:rPr>
          <w:rFonts w:hint="eastAsia"/>
        </w:rPr>
        <w:t>-11</w:t>
      </w:r>
      <w:r w:rsidRPr="006C5DE5">
        <w:rPr>
          <w:rFonts w:hint="eastAsia"/>
        </w:rPr>
        <w:t>等三代机。中国还拥有强大的研发力量，目前正同时试飞歼</w:t>
      </w:r>
      <w:r w:rsidRPr="006C5DE5">
        <w:rPr>
          <w:rFonts w:hint="eastAsia"/>
        </w:rPr>
        <w:t>-20</w:t>
      </w:r>
      <w:r w:rsidRPr="006C5DE5">
        <w:rPr>
          <w:rFonts w:hint="eastAsia"/>
        </w:rPr>
        <w:t>和歼</w:t>
      </w:r>
      <w:r w:rsidRPr="006C5DE5">
        <w:rPr>
          <w:rFonts w:hint="eastAsia"/>
        </w:rPr>
        <w:t>-31</w:t>
      </w:r>
      <w:r w:rsidRPr="006C5DE5">
        <w:rPr>
          <w:rFonts w:hint="eastAsia"/>
        </w:rPr>
        <w:t>两款隐身战斗机。与此同时，中国还在大力发展空中支援力量，如中型和重型运输机。此外，数量不断增加的预警机和空中加油机也使得中国空军在东海和南海的打击范围进一步扩大。</w:t>
      </w:r>
    </w:p>
    <w:p w14:paraId="156BA4C1" w14:textId="77777777" w:rsidR="00426BD1" w:rsidRPr="006C5DE5" w:rsidRDefault="00426BD1" w:rsidP="00426BD1">
      <w:pPr>
        <w:rPr>
          <w:rFonts w:hint="eastAsia"/>
        </w:rPr>
      </w:pPr>
      <w:r w:rsidRPr="006C5DE5">
        <w:rPr>
          <w:rFonts w:hint="eastAsia"/>
        </w:rPr>
        <w:t xml:space="preserve">　　在提升硬件水平的同时，中国空军飞行员的素质也有了质的提升。目前中国飞行员训练强度已经超过了美军同行。中国空军还积极参与国际交流，如寻求参加由美国主导的“红旗”环太平洋军演等。</w:t>
      </w:r>
    </w:p>
    <w:p w14:paraId="5D9C39BB" w14:textId="77777777" w:rsidR="00426BD1" w:rsidRPr="006C5DE5" w:rsidRDefault="00426BD1" w:rsidP="00426BD1">
      <w:pPr>
        <w:rPr>
          <w:rFonts w:hint="eastAsia"/>
        </w:rPr>
      </w:pPr>
      <w:r w:rsidRPr="006C5DE5">
        <w:rPr>
          <w:rFonts w:hint="eastAsia"/>
        </w:rPr>
        <w:t xml:space="preserve">　　文章最后称，当前，制约中国空军发展的主要因素是军工产品的品控问题，尤其是国产发动机的稳定性。此外，中国军工还未摆脱国外技术，自身缺乏创新能力。中国正通过各种渠道以发展自身军事力量。</w:t>
      </w:r>
    </w:p>
    <w:p w14:paraId="4D5FAEEC" w14:textId="77777777" w:rsidR="00426BD1" w:rsidRPr="006C5DE5" w:rsidRDefault="00426BD1" w:rsidP="00426BD1"/>
    <w:p w14:paraId="6AC67477" w14:textId="77777777" w:rsidR="00426BD1" w:rsidRPr="006C5DE5" w:rsidRDefault="00426BD1" w:rsidP="00426BD1">
      <w:pPr>
        <w:rPr>
          <w:rFonts w:hint="eastAsia"/>
        </w:rPr>
      </w:pPr>
      <w:r w:rsidRPr="006C5DE5">
        <w:rPr>
          <w:rFonts w:hint="eastAsia"/>
        </w:rPr>
        <w:t>1</w:t>
      </w:r>
      <w:r w:rsidRPr="006C5DE5">
        <w:rPr>
          <w:rFonts w:hint="eastAsia"/>
        </w:rPr>
        <w:t>／</w:t>
      </w:r>
      <w:r w:rsidRPr="006C5DE5">
        <w:rPr>
          <w:rFonts w:hint="eastAsia"/>
        </w:rPr>
        <w:t>24</w:t>
      </w:r>
    </w:p>
    <w:p w14:paraId="5A6EE62D" w14:textId="77777777" w:rsidR="00426BD1" w:rsidRPr="006C5DE5" w:rsidRDefault="00426BD1" w:rsidP="00426BD1">
      <w:pPr>
        <w:rPr>
          <w:rFonts w:hint="eastAsia"/>
        </w:rPr>
      </w:pPr>
      <w:r w:rsidRPr="006C5DE5">
        <w:rPr>
          <w:rFonts w:hint="eastAsia"/>
        </w:rPr>
        <w:t>六款隐形战机，盛名之下其实难副</w:t>
      </w:r>
    </w:p>
    <w:p w14:paraId="6B812A61" w14:textId="77777777" w:rsidR="00426BD1" w:rsidRPr="006C5DE5" w:rsidRDefault="00426BD1" w:rsidP="00426BD1">
      <w:pPr>
        <w:rPr>
          <w:rFonts w:hint="eastAsia"/>
        </w:rPr>
      </w:pPr>
      <w:r w:rsidRPr="006C5DE5">
        <w:rPr>
          <w:rFonts w:hint="eastAsia"/>
        </w:rPr>
        <w:t>来源：当代海军杂志</w:t>
      </w:r>
      <w:r w:rsidRPr="006C5DE5">
        <w:rPr>
          <w:rFonts w:hint="eastAsia"/>
        </w:rPr>
        <w:t xml:space="preserve">  </w:t>
      </w:r>
      <w:r w:rsidRPr="006C5DE5">
        <w:rPr>
          <w:rFonts w:hint="eastAsia"/>
        </w:rPr>
        <w:t>作者：宋文颖</w:t>
      </w:r>
      <w:r w:rsidRPr="006C5DE5">
        <w:rPr>
          <w:rFonts w:hint="eastAsia"/>
        </w:rPr>
        <w:t xml:space="preserve"> </w:t>
      </w:r>
      <w:r w:rsidRPr="006C5DE5">
        <w:rPr>
          <w:rFonts w:hint="eastAsia"/>
        </w:rPr>
        <w:t>于东兴</w:t>
      </w:r>
      <w:r w:rsidRPr="006C5DE5">
        <w:rPr>
          <w:rFonts w:hint="eastAsia"/>
        </w:rPr>
        <w:t xml:space="preserve">  </w:t>
      </w:r>
      <w:r w:rsidRPr="006C5DE5">
        <w:rPr>
          <w:rFonts w:hint="eastAsia"/>
        </w:rPr>
        <w:t>时间：</w:t>
      </w:r>
      <w:r w:rsidRPr="006C5DE5">
        <w:rPr>
          <w:rFonts w:hint="eastAsia"/>
        </w:rPr>
        <w:t>2015-01-24 06:11:13</w:t>
      </w:r>
    </w:p>
    <w:p w14:paraId="5543C9DE" w14:textId="77777777" w:rsidR="00426BD1" w:rsidRPr="006C5DE5" w:rsidRDefault="00426BD1" w:rsidP="00426BD1">
      <w:pPr>
        <w:rPr>
          <w:rFonts w:hint="eastAsia"/>
        </w:rPr>
      </w:pPr>
      <w:r w:rsidRPr="006C5DE5">
        <w:rPr>
          <w:rFonts w:hint="eastAsia"/>
        </w:rPr>
        <w:t xml:space="preserve">    </w:t>
      </w:r>
      <w:r w:rsidRPr="006C5DE5">
        <w:rPr>
          <w:rFonts w:hint="eastAsia"/>
        </w:rPr>
        <w:t>制造敌人“看不到”的飞机是各国梦寐以求的想法，这方面的研究都进行了多年，其具体性能一直是各国的机密，但最终部分设计方案还是被公开披露。下面，就带领大家一起掀开世界上</w:t>
      </w:r>
      <w:r w:rsidRPr="006C5DE5">
        <w:rPr>
          <w:rFonts w:hint="eastAsia"/>
        </w:rPr>
        <w:t>6</w:t>
      </w:r>
      <w:r w:rsidRPr="006C5DE5">
        <w:rPr>
          <w:rFonts w:hint="eastAsia"/>
        </w:rPr>
        <w:t>款最著名隐形飞机神秘的面纱。</w:t>
      </w:r>
    </w:p>
    <w:p w14:paraId="24A42297" w14:textId="77777777" w:rsidR="00426BD1" w:rsidRPr="006C5DE5" w:rsidRDefault="00426BD1" w:rsidP="00426BD1">
      <w:pPr>
        <w:rPr>
          <w:rFonts w:hint="eastAsia"/>
        </w:rPr>
      </w:pPr>
      <w:r w:rsidRPr="006C5DE5">
        <w:rPr>
          <w:rFonts w:hint="eastAsia"/>
        </w:rPr>
        <w:t xml:space="preserve">    </w:t>
      </w:r>
      <w:r w:rsidRPr="006C5DE5">
        <w:rPr>
          <w:rFonts w:hint="eastAsia"/>
        </w:rPr>
        <w:t>“瘸腿妖怪”</w:t>
      </w:r>
      <w:r w:rsidRPr="006C5DE5">
        <w:rPr>
          <w:rFonts w:hint="eastAsia"/>
        </w:rPr>
        <w:t>F-117</w:t>
      </w:r>
      <w:r w:rsidRPr="006C5DE5">
        <w:rPr>
          <w:rFonts w:hint="eastAsia"/>
        </w:rPr>
        <w:t>“夜鹰”</w:t>
      </w:r>
    </w:p>
    <w:p w14:paraId="47CFC5A2" w14:textId="77777777" w:rsidR="00426BD1" w:rsidRPr="006C5DE5" w:rsidRDefault="00426BD1" w:rsidP="00426BD1">
      <w:pPr>
        <w:rPr>
          <w:rFonts w:hint="eastAsia"/>
        </w:rPr>
      </w:pPr>
      <w:r w:rsidRPr="006C5DE5">
        <w:rPr>
          <w:rFonts w:hint="eastAsia"/>
        </w:rPr>
        <w:t xml:space="preserve">    </w:t>
      </w:r>
      <w:r w:rsidRPr="006C5DE5">
        <w:rPr>
          <w:rFonts w:hint="eastAsia"/>
        </w:rPr>
        <w:t>档案</w:t>
      </w:r>
      <w:r w:rsidRPr="006C5DE5">
        <w:rPr>
          <w:rFonts w:hint="eastAsia"/>
        </w:rPr>
        <w:t xml:space="preserve"> F-117</w:t>
      </w:r>
      <w:r w:rsidRPr="006C5DE5">
        <w:rPr>
          <w:rFonts w:hint="eastAsia"/>
        </w:rPr>
        <w:t>“夜鹰”隐形战机</w:t>
      </w:r>
    </w:p>
    <w:p w14:paraId="08DDBC56" w14:textId="77777777" w:rsidR="00426BD1" w:rsidRPr="006C5DE5" w:rsidRDefault="00426BD1" w:rsidP="00426BD1">
      <w:pPr>
        <w:rPr>
          <w:rFonts w:hint="eastAsia"/>
        </w:rPr>
      </w:pPr>
      <w:r w:rsidRPr="006C5DE5">
        <w:rPr>
          <w:rFonts w:hint="eastAsia"/>
        </w:rPr>
        <w:t xml:space="preserve">    F-117</w:t>
      </w:r>
      <w:r w:rsidRPr="006C5DE5">
        <w:rPr>
          <w:rFonts w:hint="eastAsia"/>
        </w:rPr>
        <w:t>是美国洛克希德公司研制的隐身攻击机。是世界上第一种可正式作战的隐身战斗机。设计始于</w:t>
      </w:r>
      <w:r w:rsidRPr="006C5DE5">
        <w:rPr>
          <w:rFonts w:hint="eastAsia"/>
        </w:rPr>
        <w:t>70</w:t>
      </w:r>
      <w:r w:rsidRPr="006C5DE5">
        <w:rPr>
          <w:rFonts w:hint="eastAsia"/>
        </w:rPr>
        <w:t>年代未，</w:t>
      </w:r>
      <w:r w:rsidRPr="006C5DE5">
        <w:rPr>
          <w:rFonts w:hint="eastAsia"/>
        </w:rPr>
        <w:t>1981</w:t>
      </w:r>
      <w:r w:rsidRPr="006C5DE5">
        <w:rPr>
          <w:rFonts w:hint="eastAsia"/>
        </w:rPr>
        <w:t>年</w:t>
      </w:r>
      <w:r w:rsidRPr="006C5DE5">
        <w:rPr>
          <w:rFonts w:hint="eastAsia"/>
        </w:rPr>
        <w:t>6</w:t>
      </w:r>
      <w:r w:rsidRPr="006C5DE5">
        <w:rPr>
          <w:rFonts w:hint="eastAsia"/>
        </w:rPr>
        <w:t>月</w:t>
      </w:r>
      <w:r w:rsidRPr="006C5DE5">
        <w:rPr>
          <w:rFonts w:hint="eastAsia"/>
        </w:rPr>
        <w:t>15</w:t>
      </w:r>
      <w:r w:rsidRPr="006C5DE5">
        <w:rPr>
          <w:rFonts w:hint="eastAsia"/>
        </w:rPr>
        <w:t>日试飞成功，次年</w:t>
      </w:r>
      <w:r w:rsidRPr="006C5DE5">
        <w:rPr>
          <w:rFonts w:hint="eastAsia"/>
        </w:rPr>
        <w:t>8</w:t>
      </w:r>
      <w:r w:rsidRPr="006C5DE5">
        <w:rPr>
          <w:rFonts w:hint="eastAsia"/>
        </w:rPr>
        <w:t>月</w:t>
      </w:r>
      <w:r w:rsidRPr="006C5DE5">
        <w:rPr>
          <w:rFonts w:hint="eastAsia"/>
        </w:rPr>
        <w:t>23</w:t>
      </w:r>
      <w:r w:rsidRPr="006C5DE5">
        <w:rPr>
          <w:rFonts w:hint="eastAsia"/>
        </w:rPr>
        <w:t>日开始向美国空军交付，共交付</w:t>
      </w:r>
      <w:r w:rsidRPr="006C5DE5">
        <w:rPr>
          <w:rFonts w:hint="eastAsia"/>
        </w:rPr>
        <w:t>59</w:t>
      </w:r>
      <w:r w:rsidRPr="006C5DE5">
        <w:rPr>
          <w:rFonts w:hint="eastAsia"/>
        </w:rPr>
        <w:t>架。</w:t>
      </w:r>
      <w:r w:rsidRPr="006C5DE5">
        <w:rPr>
          <w:rFonts w:hint="eastAsia"/>
        </w:rPr>
        <w:t>F-117</w:t>
      </w:r>
      <w:r w:rsidRPr="006C5DE5">
        <w:rPr>
          <w:rFonts w:hint="eastAsia"/>
        </w:rPr>
        <w:t>参加了入侵巴拿马、海湾战争、科索沃战争、阿富汗战争、伊拉克战争等多次实战行动，</w:t>
      </w:r>
      <w:r w:rsidRPr="006C5DE5">
        <w:rPr>
          <w:rFonts w:hint="eastAsia"/>
        </w:rPr>
        <w:t>2008</w:t>
      </w:r>
      <w:r w:rsidRPr="006C5DE5">
        <w:rPr>
          <w:rFonts w:hint="eastAsia"/>
        </w:rPr>
        <w:t>年退出现役。</w:t>
      </w:r>
    </w:p>
    <w:p w14:paraId="3D8ED29C" w14:textId="77777777" w:rsidR="00426BD1" w:rsidRPr="006C5DE5" w:rsidRDefault="00426BD1" w:rsidP="00426BD1">
      <w:pPr>
        <w:rPr>
          <w:rFonts w:hint="eastAsia"/>
        </w:rPr>
      </w:pPr>
      <w:r w:rsidRPr="006C5DE5">
        <w:rPr>
          <w:rFonts w:hint="eastAsia"/>
        </w:rPr>
        <w:t xml:space="preserve">    F-117</w:t>
      </w:r>
      <w:r w:rsidRPr="006C5DE5">
        <w:rPr>
          <w:rFonts w:hint="eastAsia"/>
        </w:rPr>
        <w:t>驾驶起来比较困难，只有飞行时数不低于</w:t>
      </w:r>
      <w:r w:rsidRPr="006C5DE5">
        <w:rPr>
          <w:rFonts w:hint="eastAsia"/>
        </w:rPr>
        <w:t>1000</w:t>
      </w:r>
      <w:r w:rsidRPr="006C5DE5">
        <w:rPr>
          <w:rFonts w:hint="eastAsia"/>
        </w:rPr>
        <w:t>个小时的训练有素的飞行员才被允许驾驶。尽管采如此，但因飞行员或计算机的失误，美军还是损失了</w:t>
      </w:r>
      <w:r w:rsidRPr="006C5DE5">
        <w:rPr>
          <w:rFonts w:hint="eastAsia"/>
        </w:rPr>
        <w:t>7</w:t>
      </w:r>
      <w:r w:rsidRPr="006C5DE5">
        <w:rPr>
          <w:rFonts w:hint="eastAsia"/>
        </w:rPr>
        <w:t>架飞机。因此飞行员们为其起了一个非常形象的外号，叫“瘸腿妖怪”。</w:t>
      </w:r>
    </w:p>
    <w:p w14:paraId="2B327A52" w14:textId="77777777" w:rsidR="00426BD1" w:rsidRPr="006C5DE5" w:rsidRDefault="00426BD1" w:rsidP="00426BD1">
      <w:pPr>
        <w:rPr>
          <w:rFonts w:hint="eastAsia"/>
        </w:rPr>
      </w:pPr>
      <w:r w:rsidRPr="006C5DE5">
        <w:rPr>
          <w:rFonts w:hint="eastAsia"/>
        </w:rPr>
        <w:t xml:space="preserve">    F-117</w:t>
      </w:r>
      <w:r w:rsidRPr="006C5DE5">
        <w:rPr>
          <w:rFonts w:hint="eastAsia"/>
        </w:rPr>
        <w:t>第一次作战使用可以追溯到</w:t>
      </w:r>
      <w:r w:rsidRPr="006C5DE5">
        <w:rPr>
          <w:rFonts w:hint="eastAsia"/>
        </w:rPr>
        <w:t>1989</w:t>
      </w:r>
      <w:r w:rsidRPr="006C5DE5">
        <w:rPr>
          <w:rFonts w:hint="eastAsia"/>
        </w:rPr>
        <w:t>年</w:t>
      </w:r>
      <w:r w:rsidRPr="006C5DE5">
        <w:rPr>
          <w:rFonts w:hint="eastAsia"/>
        </w:rPr>
        <w:t>12</w:t>
      </w:r>
      <w:r w:rsidRPr="006C5DE5">
        <w:rPr>
          <w:rFonts w:hint="eastAsia"/>
        </w:rPr>
        <w:t>月</w:t>
      </w:r>
      <w:r w:rsidRPr="006C5DE5">
        <w:rPr>
          <w:rFonts w:hint="eastAsia"/>
        </w:rPr>
        <w:t>19</w:t>
      </w:r>
      <w:r w:rsidRPr="006C5DE5">
        <w:rPr>
          <w:rFonts w:hint="eastAsia"/>
        </w:rPr>
        <w:t>日，携载“智能”弹药的两架</w:t>
      </w:r>
      <w:r w:rsidRPr="006C5DE5">
        <w:rPr>
          <w:rFonts w:hint="eastAsia"/>
        </w:rPr>
        <w:t>F-117</w:t>
      </w:r>
      <w:r w:rsidRPr="006C5DE5">
        <w:rPr>
          <w:rFonts w:hint="eastAsia"/>
        </w:rPr>
        <w:t>一次也没有命中目标。在海湾战争中，</w:t>
      </w:r>
      <w:r w:rsidRPr="006C5DE5">
        <w:rPr>
          <w:rFonts w:hint="eastAsia"/>
        </w:rPr>
        <w:t>F-117</w:t>
      </w:r>
      <w:r w:rsidRPr="006C5DE5">
        <w:rPr>
          <w:rFonts w:hint="eastAsia"/>
        </w:rPr>
        <w:t>声誉得到了修复，但有一种意见认为，是法国向伊拉克出售的防空系统被切断了。</w:t>
      </w:r>
    </w:p>
    <w:p w14:paraId="4A8B78DA" w14:textId="77777777" w:rsidR="00426BD1" w:rsidRPr="006C5DE5" w:rsidRDefault="00426BD1" w:rsidP="00426BD1">
      <w:pPr>
        <w:rPr>
          <w:rFonts w:hint="eastAsia"/>
        </w:rPr>
      </w:pPr>
      <w:r w:rsidRPr="006C5DE5">
        <w:rPr>
          <w:rFonts w:hint="eastAsia"/>
        </w:rPr>
        <w:t xml:space="preserve">    </w:t>
      </w:r>
      <w:r w:rsidRPr="006C5DE5">
        <w:rPr>
          <w:rFonts w:hint="eastAsia"/>
        </w:rPr>
        <w:t>如果把所有的防空系统开动起来的话，</w:t>
      </w:r>
      <w:r w:rsidRPr="006C5DE5">
        <w:rPr>
          <w:rFonts w:hint="eastAsia"/>
        </w:rPr>
        <w:t>F-117</w:t>
      </w:r>
      <w:r w:rsidRPr="006C5DE5">
        <w:rPr>
          <w:rFonts w:hint="eastAsia"/>
        </w:rPr>
        <w:t>“夜鹰”隐形战斗机的日子就不好过了。当地时间</w:t>
      </w:r>
      <w:r w:rsidRPr="006C5DE5">
        <w:rPr>
          <w:rFonts w:hint="eastAsia"/>
        </w:rPr>
        <w:t>1999</w:t>
      </w:r>
      <w:r w:rsidRPr="006C5DE5">
        <w:rPr>
          <w:rFonts w:hint="eastAsia"/>
        </w:rPr>
        <w:t>年</w:t>
      </w:r>
      <w:r w:rsidRPr="006C5DE5">
        <w:rPr>
          <w:rFonts w:hint="eastAsia"/>
        </w:rPr>
        <w:t>3</w:t>
      </w:r>
      <w:r w:rsidRPr="006C5DE5">
        <w:rPr>
          <w:rFonts w:hint="eastAsia"/>
        </w:rPr>
        <w:t>月</w:t>
      </w:r>
      <w:r w:rsidRPr="006C5DE5">
        <w:rPr>
          <w:rFonts w:hint="eastAsia"/>
        </w:rPr>
        <w:t>27</w:t>
      </w:r>
      <w:r w:rsidRPr="006C5DE5">
        <w:rPr>
          <w:rFonts w:hint="eastAsia"/>
        </w:rPr>
        <w:t>日晚上</w:t>
      </w:r>
      <w:r w:rsidRPr="006C5DE5">
        <w:rPr>
          <w:rFonts w:hint="eastAsia"/>
        </w:rPr>
        <w:t>9</w:t>
      </w:r>
      <w:r w:rsidRPr="006C5DE5">
        <w:rPr>
          <w:rFonts w:hint="eastAsia"/>
        </w:rPr>
        <w:t>时，南斯拉夫人使用苏制老式</w:t>
      </w:r>
      <w:r w:rsidRPr="006C5DE5">
        <w:rPr>
          <w:rFonts w:hint="eastAsia"/>
        </w:rPr>
        <w:t>S-125</w:t>
      </w:r>
      <w:r w:rsidRPr="006C5DE5">
        <w:rPr>
          <w:rFonts w:hint="eastAsia"/>
        </w:rPr>
        <w:t>“涅瓦”防空导弹系统成功击落了美军大肆吹嘘的一架编号为</w:t>
      </w:r>
      <w:r w:rsidRPr="006C5DE5">
        <w:rPr>
          <w:rFonts w:hint="eastAsia"/>
        </w:rPr>
        <w:t xml:space="preserve"> AF-82-806</w:t>
      </w:r>
      <w:r w:rsidRPr="006C5DE5">
        <w:rPr>
          <w:rFonts w:hint="eastAsia"/>
        </w:rPr>
        <w:t>的</w:t>
      </w:r>
      <w:r w:rsidRPr="006C5DE5">
        <w:rPr>
          <w:rFonts w:hint="eastAsia"/>
        </w:rPr>
        <w:t>F-17</w:t>
      </w:r>
      <w:r w:rsidRPr="006C5DE5">
        <w:rPr>
          <w:rFonts w:hint="eastAsia"/>
        </w:rPr>
        <w:t>隐形轰炸机，令国际社会大跌眼镜。</w:t>
      </w:r>
    </w:p>
    <w:p w14:paraId="63A80D99" w14:textId="77777777" w:rsidR="00426BD1" w:rsidRPr="006C5DE5" w:rsidRDefault="00426BD1" w:rsidP="00426BD1"/>
    <w:p w14:paraId="411E8E95" w14:textId="77777777" w:rsidR="00426BD1" w:rsidRPr="006C5DE5" w:rsidRDefault="00426BD1" w:rsidP="00426BD1">
      <w:pPr>
        <w:rPr>
          <w:rFonts w:hint="eastAsia"/>
        </w:rPr>
      </w:pPr>
      <w:r w:rsidRPr="006C5DE5">
        <w:rPr>
          <w:rFonts w:hint="eastAsia"/>
        </w:rPr>
        <w:t xml:space="preserve">    </w:t>
      </w:r>
      <w:r w:rsidRPr="006C5DE5">
        <w:rPr>
          <w:rFonts w:hint="eastAsia"/>
        </w:rPr>
        <w:t>飞行员自身难保</w:t>
      </w:r>
    </w:p>
    <w:p w14:paraId="4C50C877" w14:textId="77777777" w:rsidR="00426BD1" w:rsidRPr="006C5DE5" w:rsidRDefault="00426BD1" w:rsidP="00426BD1">
      <w:pPr>
        <w:rPr>
          <w:rFonts w:hint="eastAsia"/>
        </w:rPr>
      </w:pPr>
      <w:r w:rsidRPr="006C5DE5">
        <w:rPr>
          <w:rFonts w:hint="eastAsia"/>
        </w:rPr>
        <w:t>F-22A</w:t>
      </w:r>
      <w:r w:rsidRPr="006C5DE5">
        <w:rPr>
          <w:rFonts w:hint="eastAsia"/>
        </w:rPr>
        <w:t>“猛禽”</w:t>
      </w:r>
    </w:p>
    <w:p w14:paraId="52274B01" w14:textId="77777777" w:rsidR="00426BD1" w:rsidRPr="006C5DE5" w:rsidRDefault="00426BD1" w:rsidP="00426BD1">
      <w:pPr>
        <w:rPr>
          <w:rFonts w:hint="eastAsia"/>
        </w:rPr>
      </w:pPr>
      <w:r w:rsidRPr="006C5DE5">
        <w:rPr>
          <w:rFonts w:hint="eastAsia"/>
        </w:rPr>
        <w:t xml:space="preserve">    </w:t>
      </w:r>
      <w:r w:rsidRPr="006C5DE5">
        <w:rPr>
          <w:rFonts w:hint="eastAsia"/>
        </w:rPr>
        <w:t>档案</w:t>
      </w:r>
      <w:r w:rsidRPr="006C5DE5">
        <w:rPr>
          <w:rFonts w:hint="eastAsia"/>
        </w:rPr>
        <w:t xml:space="preserve"> F-22A"</w:t>
      </w:r>
      <w:r w:rsidRPr="006C5DE5">
        <w:rPr>
          <w:rFonts w:hint="eastAsia"/>
        </w:rPr>
        <w:t>猛禽</w:t>
      </w:r>
      <w:r w:rsidRPr="006C5DE5">
        <w:rPr>
          <w:rFonts w:hint="eastAsia"/>
        </w:rPr>
        <w:t>"</w:t>
      </w:r>
      <w:r w:rsidRPr="006C5DE5">
        <w:rPr>
          <w:rFonts w:hint="eastAsia"/>
        </w:rPr>
        <w:t>战机</w:t>
      </w:r>
    </w:p>
    <w:p w14:paraId="48755408" w14:textId="77777777" w:rsidR="00426BD1" w:rsidRPr="006C5DE5" w:rsidRDefault="00426BD1" w:rsidP="00426BD1">
      <w:pPr>
        <w:rPr>
          <w:rFonts w:hint="eastAsia"/>
        </w:rPr>
      </w:pPr>
      <w:r w:rsidRPr="006C5DE5">
        <w:rPr>
          <w:rFonts w:hint="eastAsia"/>
        </w:rPr>
        <w:t xml:space="preserve">    </w:t>
      </w:r>
      <w:r w:rsidRPr="006C5DE5">
        <w:rPr>
          <w:rFonts w:hint="eastAsia"/>
        </w:rPr>
        <w:t>美国</w:t>
      </w:r>
      <w:r w:rsidRPr="006C5DE5">
        <w:rPr>
          <w:rFonts w:hint="eastAsia"/>
        </w:rPr>
        <w:t>F-22A"</w:t>
      </w:r>
      <w:r w:rsidRPr="006C5DE5">
        <w:rPr>
          <w:rFonts w:hint="eastAsia"/>
        </w:rPr>
        <w:t>猛禽</w:t>
      </w:r>
      <w:r w:rsidRPr="006C5DE5">
        <w:rPr>
          <w:rFonts w:hint="eastAsia"/>
        </w:rPr>
        <w:t>"</w:t>
      </w:r>
      <w:r w:rsidRPr="006C5DE5">
        <w:rPr>
          <w:rFonts w:hint="eastAsia"/>
        </w:rPr>
        <w:t>战斗机，主要任务是取得并确保战区的制空权。也是现今唯一投入使用的第四代战斗机。</w:t>
      </w:r>
      <w:r w:rsidRPr="006C5DE5">
        <w:rPr>
          <w:rFonts w:hint="eastAsia"/>
        </w:rPr>
        <w:t>F-22</w:t>
      </w:r>
      <w:r w:rsidRPr="006C5DE5">
        <w:rPr>
          <w:rFonts w:hint="eastAsia"/>
        </w:rPr>
        <w:t>于</w:t>
      </w:r>
      <w:r w:rsidRPr="006C5DE5">
        <w:rPr>
          <w:rFonts w:hint="eastAsia"/>
        </w:rPr>
        <w:t>2000</w:t>
      </w:r>
      <w:r w:rsidRPr="006C5DE5">
        <w:rPr>
          <w:rFonts w:hint="eastAsia"/>
        </w:rPr>
        <w:t>年开始陆续进入美国空军服役，</w:t>
      </w:r>
      <w:r w:rsidRPr="006C5DE5">
        <w:rPr>
          <w:rFonts w:hint="eastAsia"/>
        </w:rPr>
        <w:t>2011</w:t>
      </w:r>
      <w:r w:rsidRPr="006C5DE5">
        <w:rPr>
          <w:rFonts w:hint="eastAsia"/>
        </w:rPr>
        <w:t>年</w:t>
      </w:r>
      <w:r w:rsidRPr="006C5DE5">
        <w:rPr>
          <w:rFonts w:hint="eastAsia"/>
        </w:rPr>
        <w:t>12</w:t>
      </w:r>
      <w:r w:rsidRPr="006C5DE5">
        <w:rPr>
          <w:rFonts w:hint="eastAsia"/>
        </w:rPr>
        <w:t>月</w:t>
      </w:r>
      <w:r w:rsidRPr="006C5DE5">
        <w:rPr>
          <w:rFonts w:hint="eastAsia"/>
        </w:rPr>
        <w:t>13</w:t>
      </w:r>
      <w:r w:rsidRPr="006C5DE5">
        <w:rPr>
          <w:rFonts w:hint="eastAsia"/>
        </w:rPr>
        <w:t>日，最后一架</w:t>
      </w:r>
      <w:r w:rsidRPr="006C5DE5">
        <w:rPr>
          <w:rFonts w:hint="eastAsia"/>
        </w:rPr>
        <w:t>F-22</w:t>
      </w:r>
      <w:r w:rsidRPr="006C5DE5">
        <w:rPr>
          <w:rFonts w:hint="eastAsia"/>
        </w:rPr>
        <w:t>下线以后，美国关闭了</w:t>
      </w:r>
      <w:r w:rsidRPr="006C5DE5">
        <w:rPr>
          <w:rFonts w:hint="eastAsia"/>
        </w:rPr>
        <w:t xml:space="preserve">F-22 </w:t>
      </w:r>
      <w:r w:rsidRPr="006C5DE5">
        <w:rPr>
          <w:rFonts w:hint="eastAsia"/>
        </w:rPr>
        <w:t>“猛禽”战机的生产线，总共交付</w:t>
      </w:r>
      <w:r w:rsidRPr="006C5DE5">
        <w:rPr>
          <w:rFonts w:hint="eastAsia"/>
        </w:rPr>
        <w:t>187</w:t>
      </w:r>
      <w:r w:rsidRPr="006C5DE5">
        <w:rPr>
          <w:rFonts w:hint="eastAsia"/>
        </w:rPr>
        <w:t>架。</w:t>
      </w:r>
    </w:p>
    <w:p w14:paraId="58259B9C" w14:textId="77777777" w:rsidR="00426BD1" w:rsidRPr="006C5DE5" w:rsidRDefault="00426BD1" w:rsidP="00426BD1">
      <w:pPr>
        <w:rPr>
          <w:rFonts w:hint="eastAsia"/>
        </w:rPr>
      </w:pPr>
      <w:r w:rsidRPr="006C5DE5">
        <w:rPr>
          <w:rFonts w:hint="eastAsia"/>
        </w:rPr>
        <w:t xml:space="preserve">    F-22A</w:t>
      </w:r>
      <w:r w:rsidRPr="006C5DE5">
        <w:rPr>
          <w:rFonts w:hint="eastAsia"/>
        </w:rPr>
        <w:t>“猛禽”有许多值得夸耀的东西：不开加力超音速飞行、卓越的机载电子设备和良好的隐身性能。但问题似乎与优点一样多。因机载制氧系统出现了问题，从</w:t>
      </w:r>
      <w:r w:rsidRPr="006C5DE5">
        <w:rPr>
          <w:rFonts w:hint="eastAsia"/>
        </w:rPr>
        <w:t>2011</w:t>
      </w:r>
      <w:r w:rsidRPr="006C5DE5">
        <w:rPr>
          <w:rFonts w:hint="eastAsia"/>
        </w:rPr>
        <w:t>年开始，所有美国</w:t>
      </w:r>
      <w:r w:rsidRPr="006C5DE5">
        <w:rPr>
          <w:rFonts w:hint="eastAsia"/>
        </w:rPr>
        <w:t>F-22A</w:t>
      </w:r>
      <w:r w:rsidRPr="006C5DE5">
        <w:rPr>
          <w:rFonts w:hint="eastAsia"/>
        </w:rPr>
        <w:t>“猛禽”战机的飞行高度都被限制在</w:t>
      </w:r>
      <w:r w:rsidRPr="006C5DE5">
        <w:rPr>
          <w:rFonts w:hint="eastAsia"/>
        </w:rPr>
        <w:t>7600</w:t>
      </w:r>
      <w:r w:rsidRPr="006C5DE5">
        <w:rPr>
          <w:rFonts w:hint="eastAsia"/>
        </w:rPr>
        <w:t>米以内。由于机载制氧系统问题始终没有解决，进而导致</w:t>
      </w:r>
      <w:r w:rsidRPr="006C5DE5">
        <w:rPr>
          <w:rFonts w:hint="eastAsia"/>
        </w:rPr>
        <w:t>2012</w:t>
      </w:r>
      <w:r w:rsidRPr="006C5DE5">
        <w:rPr>
          <w:rFonts w:hint="eastAsia"/>
        </w:rPr>
        <w:t>年下达了新的限飞令：禁止“猛禽”战机远程飞行，所有飞行必须保持在有可降落地点的范围内，以确保飞行员在飞行中遭遇无法预料的生理状况时可以快速降落。</w:t>
      </w:r>
    </w:p>
    <w:p w14:paraId="35CF8E4F" w14:textId="77777777" w:rsidR="00426BD1" w:rsidRPr="006C5DE5" w:rsidRDefault="00426BD1" w:rsidP="00426BD1">
      <w:pPr>
        <w:rPr>
          <w:rFonts w:hint="eastAsia"/>
        </w:rPr>
      </w:pPr>
      <w:r w:rsidRPr="006C5DE5">
        <w:rPr>
          <w:rFonts w:hint="eastAsia"/>
        </w:rPr>
        <w:t>来源：当代海军杂志</w:t>
      </w:r>
      <w:r w:rsidRPr="006C5DE5">
        <w:rPr>
          <w:rFonts w:hint="eastAsia"/>
        </w:rPr>
        <w:t xml:space="preserve">  </w:t>
      </w:r>
      <w:r w:rsidRPr="006C5DE5">
        <w:rPr>
          <w:rFonts w:hint="eastAsia"/>
        </w:rPr>
        <w:t>作者：宋文颖</w:t>
      </w:r>
      <w:r w:rsidRPr="006C5DE5">
        <w:rPr>
          <w:rFonts w:hint="eastAsia"/>
        </w:rPr>
        <w:t xml:space="preserve"> </w:t>
      </w:r>
      <w:r w:rsidRPr="006C5DE5">
        <w:rPr>
          <w:rFonts w:hint="eastAsia"/>
        </w:rPr>
        <w:t>于东兴</w:t>
      </w:r>
      <w:r w:rsidRPr="006C5DE5">
        <w:rPr>
          <w:rFonts w:hint="eastAsia"/>
        </w:rPr>
        <w:t xml:space="preserve">  </w:t>
      </w:r>
      <w:r w:rsidRPr="006C5DE5">
        <w:rPr>
          <w:rFonts w:hint="eastAsia"/>
        </w:rPr>
        <w:t>时间：</w:t>
      </w:r>
      <w:r w:rsidRPr="006C5DE5">
        <w:rPr>
          <w:rFonts w:hint="eastAsia"/>
        </w:rPr>
        <w:t>2015-01-24 06:11:13</w:t>
      </w:r>
    </w:p>
    <w:p w14:paraId="76932FFB" w14:textId="77777777" w:rsidR="00426BD1" w:rsidRPr="006C5DE5" w:rsidRDefault="00426BD1" w:rsidP="00426BD1">
      <w:pPr>
        <w:rPr>
          <w:rFonts w:hint="eastAsia"/>
        </w:rPr>
      </w:pPr>
      <w:r w:rsidRPr="006C5DE5">
        <w:rPr>
          <w:rFonts w:hint="eastAsia"/>
        </w:rPr>
        <w:t xml:space="preserve">    </w:t>
      </w:r>
      <w:r w:rsidRPr="006C5DE5">
        <w:rPr>
          <w:rFonts w:hint="eastAsia"/>
        </w:rPr>
        <w:t>惧怕闪电的</w:t>
      </w:r>
      <w:r w:rsidRPr="006C5DE5">
        <w:rPr>
          <w:rFonts w:hint="eastAsia"/>
        </w:rPr>
        <w:t>F-35</w:t>
      </w:r>
      <w:r w:rsidRPr="006C5DE5">
        <w:rPr>
          <w:rFonts w:hint="eastAsia"/>
        </w:rPr>
        <w:t>“闪电</w:t>
      </w:r>
      <w:r w:rsidRPr="006C5DE5">
        <w:rPr>
          <w:rFonts w:hint="eastAsia"/>
        </w:rPr>
        <w:t>2</w:t>
      </w:r>
      <w:r w:rsidRPr="006C5DE5">
        <w:rPr>
          <w:rFonts w:hint="eastAsia"/>
        </w:rPr>
        <w:t>”</w:t>
      </w:r>
    </w:p>
    <w:p w14:paraId="07A4B4BC" w14:textId="77777777" w:rsidR="00426BD1" w:rsidRPr="006C5DE5" w:rsidRDefault="00426BD1" w:rsidP="00426BD1"/>
    <w:p w14:paraId="54B65036" w14:textId="77777777" w:rsidR="00426BD1" w:rsidRPr="006C5DE5" w:rsidRDefault="00426BD1" w:rsidP="00426BD1">
      <w:pPr>
        <w:rPr>
          <w:rFonts w:hint="eastAsia"/>
        </w:rPr>
      </w:pPr>
      <w:r w:rsidRPr="006C5DE5">
        <w:rPr>
          <w:rFonts w:hint="eastAsia"/>
        </w:rPr>
        <w:t xml:space="preserve">    </w:t>
      </w:r>
      <w:r w:rsidRPr="006C5DE5">
        <w:rPr>
          <w:rFonts w:hint="eastAsia"/>
        </w:rPr>
        <w:t>档案</w:t>
      </w:r>
      <w:r w:rsidRPr="006C5DE5">
        <w:rPr>
          <w:rFonts w:hint="eastAsia"/>
        </w:rPr>
        <w:t xml:space="preserve"> F-35</w:t>
      </w:r>
      <w:r w:rsidRPr="006C5DE5">
        <w:rPr>
          <w:rFonts w:hint="eastAsia"/>
        </w:rPr>
        <w:t>“闪电</w:t>
      </w:r>
      <w:r w:rsidRPr="006C5DE5">
        <w:rPr>
          <w:rFonts w:hint="eastAsia"/>
        </w:rPr>
        <w:t>2</w:t>
      </w:r>
      <w:r w:rsidRPr="006C5DE5">
        <w:rPr>
          <w:rFonts w:hint="eastAsia"/>
        </w:rPr>
        <w:t>”隐形战机</w:t>
      </w:r>
    </w:p>
    <w:p w14:paraId="712FFF21" w14:textId="77777777" w:rsidR="00426BD1" w:rsidRPr="006C5DE5" w:rsidRDefault="00426BD1" w:rsidP="00426BD1">
      <w:pPr>
        <w:rPr>
          <w:rFonts w:hint="eastAsia"/>
        </w:rPr>
      </w:pPr>
      <w:r w:rsidRPr="006C5DE5">
        <w:rPr>
          <w:rFonts w:hint="eastAsia"/>
        </w:rPr>
        <w:t xml:space="preserve">    F-35</w:t>
      </w:r>
      <w:r w:rsidRPr="006C5DE5">
        <w:rPr>
          <w:rFonts w:hint="eastAsia"/>
        </w:rPr>
        <w:t>“闪电</w:t>
      </w:r>
      <w:r w:rsidRPr="006C5DE5">
        <w:rPr>
          <w:rFonts w:hint="eastAsia"/>
        </w:rPr>
        <w:t>2</w:t>
      </w:r>
      <w:r w:rsidRPr="006C5DE5">
        <w:rPr>
          <w:rFonts w:hint="eastAsia"/>
        </w:rPr>
        <w:t>”是一种单座、单发隐形战斗机，主要用于前线支援、目标轰炸、防空截击等多种任务，并发展出</w:t>
      </w:r>
      <w:r w:rsidRPr="006C5DE5">
        <w:rPr>
          <w:rFonts w:hint="eastAsia"/>
        </w:rPr>
        <w:t>3</w:t>
      </w:r>
      <w:r w:rsidRPr="006C5DE5">
        <w:rPr>
          <w:rFonts w:hint="eastAsia"/>
        </w:rPr>
        <w:t>种衍生版机型：常规起降型</w:t>
      </w:r>
      <w:r w:rsidRPr="006C5DE5">
        <w:rPr>
          <w:rFonts w:hint="eastAsia"/>
        </w:rPr>
        <w:t>F-35A</w:t>
      </w:r>
      <w:r w:rsidRPr="006C5DE5">
        <w:rPr>
          <w:rFonts w:hint="eastAsia"/>
        </w:rPr>
        <w:t>，短距</w:t>
      </w:r>
      <w:r w:rsidRPr="006C5DE5">
        <w:rPr>
          <w:rFonts w:hint="eastAsia"/>
        </w:rPr>
        <w:t>/</w:t>
      </w:r>
      <w:r w:rsidRPr="006C5DE5">
        <w:rPr>
          <w:rFonts w:hint="eastAsia"/>
        </w:rPr>
        <w:t>垂直起降型</w:t>
      </w:r>
      <w:r w:rsidRPr="006C5DE5">
        <w:rPr>
          <w:rFonts w:hint="eastAsia"/>
        </w:rPr>
        <w:t>F-35B</w:t>
      </w:r>
      <w:r w:rsidRPr="006C5DE5">
        <w:rPr>
          <w:rFonts w:hint="eastAsia"/>
        </w:rPr>
        <w:t>和航母舰载型</w:t>
      </w:r>
      <w:r w:rsidRPr="006C5DE5">
        <w:rPr>
          <w:rFonts w:hint="eastAsia"/>
        </w:rPr>
        <w:t>F-35C</w:t>
      </w:r>
      <w:r w:rsidRPr="006C5DE5">
        <w:rPr>
          <w:rFonts w:hint="eastAsia"/>
        </w:rPr>
        <w:t>。</w:t>
      </w:r>
    </w:p>
    <w:p w14:paraId="595B9B2F" w14:textId="77777777" w:rsidR="00426BD1" w:rsidRPr="006C5DE5" w:rsidRDefault="00426BD1" w:rsidP="00426BD1">
      <w:pPr>
        <w:rPr>
          <w:rFonts w:hint="eastAsia"/>
        </w:rPr>
      </w:pPr>
      <w:r w:rsidRPr="006C5DE5">
        <w:rPr>
          <w:rFonts w:hint="eastAsia"/>
        </w:rPr>
        <w:t xml:space="preserve">    F-35B</w:t>
      </w:r>
      <w:r w:rsidRPr="006C5DE5">
        <w:rPr>
          <w:rFonts w:hint="eastAsia"/>
        </w:rPr>
        <w:t>结构在很多方面仿效了雅克</w:t>
      </w:r>
      <w:r w:rsidRPr="006C5DE5">
        <w:rPr>
          <w:rFonts w:hint="eastAsia"/>
        </w:rPr>
        <w:t>-141</w:t>
      </w:r>
      <w:r w:rsidRPr="006C5DE5">
        <w:rPr>
          <w:rFonts w:hint="eastAsia"/>
        </w:rPr>
        <w:t>，在苏联经验基础上，美国采用了一些新技术，但</w:t>
      </w:r>
      <w:r w:rsidRPr="006C5DE5">
        <w:rPr>
          <w:rFonts w:hint="eastAsia"/>
        </w:rPr>
        <w:t>F-35B</w:t>
      </w:r>
      <w:r w:rsidRPr="006C5DE5">
        <w:rPr>
          <w:rFonts w:hint="eastAsia"/>
        </w:rPr>
        <w:t>无论如何算不上是一款优秀的飞机。比如，</w:t>
      </w:r>
      <w:r w:rsidRPr="006C5DE5">
        <w:rPr>
          <w:rFonts w:hint="eastAsia"/>
        </w:rPr>
        <w:t>F-35</w:t>
      </w:r>
      <w:r w:rsidRPr="006C5DE5">
        <w:rPr>
          <w:rFonts w:hint="eastAsia"/>
        </w:rPr>
        <w:t>很容易受到作为它名字的闪电的袭击。闪电可能会导致油箱爆炸；高空和高速状态下，方向翼会遭到破坏；涡轮喷气发动机在飞行时出现裂缝和诸多其他故障。闪电的破坏是由于“机载惰性气体生成系统”的故障，所以</w:t>
      </w:r>
      <w:r w:rsidRPr="006C5DE5">
        <w:rPr>
          <w:rFonts w:hint="eastAsia"/>
        </w:rPr>
        <w:t>F-35</w:t>
      </w:r>
      <w:r w:rsidRPr="006C5DE5">
        <w:rPr>
          <w:rFonts w:hint="eastAsia"/>
        </w:rPr>
        <w:t>战机不允许在距离闪电发生区域</w:t>
      </w:r>
      <w:r w:rsidRPr="006C5DE5">
        <w:rPr>
          <w:rFonts w:hint="eastAsia"/>
        </w:rPr>
        <w:t>25</w:t>
      </w:r>
      <w:r w:rsidRPr="006C5DE5">
        <w:rPr>
          <w:rFonts w:hint="eastAsia"/>
        </w:rPr>
        <w:t>英里（约合</w:t>
      </w:r>
      <w:r w:rsidRPr="006C5DE5">
        <w:rPr>
          <w:rFonts w:hint="eastAsia"/>
        </w:rPr>
        <w:t>40</w:t>
      </w:r>
      <w:r w:rsidRPr="006C5DE5">
        <w:rPr>
          <w:rFonts w:hint="eastAsia"/>
        </w:rPr>
        <w:t>千米）的范围内飞行。“机载惰性气体生成系统”可以将油箱内的氧气浓度维持在适当水平，对保护飞机在遭遇闪电袭击时不发生爆炸非常重要。</w:t>
      </w:r>
    </w:p>
    <w:p w14:paraId="2A5D4034" w14:textId="77777777" w:rsidR="00426BD1" w:rsidRPr="006C5DE5" w:rsidRDefault="00426BD1" w:rsidP="00426BD1">
      <w:pPr>
        <w:rPr>
          <w:rFonts w:hint="eastAsia"/>
        </w:rPr>
      </w:pPr>
      <w:r w:rsidRPr="006C5DE5">
        <w:rPr>
          <w:rFonts w:hint="eastAsia"/>
        </w:rPr>
        <w:t xml:space="preserve">  B-2</w:t>
      </w:r>
      <w:r w:rsidRPr="006C5DE5">
        <w:rPr>
          <w:rFonts w:hint="eastAsia"/>
        </w:rPr>
        <w:t>“幽灵”，真正的</w:t>
      </w:r>
      <w:r w:rsidRPr="006C5DE5">
        <w:rPr>
          <w:rFonts w:hint="eastAsia"/>
        </w:rPr>
        <w:t>UFO</w:t>
      </w:r>
    </w:p>
    <w:p w14:paraId="5674D478" w14:textId="77777777" w:rsidR="00426BD1" w:rsidRPr="006C5DE5" w:rsidRDefault="00426BD1" w:rsidP="00426BD1">
      <w:pPr>
        <w:rPr>
          <w:rFonts w:hint="eastAsia"/>
        </w:rPr>
      </w:pPr>
      <w:r w:rsidRPr="006C5DE5">
        <w:rPr>
          <w:rFonts w:hint="eastAsia"/>
        </w:rPr>
        <w:t xml:space="preserve">    </w:t>
      </w:r>
      <w:r w:rsidRPr="006C5DE5">
        <w:rPr>
          <w:rFonts w:hint="eastAsia"/>
        </w:rPr>
        <w:t>档案</w:t>
      </w:r>
      <w:r w:rsidRPr="006C5DE5">
        <w:rPr>
          <w:rFonts w:hint="eastAsia"/>
        </w:rPr>
        <w:t xml:space="preserve"> B</w:t>
      </w:r>
      <w:r w:rsidRPr="006C5DE5">
        <w:rPr>
          <w:rFonts w:hint="eastAsia"/>
        </w:rPr>
        <w:t>－</w:t>
      </w:r>
      <w:r w:rsidRPr="006C5DE5">
        <w:rPr>
          <w:rFonts w:hint="eastAsia"/>
        </w:rPr>
        <w:t>2</w:t>
      </w:r>
      <w:r w:rsidRPr="006C5DE5">
        <w:rPr>
          <w:rFonts w:hint="eastAsia"/>
        </w:rPr>
        <w:t>隐形战略轰炸机</w:t>
      </w:r>
    </w:p>
    <w:p w14:paraId="5B07E7AB" w14:textId="77777777" w:rsidR="00426BD1" w:rsidRPr="006C5DE5" w:rsidRDefault="00426BD1" w:rsidP="00426BD1">
      <w:pPr>
        <w:rPr>
          <w:rFonts w:hint="eastAsia"/>
        </w:rPr>
      </w:pPr>
      <w:r w:rsidRPr="006C5DE5">
        <w:rPr>
          <w:rFonts w:hint="eastAsia"/>
        </w:rPr>
        <w:t xml:space="preserve">    B</w:t>
      </w:r>
      <w:r w:rsidRPr="006C5DE5">
        <w:rPr>
          <w:rFonts w:hint="eastAsia"/>
        </w:rPr>
        <w:t>－</w:t>
      </w:r>
      <w:r w:rsidRPr="006C5DE5">
        <w:rPr>
          <w:rFonts w:hint="eastAsia"/>
        </w:rPr>
        <w:t>2</w:t>
      </w:r>
      <w:r w:rsidRPr="006C5DE5">
        <w:rPr>
          <w:rFonts w:hint="eastAsia"/>
        </w:rPr>
        <w:t>隐形战略轰炸机是冷战时期的产物，飞行距离</w:t>
      </w:r>
      <w:r w:rsidRPr="006C5DE5">
        <w:rPr>
          <w:rFonts w:hint="eastAsia"/>
        </w:rPr>
        <w:t>11000</w:t>
      </w:r>
      <w:r w:rsidRPr="006C5DE5">
        <w:rPr>
          <w:rFonts w:hint="eastAsia"/>
        </w:rPr>
        <w:t>千米。</w:t>
      </w:r>
      <w:r w:rsidRPr="006C5DE5">
        <w:rPr>
          <w:rFonts w:hint="eastAsia"/>
        </w:rPr>
        <w:t>1997</w:t>
      </w:r>
      <w:r w:rsidRPr="006C5DE5">
        <w:rPr>
          <w:rFonts w:hint="eastAsia"/>
        </w:rPr>
        <w:t>年，首批六架</w:t>
      </w:r>
      <w:r w:rsidRPr="006C5DE5">
        <w:rPr>
          <w:rFonts w:hint="eastAsia"/>
        </w:rPr>
        <w:t>B-2</w:t>
      </w:r>
      <w:r w:rsidRPr="006C5DE5">
        <w:rPr>
          <w:rFonts w:hint="eastAsia"/>
        </w:rPr>
        <w:t>轰炸机正式服役，而至今一共只生产</w:t>
      </w:r>
      <w:r w:rsidRPr="006C5DE5">
        <w:rPr>
          <w:rFonts w:hint="eastAsia"/>
        </w:rPr>
        <w:t>21</w:t>
      </w:r>
      <w:r w:rsidRPr="006C5DE5">
        <w:rPr>
          <w:rFonts w:hint="eastAsia"/>
        </w:rPr>
        <w:t>架。</w:t>
      </w:r>
    </w:p>
    <w:p w14:paraId="594F706C" w14:textId="77777777" w:rsidR="00426BD1" w:rsidRPr="006C5DE5" w:rsidRDefault="00426BD1" w:rsidP="00426BD1">
      <w:pPr>
        <w:rPr>
          <w:rFonts w:hint="eastAsia"/>
        </w:rPr>
      </w:pPr>
      <w:r w:rsidRPr="006C5DE5">
        <w:rPr>
          <w:rFonts w:hint="eastAsia"/>
        </w:rPr>
        <w:t xml:space="preserve">    B-2</w:t>
      </w:r>
      <w:r w:rsidRPr="006C5DE5">
        <w:rPr>
          <w:rFonts w:hint="eastAsia"/>
        </w:rPr>
        <w:t>“幽灵”自动化程度很高，因此机组只有</w:t>
      </w:r>
      <w:r w:rsidRPr="006C5DE5">
        <w:rPr>
          <w:rFonts w:hint="eastAsia"/>
        </w:rPr>
        <w:t>2</w:t>
      </w:r>
      <w:r w:rsidRPr="006C5DE5">
        <w:rPr>
          <w:rFonts w:hint="eastAsia"/>
        </w:rPr>
        <w:t>名飞行员。尽管外形非同寻常和不够结实，但</w:t>
      </w:r>
      <w:r w:rsidRPr="006C5DE5">
        <w:rPr>
          <w:rFonts w:hint="eastAsia"/>
        </w:rPr>
        <w:t>B-2</w:t>
      </w:r>
      <w:r w:rsidRPr="006C5DE5">
        <w:rPr>
          <w:rFonts w:hint="eastAsia"/>
        </w:rPr>
        <w:t>“幽灵”隐形轰炸机具有可靠的安全系数并能够完成侧风风速每秒</w:t>
      </w:r>
      <w:r w:rsidRPr="006C5DE5">
        <w:rPr>
          <w:rFonts w:hint="eastAsia"/>
        </w:rPr>
        <w:t>40</w:t>
      </w:r>
      <w:r w:rsidRPr="006C5DE5">
        <w:rPr>
          <w:rFonts w:hint="eastAsia"/>
        </w:rPr>
        <w:t>米情况下的安全着陆。老式雷达发现不了它，但俄罗斯生产的现代化防空系统能够发现它。</w:t>
      </w:r>
      <w:r w:rsidRPr="006C5DE5">
        <w:rPr>
          <w:rFonts w:hint="eastAsia"/>
        </w:rPr>
        <w:t>B-2</w:t>
      </w:r>
      <w:r w:rsidRPr="006C5DE5">
        <w:rPr>
          <w:rFonts w:hint="eastAsia"/>
        </w:rPr>
        <w:t>“幽灵”有效散射面积估计为</w:t>
      </w:r>
      <w:r w:rsidRPr="006C5DE5">
        <w:rPr>
          <w:rFonts w:hint="eastAsia"/>
        </w:rPr>
        <w:t>0.0014</w:t>
      </w:r>
      <w:r w:rsidRPr="006C5DE5">
        <w:rPr>
          <w:rFonts w:hint="eastAsia"/>
        </w:rPr>
        <w:t>至</w:t>
      </w:r>
      <w:r w:rsidRPr="006C5DE5">
        <w:rPr>
          <w:rFonts w:hint="eastAsia"/>
        </w:rPr>
        <w:t>0.1</w:t>
      </w:r>
      <w:r w:rsidRPr="006C5DE5">
        <w:rPr>
          <w:rFonts w:hint="eastAsia"/>
        </w:rPr>
        <w:t>平方米。</w:t>
      </w:r>
    </w:p>
    <w:p w14:paraId="5798CF40" w14:textId="77777777" w:rsidR="00426BD1" w:rsidRPr="006C5DE5" w:rsidRDefault="00426BD1" w:rsidP="00426BD1">
      <w:pPr>
        <w:rPr>
          <w:rFonts w:hint="eastAsia"/>
        </w:rPr>
      </w:pPr>
      <w:r w:rsidRPr="006C5DE5">
        <w:rPr>
          <w:rFonts w:hint="eastAsia"/>
        </w:rPr>
        <w:t xml:space="preserve">    B-2</w:t>
      </w:r>
      <w:r w:rsidRPr="006C5DE5">
        <w:rPr>
          <w:rFonts w:hint="eastAsia"/>
        </w:rPr>
        <w:t>主要缺陷在于维护保养费用昂贵。比如，飞机只能停放在专用机库里，否则紫外线辐射会损害飞机的电波吸收材料。</w:t>
      </w:r>
    </w:p>
    <w:p w14:paraId="1C53B94C" w14:textId="77777777" w:rsidR="00426BD1" w:rsidRPr="006C5DE5" w:rsidRDefault="00426BD1" w:rsidP="00426BD1">
      <w:pPr>
        <w:rPr>
          <w:rFonts w:hint="eastAsia"/>
        </w:rPr>
      </w:pPr>
      <w:r w:rsidRPr="006C5DE5">
        <w:rPr>
          <w:rFonts w:hint="eastAsia"/>
        </w:rPr>
        <w:t xml:space="preserve">    </w:t>
      </w:r>
      <w:r w:rsidRPr="006C5DE5">
        <w:rPr>
          <w:rFonts w:hint="eastAsia"/>
        </w:rPr>
        <w:t>独一无二的</w:t>
      </w:r>
      <w:r w:rsidRPr="006C5DE5">
        <w:rPr>
          <w:rFonts w:hint="eastAsia"/>
        </w:rPr>
        <w:t>PAK FA</w:t>
      </w:r>
    </w:p>
    <w:p w14:paraId="52F8536D" w14:textId="77777777" w:rsidR="00426BD1" w:rsidRPr="006C5DE5" w:rsidRDefault="00426BD1" w:rsidP="00426BD1"/>
    <w:p w14:paraId="1BA56CFE" w14:textId="77777777" w:rsidR="00426BD1" w:rsidRPr="006C5DE5" w:rsidRDefault="00426BD1" w:rsidP="00426BD1">
      <w:pPr>
        <w:rPr>
          <w:rFonts w:hint="eastAsia"/>
        </w:rPr>
      </w:pPr>
      <w:r w:rsidRPr="006C5DE5">
        <w:rPr>
          <w:rFonts w:hint="eastAsia"/>
        </w:rPr>
        <w:t xml:space="preserve">    </w:t>
      </w:r>
      <w:r w:rsidRPr="006C5DE5">
        <w:rPr>
          <w:rFonts w:hint="eastAsia"/>
        </w:rPr>
        <w:t>档案</w:t>
      </w:r>
      <w:r w:rsidRPr="006C5DE5">
        <w:rPr>
          <w:rFonts w:hint="eastAsia"/>
        </w:rPr>
        <w:t xml:space="preserve"> PAK FA</w:t>
      </w:r>
      <w:r w:rsidRPr="006C5DE5">
        <w:rPr>
          <w:rFonts w:hint="eastAsia"/>
        </w:rPr>
        <w:t>隐身战机</w:t>
      </w:r>
    </w:p>
    <w:p w14:paraId="3453116F" w14:textId="77777777" w:rsidR="00426BD1" w:rsidRPr="006C5DE5" w:rsidRDefault="00426BD1" w:rsidP="00426BD1">
      <w:pPr>
        <w:rPr>
          <w:rFonts w:hint="eastAsia"/>
        </w:rPr>
      </w:pPr>
      <w:r w:rsidRPr="006C5DE5">
        <w:rPr>
          <w:rFonts w:hint="eastAsia"/>
        </w:rPr>
        <w:t xml:space="preserve">    </w:t>
      </w:r>
      <w:r w:rsidRPr="006C5DE5">
        <w:rPr>
          <w:rFonts w:hint="eastAsia"/>
        </w:rPr>
        <w:t>俄罗斯第五代战斗机</w:t>
      </w:r>
      <w:r w:rsidRPr="006C5DE5">
        <w:rPr>
          <w:rFonts w:hint="eastAsia"/>
        </w:rPr>
        <w:t>PAK FA</w:t>
      </w:r>
      <w:r w:rsidRPr="006C5DE5">
        <w:rPr>
          <w:rFonts w:hint="eastAsia"/>
        </w:rPr>
        <w:t>的有关情况大部分暂时还处于保密状态。</w:t>
      </w:r>
      <w:r w:rsidRPr="006C5DE5">
        <w:rPr>
          <w:rFonts w:hint="eastAsia"/>
        </w:rPr>
        <w:t>PAK FA</w:t>
      </w:r>
      <w:r w:rsidRPr="006C5DE5">
        <w:rPr>
          <w:rFonts w:hint="eastAsia"/>
        </w:rPr>
        <w:t>的雷达反射截面估计为</w:t>
      </w:r>
      <w:r w:rsidRPr="006C5DE5">
        <w:rPr>
          <w:rFonts w:hint="eastAsia"/>
        </w:rPr>
        <w:t>0.3-0.4</w:t>
      </w:r>
      <w:r w:rsidRPr="006C5DE5">
        <w:rPr>
          <w:rFonts w:hint="eastAsia"/>
        </w:rPr>
        <w:t>平方米。俄罗斯把重点放在了破坏导弹攻击能力上，因此</w:t>
      </w:r>
      <w:r w:rsidRPr="006C5DE5">
        <w:rPr>
          <w:rFonts w:hint="eastAsia"/>
        </w:rPr>
        <w:t>PAK FA</w:t>
      </w:r>
      <w:r w:rsidRPr="006C5DE5">
        <w:rPr>
          <w:rFonts w:hint="eastAsia"/>
        </w:rPr>
        <w:t>具有高超的机动性能，有效地规避导弹攻击。</w:t>
      </w:r>
    </w:p>
    <w:p w14:paraId="71D09BE6" w14:textId="77777777" w:rsidR="00426BD1" w:rsidRPr="006C5DE5" w:rsidRDefault="00426BD1" w:rsidP="00426BD1">
      <w:pPr>
        <w:rPr>
          <w:rFonts w:hint="eastAsia"/>
        </w:rPr>
      </w:pPr>
      <w:r w:rsidRPr="006C5DE5">
        <w:rPr>
          <w:rFonts w:hint="eastAsia"/>
        </w:rPr>
        <w:t xml:space="preserve">    PAK FA</w:t>
      </w:r>
      <w:r w:rsidRPr="006C5DE5">
        <w:rPr>
          <w:rFonts w:hint="eastAsia"/>
        </w:rPr>
        <w:t>的发动机采用宽间布局，两个弹舱纵向排列在两台发动机之间，占据整个机身中后部，这种方案能提升机动性并形成宽大的武器舱，能放置</w:t>
      </w:r>
      <w:r w:rsidRPr="006C5DE5">
        <w:rPr>
          <w:rFonts w:hint="eastAsia"/>
        </w:rPr>
        <w:t>F-35</w:t>
      </w:r>
      <w:r w:rsidRPr="006C5DE5">
        <w:rPr>
          <w:rFonts w:hint="eastAsia"/>
        </w:rPr>
        <w:t>无法放置的重武器。</w:t>
      </w:r>
    </w:p>
    <w:p w14:paraId="6AF9B8D1" w14:textId="77777777" w:rsidR="00426BD1" w:rsidRPr="006C5DE5" w:rsidRDefault="00426BD1" w:rsidP="00426BD1">
      <w:pPr>
        <w:rPr>
          <w:rFonts w:hint="eastAsia"/>
        </w:rPr>
      </w:pPr>
      <w:r w:rsidRPr="006C5DE5">
        <w:rPr>
          <w:rFonts w:hint="eastAsia"/>
        </w:rPr>
        <w:t xml:space="preserve">    PAK FA</w:t>
      </w:r>
      <w:r w:rsidRPr="006C5DE5">
        <w:rPr>
          <w:rFonts w:hint="eastAsia"/>
        </w:rPr>
        <w:t>战机具备隐身性能好、起降距离短、超机动性能、可超音速巡航等特点。分析家认为</w:t>
      </w:r>
      <w:r w:rsidRPr="006C5DE5">
        <w:rPr>
          <w:rFonts w:hint="eastAsia"/>
        </w:rPr>
        <w:t>PAK FA</w:t>
      </w:r>
      <w:r w:rsidRPr="006C5DE5">
        <w:rPr>
          <w:rFonts w:hint="eastAsia"/>
        </w:rPr>
        <w:t>的综合性能超过Ｆ</w:t>
      </w:r>
      <w:r w:rsidRPr="006C5DE5">
        <w:rPr>
          <w:rFonts w:hint="eastAsia"/>
        </w:rPr>
        <w:t>-35</w:t>
      </w:r>
      <w:r w:rsidRPr="006C5DE5">
        <w:rPr>
          <w:rFonts w:hint="eastAsia"/>
        </w:rPr>
        <w:t>，与Ｆ</w:t>
      </w:r>
      <w:r w:rsidRPr="006C5DE5">
        <w:rPr>
          <w:rFonts w:hint="eastAsia"/>
        </w:rPr>
        <w:t>-22</w:t>
      </w:r>
      <w:r w:rsidRPr="006C5DE5">
        <w:rPr>
          <w:rFonts w:hint="eastAsia"/>
        </w:rPr>
        <w:t>相当，某些方面甚至有优势。比如，</w:t>
      </w:r>
      <w:r w:rsidRPr="006C5DE5">
        <w:rPr>
          <w:rFonts w:hint="eastAsia"/>
        </w:rPr>
        <w:t>PAK FA</w:t>
      </w:r>
      <w:r w:rsidRPr="006C5DE5">
        <w:rPr>
          <w:rFonts w:hint="eastAsia"/>
        </w:rPr>
        <w:t>的起降距离更短，最大巡航速度更快。</w:t>
      </w:r>
      <w:r w:rsidRPr="006C5DE5">
        <w:rPr>
          <w:rFonts w:hint="eastAsia"/>
        </w:rPr>
        <w:t>PAK FA</w:t>
      </w:r>
      <w:r w:rsidRPr="006C5DE5">
        <w:rPr>
          <w:rFonts w:hint="eastAsia"/>
        </w:rPr>
        <w:t>也能进行不开加力超音速飞行，而其推重比令</w:t>
      </w:r>
      <w:r w:rsidRPr="006C5DE5">
        <w:rPr>
          <w:rFonts w:hint="eastAsia"/>
        </w:rPr>
        <w:t>F-35</w:t>
      </w:r>
      <w:r w:rsidRPr="006C5DE5">
        <w:rPr>
          <w:rFonts w:hint="eastAsia"/>
        </w:rPr>
        <w:t>“闪电</w:t>
      </w:r>
      <w:r w:rsidRPr="006C5DE5">
        <w:rPr>
          <w:rFonts w:hint="eastAsia"/>
        </w:rPr>
        <w:t>2</w:t>
      </w:r>
      <w:r w:rsidRPr="006C5DE5">
        <w:rPr>
          <w:rFonts w:hint="eastAsia"/>
        </w:rPr>
        <w:t>”和</w:t>
      </w:r>
      <w:r w:rsidRPr="006C5DE5">
        <w:rPr>
          <w:rFonts w:hint="eastAsia"/>
        </w:rPr>
        <w:t>F-22A</w:t>
      </w:r>
      <w:r w:rsidRPr="006C5DE5">
        <w:rPr>
          <w:rFonts w:hint="eastAsia"/>
        </w:rPr>
        <w:t>“猛禽”自愧不如，甘拜下风。</w:t>
      </w:r>
    </w:p>
    <w:p w14:paraId="09342A48" w14:textId="77777777" w:rsidR="00426BD1" w:rsidRPr="006C5DE5" w:rsidRDefault="00426BD1" w:rsidP="00426BD1">
      <w:pPr>
        <w:rPr>
          <w:rFonts w:hint="eastAsia"/>
        </w:rPr>
      </w:pPr>
      <w:r w:rsidRPr="006C5DE5">
        <w:rPr>
          <w:rFonts w:hint="eastAsia"/>
        </w:rPr>
        <w:t>六款隐形战机，盛名之下其实难副</w:t>
      </w:r>
    </w:p>
    <w:p w14:paraId="3146C57A" w14:textId="77777777" w:rsidR="00426BD1" w:rsidRPr="006C5DE5" w:rsidRDefault="00426BD1" w:rsidP="00426BD1">
      <w:pPr>
        <w:rPr>
          <w:rFonts w:hint="eastAsia"/>
        </w:rPr>
      </w:pPr>
      <w:r w:rsidRPr="006C5DE5">
        <w:rPr>
          <w:rFonts w:hint="eastAsia"/>
        </w:rPr>
        <w:t>来源：当代海军杂志</w:t>
      </w:r>
      <w:r w:rsidRPr="006C5DE5">
        <w:rPr>
          <w:rFonts w:hint="eastAsia"/>
        </w:rPr>
        <w:t xml:space="preserve">  </w:t>
      </w:r>
      <w:r w:rsidRPr="006C5DE5">
        <w:rPr>
          <w:rFonts w:hint="eastAsia"/>
        </w:rPr>
        <w:t>作者：宋文颖</w:t>
      </w:r>
      <w:r w:rsidRPr="006C5DE5">
        <w:rPr>
          <w:rFonts w:hint="eastAsia"/>
        </w:rPr>
        <w:t xml:space="preserve"> </w:t>
      </w:r>
      <w:r w:rsidRPr="006C5DE5">
        <w:rPr>
          <w:rFonts w:hint="eastAsia"/>
        </w:rPr>
        <w:t>于东兴</w:t>
      </w:r>
      <w:r w:rsidRPr="006C5DE5">
        <w:rPr>
          <w:rFonts w:hint="eastAsia"/>
        </w:rPr>
        <w:t xml:space="preserve">  </w:t>
      </w:r>
      <w:r w:rsidRPr="006C5DE5">
        <w:rPr>
          <w:rFonts w:hint="eastAsia"/>
        </w:rPr>
        <w:t>时间：</w:t>
      </w:r>
      <w:r w:rsidRPr="006C5DE5">
        <w:rPr>
          <w:rFonts w:hint="eastAsia"/>
        </w:rPr>
        <w:t>2015-01-24 06:11:13</w:t>
      </w:r>
    </w:p>
    <w:p w14:paraId="0312B171" w14:textId="77777777" w:rsidR="00426BD1" w:rsidRPr="006C5DE5" w:rsidRDefault="00426BD1" w:rsidP="00426BD1">
      <w:pPr>
        <w:rPr>
          <w:rFonts w:hint="eastAsia"/>
        </w:rPr>
      </w:pPr>
      <w:r w:rsidRPr="006C5DE5">
        <w:rPr>
          <w:rFonts w:hint="eastAsia"/>
        </w:rPr>
        <w:t xml:space="preserve">    </w:t>
      </w:r>
      <w:r w:rsidRPr="006C5DE5">
        <w:rPr>
          <w:rFonts w:hint="eastAsia"/>
        </w:rPr>
        <w:t>二战时波</w:t>
      </w:r>
      <w:r w:rsidRPr="006C5DE5">
        <w:rPr>
          <w:rFonts w:hint="eastAsia"/>
        </w:rPr>
        <w:t>-2</w:t>
      </w:r>
      <w:r w:rsidRPr="006C5DE5">
        <w:rPr>
          <w:rFonts w:hint="eastAsia"/>
        </w:rPr>
        <w:t>“隐形”战机</w:t>
      </w:r>
    </w:p>
    <w:p w14:paraId="7F2DE08A" w14:textId="77777777" w:rsidR="00426BD1" w:rsidRPr="006C5DE5" w:rsidRDefault="00426BD1" w:rsidP="00426BD1"/>
    <w:p w14:paraId="1E0BF996" w14:textId="77777777" w:rsidR="00426BD1" w:rsidRPr="006C5DE5" w:rsidRDefault="00426BD1" w:rsidP="00426BD1">
      <w:pPr>
        <w:rPr>
          <w:rFonts w:hint="eastAsia"/>
        </w:rPr>
      </w:pPr>
      <w:r w:rsidRPr="006C5DE5">
        <w:rPr>
          <w:rFonts w:hint="eastAsia"/>
        </w:rPr>
        <w:t xml:space="preserve">    </w:t>
      </w:r>
      <w:r w:rsidRPr="006C5DE5">
        <w:rPr>
          <w:rFonts w:hint="eastAsia"/>
        </w:rPr>
        <w:t>档案</w:t>
      </w:r>
      <w:r w:rsidRPr="006C5DE5">
        <w:rPr>
          <w:rFonts w:hint="eastAsia"/>
        </w:rPr>
        <w:t xml:space="preserve"> </w:t>
      </w:r>
      <w:r w:rsidRPr="006C5DE5">
        <w:rPr>
          <w:rFonts w:hint="eastAsia"/>
        </w:rPr>
        <w:t>波</w:t>
      </w:r>
      <w:r w:rsidRPr="006C5DE5">
        <w:rPr>
          <w:rFonts w:hint="eastAsia"/>
        </w:rPr>
        <w:t>-2</w:t>
      </w:r>
      <w:r w:rsidRPr="006C5DE5">
        <w:rPr>
          <w:rFonts w:hint="eastAsia"/>
        </w:rPr>
        <w:t>隐形战机</w:t>
      </w:r>
    </w:p>
    <w:p w14:paraId="4C72A5D1" w14:textId="77777777" w:rsidR="00426BD1" w:rsidRPr="006C5DE5" w:rsidRDefault="00426BD1" w:rsidP="00426BD1">
      <w:pPr>
        <w:rPr>
          <w:rFonts w:hint="eastAsia"/>
        </w:rPr>
      </w:pPr>
      <w:r w:rsidRPr="006C5DE5">
        <w:rPr>
          <w:rFonts w:hint="eastAsia"/>
        </w:rPr>
        <w:t xml:space="preserve">    </w:t>
      </w:r>
      <w:r w:rsidRPr="006C5DE5">
        <w:rPr>
          <w:rFonts w:hint="eastAsia"/>
        </w:rPr>
        <w:t>波</w:t>
      </w:r>
      <w:r w:rsidRPr="006C5DE5">
        <w:rPr>
          <w:rFonts w:hint="eastAsia"/>
        </w:rPr>
        <w:t>-2</w:t>
      </w:r>
      <w:r w:rsidRPr="006C5DE5">
        <w:rPr>
          <w:rFonts w:hint="eastAsia"/>
        </w:rPr>
        <w:t>是前苏联著名飞机设计师尼古拉·波利卡波夫设计的一种“隐形”双翼初级教练机，</w:t>
      </w:r>
      <w:r w:rsidRPr="006C5DE5">
        <w:rPr>
          <w:rFonts w:hint="eastAsia"/>
        </w:rPr>
        <w:t>1928</w:t>
      </w:r>
      <w:r w:rsidRPr="006C5DE5">
        <w:rPr>
          <w:rFonts w:hint="eastAsia"/>
        </w:rPr>
        <w:t>年首次试飞，</w:t>
      </w:r>
      <w:r w:rsidRPr="006C5DE5">
        <w:rPr>
          <w:rFonts w:hint="eastAsia"/>
        </w:rPr>
        <w:t>1930</w:t>
      </w:r>
      <w:r w:rsidRPr="006C5DE5">
        <w:rPr>
          <w:rFonts w:hint="eastAsia"/>
        </w:rPr>
        <w:t>年开始大批量生产，一直持续到</w:t>
      </w:r>
      <w:r w:rsidRPr="006C5DE5">
        <w:rPr>
          <w:rFonts w:hint="eastAsia"/>
        </w:rPr>
        <w:t>1953</w:t>
      </w:r>
      <w:r w:rsidRPr="006C5DE5">
        <w:rPr>
          <w:rFonts w:hint="eastAsia"/>
        </w:rPr>
        <w:t>年，总产量约</w:t>
      </w:r>
      <w:r w:rsidRPr="006C5DE5">
        <w:rPr>
          <w:rFonts w:hint="eastAsia"/>
        </w:rPr>
        <w:t>33000</w:t>
      </w:r>
      <w:r w:rsidRPr="006C5DE5">
        <w:rPr>
          <w:rFonts w:hint="eastAsia"/>
        </w:rPr>
        <w:t>架。这款飞机成本极其低廉、易于生产，可在任何一个家具厂组装。对于波</w:t>
      </w:r>
      <w:r w:rsidRPr="006C5DE5">
        <w:rPr>
          <w:rFonts w:hint="eastAsia"/>
        </w:rPr>
        <w:t>-2</w:t>
      </w:r>
      <w:r w:rsidRPr="006C5DE5">
        <w:rPr>
          <w:rFonts w:hint="eastAsia"/>
        </w:rPr>
        <w:t>，敌人的雷达发现不了它，在夜间更是看不到和听不到。</w:t>
      </w:r>
    </w:p>
    <w:p w14:paraId="655010D9" w14:textId="77777777" w:rsidR="00426BD1" w:rsidRPr="006C5DE5" w:rsidRDefault="00426BD1" w:rsidP="00426BD1">
      <w:pPr>
        <w:rPr>
          <w:rFonts w:hint="eastAsia"/>
        </w:rPr>
      </w:pPr>
      <w:r w:rsidRPr="006C5DE5">
        <w:rPr>
          <w:rFonts w:hint="eastAsia"/>
        </w:rPr>
        <w:t xml:space="preserve">    </w:t>
      </w:r>
      <w:r w:rsidRPr="006C5DE5">
        <w:rPr>
          <w:rFonts w:hint="eastAsia"/>
        </w:rPr>
        <w:t>在苏联卫国战争中，波</w:t>
      </w:r>
      <w:r w:rsidRPr="006C5DE5">
        <w:rPr>
          <w:rFonts w:hint="eastAsia"/>
        </w:rPr>
        <w:t>-2</w:t>
      </w:r>
      <w:r w:rsidRPr="006C5DE5">
        <w:rPr>
          <w:rFonts w:hint="eastAsia"/>
        </w:rPr>
        <w:t>及其改进型夜间轰炸机发挥了重要作用。波</w:t>
      </w:r>
      <w:r w:rsidRPr="006C5DE5">
        <w:rPr>
          <w:rFonts w:hint="eastAsia"/>
        </w:rPr>
        <w:t>-2</w:t>
      </w:r>
      <w:r w:rsidRPr="006C5DE5">
        <w:rPr>
          <w:rFonts w:hint="eastAsia"/>
        </w:rPr>
        <w:t>在浩瀚的夜空中隐约难辨，而为了达到更大的隐形效果，在距离目标还很远时飞行员就关闭发动机，凭借波</w:t>
      </w:r>
      <w:r w:rsidRPr="006C5DE5">
        <w:rPr>
          <w:rFonts w:hint="eastAsia"/>
        </w:rPr>
        <w:t>-2</w:t>
      </w:r>
      <w:r w:rsidRPr="006C5DE5">
        <w:rPr>
          <w:rFonts w:hint="eastAsia"/>
        </w:rPr>
        <w:t>良好的滑翔性能飞临目标上空，当德军听到波</w:t>
      </w:r>
      <w:r w:rsidRPr="006C5DE5">
        <w:rPr>
          <w:rFonts w:hint="eastAsia"/>
        </w:rPr>
        <w:t>-2</w:t>
      </w:r>
      <w:r w:rsidRPr="006C5DE5">
        <w:rPr>
          <w:rFonts w:hint="eastAsia"/>
        </w:rPr>
        <w:t>声音时，炸弹已经就在他们的头顶上了。德军当时不成熟的地面雷达或机载雷达，对波</w:t>
      </w:r>
      <w:r w:rsidRPr="006C5DE5">
        <w:rPr>
          <w:rFonts w:hint="eastAsia"/>
        </w:rPr>
        <w:t>-2</w:t>
      </w:r>
      <w:r w:rsidRPr="006C5DE5">
        <w:rPr>
          <w:rFonts w:hint="eastAsia"/>
        </w:rPr>
        <w:t>无可奈何。一是该机飞得太低，信号被地面杂波湮没；二是波</w:t>
      </w:r>
      <w:r w:rsidRPr="006C5DE5">
        <w:rPr>
          <w:rFonts w:hint="eastAsia"/>
        </w:rPr>
        <w:t>-2</w:t>
      </w:r>
      <w:r w:rsidRPr="006C5DE5">
        <w:rPr>
          <w:rFonts w:hint="eastAsia"/>
        </w:rPr>
        <w:t>绝大部分材料是木材，对雷达波反射很小。</w:t>
      </w:r>
    </w:p>
    <w:p w14:paraId="4BA35170" w14:textId="77777777" w:rsidR="00426BD1" w:rsidRPr="006C5DE5" w:rsidRDefault="00426BD1" w:rsidP="00426BD1">
      <w:pPr>
        <w:rPr>
          <w:rFonts w:hint="eastAsia"/>
        </w:rPr>
      </w:pPr>
      <w:r w:rsidRPr="006C5DE5">
        <w:rPr>
          <w:rFonts w:hint="eastAsia"/>
        </w:rPr>
        <w:t xml:space="preserve">    </w:t>
      </w:r>
      <w:r w:rsidRPr="006C5DE5">
        <w:rPr>
          <w:rFonts w:hint="eastAsia"/>
        </w:rPr>
        <w:t>要想击毁这种“空中的老牛破车”并非易事。德军战斗机最低速度远大于波</w:t>
      </w:r>
      <w:r w:rsidRPr="006C5DE5">
        <w:rPr>
          <w:rFonts w:hint="eastAsia"/>
        </w:rPr>
        <w:t>-2</w:t>
      </w:r>
      <w:r w:rsidRPr="006C5DE5">
        <w:rPr>
          <w:rFonts w:hint="eastAsia"/>
        </w:rPr>
        <w:t>飞机，即使发现波</w:t>
      </w:r>
      <w:r w:rsidRPr="006C5DE5">
        <w:rPr>
          <w:rFonts w:hint="eastAsia"/>
        </w:rPr>
        <w:t>-2</w:t>
      </w:r>
      <w:r w:rsidRPr="006C5DE5">
        <w:rPr>
          <w:rFonts w:hint="eastAsia"/>
        </w:rPr>
        <w:t>，只要波</w:t>
      </w:r>
      <w:r w:rsidRPr="006C5DE5">
        <w:rPr>
          <w:rFonts w:hint="eastAsia"/>
        </w:rPr>
        <w:t>-2</w:t>
      </w:r>
      <w:r w:rsidRPr="006C5DE5">
        <w:rPr>
          <w:rFonts w:hint="eastAsia"/>
        </w:rPr>
        <w:t>向旁边来一个转弯机动，敌军战斗机必然冲到波</w:t>
      </w:r>
      <w:r w:rsidRPr="006C5DE5">
        <w:rPr>
          <w:rFonts w:hint="eastAsia"/>
        </w:rPr>
        <w:t>-2</w:t>
      </w:r>
      <w:r w:rsidRPr="006C5DE5">
        <w:rPr>
          <w:rFonts w:hint="eastAsia"/>
        </w:rPr>
        <w:t>前面，不得不绕个大圈重新寻找。这种“猫捉老鼠”的游戏，绝大部分以德军失败而告终。</w:t>
      </w:r>
    </w:p>
    <w:p w14:paraId="53781226" w14:textId="77777777" w:rsidR="00426BD1" w:rsidRPr="006C5DE5" w:rsidRDefault="00426BD1" w:rsidP="00426BD1">
      <w:pPr>
        <w:rPr>
          <w:rFonts w:hint="eastAsia"/>
        </w:rPr>
      </w:pPr>
      <w:r w:rsidRPr="006C5DE5">
        <w:rPr>
          <w:rFonts w:hint="eastAsia"/>
        </w:rPr>
        <w:t xml:space="preserve">    </w:t>
      </w:r>
      <w:r w:rsidRPr="006C5DE5">
        <w:rPr>
          <w:rFonts w:hint="eastAsia"/>
        </w:rPr>
        <w:t>直到朝鲜战争期间，朝鲜人民军的波</w:t>
      </w:r>
      <w:r w:rsidRPr="006C5DE5">
        <w:rPr>
          <w:rFonts w:hint="eastAsia"/>
        </w:rPr>
        <w:t>-2</w:t>
      </w:r>
      <w:r w:rsidRPr="006C5DE5">
        <w:rPr>
          <w:rFonts w:hint="eastAsia"/>
        </w:rPr>
        <w:t>还能在美军完全控制制空权的情况下，夜间从山区的简陋土跑道上起飞，对美军的水原等空军基地进行袭扰，给美军带来了很大的威胁。</w:t>
      </w:r>
    </w:p>
    <w:p w14:paraId="405D1B30" w14:textId="77777777" w:rsidR="00426BD1" w:rsidRPr="006C5DE5" w:rsidRDefault="00426BD1" w:rsidP="00426BD1"/>
    <w:p w14:paraId="4EE8E30B" w14:textId="77777777" w:rsidR="007E6A44" w:rsidRPr="006C5DE5" w:rsidRDefault="00426BD1" w:rsidP="00426BD1">
      <w:r w:rsidRPr="006C5DE5">
        <w:t>@@@@@@@@@@@@@@@@@@@@@@@@</w:t>
      </w:r>
    </w:p>
    <w:sectPr w:rsidR="007E6A44" w:rsidRPr="006C5DE5" w:rsidSect="007E6A4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D1"/>
    <w:rsid w:val="00426BD1"/>
    <w:rsid w:val="006C5DE5"/>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5B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194</Pages>
  <Words>110077</Words>
  <Characters>114482</Characters>
  <Application>Microsoft Macintosh Word</Application>
  <DocSecurity>0</DocSecurity>
  <Lines>4579</Lines>
  <Paragraphs>2551</Paragraphs>
  <ScaleCrop>false</ScaleCrop>
  <Company/>
  <LinksUpToDate>false</LinksUpToDate>
  <CharactersWithSpaces>222008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2015-01-27T10:17:00Z</dcterms:created>
  <dcterms:modified xsi:type="dcterms:W3CDTF">2015-01-27T10:20:00Z</dcterms:modified>
</cp:coreProperties>
</file>